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E33" w14:textId="77777777" w:rsidR="007B0E4C" w:rsidRDefault="00000000">
      <w:pPr>
        <w:pStyle w:val="Heading1"/>
        <w:spacing w:before="71"/>
        <w:ind w:left="971"/>
      </w:pPr>
      <w:bookmarkStart w:id="0" w:name="Subject_:_______________________________"/>
      <w:bookmarkStart w:id="1" w:name="NAME_OF_LAB:____________________________"/>
      <w:bookmarkStart w:id="2" w:name="INSTRUCTIONS_TO_CANDIDATES"/>
      <w:bookmarkEnd w:id="0"/>
      <w:bookmarkEnd w:id="1"/>
      <w:bookmarkEnd w:id="2"/>
      <w:r>
        <w:t>UNIVERSITY OF PUNE</w:t>
      </w:r>
    </w:p>
    <w:p w14:paraId="704CE4EC" w14:textId="77777777" w:rsidR="007B0E4C" w:rsidRDefault="007B0E4C">
      <w:pPr>
        <w:pStyle w:val="BodyText"/>
        <w:spacing w:before="4"/>
        <w:rPr>
          <w:sz w:val="28"/>
        </w:rPr>
      </w:pPr>
    </w:p>
    <w:p w14:paraId="50F72F3D" w14:textId="77777777" w:rsidR="007B0E4C" w:rsidRDefault="00000000">
      <w:pPr>
        <w:spacing w:line="480" w:lineRule="auto"/>
        <w:ind w:left="967" w:right="972"/>
        <w:jc w:val="center"/>
        <w:rPr>
          <w:b/>
          <w:sz w:val="28"/>
        </w:rPr>
      </w:pPr>
      <w:r>
        <w:rPr>
          <w:b/>
          <w:sz w:val="28"/>
        </w:rPr>
        <w:t>PRACTICAL / ORAL EXAMINATIONS MAY/ JUNE –2004 CENTRE: P.I.C.T, PUNE-43</w:t>
      </w:r>
    </w:p>
    <w:p w14:paraId="35DC1A97" w14:textId="5B0061DA" w:rsidR="007B0E4C" w:rsidRDefault="00000000">
      <w:pPr>
        <w:tabs>
          <w:tab w:val="left" w:pos="6333"/>
        </w:tabs>
        <w:spacing w:line="221" w:lineRule="exact"/>
        <w:ind w:left="2"/>
        <w:jc w:val="center"/>
        <w:rPr>
          <w:sz w:val="24"/>
        </w:rPr>
      </w:pPr>
      <w:r>
        <w:rPr>
          <w:b/>
          <w:sz w:val="24"/>
        </w:rPr>
        <w:t xml:space="preserve">Year: 25-26</w:t>
      </w:r>
      <w:proofErr w:type="spellStart"/>
      <w:r w:rsidR="0097250C" w:rsidRPr="0097250C">
        <w:rPr>
          <w:b/>
          <w:sz w:val="24"/>
        </w:rPr>
        <w:t/>
      </w:r>
      <w:proofErr w:type="spellEnd"/>
      <w:r w:rsidR="0097250C" w:rsidRPr="0097250C">
        <w:rPr>
          <w:b/>
          <w:sz w:val="24"/>
        </w:rPr>
        <w:t/>
      </w:r>
      <w:r>
        <w:rPr>
          <w:sz w:val="24"/>
        </w:rPr>
        <w:tab/>
      </w:r>
      <w:r>
        <w:rPr>
          <w:b/>
          <w:sz w:val="24"/>
        </w:rPr>
        <w:t xml:space="preserve">Dept.: IT</w:t>
      </w:r>
    </w:p>
    <w:p w14:paraId="57F4EE1E" w14:textId="77777777" w:rsidR="007B0E4C" w:rsidRDefault="007B0E4C">
      <w:pPr>
        <w:pStyle w:val="BodyText"/>
        <w:spacing w:before="5"/>
        <w:rPr>
          <w:b w:val="0"/>
        </w:rPr>
      </w:pPr>
    </w:p>
    <w:p w14:paraId="6A5FD7E0" w14:textId="37D8797C" w:rsidR="007B0E4C" w:rsidRDefault="00000000">
      <w:pPr>
        <w:pStyle w:val="BodyText"/>
        <w:tabs>
          <w:tab w:val="left" w:pos="5216"/>
        </w:tabs>
        <w:ind w:left="49"/>
        <w:jc w:val="center"/>
      </w:pPr>
      <w:proofErr w:type="gramStart"/>
      <w:r>
        <w:t>Subject :</w:t>
      </w:r>
      <w:proofErr w:type="gramEnd"/>
      <w:r>
        <w:rPr>
          <w:spacing w:val="59"/>
        </w:rPr>
        <w:t xml:space="preserve"> CC</w:t>
      </w:r>
    </w:p>
    <w:p w14:paraId="79E9AA8D" w14:textId="77777777" w:rsidR="007B0E4C" w:rsidRDefault="007B0E4C">
      <w:pPr>
        <w:pStyle w:val="BodyText"/>
      </w:pPr>
    </w:p>
    <w:p w14:paraId="1440DEEF" w14:textId="1296EAF9" w:rsidR="007B0E4C" w:rsidRDefault="00000000">
      <w:pPr>
        <w:pStyle w:val="BodyText"/>
        <w:tabs>
          <w:tab w:val="left" w:pos="5284"/>
        </w:tabs>
        <w:ind w:left="50"/>
        <w:jc w:val="center"/>
      </w:pPr>
      <w:r>
        <w:t xml:space="preserve">NAME OF LAB: CCL</w:t>
      </w:r>
      <w:proofErr w:type="spellStart"/>
      <w:r w:rsidR="0097250C">
        <w:rPr>
          <w:u w:val="single"/>
        </w:rPr>
        <w:t/>
      </w:r>
      <w:proofErr w:type="spellEnd"/>
      <w:r w:rsidR="0097250C">
        <w:rPr>
          <w:u w:val="single"/>
        </w:rPr>
        <w:t/>
      </w:r>
    </w:p>
    <w:p w14:paraId="17B5261B" w14:textId="77777777" w:rsidR="007B0E4C" w:rsidRDefault="007B0E4C">
      <w:pPr>
        <w:pStyle w:val="BodyText"/>
        <w:rPr>
          <w:sz w:val="20"/>
        </w:rPr>
      </w:pPr>
    </w:p>
    <w:p w14:paraId="1B83A4E4" w14:textId="77777777" w:rsidR="007B0E4C" w:rsidRDefault="007B0E4C">
      <w:pPr>
        <w:pStyle w:val="BodyText"/>
        <w:spacing w:before="98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842"/>
        <w:gridCol w:w="5221"/>
      </w:tblGrid>
      <w:tr w:rsidR="007B0E4C" w14:paraId="521C0787" w14:textId="77777777" w:rsidTr="00610F60">
        <w:trPr>
          <w:trHeight w:val="393"/>
        </w:trPr>
        <w:tc>
          <w:tcPr>
            <w:tcW w:w="2353" w:type="dxa"/>
          </w:tcPr>
          <w:p w14:paraId="24597275" w14:textId="77777777" w:rsidR="007B0E4C" w:rsidRDefault="00000000">
            <w:pPr>
              <w:pStyle w:val="TableParagraph"/>
              <w:spacing w:before="54"/>
              <w:ind w:left="6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42" w:type="dxa"/>
          </w:tcPr>
          <w:p w14:paraId="1688ABC1" w14:textId="77777777" w:rsidR="007B0E4C" w:rsidRDefault="00000000">
            <w:pPr>
              <w:pStyle w:val="TableParagraph"/>
              <w:spacing w:before="5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5221" w:type="dxa"/>
          </w:tcPr>
          <w:p w14:paraId="1431B5E6" w14:textId="05418D97" w:rsidR="007B0E4C" w:rsidRDefault="00000000">
            <w:pPr>
              <w:pStyle w:val="TableParagraph"/>
              <w:spacing w:before="5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SEAT NO</w:t>
            </w:r>
          </w:p>
        </w:tc>
      </w:tr>
      <w:tr w:rsidR="007B0E4C" w14:paraId="2AABF9A7" w14:textId="77777777" w:rsidTr="00610F60">
        <w:trPr>
          <w:trHeight w:val="1103"/>
        </w:trPr>
        <w:tc>
          <w:tcPr>
            <w:tcW w:w="2353" w:type="dxa"/>
          </w:tcPr>
          <w:p w14:paraId="713466F9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1859B11E" w14:textId="45EAC744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>{%tr for test in tests %}</w:t>
            </w:r>
          </w:p>
        </w:tc>
        <w:tc>
          <w:tcPr>
            <w:tcW w:w="1842" w:type="dxa"/>
          </w:tcPr>
          <w:p w14:paraId="43EC9507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661E122B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/>
            </w:r>
            <w:proofErr w:type="spellStart"/>
            <w:proofErr w:type="gramStart"/>
            <w:r w:rsidRPr="0097250C">
              <w:rPr>
                <w:sz w:val="24"/>
              </w:rPr>
              <w:t/>
            </w:r>
            <w:proofErr w:type="spellEnd"/>
            <w:proofErr w:type="gramEnd"/>
            <w:r w:rsidRPr="0097250C">
              <w:rPr>
                <w:sz w:val="24"/>
              </w:rPr>
              <w:t/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/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/>
            </w:r>
          </w:p>
        </w:tc>
      </w:tr>
      <w:tr w:rsidR="007B0E4C" w14:paraId="378323FD" w14:textId="77777777" w:rsidTr="00610F60">
        <w:trPr>
          <w:trHeight w:val="1103"/>
        </w:trPr>
        <w:tc>
          <w:tcPr>
            <w:tcW w:w="2353" w:type="dxa"/>
          </w:tcPr>
          <w:p w14:paraId="6E1BDD19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3457770F" w14:textId="13BBAA76" w:rsidR="007B0E4C" w:rsidRDefault="00CB68B4" w:rsidP="0074022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{%tr </w:t>
            </w:r>
            <w:proofErr w:type="spellStart"/>
            <w:r w:rsidR="0097250C" w:rsidRPr="0097250C">
              <w:rPr>
                <w:sz w:val="24"/>
              </w:rPr>
              <w:t>endfor</w:t>
            </w:r>
            <w:proofErr w:type="spellEnd"/>
            <w:r w:rsidR="0097250C" w:rsidRPr="0097250C">
              <w:rPr>
                <w:sz w:val="24"/>
              </w:rPr>
              <w:t xml:space="preserve"> %}</w:t>
            </w:r>
          </w:p>
        </w:tc>
        <w:tc>
          <w:tcPr>
            <w:tcW w:w="1842" w:type="dxa"/>
          </w:tcPr>
          <w:p w14:paraId="1A7F4B60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7B5BF2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3D0868EB" w14:textId="77777777" w:rsidR="007B0E4C" w:rsidRDefault="007B0E4C" w:rsidP="0074022C">
      <w:pPr>
        <w:pStyle w:val="BodyText"/>
        <w:spacing w:before="274"/>
        <w:jc w:val="center"/>
      </w:pPr>
    </w:p>
    <w:p w14:paraId="06ADC835" w14:textId="77777777" w:rsidR="007B0E4C" w:rsidRDefault="00000000">
      <w:pPr>
        <w:pStyle w:val="BodyText"/>
        <w:ind w:left="360"/>
      </w:pPr>
      <w:r>
        <w:rPr>
          <w:u w:val="thick"/>
        </w:rPr>
        <w:t>INSTRUCTIONS TO CANDIDATES</w:t>
      </w:r>
    </w:p>
    <w:p w14:paraId="53E63BA5" w14:textId="77777777" w:rsidR="007B0E4C" w:rsidRDefault="007B0E4C">
      <w:pPr>
        <w:pStyle w:val="BodyText"/>
        <w:spacing w:before="273"/>
      </w:pPr>
    </w:p>
    <w:p w14:paraId="428B1118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1005"/>
        <w:rPr>
          <w:b/>
          <w:sz w:val="24"/>
        </w:rPr>
      </w:pPr>
      <w:r>
        <w:rPr>
          <w:b/>
          <w:sz w:val="24"/>
        </w:rPr>
        <w:t>STUDENTS SHOULD BRING WITH THEM CERTIFIED COPY OF THE JOURNAL, WRITING MATERIAL, DRAWING MATERIAL ETC.</w:t>
      </w:r>
    </w:p>
    <w:p w14:paraId="6C1B8BA0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2396"/>
        <w:rPr>
          <w:b/>
          <w:sz w:val="24"/>
        </w:rPr>
      </w:pPr>
      <w:r>
        <w:rPr>
          <w:b/>
          <w:sz w:val="24"/>
        </w:rPr>
        <w:t>STUDENTS SHOULD BE PRESENT 15 MIN. BEFORE THE COMMENCEMENT OF THE EXAMINATION.</w:t>
      </w:r>
    </w:p>
    <w:p w14:paraId="77C86505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rPr>
          <w:b/>
          <w:sz w:val="24"/>
        </w:rPr>
      </w:pPr>
      <w:r>
        <w:rPr>
          <w:b/>
          <w:sz w:val="24"/>
        </w:rPr>
        <w:t>STUDENTS MUST HAVE THEIR I-CARD WITH THEM WHILE ENTERING THE EXAMINATION ROOM.</w:t>
      </w:r>
    </w:p>
    <w:p w14:paraId="5DD8603C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0"/>
          <w:tab w:val="left" w:pos="1262"/>
        </w:tabs>
        <w:ind w:right="753" w:hanging="361"/>
        <w:rPr>
          <w:b/>
          <w:sz w:val="24"/>
        </w:rPr>
      </w:pPr>
      <w:r>
        <w:rPr>
          <w:b/>
          <w:sz w:val="24"/>
          <w:u w:val="thick"/>
        </w:rPr>
        <w:t>DATES &amp; TIME ARE SUBJECTED TO CHANGE AS PER THE AVAILABILITY OF EXAMINER, SO STUDENTS SHOULD BE IN TOUCH WITH THE UNDERSIGNED.</w:t>
      </w:r>
    </w:p>
    <w:p w14:paraId="50F0BB88" w14:textId="77777777" w:rsidR="007B0E4C" w:rsidRDefault="00000000">
      <w:pPr>
        <w:pStyle w:val="BodyText"/>
        <w:spacing w:before="260"/>
        <w:ind w:right="1209"/>
        <w:jc w:val="right"/>
      </w:pPr>
      <w:r>
        <w:t>FOR EXAMINERS</w:t>
      </w:r>
    </w:p>
    <w:p w14:paraId="3E57332A" w14:textId="77777777" w:rsidR="007B0E4C" w:rsidRDefault="007B0E4C">
      <w:pPr>
        <w:pStyle w:val="BodyText"/>
        <w:rPr>
          <w:sz w:val="20"/>
        </w:rPr>
      </w:pPr>
    </w:p>
    <w:p w14:paraId="3252952C" w14:textId="77777777" w:rsidR="007B0E4C" w:rsidRDefault="007B0E4C">
      <w:pPr>
        <w:pStyle w:val="BodyText"/>
        <w:rPr>
          <w:sz w:val="20"/>
        </w:rPr>
      </w:pPr>
    </w:p>
    <w:p w14:paraId="25317454" w14:textId="77777777" w:rsidR="007B0E4C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F6A98" wp14:editId="54792B26">
                <wp:simplePos x="0" y="0"/>
                <wp:positionH relativeFrom="page">
                  <wp:posOffset>914387</wp:posOffset>
                </wp:positionH>
                <wp:positionV relativeFrom="paragraph">
                  <wp:posOffset>230609</wp:posOffset>
                </wp:positionV>
                <wp:extent cx="1447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F8DE" id="Graphic 1" o:spid="_x0000_s1026" style="position:absolute;margin-left:1in;margin-top:18.15pt;width:11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LGGlEAIAAFsEAAAOAAAAZHJzL2Uyb0RvYy54bWysVMFu2zAMvQ/YPwi6L3aCou2MOMXQoMOA oivQFDsrshwbk0WNVOL070fJsZN1t2E+CJT4RD7yUV7eHTsrDgapBVfK+SyXwjgNVet2pXzdPHy6 lYKCcpWy4Ewp3wzJu9XHD8veF2YBDdjKoOAgjorel7IJwRdZRroxnaIZeOPYWQN2KvAWd1mFqufo nc0WeX6d9YCVR9CGiE/Xg1OuUvy6Njp8r2syQdhSMreQVkzrNq7ZaqmKHSrftPpEQ/0Di061jpNO odYqKLHH9q9QXasRCOow09BlUNetNqkGrmaev6vmpVHepFq4OeSnNtH/C6ufDi/+GSN18o+gfxJ3 JOs9FZMnbuiEOdbYRSwTF8fUxbepi+YYhObD+dXVzW3Ozdbsmy9uUpMzVYx39Z7CVwMpjjo8Uhg0 qEZLNaOlj240kZWMGtqkYZCCNUQpWMPtoKFXId6L5KIp+jOReNbBwWwgecM75kzt7LXuEjWVMlbJ 2AHBRkzDvRqMlJrty+Ksiyw+X+fzNBoEtq0eWmsjC8Ld9t6iOKg4mOmLdXCEP2AeKawVNQMuuU4w 6046DdJEkbZQvT2j6HmaS0m/9gqNFPab43GJoz8aOBrb0cBg7yE9kNQgzrk5/lDoRUxfysDKPsE4 jKoYRYulT9h408GXfYC6jYqmGRoYnTY8wanA02uLT+Ryn1Dnf8LqNwAAAP//AwBQSwMEFAAGAAgA AAAhAC3kDSXdAAAACQEAAA8AAABkcnMvZG93bnJldi54bWxMj81OwzAQhO9IvIO1SNyoQxPSKsSp UKVWXAlw4ObG2yQiXofY+enbsz3BcWZHs9/ku8V2YsLBt44UPK4iEEiVMy3VCj7eDw9bED5oMrpz hAou6GFX3N7kOjNupjecylALLiGfaQVNCH0mpa8atNqvXI/Et7MbrA4sh1qaQc9cbju5jqJUWt0S f2h0j/sGq+9ytAroWL7O40+Zxl/HzfKZjPvDVF6Uur9bXp5BBFzCXxiu+IwOBTOd3EjGi451kvCW oCBOYxAciDdrNk5X4wlkkcv/C4pfAAAA//8DAFBLAQItABQABgAIAAAAIQC2gziS/gAAAOEBAAAT AAAAAAAAAAAAAAAAAAAAAABbQ29udGVudF9UeXBlc10ueG1sUEsBAi0AFAAGAAgAAAAhADj9If/W AAAAlAEAAAsAAAAAAAAAAAAAAAAALwEAAF9yZWxzLy5yZWxzUEsBAi0AFAAGAAgAAAAhAGksYaUQ AgAAWwQAAA4AAAAAAAAAAAAAAAAALgIAAGRycy9lMm9Eb2MueG1sUEsBAi0AFAAGAAgAAAAhAC3k DSXdAAAACQEAAA8AAAAAAAAAAAAAAAAAagQAAGRycy9kb3ducmV2LnhtbFBLBQYAAAAABAAEAPMA AAB0BQAAAAA= 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793A3B" wp14:editId="10BBB2B7">
                <wp:simplePos x="0" y="0"/>
                <wp:positionH relativeFrom="page">
                  <wp:posOffset>5029187</wp:posOffset>
                </wp:positionH>
                <wp:positionV relativeFrom="paragraph">
                  <wp:posOffset>230609</wp:posOffset>
                </wp:positionV>
                <wp:extent cx="1219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418A" id="Graphic 2" o:spid="_x0000_s1026" style="position:absolute;margin-left:396pt;margin-top:18.15pt;width:9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cNPADgIAAFsEAAAOAAAAZHJzL2Uyb0RvYy54bWysVMFu2zAMvQ/YPwi6L45z6FYjTjE06DCg 6Aq0w86KLMfGZFEjldj5+1Fy7GTdbZgPAiU+kY98lNd3Q2fF0SC14EqZL5ZSGKehat2+lN9fHz58 koKCcpWy4EwpT4bk3eb9u3XvC7OCBmxlUHAQR0XvS9mE4IssI92YTtECvHHsrAE7FXiL+6xC1XP0 zmar5fIm6wErj6ANEZ9uR6fcpPh1bXT4VtdkgrClZG4hrZjWXVyzzVoVe1S+afWZhvoHFp1qHSed Q21VUOKA7V+hulYjENRhoaHLoK5bbVINXE2+fFPNS6O8SbVwc8jPbaL/F1Y/HV/8M0bq5B9B/yTu SNZ7KmZP3NAZM9TYRSwTF0Pq4mnuohmC0HyYr/JblkYKzb589TE1OVPFdFcfKHwxkOKo4yOFUYNq slQzWXpwk4msZNTQJg2DFKwhSsEa7kYNvQrxXiQXTdFfiMSzDo7mFZI3vGHO1C5e665RcylTlYwd EWzENNyr0Uip2b4uzrrI4vZmmafRILBt9dBaG1kQ7nf3FsVRxcFMX6yDI/wB80hhq6gZccl1hll3 1mmUJoq0g+r0jKLnaS4l/TooNFLYr47HJY7+ZOBk7CYDg72H9EBSgzjn6/BDoRcxfSkDK/sE0zCq YhItlj5j400Hnw8B6jYqmmZoZHTe8ASnAs+vLT6R631CXf4Jm98AAAD//wMAUEsDBBQABgAIAAAA IQCiYkHk3wAAAAkBAAAPAAAAZHJzL2Rvd25yZXYueG1sTI/NTsMwEITvSLyDtUjcqENT+hPiVAgJ CRAHaHvpzYm3Sai9jmK3CW/P9gTHnR3NfJOvR2fFGfvQelJwP0lAIFXetFQr2G1f7pYgQtRktPWE Cn4wwLq4vsp1ZvxAX3jexFpwCIVMK2hi7DIpQ9Wg02HiOyT+HXzvdOSzr6Xp9cDhzsppksyl0y1x Q6M7fG6wOm5OTsHH5/vbYTF7dXZnmiHuU/9dHr1Stzfj0yOIiGP8M8MFn9GhYKbSn8gEYRUsVlPe EhWk8xQEG1bLGQvlRXgAWeTy/4LiFwAA//8DAFBLAQItABQABgAIAAAAIQC2gziS/gAAAOEBAAAT AAAAAAAAAAAAAAAAAAAAAABbQ29udGVudF9UeXBlc10ueG1sUEsBAi0AFAAGAAgAAAAhADj9If/W AAAAlAEAAAsAAAAAAAAAAAAAAAAALwEAAF9yZWxzLy5yZWxzUEsBAi0AFAAGAAgAAAAhAIFw08AO AgAAWwQAAA4AAAAAAAAAAAAAAAAALgIAAGRycy9lMm9Eb2MueG1sUEsBAi0AFAAGAAgAAAAhAKJi QeTfAAAACQEAAA8AAAAAAAAAAAAAAAAAaAQAAGRycy9kb3ducmV2LnhtbFBLBQYAAAAABAAEAPMA AAB0BQAAAAA= " path="m,l12192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5488EF5" w14:textId="77777777" w:rsidR="007B0E4C" w:rsidRDefault="00000000">
      <w:pPr>
        <w:pStyle w:val="BodyText"/>
        <w:tabs>
          <w:tab w:val="left" w:pos="6468"/>
        </w:tabs>
        <w:ind w:right="972"/>
        <w:jc w:val="center"/>
      </w:pPr>
      <w:r>
        <w:rPr>
          <w:spacing w:val="-2"/>
        </w:rPr>
        <w:t>PRACTICALHEAD of</w:t>
      </w:r>
    </w:p>
    <w:p w14:paraId="7BA1420A" w14:textId="6F0F2261" w:rsidR="007B0E4C" w:rsidRDefault="00000000">
      <w:pPr>
        <w:pStyle w:val="BodyText"/>
        <w:tabs>
          <w:tab w:val="left" w:pos="6432"/>
        </w:tabs>
        <w:ind w:right="975"/>
        <w:jc w:val="center"/>
      </w:pPr>
      <w:r>
        <w:t xml:space="preserve">EXAM. INCHARGE:Mr.xyz</w:t>
      </w:r>
      <w:r>
        <w:tab/>
      </w:r>
      <w:r>
        <w:rPr>
          <w:spacing w:val="-2"/>
        </w:rPr>
        <w:t xml:space="preserve">DEPARTMENT : prof.Emm</w:t>
      </w:r>
    </w:p>
    <w:p w14:paraId="746F6F58" w14:textId="77777777" w:rsidR="007B0E4C" w:rsidRDefault="00000000">
      <w:pPr>
        <w:spacing w:before="271"/>
        <w:ind w:left="359"/>
        <w:rPr>
          <w:sz w:val="24"/>
        </w:rPr>
      </w:pPr>
      <w:r>
        <w:rPr>
          <w:sz w:val="24"/>
        </w:rPr>
        <w:t>P: F – EASMT – PR - UG / 01 / R0</w:t>
      </w:r>
    </w:p>
    <w:sectPr w:rsidR="007B0E4C">
      <w:type w:val="continuous"/>
      <w:pgSz w:w="12240" w:h="1728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105B"/>
    <w:multiLevelType w:val="hybridMultilevel"/>
    <w:tmpl w:val="4680F7A2"/>
    <w:lvl w:ilvl="0" w:tplc="C082B078">
      <w:start w:val="1"/>
      <w:numFmt w:val="decimal"/>
      <w:lvlText w:val="%1."/>
      <w:lvlJc w:val="left"/>
      <w:pPr>
        <w:ind w:left="12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F4EBD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E5C25A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BD680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5543D4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A96597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D64682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D662F4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F92A805E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 w16cid:durableId="15402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4C"/>
    <w:rsid w:val="00062A35"/>
    <w:rsid w:val="00610F60"/>
    <w:rsid w:val="0074022C"/>
    <w:rsid w:val="007854A1"/>
    <w:rsid w:val="007B0E4C"/>
    <w:rsid w:val="0097250C"/>
    <w:rsid w:val="00CB68B4"/>
    <w:rsid w:val="00E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F860"/>
  <w15:docId w15:val="{E740FB41-06CE-4B46-A18D-C97B1765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67" w:right="97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2" w:right="5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PUNE</dc:title>
  <dc:creator>Ulysses R. Gotera</dc:creator>
  <cp:keywords>FoxChit SOFTWARE SOLUTIONS</cp:keywords>
  <cp:lastModifiedBy>Vedant Hadap</cp:lastModifiedBy>
  <cp:revision>6</cp:revision>
  <dcterms:created xsi:type="dcterms:W3CDTF">2026-04-05T13:47:00Z</dcterms:created>
  <dcterms:modified xsi:type="dcterms:W3CDTF">2026-04-05T17:14:00Z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