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E38CB" w14:textId="67DF4819" w:rsidR="0036676C" w:rsidRDefault="0047341F" w:rsidP="0047341F">
      <w:pPr>
        <w:jc w:val="center"/>
      </w:pPr>
      <w:r>
        <w:t>Mobile</w:t>
      </w:r>
    </w:p>
    <w:p w14:paraId="0944011C" w14:textId="77777777" w:rsidR="0047341F" w:rsidRDefault="0047341F"/>
    <w:p w14:paraId="2F7688CD" w14:textId="77777777" w:rsidR="0047341F" w:rsidRDefault="0047341F"/>
    <w:p w14:paraId="09EFF7F8" w14:textId="77777777" w:rsidR="0047341F" w:rsidRDefault="0047341F" w:rsidP="0047341F">
      <w:r>
        <w:t>Certainly! Here's a brief explanation of each column in the dataset you provided:</w:t>
      </w:r>
    </w:p>
    <w:p w14:paraId="5608AD40" w14:textId="77777777" w:rsidR="0047341F" w:rsidRDefault="0047341F" w:rsidP="0047341F"/>
    <w:p w14:paraId="25EB4705" w14:textId="77777777" w:rsidR="0047341F" w:rsidRDefault="0047341F" w:rsidP="0047341F">
      <w:r>
        <w:t>1. **Name:** The name of an entity, which could represent various things such as products, services, or places.</w:t>
      </w:r>
    </w:p>
    <w:p w14:paraId="4E104B54" w14:textId="77777777" w:rsidR="0047341F" w:rsidRDefault="0047341F" w:rsidP="0047341F"/>
    <w:p w14:paraId="6226BE6A" w14:textId="77777777" w:rsidR="0047341F" w:rsidRDefault="0047341F" w:rsidP="0047341F">
      <w:r>
        <w:t>2. **Ratings:** The ratings associated with the entity, indicating the perceived quality or satisfaction level. Ratings could be on a numerical scale (e.g., 1-5 stars).</w:t>
      </w:r>
    </w:p>
    <w:p w14:paraId="0363CDBD" w14:textId="77777777" w:rsidR="0047341F" w:rsidRDefault="0047341F" w:rsidP="0047341F"/>
    <w:p w14:paraId="26D88E59" w14:textId="77777777" w:rsidR="0047341F" w:rsidRDefault="0047341F" w:rsidP="0047341F">
      <w:r>
        <w:t>3. **Price:** The price associated with the entity. This could represent the cost of a product or service.</w:t>
      </w:r>
    </w:p>
    <w:p w14:paraId="5CD9B922" w14:textId="77777777" w:rsidR="0047341F" w:rsidRDefault="0047341F" w:rsidP="0047341F"/>
    <w:p w14:paraId="27A02E29" w14:textId="77777777" w:rsidR="0047341F" w:rsidRDefault="0047341F" w:rsidP="0047341F">
      <w:r>
        <w:t>4. **</w:t>
      </w:r>
      <w:proofErr w:type="spellStart"/>
      <w:r>
        <w:t>imgURL</w:t>
      </w:r>
      <w:proofErr w:type="spellEnd"/>
      <w:r>
        <w:t>:** The URL or link to an image associated with the entity. This could be a visual representation of the entity, such as a product image.</w:t>
      </w:r>
    </w:p>
    <w:p w14:paraId="4717A872" w14:textId="77777777" w:rsidR="0047341F" w:rsidRDefault="0047341F" w:rsidP="0047341F"/>
    <w:p w14:paraId="71A5F72D" w14:textId="77777777" w:rsidR="0047341F" w:rsidRDefault="0047341F" w:rsidP="0047341F">
      <w:r>
        <w:t>5. **Corpus:** The term "corpus" typically refers to a collection of text, often used in the context of natural language processing (NLP). It's possible that this column contains textual information related to the entity, such as reviews, descriptions, or other text-based data.</w:t>
      </w:r>
    </w:p>
    <w:p w14:paraId="07086A6B" w14:textId="77777777" w:rsidR="0047341F" w:rsidRDefault="0047341F" w:rsidP="0047341F"/>
    <w:p w14:paraId="26643A18" w14:textId="68E74217" w:rsidR="0047341F" w:rsidRDefault="0047341F" w:rsidP="0047341F">
      <w:r>
        <w:t>If you have specific questions about these columns or if you'd like to perform certain analyses or tasks with this dataset, please provide more details, and I can offer more targeted guidance.</w:t>
      </w:r>
    </w:p>
    <w:p w14:paraId="79C27BBB" w14:textId="77777777" w:rsidR="0047341F" w:rsidRDefault="0047341F" w:rsidP="0047341F">
      <w:r>
        <w:t xml:space="preserve">The dataset you provided seems to contain information related to items, possibly products or services, including fields such as name, ratings, price, </w:t>
      </w:r>
      <w:proofErr w:type="spellStart"/>
      <w:r>
        <w:t>imageURL</w:t>
      </w:r>
      <w:proofErr w:type="spellEnd"/>
      <w:r>
        <w:t xml:space="preserve"> (</w:t>
      </w:r>
      <w:proofErr w:type="spellStart"/>
      <w:r>
        <w:t>imgURL</w:t>
      </w:r>
      <w:proofErr w:type="spellEnd"/>
      <w:r>
        <w:t>), and corpus. Here are some potential tasks and analyses you can perform with this dataset:</w:t>
      </w:r>
    </w:p>
    <w:p w14:paraId="3511A447" w14:textId="77777777" w:rsidR="0047341F" w:rsidRDefault="0047341F" w:rsidP="0047341F"/>
    <w:p w14:paraId="00D80EA4" w14:textId="77777777" w:rsidR="0047341F" w:rsidRDefault="0047341F" w:rsidP="0047341F">
      <w:r>
        <w:t>1. **Exploratory Data Analysis (EDA):**</w:t>
      </w:r>
    </w:p>
    <w:p w14:paraId="7BB64AB1" w14:textId="77777777" w:rsidR="0047341F" w:rsidRDefault="0047341F" w:rsidP="0047341F">
      <w:r>
        <w:t xml:space="preserve">   - Explore the distribution of ratings, prices, and other numerical variables.</w:t>
      </w:r>
    </w:p>
    <w:p w14:paraId="1B5C7372" w14:textId="77777777" w:rsidR="0047341F" w:rsidRDefault="0047341F" w:rsidP="0047341F">
      <w:r>
        <w:t xml:space="preserve">   - </w:t>
      </w:r>
      <w:proofErr w:type="spellStart"/>
      <w:r>
        <w:t>Analyze</w:t>
      </w:r>
      <w:proofErr w:type="spellEnd"/>
      <w:r>
        <w:t xml:space="preserve"> the distribution of items based on their names, ratings, or prices.</w:t>
      </w:r>
    </w:p>
    <w:p w14:paraId="44C5A744" w14:textId="77777777" w:rsidR="0047341F" w:rsidRDefault="0047341F" w:rsidP="0047341F"/>
    <w:p w14:paraId="6DAEC726" w14:textId="77777777" w:rsidR="0047341F" w:rsidRDefault="0047341F" w:rsidP="0047341F">
      <w:r>
        <w:t>2. **Data Cleaning:**</w:t>
      </w:r>
    </w:p>
    <w:p w14:paraId="651AE8C6" w14:textId="77777777" w:rsidR="0047341F" w:rsidRDefault="0047341F" w:rsidP="0047341F">
      <w:r>
        <w:t xml:space="preserve">   - Check for missing values and outliers in the dataset.</w:t>
      </w:r>
    </w:p>
    <w:p w14:paraId="5460EA64" w14:textId="77777777" w:rsidR="0047341F" w:rsidRDefault="0047341F" w:rsidP="0047341F">
      <w:r>
        <w:t xml:space="preserve">   - Handle any data cleaning tasks to ensure the dataset is ready for analysis.</w:t>
      </w:r>
    </w:p>
    <w:p w14:paraId="250CDED6" w14:textId="77777777" w:rsidR="0047341F" w:rsidRDefault="0047341F" w:rsidP="0047341F"/>
    <w:p w14:paraId="79CD8FC8" w14:textId="77777777" w:rsidR="0047341F" w:rsidRDefault="0047341F" w:rsidP="0047341F">
      <w:r>
        <w:t>3. **Text Analysis (Corpus):**</w:t>
      </w:r>
    </w:p>
    <w:p w14:paraId="5E11D5E7" w14:textId="77777777" w:rsidR="0047341F" w:rsidRDefault="0047341F" w:rsidP="0047341F">
      <w:r>
        <w:t xml:space="preserve">   - </w:t>
      </w:r>
      <w:proofErr w:type="spellStart"/>
      <w:r>
        <w:t>Analyze</w:t>
      </w:r>
      <w:proofErr w:type="spellEnd"/>
      <w:r>
        <w:t xml:space="preserve"> the text data in the "corpus" field using Natural Language Processing (NLP) techniques.</w:t>
      </w:r>
    </w:p>
    <w:p w14:paraId="6D47EEA2" w14:textId="77777777" w:rsidR="0047341F" w:rsidRDefault="0047341F" w:rsidP="0047341F">
      <w:r>
        <w:t xml:space="preserve">   - Extract insights from the text data, such as common words, sentiment analysis, or topic </w:t>
      </w:r>
      <w:proofErr w:type="spellStart"/>
      <w:r>
        <w:t>modeling</w:t>
      </w:r>
      <w:proofErr w:type="spellEnd"/>
      <w:r>
        <w:t>.</w:t>
      </w:r>
    </w:p>
    <w:p w14:paraId="7B9AB662" w14:textId="77777777" w:rsidR="0047341F" w:rsidRDefault="0047341F" w:rsidP="0047341F"/>
    <w:p w14:paraId="7953BF6A" w14:textId="77777777" w:rsidR="0047341F" w:rsidRDefault="0047341F" w:rsidP="0047341F">
      <w:r>
        <w:t>4. **Price Analysis:**</w:t>
      </w:r>
    </w:p>
    <w:p w14:paraId="1CE3426A" w14:textId="77777777" w:rsidR="0047341F" w:rsidRDefault="0047341F" w:rsidP="0047341F">
      <w:r>
        <w:t xml:space="preserve">   - </w:t>
      </w:r>
      <w:proofErr w:type="spellStart"/>
      <w:r>
        <w:t>Analyze</w:t>
      </w:r>
      <w:proofErr w:type="spellEnd"/>
      <w:r>
        <w:t xml:space="preserve"> the distribution of prices for the items.</w:t>
      </w:r>
    </w:p>
    <w:p w14:paraId="5577AE8E" w14:textId="77777777" w:rsidR="0047341F" w:rsidRDefault="0047341F" w:rsidP="0047341F">
      <w:r>
        <w:t xml:space="preserve">   - Identify price ranges and trends.</w:t>
      </w:r>
    </w:p>
    <w:p w14:paraId="6B705374" w14:textId="77777777" w:rsidR="0047341F" w:rsidRDefault="0047341F" w:rsidP="0047341F"/>
    <w:p w14:paraId="4F3E6920" w14:textId="77777777" w:rsidR="0047341F" w:rsidRDefault="0047341F" w:rsidP="0047341F">
      <w:r>
        <w:t>5. **Ratings Analysis:**</w:t>
      </w:r>
    </w:p>
    <w:p w14:paraId="2853BE54" w14:textId="77777777" w:rsidR="0047341F" w:rsidRDefault="0047341F" w:rsidP="0047341F">
      <w:r>
        <w:t xml:space="preserve">   - Explore the distribution of ratings and identify the average or most common ratings.</w:t>
      </w:r>
    </w:p>
    <w:p w14:paraId="2FB95DDB" w14:textId="77777777" w:rsidR="0047341F" w:rsidRDefault="0047341F" w:rsidP="0047341F">
      <w:r>
        <w:t xml:space="preserve">   - </w:t>
      </w:r>
      <w:proofErr w:type="spellStart"/>
      <w:r>
        <w:t>Analyze</w:t>
      </w:r>
      <w:proofErr w:type="spellEnd"/>
      <w:r>
        <w:t xml:space="preserve"> the correlation between ratings and other features.</w:t>
      </w:r>
    </w:p>
    <w:p w14:paraId="75525D04" w14:textId="77777777" w:rsidR="0047341F" w:rsidRDefault="0047341F" w:rsidP="0047341F"/>
    <w:p w14:paraId="73C76713" w14:textId="77777777" w:rsidR="0047341F" w:rsidRDefault="0047341F" w:rsidP="0047341F">
      <w:r>
        <w:t>6. **Image Analysis (</w:t>
      </w:r>
      <w:proofErr w:type="spellStart"/>
      <w:r>
        <w:t>imgURL</w:t>
      </w:r>
      <w:proofErr w:type="spellEnd"/>
      <w:r>
        <w:t>):**</w:t>
      </w:r>
    </w:p>
    <w:p w14:paraId="43CA3139" w14:textId="77777777" w:rsidR="0047341F" w:rsidRDefault="0047341F" w:rsidP="0047341F">
      <w:r>
        <w:t xml:space="preserve">   - If the </w:t>
      </w:r>
      <w:proofErr w:type="spellStart"/>
      <w:r>
        <w:t>imageURL</w:t>
      </w:r>
      <w:proofErr w:type="spellEnd"/>
      <w:r>
        <w:t xml:space="preserve"> field contains links to images, you can perform image analysis tasks, such as image classification or feature extraction.</w:t>
      </w:r>
    </w:p>
    <w:p w14:paraId="3ECF3225" w14:textId="77777777" w:rsidR="0047341F" w:rsidRDefault="0047341F" w:rsidP="0047341F"/>
    <w:p w14:paraId="2DC3987F" w14:textId="77777777" w:rsidR="0047341F" w:rsidRDefault="0047341F" w:rsidP="0047341F">
      <w:r>
        <w:t>7. **Recommendation System:**</w:t>
      </w:r>
    </w:p>
    <w:p w14:paraId="43BE1EEC" w14:textId="77777777" w:rsidR="0047341F" w:rsidRDefault="0047341F" w:rsidP="0047341F">
      <w:r>
        <w:t xml:space="preserve">   - Implement a recommendation system based on ratings, prices, or other features to suggest items to users.</w:t>
      </w:r>
    </w:p>
    <w:p w14:paraId="6FB514F4" w14:textId="77777777" w:rsidR="0047341F" w:rsidRDefault="0047341F" w:rsidP="0047341F"/>
    <w:p w14:paraId="10F1D0F3" w14:textId="77777777" w:rsidR="0047341F" w:rsidRDefault="0047341F" w:rsidP="0047341F">
      <w:r>
        <w:t>8. **Price Prediction:**</w:t>
      </w:r>
    </w:p>
    <w:p w14:paraId="27E9BAF1" w14:textId="77777777" w:rsidR="0047341F" w:rsidRDefault="0047341F" w:rsidP="0047341F">
      <w:r>
        <w:t xml:space="preserve">   - Build a regression model to predict the price of items based on other features.</w:t>
      </w:r>
    </w:p>
    <w:p w14:paraId="4CB58006" w14:textId="77777777" w:rsidR="0047341F" w:rsidRDefault="0047341F" w:rsidP="0047341F"/>
    <w:p w14:paraId="69FD432A" w14:textId="77777777" w:rsidR="0047341F" w:rsidRDefault="0047341F" w:rsidP="0047341F">
      <w:r>
        <w:t>9. **Sentiment Analysis:**</w:t>
      </w:r>
    </w:p>
    <w:p w14:paraId="34068C0F" w14:textId="77777777" w:rsidR="0047341F" w:rsidRDefault="0047341F" w:rsidP="0047341F">
      <w:r>
        <w:t xml:space="preserve">   - Perform sentiment analysis on the "corpus" field to understand the overall sentiment associated with the items.</w:t>
      </w:r>
    </w:p>
    <w:p w14:paraId="7A37E134" w14:textId="77777777" w:rsidR="0047341F" w:rsidRDefault="0047341F" w:rsidP="0047341F"/>
    <w:p w14:paraId="4CC78C37" w14:textId="77777777" w:rsidR="0047341F" w:rsidRDefault="0047341F" w:rsidP="0047341F">
      <w:r>
        <w:t>10. **Text-Based Search and Retrieval:**</w:t>
      </w:r>
    </w:p>
    <w:p w14:paraId="1E5AEB6E" w14:textId="77777777" w:rsidR="0047341F" w:rsidRDefault="0047341F" w:rsidP="0047341F">
      <w:r>
        <w:t xml:space="preserve">    - Implement a search and retrieval system based on the text data in the "corpus" field.</w:t>
      </w:r>
    </w:p>
    <w:p w14:paraId="21069F73" w14:textId="77777777" w:rsidR="0047341F" w:rsidRDefault="0047341F" w:rsidP="0047341F"/>
    <w:p w14:paraId="161FB301" w14:textId="77777777" w:rsidR="0047341F" w:rsidRDefault="0047341F" w:rsidP="0047341F">
      <w:r>
        <w:t>11. **Feature Engineering:**</w:t>
      </w:r>
    </w:p>
    <w:p w14:paraId="5922F7FE" w14:textId="77777777" w:rsidR="0047341F" w:rsidRDefault="0047341F" w:rsidP="0047341F">
      <w:r>
        <w:lastRenderedPageBreak/>
        <w:t xml:space="preserve">    - Create new features or modify existing ones to enhance the predictive power of your models.</w:t>
      </w:r>
    </w:p>
    <w:p w14:paraId="2D90A1D1" w14:textId="77777777" w:rsidR="0047341F" w:rsidRDefault="0047341F" w:rsidP="0047341F"/>
    <w:p w14:paraId="209CA0E6" w14:textId="77777777" w:rsidR="0047341F" w:rsidRDefault="0047341F" w:rsidP="0047341F">
      <w:r>
        <w:t>12. **Market Basket Analysis:**</w:t>
      </w:r>
    </w:p>
    <w:p w14:paraId="33D56675" w14:textId="77777777" w:rsidR="0047341F" w:rsidRDefault="0047341F" w:rsidP="0047341F">
      <w:r>
        <w:t xml:space="preserve">    - Explore associations between items, such as which items are frequently purchased together.</w:t>
      </w:r>
    </w:p>
    <w:p w14:paraId="1CC8543F" w14:textId="77777777" w:rsidR="0047341F" w:rsidRDefault="0047341F" w:rsidP="0047341F"/>
    <w:p w14:paraId="4C54C223" w14:textId="77777777" w:rsidR="0047341F" w:rsidRDefault="0047341F" w:rsidP="0047341F">
      <w:r>
        <w:t>13. **Competitor Analysis:**</w:t>
      </w:r>
    </w:p>
    <w:p w14:paraId="6AA89CF7" w14:textId="77777777" w:rsidR="0047341F" w:rsidRDefault="0047341F" w:rsidP="0047341F">
      <w:r>
        <w:t xml:space="preserve">    - Compare the ratings, prices, and other features of your items with those of competitors.</w:t>
      </w:r>
    </w:p>
    <w:p w14:paraId="619AB148" w14:textId="77777777" w:rsidR="0047341F" w:rsidRDefault="0047341F" w:rsidP="0047341F"/>
    <w:p w14:paraId="068FF32C" w14:textId="77777777" w:rsidR="0047341F" w:rsidRDefault="0047341F" w:rsidP="0047341F">
      <w:r>
        <w:t>14. **Dashboard and Visualization:**</w:t>
      </w:r>
    </w:p>
    <w:p w14:paraId="5B70948F" w14:textId="77777777" w:rsidR="0047341F" w:rsidRDefault="0047341F" w:rsidP="0047341F">
      <w:r>
        <w:t xml:space="preserve">    - Create interactive dashboards or visualizations to communicate insights effectively.</w:t>
      </w:r>
    </w:p>
    <w:p w14:paraId="090006EC" w14:textId="77777777" w:rsidR="0047341F" w:rsidRDefault="0047341F" w:rsidP="0047341F"/>
    <w:p w14:paraId="61163E76" w14:textId="77777777" w:rsidR="0047341F" w:rsidRDefault="0047341F" w:rsidP="0047341F">
      <w:r>
        <w:t>Before applying any specific analysis, it's essential to understand your goals and objectives with this dataset. Additionally, preprocessing steps, such as data cleaning and feature engineering, may be necessary depending on the nature of your analysis.</w:t>
      </w:r>
    </w:p>
    <w:p w14:paraId="2D670D95" w14:textId="77777777" w:rsidR="0047341F" w:rsidRDefault="0047341F" w:rsidP="0047341F"/>
    <w:p w14:paraId="2EBE6FFF" w14:textId="6580E95D" w:rsidR="0047341F" w:rsidRDefault="0047341F" w:rsidP="0047341F">
      <w:r>
        <w:t>If you have a specific goal or question in mind, or if you'd like more guidance on a particular analysis, feel free to provide more details, and I can offer more targeted suggestions.</w:t>
      </w:r>
    </w:p>
    <w:sectPr w:rsidR="004734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A9F"/>
    <w:rsid w:val="0036676C"/>
    <w:rsid w:val="0047341F"/>
    <w:rsid w:val="00B56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AA581"/>
  <w15:chartTrackingRefBased/>
  <w15:docId w15:val="{CB171D49-3A9E-408A-BCBE-8AF405A1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R</dc:creator>
  <cp:keywords/>
  <dc:description/>
  <cp:lastModifiedBy>Aravind R</cp:lastModifiedBy>
  <cp:revision>2</cp:revision>
  <dcterms:created xsi:type="dcterms:W3CDTF">2023-11-19T06:47:00Z</dcterms:created>
  <dcterms:modified xsi:type="dcterms:W3CDTF">2023-11-19T06:48:00Z</dcterms:modified>
</cp:coreProperties>
</file>