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3843DF" w:rsidRDefault="000516CC" w:rsidP="000516CC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843DF">
        <w:rPr>
          <w:rStyle w:val="label"/>
          <w:rFonts w:cstheme="minorHAnsi"/>
          <w:b/>
          <w:bCs/>
          <w:sz w:val="44"/>
          <w:szCs w:val="44"/>
        </w:rPr>
        <w:t>Programovací jazyky - vlastnosti, srovnání, popis způsobu tvorby i běhu programů</w:t>
      </w:r>
    </w:p>
    <w:p w14:paraId="708C9F85" w14:textId="77777777" w:rsidR="00800B38" w:rsidRDefault="00800B38">
      <w:pPr>
        <w:rPr>
          <w:rStyle w:val="label"/>
          <w:rFonts w:cstheme="minorHAnsi"/>
          <w:sz w:val="28"/>
          <w:szCs w:val="28"/>
          <w:lang w:val="cs-CZ"/>
        </w:rPr>
      </w:pPr>
    </w:p>
    <w:p w14:paraId="1F3858C6" w14:textId="5DD0AF92" w:rsidR="00FB7C94" w:rsidRPr="00A843BF" w:rsidRDefault="00FB7C94">
      <w:pPr>
        <w:rPr>
          <w:rStyle w:val="label"/>
          <w:rFonts w:cstheme="minorHAnsi"/>
          <w:b/>
          <w:bCs/>
          <w:sz w:val="32"/>
          <w:szCs w:val="32"/>
          <w:lang w:val="cs-CZ"/>
        </w:rPr>
      </w:pPr>
      <w:r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Co jsou to programovací jazyky</w:t>
      </w:r>
      <w:r w:rsidR="00800B38"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?</w:t>
      </w:r>
    </w:p>
    <w:p w14:paraId="68FAB64E" w14:textId="3A4DA021" w:rsidR="000516CC" w:rsidRPr="00991F85" w:rsidRDefault="00F53B5F">
      <w:pPr>
        <w:rPr>
          <w:rStyle w:val="label"/>
          <w:rFonts w:cstheme="minorHAnsi"/>
          <w:color w:val="0070C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Jazyk</w:t>
      </w:r>
      <w:r w:rsidR="00354346"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y</w:t>
      </w: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 xml:space="preserve"> pro tvorbu počítačových programů</w:t>
      </w:r>
    </w:p>
    <w:p w14:paraId="6654ED2B" w14:textId="0181FF37" w:rsidR="00F53B5F" w:rsidRPr="00991F85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color w:val="00B05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B050"/>
          <w:sz w:val="28"/>
          <w:szCs w:val="28"/>
          <w:lang w:val="cs-CZ"/>
        </w:rPr>
        <w:t>Sada instrukcí pro počítač pro vyřešení problému</w:t>
      </w:r>
    </w:p>
    <w:p w14:paraId="75DA096D" w14:textId="77777777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65E45C84" w14:textId="15FA4221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>Jazyky se liší syntaxí, paradigma, abstrakcí, oblasti použití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a způsob</w:t>
      </w:r>
      <w:r w:rsidR="00991F85">
        <w:rPr>
          <w:rStyle w:val="label"/>
          <w:rFonts w:cstheme="minorHAnsi"/>
          <w:sz w:val="28"/>
          <w:szCs w:val="28"/>
          <w:lang w:val="cs-CZ"/>
        </w:rPr>
        <w:t>em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překladů</w:t>
      </w:r>
    </w:p>
    <w:p w14:paraId="29F6D08B" w14:textId="43D9D06D" w:rsidR="00F53B5F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72A05C94" w14:textId="20A33C85" w:rsidR="001B626F" w:rsidRPr="00A843BF" w:rsidRDefault="001B626F">
      <w:pPr>
        <w:rPr>
          <w:rFonts w:cstheme="minorHAnsi"/>
          <w:b/>
          <w:bCs/>
          <w:color w:val="FF0000"/>
          <w:sz w:val="32"/>
          <w:szCs w:val="32"/>
        </w:rPr>
      </w:pPr>
      <w:r w:rsidRPr="00A843BF">
        <w:rPr>
          <w:rFonts w:cstheme="minorHAnsi"/>
          <w:b/>
          <w:bCs/>
          <w:color w:val="FF0000"/>
          <w:sz w:val="32"/>
          <w:szCs w:val="32"/>
        </w:rPr>
        <w:t>Co znamená umět programovat?</w:t>
      </w:r>
    </w:p>
    <w:p w14:paraId="40735F3B" w14:textId="6F069412" w:rsidR="002E4414" w:rsidRPr="00851582" w:rsidRDefault="002E4414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2E4414"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přemýšlet abstraktně a logicky</w:t>
      </w:r>
    </w:p>
    <w:p w14:paraId="2914352C" w14:textId="5E39243A" w:rsidR="00851582" w:rsidRPr="006D445C" w:rsidRDefault="00851582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 xml:space="preserve">spolupráce </w:t>
      </w:r>
      <w:r>
        <w:rPr>
          <w:rFonts w:cstheme="minorHAnsi"/>
          <w:color w:val="000000" w:themeColor="text1"/>
          <w:sz w:val="28"/>
          <w:szCs w:val="28"/>
          <w:lang w:val="cs-CZ"/>
        </w:rPr>
        <w:t xml:space="preserve">v týmu </w:t>
      </w:r>
    </w:p>
    <w:p w14:paraId="5BF091DD" w14:textId="30EB926F" w:rsidR="006D445C" w:rsidRPr="002E4414" w:rsidRDefault="006D445C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dohledání problému</w:t>
      </w:r>
    </w:p>
    <w:p w14:paraId="6E0DDE13" w14:textId="1F5FFCD6" w:rsidR="002C578B" w:rsidRPr="003843DF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</w:t>
      </w:r>
      <w:r w:rsidR="001B626F" w:rsidRPr="003843DF">
        <w:rPr>
          <w:rFonts w:cstheme="minorHAnsi"/>
          <w:sz w:val="28"/>
          <w:szCs w:val="28"/>
        </w:rPr>
        <w:t xml:space="preserve">chopnost </w:t>
      </w:r>
      <w:r w:rsidR="001B626F" w:rsidRPr="00A843BF">
        <w:rPr>
          <w:rFonts w:cstheme="minorHAnsi"/>
          <w:color w:val="0070C0"/>
          <w:sz w:val="28"/>
          <w:szCs w:val="28"/>
        </w:rPr>
        <w:t>nacházet</w:t>
      </w:r>
      <w:r w:rsidR="000F79DE" w:rsidRPr="00A843BF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1B626F" w:rsidRPr="00A843BF">
        <w:rPr>
          <w:rFonts w:cstheme="minorHAnsi"/>
          <w:color w:val="0070C0"/>
          <w:sz w:val="28"/>
          <w:szCs w:val="28"/>
        </w:rPr>
        <w:t xml:space="preserve">postupy </w:t>
      </w:r>
      <w:r w:rsidR="001B626F" w:rsidRPr="003843DF">
        <w:rPr>
          <w:rFonts w:cstheme="minorHAnsi"/>
          <w:sz w:val="28"/>
          <w:szCs w:val="28"/>
        </w:rPr>
        <w:t xml:space="preserve">za účelem </w:t>
      </w:r>
      <w:r w:rsidR="001B626F" w:rsidRPr="00A843BF">
        <w:rPr>
          <w:rFonts w:cstheme="minorHAnsi"/>
          <w:color w:val="0070C0"/>
          <w:sz w:val="28"/>
          <w:szCs w:val="28"/>
        </w:rPr>
        <w:t>řešení problému</w:t>
      </w:r>
    </w:p>
    <w:p w14:paraId="2D9292C1" w14:textId="2E98152E" w:rsidR="001B626F" w:rsidRPr="008E18C0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Schopnost </w:t>
      </w:r>
      <w:r w:rsidRPr="00A843BF">
        <w:rPr>
          <w:rFonts w:cstheme="minorHAnsi"/>
          <w:color w:val="0070C0"/>
          <w:sz w:val="28"/>
          <w:szCs w:val="28"/>
        </w:rPr>
        <w:t xml:space="preserve">formulovat postupy v </w:t>
      </w:r>
      <w:r w:rsidRPr="003843DF">
        <w:rPr>
          <w:rFonts w:cstheme="minorHAnsi"/>
          <w:sz w:val="28"/>
          <w:szCs w:val="28"/>
        </w:rPr>
        <w:t>daném</w:t>
      </w:r>
      <w:r w:rsidR="00C14170" w:rsidRPr="003843DF">
        <w:rPr>
          <w:rFonts w:cstheme="minorHAnsi"/>
          <w:sz w:val="28"/>
          <w:szCs w:val="28"/>
          <w:lang w:val="cs-CZ"/>
        </w:rPr>
        <w:t xml:space="preserve"> </w:t>
      </w:r>
      <w:r w:rsidRPr="00A843BF">
        <w:rPr>
          <w:rFonts w:cstheme="minorHAnsi"/>
          <w:color w:val="0070C0"/>
          <w:sz w:val="28"/>
          <w:szCs w:val="28"/>
        </w:rPr>
        <w:t>programovacím jazyce</w:t>
      </w:r>
    </w:p>
    <w:p w14:paraId="5280D2AA" w14:textId="52AA98F6" w:rsidR="00504AF0" w:rsidRPr="00A843BF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50"/>
          <w:sz w:val="28"/>
          <w:szCs w:val="28"/>
          <w:lang w:val="cs-CZ"/>
        </w:rPr>
      </w:pPr>
      <w:r w:rsidRPr="00A843BF">
        <w:rPr>
          <w:rFonts w:cstheme="minorHAnsi"/>
          <w:color w:val="00B050"/>
          <w:sz w:val="28"/>
          <w:szCs w:val="28"/>
          <w:lang w:val="cs-CZ"/>
        </w:rPr>
        <w:t xml:space="preserve">Znalost </w:t>
      </w:r>
      <w:r w:rsidR="00FB7C94" w:rsidRPr="00A843BF">
        <w:rPr>
          <w:rFonts w:cstheme="minorHAnsi"/>
          <w:color w:val="00B050"/>
          <w:sz w:val="28"/>
          <w:szCs w:val="28"/>
          <w:lang w:val="cs-CZ"/>
        </w:rPr>
        <w:t>syntaxí</w:t>
      </w:r>
      <w:r w:rsidRPr="00A843BF">
        <w:rPr>
          <w:rFonts w:cstheme="minorHAnsi"/>
          <w:color w:val="00B050"/>
          <w:sz w:val="28"/>
          <w:szCs w:val="28"/>
          <w:lang w:val="cs-CZ"/>
        </w:rPr>
        <w:t xml:space="preserve"> vůbec nedělá dokonalého programátora</w:t>
      </w:r>
    </w:p>
    <w:p w14:paraId="6E7A570D" w14:textId="77777777" w:rsidR="00034903" w:rsidRPr="00A229AA" w:rsidRDefault="00034903" w:rsidP="00034903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</w:p>
    <w:p w14:paraId="5FAAEB5C" w14:textId="57A66824" w:rsidR="00034903" w:rsidRPr="00A229AA" w:rsidRDefault="00034903" w:rsidP="00034903">
      <w:pPr>
        <w:rPr>
          <w:rFonts w:cstheme="minorHAnsi"/>
          <w:color w:val="FF0000"/>
          <w:sz w:val="32"/>
          <w:szCs w:val="32"/>
        </w:rPr>
      </w:pPr>
      <w:r w:rsidRPr="00A229AA">
        <w:rPr>
          <w:rFonts w:cstheme="minorHAnsi"/>
          <w:b/>
          <w:bCs/>
          <w:color w:val="FF0000"/>
          <w:sz w:val="32"/>
          <w:szCs w:val="32"/>
        </w:rPr>
        <w:t>Jakým jazykem mluví počítač?</w:t>
      </w:r>
    </w:p>
    <w:p w14:paraId="4F4BD6D9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A229AA">
        <w:rPr>
          <w:rFonts w:cstheme="minorHAnsi"/>
          <w:b/>
          <w:bCs/>
          <w:color w:val="FF0000"/>
          <w:sz w:val="28"/>
          <w:szCs w:val="28"/>
        </w:rPr>
        <w:t>Strojový kód</w:t>
      </w:r>
      <w:r w:rsidRPr="00A229A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A229AA">
        <w:rPr>
          <w:rFonts w:cstheme="minorHAnsi"/>
          <w:color w:val="4472C4" w:themeColor="accent1"/>
          <w:sz w:val="28"/>
          <w:szCs w:val="28"/>
        </w:rPr>
        <w:t>posloupnost čísel</w:t>
      </w:r>
    </w:p>
    <w:p w14:paraId="29866813" w14:textId="77777777" w:rsidR="004B7E08" w:rsidRDefault="00A229AA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</w:t>
      </w:r>
      <w:r w:rsidR="004B7E08">
        <w:rPr>
          <w:rFonts w:cstheme="minorHAnsi"/>
          <w:sz w:val="28"/>
          <w:szCs w:val="28"/>
          <w:lang w:val="cs-CZ"/>
        </w:rPr>
        <w:t> </w:t>
      </w:r>
      <w:r>
        <w:rPr>
          <w:rFonts w:cstheme="minorHAnsi"/>
          <w:sz w:val="28"/>
          <w:szCs w:val="28"/>
          <w:lang w:val="cs-CZ"/>
        </w:rPr>
        <w:t>programování</w:t>
      </w:r>
      <w:r w:rsidR="004B7E08">
        <w:rPr>
          <w:rFonts w:cstheme="minorHAnsi"/>
          <w:sz w:val="28"/>
          <w:szCs w:val="28"/>
          <w:lang w:val="cs-CZ"/>
        </w:rPr>
        <w:t xml:space="preserve"> se většinou kód píše v jazyce, který je pro počítač nesrozumitelný</w:t>
      </w:r>
    </w:p>
    <w:p w14:paraId="2601E0AF" w14:textId="3CF0E244" w:rsidR="00034903" w:rsidRPr="003843DF" w:rsidRDefault="004B7E08" w:rsidP="0084365E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Proto je p</w:t>
      </w:r>
      <w:r w:rsidR="00034903" w:rsidRPr="003843DF">
        <w:rPr>
          <w:rFonts w:cstheme="minorHAnsi"/>
          <w:sz w:val="28"/>
          <w:szCs w:val="28"/>
        </w:rPr>
        <w:t>otřeba provést překlad zdrojového</w:t>
      </w:r>
      <w:r w:rsidR="00034903" w:rsidRPr="003843DF">
        <w:rPr>
          <w:rFonts w:cstheme="minorHAnsi"/>
          <w:sz w:val="28"/>
          <w:szCs w:val="28"/>
          <w:lang w:val="cs-CZ"/>
        </w:rPr>
        <w:t xml:space="preserve"> </w:t>
      </w:r>
      <w:r w:rsidR="00034903" w:rsidRPr="003843DF">
        <w:rPr>
          <w:rFonts w:cstheme="minorHAnsi"/>
          <w:sz w:val="28"/>
          <w:szCs w:val="28"/>
        </w:rPr>
        <w:t>kódu programu do strojového kódu procesoru</w:t>
      </w:r>
      <w:r w:rsidR="00A44314">
        <w:rPr>
          <w:rFonts w:cstheme="minorHAnsi"/>
          <w:sz w:val="28"/>
          <w:szCs w:val="28"/>
          <w:lang w:val="cs-CZ"/>
        </w:rPr>
        <w:t xml:space="preserve"> (</w:t>
      </w:r>
      <w:r w:rsidR="00A44314" w:rsidRPr="006D24D5">
        <w:rPr>
          <w:rFonts w:cstheme="minorHAnsi"/>
          <w:b/>
          <w:bCs/>
          <w:color w:val="FF0000"/>
          <w:sz w:val="28"/>
          <w:szCs w:val="28"/>
          <w:lang w:val="cs-CZ"/>
        </w:rPr>
        <w:t>KOMPILACE</w:t>
      </w:r>
      <w:r w:rsidR="00A44314">
        <w:rPr>
          <w:rFonts w:cstheme="minorHAnsi"/>
          <w:sz w:val="28"/>
          <w:szCs w:val="28"/>
          <w:lang w:val="cs-CZ"/>
        </w:rPr>
        <w:t>)</w:t>
      </w:r>
    </w:p>
    <w:p w14:paraId="086904DF" w14:textId="77777777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pomocí </w:t>
      </w:r>
      <w:r w:rsidRPr="006D24D5">
        <w:rPr>
          <w:rFonts w:cstheme="minorHAnsi"/>
          <w:color w:val="4472C4" w:themeColor="accent1"/>
          <w:sz w:val="28"/>
          <w:szCs w:val="28"/>
        </w:rPr>
        <w:t xml:space="preserve">překladače </w:t>
      </w:r>
      <w:r w:rsidRPr="003843DF">
        <w:rPr>
          <w:rFonts w:cstheme="minorHAnsi"/>
          <w:sz w:val="28"/>
          <w:szCs w:val="28"/>
        </w:rPr>
        <w:t xml:space="preserve">nebo </w:t>
      </w:r>
      <w:r w:rsidRPr="006D24D5">
        <w:rPr>
          <w:rFonts w:cstheme="minorHAnsi"/>
          <w:color w:val="4472C4" w:themeColor="accent1"/>
          <w:sz w:val="28"/>
          <w:szCs w:val="28"/>
        </w:rPr>
        <w:t>interpretru</w:t>
      </w:r>
    </w:p>
    <w:p w14:paraId="5E459450" w14:textId="6F86508E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každý programovací jazyk je potřeba jiný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překladač/interpretr.</w:t>
      </w:r>
    </w:p>
    <w:p w14:paraId="75FD01CB" w14:textId="77777777" w:rsidR="00F13955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56892D92" w14:textId="77777777" w:rsidR="00163DB2" w:rsidRDefault="00163DB2" w:rsidP="00F13955">
      <w:pPr>
        <w:rPr>
          <w:rFonts w:cstheme="minorHAnsi"/>
          <w:sz w:val="28"/>
          <w:szCs w:val="28"/>
          <w:lang w:val="cs-CZ"/>
        </w:rPr>
      </w:pPr>
    </w:p>
    <w:p w14:paraId="59AEB4F7" w14:textId="53CA4A0A" w:rsidR="006D24D5" w:rsidRPr="00163DB2" w:rsidRDefault="006D24D5" w:rsidP="00AF3F7E">
      <w:pPr>
        <w:rPr>
          <w:rFonts w:cstheme="minorHAnsi"/>
          <w:b/>
          <w:bCs/>
          <w:sz w:val="36"/>
          <w:szCs w:val="36"/>
          <w:lang w:val="cs-CZ"/>
        </w:rPr>
      </w:pPr>
      <w:r w:rsidRPr="00163DB2">
        <w:rPr>
          <w:rFonts w:cstheme="minorHAnsi"/>
          <w:b/>
          <w:bCs/>
          <w:sz w:val="36"/>
          <w:szCs w:val="36"/>
          <w:lang w:val="cs-CZ"/>
        </w:rPr>
        <w:t>Dělení podle kompilace</w:t>
      </w:r>
      <w:r w:rsidR="00AF3F7E" w:rsidRPr="00163DB2">
        <w:rPr>
          <w:rFonts w:cstheme="minorHAnsi"/>
          <w:b/>
          <w:bCs/>
          <w:sz w:val="36"/>
          <w:szCs w:val="36"/>
          <w:lang w:val="cs-CZ"/>
        </w:rPr>
        <w:t>:</w:t>
      </w:r>
    </w:p>
    <w:p w14:paraId="4B46EC6E" w14:textId="163BD793" w:rsidR="00034903" w:rsidRPr="0058726A" w:rsidRDefault="004D3589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  <w:lang w:val="cs-CZ"/>
        </w:rPr>
        <w:t>Kompilátor</w:t>
      </w:r>
    </w:p>
    <w:p w14:paraId="1FEDDC76" w14:textId="5CEA2DEB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040DF1">
        <w:rPr>
          <w:rFonts w:cstheme="minorHAnsi"/>
          <w:color w:val="FF0000"/>
          <w:sz w:val="28"/>
          <w:szCs w:val="28"/>
          <w:lang w:val="cs-CZ"/>
        </w:rPr>
        <w:t>V</w:t>
      </w:r>
      <w:r w:rsidRPr="00040DF1">
        <w:rPr>
          <w:rFonts w:cstheme="minorHAnsi"/>
          <w:color w:val="FF0000"/>
          <w:sz w:val="28"/>
          <w:szCs w:val="28"/>
        </w:rPr>
        <w:t>ytvoří soubor</w:t>
      </w:r>
      <w:r w:rsidRPr="00040DF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40DF1">
        <w:rPr>
          <w:rFonts w:cstheme="minorHAnsi"/>
          <w:color w:val="4472C4" w:themeColor="accent1"/>
          <w:sz w:val="28"/>
          <w:szCs w:val="28"/>
        </w:rPr>
        <w:t>obsahující program ve strojovém kódu</w:t>
      </w:r>
    </w:p>
    <w:p w14:paraId="50C86B9A" w14:textId="06C04A69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846888">
        <w:rPr>
          <w:rFonts w:cstheme="minorHAnsi"/>
          <w:color w:val="0070C0"/>
          <w:sz w:val="28"/>
          <w:szCs w:val="28"/>
          <w:lang w:val="cs-CZ"/>
        </w:rPr>
        <w:t>Překládá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291129">
        <w:rPr>
          <w:rFonts w:cstheme="minorHAnsi"/>
          <w:sz w:val="28"/>
          <w:szCs w:val="28"/>
          <w:lang w:val="cs-CZ"/>
        </w:rPr>
        <w:t xml:space="preserve">celý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zdrojový</w:t>
      </w:r>
      <w:r w:rsidRPr="00846888">
        <w:rPr>
          <w:rFonts w:cstheme="minorHAnsi"/>
          <w:color w:val="0070C0"/>
          <w:sz w:val="28"/>
          <w:szCs w:val="28"/>
          <w:lang w:val="cs-CZ"/>
        </w:rPr>
        <w:t xml:space="preserve"> kód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najednou</w:t>
      </w:r>
    </w:p>
    <w:p w14:paraId="25EE19AD" w14:textId="4AC9A71E" w:rsidR="00291129" w:rsidRDefault="00291129" w:rsidP="0029112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Tím vytvoří </w:t>
      </w:r>
      <w:r w:rsidRPr="00846888">
        <w:rPr>
          <w:rFonts w:cstheme="minorHAnsi"/>
          <w:color w:val="00B050"/>
          <w:sz w:val="28"/>
          <w:szCs w:val="28"/>
          <w:lang w:val="cs-CZ"/>
        </w:rPr>
        <w:t>výsledný soubor se strojovým kódem</w:t>
      </w:r>
    </w:p>
    <w:p w14:paraId="33D4C930" w14:textId="1A1B9C4E" w:rsidR="006D24D5" w:rsidRPr="003843DF" w:rsidRDefault="00B60B65" w:rsidP="00477F3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A3733C">
        <w:rPr>
          <w:rFonts w:cstheme="minorHAnsi"/>
          <w:color w:val="FF0000"/>
          <w:sz w:val="28"/>
          <w:szCs w:val="28"/>
          <w:lang w:val="cs-CZ"/>
        </w:rPr>
        <w:t>S</w:t>
      </w:r>
      <w:r w:rsidR="006D24D5" w:rsidRPr="00A3733C">
        <w:rPr>
          <w:rFonts w:cstheme="minorHAnsi"/>
          <w:color w:val="FF0000"/>
          <w:sz w:val="28"/>
          <w:szCs w:val="28"/>
          <w:lang w:val="cs-CZ"/>
        </w:rPr>
        <w:t>trojov</w:t>
      </w:r>
      <w:r w:rsidRPr="00A3733C">
        <w:rPr>
          <w:rFonts w:cstheme="minorHAnsi"/>
          <w:color w:val="FF0000"/>
          <w:sz w:val="28"/>
          <w:szCs w:val="28"/>
          <w:lang w:val="cs-CZ"/>
        </w:rPr>
        <w:t>ý</w:t>
      </w:r>
      <w:r w:rsidR="006D24D5" w:rsidRPr="00A3733C">
        <w:rPr>
          <w:rFonts w:cstheme="minorHAnsi"/>
          <w:color w:val="FF0000"/>
          <w:sz w:val="28"/>
          <w:szCs w:val="28"/>
          <w:lang w:val="cs-CZ"/>
        </w:rPr>
        <w:t xml:space="preserve"> kód</w:t>
      </w:r>
      <w:r w:rsidR="006D24D5">
        <w:rPr>
          <w:rFonts w:cstheme="minorHAnsi"/>
          <w:sz w:val="28"/>
          <w:szCs w:val="28"/>
          <w:lang w:val="cs-CZ"/>
        </w:rPr>
        <w:t xml:space="preserve">, </w:t>
      </w:r>
      <w:r w:rsidR="00F10676" w:rsidRPr="00A3733C">
        <w:rPr>
          <w:rFonts w:cstheme="minorHAnsi"/>
          <w:color w:val="00B050"/>
          <w:sz w:val="28"/>
          <w:szCs w:val="28"/>
          <w:lang w:val="cs-CZ"/>
        </w:rPr>
        <w:t>pokud kompilace proběhla úspěšně</w:t>
      </w:r>
      <w:r w:rsidR="00F10676">
        <w:rPr>
          <w:rFonts w:cstheme="minorHAnsi"/>
          <w:sz w:val="28"/>
          <w:szCs w:val="28"/>
          <w:lang w:val="cs-CZ"/>
        </w:rPr>
        <w:t xml:space="preserve">, </w:t>
      </w:r>
      <w:r w:rsidR="006D24D5">
        <w:rPr>
          <w:rFonts w:cstheme="minorHAnsi"/>
          <w:sz w:val="28"/>
          <w:szCs w:val="28"/>
          <w:lang w:val="cs-CZ"/>
        </w:rPr>
        <w:t xml:space="preserve">je </w:t>
      </w:r>
      <w:r w:rsidR="006D24D5" w:rsidRPr="00A3733C">
        <w:rPr>
          <w:rFonts w:cstheme="minorHAnsi"/>
          <w:color w:val="0070C0"/>
          <w:sz w:val="28"/>
          <w:szCs w:val="28"/>
          <w:lang w:val="cs-CZ"/>
        </w:rPr>
        <w:t xml:space="preserve">hned přímo spouštěn počítačem </w:t>
      </w:r>
      <w:r w:rsidR="006D24D5">
        <w:rPr>
          <w:rFonts w:cstheme="minorHAnsi"/>
          <w:sz w:val="28"/>
          <w:szCs w:val="28"/>
          <w:lang w:val="cs-CZ"/>
        </w:rPr>
        <w:t>(CPU)</w:t>
      </w:r>
    </w:p>
    <w:p w14:paraId="2CDCE0F1" w14:textId="7F4FBB00" w:rsidR="006D24D5" w:rsidRDefault="004D3589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Výsledný </w:t>
      </w:r>
      <w:r w:rsidR="00CD1B0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zkompilovaný </w:t>
      </w: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program je často </w:t>
      </w:r>
      <w:r w:rsidR="00386F14" w:rsidRPr="00386F14">
        <w:rPr>
          <w:rFonts w:cstheme="minorHAnsi"/>
          <w:color w:val="ED7D31" w:themeColor="accent2"/>
          <w:sz w:val="28"/>
          <w:szCs w:val="28"/>
          <w:lang w:val="cs-CZ"/>
        </w:rPr>
        <w:t>rychlejší,</w:t>
      </w:r>
      <w:r w:rsidR="00162464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než kompilovaný za běhu</w:t>
      </w:r>
      <w:r w:rsidR="00823396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vyžaduje více času na zapnutí</w:t>
      </w:r>
    </w:p>
    <w:p w14:paraId="3BC1802B" w14:textId="01C272BB" w:rsidR="00A244F0" w:rsidRPr="00403CB8" w:rsidRDefault="00814036" w:rsidP="00A244F0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</w:t>
      </w:r>
      <w:r w:rsidR="00A244F0"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ři vyskytnutí chyby</w:t>
      </w:r>
    </w:p>
    <w:p w14:paraId="50282B19" w14:textId="0E94E5B0" w:rsidR="00192600" w:rsidRPr="00CF77CB" w:rsidRDefault="00A244F0" w:rsidP="00192600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při kompilaci programu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403CB8">
        <w:rPr>
          <w:rFonts w:cstheme="minorHAnsi"/>
          <w:color w:val="00B050"/>
          <w:sz w:val="28"/>
          <w:szCs w:val="28"/>
          <w:lang w:val="cs-CZ"/>
        </w:rPr>
        <w:t>je to hned vidět</w:t>
      </w:r>
    </w:p>
    <w:p w14:paraId="628336B0" w14:textId="77777777" w:rsidR="006B510D" w:rsidRDefault="006B510D" w:rsidP="006B510D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57744B69" w14:textId="23E6A636" w:rsidR="003938AC" w:rsidRPr="00EB0E12" w:rsidRDefault="003938AC" w:rsidP="00477F3B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Překladač</w:t>
      </w:r>
    </w:p>
    <w:p w14:paraId="13588E53" w14:textId="754E043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Překladač dostane text na přeložení</w:t>
      </w:r>
    </w:p>
    <w:p w14:paraId="3DC33F18" w14:textId="771C936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Text přeloží a uvede výsledek překladu</w:t>
      </w:r>
    </w:p>
    <w:p w14:paraId="14DB904D" w14:textId="77777777" w:rsidR="0088593A" w:rsidRPr="00880AD0" w:rsidRDefault="0088593A" w:rsidP="00880AD0">
      <w:pPr>
        <w:rPr>
          <w:rFonts w:cstheme="minorHAnsi"/>
          <w:sz w:val="28"/>
          <w:szCs w:val="28"/>
          <w:lang w:val="cs-CZ"/>
        </w:rPr>
      </w:pPr>
    </w:p>
    <w:p w14:paraId="3BAE3235" w14:textId="19BC1987" w:rsidR="0019335C" w:rsidRPr="009400A9" w:rsidRDefault="0088593A" w:rsidP="00823C36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C, C++, COBOL</w:t>
      </w:r>
    </w:p>
    <w:p w14:paraId="30AE39CB" w14:textId="77777777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Komplexní kód může zabrat hodně času zkompilovat</w:t>
      </w:r>
    </w:p>
    <w:p w14:paraId="73B8E23B" w14:textId="0E087748" w:rsidR="0008353C" w:rsidRDefault="0008353C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Musí být přeložen pro každou platformu zvlášť</w:t>
      </w:r>
    </w:p>
    <w:p w14:paraId="222EE6CD" w14:textId="77777777" w:rsidR="006E5002" w:rsidRDefault="001345CE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Vyžaduje méně paměti</w:t>
      </w:r>
      <w:r w:rsidR="009F3E47">
        <w:rPr>
          <w:rFonts w:cstheme="minorHAnsi"/>
          <w:sz w:val="28"/>
          <w:szCs w:val="28"/>
          <w:lang w:val="cs-CZ"/>
        </w:rPr>
        <w:t xml:space="preserve"> </w:t>
      </w:r>
    </w:p>
    <w:p w14:paraId="26785A1F" w14:textId="1386B154" w:rsidR="001345CE" w:rsidRPr="003843DF" w:rsidRDefault="009F3E47" w:rsidP="006E5002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program je </w:t>
      </w:r>
      <w:r w:rsidR="005D5EC7">
        <w:rPr>
          <w:rFonts w:cstheme="minorHAnsi"/>
          <w:sz w:val="28"/>
          <w:szCs w:val="28"/>
          <w:lang w:val="cs-CZ"/>
        </w:rPr>
        <w:t>UŽ</w:t>
      </w:r>
      <w:r>
        <w:rPr>
          <w:rFonts w:cstheme="minorHAnsi"/>
          <w:sz w:val="28"/>
          <w:szCs w:val="28"/>
          <w:lang w:val="cs-CZ"/>
        </w:rPr>
        <w:t xml:space="preserve"> uložen</w:t>
      </w:r>
    </w:p>
    <w:p w14:paraId="491F91C0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7DB8C47E" w14:textId="77777777" w:rsidR="00F13955" w:rsidRPr="0058726A" w:rsidRDefault="00F13955" w:rsidP="00F13955">
      <w:pPr>
        <w:pStyle w:val="ListParagraph"/>
        <w:numPr>
          <w:ilvl w:val="0"/>
          <w:numId w:val="4"/>
        </w:numPr>
        <w:rPr>
          <w:rFonts w:cstheme="minorHAnsi"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</w:rPr>
        <w:t>Interpret</w:t>
      </w:r>
    </w:p>
    <w:p w14:paraId="0AD5E6F1" w14:textId="3F0876EC" w:rsidR="00032281" w:rsidRDefault="00032281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9423F5">
        <w:rPr>
          <w:rFonts w:cstheme="minorHAnsi"/>
          <w:color w:val="FF0000"/>
          <w:sz w:val="28"/>
          <w:szCs w:val="28"/>
          <w:lang w:val="cs-CZ"/>
        </w:rPr>
        <w:t xml:space="preserve">Překládá kód </w:t>
      </w:r>
      <w:r w:rsidRPr="009423F5">
        <w:rPr>
          <w:rFonts w:cstheme="minorHAnsi"/>
          <w:color w:val="0070C0"/>
          <w:sz w:val="28"/>
          <w:szCs w:val="28"/>
          <w:lang w:val="cs-CZ"/>
        </w:rPr>
        <w:t xml:space="preserve">postupně za běhu </w:t>
      </w:r>
      <w:r>
        <w:rPr>
          <w:rFonts w:cstheme="minorHAnsi"/>
          <w:sz w:val="28"/>
          <w:szCs w:val="28"/>
          <w:lang w:val="cs-CZ"/>
        </w:rPr>
        <w:t>programu</w:t>
      </w:r>
    </w:p>
    <w:p w14:paraId="548DA98D" w14:textId="77777777" w:rsidR="00A43A37" w:rsidRPr="003843DF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Nevytváří </w:t>
      </w:r>
      <w:r w:rsidRPr="003843DF">
        <w:rPr>
          <w:rFonts w:cstheme="minorHAnsi"/>
          <w:sz w:val="28"/>
          <w:szCs w:val="28"/>
        </w:rPr>
        <w:t xml:space="preserve">výsledný spustitelný </w:t>
      </w:r>
      <w:r w:rsidRPr="00EB0E12">
        <w:rPr>
          <w:rFonts w:cstheme="minorHAnsi"/>
          <w:color w:val="00B050"/>
          <w:sz w:val="28"/>
          <w:szCs w:val="28"/>
        </w:rPr>
        <w:t>soubor</w:t>
      </w:r>
    </w:p>
    <w:p w14:paraId="6B311208" w14:textId="32AE828A" w:rsidR="00A43A37" w:rsidRPr="00A43A37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Pracuje s </w:t>
      </w:r>
      <w:r w:rsidRPr="00EC5DEC">
        <w:rPr>
          <w:rFonts w:cstheme="minorHAnsi"/>
          <w:sz w:val="28"/>
          <w:szCs w:val="28"/>
        </w:rPr>
        <w:t xml:space="preserve">jednotlivými </w:t>
      </w:r>
      <w:r w:rsidRPr="00EB0E12">
        <w:rPr>
          <w:rFonts w:cstheme="minorHAnsi"/>
          <w:color w:val="00B050"/>
          <w:sz w:val="28"/>
          <w:szCs w:val="28"/>
        </w:rPr>
        <w:t>příkazy</w:t>
      </w:r>
      <w:r w:rsidRPr="00EB0E12">
        <w:rPr>
          <w:rFonts w:cstheme="minorHAnsi"/>
          <w:color w:val="00B050"/>
          <w:sz w:val="28"/>
          <w:szCs w:val="28"/>
          <w:lang w:val="cs-CZ"/>
        </w:rPr>
        <w:t xml:space="preserve"> </w:t>
      </w:r>
      <w:r>
        <w:rPr>
          <w:rFonts w:cstheme="minorHAnsi"/>
          <w:sz w:val="28"/>
          <w:szCs w:val="28"/>
          <w:lang w:val="cs-CZ"/>
        </w:rPr>
        <w:t>v reálném čase</w:t>
      </w:r>
    </w:p>
    <w:p w14:paraId="05B96586" w14:textId="63E3EEFF" w:rsidR="00846888" w:rsidRPr="00386F14" w:rsidRDefault="00E4651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>Zapnutí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programu </w:t>
      </w:r>
      <w:r w:rsidR="00EC5DEC" w:rsidRPr="00386F14">
        <w:rPr>
          <w:rFonts w:cstheme="minorHAnsi"/>
          <w:color w:val="ED7D31" w:themeColor="accent2"/>
          <w:sz w:val="28"/>
          <w:szCs w:val="28"/>
          <w:lang w:val="cs-CZ"/>
        </w:rPr>
        <w:t>je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rychlejší</w:t>
      </w:r>
      <w:r w:rsidR="000F18D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program je většinou pomalejší</w:t>
      </w:r>
    </w:p>
    <w:p w14:paraId="3F7875EE" w14:textId="77777777" w:rsidR="00806B68" w:rsidRPr="00403CB8" w:rsidRDefault="00806B68" w:rsidP="00806B68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Při vyskytnutí chyby</w:t>
      </w:r>
    </w:p>
    <w:p w14:paraId="0B5114AA" w14:textId="7B7164AD" w:rsidR="00806B68" w:rsidRDefault="00806B68" w:rsidP="00806B68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programu </w:t>
      </w:r>
      <w:r w:rsidRPr="003843DF">
        <w:rPr>
          <w:rFonts w:cstheme="minorHAnsi"/>
          <w:sz w:val="28"/>
          <w:szCs w:val="28"/>
          <w:lang w:val="cs-CZ"/>
        </w:rPr>
        <w:t>– je to vidět</w:t>
      </w:r>
      <w:r w:rsidR="00FB03A1">
        <w:rPr>
          <w:rFonts w:cstheme="minorHAnsi"/>
          <w:sz w:val="28"/>
          <w:szCs w:val="28"/>
          <w:lang w:val="cs-CZ"/>
        </w:rPr>
        <w:t xml:space="preserve">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="00FB03A1">
        <w:rPr>
          <w:rFonts w:cstheme="minorHAnsi"/>
          <w:sz w:val="28"/>
          <w:szCs w:val="28"/>
          <w:lang w:val="cs-CZ"/>
        </w:rPr>
        <w:t xml:space="preserve">programu a v části, kde se ta chyba vyskytla </w:t>
      </w:r>
    </w:p>
    <w:p w14:paraId="7FFCCD4A" w14:textId="62186628" w:rsidR="00FB03A1" w:rsidRPr="00403CB8" w:rsidRDefault="00FB03A1" w:rsidP="00806B68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403CB8">
        <w:rPr>
          <w:rFonts w:cstheme="minorHAnsi"/>
          <w:color w:val="00B050"/>
          <w:sz w:val="28"/>
          <w:szCs w:val="28"/>
          <w:lang w:val="cs-CZ"/>
        </w:rPr>
        <w:t>Program spadne</w:t>
      </w:r>
    </w:p>
    <w:p w14:paraId="0764C223" w14:textId="77777777" w:rsidR="00806B68" w:rsidRDefault="00806B68" w:rsidP="00FB03A1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6FDD5526" w14:textId="77777777" w:rsidR="00192600" w:rsidRPr="00192600" w:rsidRDefault="00192600" w:rsidP="00192600">
      <w:pPr>
        <w:rPr>
          <w:rFonts w:cstheme="minorHAnsi"/>
          <w:sz w:val="28"/>
          <w:szCs w:val="28"/>
          <w:lang w:val="cs-CZ"/>
        </w:rPr>
      </w:pPr>
    </w:p>
    <w:p w14:paraId="0EB84F17" w14:textId="77777777" w:rsidR="00846888" w:rsidRPr="00EB0E12" w:rsidRDefault="00846888" w:rsidP="00652E1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Tlumočník</w:t>
      </w:r>
    </w:p>
    <w:p w14:paraId="4FBEF095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Člověk řekne větu</w:t>
      </w:r>
    </w:p>
    <w:p w14:paraId="6B206C0D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Tlumočník přeloží</w:t>
      </w:r>
    </w:p>
    <w:p w14:paraId="27FF7285" w14:textId="6265D2D9" w:rsidR="00144575" w:rsidRPr="00EB0E12" w:rsidRDefault="00144575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Opakování</w:t>
      </w:r>
      <w:r w:rsidR="00AA4841" w:rsidRPr="00EB0E12">
        <w:rPr>
          <w:rFonts w:cstheme="minorHAnsi"/>
          <w:color w:val="00B050"/>
          <w:sz w:val="28"/>
          <w:szCs w:val="28"/>
          <w:lang w:val="cs-CZ"/>
        </w:rPr>
        <w:t xml:space="preserve"> akce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 </w:t>
      </w:r>
      <w:r w:rsidR="0088593A" w:rsidRPr="00EB0E12">
        <w:rPr>
          <w:rFonts w:cstheme="minorHAnsi"/>
          <w:color w:val="00B050"/>
          <w:sz w:val="28"/>
          <w:szCs w:val="28"/>
          <w:lang w:val="cs-CZ"/>
        </w:rPr>
        <w:t>kola,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dokud dialog neskončí</w:t>
      </w:r>
    </w:p>
    <w:p w14:paraId="55DE2C74" w14:textId="7756BDF3" w:rsidR="00846888" w:rsidRPr="0088593A" w:rsidRDefault="00846888" w:rsidP="0088593A">
      <w:pPr>
        <w:rPr>
          <w:rFonts w:cstheme="minorHAnsi"/>
          <w:sz w:val="28"/>
          <w:szCs w:val="28"/>
          <w:lang w:val="cs-CZ"/>
        </w:rPr>
      </w:pPr>
    </w:p>
    <w:p w14:paraId="475C3030" w14:textId="77777777" w:rsidR="00846888" w:rsidRPr="009400A9" w:rsidRDefault="0084688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PHP, JavaScript, Python, BASIC</w:t>
      </w:r>
    </w:p>
    <w:p w14:paraId="01710F03" w14:textId="4972CBDC" w:rsidR="00846888" w:rsidRDefault="001958CA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Je </w:t>
      </w:r>
      <w:r w:rsidR="00D7519E">
        <w:rPr>
          <w:rFonts w:cstheme="minorHAnsi"/>
          <w:sz w:val="28"/>
          <w:szCs w:val="28"/>
          <w:lang w:val="cs-CZ"/>
        </w:rPr>
        <w:t>snadněji</w:t>
      </w:r>
      <w:r>
        <w:rPr>
          <w:rFonts w:cstheme="minorHAnsi"/>
          <w:sz w:val="28"/>
          <w:szCs w:val="28"/>
          <w:lang w:val="cs-CZ"/>
        </w:rPr>
        <w:t xml:space="preserve"> přenositelný</w:t>
      </w:r>
    </w:p>
    <w:p w14:paraId="167D9B40" w14:textId="43DBAAE4" w:rsidR="00DB6CE9" w:rsidRDefault="00DB6CE9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více paměti</w:t>
      </w:r>
    </w:p>
    <w:p w14:paraId="3D8B99CA" w14:textId="7B615FAA" w:rsidR="00DB6CE9" w:rsidRPr="003843DF" w:rsidRDefault="00DB6CE9" w:rsidP="00DB6CE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paměť pro běh INTERPRETU</w:t>
      </w:r>
    </w:p>
    <w:p w14:paraId="33F7D965" w14:textId="77777777" w:rsidR="001B626F" w:rsidRPr="003843DF" w:rsidRDefault="001B626F">
      <w:pPr>
        <w:rPr>
          <w:rFonts w:cstheme="minorHAnsi"/>
          <w:b/>
          <w:bCs/>
          <w:sz w:val="28"/>
          <w:szCs w:val="28"/>
          <w:lang w:val="cs-CZ"/>
        </w:rPr>
      </w:pPr>
    </w:p>
    <w:p w14:paraId="6959D95E" w14:textId="0D0C8285" w:rsidR="000516CC" w:rsidRPr="003843DF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3843DF" w:rsidRDefault="00CA407E" w:rsidP="00CA4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Vyšší programovací jazyky</w:t>
      </w:r>
      <w:r w:rsidR="00D9570B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D9570B" w:rsidRPr="003843DF">
        <w:rPr>
          <w:rFonts w:cstheme="minorHAnsi"/>
          <w:sz w:val="28"/>
          <w:szCs w:val="28"/>
          <w:lang w:val="cs-CZ"/>
        </w:rPr>
        <w:t>(většina)</w:t>
      </w:r>
    </w:p>
    <w:p w14:paraId="1FC391DA" w14:textId="3A25F53E" w:rsidR="00250158" w:rsidRPr="003843DF" w:rsidRDefault="00250158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Zápis se podobá </w:t>
      </w:r>
      <w:r w:rsidRPr="003861BD">
        <w:rPr>
          <w:rFonts w:cstheme="minorHAnsi"/>
          <w:color w:val="FF0000"/>
          <w:sz w:val="28"/>
          <w:szCs w:val="28"/>
          <w:lang w:val="cs-CZ"/>
        </w:rPr>
        <w:t>myšlení člověka</w:t>
      </w:r>
      <w:r w:rsidR="00F04230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F04230" w:rsidRPr="003843DF">
        <w:rPr>
          <w:rFonts w:cstheme="minorHAnsi"/>
          <w:sz w:val="28"/>
          <w:szCs w:val="28"/>
          <w:lang w:val="cs-CZ"/>
        </w:rPr>
        <w:t>(anglicky, matematicky)</w:t>
      </w:r>
    </w:p>
    <w:p w14:paraId="32E41E19" w14:textId="3D60017F" w:rsidR="00842977" w:rsidRPr="003843DF" w:rsidRDefault="00842977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Tento zápis se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kompiluje do strojového kódu</w:t>
      </w:r>
      <w:r w:rsidR="003A6E21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3A6E21" w:rsidRPr="003843DF">
        <w:rPr>
          <w:rFonts w:cstheme="minorHAnsi"/>
          <w:sz w:val="28"/>
          <w:szCs w:val="28"/>
          <w:lang w:val="cs-CZ"/>
        </w:rPr>
        <w:t>(HEX)</w:t>
      </w:r>
    </w:p>
    <w:p w14:paraId="200619CF" w14:textId="4F63B263" w:rsidR="00FA0102" w:rsidRPr="003843DF" w:rsidRDefault="00FA0102" w:rsidP="00FA010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Počítač nerozumí původnímu zápisu</w:t>
      </w:r>
    </w:p>
    <w:p w14:paraId="63EE3698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79F4F498" w14:textId="2F9C6CAF" w:rsidR="00CA407E" w:rsidRPr="003843DF" w:rsidRDefault="00CA407E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Procedurální</w:t>
      </w:r>
      <w:r w:rsidR="00BA3329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(IMPERATIVNÍ)</w:t>
      </w:r>
      <w:r w:rsidR="00855BA6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855BA6" w:rsidRPr="003843DF">
        <w:rPr>
          <w:rFonts w:cstheme="minorHAnsi"/>
          <w:sz w:val="28"/>
          <w:szCs w:val="28"/>
          <w:lang w:val="cs-CZ"/>
        </w:rPr>
        <w:t>(C, C++, Java, Python</w:t>
      </w:r>
      <w:r w:rsidR="000C7066" w:rsidRPr="003843DF">
        <w:rPr>
          <w:rFonts w:cstheme="minorHAnsi"/>
          <w:sz w:val="28"/>
          <w:szCs w:val="28"/>
          <w:lang w:val="cs-CZ"/>
        </w:rPr>
        <w:t>, PHP</w:t>
      </w:r>
      <w:r w:rsidR="00855BA6" w:rsidRPr="003843DF">
        <w:rPr>
          <w:rFonts w:cstheme="minorHAnsi"/>
          <w:sz w:val="28"/>
          <w:szCs w:val="28"/>
          <w:lang w:val="cs-CZ"/>
        </w:rPr>
        <w:t>)</w:t>
      </w:r>
    </w:p>
    <w:p w14:paraId="3A651305" w14:textId="739C648A" w:rsidR="00C4094D" w:rsidRPr="003843DF" w:rsidRDefault="00C4094D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Zápis je </w:t>
      </w:r>
      <w:r w:rsidRPr="003861BD">
        <w:rPr>
          <w:rFonts w:cstheme="minorHAnsi"/>
          <w:color w:val="FF0000"/>
          <w:sz w:val="28"/>
          <w:szCs w:val="28"/>
          <w:lang w:val="cs-CZ"/>
        </w:rPr>
        <w:t>posloupnost příkazů</w:t>
      </w:r>
      <w:r w:rsidR="00DB7A54" w:rsidRPr="003861BD">
        <w:rPr>
          <w:rFonts w:cstheme="minorHAnsi"/>
          <w:color w:val="FF0000"/>
          <w:sz w:val="28"/>
          <w:szCs w:val="28"/>
          <w:lang w:val="cs-CZ"/>
        </w:rPr>
        <w:t>, cyklů a podmínek</w:t>
      </w:r>
    </w:p>
    <w:p w14:paraId="4DE52DB2" w14:textId="4C08A6FF" w:rsidR="00DB7A54" w:rsidRPr="003843DF" w:rsidRDefault="00DB7A54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Využití </w:t>
      </w:r>
      <w:r w:rsidRPr="003861BD">
        <w:rPr>
          <w:rFonts w:cstheme="minorHAnsi"/>
          <w:color w:val="0070C0"/>
          <w:sz w:val="28"/>
          <w:szCs w:val="28"/>
          <w:lang w:val="cs-CZ"/>
        </w:rPr>
        <w:t>proměnných</w:t>
      </w:r>
    </w:p>
    <w:p w14:paraId="4331E71B" w14:textId="4BAD3834" w:rsidR="00CA407E" w:rsidRPr="003861BD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Objektově orientované</w:t>
      </w:r>
    </w:p>
    <w:p w14:paraId="0137E8C2" w14:textId="3B228524" w:rsidR="00DA572D" w:rsidRPr="003843DF" w:rsidRDefault="00DA572D" w:rsidP="00DA57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Základní jednotkou programu je </w:t>
      </w:r>
      <w:r w:rsidRPr="003861BD">
        <w:rPr>
          <w:rFonts w:cstheme="minorHAnsi"/>
          <w:color w:val="00B050"/>
          <w:sz w:val="28"/>
          <w:szCs w:val="28"/>
          <w:lang w:val="cs-CZ"/>
        </w:rPr>
        <w:t>objekt</w:t>
      </w:r>
    </w:p>
    <w:p w14:paraId="1E849153" w14:textId="77777777" w:rsidR="00C16A01" w:rsidRPr="003861BD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Strukturované</w:t>
      </w:r>
    </w:p>
    <w:p w14:paraId="031DB09A" w14:textId="7431FCB8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Např. C</w:t>
      </w:r>
    </w:p>
    <w:p w14:paraId="249584EF" w14:textId="249B235D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Programování pomocí</w:t>
      </w:r>
    </w:p>
    <w:p w14:paraId="4D507A5B" w14:textId="5F82307B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Cyklů</w:t>
      </w:r>
    </w:p>
    <w:p w14:paraId="09DAB003" w14:textId="7048075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Větvení (podmínky)</w:t>
      </w:r>
    </w:p>
    <w:p w14:paraId="6BC48FCA" w14:textId="0B5397A1" w:rsidR="00092CA8" w:rsidRPr="003843DF" w:rsidRDefault="00C609FE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Struktury</w:t>
      </w:r>
      <w:r w:rsidR="00092CA8" w:rsidRPr="003843DF">
        <w:rPr>
          <w:rFonts w:cstheme="minorHAnsi"/>
          <w:sz w:val="28"/>
          <w:szCs w:val="28"/>
          <w:lang w:val="cs-CZ"/>
        </w:rPr>
        <w:t xml:space="preserve"> PODFUNKCÍ</w:t>
      </w:r>
    </w:p>
    <w:p w14:paraId="5CFD2837" w14:textId="77777777" w:rsidR="00221765" w:rsidRPr="003843DF" w:rsidRDefault="00221765" w:rsidP="00221765">
      <w:pPr>
        <w:rPr>
          <w:rFonts w:cstheme="minorHAnsi"/>
          <w:sz w:val="28"/>
          <w:szCs w:val="28"/>
          <w:lang w:val="cs-CZ"/>
        </w:rPr>
      </w:pPr>
    </w:p>
    <w:p w14:paraId="73934514" w14:textId="7538C011" w:rsidR="00436F59" w:rsidRPr="003843DF" w:rsidRDefault="00436F59" w:rsidP="00436F5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Neprocedurální</w:t>
      </w:r>
      <w:r w:rsidR="00611BA4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4E11F8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(NEIMPERATIVNÍ)</w:t>
      </w:r>
      <w:r w:rsidR="004E11F8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611BA4" w:rsidRPr="003843DF">
        <w:rPr>
          <w:rFonts w:cstheme="minorHAnsi"/>
          <w:sz w:val="28"/>
          <w:szCs w:val="28"/>
          <w:lang w:val="cs-CZ"/>
        </w:rPr>
        <w:t>(Haskell)</w:t>
      </w:r>
    </w:p>
    <w:p w14:paraId="0A2FE5C4" w14:textId="6AA8C71F" w:rsidR="00973FAC" w:rsidRPr="003861BD" w:rsidRDefault="00973FAC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Místo tvoření přesného postupu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tvoříme</w:t>
      </w:r>
      <w:r w:rsidR="003861BD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pouze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jeho cíl, čeho má dosáhnout</w:t>
      </w:r>
    </w:p>
    <w:p w14:paraId="6005EDB7" w14:textId="4C2A3494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Funkcionální</w:t>
      </w:r>
    </w:p>
    <w:p w14:paraId="7D0FC423" w14:textId="3D8F3467" w:rsidR="001E0694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matematických funkcí</w:t>
      </w:r>
    </w:p>
    <w:p w14:paraId="7E9D35F6" w14:textId="0498A75A" w:rsidR="00C42D3D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Hodně </w:t>
      </w:r>
      <w:r w:rsidR="00C609FE" w:rsidRPr="003843DF">
        <w:rPr>
          <w:rFonts w:cstheme="minorHAnsi"/>
          <w:sz w:val="28"/>
          <w:szCs w:val="28"/>
          <w:lang w:val="cs-CZ"/>
        </w:rPr>
        <w:t>blízké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8114FA" w:rsidRPr="003843DF">
        <w:rPr>
          <w:rFonts w:cstheme="minorHAnsi"/>
          <w:sz w:val="28"/>
          <w:szCs w:val="28"/>
          <w:lang w:val="cs-CZ"/>
        </w:rPr>
        <w:t>k matematice</w:t>
      </w:r>
    </w:p>
    <w:p w14:paraId="52C751E1" w14:textId="4734D6EF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Logické</w:t>
      </w:r>
    </w:p>
    <w:p w14:paraId="2C4E4E51" w14:textId="7C479806" w:rsidR="00D571A1" w:rsidRPr="003843DF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Program sestaven z matematické </w:t>
      </w:r>
      <w:r w:rsidR="001B4302">
        <w:rPr>
          <w:rFonts w:cstheme="minorHAnsi"/>
          <w:sz w:val="28"/>
          <w:szCs w:val="28"/>
          <w:lang w:val="cs-CZ"/>
        </w:rPr>
        <w:t>logiky</w:t>
      </w:r>
    </w:p>
    <w:p w14:paraId="678A9FC2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59EAFC78" w14:textId="0835AD3F" w:rsidR="00C227D8" w:rsidRPr="003861B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Nižší programovací jazyky</w:t>
      </w:r>
    </w:p>
    <w:p w14:paraId="55021A9F" w14:textId="66968537" w:rsidR="00B94AD1" w:rsidRPr="00C609FE" w:rsidRDefault="00B94AD1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Strojov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ě</w:t>
      </w: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orientované</w:t>
      </w:r>
    </w:p>
    <w:p w14:paraId="309A89AE" w14:textId="44B408FB" w:rsidR="00143B8D" w:rsidRPr="00C609FE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FF0000"/>
          <w:sz w:val="28"/>
          <w:szCs w:val="28"/>
          <w:lang w:val="cs-CZ"/>
        </w:rPr>
        <w:t>Příkazy jazyka = instrukce procesoru</w:t>
      </w:r>
    </w:p>
    <w:p w14:paraId="37F19C16" w14:textId="6539CA06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Dělí se na generace</w:t>
      </w:r>
    </w:p>
    <w:p w14:paraId="67B5B4F0" w14:textId="077E1787" w:rsidR="00D31695" w:rsidRPr="003843DF" w:rsidRDefault="00D31695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C609FE">
        <w:rPr>
          <w:rFonts w:cstheme="minorHAnsi"/>
          <w:color w:val="00B050"/>
          <w:sz w:val="28"/>
          <w:szCs w:val="28"/>
          <w:lang w:val="cs-CZ"/>
        </w:rPr>
        <w:t>Nesrozumitelný</w:t>
      </w:r>
      <w:r w:rsidR="003455D1" w:rsidRPr="00C609FE">
        <w:rPr>
          <w:rFonts w:cstheme="minorHAnsi"/>
          <w:color w:val="00B050"/>
          <w:sz w:val="28"/>
          <w:szCs w:val="28"/>
          <w:lang w:val="cs-CZ"/>
        </w:rPr>
        <w:t xml:space="preserve">/těžko srozumitelný </w:t>
      </w:r>
      <w:r w:rsidR="007B44E3" w:rsidRPr="00C609FE">
        <w:rPr>
          <w:rFonts w:cstheme="minorHAnsi"/>
          <w:color w:val="00B050"/>
          <w:sz w:val="28"/>
          <w:szCs w:val="28"/>
          <w:lang w:val="cs-CZ"/>
        </w:rPr>
        <w:t xml:space="preserve">pro člověka </w:t>
      </w:r>
      <w:r w:rsidRPr="003843DF">
        <w:rPr>
          <w:rFonts w:cstheme="minorHAnsi"/>
          <w:sz w:val="28"/>
          <w:szCs w:val="28"/>
          <w:lang w:val="cs-CZ"/>
        </w:rPr>
        <w:t>zápis (srozumitelný pro počítače)</w:t>
      </w:r>
    </w:p>
    <w:p w14:paraId="372B9A79" w14:textId="77777777" w:rsidR="00895FF9" w:rsidRPr="003843DF" w:rsidRDefault="003C1442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Příklad</w:t>
      </w:r>
    </w:p>
    <w:p w14:paraId="43718114" w14:textId="50FA8E22" w:rsidR="003C1442" w:rsidRPr="003843DF" w:rsidRDefault="003C1442" w:rsidP="00895F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jazyk symbolických adres (</w:t>
      </w:r>
      <w:r w:rsidRPr="00C609FE">
        <w:rPr>
          <w:rFonts w:cstheme="minorHAnsi"/>
          <w:b/>
          <w:bCs/>
          <w:color w:val="00B050"/>
          <w:sz w:val="28"/>
          <w:szCs w:val="28"/>
          <w:lang w:val="cs-CZ"/>
        </w:rPr>
        <w:t>ASSEMBLER</w:t>
      </w:r>
      <w:r w:rsidRPr="003843DF">
        <w:rPr>
          <w:rFonts w:cstheme="minorHAnsi"/>
          <w:sz w:val="28"/>
          <w:szCs w:val="28"/>
          <w:lang w:val="cs-CZ"/>
        </w:rPr>
        <w:t>)</w:t>
      </w:r>
    </w:p>
    <w:p w14:paraId="49C1C8B3" w14:textId="02CCF9EA" w:rsidR="00BA6F7A" w:rsidRPr="003843DF" w:rsidRDefault="00BA6F7A" w:rsidP="00BA6F7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v BIN</w:t>
      </w:r>
    </w:p>
    <w:p w14:paraId="53BEA36C" w14:textId="6216DF87" w:rsidR="00D17E41" w:rsidRPr="003843DF" w:rsidRDefault="00D17E41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Můžeme manipulovat s HEXADECIMÁLNÍ částí (stejně nesrozumitelná)</w:t>
      </w:r>
    </w:p>
    <w:p w14:paraId="6EBA42C6" w14:textId="1FC81A25" w:rsidR="00193280" w:rsidRPr="003843DF" w:rsidRDefault="00193280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Assembler </w:t>
      </w:r>
      <w:r w:rsidR="00926AD3" w:rsidRPr="003843DF">
        <w:rPr>
          <w:rFonts w:cstheme="minorHAnsi"/>
          <w:sz w:val="28"/>
          <w:szCs w:val="28"/>
          <w:lang w:val="cs-CZ"/>
        </w:rPr>
        <w:t xml:space="preserve">– zjednodušení </w:t>
      </w:r>
      <w:r w:rsidR="004D08D0" w:rsidRPr="003843DF">
        <w:rPr>
          <w:rFonts w:cstheme="minorHAnsi"/>
          <w:sz w:val="28"/>
          <w:szCs w:val="28"/>
          <w:lang w:val="cs-CZ"/>
        </w:rPr>
        <w:t>– kompiluje do HEX</w:t>
      </w:r>
    </w:p>
    <w:p w14:paraId="4D56717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3B0351FD" w14:textId="58223E6D" w:rsidR="001B626F" w:rsidRPr="003843DF" w:rsidRDefault="001B626F" w:rsidP="001B626F">
      <w:pPr>
        <w:jc w:val="center"/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1E448E5E" w14:textId="77777777" w:rsidR="004F01C8" w:rsidRDefault="004F01C8" w:rsidP="00246C7A">
      <w:pPr>
        <w:rPr>
          <w:rFonts w:cstheme="minorHAnsi"/>
          <w:sz w:val="28"/>
          <w:szCs w:val="28"/>
          <w:lang w:val="cs-CZ"/>
        </w:rPr>
      </w:pPr>
    </w:p>
    <w:p w14:paraId="020A7C11" w14:textId="596F3DE7" w:rsidR="00DF6DB7" w:rsidRPr="008B412D" w:rsidRDefault="00DF6DB7" w:rsidP="00DF6DB7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Dělení podle typování</w:t>
      </w:r>
    </w:p>
    <w:p w14:paraId="67465B9C" w14:textId="77777777" w:rsidR="00DF6DB7" w:rsidRPr="007A5BBF" w:rsidRDefault="00DF6DB7" w:rsidP="00DF6DB7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FF0000"/>
          <w:sz w:val="28"/>
          <w:szCs w:val="28"/>
          <w:lang w:val="cs-CZ"/>
        </w:rPr>
        <w:t>Statický</w:t>
      </w:r>
    </w:p>
    <w:p w14:paraId="470F6FB6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 průběhu programu se dat. Typ nemůže měnit</w:t>
      </w:r>
    </w:p>
    <w:p w14:paraId="363D6159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Výhoda</w:t>
      </w:r>
    </w:p>
    <w:p w14:paraId="6BCC7111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Při špatném dat. typu – vyhodí error</w:t>
      </w:r>
    </w:p>
    <w:p w14:paraId="1D1A7BEF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Nevýhoda</w:t>
      </w:r>
    </w:p>
    <w:p w14:paraId="1C1142E3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Komplikace psaní kódu</w:t>
      </w:r>
    </w:p>
    <w:p w14:paraId="5D3FC7BE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Obcházení změn</w:t>
      </w:r>
    </w:p>
    <w:p w14:paraId="72DEB696" w14:textId="77777777" w:rsidR="00DF6DB7" w:rsidRDefault="00DF6DB7" w:rsidP="00DF6DB7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C#, JAVA</w:t>
      </w:r>
    </w:p>
    <w:p w14:paraId="276B76C2" w14:textId="44FD6DA3" w:rsidR="00F57D80" w:rsidRPr="00F57D80" w:rsidRDefault="00F57D80" w:rsidP="00F57D80">
      <w:pPr>
        <w:pStyle w:val="ListParagraph"/>
        <w:numPr>
          <w:ilvl w:val="1"/>
          <w:numId w:val="13"/>
        </w:numPr>
        <w:rPr>
          <w:rFonts w:cstheme="minorHAnsi"/>
          <w:color w:val="0070C0"/>
          <w:sz w:val="28"/>
          <w:szCs w:val="28"/>
          <w:lang w:val="cs-CZ"/>
        </w:rPr>
      </w:pPr>
      <w:r w:rsidRPr="007A5BBF">
        <w:rPr>
          <w:rFonts w:cstheme="minorHAnsi"/>
          <w:color w:val="0070C0"/>
          <w:sz w:val="28"/>
          <w:szCs w:val="28"/>
          <w:lang w:val="cs-CZ"/>
        </w:rPr>
        <w:t xml:space="preserve">Dat. </w:t>
      </w:r>
      <w:r>
        <w:rPr>
          <w:rFonts w:cstheme="minorHAnsi"/>
          <w:color w:val="0070C0"/>
          <w:sz w:val="28"/>
          <w:szCs w:val="28"/>
          <w:lang w:val="cs-CZ"/>
        </w:rPr>
        <w:t>t</w:t>
      </w:r>
      <w:r w:rsidRPr="007A5BBF">
        <w:rPr>
          <w:rFonts w:cstheme="minorHAnsi"/>
          <w:color w:val="0070C0"/>
          <w:sz w:val="28"/>
          <w:szCs w:val="28"/>
          <w:lang w:val="cs-CZ"/>
        </w:rPr>
        <w:t>yp určen při deklaraci</w:t>
      </w:r>
    </w:p>
    <w:p w14:paraId="650F8E47" w14:textId="77777777" w:rsidR="00DF6DB7" w:rsidRPr="008B412D" w:rsidRDefault="00DF6DB7" w:rsidP="00DF6DB7">
      <w:pPr>
        <w:ind w:left="360"/>
        <w:rPr>
          <w:rFonts w:cstheme="minorHAnsi"/>
          <w:sz w:val="28"/>
          <w:szCs w:val="28"/>
          <w:lang w:val="cs-CZ"/>
        </w:rPr>
      </w:pPr>
    </w:p>
    <w:p w14:paraId="20D22850" w14:textId="77777777" w:rsidR="00DF6DB7" w:rsidRPr="007A5BBF" w:rsidRDefault="00DF6DB7" w:rsidP="00DF6DB7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0070C0"/>
          <w:sz w:val="28"/>
          <w:szCs w:val="28"/>
          <w:lang w:val="cs-CZ"/>
        </w:rPr>
        <w:t>Dynamický</w:t>
      </w:r>
    </w:p>
    <w:p w14:paraId="39615BD5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Lze dynamicky měnit datový ty</w:t>
      </w:r>
      <w:r>
        <w:rPr>
          <w:rFonts w:cstheme="minorHAnsi"/>
          <w:sz w:val="28"/>
          <w:szCs w:val="28"/>
          <w:lang w:val="cs-CZ"/>
        </w:rPr>
        <w:t>p</w:t>
      </w:r>
    </w:p>
    <w:p w14:paraId="670CBAE4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hodnotou</w:t>
      </w:r>
    </w:p>
    <w:p w14:paraId="6E6AA5BA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Měněn za běhu programu</w:t>
      </w:r>
    </w:p>
    <w:p w14:paraId="0C64B5CD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Nelze kontrolovat při kompilaci</w:t>
      </w:r>
    </w:p>
    <w:p w14:paraId="0E9F3C3D" w14:textId="77777777" w:rsidR="00DF6DB7" w:rsidRDefault="00DF6DB7" w:rsidP="00DF6DB7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Až v průběhu se zjistí</w:t>
      </w:r>
    </w:p>
    <w:p w14:paraId="3888254C" w14:textId="13DFA3C9" w:rsidR="008624A9" w:rsidRPr="009B6CB9" w:rsidRDefault="008624A9" w:rsidP="008624A9">
      <w:pPr>
        <w:pStyle w:val="ListParagraph"/>
        <w:numPr>
          <w:ilvl w:val="0"/>
          <w:numId w:val="14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JavaScript, Python</w:t>
      </w:r>
    </w:p>
    <w:p w14:paraId="2B0119B2" w14:textId="18869A50" w:rsidR="008624A9" w:rsidRPr="00151E1E" w:rsidRDefault="008624A9" w:rsidP="008624A9">
      <w:pPr>
        <w:pStyle w:val="ListParagraph"/>
        <w:numPr>
          <w:ilvl w:val="1"/>
          <w:numId w:val="14"/>
        </w:numPr>
        <w:rPr>
          <w:rFonts w:cstheme="minorHAnsi"/>
          <w:color w:val="4472C4" w:themeColor="accent1"/>
          <w:sz w:val="28"/>
          <w:szCs w:val="28"/>
          <w:lang w:val="cs-CZ"/>
        </w:rPr>
      </w:pPr>
      <w:r w:rsidRPr="00151E1E">
        <w:rPr>
          <w:rFonts w:cstheme="minorHAnsi"/>
          <w:color w:val="4472C4" w:themeColor="accent1"/>
          <w:sz w:val="28"/>
          <w:szCs w:val="28"/>
          <w:lang w:val="cs-CZ"/>
        </w:rPr>
        <w:t>DATOVÝ TYP SE URČÍ SÁM</w:t>
      </w:r>
    </w:p>
    <w:p w14:paraId="0D7E7921" w14:textId="77777777" w:rsidR="00DF6DB7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4FA18224" w14:textId="77777777" w:rsidR="00DF6DB7" w:rsidRPr="003843DF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5E44DA4B" w14:textId="2264DE75" w:rsidR="00727E7B" w:rsidRPr="00500195" w:rsidRDefault="00727E7B" w:rsidP="00246C7A">
      <w:pPr>
        <w:rPr>
          <w:rFonts w:cstheme="minorHAnsi"/>
          <w:b/>
          <w:bCs/>
          <w:sz w:val="36"/>
          <w:szCs w:val="36"/>
          <w:lang w:val="cs-CZ"/>
        </w:rPr>
      </w:pPr>
      <w:r w:rsidRPr="00500195">
        <w:rPr>
          <w:rFonts w:cstheme="minorHAnsi"/>
          <w:b/>
          <w:bCs/>
          <w:sz w:val="36"/>
          <w:szCs w:val="36"/>
          <w:lang w:val="cs-CZ"/>
        </w:rPr>
        <w:t>Jazyky s virtuálním strojem</w:t>
      </w:r>
    </w:p>
    <w:p w14:paraId="0C597F09" w14:textId="1D7996CF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Co je virtuální stroj?</w:t>
      </w:r>
    </w:p>
    <w:p w14:paraId="4C89FA1E" w14:textId="570D7850" w:rsidR="0095171F" w:rsidRDefault="0095171F" w:rsidP="00D42DDE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SW, který simuluje </w:t>
      </w:r>
      <w:r w:rsidR="00A36FA5">
        <w:rPr>
          <w:rFonts w:cstheme="minorHAnsi"/>
          <w:sz w:val="28"/>
          <w:szCs w:val="28"/>
          <w:lang w:val="cs-CZ"/>
        </w:rPr>
        <w:t>počítačový</w:t>
      </w:r>
      <w:r>
        <w:rPr>
          <w:rFonts w:cstheme="minorHAnsi"/>
          <w:sz w:val="28"/>
          <w:szCs w:val="28"/>
          <w:lang w:val="cs-CZ"/>
        </w:rPr>
        <w:t xml:space="preserve"> HW</w:t>
      </w:r>
    </w:p>
    <w:p w14:paraId="6207A8EA" w14:textId="3BBAB9F4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Proč?</w:t>
      </w:r>
    </w:p>
    <w:p w14:paraId="6D004BF1" w14:textId="61468157" w:rsidR="00520198" w:rsidRDefault="0095171F" w:rsidP="00520198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Aby mohl být programovací jazyk </w:t>
      </w:r>
      <w:r w:rsidRPr="009D6F5B">
        <w:rPr>
          <w:rFonts w:cstheme="minorHAnsi"/>
          <w:color w:val="FF0000"/>
          <w:sz w:val="28"/>
          <w:szCs w:val="28"/>
          <w:lang w:val="cs-CZ"/>
        </w:rPr>
        <w:t>spuštěn na různých platformách</w:t>
      </w:r>
      <w:r w:rsidR="00C10382" w:rsidRPr="009D6F5B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C10382" w:rsidRPr="009D6F5B">
        <w:rPr>
          <w:rFonts w:cstheme="minorHAnsi"/>
          <w:color w:val="0070C0"/>
          <w:sz w:val="28"/>
          <w:szCs w:val="28"/>
          <w:lang w:val="cs-CZ"/>
        </w:rPr>
        <w:t>bez KOMPILACE PRO KAŽDOU PLATFORMU</w:t>
      </w:r>
    </w:p>
    <w:p w14:paraId="0686B434" w14:textId="4EB164F3" w:rsidR="00A7773F" w:rsidRPr="00E06813" w:rsidRDefault="00520198" w:rsidP="00A7773F">
      <w:pPr>
        <w:pStyle w:val="ListParagraph"/>
        <w:numPr>
          <w:ilvl w:val="0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Je to kompilátor</w:t>
      </w:r>
    </w:p>
    <w:p w14:paraId="1AF93572" w14:textId="1D76AE35" w:rsidR="00423AE3" w:rsidRPr="00E06813" w:rsidRDefault="00423AE3" w:rsidP="00D746B5">
      <w:pPr>
        <w:pStyle w:val="ListParagraph"/>
        <w:numPr>
          <w:ilvl w:val="1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Kompiluje do MEZIKÓDU</w:t>
      </w:r>
      <w:r w:rsidR="003435ED" w:rsidRPr="00E06813">
        <w:rPr>
          <w:rFonts w:cstheme="minorHAnsi"/>
          <w:color w:val="FF0000"/>
          <w:sz w:val="28"/>
          <w:szCs w:val="28"/>
          <w:lang w:val="cs-CZ"/>
        </w:rPr>
        <w:t xml:space="preserve"> (je binární)</w:t>
      </w:r>
    </w:p>
    <w:p w14:paraId="48D3BE2B" w14:textId="144748D9" w:rsidR="00062E1E" w:rsidRPr="00E06813" w:rsidRDefault="00062E1E" w:rsidP="00D746B5">
      <w:pPr>
        <w:pStyle w:val="ListParagraph"/>
        <w:numPr>
          <w:ilvl w:val="1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Daný mezikód je spustitelný na jakékoliv platformě na virtuálním stroji</w:t>
      </w:r>
    </w:p>
    <w:p w14:paraId="3F9E3C2F" w14:textId="6A10F2C2" w:rsidR="00E12B59" w:rsidRPr="003843DF" w:rsidRDefault="00E12B5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JAVA, C#</w:t>
      </w:r>
      <w:r w:rsidR="00531114">
        <w:rPr>
          <w:rFonts w:cstheme="minorHAnsi"/>
          <w:sz w:val="28"/>
          <w:szCs w:val="28"/>
          <w:lang w:val="cs-CZ"/>
        </w:rPr>
        <w:t>, Python, Ruby, JavaScript</w:t>
      </w:r>
    </w:p>
    <w:p w14:paraId="3D9E4CC9" w14:textId="77777777" w:rsidR="00CA407E" w:rsidRPr="003843DF" w:rsidRDefault="00CA407E">
      <w:pPr>
        <w:rPr>
          <w:rFonts w:cstheme="minorHAnsi"/>
          <w:sz w:val="28"/>
          <w:szCs w:val="28"/>
        </w:rPr>
      </w:pPr>
    </w:p>
    <w:p w14:paraId="7F0922C4" w14:textId="67946AFF" w:rsidR="006F7F18" w:rsidRPr="003843DF" w:rsidRDefault="006F7F18">
      <w:pPr>
        <w:rPr>
          <w:rFonts w:cstheme="minorHAnsi"/>
          <w:sz w:val="28"/>
          <w:szCs w:val="28"/>
          <w:lang w:val="cs-CZ"/>
        </w:rPr>
      </w:pPr>
    </w:p>
    <w:p w14:paraId="51486377" w14:textId="10585B05" w:rsidR="001A725B" w:rsidRPr="00202021" w:rsidRDefault="001A725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Neexistuje jazyk, který by byl optimální pro VŠE</w:t>
      </w:r>
    </w:p>
    <w:p w14:paraId="770066A6" w14:textId="322BE558" w:rsidR="00AC09CF" w:rsidRPr="00202021" w:rsidRDefault="00AC09CF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Jazyky jsou většinou zaměřeny na oblasti</w:t>
      </w:r>
    </w:p>
    <w:p w14:paraId="770150C8" w14:textId="672C8DBE" w:rsidR="004F0334" w:rsidRPr="003843DF" w:rsidRDefault="004F0334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Python</w:t>
      </w:r>
    </w:p>
    <w:p w14:paraId="3941977A" w14:textId="45B5F62F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 s daty</w:t>
      </w:r>
    </w:p>
    <w:p w14:paraId="67979464" w14:textId="18C3183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Finance</w:t>
      </w:r>
    </w:p>
    <w:p w14:paraId="77CD4560" w14:textId="1E5C2964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Analytika</w:t>
      </w:r>
    </w:p>
    <w:p w14:paraId="772FF358" w14:textId="2CAC6FD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Umělá inteligence</w:t>
      </w:r>
    </w:p>
    <w:p w14:paraId="38FF8D1F" w14:textId="3812385A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Jednoduch</w:t>
      </w:r>
      <w:r w:rsidR="00C609FE">
        <w:rPr>
          <w:rFonts w:cstheme="minorHAnsi"/>
          <w:sz w:val="28"/>
          <w:szCs w:val="28"/>
          <w:lang w:val="cs-CZ"/>
        </w:rPr>
        <w:t>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C609FE" w:rsidRPr="003843DF">
        <w:rPr>
          <w:rFonts w:cstheme="minorHAnsi"/>
          <w:sz w:val="28"/>
          <w:szCs w:val="28"/>
          <w:lang w:val="cs-CZ"/>
        </w:rPr>
        <w:t>syntaxe</w:t>
      </w:r>
    </w:p>
    <w:p w14:paraId="6FE749BE" w14:textId="3782224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Flexibilita</w:t>
      </w:r>
    </w:p>
    <w:p w14:paraId="6FCB1559" w14:textId="00741AB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Facebook, Netflix</w:t>
      </w:r>
    </w:p>
    <w:p w14:paraId="01D73483" w14:textId="6D0FA073" w:rsidR="00147FE7" w:rsidRPr="003843DF" w:rsidRDefault="00147FE7" w:rsidP="00147FE7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Java</w:t>
      </w:r>
    </w:p>
    <w:p w14:paraId="78D96605" w14:textId="2B019114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SW v bankovnictví</w:t>
      </w:r>
    </w:p>
    <w:p w14:paraId="5D611D61" w14:textId="2C429285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Průmysl</w:t>
      </w:r>
    </w:p>
    <w:p w14:paraId="348AACC1" w14:textId="2C2DAB53" w:rsidR="00FC65B5" w:rsidRPr="003843DF" w:rsidRDefault="00FC65B5" w:rsidP="00FC65B5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Assembler</w:t>
      </w:r>
    </w:p>
    <w:p w14:paraId="2F3336E1" w14:textId="228C5918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Nejblíže k HW</w:t>
      </w:r>
    </w:p>
    <w:p w14:paraId="02708F5E" w14:textId="4D2A6E94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Programy přímo řídící HW</w:t>
      </w:r>
    </w:p>
    <w:p w14:paraId="25B5D1C0" w14:textId="3315F62E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Kernel</w:t>
      </w:r>
    </w:p>
    <w:p w14:paraId="406E1E48" w14:textId="3FD06FB6" w:rsidR="00004A05" w:rsidRPr="003843DF" w:rsidRDefault="00004A0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 (mezi nižším a vyšším)</w:t>
      </w:r>
    </w:p>
    <w:p w14:paraId="14D8E991" w14:textId="77777777" w:rsidR="00C23BFC" w:rsidRPr="003843DF" w:rsidRDefault="00C23BFC" w:rsidP="008908C9">
      <w:pPr>
        <w:rPr>
          <w:rFonts w:cstheme="minorHAnsi"/>
          <w:sz w:val="28"/>
          <w:szCs w:val="28"/>
          <w:lang w:val="cs-CZ"/>
        </w:rPr>
      </w:pPr>
    </w:p>
    <w:p w14:paraId="6CFB95A4" w14:textId="59B5FD27" w:rsidR="00635618" w:rsidRPr="003843DF" w:rsidRDefault="00635618" w:rsidP="008908C9">
      <w:pPr>
        <w:rPr>
          <w:rFonts w:cstheme="minorHAnsi"/>
          <w:sz w:val="28"/>
          <w:szCs w:val="28"/>
          <w:lang w:val="cs-CZ"/>
        </w:rPr>
      </w:pPr>
    </w:p>
    <w:sectPr w:rsidR="00635618" w:rsidRPr="003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14536"/>
    <w:rsid w:val="0001642D"/>
    <w:rsid w:val="00024A38"/>
    <w:rsid w:val="00027FE2"/>
    <w:rsid w:val="00032281"/>
    <w:rsid w:val="00034903"/>
    <w:rsid w:val="00037D87"/>
    <w:rsid w:val="00040DF1"/>
    <w:rsid w:val="000516CC"/>
    <w:rsid w:val="00052278"/>
    <w:rsid w:val="00062E1E"/>
    <w:rsid w:val="0008353C"/>
    <w:rsid w:val="00092CA8"/>
    <w:rsid w:val="000A44CC"/>
    <w:rsid w:val="000B084C"/>
    <w:rsid w:val="000C7066"/>
    <w:rsid w:val="000F18DC"/>
    <w:rsid w:val="000F79DE"/>
    <w:rsid w:val="001136D8"/>
    <w:rsid w:val="00117FA3"/>
    <w:rsid w:val="001345CE"/>
    <w:rsid w:val="00140606"/>
    <w:rsid w:val="00143AFE"/>
    <w:rsid w:val="00143B8D"/>
    <w:rsid w:val="00144575"/>
    <w:rsid w:val="00147FE7"/>
    <w:rsid w:val="00151E1E"/>
    <w:rsid w:val="00162464"/>
    <w:rsid w:val="00163DB2"/>
    <w:rsid w:val="00192600"/>
    <w:rsid w:val="00193280"/>
    <w:rsid w:val="0019335C"/>
    <w:rsid w:val="001958CA"/>
    <w:rsid w:val="001A725B"/>
    <w:rsid w:val="001B18E1"/>
    <w:rsid w:val="001B4302"/>
    <w:rsid w:val="001B626F"/>
    <w:rsid w:val="001E0694"/>
    <w:rsid w:val="00202021"/>
    <w:rsid w:val="002069A5"/>
    <w:rsid w:val="00210869"/>
    <w:rsid w:val="00221765"/>
    <w:rsid w:val="00246500"/>
    <w:rsid w:val="00246C7A"/>
    <w:rsid w:val="00250158"/>
    <w:rsid w:val="00254E0B"/>
    <w:rsid w:val="002656F8"/>
    <w:rsid w:val="00285EC9"/>
    <w:rsid w:val="00291129"/>
    <w:rsid w:val="0029168F"/>
    <w:rsid w:val="002A5C87"/>
    <w:rsid w:val="002C578B"/>
    <w:rsid w:val="002E3B34"/>
    <w:rsid w:val="002E4414"/>
    <w:rsid w:val="00300DDD"/>
    <w:rsid w:val="00301C6F"/>
    <w:rsid w:val="0032004E"/>
    <w:rsid w:val="003301E7"/>
    <w:rsid w:val="003435ED"/>
    <w:rsid w:val="003455D1"/>
    <w:rsid w:val="00345F8E"/>
    <w:rsid w:val="0035157A"/>
    <w:rsid w:val="00354346"/>
    <w:rsid w:val="003557CD"/>
    <w:rsid w:val="003843DF"/>
    <w:rsid w:val="003861BD"/>
    <w:rsid w:val="00386F14"/>
    <w:rsid w:val="003938AC"/>
    <w:rsid w:val="003A6E21"/>
    <w:rsid w:val="003B6455"/>
    <w:rsid w:val="003C1442"/>
    <w:rsid w:val="003C1EF8"/>
    <w:rsid w:val="003C69FC"/>
    <w:rsid w:val="003D1718"/>
    <w:rsid w:val="003D7624"/>
    <w:rsid w:val="00403CB8"/>
    <w:rsid w:val="004162A9"/>
    <w:rsid w:val="00417CE4"/>
    <w:rsid w:val="00423AE3"/>
    <w:rsid w:val="00430B84"/>
    <w:rsid w:val="00436F59"/>
    <w:rsid w:val="00452360"/>
    <w:rsid w:val="00460880"/>
    <w:rsid w:val="00477F3B"/>
    <w:rsid w:val="00477FE6"/>
    <w:rsid w:val="004A2D6A"/>
    <w:rsid w:val="004B077E"/>
    <w:rsid w:val="004B310B"/>
    <w:rsid w:val="004B724A"/>
    <w:rsid w:val="004B7E08"/>
    <w:rsid w:val="004D08D0"/>
    <w:rsid w:val="004D3589"/>
    <w:rsid w:val="004D4F16"/>
    <w:rsid w:val="004D565D"/>
    <w:rsid w:val="004E11F8"/>
    <w:rsid w:val="004F01C8"/>
    <w:rsid w:val="004F0334"/>
    <w:rsid w:val="00500195"/>
    <w:rsid w:val="00502A4D"/>
    <w:rsid w:val="00504AF0"/>
    <w:rsid w:val="00520198"/>
    <w:rsid w:val="00521BE2"/>
    <w:rsid w:val="00531114"/>
    <w:rsid w:val="0054168B"/>
    <w:rsid w:val="00575CAD"/>
    <w:rsid w:val="0058726A"/>
    <w:rsid w:val="005C1B71"/>
    <w:rsid w:val="005D5EC7"/>
    <w:rsid w:val="00602852"/>
    <w:rsid w:val="00603BC0"/>
    <w:rsid w:val="006067A7"/>
    <w:rsid w:val="00611BA4"/>
    <w:rsid w:val="00635618"/>
    <w:rsid w:val="00652E1C"/>
    <w:rsid w:val="00691AB1"/>
    <w:rsid w:val="00693BF6"/>
    <w:rsid w:val="006B510D"/>
    <w:rsid w:val="006D24D5"/>
    <w:rsid w:val="006D445C"/>
    <w:rsid w:val="006E5002"/>
    <w:rsid w:val="006F7F18"/>
    <w:rsid w:val="00705A04"/>
    <w:rsid w:val="00727E7B"/>
    <w:rsid w:val="00730A62"/>
    <w:rsid w:val="00771A45"/>
    <w:rsid w:val="00780A2B"/>
    <w:rsid w:val="00795B1F"/>
    <w:rsid w:val="007A2796"/>
    <w:rsid w:val="007A5BBF"/>
    <w:rsid w:val="007B2CF1"/>
    <w:rsid w:val="007B44E3"/>
    <w:rsid w:val="007C4280"/>
    <w:rsid w:val="007D3647"/>
    <w:rsid w:val="00800B38"/>
    <w:rsid w:val="00806B68"/>
    <w:rsid w:val="008114FA"/>
    <w:rsid w:val="00814036"/>
    <w:rsid w:val="00814ABE"/>
    <w:rsid w:val="00823396"/>
    <w:rsid w:val="00823C36"/>
    <w:rsid w:val="00842977"/>
    <w:rsid w:val="0084365E"/>
    <w:rsid w:val="00846888"/>
    <w:rsid w:val="00851582"/>
    <w:rsid w:val="00855BA6"/>
    <w:rsid w:val="008624A9"/>
    <w:rsid w:val="00872B13"/>
    <w:rsid w:val="00880AD0"/>
    <w:rsid w:val="0088593A"/>
    <w:rsid w:val="0089044F"/>
    <w:rsid w:val="008908C9"/>
    <w:rsid w:val="00891F69"/>
    <w:rsid w:val="00895FF9"/>
    <w:rsid w:val="008B11EB"/>
    <w:rsid w:val="008B409B"/>
    <w:rsid w:val="008B412D"/>
    <w:rsid w:val="008E18C0"/>
    <w:rsid w:val="00926AD3"/>
    <w:rsid w:val="00934C1A"/>
    <w:rsid w:val="009400A9"/>
    <w:rsid w:val="009423F5"/>
    <w:rsid w:val="0095171F"/>
    <w:rsid w:val="009565D3"/>
    <w:rsid w:val="00973FAC"/>
    <w:rsid w:val="0098788A"/>
    <w:rsid w:val="00991F85"/>
    <w:rsid w:val="009B6CB9"/>
    <w:rsid w:val="009C0522"/>
    <w:rsid w:val="009D6F5B"/>
    <w:rsid w:val="009F3E47"/>
    <w:rsid w:val="00A04D46"/>
    <w:rsid w:val="00A12EEF"/>
    <w:rsid w:val="00A229AA"/>
    <w:rsid w:val="00A244F0"/>
    <w:rsid w:val="00A25E3B"/>
    <w:rsid w:val="00A36FA5"/>
    <w:rsid w:val="00A3733C"/>
    <w:rsid w:val="00A43A37"/>
    <w:rsid w:val="00A44314"/>
    <w:rsid w:val="00A52763"/>
    <w:rsid w:val="00A577BC"/>
    <w:rsid w:val="00A7773F"/>
    <w:rsid w:val="00A829AF"/>
    <w:rsid w:val="00A843BF"/>
    <w:rsid w:val="00AA4841"/>
    <w:rsid w:val="00AA4E25"/>
    <w:rsid w:val="00AC09CF"/>
    <w:rsid w:val="00AF3F7E"/>
    <w:rsid w:val="00AF79D3"/>
    <w:rsid w:val="00B05F17"/>
    <w:rsid w:val="00B43474"/>
    <w:rsid w:val="00B57BC8"/>
    <w:rsid w:val="00B60B65"/>
    <w:rsid w:val="00B80165"/>
    <w:rsid w:val="00B86D8B"/>
    <w:rsid w:val="00B94AD1"/>
    <w:rsid w:val="00BA3329"/>
    <w:rsid w:val="00BA6F7A"/>
    <w:rsid w:val="00BC3E80"/>
    <w:rsid w:val="00BE2E99"/>
    <w:rsid w:val="00BE30AA"/>
    <w:rsid w:val="00BE4CBE"/>
    <w:rsid w:val="00BE74E2"/>
    <w:rsid w:val="00C10382"/>
    <w:rsid w:val="00C123AF"/>
    <w:rsid w:val="00C14170"/>
    <w:rsid w:val="00C16A01"/>
    <w:rsid w:val="00C227D8"/>
    <w:rsid w:val="00C23BFC"/>
    <w:rsid w:val="00C2482D"/>
    <w:rsid w:val="00C4094D"/>
    <w:rsid w:val="00C42D3D"/>
    <w:rsid w:val="00C4589C"/>
    <w:rsid w:val="00C609FE"/>
    <w:rsid w:val="00C7765A"/>
    <w:rsid w:val="00CA407E"/>
    <w:rsid w:val="00CB6CD7"/>
    <w:rsid w:val="00CD1B0C"/>
    <w:rsid w:val="00CF77CB"/>
    <w:rsid w:val="00D05405"/>
    <w:rsid w:val="00D17E41"/>
    <w:rsid w:val="00D31695"/>
    <w:rsid w:val="00D41446"/>
    <w:rsid w:val="00D42DDE"/>
    <w:rsid w:val="00D52AEB"/>
    <w:rsid w:val="00D571A1"/>
    <w:rsid w:val="00D60A1C"/>
    <w:rsid w:val="00D746B5"/>
    <w:rsid w:val="00D7519E"/>
    <w:rsid w:val="00D9570B"/>
    <w:rsid w:val="00D95B9D"/>
    <w:rsid w:val="00DA572D"/>
    <w:rsid w:val="00DB6CE9"/>
    <w:rsid w:val="00DB7A54"/>
    <w:rsid w:val="00DC4BCA"/>
    <w:rsid w:val="00DE2BD2"/>
    <w:rsid w:val="00DF6DB7"/>
    <w:rsid w:val="00E02709"/>
    <w:rsid w:val="00E06813"/>
    <w:rsid w:val="00E12B59"/>
    <w:rsid w:val="00E24741"/>
    <w:rsid w:val="00E43CA9"/>
    <w:rsid w:val="00E444B1"/>
    <w:rsid w:val="00E45FA0"/>
    <w:rsid w:val="00E46518"/>
    <w:rsid w:val="00E86D02"/>
    <w:rsid w:val="00EB0E12"/>
    <w:rsid w:val="00EC595A"/>
    <w:rsid w:val="00EC5DEC"/>
    <w:rsid w:val="00EC6CF9"/>
    <w:rsid w:val="00EE1A00"/>
    <w:rsid w:val="00F04230"/>
    <w:rsid w:val="00F10676"/>
    <w:rsid w:val="00F13955"/>
    <w:rsid w:val="00F23F07"/>
    <w:rsid w:val="00F53B5F"/>
    <w:rsid w:val="00F57D80"/>
    <w:rsid w:val="00F633FF"/>
    <w:rsid w:val="00FA0102"/>
    <w:rsid w:val="00FB03A1"/>
    <w:rsid w:val="00FB5017"/>
    <w:rsid w:val="00FB73AB"/>
    <w:rsid w:val="00FB7BFE"/>
    <w:rsid w:val="00FB7C94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440</cp:revision>
  <dcterms:created xsi:type="dcterms:W3CDTF">2023-04-03T07:37:00Z</dcterms:created>
  <dcterms:modified xsi:type="dcterms:W3CDTF">2023-05-15T23:33:00Z</dcterms:modified>
</cp:coreProperties>
</file>