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1ABA4" w14:textId="06B39A88" w:rsidR="000732D4" w:rsidRDefault="000732D4" w:rsidP="000732D4">
      <w:pPr>
        <w:pStyle w:val="ListParagraph"/>
        <w:numPr>
          <w:ilvl w:val="0"/>
          <w:numId w:val="1"/>
        </w:numPr>
      </w:pPr>
      <w:r>
        <w:t>INTRODUCTION</w:t>
      </w:r>
    </w:p>
    <w:p w14:paraId="2A51298C" w14:textId="1B9AD562" w:rsidR="000732D4" w:rsidRDefault="000732D4" w:rsidP="000732D4">
      <w:pPr>
        <w:pStyle w:val="ListParagraph"/>
        <w:numPr>
          <w:ilvl w:val="1"/>
          <w:numId w:val="1"/>
        </w:numPr>
      </w:pPr>
      <w:r>
        <w:t>Overview</w:t>
      </w:r>
    </w:p>
    <w:p w14:paraId="4740CA39" w14:textId="5FF64C27" w:rsidR="000732D4" w:rsidRDefault="000732D4" w:rsidP="000732D4">
      <w:pPr>
        <w:pStyle w:val="ListParagraph"/>
        <w:ind w:left="1080"/>
      </w:pPr>
      <w:r>
        <w:t>Consider the type of blogs you can post on social</w:t>
      </w:r>
    </w:p>
    <w:p w14:paraId="1B2E83FA" w14:textId="2491663A" w:rsidR="000732D4" w:rsidRDefault="000732D4" w:rsidP="000732D4">
      <w:pPr>
        <w:pStyle w:val="ListParagraph"/>
        <w:ind w:left="1080"/>
      </w:pPr>
      <w:r>
        <w:t>Media to increase web traffic and brand awareness.</w:t>
      </w:r>
    </w:p>
    <w:p w14:paraId="48CE642B" w14:textId="349FCEEA" w:rsidR="000732D4" w:rsidRDefault="000732D4" w:rsidP="000732D4">
      <w:pPr>
        <w:pStyle w:val="ListParagraph"/>
        <w:numPr>
          <w:ilvl w:val="1"/>
          <w:numId w:val="1"/>
        </w:numPr>
      </w:pPr>
      <w:r>
        <w:t>Purpose</w:t>
      </w:r>
    </w:p>
    <w:p w14:paraId="17445C90" w14:textId="387866BA" w:rsidR="000732D4" w:rsidRDefault="000732D4" w:rsidP="000732D4">
      <w:pPr>
        <w:pStyle w:val="ListParagraph"/>
        <w:ind w:left="1080"/>
      </w:pPr>
      <w:r>
        <w:t xml:space="preserve">The main purpose of social media </w:t>
      </w:r>
      <w:proofErr w:type="spellStart"/>
      <w:r>
        <w:t>postsis</w:t>
      </w:r>
      <w:proofErr w:type="spellEnd"/>
      <w:r>
        <w:t xml:space="preserve"> to increase</w:t>
      </w:r>
    </w:p>
    <w:p w14:paraId="0411C47B" w14:textId="15CEF070" w:rsidR="000732D4" w:rsidRDefault="000732D4" w:rsidP="000732D4">
      <w:pPr>
        <w:pStyle w:val="ListParagraph"/>
        <w:ind w:left="1080"/>
      </w:pPr>
      <w:r>
        <w:t>Brand awareness and visibility.</w:t>
      </w:r>
    </w:p>
    <w:p w14:paraId="4BDB98EE" w14:textId="1A9AF069" w:rsidR="000732D4" w:rsidRDefault="000732D4" w:rsidP="000732D4">
      <w:pPr>
        <w:pStyle w:val="ListParagraph"/>
        <w:numPr>
          <w:ilvl w:val="0"/>
          <w:numId w:val="1"/>
        </w:numPr>
      </w:pPr>
      <w:r>
        <w:t xml:space="preserve">Problem Definition &amp; Design Thinking </w:t>
      </w:r>
    </w:p>
    <w:p w14:paraId="335D3A86" w14:textId="2A53B507" w:rsidR="000732D4" w:rsidRDefault="000732D4" w:rsidP="000732D4">
      <w:pPr>
        <w:pStyle w:val="ListParagraph"/>
        <w:numPr>
          <w:ilvl w:val="1"/>
          <w:numId w:val="1"/>
        </w:numPr>
      </w:pPr>
      <w:r>
        <w:t xml:space="preserve">Empathy map </w:t>
      </w:r>
    </w:p>
    <w:p w14:paraId="716427B1" w14:textId="53F31674" w:rsidR="000732D4" w:rsidRDefault="000732D4" w:rsidP="000732D4">
      <w:pPr>
        <w:pStyle w:val="ListParagraph"/>
        <w:ind w:left="1080"/>
      </w:pPr>
      <w:r>
        <w:t>Paste the empathy map screenshot</w:t>
      </w:r>
    </w:p>
    <w:p w14:paraId="6123B725" w14:textId="2DD15A3D" w:rsidR="00047775" w:rsidRDefault="00047775" w:rsidP="000732D4">
      <w:pPr>
        <w:pStyle w:val="ListParagraph"/>
        <w:ind w:left="1080"/>
      </w:pPr>
      <w:r>
        <w:rPr>
          <w:noProof/>
        </w:rPr>
        <w:drawing>
          <wp:inline distT="0" distB="0" distL="0" distR="0" wp14:anchorId="537F8F68" wp14:editId="7E2E7E3C">
            <wp:extent cx="3215640" cy="1478280"/>
            <wp:effectExtent l="0" t="0" r="3810" b="7620"/>
            <wp:docPr id="2061063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639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4CD9" w14:textId="2AE6D3A4" w:rsidR="005C6793" w:rsidRDefault="005C6793" w:rsidP="0000670C">
      <w:pPr>
        <w:pStyle w:val="ListParagraph"/>
        <w:numPr>
          <w:ilvl w:val="1"/>
          <w:numId w:val="1"/>
        </w:numPr>
      </w:pPr>
      <w:r>
        <w:t xml:space="preserve">Ideation </w:t>
      </w:r>
      <w:r w:rsidR="0000670C">
        <w:t xml:space="preserve">&amp; brainstorming map </w:t>
      </w:r>
    </w:p>
    <w:p w14:paraId="1A89935B" w14:textId="0681EF65" w:rsidR="0000670C" w:rsidRDefault="0000670C" w:rsidP="0000670C">
      <w:pPr>
        <w:pStyle w:val="ListParagraph"/>
        <w:ind w:left="1080"/>
      </w:pPr>
      <w:r>
        <w:t xml:space="preserve">Paste the </w:t>
      </w:r>
      <w:r w:rsidR="002103E2">
        <w:t>ideation &amp; brainstorming map screenshot</w:t>
      </w:r>
    </w:p>
    <w:p w14:paraId="2E9E0D88" w14:textId="3DE9EE9C" w:rsidR="007F4AE7" w:rsidRDefault="007F4AE7" w:rsidP="0000670C">
      <w:pPr>
        <w:pStyle w:val="ListParagraph"/>
        <w:ind w:left="1080"/>
      </w:pPr>
      <w:r>
        <w:rPr>
          <w:noProof/>
        </w:rPr>
        <w:drawing>
          <wp:inline distT="0" distB="0" distL="0" distR="0" wp14:anchorId="5273B887" wp14:editId="098C8AA0">
            <wp:extent cx="3185160" cy="1493520"/>
            <wp:effectExtent l="0" t="0" r="0" b="0"/>
            <wp:docPr id="1326688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88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B64C" w14:textId="389C4173" w:rsidR="00813560" w:rsidRDefault="00813560" w:rsidP="00813560">
      <w:pPr>
        <w:pStyle w:val="ListParagraph"/>
        <w:numPr>
          <w:ilvl w:val="0"/>
          <w:numId w:val="1"/>
        </w:numPr>
      </w:pPr>
      <w:r>
        <w:t>RESULT</w:t>
      </w:r>
    </w:p>
    <w:p w14:paraId="5EE47E64" w14:textId="77777777" w:rsidR="00325CD3" w:rsidRDefault="00813560" w:rsidP="00813560">
      <w:pPr>
        <w:pStyle w:val="ListParagraph"/>
      </w:pPr>
      <w:r>
        <w:t xml:space="preserve">Final </w:t>
      </w:r>
      <w:proofErr w:type="spellStart"/>
      <w:r>
        <w:t>flindings</w:t>
      </w:r>
      <w:proofErr w:type="spellEnd"/>
      <w:r>
        <w:t xml:space="preserve"> (output)</w:t>
      </w:r>
      <w:r w:rsidR="00325CD3">
        <w:t>of the project along with screenshot</w:t>
      </w:r>
    </w:p>
    <w:p w14:paraId="0959C02C" w14:textId="055C4DB3" w:rsidR="00A004EF" w:rsidRDefault="00A004EF" w:rsidP="00813560">
      <w:pPr>
        <w:pStyle w:val="ListParagraph"/>
      </w:pPr>
      <w:r>
        <w:rPr>
          <w:noProof/>
        </w:rPr>
        <w:drawing>
          <wp:inline distT="0" distB="0" distL="0" distR="0" wp14:anchorId="411D8486" wp14:editId="46BC2106">
            <wp:extent cx="3505200" cy="1432560"/>
            <wp:effectExtent l="0" t="0" r="0" b="0"/>
            <wp:docPr id="12345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7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A431" w14:textId="0EA3B5D1" w:rsidR="00483F48" w:rsidRDefault="00E26F77" w:rsidP="00352444">
      <w:pPr>
        <w:pStyle w:val="ListParagraph"/>
        <w:numPr>
          <w:ilvl w:val="0"/>
          <w:numId w:val="1"/>
        </w:numPr>
      </w:pPr>
      <w:r>
        <w:t xml:space="preserve">ADVANTAGES &amp; DISADVANTAGES </w:t>
      </w:r>
    </w:p>
    <w:p w14:paraId="479A89C2" w14:textId="53C75C54" w:rsidR="00352444" w:rsidRDefault="0045730C" w:rsidP="00352444">
      <w:pPr>
        <w:pStyle w:val="ListParagraph"/>
      </w:pPr>
      <w:r>
        <w:t>1.S</w:t>
      </w:r>
      <w:r w:rsidR="0010037F">
        <w:t xml:space="preserve">ocial media usage also helps </w:t>
      </w:r>
      <w:r w:rsidR="005F2184">
        <w:t>you build you brand because</w:t>
      </w:r>
    </w:p>
    <w:p w14:paraId="56E3C447" w14:textId="33B62943" w:rsidR="005F2184" w:rsidRDefault="005F2184" w:rsidP="00352444">
      <w:pPr>
        <w:pStyle w:val="ListParagraph"/>
      </w:pPr>
      <w:r>
        <w:t>It enables sharing.</w:t>
      </w:r>
    </w:p>
    <w:p w14:paraId="039671C3" w14:textId="6A49CF63" w:rsidR="005F2184" w:rsidRDefault="005F2184" w:rsidP="00352444">
      <w:pPr>
        <w:pStyle w:val="ListParagraph"/>
      </w:pPr>
      <w:r>
        <w:t>2.</w:t>
      </w:r>
      <w:r w:rsidR="008F22B2">
        <w:t>which helps expose your brand to more people.</w:t>
      </w:r>
    </w:p>
    <w:p w14:paraId="74483B81" w14:textId="1D9CA15C" w:rsidR="008F22B2" w:rsidRDefault="008F22B2" w:rsidP="00352444">
      <w:pPr>
        <w:pStyle w:val="ListParagraph"/>
      </w:pPr>
      <w:r>
        <w:t>3.</w:t>
      </w:r>
      <w:r w:rsidR="00D86BCE">
        <w:t xml:space="preserve">stay update with all the new </w:t>
      </w:r>
      <w:r w:rsidR="009A77B7">
        <w:t>things in the world.</w:t>
      </w:r>
    </w:p>
    <w:p w14:paraId="661606D1" w14:textId="1DFCC98D" w:rsidR="009A77B7" w:rsidRDefault="009A77B7" w:rsidP="00352444">
      <w:pPr>
        <w:pStyle w:val="ListParagraph"/>
      </w:pPr>
      <w:r>
        <w:t xml:space="preserve">4.Easy to build relationship </w:t>
      </w:r>
      <w:r w:rsidR="00F3534A">
        <w:t>and connecting with like</w:t>
      </w:r>
    </w:p>
    <w:p w14:paraId="218B99E3" w14:textId="3CEFF4FA" w:rsidR="00F3534A" w:rsidRDefault="00F3534A" w:rsidP="00352444">
      <w:pPr>
        <w:pStyle w:val="ListParagraph"/>
      </w:pPr>
      <w:r>
        <w:t xml:space="preserve">    -minded people</w:t>
      </w:r>
      <w:r w:rsidR="002C1EA1">
        <w:t>.</w:t>
      </w:r>
    </w:p>
    <w:p w14:paraId="1641B508" w14:textId="40CA3240" w:rsidR="002C1EA1" w:rsidRDefault="002C1EA1" w:rsidP="002C1EA1">
      <w:r>
        <w:t xml:space="preserve">      5     APPLICATIONS</w:t>
      </w:r>
    </w:p>
    <w:p w14:paraId="72F426D3" w14:textId="77777777" w:rsidR="00733BD8" w:rsidRDefault="00733BD8" w:rsidP="002C1EA1"/>
    <w:p w14:paraId="75ED1B6C" w14:textId="4A4D9FD3" w:rsidR="00733BD8" w:rsidRDefault="009D22A5" w:rsidP="002C1EA1">
      <w:r>
        <w:t xml:space="preserve">           One of the first content creation </w:t>
      </w:r>
      <w:proofErr w:type="gramStart"/>
      <w:r>
        <w:t xml:space="preserve">apps </w:t>
      </w:r>
      <w:r w:rsidR="008640B7">
        <w:t xml:space="preserve"> we’re</w:t>
      </w:r>
      <w:proofErr w:type="gramEnd"/>
      <w:r w:rsidR="008640B7">
        <w:t xml:space="preserve"> going to look </w:t>
      </w:r>
    </w:p>
    <w:p w14:paraId="598ECC67" w14:textId="442B78E8" w:rsidR="008640B7" w:rsidRDefault="008640B7" w:rsidP="002C1EA1">
      <w:r>
        <w:t xml:space="preserve">            Into is </w:t>
      </w:r>
      <w:proofErr w:type="spellStart"/>
      <w:proofErr w:type="gramStart"/>
      <w:r>
        <w:t>canva,video</w:t>
      </w:r>
      <w:proofErr w:type="spellEnd"/>
      <w:proofErr w:type="gramEnd"/>
      <w:r>
        <w:t xml:space="preserve"> </w:t>
      </w:r>
      <w:r w:rsidR="00D333CC">
        <w:t xml:space="preserve">scribe ,coming in at number two is </w:t>
      </w:r>
    </w:p>
    <w:p w14:paraId="3EB50E33" w14:textId="77777777" w:rsidR="00D10EB9" w:rsidRDefault="00D333CC" w:rsidP="00D10EB9">
      <w:r>
        <w:t xml:space="preserve">            Video scribe</w:t>
      </w:r>
      <w:r w:rsidR="0086269F">
        <w:t>.</w:t>
      </w:r>
    </w:p>
    <w:p w14:paraId="1455AF44" w14:textId="0A9A4FC5" w:rsidR="0086269F" w:rsidRDefault="0086269F" w:rsidP="000E1F7D">
      <w:pPr>
        <w:pStyle w:val="ListParagraph"/>
        <w:numPr>
          <w:ilvl w:val="0"/>
          <w:numId w:val="1"/>
        </w:numPr>
      </w:pPr>
      <w:r>
        <w:t>CONCLUSION</w:t>
      </w:r>
    </w:p>
    <w:p w14:paraId="6EB40114" w14:textId="28E01912" w:rsidR="000E1F7D" w:rsidRDefault="000E1F7D" w:rsidP="000E1F7D">
      <w:pPr>
        <w:pStyle w:val="ListParagraph"/>
      </w:pPr>
      <w:r>
        <w:t xml:space="preserve">The </w:t>
      </w:r>
      <w:r w:rsidR="00A668EE">
        <w:t>excessive use of social media and the internet has</w:t>
      </w:r>
    </w:p>
    <w:p w14:paraId="6F8A5C90" w14:textId="665D9237" w:rsidR="00A668EE" w:rsidRDefault="00A668EE" w:rsidP="000E1F7D">
      <w:pPr>
        <w:pStyle w:val="ListParagraph"/>
      </w:pPr>
      <w:r>
        <w:t xml:space="preserve">Negative </w:t>
      </w:r>
      <w:r w:rsidR="00BF2ED3">
        <w:t>impacts on the lives of people.</w:t>
      </w:r>
    </w:p>
    <w:p w14:paraId="468909BD" w14:textId="77777777" w:rsidR="00BA0AA3" w:rsidRDefault="00BA0AA3" w:rsidP="00BA0AA3">
      <w:pPr>
        <w:ind w:left="360"/>
      </w:pPr>
    </w:p>
    <w:p w14:paraId="4253C43E" w14:textId="77777777" w:rsidR="0086269F" w:rsidRDefault="0086269F" w:rsidP="0086269F">
      <w:pPr>
        <w:pStyle w:val="ListParagraph"/>
      </w:pPr>
    </w:p>
    <w:p w14:paraId="3C32614F" w14:textId="77777777" w:rsidR="00733BD8" w:rsidRDefault="00733BD8" w:rsidP="002C1EA1"/>
    <w:p w14:paraId="204819A7" w14:textId="171D6CD2" w:rsidR="007F4AE7" w:rsidRDefault="000C6FEF" w:rsidP="00813560">
      <w:pPr>
        <w:pStyle w:val="ListParagraph"/>
      </w:pPr>
      <w:r>
        <w:t xml:space="preserve">     </w:t>
      </w:r>
    </w:p>
    <w:p w14:paraId="734E670E" w14:textId="77777777" w:rsidR="002103E2" w:rsidRDefault="002103E2" w:rsidP="0000670C">
      <w:pPr>
        <w:pStyle w:val="ListParagraph"/>
        <w:ind w:left="1080"/>
      </w:pPr>
    </w:p>
    <w:sectPr w:rsidR="00210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319B7"/>
    <w:multiLevelType w:val="hybridMultilevel"/>
    <w:tmpl w:val="717E5790"/>
    <w:lvl w:ilvl="0" w:tplc="6A30300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97B46"/>
    <w:multiLevelType w:val="multilevel"/>
    <w:tmpl w:val="1B748EF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447846041">
    <w:abstractNumId w:val="1"/>
  </w:num>
  <w:num w:numId="2" w16cid:durableId="1464616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2D4"/>
    <w:rsid w:val="0000670C"/>
    <w:rsid w:val="00047775"/>
    <w:rsid w:val="000732D4"/>
    <w:rsid w:val="000C6FEF"/>
    <w:rsid w:val="000E1F7D"/>
    <w:rsid w:val="0010037F"/>
    <w:rsid w:val="002103E2"/>
    <w:rsid w:val="002C1EA1"/>
    <w:rsid w:val="00325CD3"/>
    <w:rsid w:val="00352444"/>
    <w:rsid w:val="0045730C"/>
    <w:rsid w:val="00483F48"/>
    <w:rsid w:val="005C6793"/>
    <w:rsid w:val="005F2184"/>
    <w:rsid w:val="00733BD8"/>
    <w:rsid w:val="007F4AE7"/>
    <w:rsid w:val="00813560"/>
    <w:rsid w:val="0086269F"/>
    <w:rsid w:val="008640B7"/>
    <w:rsid w:val="008F22B2"/>
    <w:rsid w:val="009A77B7"/>
    <w:rsid w:val="009D22A5"/>
    <w:rsid w:val="00A004EF"/>
    <w:rsid w:val="00A668EE"/>
    <w:rsid w:val="00BA0AA3"/>
    <w:rsid w:val="00BF2ED3"/>
    <w:rsid w:val="00D10EB9"/>
    <w:rsid w:val="00D333CC"/>
    <w:rsid w:val="00D86BCE"/>
    <w:rsid w:val="00E26F77"/>
    <w:rsid w:val="00F3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C114"/>
  <w15:chartTrackingRefBased/>
  <w15:docId w15:val="{4E72E0C4-8768-43D1-B1D1-872597FD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 Karan</dc:creator>
  <cp:keywords/>
  <dc:description/>
  <cp:lastModifiedBy>Karuna Karan</cp:lastModifiedBy>
  <cp:revision>31</cp:revision>
  <dcterms:created xsi:type="dcterms:W3CDTF">2023-10-24T13:10:00Z</dcterms:created>
  <dcterms:modified xsi:type="dcterms:W3CDTF">2023-10-24T13:38:00Z</dcterms:modified>
</cp:coreProperties>
</file>