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BBAD4" w14:textId="77777777" w:rsidR="00A8477B" w:rsidRDefault="000D4247">
      <w:r>
        <w:t>Domain Track Presentation Status Update 1</w:t>
      </w:r>
    </w:p>
    <w:p w14:paraId="3FDB1834" w14:textId="77777777" w:rsidR="00BD18A7" w:rsidRDefault="00BD18A7"/>
    <w:p w14:paraId="533C5DC7" w14:textId="77777777" w:rsidR="00BD18A7" w:rsidRDefault="00BD18A7">
      <w:r>
        <w:t>Began to research how software quality means in Mobile App Development:</w:t>
      </w:r>
    </w:p>
    <w:p w14:paraId="4DE681CB" w14:textId="77777777" w:rsidR="00BD18A7" w:rsidRDefault="00BD18A7" w:rsidP="00BD18A7">
      <w:pPr>
        <w:pStyle w:val="ListParagraph"/>
        <w:numPr>
          <w:ilvl w:val="0"/>
          <w:numId w:val="1"/>
        </w:numPr>
      </w:pPr>
      <w:r>
        <w:t xml:space="preserve">Quality is defined by being able to load on the user’s device and run reliably </w:t>
      </w:r>
      <w:r>
        <w:tab/>
      </w:r>
    </w:p>
    <w:p w14:paraId="1F0E352B" w14:textId="4785FDD8" w:rsidR="00BD18A7" w:rsidRDefault="00236FA1" w:rsidP="00236FA1">
      <w:pPr>
        <w:pStyle w:val="ListParagraph"/>
        <w:numPr>
          <w:ilvl w:val="0"/>
          <w:numId w:val="1"/>
        </w:numPr>
      </w:pPr>
      <w:r>
        <w:t>Fast response times, especially if loading from the Internet</w:t>
      </w:r>
    </w:p>
    <w:p w14:paraId="5195AA02" w14:textId="58802900" w:rsidR="00236FA1" w:rsidRDefault="00ED31AD" w:rsidP="00236FA1">
      <w:pPr>
        <w:pStyle w:val="ListParagraph"/>
        <w:numPr>
          <w:ilvl w:val="0"/>
          <w:numId w:val="1"/>
        </w:numPr>
      </w:pPr>
      <w:r>
        <w:t xml:space="preserve">Interruption Testing: Reponses to Phone call, text message and other forms of I/O while the app is running. </w:t>
      </w:r>
    </w:p>
    <w:p w14:paraId="47B1C967" w14:textId="4AC882E0" w:rsidR="00ED31AD" w:rsidRDefault="00FA412F" w:rsidP="00236FA1">
      <w:pPr>
        <w:pStyle w:val="ListParagraph"/>
        <w:numPr>
          <w:ilvl w:val="0"/>
          <w:numId w:val="1"/>
        </w:numPr>
      </w:pPr>
      <w:r>
        <w:t>App performs on the device the same way as it did inside the simulator.</w:t>
      </w:r>
    </w:p>
    <w:p w14:paraId="72845FDA" w14:textId="77777777" w:rsidR="00FA412F" w:rsidRDefault="00FA412F" w:rsidP="00FA412F">
      <w:pPr>
        <w:pStyle w:val="ListParagraph"/>
        <w:ind w:left="1080"/>
      </w:pPr>
    </w:p>
    <w:p w14:paraId="09519E79" w14:textId="0030A5E7" w:rsidR="00FA412F" w:rsidRDefault="00FA412F" w:rsidP="00FA412F">
      <w:pPr>
        <w:pStyle w:val="ListParagraph"/>
        <w:ind w:left="0"/>
      </w:pPr>
      <w:r>
        <w:t>Important Quality Attributes:</w:t>
      </w:r>
    </w:p>
    <w:p w14:paraId="1B394C4B" w14:textId="4F4268E0" w:rsidR="00FA412F" w:rsidRDefault="00770B6B" w:rsidP="00770B6B">
      <w:pPr>
        <w:pStyle w:val="ListParagraph"/>
        <w:numPr>
          <w:ilvl w:val="0"/>
          <w:numId w:val="1"/>
        </w:numPr>
      </w:pPr>
      <w:r>
        <w:t>Cross platform compatibility</w:t>
      </w:r>
    </w:p>
    <w:p w14:paraId="08B8CD9C" w14:textId="6A94B5F9" w:rsidR="0081376C" w:rsidRDefault="0081376C" w:rsidP="00645CA0">
      <w:pPr>
        <w:pStyle w:val="ListParagraph"/>
        <w:numPr>
          <w:ilvl w:val="0"/>
          <w:numId w:val="1"/>
        </w:numPr>
      </w:pPr>
      <w:r>
        <w:t xml:space="preserve">Compatible with </w:t>
      </w:r>
      <w:r w:rsidR="00427B84">
        <w:t>submission guidelines of the target platform’s app store</w:t>
      </w:r>
    </w:p>
    <w:p w14:paraId="66160F7C" w14:textId="79C74D58" w:rsidR="00645CA0" w:rsidRDefault="000D7ADA" w:rsidP="00645CA0">
      <w:pPr>
        <w:pStyle w:val="ListParagraph"/>
        <w:numPr>
          <w:ilvl w:val="0"/>
          <w:numId w:val="1"/>
        </w:numPr>
      </w:pPr>
      <w:r>
        <w:t>Be sure to make sure app is written in a firmware API that is widely used</w:t>
      </w:r>
    </w:p>
    <w:p w14:paraId="24BF3548" w14:textId="77777777" w:rsidR="00F454FC" w:rsidRDefault="00F454FC" w:rsidP="00F454FC">
      <w:pPr>
        <w:ind w:left="720"/>
      </w:pPr>
    </w:p>
    <w:p w14:paraId="566BCE24" w14:textId="3F9E4ED4" w:rsidR="00F454FC" w:rsidRDefault="00F454FC" w:rsidP="00F454FC">
      <w:pPr>
        <w:tabs>
          <w:tab w:val="left" w:pos="360"/>
        </w:tabs>
      </w:pPr>
      <w:r>
        <w:t>Processes to guarantee quality:</w:t>
      </w:r>
    </w:p>
    <w:p w14:paraId="394C4FCD" w14:textId="3E36DFEA" w:rsidR="00F454FC" w:rsidRDefault="00F454FC" w:rsidP="00F454FC">
      <w:pPr>
        <w:pStyle w:val="ListParagraph"/>
        <w:numPr>
          <w:ilvl w:val="0"/>
          <w:numId w:val="1"/>
        </w:numPr>
        <w:tabs>
          <w:tab w:val="left" w:pos="360"/>
        </w:tabs>
      </w:pPr>
      <w:r>
        <w:t>Functional testing</w:t>
      </w:r>
    </w:p>
    <w:p w14:paraId="3742EF50" w14:textId="57726D88" w:rsidR="00F454FC" w:rsidRDefault="00F454FC" w:rsidP="00F454FC">
      <w:pPr>
        <w:pStyle w:val="ListParagraph"/>
        <w:numPr>
          <w:ilvl w:val="0"/>
          <w:numId w:val="1"/>
        </w:numPr>
        <w:tabs>
          <w:tab w:val="left" w:pos="360"/>
        </w:tabs>
      </w:pPr>
      <w:r>
        <w:t>Install testing</w:t>
      </w:r>
    </w:p>
    <w:p w14:paraId="3044B8CD" w14:textId="18118C66" w:rsidR="00F454FC" w:rsidRDefault="001D5946" w:rsidP="00F454FC">
      <w:pPr>
        <w:pStyle w:val="ListParagraph"/>
        <w:numPr>
          <w:ilvl w:val="0"/>
          <w:numId w:val="1"/>
        </w:numPr>
        <w:tabs>
          <w:tab w:val="left" w:pos="360"/>
        </w:tabs>
      </w:pPr>
      <w:r>
        <w:t>Mobile Protocol Stack Testing</w:t>
      </w:r>
    </w:p>
    <w:p w14:paraId="0D5885CC" w14:textId="6A524584" w:rsidR="001D5946" w:rsidRDefault="001D5946" w:rsidP="00F454FC">
      <w:pPr>
        <w:pStyle w:val="ListParagraph"/>
        <w:numPr>
          <w:ilvl w:val="0"/>
          <w:numId w:val="1"/>
        </w:numPr>
        <w:tabs>
          <w:tab w:val="left" w:pos="360"/>
        </w:tabs>
      </w:pPr>
      <w:r>
        <w:t>Performance Testing</w:t>
      </w:r>
    </w:p>
    <w:p w14:paraId="7443DBC0" w14:textId="02970EDA" w:rsidR="001D5946" w:rsidRDefault="001D5946" w:rsidP="00F454FC">
      <w:pPr>
        <w:pStyle w:val="ListParagraph"/>
        <w:numPr>
          <w:ilvl w:val="0"/>
          <w:numId w:val="1"/>
        </w:numPr>
        <w:tabs>
          <w:tab w:val="left" w:pos="360"/>
        </w:tabs>
      </w:pPr>
      <w:r>
        <w:t>Stress Testing</w:t>
      </w:r>
    </w:p>
    <w:p w14:paraId="7141C107" w14:textId="3418D818" w:rsidR="001D5946" w:rsidRDefault="001D5946" w:rsidP="00F454FC">
      <w:pPr>
        <w:pStyle w:val="ListParagraph"/>
        <w:numPr>
          <w:ilvl w:val="0"/>
          <w:numId w:val="1"/>
        </w:numPr>
        <w:tabs>
          <w:tab w:val="left" w:pos="360"/>
        </w:tabs>
      </w:pPr>
      <w:r>
        <w:t>Usability Testing</w:t>
      </w:r>
    </w:p>
    <w:p w14:paraId="70E3D8E8" w14:textId="77777777" w:rsidR="008979D9" w:rsidRDefault="008979D9" w:rsidP="008979D9">
      <w:pPr>
        <w:tabs>
          <w:tab w:val="left" w:pos="360"/>
        </w:tabs>
        <w:ind w:left="720"/>
      </w:pPr>
    </w:p>
    <w:p w14:paraId="4B0AD62D" w14:textId="21F65E4E" w:rsidR="000D7ADA" w:rsidRDefault="008979D9" w:rsidP="00F454FC">
      <w:r>
        <w:t>Metrics used:</w:t>
      </w:r>
    </w:p>
    <w:p w14:paraId="7005287A" w14:textId="3E9AB6B9" w:rsidR="008979D9" w:rsidRDefault="008979D9" w:rsidP="008979D9">
      <w:pPr>
        <w:pStyle w:val="ListParagraph"/>
        <w:numPr>
          <w:ilvl w:val="0"/>
          <w:numId w:val="1"/>
        </w:numPr>
      </w:pPr>
      <w:r>
        <w:t>Memory usage</w:t>
      </w:r>
    </w:p>
    <w:p w14:paraId="2BDFAA73" w14:textId="28B9E7EE" w:rsidR="008979D9" w:rsidRDefault="008979D9" w:rsidP="008979D9">
      <w:pPr>
        <w:pStyle w:val="ListParagraph"/>
        <w:numPr>
          <w:ilvl w:val="0"/>
          <w:numId w:val="1"/>
        </w:numPr>
      </w:pPr>
      <w:r>
        <w:t>Network usage</w:t>
      </w:r>
    </w:p>
    <w:p w14:paraId="5060B2D8" w14:textId="31D97CD6" w:rsidR="008979D9" w:rsidRDefault="001474A2" w:rsidP="008979D9">
      <w:pPr>
        <w:pStyle w:val="ListParagraph"/>
        <w:numPr>
          <w:ilvl w:val="0"/>
          <w:numId w:val="1"/>
        </w:numPr>
      </w:pPr>
      <w:r>
        <w:t>Number of test cases executed</w:t>
      </w:r>
    </w:p>
    <w:p w14:paraId="5A20A7FD" w14:textId="0CC7B28D" w:rsidR="001474A2" w:rsidRDefault="001474A2" w:rsidP="008979D9">
      <w:pPr>
        <w:pStyle w:val="ListParagraph"/>
        <w:numPr>
          <w:ilvl w:val="0"/>
          <w:numId w:val="1"/>
        </w:numPr>
      </w:pPr>
      <w:r>
        <w:t xml:space="preserve">Number of defects and </w:t>
      </w:r>
      <w:r w:rsidR="00535016">
        <w:t>classification</w:t>
      </w:r>
    </w:p>
    <w:p w14:paraId="7F96F51B" w14:textId="623D4B8B" w:rsidR="001474A2" w:rsidRDefault="001474A2" w:rsidP="008979D9">
      <w:pPr>
        <w:pStyle w:val="ListParagraph"/>
        <w:numPr>
          <w:ilvl w:val="0"/>
          <w:numId w:val="1"/>
        </w:numPr>
      </w:pPr>
      <w:r>
        <w:t>Test coverage (# of test cases executed/# planned)</w:t>
      </w:r>
    </w:p>
    <w:p w14:paraId="0CCAE061" w14:textId="77777777" w:rsidR="002D290A" w:rsidRDefault="002D290A" w:rsidP="002D290A"/>
    <w:p w14:paraId="6A80332B" w14:textId="0A5CA04A" w:rsidR="00F454FC" w:rsidRDefault="00F731BF" w:rsidP="00F454FC">
      <w:r>
        <w:t>Suggested processes:</w:t>
      </w:r>
    </w:p>
    <w:p w14:paraId="3D73464C" w14:textId="056BC6B7" w:rsidR="00F731BF" w:rsidRDefault="00477594" w:rsidP="00F731BF">
      <w:pPr>
        <w:pStyle w:val="ListParagraph"/>
        <w:numPr>
          <w:ilvl w:val="0"/>
          <w:numId w:val="1"/>
        </w:numPr>
      </w:pPr>
      <w:r>
        <w:t>Outline a testing plan</w:t>
      </w:r>
    </w:p>
    <w:p w14:paraId="1A854319" w14:textId="7981A94E" w:rsidR="00477594" w:rsidRDefault="00477594" w:rsidP="00F731BF">
      <w:pPr>
        <w:pStyle w:val="ListParagraph"/>
        <w:numPr>
          <w:ilvl w:val="0"/>
          <w:numId w:val="1"/>
        </w:numPr>
      </w:pPr>
      <w:r>
        <w:t>System testing</w:t>
      </w:r>
    </w:p>
    <w:p w14:paraId="12B3098A" w14:textId="42DAC029" w:rsidR="00477594" w:rsidRDefault="002E2D56" w:rsidP="00F731BF">
      <w:pPr>
        <w:pStyle w:val="ListParagraph"/>
        <w:numPr>
          <w:ilvl w:val="0"/>
          <w:numId w:val="1"/>
        </w:numPr>
      </w:pPr>
      <w:r>
        <w:t>User Interface testing</w:t>
      </w:r>
    </w:p>
    <w:p w14:paraId="32D224CE" w14:textId="02DEE5F8" w:rsidR="002E2D56" w:rsidRDefault="002E2D56" w:rsidP="00F731BF">
      <w:pPr>
        <w:pStyle w:val="ListParagraph"/>
        <w:numPr>
          <w:ilvl w:val="0"/>
          <w:numId w:val="1"/>
        </w:numPr>
      </w:pPr>
      <w:r>
        <w:t>Security testing</w:t>
      </w:r>
    </w:p>
    <w:p w14:paraId="5D0AD01E" w14:textId="1D29E00A" w:rsidR="002E2D56" w:rsidRDefault="001A6446" w:rsidP="00F731BF">
      <w:pPr>
        <w:pStyle w:val="ListParagraph"/>
        <w:numPr>
          <w:ilvl w:val="0"/>
          <w:numId w:val="1"/>
        </w:numPr>
      </w:pPr>
      <w:r>
        <w:t>Follow and track testing metrics</w:t>
      </w:r>
    </w:p>
    <w:p w14:paraId="06BB5CF7" w14:textId="77777777" w:rsidR="00947337" w:rsidRDefault="00947337" w:rsidP="00947337">
      <w:pPr>
        <w:pStyle w:val="ListParagraph"/>
        <w:ind w:left="1080"/>
      </w:pPr>
    </w:p>
    <w:p w14:paraId="1CCB8023" w14:textId="74A149E6" w:rsidR="00947337" w:rsidRDefault="00947337" w:rsidP="00947337">
      <w:pPr>
        <w:pStyle w:val="ListParagraph"/>
        <w:ind w:left="0"/>
      </w:pPr>
      <w:r>
        <w:t>Suggested Metrics:</w:t>
      </w:r>
    </w:p>
    <w:p w14:paraId="45FF77BC" w14:textId="0B169D2A" w:rsidR="00947337" w:rsidRDefault="00CD5F9A" w:rsidP="00947337">
      <w:pPr>
        <w:pStyle w:val="ListParagraph"/>
        <w:numPr>
          <w:ilvl w:val="0"/>
          <w:numId w:val="1"/>
        </w:numPr>
      </w:pPr>
      <w:r>
        <w:t>Test cases failed vs. Passed</w:t>
      </w:r>
    </w:p>
    <w:p w14:paraId="409E119D" w14:textId="0225D631" w:rsidR="00CD5F9A" w:rsidRDefault="00E43501" w:rsidP="00947337">
      <w:pPr>
        <w:pStyle w:val="ListParagraph"/>
        <w:numPr>
          <w:ilvl w:val="0"/>
          <w:numId w:val="1"/>
        </w:numPr>
      </w:pPr>
      <w:r>
        <w:t xml:space="preserve">No Release Blockers test case </w:t>
      </w:r>
      <w:r w:rsidR="00127903">
        <w:t>failures</w:t>
      </w:r>
    </w:p>
    <w:p w14:paraId="5FB09476" w14:textId="53893821" w:rsidR="00E43501" w:rsidRDefault="00127903" w:rsidP="00947337">
      <w:pPr>
        <w:pStyle w:val="ListParagraph"/>
        <w:numPr>
          <w:ilvl w:val="0"/>
          <w:numId w:val="1"/>
        </w:numPr>
      </w:pPr>
      <w:r>
        <w:t>Total number of test cases</w:t>
      </w:r>
    </w:p>
    <w:p w14:paraId="7D12C129" w14:textId="10A88788" w:rsidR="00127903" w:rsidRDefault="0074430A" w:rsidP="00947337">
      <w:pPr>
        <w:pStyle w:val="ListParagraph"/>
        <w:numPr>
          <w:ilvl w:val="0"/>
          <w:numId w:val="1"/>
        </w:numPr>
      </w:pPr>
      <w:r>
        <w:t>Key user scenarios are tested thoroughly</w:t>
      </w:r>
    </w:p>
    <w:p w14:paraId="2C6426C7" w14:textId="51C46922" w:rsidR="0074430A" w:rsidRDefault="00BC25F3" w:rsidP="00947337">
      <w:pPr>
        <w:pStyle w:val="ListParagraph"/>
        <w:numPr>
          <w:ilvl w:val="0"/>
          <w:numId w:val="1"/>
        </w:numPr>
      </w:pPr>
      <w:r>
        <w:t>Sensitive information is secure</w:t>
      </w:r>
    </w:p>
    <w:p w14:paraId="53D14DD0" w14:textId="77777777" w:rsidR="00B4273C" w:rsidRDefault="00B4273C" w:rsidP="00B4273C"/>
    <w:p w14:paraId="71EF6D1F" w14:textId="77777777" w:rsidR="00B4273C" w:rsidRDefault="00B4273C" w:rsidP="00B4273C"/>
    <w:p w14:paraId="093A437D" w14:textId="77777777" w:rsidR="00B4273C" w:rsidRDefault="00B4273C" w:rsidP="00B4273C"/>
    <w:p w14:paraId="1B3BC43D" w14:textId="74118C8E" w:rsidR="00B4273C" w:rsidRDefault="00B4273C" w:rsidP="00B4273C">
      <w:r>
        <w:lastRenderedPageBreak/>
        <w:t xml:space="preserve">Successes and </w:t>
      </w:r>
      <w:r w:rsidR="00841C70">
        <w:t>failures</w:t>
      </w:r>
      <w:r>
        <w:t>:</w:t>
      </w:r>
    </w:p>
    <w:p w14:paraId="14FE97C5" w14:textId="714AD401" w:rsidR="00B4273C" w:rsidRDefault="00C73DCD" w:rsidP="00841C70">
      <w:pPr>
        <w:pStyle w:val="ListParagraph"/>
        <w:numPr>
          <w:ilvl w:val="0"/>
          <w:numId w:val="1"/>
        </w:numPr>
      </w:pPr>
      <w:r>
        <w:t>Success of the iOS platform</w:t>
      </w:r>
    </w:p>
    <w:p w14:paraId="7B57C5C3" w14:textId="6AE027F2" w:rsidR="00C73DCD" w:rsidRDefault="00C73DCD" w:rsidP="00841C70">
      <w:pPr>
        <w:pStyle w:val="ListParagraph"/>
        <w:numPr>
          <w:ilvl w:val="0"/>
          <w:numId w:val="1"/>
        </w:numPr>
      </w:pPr>
      <w:r>
        <w:t>Mostly Successful Android platform</w:t>
      </w:r>
    </w:p>
    <w:p w14:paraId="5EB42877" w14:textId="1EF70E3E" w:rsidR="00C73DCD" w:rsidRDefault="00C73DCD" w:rsidP="00841C70">
      <w:pPr>
        <w:pStyle w:val="ListParagraph"/>
        <w:numPr>
          <w:ilvl w:val="0"/>
          <w:numId w:val="1"/>
        </w:numPr>
      </w:pPr>
      <w:r>
        <w:t>So-so Success of Win Phone platform</w:t>
      </w:r>
    </w:p>
    <w:p w14:paraId="6BD9D617" w14:textId="45977DA6" w:rsidR="00C73DCD" w:rsidRDefault="00C73DCD" w:rsidP="00841C70">
      <w:pPr>
        <w:pStyle w:val="ListParagraph"/>
        <w:numPr>
          <w:ilvl w:val="0"/>
          <w:numId w:val="1"/>
        </w:numPr>
      </w:pPr>
      <w:r>
        <w:t xml:space="preserve">Failure of </w:t>
      </w:r>
      <w:proofErr w:type="spellStart"/>
      <w:r>
        <w:t>webOS</w:t>
      </w:r>
      <w:proofErr w:type="spellEnd"/>
    </w:p>
    <w:p w14:paraId="06EA2AEE" w14:textId="28E166B2" w:rsidR="00C73DCD" w:rsidRDefault="00EB5F4D" w:rsidP="00841C70">
      <w:pPr>
        <w:pStyle w:val="ListParagraph"/>
        <w:numPr>
          <w:ilvl w:val="0"/>
          <w:numId w:val="1"/>
        </w:numPr>
      </w:pPr>
      <w:r>
        <w:t>Somewhat</w:t>
      </w:r>
      <w:r w:rsidR="00782B1F">
        <w:t xml:space="preserve"> f</w:t>
      </w:r>
      <w:r w:rsidR="00C73DCD">
        <w:t>ailure of Symbian</w:t>
      </w:r>
    </w:p>
    <w:p w14:paraId="5FBC119C" w14:textId="77777777" w:rsidR="00C73DCD" w:rsidRDefault="00C73DCD" w:rsidP="00977E5A">
      <w:pPr>
        <w:pStyle w:val="ListParagraph"/>
        <w:ind w:left="1080"/>
      </w:pPr>
    </w:p>
    <w:p w14:paraId="18A13E33" w14:textId="7EDBEE2A" w:rsidR="00977E5A" w:rsidRDefault="0025542F" w:rsidP="00977E5A">
      <w:pPr>
        <w:pStyle w:val="ListParagraph"/>
        <w:ind w:left="0"/>
      </w:pPr>
      <w:r>
        <w:t>Standards and regulations:</w:t>
      </w:r>
    </w:p>
    <w:p w14:paraId="39409D36" w14:textId="5376575E" w:rsidR="0025542F" w:rsidRDefault="0025542F" w:rsidP="0025542F">
      <w:pPr>
        <w:pStyle w:val="ListParagraph"/>
        <w:numPr>
          <w:ilvl w:val="0"/>
          <w:numId w:val="1"/>
        </w:numPr>
      </w:pPr>
      <w:r>
        <w:t>iOS: Apple’s guidelines and app approval process</w:t>
      </w:r>
    </w:p>
    <w:p w14:paraId="7404565F" w14:textId="071897E2" w:rsidR="0025542F" w:rsidRDefault="0025542F" w:rsidP="0025542F">
      <w:pPr>
        <w:pStyle w:val="ListParagraph"/>
        <w:numPr>
          <w:ilvl w:val="0"/>
          <w:numId w:val="1"/>
        </w:numPr>
      </w:pPr>
      <w:r>
        <w:t xml:space="preserve">Android: </w:t>
      </w:r>
      <w:r w:rsidR="009728E6">
        <w:t>Google’s Android Market process</w:t>
      </w:r>
    </w:p>
    <w:p w14:paraId="558763CF" w14:textId="5BB009BF" w:rsidR="009728E6" w:rsidRDefault="009728E6" w:rsidP="0025542F">
      <w:pPr>
        <w:pStyle w:val="ListParagraph"/>
        <w:numPr>
          <w:ilvl w:val="0"/>
          <w:numId w:val="1"/>
        </w:numPr>
      </w:pPr>
      <w:r>
        <w:t>Win Phone: Microsoft’s App approval process</w:t>
      </w:r>
    </w:p>
    <w:p w14:paraId="0B72BE87" w14:textId="77777777" w:rsidR="009728E6" w:rsidRDefault="009728E6" w:rsidP="009728E6">
      <w:pPr>
        <w:pStyle w:val="ListParagraph"/>
        <w:ind w:left="1080"/>
      </w:pPr>
    </w:p>
    <w:p w14:paraId="4C040839" w14:textId="40AE49F5" w:rsidR="009728E6" w:rsidRDefault="001B524E" w:rsidP="009728E6">
      <w:pPr>
        <w:pStyle w:val="ListParagraph"/>
        <w:ind w:left="0"/>
      </w:pPr>
      <w:r>
        <w:t>Problems with Mobile App Development:</w:t>
      </w:r>
    </w:p>
    <w:p w14:paraId="17E2C035" w14:textId="44C08054" w:rsidR="001B524E" w:rsidRDefault="001B524E" w:rsidP="001B524E">
      <w:pPr>
        <w:pStyle w:val="ListParagraph"/>
        <w:numPr>
          <w:ilvl w:val="0"/>
          <w:numId w:val="1"/>
        </w:numPr>
      </w:pPr>
      <w:r>
        <w:t>Hardware Fragmentation</w:t>
      </w:r>
    </w:p>
    <w:p w14:paraId="79581F95" w14:textId="302372FD" w:rsidR="001B524E" w:rsidRDefault="001B524E" w:rsidP="001B524E">
      <w:pPr>
        <w:pStyle w:val="ListParagraph"/>
        <w:numPr>
          <w:ilvl w:val="0"/>
          <w:numId w:val="1"/>
        </w:numPr>
      </w:pPr>
      <w:r>
        <w:t>Different versions of firmware</w:t>
      </w:r>
    </w:p>
    <w:p w14:paraId="1EDD7021" w14:textId="231F0C30" w:rsidR="001B524E" w:rsidRDefault="00BE6A2E" w:rsidP="001B524E">
      <w:pPr>
        <w:pStyle w:val="ListParagraph"/>
        <w:numPr>
          <w:ilvl w:val="0"/>
          <w:numId w:val="1"/>
        </w:numPr>
      </w:pPr>
      <w:r>
        <w:t>Limitations of APIs</w:t>
      </w:r>
    </w:p>
    <w:p w14:paraId="5A5FAA8F" w14:textId="3876431C" w:rsidR="00BE6A2E" w:rsidRDefault="00BE6A2E" w:rsidP="001B524E">
      <w:pPr>
        <w:pStyle w:val="ListParagraph"/>
        <w:numPr>
          <w:ilvl w:val="0"/>
          <w:numId w:val="1"/>
        </w:numPr>
      </w:pPr>
      <w:r>
        <w:t>Vendor imposed restrictions</w:t>
      </w:r>
    </w:p>
    <w:p w14:paraId="5337E2CB" w14:textId="77777777" w:rsidR="00F454FC" w:rsidRDefault="00F454FC" w:rsidP="00F454FC"/>
    <w:p w14:paraId="2FA3A7E6" w14:textId="77777777" w:rsidR="00F454FC" w:rsidRDefault="00F454FC" w:rsidP="00F454FC">
      <w:bookmarkStart w:id="0" w:name="_GoBack"/>
      <w:bookmarkEnd w:id="0"/>
    </w:p>
    <w:sectPr w:rsidR="00F454FC" w:rsidSect="00583D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DD8AE" w14:textId="77777777" w:rsidR="000E75D1" w:rsidRDefault="000E75D1" w:rsidP="00B4273C">
      <w:r>
        <w:separator/>
      </w:r>
    </w:p>
  </w:endnote>
  <w:endnote w:type="continuationSeparator" w:id="0">
    <w:p w14:paraId="53472EED" w14:textId="77777777" w:rsidR="000E75D1" w:rsidRDefault="000E75D1" w:rsidP="00B4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3D9CF" w14:textId="77777777" w:rsidR="000E75D1" w:rsidRDefault="000E75D1" w:rsidP="00B4273C">
      <w:r>
        <w:separator/>
      </w:r>
    </w:p>
  </w:footnote>
  <w:footnote w:type="continuationSeparator" w:id="0">
    <w:p w14:paraId="4B9B040C" w14:textId="77777777" w:rsidR="000E75D1" w:rsidRDefault="000E75D1" w:rsidP="00B42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1E2"/>
    <w:multiLevelType w:val="hybridMultilevel"/>
    <w:tmpl w:val="8228D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076FA"/>
    <w:multiLevelType w:val="hybridMultilevel"/>
    <w:tmpl w:val="F7B681AA"/>
    <w:lvl w:ilvl="0" w:tplc="1D68A4A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47"/>
    <w:rsid w:val="000D4247"/>
    <w:rsid w:val="000D7ADA"/>
    <w:rsid w:val="000E75D1"/>
    <w:rsid w:val="00127903"/>
    <w:rsid w:val="001474A2"/>
    <w:rsid w:val="001A6446"/>
    <w:rsid w:val="001B524E"/>
    <w:rsid w:val="001D5946"/>
    <w:rsid w:val="00236FA1"/>
    <w:rsid w:val="0025542F"/>
    <w:rsid w:val="002D290A"/>
    <w:rsid w:val="002E2D56"/>
    <w:rsid w:val="00427B84"/>
    <w:rsid w:val="00477594"/>
    <w:rsid w:val="00535016"/>
    <w:rsid w:val="00583D09"/>
    <w:rsid w:val="00645CA0"/>
    <w:rsid w:val="0074430A"/>
    <w:rsid w:val="00770B6B"/>
    <w:rsid w:val="00782B1F"/>
    <w:rsid w:val="0081376C"/>
    <w:rsid w:val="00841C70"/>
    <w:rsid w:val="008979D9"/>
    <w:rsid w:val="00947337"/>
    <w:rsid w:val="009728E6"/>
    <w:rsid w:val="00977E5A"/>
    <w:rsid w:val="00A8477B"/>
    <w:rsid w:val="00B4273C"/>
    <w:rsid w:val="00BC25F3"/>
    <w:rsid w:val="00BD18A7"/>
    <w:rsid w:val="00BE6A2E"/>
    <w:rsid w:val="00C73DCD"/>
    <w:rsid w:val="00CD5F9A"/>
    <w:rsid w:val="00DD3BDC"/>
    <w:rsid w:val="00E43501"/>
    <w:rsid w:val="00EB5F4D"/>
    <w:rsid w:val="00ED31AD"/>
    <w:rsid w:val="00F454FC"/>
    <w:rsid w:val="00F731BF"/>
    <w:rsid w:val="00FA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70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4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94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73C"/>
  </w:style>
  <w:style w:type="paragraph" w:styleId="Footer">
    <w:name w:val="footer"/>
    <w:basedOn w:val="Normal"/>
    <w:link w:val="FooterChar"/>
    <w:uiPriority w:val="99"/>
    <w:unhideWhenUsed/>
    <w:rsid w:val="00B42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7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4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94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73C"/>
  </w:style>
  <w:style w:type="paragraph" w:styleId="Footer">
    <w:name w:val="footer"/>
    <w:basedOn w:val="Normal"/>
    <w:link w:val="FooterChar"/>
    <w:uiPriority w:val="99"/>
    <w:unhideWhenUsed/>
    <w:rsid w:val="00B42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261</Words>
  <Characters>1492</Characters>
  <Application>Microsoft Office Word</Application>
  <DocSecurity>0</DocSecurity>
  <Lines>12</Lines>
  <Paragraphs>3</Paragraphs>
  <ScaleCrop>false</ScaleCrop>
  <Company>RHIT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CSSE Department</dc:creator>
  <cp:keywords/>
  <dc:description/>
  <cp:lastModifiedBy>Matthew J. Iwema</cp:lastModifiedBy>
  <cp:revision>37</cp:revision>
  <dcterms:created xsi:type="dcterms:W3CDTF">2012-04-25T04:25:00Z</dcterms:created>
  <dcterms:modified xsi:type="dcterms:W3CDTF">2012-04-27T04:30:00Z</dcterms:modified>
</cp:coreProperties>
</file>