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X="-777" w:tblpY="159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88"/>
        <w:gridCol w:w="4274"/>
        <w:gridCol w:w="4252"/>
      </w:tblGrid>
      <w:tr w:rsidR="003F457F" w:rsidRPr="004B7A2C" w14:paraId="5A4332CF" w14:textId="77777777" w:rsidTr="003F457F">
        <w:tc>
          <w:tcPr>
            <w:tcW w:w="1788" w:type="dxa"/>
            <w:shd w:val="clear" w:color="auto" w:fill="92D050"/>
            <w:vAlign w:val="center"/>
          </w:tcPr>
          <w:p w14:paraId="677CF0F2" w14:textId="77777777" w:rsidR="003F457F" w:rsidRPr="004B7A2C" w:rsidRDefault="003F457F" w:rsidP="000743DD">
            <w:pPr>
              <w:ind w:left="-851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B7A2C">
              <w:rPr>
                <w:rFonts w:ascii="Arial" w:hAnsi="Arial" w:cs="Arial"/>
                <w:b/>
                <w:color w:val="000000"/>
                <w:sz w:val="20"/>
                <w:szCs w:val="20"/>
              </w:rPr>
              <w:t>APROBACIÓN</w:t>
            </w:r>
          </w:p>
        </w:tc>
        <w:tc>
          <w:tcPr>
            <w:tcW w:w="4274" w:type="dxa"/>
            <w:shd w:val="clear" w:color="auto" w:fill="92D050"/>
            <w:vAlign w:val="center"/>
          </w:tcPr>
          <w:p w14:paraId="3F346D26" w14:textId="77777777" w:rsidR="003F457F" w:rsidRPr="004B7A2C" w:rsidRDefault="003F457F" w:rsidP="000743DD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B7A2C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PUESTO</w:t>
            </w:r>
          </w:p>
        </w:tc>
        <w:tc>
          <w:tcPr>
            <w:tcW w:w="4252" w:type="dxa"/>
            <w:shd w:val="clear" w:color="auto" w:fill="92D050"/>
            <w:vAlign w:val="center"/>
          </w:tcPr>
          <w:p w14:paraId="594C2C0F" w14:textId="77777777" w:rsidR="003F457F" w:rsidRPr="004B7A2C" w:rsidRDefault="003F457F" w:rsidP="000743D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B7A2C">
              <w:rPr>
                <w:rFonts w:ascii="Arial" w:hAnsi="Arial" w:cs="Arial"/>
                <w:b/>
                <w:color w:val="000000"/>
                <w:sz w:val="20"/>
                <w:szCs w:val="20"/>
              </w:rPr>
              <w:t>FIRMA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/  NOMBRE</w:t>
            </w:r>
          </w:p>
        </w:tc>
      </w:tr>
      <w:tr w:rsidR="003F457F" w:rsidRPr="001A543E" w14:paraId="4074ED7F" w14:textId="77777777" w:rsidTr="002A510F">
        <w:trPr>
          <w:trHeight w:val="457"/>
        </w:trPr>
        <w:tc>
          <w:tcPr>
            <w:tcW w:w="1788" w:type="dxa"/>
            <w:vAlign w:val="center"/>
          </w:tcPr>
          <w:p w14:paraId="5F011699" w14:textId="77777777" w:rsidR="003F457F" w:rsidRPr="001A543E" w:rsidRDefault="003F457F" w:rsidP="000743DD">
            <w:pPr>
              <w:ind w:left="-12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1A543E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</w:p>
        </w:tc>
        <w:tc>
          <w:tcPr>
            <w:tcW w:w="4274" w:type="dxa"/>
            <w:vAlign w:val="center"/>
          </w:tcPr>
          <w:p w14:paraId="47CCDEE6" w14:textId="0D86DD09" w:rsidR="003F457F" w:rsidRPr="00E16A22" w:rsidRDefault="00111A25" w:rsidP="000743D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11A25">
              <w:rPr>
                <w:rFonts w:ascii="Arial" w:hAnsi="Arial" w:cs="Arial"/>
                <w:color w:val="000000"/>
                <w:sz w:val="20"/>
                <w:szCs w:val="20"/>
                <w:lang w:val="es-ES"/>
              </w:rPr>
              <w:t>Dirección de Área de Administración Escolar</w:t>
            </w:r>
          </w:p>
        </w:tc>
        <w:tc>
          <w:tcPr>
            <w:tcW w:w="4252" w:type="dxa"/>
            <w:vAlign w:val="center"/>
          </w:tcPr>
          <w:p w14:paraId="198FE5F0" w14:textId="640D8407" w:rsidR="003F457F" w:rsidRPr="001A543E" w:rsidRDefault="00CF02DC" w:rsidP="000743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Mario Alberto Sáenz Burguette</w:t>
            </w:r>
          </w:p>
        </w:tc>
      </w:tr>
      <w:tr w:rsidR="007D55F6" w:rsidRPr="004B7A2C" w14:paraId="27E54476" w14:textId="77777777" w:rsidTr="003F457F">
        <w:trPr>
          <w:trHeight w:val="426"/>
        </w:trPr>
        <w:tc>
          <w:tcPr>
            <w:tcW w:w="1788" w:type="dxa"/>
            <w:vAlign w:val="center"/>
          </w:tcPr>
          <w:p w14:paraId="60C7FBA6" w14:textId="77777777" w:rsidR="007D55F6" w:rsidRPr="001A543E" w:rsidRDefault="007D55F6" w:rsidP="000743DD">
            <w:pPr>
              <w:ind w:left="-12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Revisó:</w:t>
            </w:r>
          </w:p>
        </w:tc>
        <w:tc>
          <w:tcPr>
            <w:tcW w:w="4274" w:type="dxa"/>
            <w:vAlign w:val="center"/>
          </w:tcPr>
          <w:p w14:paraId="730DF953" w14:textId="4793E238" w:rsidR="007D55F6" w:rsidRPr="00605945" w:rsidRDefault="002A510F" w:rsidP="0060594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Jefa</w:t>
            </w:r>
            <w:r w:rsidR="00111A25">
              <w:rPr>
                <w:rFonts w:ascii="Arial" w:hAnsi="Arial" w:cs="Arial"/>
                <w:sz w:val="20"/>
                <w:szCs w:val="20"/>
              </w:rPr>
              <w:t>tura de</w:t>
            </w:r>
            <w:r>
              <w:rPr>
                <w:rFonts w:ascii="Arial" w:hAnsi="Arial" w:cs="Arial"/>
                <w:sz w:val="20"/>
                <w:szCs w:val="20"/>
              </w:rPr>
              <w:t xml:space="preserve"> Departamento de </w:t>
            </w:r>
            <w:r w:rsidR="00111A25">
              <w:rPr>
                <w:rFonts w:ascii="Arial" w:hAnsi="Arial" w:cs="Arial"/>
                <w:sz w:val="20"/>
                <w:szCs w:val="20"/>
              </w:rPr>
              <w:t xml:space="preserve">Estadística y </w:t>
            </w:r>
            <w:r>
              <w:rPr>
                <w:rFonts w:ascii="Arial" w:hAnsi="Arial" w:cs="Arial"/>
                <w:sz w:val="20"/>
                <w:szCs w:val="20"/>
              </w:rPr>
              <w:t>Calidad</w:t>
            </w:r>
            <w:r w:rsidR="007D55F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11A25">
              <w:rPr>
                <w:rFonts w:ascii="Arial" w:hAnsi="Arial" w:cs="Arial"/>
                <w:sz w:val="20"/>
                <w:szCs w:val="20"/>
              </w:rPr>
              <w:t>Educativa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7A22E62D" w14:textId="7C3F9D8B" w:rsidR="007D55F6" w:rsidRPr="00605945" w:rsidRDefault="00CF02DC" w:rsidP="000743D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Miguel Ángel Molina Pérez</w:t>
            </w:r>
          </w:p>
        </w:tc>
      </w:tr>
      <w:tr w:rsidR="003F457F" w:rsidRPr="004B7A2C" w14:paraId="3BE5FD2A" w14:textId="77777777" w:rsidTr="003F457F">
        <w:trPr>
          <w:trHeight w:val="426"/>
        </w:trPr>
        <w:tc>
          <w:tcPr>
            <w:tcW w:w="1788" w:type="dxa"/>
            <w:vAlign w:val="center"/>
          </w:tcPr>
          <w:p w14:paraId="21801CF0" w14:textId="77777777" w:rsidR="003F457F" w:rsidRPr="001A543E" w:rsidRDefault="003F457F" w:rsidP="000743DD">
            <w:pPr>
              <w:ind w:left="-12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1A543E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</w:p>
        </w:tc>
        <w:tc>
          <w:tcPr>
            <w:tcW w:w="4274" w:type="dxa"/>
            <w:vAlign w:val="center"/>
          </w:tcPr>
          <w:p w14:paraId="4AE2F442" w14:textId="2C1831CF" w:rsidR="003F457F" w:rsidRPr="00605945" w:rsidRDefault="00111A25" w:rsidP="0072280E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111A25">
              <w:rPr>
                <w:rFonts w:ascii="Arial" w:hAnsi="Arial" w:cs="Arial"/>
                <w:sz w:val="20"/>
                <w:szCs w:val="20"/>
                <w:lang w:val="es-ES"/>
              </w:rPr>
              <w:t>Dirección de Área de Administración Escolar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7FC17658" w14:textId="77777777" w:rsidR="003F457F" w:rsidRPr="00605945" w:rsidRDefault="00C75EDE" w:rsidP="00AD77F3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Mario Alberto </w:t>
            </w:r>
            <w:r w:rsidR="002A510F">
              <w:rPr>
                <w:rFonts w:ascii="Arial" w:hAnsi="Arial" w:cs="Arial"/>
                <w:sz w:val="20"/>
                <w:szCs w:val="20"/>
              </w:rPr>
              <w:t>Sáenz</w:t>
            </w:r>
            <w:r>
              <w:rPr>
                <w:rFonts w:ascii="Arial" w:hAnsi="Arial" w:cs="Arial"/>
                <w:sz w:val="20"/>
                <w:szCs w:val="20"/>
              </w:rPr>
              <w:t xml:space="preserve"> Burguette</w:t>
            </w:r>
          </w:p>
        </w:tc>
      </w:tr>
    </w:tbl>
    <w:p w14:paraId="012DFD04" w14:textId="77777777" w:rsidR="003F457F" w:rsidRPr="004631E8" w:rsidRDefault="003F457F" w:rsidP="00EB2BA6">
      <w:pPr>
        <w:rPr>
          <w:rFonts w:ascii="Arial" w:hAnsi="Arial" w:cs="Arial"/>
          <w:sz w:val="14"/>
          <w:szCs w:val="20"/>
        </w:rPr>
      </w:pPr>
    </w:p>
    <w:tbl>
      <w:tblPr>
        <w:tblW w:w="1026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8"/>
        <w:gridCol w:w="2954"/>
        <w:gridCol w:w="2103"/>
        <w:gridCol w:w="2885"/>
      </w:tblGrid>
      <w:tr w:rsidR="00EB2BA6" w:rsidRPr="003E1B8F" w14:paraId="31BAA753" w14:textId="77777777" w:rsidTr="008313EE">
        <w:tc>
          <w:tcPr>
            <w:tcW w:w="5272" w:type="dxa"/>
            <w:gridSpan w:val="2"/>
            <w:tcBorders>
              <w:right w:val="single" w:sz="4" w:space="0" w:color="auto"/>
            </w:tcBorders>
            <w:shd w:val="clear" w:color="auto" w:fill="FABF8F"/>
            <w:vAlign w:val="center"/>
          </w:tcPr>
          <w:p w14:paraId="5C50443D" w14:textId="77777777" w:rsidR="00EB2BA6" w:rsidRPr="003E1B8F" w:rsidRDefault="00EB2BA6" w:rsidP="008313E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E1B8F">
              <w:rPr>
                <w:rFonts w:ascii="Arial" w:hAnsi="Arial" w:cs="Arial"/>
                <w:b/>
                <w:color w:val="000000"/>
                <w:sz w:val="20"/>
                <w:szCs w:val="20"/>
              </w:rPr>
              <w:t>OBJETIVO:</w:t>
            </w:r>
          </w:p>
        </w:tc>
        <w:tc>
          <w:tcPr>
            <w:tcW w:w="498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ABF8F"/>
            <w:vAlign w:val="center"/>
          </w:tcPr>
          <w:p w14:paraId="0E56C470" w14:textId="77777777" w:rsidR="00EB2BA6" w:rsidRPr="003E1B8F" w:rsidRDefault="00EB2BA6" w:rsidP="008313EE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E1B8F">
              <w:rPr>
                <w:rFonts w:ascii="Arial" w:hAnsi="Arial" w:cs="Arial"/>
                <w:b/>
                <w:color w:val="000000"/>
                <w:sz w:val="20"/>
                <w:szCs w:val="20"/>
              </w:rPr>
              <w:t>ALCANCE:</w:t>
            </w:r>
          </w:p>
        </w:tc>
      </w:tr>
      <w:tr w:rsidR="00EB2BA6" w:rsidRPr="003E1B8F" w14:paraId="4DE4847E" w14:textId="77777777">
        <w:trPr>
          <w:trHeight w:val="733"/>
        </w:trPr>
        <w:tc>
          <w:tcPr>
            <w:tcW w:w="5272" w:type="dxa"/>
            <w:gridSpan w:val="2"/>
            <w:tcBorders>
              <w:bottom w:val="single" w:sz="4" w:space="0" w:color="auto"/>
            </w:tcBorders>
            <w:vAlign w:val="center"/>
          </w:tcPr>
          <w:p w14:paraId="60B1DC30" w14:textId="1FA626D4" w:rsidR="00EB2BA6" w:rsidRPr="003E1B8F" w:rsidRDefault="00CF02DC" w:rsidP="001A324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Integrar el expediente</w:t>
            </w:r>
            <w:r w:rsidR="00434D6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71A30" w:rsidRPr="003E1B8F">
              <w:rPr>
                <w:rFonts w:ascii="Arial" w:hAnsi="Arial" w:cs="Arial"/>
                <w:sz w:val="20"/>
                <w:szCs w:val="20"/>
              </w:rPr>
              <w:t>del aspirante, con la finalidad de conformar la matrícula</w:t>
            </w:r>
            <w:r w:rsidR="001A3249">
              <w:rPr>
                <w:rFonts w:ascii="Arial" w:hAnsi="Arial" w:cs="Arial"/>
                <w:sz w:val="20"/>
                <w:szCs w:val="20"/>
              </w:rPr>
              <w:t xml:space="preserve"> de Técnicos Superiores Universitarios de las carreras correspondientes.</w:t>
            </w:r>
          </w:p>
        </w:tc>
        <w:tc>
          <w:tcPr>
            <w:tcW w:w="4988" w:type="dxa"/>
            <w:gridSpan w:val="2"/>
            <w:tcBorders>
              <w:bottom w:val="single" w:sz="4" w:space="0" w:color="auto"/>
            </w:tcBorders>
            <w:vAlign w:val="center"/>
          </w:tcPr>
          <w:p w14:paraId="225910C1" w14:textId="5441D87B" w:rsidR="00EB2BA6" w:rsidRPr="003E1B8F" w:rsidRDefault="00CF02DC" w:rsidP="00CF02D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9572AB" w:rsidRPr="003E1B8F">
              <w:rPr>
                <w:rFonts w:ascii="Arial" w:hAnsi="Arial" w:cs="Arial"/>
                <w:sz w:val="20"/>
                <w:szCs w:val="20"/>
              </w:rPr>
              <w:t>plicable</w:t>
            </w:r>
            <w:r w:rsidR="004868F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42BFF">
              <w:rPr>
                <w:rFonts w:ascii="Arial" w:hAnsi="Arial" w:cs="Arial"/>
                <w:sz w:val="20"/>
                <w:szCs w:val="20"/>
              </w:rPr>
              <w:t xml:space="preserve">a todo aspirante </w:t>
            </w:r>
            <w:r>
              <w:rPr>
                <w:rFonts w:ascii="Arial" w:hAnsi="Arial" w:cs="Arial"/>
                <w:sz w:val="20"/>
                <w:szCs w:val="20"/>
              </w:rPr>
              <w:t>aceptado p</w:t>
            </w:r>
            <w:r w:rsidR="00542BFF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>ra</w:t>
            </w:r>
            <w:r w:rsidR="00542BFF">
              <w:rPr>
                <w:rFonts w:ascii="Arial" w:hAnsi="Arial" w:cs="Arial"/>
                <w:sz w:val="20"/>
                <w:szCs w:val="20"/>
              </w:rPr>
              <w:t xml:space="preserve"> cursar </w:t>
            </w:r>
            <w:r w:rsidR="004868FB">
              <w:rPr>
                <w:rFonts w:ascii="Arial" w:hAnsi="Arial" w:cs="Arial"/>
                <w:sz w:val="20"/>
                <w:szCs w:val="20"/>
              </w:rPr>
              <w:t>una carrera en la UTeM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B2BA6" w:rsidRPr="003E1B8F" w14:paraId="52DF12D8" w14:textId="77777777" w:rsidTr="003E1B8F">
        <w:trPr>
          <w:trHeight w:val="147"/>
        </w:trPr>
        <w:tc>
          <w:tcPr>
            <w:tcW w:w="2318" w:type="dxa"/>
            <w:tcBorders>
              <w:right w:val="single" w:sz="4" w:space="0" w:color="auto"/>
            </w:tcBorders>
            <w:shd w:val="clear" w:color="auto" w:fill="92D050"/>
            <w:vAlign w:val="center"/>
          </w:tcPr>
          <w:p w14:paraId="52BBC172" w14:textId="77777777" w:rsidR="00EB2BA6" w:rsidRPr="003E1B8F" w:rsidRDefault="00EB2BA6" w:rsidP="008313EE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E1B8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PROVEEDORES</w:t>
            </w:r>
          </w:p>
        </w:tc>
        <w:tc>
          <w:tcPr>
            <w:tcW w:w="2954" w:type="dxa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7F90CEE" w14:textId="77777777" w:rsidR="00EB2BA6" w:rsidRPr="003E1B8F" w:rsidRDefault="00EB2BA6" w:rsidP="008313EE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E1B8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2103" w:type="dxa"/>
            <w:tcBorders>
              <w:left w:val="single" w:sz="4" w:space="0" w:color="auto"/>
            </w:tcBorders>
            <w:shd w:val="clear" w:color="auto" w:fill="92D050"/>
            <w:vAlign w:val="center"/>
          </w:tcPr>
          <w:p w14:paraId="7871CA1E" w14:textId="77777777" w:rsidR="00EB2BA6" w:rsidRPr="003E1B8F" w:rsidRDefault="00EB2BA6" w:rsidP="008313EE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E1B8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2885" w:type="dxa"/>
            <w:shd w:val="clear" w:color="auto" w:fill="92D050"/>
            <w:vAlign w:val="center"/>
          </w:tcPr>
          <w:p w14:paraId="4063E1ED" w14:textId="77777777" w:rsidR="00EB2BA6" w:rsidRPr="003E1B8F" w:rsidRDefault="00EB2BA6" w:rsidP="008313EE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E1B8F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CLIENTES</w:t>
            </w:r>
          </w:p>
        </w:tc>
      </w:tr>
      <w:tr w:rsidR="00281F3A" w:rsidRPr="003E1B8F" w14:paraId="2A920DC9" w14:textId="77777777" w:rsidTr="003E1B8F">
        <w:trPr>
          <w:trHeight w:val="1328"/>
        </w:trPr>
        <w:tc>
          <w:tcPr>
            <w:tcW w:w="2318" w:type="dxa"/>
            <w:tcBorders>
              <w:bottom w:val="single" w:sz="4" w:space="0" w:color="auto"/>
            </w:tcBorders>
            <w:vAlign w:val="center"/>
          </w:tcPr>
          <w:p w14:paraId="613F371E" w14:textId="6181370B" w:rsidR="001631AA" w:rsidRDefault="00CF02DC" w:rsidP="00B545FC">
            <w:pPr>
              <w:numPr>
                <w:ilvl w:val="0"/>
                <w:numId w:val="1"/>
              </w:numPr>
              <w:tabs>
                <w:tab w:val="clear" w:pos="720"/>
                <w:tab w:val="num" w:pos="120"/>
              </w:tabs>
              <w:ind w:left="120" w:hanging="14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SIIUTeM</w:t>
            </w:r>
          </w:p>
          <w:p w14:paraId="35298C1B" w14:textId="085F8FE0" w:rsidR="00CF02DC" w:rsidRDefault="00CF02DC" w:rsidP="00B545FC">
            <w:pPr>
              <w:numPr>
                <w:ilvl w:val="0"/>
                <w:numId w:val="1"/>
              </w:numPr>
              <w:tabs>
                <w:tab w:val="clear" w:pos="720"/>
                <w:tab w:val="num" w:pos="120"/>
              </w:tabs>
              <w:ind w:left="120" w:hanging="14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Aspirante</w:t>
            </w:r>
          </w:p>
          <w:p w14:paraId="551F3201" w14:textId="1225C3FD" w:rsidR="00CF02DC" w:rsidRPr="003E1B8F" w:rsidRDefault="00CF02DC" w:rsidP="00B545FC">
            <w:pPr>
              <w:numPr>
                <w:ilvl w:val="0"/>
                <w:numId w:val="1"/>
              </w:numPr>
              <w:tabs>
                <w:tab w:val="clear" w:pos="720"/>
                <w:tab w:val="num" w:pos="120"/>
              </w:tabs>
              <w:ind w:left="120" w:hanging="14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Servicios Escolares</w:t>
            </w:r>
          </w:p>
          <w:p w14:paraId="51326C63" w14:textId="77777777" w:rsidR="00281F3A" w:rsidRPr="003E1B8F" w:rsidRDefault="00281F3A" w:rsidP="00DA5D11">
            <w:pPr>
              <w:ind w:left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B157A8" w14:textId="77777777" w:rsidR="00CF02DC" w:rsidRDefault="00CF02DC" w:rsidP="00B545FC">
            <w:pPr>
              <w:numPr>
                <w:ilvl w:val="0"/>
                <w:numId w:val="1"/>
              </w:numPr>
              <w:tabs>
                <w:tab w:val="clear" w:pos="720"/>
                <w:tab w:val="num" w:pos="120"/>
              </w:tabs>
              <w:ind w:left="120" w:hanging="14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Convocatoria.</w:t>
            </w:r>
          </w:p>
          <w:p w14:paraId="167500C9" w14:textId="5C6FA8F3" w:rsidR="00281F3A" w:rsidRPr="003E1B8F" w:rsidRDefault="00281F3A" w:rsidP="00B545FC">
            <w:pPr>
              <w:numPr>
                <w:ilvl w:val="0"/>
                <w:numId w:val="1"/>
              </w:numPr>
              <w:tabs>
                <w:tab w:val="clear" w:pos="720"/>
                <w:tab w:val="num" w:pos="120"/>
              </w:tabs>
              <w:ind w:left="120" w:hanging="148"/>
              <w:rPr>
                <w:rFonts w:ascii="Arial" w:hAnsi="Arial" w:cs="Arial"/>
                <w:sz w:val="20"/>
                <w:szCs w:val="20"/>
              </w:rPr>
            </w:pPr>
            <w:r w:rsidRPr="003E1B8F">
              <w:rPr>
                <w:rFonts w:ascii="Arial" w:hAnsi="Arial" w:cs="Arial"/>
                <w:sz w:val="20"/>
                <w:szCs w:val="20"/>
              </w:rPr>
              <w:t xml:space="preserve">Documentación </w:t>
            </w:r>
            <w:r w:rsidR="00CF02DC" w:rsidRPr="003E1B8F">
              <w:rPr>
                <w:rFonts w:ascii="Arial" w:hAnsi="Arial" w:cs="Arial"/>
                <w:sz w:val="20"/>
                <w:szCs w:val="20"/>
              </w:rPr>
              <w:t>del aspirante</w:t>
            </w:r>
            <w:r w:rsidR="00CF02DC">
              <w:rPr>
                <w:rFonts w:ascii="Arial" w:hAnsi="Arial" w:cs="Arial"/>
                <w:sz w:val="20"/>
                <w:szCs w:val="20"/>
              </w:rPr>
              <w:t xml:space="preserve"> establecido en convocatoria</w:t>
            </w:r>
            <w:r w:rsidR="0095492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CF07F66" w14:textId="3032FFCD" w:rsidR="00B31920" w:rsidRPr="00CF02DC" w:rsidRDefault="00CF02DC" w:rsidP="00CF02DC">
            <w:pPr>
              <w:numPr>
                <w:ilvl w:val="0"/>
                <w:numId w:val="1"/>
              </w:numPr>
              <w:tabs>
                <w:tab w:val="clear" w:pos="720"/>
                <w:tab w:val="num" w:pos="120"/>
              </w:tabs>
              <w:ind w:left="120" w:hanging="14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Expediente físico y/o digital del aspirante.</w:t>
            </w:r>
          </w:p>
        </w:tc>
        <w:tc>
          <w:tcPr>
            <w:tcW w:w="210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A2B885" w14:textId="22918D76" w:rsidR="00B31920" w:rsidRPr="00CF02DC" w:rsidRDefault="00281F3A" w:rsidP="00CF02DC">
            <w:pPr>
              <w:numPr>
                <w:ilvl w:val="0"/>
                <w:numId w:val="1"/>
              </w:numPr>
              <w:tabs>
                <w:tab w:val="clear" w:pos="720"/>
                <w:tab w:val="num" w:pos="120"/>
              </w:tabs>
              <w:ind w:left="120" w:hanging="148"/>
              <w:rPr>
                <w:rFonts w:ascii="Arial" w:hAnsi="Arial" w:cs="Arial"/>
                <w:sz w:val="20"/>
                <w:szCs w:val="20"/>
              </w:rPr>
            </w:pPr>
            <w:r w:rsidRPr="003E1B8F">
              <w:rPr>
                <w:rFonts w:ascii="Arial" w:hAnsi="Arial" w:cs="Arial"/>
                <w:sz w:val="20"/>
                <w:szCs w:val="20"/>
              </w:rPr>
              <w:t xml:space="preserve">Expediente del </w:t>
            </w:r>
            <w:r w:rsidR="00B31920">
              <w:rPr>
                <w:rFonts w:ascii="Arial" w:hAnsi="Arial" w:cs="Arial"/>
                <w:sz w:val="20"/>
                <w:szCs w:val="20"/>
              </w:rPr>
              <w:t>alumno</w:t>
            </w:r>
            <w:r w:rsidR="0095492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4F0C28" w14:textId="7D62BF91" w:rsidR="00281F3A" w:rsidRPr="003E1B8F" w:rsidRDefault="00281F3A" w:rsidP="00CF02DC">
            <w:pPr>
              <w:numPr>
                <w:ilvl w:val="0"/>
                <w:numId w:val="1"/>
              </w:numPr>
              <w:tabs>
                <w:tab w:val="clear" w:pos="720"/>
                <w:tab w:val="num" w:pos="120"/>
              </w:tabs>
              <w:ind w:left="120" w:hanging="148"/>
              <w:rPr>
                <w:rFonts w:ascii="Arial" w:hAnsi="Arial" w:cs="Arial"/>
                <w:sz w:val="20"/>
                <w:szCs w:val="20"/>
              </w:rPr>
            </w:pPr>
            <w:r w:rsidRPr="003E1B8F">
              <w:rPr>
                <w:rFonts w:ascii="Arial" w:hAnsi="Arial" w:cs="Arial"/>
                <w:sz w:val="20"/>
                <w:szCs w:val="20"/>
              </w:rPr>
              <w:t>Aspirante</w:t>
            </w:r>
            <w:r w:rsidR="00CF02DC">
              <w:rPr>
                <w:rFonts w:ascii="Arial" w:hAnsi="Arial" w:cs="Arial"/>
                <w:sz w:val="20"/>
                <w:szCs w:val="20"/>
              </w:rPr>
              <w:t xml:space="preserve"> aceptado.</w:t>
            </w:r>
          </w:p>
        </w:tc>
      </w:tr>
    </w:tbl>
    <w:p w14:paraId="402794C9" w14:textId="77777777" w:rsidR="00582819" w:rsidRPr="004631E8" w:rsidRDefault="00582819" w:rsidP="00820EF2">
      <w:pPr>
        <w:ind w:left="-567"/>
        <w:rPr>
          <w:rFonts w:ascii="Arial" w:hAnsi="Arial" w:cs="Arial"/>
          <w:b/>
          <w:bCs/>
          <w:sz w:val="12"/>
          <w:szCs w:val="20"/>
        </w:rPr>
      </w:pPr>
    </w:p>
    <w:p w14:paraId="4983C8C6" w14:textId="77777777" w:rsidR="00EB2BA6" w:rsidRPr="003E1B8F" w:rsidRDefault="00EB2BA6" w:rsidP="00820EF2">
      <w:pPr>
        <w:ind w:left="-567"/>
        <w:rPr>
          <w:rFonts w:ascii="Arial" w:hAnsi="Arial" w:cs="Arial"/>
          <w:sz w:val="20"/>
          <w:szCs w:val="20"/>
          <w:lang w:val="es-ES"/>
        </w:rPr>
      </w:pPr>
      <w:r w:rsidRPr="003E1B8F">
        <w:rPr>
          <w:rFonts w:ascii="Arial" w:hAnsi="Arial" w:cs="Arial"/>
          <w:b/>
          <w:bCs/>
          <w:sz w:val="20"/>
          <w:szCs w:val="20"/>
        </w:rPr>
        <w:t xml:space="preserve">DESARROLLO O SECUENCIA DEL PROCEDIMIENTO </w:t>
      </w:r>
    </w:p>
    <w:tbl>
      <w:tblPr>
        <w:tblW w:w="1026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2225"/>
        <w:gridCol w:w="7315"/>
      </w:tblGrid>
      <w:tr w:rsidR="00EB2BA6" w:rsidRPr="003E1B8F" w14:paraId="6D43C5FA" w14:textId="77777777" w:rsidTr="008313EE">
        <w:trPr>
          <w:trHeight w:val="315"/>
        </w:trPr>
        <w:tc>
          <w:tcPr>
            <w:tcW w:w="720" w:type="dxa"/>
            <w:tcBorders>
              <w:bottom w:val="single" w:sz="4" w:space="0" w:color="auto"/>
            </w:tcBorders>
            <w:shd w:val="clear" w:color="auto" w:fill="FABF8F"/>
            <w:vAlign w:val="center"/>
          </w:tcPr>
          <w:p w14:paraId="5FBA2107" w14:textId="77777777" w:rsidR="00EB2BA6" w:rsidRPr="003E1B8F" w:rsidRDefault="00EB2BA6" w:rsidP="00C209A0">
            <w:pPr>
              <w:ind w:left="-56" w:right="-8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E1B8F">
              <w:rPr>
                <w:rFonts w:ascii="Arial" w:hAnsi="Arial" w:cs="Arial"/>
                <w:b/>
                <w:color w:val="000000"/>
                <w:sz w:val="20"/>
                <w:szCs w:val="20"/>
              </w:rPr>
              <w:t>Punto</w:t>
            </w:r>
          </w:p>
        </w:tc>
        <w:tc>
          <w:tcPr>
            <w:tcW w:w="2225" w:type="dxa"/>
            <w:tcBorders>
              <w:bottom w:val="single" w:sz="4" w:space="0" w:color="auto"/>
            </w:tcBorders>
            <w:shd w:val="clear" w:color="auto" w:fill="FABF8F"/>
            <w:vAlign w:val="center"/>
          </w:tcPr>
          <w:p w14:paraId="0292063A" w14:textId="77777777" w:rsidR="00EB2BA6" w:rsidRPr="003E1B8F" w:rsidRDefault="00EB2BA6" w:rsidP="00C209A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E1B8F">
              <w:rPr>
                <w:rFonts w:ascii="Arial" w:hAnsi="Arial" w:cs="Arial"/>
                <w:b/>
                <w:color w:val="000000"/>
                <w:sz w:val="20"/>
                <w:szCs w:val="20"/>
              </w:rPr>
              <w:t>Responsable</w:t>
            </w:r>
          </w:p>
        </w:tc>
        <w:tc>
          <w:tcPr>
            <w:tcW w:w="7315" w:type="dxa"/>
            <w:tcBorders>
              <w:bottom w:val="single" w:sz="4" w:space="0" w:color="auto"/>
            </w:tcBorders>
            <w:shd w:val="clear" w:color="auto" w:fill="FABF8F"/>
            <w:vAlign w:val="center"/>
          </w:tcPr>
          <w:p w14:paraId="37059C23" w14:textId="77777777" w:rsidR="00EB2BA6" w:rsidRPr="003E1B8F" w:rsidRDefault="00EB2BA6" w:rsidP="00C209A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E1B8F">
              <w:rPr>
                <w:rFonts w:ascii="Arial" w:hAnsi="Arial" w:cs="Arial"/>
                <w:b/>
                <w:color w:val="000000"/>
                <w:sz w:val="20"/>
                <w:szCs w:val="20"/>
              </w:rPr>
              <w:t>Actividad</w:t>
            </w:r>
          </w:p>
        </w:tc>
      </w:tr>
      <w:tr w:rsidR="006D6ED1" w:rsidRPr="003E1B8F" w14:paraId="33F112E4" w14:textId="77777777" w:rsidTr="007D7EB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40"/>
        </w:trPr>
        <w:tc>
          <w:tcPr>
            <w:tcW w:w="720" w:type="dxa"/>
            <w:vAlign w:val="center"/>
          </w:tcPr>
          <w:p w14:paraId="5C0F01CD" w14:textId="77777777" w:rsidR="006D6ED1" w:rsidRPr="003E1B8F" w:rsidRDefault="006D6ED1" w:rsidP="007665C7">
            <w:pPr>
              <w:pStyle w:val="Ttulo1"/>
              <w:rPr>
                <w:rFonts w:cs="Arial"/>
                <w:b w:val="0"/>
                <w:sz w:val="20"/>
              </w:rPr>
            </w:pPr>
            <w:r w:rsidRPr="003E1B8F">
              <w:rPr>
                <w:rFonts w:cs="Arial"/>
                <w:b w:val="0"/>
                <w:sz w:val="20"/>
              </w:rPr>
              <w:t>1</w:t>
            </w:r>
          </w:p>
        </w:tc>
        <w:tc>
          <w:tcPr>
            <w:tcW w:w="2225" w:type="dxa"/>
            <w:vAlign w:val="center"/>
          </w:tcPr>
          <w:p w14:paraId="46C50A96" w14:textId="77777777" w:rsidR="006D6ED1" w:rsidRPr="003E1B8F" w:rsidRDefault="007665C7" w:rsidP="006D6ED1">
            <w:pPr>
              <w:pStyle w:val="Ttulo1"/>
              <w:rPr>
                <w:rFonts w:cs="Arial"/>
                <w:b w:val="0"/>
                <w:sz w:val="20"/>
              </w:rPr>
            </w:pPr>
            <w:r w:rsidRPr="003E1B8F">
              <w:rPr>
                <w:rFonts w:cs="Arial"/>
                <w:b w:val="0"/>
                <w:sz w:val="20"/>
              </w:rPr>
              <w:t>Aspirante</w:t>
            </w:r>
          </w:p>
        </w:tc>
        <w:tc>
          <w:tcPr>
            <w:tcW w:w="7315" w:type="dxa"/>
            <w:vAlign w:val="center"/>
          </w:tcPr>
          <w:p w14:paraId="1033F2AA" w14:textId="77777777" w:rsidR="006D6ED1" w:rsidRPr="003E1B8F" w:rsidRDefault="00BB06E7" w:rsidP="00E35218">
            <w:pPr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Se registra en </w:t>
            </w:r>
            <w:r w:rsidR="00EF56CB">
              <w:rPr>
                <w:rFonts w:ascii="Arial" w:hAnsi="Arial" w:cs="Arial"/>
                <w:sz w:val="20"/>
                <w:szCs w:val="20"/>
                <w:lang w:val="es-ES_tradnl"/>
              </w:rPr>
              <w:t>l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>ínea</w:t>
            </w:r>
            <w:r w:rsidR="00E35218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>llenando</w:t>
            </w:r>
            <w:r w:rsidR="009B084E" w:rsidRPr="009B084E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el formato </w:t>
            </w:r>
            <w:r w:rsidR="009B084E" w:rsidRPr="00CE56DC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FOR-SES-01-</w:t>
            </w:r>
            <w:r w:rsidR="00CE56DC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A </w:t>
            </w:r>
            <w:r w:rsidR="005C3B93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Solicitud de </w:t>
            </w:r>
            <w:r w:rsidR="00CE56DC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Proceso de Admisión</w:t>
            </w:r>
            <w:r w:rsidR="009B084E" w:rsidRPr="009B084E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  <w:r w:rsidR="00565E69">
              <w:rPr>
                <w:rFonts w:ascii="Arial" w:hAnsi="Arial" w:cs="Arial"/>
                <w:sz w:val="20"/>
                <w:szCs w:val="20"/>
                <w:lang w:val="es-ES_tradnl"/>
              </w:rPr>
              <w:t>en la página oficial de la UTeM</w:t>
            </w:r>
            <w:r w:rsidR="00E35218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  <w:r w:rsidR="00565E69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en base a la convocatoria del Proceso de </w:t>
            </w:r>
            <w:r w:rsidR="00760D65">
              <w:rPr>
                <w:rFonts w:ascii="Arial" w:hAnsi="Arial" w:cs="Arial"/>
                <w:sz w:val="20"/>
                <w:szCs w:val="20"/>
                <w:lang w:val="es-ES_tradnl"/>
              </w:rPr>
              <w:t>Admisión</w:t>
            </w:r>
            <w:r w:rsidR="00476B1E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 Técnico Superior Universitario.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  <w:r w:rsidR="00E26544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</w:t>
            </w:r>
          </w:p>
        </w:tc>
      </w:tr>
      <w:tr w:rsidR="00AE4B15" w:rsidRPr="003E1B8F" w14:paraId="5A614116" w14:textId="77777777" w:rsidTr="007D7EB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40"/>
        </w:trPr>
        <w:tc>
          <w:tcPr>
            <w:tcW w:w="720" w:type="dxa"/>
            <w:vAlign w:val="center"/>
          </w:tcPr>
          <w:p w14:paraId="203B5F0E" w14:textId="1057F977" w:rsidR="00AE4B15" w:rsidRDefault="007A7612" w:rsidP="007665C7">
            <w:pPr>
              <w:pStyle w:val="Ttulo1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2</w:t>
            </w:r>
          </w:p>
        </w:tc>
        <w:tc>
          <w:tcPr>
            <w:tcW w:w="2225" w:type="dxa"/>
            <w:vAlign w:val="center"/>
          </w:tcPr>
          <w:p w14:paraId="20BA6405" w14:textId="77777777" w:rsidR="00AE4B15" w:rsidRPr="00AE4B15" w:rsidRDefault="00AE4B15" w:rsidP="006D6ED1">
            <w:pPr>
              <w:pStyle w:val="Ttulo1"/>
              <w:rPr>
                <w:rFonts w:cs="Arial"/>
                <w:b w:val="0"/>
                <w:sz w:val="20"/>
              </w:rPr>
            </w:pPr>
            <w:r w:rsidRPr="00AE4B15">
              <w:rPr>
                <w:rFonts w:cs="Arial"/>
                <w:b w:val="0"/>
                <w:sz w:val="20"/>
              </w:rPr>
              <w:t>Aspirante</w:t>
            </w:r>
          </w:p>
        </w:tc>
        <w:tc>
          <w:tcPr>
            <w:tcW w:w="7315" w:type="dxa"/>
            <w:vAlign w:val="center"/>
          </w:tcPr>
          <w:p w14:paraId="299BD5AE" w14:textId="2ECAC877" w:rsidR="00AE4B15" w:rsidRPr="009B084E" w:rsidRDefault="00AE4B15" w:rsidP="007A761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B084E">
              <w:rPr>
                <w:rFonts w:ascii="Arial" w:hAnsi="Arial" w:cs="Arial"/>
                <w:sz w:val="20"/>
                <w:szCs w:val="20"/>
              </w:rPr>
              <w:t>Entrega a servicios escolares</w:t>
            </w:r>
            <w:r>
              <w:rPr>
                <w:rFonts w:ascii="Arial" w:hAnsi="Arial" w:cs="Arial"/>
                <w:sz w:val="20"/>
                <w:szCs w:val="20"/>
              </w:rPr>
              <w:t xml:space="preserve"> de forma </w:t>
            </w:r>
            <w:r w:rsidR="007A7612">
              <w:rPr>
                <w:rFonts w:ascii="Arial" w:hAnsi="Arial" w:cs="Arial"/>
                <w:sz w:val="20"/>
                <w:szCs w:val="20"/>
              </w:rPr>
              <w:t>física y/o digital</w:t>
            </w:r>
            <w:r w:rsidRPr="009B08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los requisitos establecidos en el </w:t>
            </w:r>
            <w:r w:rsidRPr="0033331D">
              <w:rPr>
                <w:rFonts w:ascii="Arial" w:hAnsi="Arial" w:cs="Arial"/>
                <w:b/>
                <w:bCs/>
                <w:sz w:val="20"/>
                <w:szCs w:val="20"/>
              </w:rPr>
              <w:t>ANE-SES-01-A</w:t>
            </w:r>
            <w:r w:rsidR="0033331D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33331D" w:rsidRPr="0033331D">
              <w:rPr>
                <w:rFonts w:ascii="Arial" w:hAnsi="Arial" w:cs="Arial"/>
                <w:b/>
                <w:bCs/>
                <w:sz w:val="20"/>
                <w:szCs w:val="20"/>
              </w:rPr>
              <w:t>Políticas de</w:t>
            </w:r>
            <w:r w:rsidR="00BB6D7B">
              <w:rPr>
                <w:rFonts w:ascii="Arial" w:hAnsi="Arial" w:cs="Arial"/>
                <w:b/>
                <w:bCs/>
                <w:sz w:val="20"/>
                <w:szCs w:val="20"/>
              </w:rPr>
              <w:t>l Proceso de</w:t>
            </w:r>
            <w:r w:rsidR="0033331D" w:rsidRPr="003333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Admisión</w:t>
            </w:r>
            <w:r w:rsidR="003333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e Inscripción a TSU</w:t>
            </w:r>
            <w:r w:rsidR="007A7612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  <w:tr w:rsidR="00AE4B15" w:rsidRPr="003E1B8F" w14:paraId="474EC389" w14:textId="77777777" w:rsidTr="006561F5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42"/>
        </w:trPr>
        <w:tc>
          <w:tcPr>
            <w:tcW w:w="720" w:type="dxa"/>
            <w:vAlign w:val="center"/>
          </w:tcPr>
          <w:p w14:paraId="58EAA1DD" w14:textId="7C0A795D" w:rsidR="00AE4B15" w:rsidRPr="003E1B8F" w:rsidRDefault="007A7612" w:rsidP="00AE4B15">
            <w:pPr>
              <w:pStyle w:val="Ttulo1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3</w:t>
            </w:r>
          </w:p>
        </w:tc>
        <w:tc>
          <w:tcPr>
            <w:tcW w:w="2225" w:type="dxa"/>
            <w:vAlign w:val="center"/>
          </w:tcPr>
          <w:p w14:paraId="3C508276" w14:textId="77777777" w:rsidR="00AE4B15" w:rsidRPr="003E1B8F" w:rsidRDefault="00AE4B15" w:rsidP="00AE4B15">
            <w:pPr>
              <w:pStyle w:val="Ttulo1"/>
              <w:rPr>
                <w:rFonts w:cs="Arial"/>
                <w:b w:val="0"/>
                <w:sz w:val="20"/>
              </w:rPr>
            </w:pPr>
            <w:r w:rsidRPr="00375466">
              <w:rPr>
                <w:rFonts w:cs="Arial"/>
                <w:b w:val="0"/>
                <w:bCs/>
                <w:sz w:val="20"/>
                <w:lang w:val="es-MX"/>
              </w:rPr>
              <w:t>Servicios Estudiantiles</w:t>
            </w:r>
          </w:p>
        </w:tc>
        <w:tc>
          <w:tcPr>
            <w:tcW w:w="7315" w:type="dxa"/>
            <w:vAlign w:val="center"/>
          </w:tcPr>
          <w:p w14:paraId="77A9C746" w14:textId="4CBA8125" w:rsidR="00AE4B15" w:rsidRPr="003E1B8F" w:rsidRDefault="007A7612" w:rsidP="00177A0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AE4B15" w:rsidRPr="003E1B8F">
              <w:rPr>
                <w:rFonts w:ascii="Arial" w:hAnsi="Arial" w:cs="Arial"/>
                <w:sz w:val="20"/>
                <w:szCs w:val="20"/>
              </w:rPr>
              <w:t xml:space="preserve">ublica </w:t>
            </w:r>
            <w:r w:rsidR="00AE4B15">
              <w:rPr>
                <w:rFonts w:ascii="Arial" w:hAnsi="Arial" w:cs="Arial"/>
                <w:sz w:val="20"/>
                <w:szCs w:val="20"/>
              </w:rPr>
              <w:t xml:space="preserve">en la página oficial de la UTeM </w:t>
            </w:r>
            <w:r>
              <w:rPr>
                <w:rFonts w:ascii="Arial" w:hAnsi="Arial" w:cs="Arial"/>
                <w:sz w:val="20"/>
                <w:szCs w:val="20"/>
              </w:rPr>
              <w:t xml:space="preserve">la lista de </w:t>
            </w:r>
            <w:r w:rsidR="00AE4B15">
              <w:rPr>
                <w:rFonts w:ascii="Arial" w:hAnsi="Arial" w:cs="Arial"/>
                <w:sz w:val="20"/>
                <w:szCs w:val="20"/>
              </w:rPr>
              <w:t>aspirantes aceptados</w:t>
            </w:r>
            <w:r w:rsidR="00177A0A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E4B15" w:rsidRPr="003E1B8F" w14:paraId="60326411" w14:textId="77777777" w:rsidTr="006561F5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42"/>
        </w:trPr>
        <w:tc>
          <w:tcPr>
            <w:tcW w:w="720" w:type="dxa"/>
            <w:vAlign w:val="center"/>
          </w:tcPr>
          <w:p w14:paraId="33B04965" w14:textId="5AC4489C" w:rsidR="00AE4B15" w:rsidRDefault="007A7612" w:rsidP="00AE4B15">
            <w:pPr>
              <w:pStyle w:val="Ttulo1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4</w:t>
            </w:r>
          </w:p>
        </w:tc>
        <w:tc>
          <w:tcPr>
            <w:tcW w:w="2225" w:type="dxa"/>
            <w:vAlign w:val="center"/>
          </w:tcPr>
          <w:p w14:paraId="0CFC6D61" w14:textId="77777777" w:rsidR="00AE4B15" w:rsidRDefault="00AE4B15" w:rsidP="00AE4B15">
            <w:pPr>
              <w:pStyle w:val="Ttulo1"/>
              <w:rPr>
                <w:rFonts w:cs="Arial"/>
                <w:b w:val="0"/>
                <w:bCs/>
                <w:sz w:val="20"/>
                <w:lang w:val="es-MX"/>
              </w:rPr>
            </w:pPr>
            <w:r>
              <w:rPr>
                <w:rFonts w:cs="Arial"/>
                <w:b w:val="0"/>
                <w:bCs/>
                <w:sz w:val="20"/>
                <w:lang w:val="es-MX"/>
              </w:rPr>
              <w:t>Aspirante Aceptado</w:t>
            </w:r>
          </w:p>
        </w:tc>
        <w:tc>
          <w:tcPr>
            <w:tcW w:w="7315" w:type="dxa"/>
            <w:vAlign w:val="center"/>
          </w:tcPr>
          <w:p w14:paraId="4AFCD2DE" w14:textId="5D371B3C" w:rsidR="00AE4B15" w:rsidRPr="003E1B8F" w:rsidRDefault="00AE4B15" w:rsidP="00177A0A">
            <w:p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Entrega de forma </w:t>
            </w:r>
            <w:r w:rsidR="007A7612">
              <w:rPr>
                <w:rFonts w:ascii="Arial" w:hAnsi="Arial" w:cs="Arial"/>
                <w:sz w:val="20"/>
                <w:szCs w:val="20"/>
              </w:rPr>
              <w:t>forma física y/o digital</w:t>
            </w:r>
            <w:r w:rsidR="007A7612" w:rsidRPr="009B08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los </w:t>
            </w:r>
            <w:r>
              <w:rPr>
                <w:rFonts w:ascii="Arial" w:hAnsi="Arial" w:cs="Arial"/>
                <w:sz w:val="20"/>
                <w:szCs w:val="20"/>
              </w:rPr>
              <w:t xml:space="preserve">documentos completos </w:t>
            </w:r>
            <w:r w:rsidR="007A7612">
              <w:rPr>
                <w:rFonts w:ascii="Arial" w:hAnsi="Arial" w:cs="Arial"/>
                <w:sz w:val="20"/>
                <w:szCs w:val="20"/>
              </w:rPr>
              <w:t>de acuerdo a la convocatoria.</w:t>
            </w:r>
          </w:p>
        </w:tc>
      </w:tr>
    </w:tbl>
    <w:p w14:paraId="3A63E8D2" w14:textId="77777777" w:rsidR="00325A15" w:rsidRDefault="00325A15" w:rsidP="0033331D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14:paraId="25E7872C" w14:textId="77777777" w:rsidR="00ED5B5F" w:rsidRDefault="00ED5B5F" w:rsidP="00C371C8">
      <w:pPr>
        <w:ind w:left="-567"/>
        <w:outlineLvl w:val="0"/>
        <w:rPr>
          <w:rFonts w:ascii="Arial" w:hAnsi="Arial" w:cs="Arial"/>
          <w:b/>
          <w:bCs/>
          <w:sz w:val="20"/>
          <w:szCs w:val="20"/>
        </w:rPr>
      </w:pPr>
    </w:p>
    <w:p w14:paraId="3E397661" w14:textId="24FF64C6" w:rsidR="00EB2BA6" w:rsidRDefault="00EB2BA6" w:rsidP="00C371C8">
      <w:pPr>
        <w:ind w:left="-567"/>
        <w:outlineLvl w:val="0"/>
        <w:rPr>
          <w:rFonts w:ascii="Arial" w:hAnsi="Arial" w:cs="Arial"/>
          <w:b/>
          <w:bCs/>
        </w:rPr>
      </w:pPr>
      <w:r w:rsidRPr="00516261">
        <w:rPr>
          <w:rFonts w:ascii="Arial" w:hAnsi="Arial" w:cs="Arial"/>
          <w:b/>
          <w:bCs/>
          <w:sz w:val="20"/>
          <w:szCs w:val="20"/>
        </w:rPr>
        <w:t>DIAGRAMA DE FLUJO</w:t>
      </w:r>
    </w:p>
    <w:tbl>
      <w:tblPr>
        <w:tblW w:w="10310" w:type="dxa"/>
        <w:tblInd w:w="-817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008000"/>
        <w:tblLook w:val="01E0" w:firstRow="1" w:lastRow="1" w:firstColumn="1" w:lastColumn="1" w:noHBand="0" w:noVBand="0"/>
      </w:tblPr>
      <w:tblGrid>
        <w:gridCol w:w="5207"/>
        <w:gridCol w:w="5103"/>
      </w:tblGrid>
      <w:tr w:rsidR="00EF2368" w14:paraId="484EFE64" w14:textId="77777777" w:rsidTr="00EF2368">
        <w:trPr>
          <w:trHeight w:val="357"/>
        </w:trPr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D7F4772" w14:textId="45382C1D" w:rsidR="00EF2368" w:rsidRPr="00F316FB" w:rsidRDefault="00F316FB" w:rsidP="00BF569A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F316FB">
              <w:rPr>
                <w:rFonts w:ascii="Arial" w:hAnsi="Arial"/>
                <w:b/>
                <w:sz w:val="20"/>
                <w:szCs w:val="20"/>
              </w:rPr>
              <w:t>Aspirante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1179249" w14:textId="21C4BCEA" w:rsidR="00EF2368" w:rsidRPr="00F316FB" w:rsidRDefault="00F316FB" w:rsidP="00EF2368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F316FB">
              <w:rPr>
                <w:rFonts w:ascii="Arial" w:hAnsi="Arial"/>
                <w:b/>
                <w:sz w:val="20"/>
                <w:szCs w:val="20"/>
              </w:rPr>
              <w:t>Servicios Estudiantiles</w:t>
            </w:r>
          </w:p>
        </w:tc>
      </w:tr>
      <w:tr w:rsidR="00EF2368" w14:paraId="1DA2FA17" w14:textId="77777777" w:rsidTr="00EF2368">
        <w:trPr>
          <w:trHeight w:val="1693"/>
        </w:trPr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auto"/>
            <w:vAlign w:val="center"/>
            <w:hideMark/>
          </w:tcPr>
          <w:p w14:paraId="19821B92" w14:textId="77777777" w:rsidR="00EF2368" w:rsidRDefault="00EF2368" w:rsidP="00BF569A">
            <w:pPr>
              <w:tabs>
                <w:tab w:val="left" w:pos="311"/>
              </w:tabs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noProof/>
                <w:color w:val="FFFFFF"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68320" behindDoc="0" locked="0" layoutInCell="1" allowOverlap="1" wp14:anchorId="0CB9F60E" wp14:editId="38F4B12E">
                      <wp:simplePos x="0" y="0"/>
                      <wp:positionH relativeFrom="margin">
                        <wp:posOffset>1235710</wp:posOffset>
                      </wp:positionH>
                      <wp:positionV relativeFrom="paragraph">
                        <wp:posOffset>30480</wp:posOffset>
                      </wp:positionV>
                      <wp:extent cx="720090" cy="287655"/>
                      <wp:effectExtent l="0" t="0" r="22860" b="17145"/>
                      <wp:wrapNone/>
                      <wp:docPr id="129" name="Oval 4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0090" cy="287655"/>
                              </a:xfrm>
                              <a:prstGeom prst="ellipse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A4981A" w14:textId="77777777" w:rsidR="00EF2368" w:rsidRPr="00A17500" w:rsidRDefault="00EF2368" w:rsidP="00227D74">
                                  <w:pPr>
                                    <w:pStyle w:val="Ttulo7"/>
                                    <w:jc w:val="center"/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6179EF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INICIO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407" o:spid="_x0000_s1026" style="position:absolute;left:0;text-align:left;margin-left:97.3pt;margin-top:2.4pt;width:56.7pt;height:22.65pt;z-index:25176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" fillcolor="white [3201]" strokecolor="black [3200]" strokeweight="1pt">
                      <v:stroke joinstyle="miter"/>
                      <v:textbox>
                        <w:txbxContent>
                          <w:p w14:paraId="39A4981A" w14:textId="77777777" w:rsidR="00EF2368" w:rsidRPr="00A17500" w:rsidRDefault="00EF2368" w:rsidP="00227D74">
                            <w:pPr>
                              <w:pStyle w:val="Ttulo7"/>
                              <w:jc w:val="center"/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6179EF">
                              <w:rPr>
                                <w:rFonts w:cs="Arial"/>
                                <w:sz w:val="16"/>
                                <w:szCs w:val="16"/>
                              </w:rPr>
                              <w:t>INICIO</w:t>
                            </w:r>
                          </w:p>
                        </w:txbxContent>
                      </v:textbox>
                      <w10:wrap anchorx="margin"/>
                    </v:oval>
                  </w:pict>
                </mc:Fallback>
              </mc:AlternateContent>
            </w:r>
          </w:p>
          <w:p w14:paraId="2F687054" w14:textId="77777777" w:rsidR="00EF2368" w:rsidRPr="00935757" w:rsidRDefault="00EF2368" w:rsidP="00935757">
            <w:pPr>
              <w:rPr>
                <w:rFonts w:ascii="Arial" w:hAnsi="Arial" w:cs="Arial"/>
                <w:sz w:val="16"/>
                <w:szCs w:val="16"/>
              </w:rPr>
            </w:pPr>
          </w:p>
          <w:p w14:paraId="54AA1A82" w14:textId="77777777" w:rsidR="00EF2368" w:rsidRPr="00935757" w:rsidRDefault="00EF2368" w:rsidP="0093575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noProof/>
                <w:color w:val="FFFFFF"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69344" behindDoc="0" locked="0" layoutInCell="1" allowOverlap="1" wp14:anchorId="7781246B" wp14:editId="0E7CC286">
                      <wp:simplePos x="0" y="0"/>
                      <wp:positionH relativeFrom="margin">
                        <wp:posOffset>1610360</wp:posOffset>
                      </wp:positionH>
                      <wp:positionV relativeFrom="paragraph">
                        <wp:posOffset>67945</wp:posOffset>
                      </wp:positionV>
                      <wp:extent cx="0" cy="136525"/>
                      <wp:effectExtent l="76200" t="0" r="76200" b="53975"/>
                      <wp:wrapNone/>
                      <wp:docPr id="128" name="Line 4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13652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 type="arrow" w="med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line w14:anchorId="27A3FC23" id="Line 408" o:spid="_x0000_s1026" style="position:absolute;flip:x;z-index:25176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26.8pt,5.35pt" to="126.8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" strokecolor="blue" strokeweight="1.5pt">
                      <v:stroke endarrow="open" endarrowlength="short"/>
                      <w10:wrap anchorx="margin"/>
                    </v:line>
                  </w:pict>
                </mc:Fallback>
              </mc:AlternateContent>
            </w:r>
          </w:p>
          <w:p w14:paraId="1CC7DED2" w14:textId="3E07381D" w:rsidR="00EF2368" w:rsidRPr="00935757" w:rsidRDefault="00EF2368" w:rsidP="0093575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noProof/>
                <w:color w:val="FFFFFF"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70368" behindDoc="0" locked="0" layoutInCell="1" allowOverlap="1" wp14:anchorId="48BDB82C" wp14:editId="7C14DFBE">
                      <wp:simplePos x="0" y="0"/>
                      <wp:positionH relativeFrom="margin">
                        <wp:posOffset>779780</wp:posOffset>
                      </wp:positionH>
                      <wp:positionV relativeFrom="paragraph">
                        <wp:posOffset>73660</wp:posOffset>
                      </wp:positionV>
                      <wp:extent cx="1691640" cy="510540"/>
                      <wp:effectExtent l="0" t="0" r="22860" b="22860"/>
                      <wp:wrapNone/>
                      <wp:docPr id="31" name="Rectangle 4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1640" cy="51054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8D9921" w14:textId="61950922" w:rsidR="00EF2368" w:rsidRPr="0040339B" w:rsidRDefault="00EF2368" w:rsidP="00DA5D11">
                                  <w:pPr>
                                    <w:pStyle w:val="Textoindependiente3"/>
                                    <w:rPr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080116">
                                    <w:rPr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>1</w:t>
                                  </w:r>
                                  <w:r w:rsidRPr="00DA5D11">
                                    <w:rPr>
                                      <w:color w:val="000000"/>
                                      <w:sz w:val="18"/>
                                      <w:szCs w:val="18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- </w:t>
                                  </w:r>
                                  <w:r w:rsidRPr="0040339B">
                                    <w:rPr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>Se registra en línea</w:t>
                                  </w: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</w:t>
                                  </w:r>
                                  <w:r w:rsidRPr="0040339B">
                                    <w:rPr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>llenando</w:t>
                                  </w:r>
                                  <w:r>
                                    <w:rPr>
                                      <w:rFonts w:cs="Arial"/>
                                      <w:sz w:val="16"/>
                                      <w:szCs w:val="16"/>
                                      <w:lang w:val="es-ES_tradnl"/>
                                    </w:rPr>
                                    <w:t xml:space="preserve"> el formato </w:t>
                                  </w:r>
                                  <w:r w:rsidRPr="0080140A">
                                    <w:rPr>
                                      <w:rFonts w:cs="Arial"/>
                                      <w:b/>
                                      <w:sz w:val="16"/>
                                      <w:szCs w:val="16"/>
                                      <w:lang w:val="es-ES_tradnl"/>
                                    </w:rPr>
                                    <w:t>FOR-SES-01-A</w:t>
                                  </w:r>
                                  <w:r>
                                    <w:rPr>
                                      <w:rFonts w:cs="Arial"/>
                                      <w:sz w:val="16"/>
                                      <w:szCs w:val="16"/>
                                      <w:lang w:val="es-ES_tradnl"/>
                                    </w:rPr>
                                    <w:t xml:space="preserve"> </w:t>
                                  </w:r>
                                  <w:r w:rsidRPr="0040339B">
                                    <w:rPr>
                                      <w:rFonts w:cs="Arial"/>
                                      <w:sz w:val="16"/>
                                      <w:szCs w:val="16"/>
                                      <w:lang w:val="es-ES_tradnl"/>
                                    </w:rPr>
                                    <w:t>Solicitud de Proceso de Admisión</w:t>
                                  </w:r>
                                  <w:r>
                                    <w:rPr>
                                      <w:rFonts w:cs="Arial"/>
                                      <w:sz w:val="16"/>
                                      <w:szCs w:val="16"/>
                                      <w:lang w:val="es-ES_tradnl"/>
                                    </w:rPr>
                                    <w:t xml:space="preserve"> en la página oficial de la UTeM</w:t>
                                  </w:r>
                                  <w:r w:rsidRPr="0040339B">
                                    <w:rPr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>.</w:t>
                                  </w:r>
                                </w:p>
                                <w:p w14:paraId="0B3841F6" w14:textId="77777777" w:rsidR="00EF2368" w:rsidRPr="00935757" w:rsidRDefault="00EF2368" w:rsidP="00227D74">
                                  <w:pPr>
                                    <w:jc w:val="both"/>
                                    <w:rPr>
                                      <w:rFonts w:ascii="Arial" w:hAnsi="Arial"/>
                                      <w:sz w:val="12"/>
                                      <w:szCs w:val="14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09" o:spid="_x0000_s1027" style="position:absolute;margin-left:61.4pt;margin-top:5.8pt;width:133.2pt;height:40.2pt;z-index:251770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" fillcolor="white [3201]" strokecolor="black [3200]" strokeweight="1pt">
                      <v:textbox inset="0,0,0,0">
                        <w:txbxContent>
                          <w:p w14:paraId="188D9921" w14:textId="61950922" w:rsidR="00EF2368" w:rsidRPr="0040339B" w:rsidRDefault="00EF2368" w:rsidP="00DA5D11">
                            <w:pPr>
                              <w:pStyle w:val="Textoindependiente3"/>
                              <w:rPr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080116">
                              <w:rPr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>1</w:t>
                            </w:r>
                            <w:r w:rsidRPr="00DA5D11">
                              <w:rPr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z w:val="18"/>
                                <w:szCs w:val="18"/>
                                <w:lang w:val="es-ES"/>
                              </w:rPr>
                              <w:t xml:space="preserve">- </w:t>
                            </w:r>
                            <w:r w:rsidRPr="0040339B">
                              <w:rPr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>Se registra en línea</w:t>
                            </w:r>
                            <w:r>
                              <w:rPr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 w:rsidRPr="0040339B">
                              <w:rPr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>llenando</w:t>
                            </w:r>
                            <w:r>
                              <w:rPr>
                                <w:rFonts w:cs="Arial"/>
                                <w:sz w:val="16"/>
                                <w:szCs w:val="16"/>
                                <w:lang w:val="es-ES_tradnl"/>
                              </w:rPr>
                              <w:t xml:space="preserve"> el formato </w:t>
                            </w:r>
                            <w:r w:rsidRPr="0080140A">
                              <w:rPr>
                                <w:rFonts w:cs="Arial"/>
                                <w:b/>
                                <w:sz w:val="16"/>
                                <w:szCs w:val="16"/>
                                <w:lang w:val="es-ES_tradnl"/>
                              </w:rPr>
                              <w:t>FOR-SES-01-A</w:t>
                            </w:r>
                            <w:r>
                              <w:rPr>
                                <w:rFonts w:cs="Arial"/>
                                <w:sz w:val="16"/>
                                <w:szCs w:val="16"/>
                                <w:lang w:val="es-ES_tradnl"/>
                              </w:rPr>
                              <w:t xml:space="preserve"> </w:t>
                            </w:r>
                            <w:r w:rsidRPr="0040339B">
                              <w:rPr>
                                <w:rFonts w:cs="Arial"/>
                                <w:sz w:val="16"/>
                                <w:szCs w:val="16"/>
                                <w:lang w:val="es-ES_tradnl"/>
                              </w:rPr>
                              <w:t>Solicitud de Proceso de Admisión</w:t>
                            </w:r>
                            <w:r>
                              <w:rPr>
                                <w:rFonts w:cs="Arial"/>
                                <w:sz w:val="16"/>
                                <w:szCs w:val="16"/>
                                <w:lang w:val="es-ES_tradnl"/>
                              </w:rPr>
                              <w:t xml:space="preserve"> en la página oficial de la UTeM</w:t>
                            </w:r>
                            <w:r w:rsidRPr="0040339B">
                              <w:rPr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</w:p>
                          <w:p w14:paraId="0B3841F6" w14:textId="77777777" w:rsidR="00EF2368" w:rsidRPr="00935757" w:rsidRDefault="00EF2368" w:rsidP="00227D74">
                            <w:pPr>
                              <w:jc w:val="both"/>
                              <w:rPr>
                                <w:rFonts w:ascii="Arial" w:hAnsi="Arial"/>
                                <w:sz w:val="12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3ABBDFDA" w14:textId="4546891F" w:rsidR="00EF2368" w:rsidRPr="00935757" w:rsidRDefault="00EF2368" w:rsidP="00935757">
            <w:pPr>
              <w:rPr>
                <w:rFonts w:ascii="Arial" w:hAnsi="Arial" w:cs="Arial"/>
                <w:sz w:val="16"/>
                <w:szCs w:val="16"/>
              </w:rPr>
            </w:pPr>
          </w:p>
          <w:p w14:paraId="54878590" w14:textId="77777777" w:rsidR="00EF2368" w:rsidRPr="00935757" w:rsidRDefault="00EF2368" w:rsidP="00935757">
            <w:pPr>
              <w:rPr>
                <w:rFonts w:ascii="Arial" w:hAnsi="Arial" w:cs="Arial"/>
                <w:sz w:val="16"/>
                <w:szCs w:val="16"/>
              </w:rPr>
            </w:pPr>
          </w:p>
          <w:p w14:paraId="6E1BB735" w14:textId="719EC9C3" w:rsidR="00EF2368" w:rsidRDefault="00EF2368" w:rsidP="00935757">
            <w:pPr>
              <w:rPr>
                <w:rFonts w:ascii="Arial" w:hAnsi="Arial" w:cs="Arial"/>
                <w:sz w:val="16"/>
                <w:szCs w:val="16"/>
              </w:rPr>
            </w:pPr>
          </w:p>
          <w:p w14:paraId="38505A8D" w14:textId="40A4AC0F" w:rsidR="00EF2368" w:rsidRDefault="00EF2368" w:rsidP="00935757">
            <w:pPr>
              <w:rPr>
                <w:rFonts w:ascii="Arial" w:hAnsi="Arial" w:cs="Arial"/>
                <w:sz w:val="16"/>
                <w:szCs w:val="16"/>
              </w:rPr>
            </w:pPr>
          </w:p>
          <w:p w14:paraId="7DAE9515" w14:textId="0869A062" w:rsidR="00EF2368" w:rsidRPr="00935757" w:rsidRDefault="00EF2368" w:rsidP="0093575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noProof/>
                <w:color w:val="FFFFFF"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72416" behindDoc="0" locked="0" layoutInCell="1" allowOverlap="1" wp14:anchorId="4C0BFB97" wp14:editId="4FB35F9A">
                      <wp:simplePos x="0" y="0"/>
                      <wp:positionH relativeFrom="margin">
                        <wp:posOffset>1609090</wp:posOffset>
                      </wp:positionH>
                      <wp:positionV relativeFrom="paragraph">
                        <wp:posOffset>1270</wp:posOffset>
                      </wp:positionV>
                      <wp:extent cx="0" cy="185420"/>
                      <wp:effectExtent l="76200" t="0" r="57150" b="62230"/>
                      <wp:wrapNone/>
                      <wp:docPr id="30" name="Line 4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8542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 type="arrow" w="med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line w14:anchorId="7F527092" id="Line 443" o:spid="_x0000_s1026" style="position:absolute;z-index:251772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26.7pt,.1pt" to="126.7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" strokecolor="blue" strokeweight="1.5pt">
                      <v:stroke endarrow="open" endarrowlength="short"/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5103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523A1734" w14:textId="77777777" w:rsidR="00EF2368" w:rsidRDefault="00EF2368" w:rsidP="00BF569A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</w:p>
        </w:tc>
      </w:tr>
      <w:tr w:rsidR="00EF2368" w14:paraId="3E27FFCD" w14:textId="77777777" w:rsidTr="00EF2368">
        <w:trPr>
          <w:trHeight w:val="1120"/>
        </w:trPr>
        <w:tc>
          <w:tcPr>
            <w:tcW w:w="520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0610D44" w14:textId="0F599FC1" w:rsidR="00EF2368" w:rsidRDefault="00EF2368" w:rsidP="00BF569A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noProof/>
                <w:color w:val="FFFFFF"/>
                <w:sz w:val="16"/>
                <w:szCs w:val="16"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778560" behindDoc="0" locked="0" layoutInCell="1" allowOverlap="1" wp14:anchorId="7C83A574" wp14:editId="735CABB1">
                      <wp:simplePos x="0" y="0"/>
                      <wp:positionH relativeFrom="column">
                        <wp:posOffset>2440305</wp:posOffset>
                      </wp:positionH>
                      <wp:positionV relativeFrom="paragraph">
                        <wp:posOffset>444500</wp:posOffset>
                      </wp:positionV>
                      <wp:extent cx="2623820" cy="213995"/>
                      <wp:effectExtent l="0" t="0" r="81280" b="52705"/>
                      <wp:wrapNone/>
                      <wp:docPr id="33" name="Grupo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23820" cy="213995"/>
                                <a:chOff x="0" y="0"/>
                                <a:chExt cx="2799298" cy="214312"/>
                              </a:xfrm>
                            </wpg:grpSpPr>
                            <wps:wsp>
                              <wps:cNvPr id="152" name="Conector recto 152"/>
                              <wps:cNvCnPr/>
                              <wps:spPr>
                                <a:xfrm flipH="1">
                                  <a:off x="0" y="4762"/>
                                  <a:ext cx="2799298" cy="561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rgbClr val="0000FF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" name="Line 44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790825" y="0"/>
                                  <a:ext cx="0" cy="2143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FF"/>
                                  </a:solidFill>
                                  <a:round/>
                                  <a:headEnd/>
                                  <a:tailEnd type="arrow" w="med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group w14:anchorId="081669B1" id="Grupo 33" o:spid="_x0000_s1026" style="position:absolute;margin-left:192.15pt;margin-top:35pt;width:206.6pt;height:16.85pt;z-index:251778560;mso-width-relative:margin;mso-height-relative:margin" coordsize="27992,2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">
                      <v:line id="Conector recto 152" o:spid="_x0000_s1027" style="position:absolute;flip:x;visibility:visible;mso-wrap-style:square" from="0,47" to="27992,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" strokecolor="blue" strokeweight="1.5pt">
                        <v:stroke joinstyle="miter"/>
                      </v:line>
                      <v:line id="Line 443" o:spid="_x0000_s1028" style="position:absolute;flip:x;visibility:visible;mso-wrap-style:square" from="27908,0" to="27908,2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" strokecolor="blue" strokeweight="1.5pt">
                        <v:stroke endarrow="open" endarrowlength="short"/>
                      </v:line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color w:val="FFFFFF"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67296" behindDoc="0" locked="0" layoutInCell="1" allowOverlap="1" wp14:anchorId="1B8FDFA9" wp14:editId="1CF5D21F">
                      <wp:simplePos x="0" y="0"/>
                      <wp:positionH relativeFrom="margin">
                        <wp:posOffset>814705</wp:posOffset>
                      </wp:positionH>
                      <wp:positionV relativeFrom="paragraph">
                        <wp:posOffset>52705</wp:posOffset>
                      </wp:positionV>
                      <wp:extent cx="1630680" cy="616585"/>
                      <wp:effectExtent l="0" t="0" r="26670" b="12065"/>
                      <wp:wrapNone/>
                      <wp:docPr id="26" name="Rectangle 4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0680" cy="61658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  <a:extLst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2D9BD1" w14:textId="5935CA94" w:rsidR="00EF2368" w:rsidRPr="007D6737" w:rsidRDefault="00EF2368" w:rsidP="00935757">
                                  <w:pPr>
                                    <w:jc w:val="both"/>
                                    <w:rPr>
                                      <w:rFonts w:ascii="Arial" w:hAnsi="Arial"/>
                                      <w:color w:val="000000"/>
                                      <w:sz w:val="12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>2</w:t>
                                  </w:r>
                                  <w:r w:rsidRPr="00A12CD4">
                                    <w:rPr>
                                      <w:rFonts w:ascii="Arial" w:hAnsi="Arial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 w:hAnsi="Arial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>-</w:t>
                                  </w:r>
                                  <w:r w:rsidRPr="00A12CD4">
                                    <w:rPr>
                                      <w:rFonts w:ascii="Arial" w:hAnsi="Arial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</w:t>
                                  </w:r>
                                  <w:r w:rsidRPr="007D6737">
                                    <w:rPr>
                                      <w:rFonts w:ascii="Arial" w:hAnsi="Arial" w:cs="Arial"/>
                                      <w:sz w:val="16"/>
                                      <w:szCs w:val="20"/>
                                    </w:rPr>
                                    <w:t xml:space="preserve">Entrega a servicios escolares de forma física y/o digital los requisitos establecidos en el </w:t>
                                  </w:r>
                                  <w:r w:rsidRPr="007D673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>ANE-SES-01-A</w:t>
                                  </w:r>
                                  <w:r w:rsidRPr="007D6737">
                                    <w:rPr>
                                      <w:rFonts w:ascii="Arial" w:hAnsi="Arial" w:cs="Arial"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Pr="00F7072C">
                                    <w:rPr>
                                      <w:rFonts w:ascii="Arial" w:hAnsi="Arial" w:cs="Arial"/>
                                      <w:bCs/>
                                      <w:sz w:val="16"/>
                                      <w:szCs w:val="20"/>
                                    </w:rPr>
                                    <w:t>Políticas del Proceso de Admisión e Inscripción a TSU.</w:t>
                                  </w:r>
                                </w:p>
                                <w:p w14:paraId="3BBF7D50" w14:textId="77777777" w:rsidR="00EF2368" w:rsidRPr="007D6737" w:rsidRDefault="00EF2368" w:rsidP="00227D74">
                                  <w:pPr>
                                    <w:jc w:val="both"/>
                                    <w:rPr>
                                      <w:sz w:val="10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06" o:spid="_x0000_s1028" style="position:absolute;left:0;text-align:left;margin-left:64.15pt;margin-top:4.15pt;width:128.4pt;height:48.55pt;z-index:251767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" fillcolor="white [3201]" strokecolor="black [3200]" strokeweight="1pt">
                      <v:textbox inset="0,0,0,0">
                        <w:txbxContent>
                          <w:p w14:paraId="472D9BD1" w14:textId="5935CA94" w:rsidR="00EF2368" w:rsidRPr="007D6737" w:rsidRDefault="00EF2368" w:rsidP="00935757">
                            <w:pPr>
                              <w:jc w:val="both"/>
                              <w:rPr>
                                <w:rFonts w:ascii="Arial" w:hAnsi="Arial"/>
                                <w:color w:val="000000"/>
                                <w:sz w:val="12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>2</w:t>
                            </w:r>
                            <w:r w:rsidRPr="00A12CD4">
                              <w:rPr>
                                <w:rFonts w:ascii="Arial" w:hAnsi="Arial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>-</w:t>
                            </w:r>
                            <w:r w:rsidRPr="00A12CD4">
                              <w:rPr>
                                <w:rFonts w:ascii="Arial" w:hAnsi="Arial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 w:rsidRPr="007D6737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Entrega a servicios escolares de forma física y/o digital los requisitos establecidos en el </w:t>
                            </w:r>
                            <w:r w:rsidRPr="007D6737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  <w:t>ANE-SES-01-A</w:t>
                            </w:r>
                            <w:r w:rsidRPr="007D6737">
                              <w:rPr>
                                <w:rFonts w:ascii="Arial" w:hAnsi="Arial" w:cs="Arial"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F7072C">
                              <w:rPr>
                                <w:rFonts w:ascii="Arial" w:hAnsi="Arial" w:cs="Arial"/>
                                <w:bCs/>
                                <w:sz w:val="16"/>
                                <w:szCs w:val="20"/>
                              </w:rPr>
                              <w:t>Políticas del Proceso de Admisión e Inscripción a TSU.</w:t>
                            </w:r>
                          </w:p>
                          <w:p w14:paraId="3BBF7D50" w14:textId="77777777" w:rsidR="00EF2368" w:rsidRPr="007D6737" w:rsidRDefault="00EF2368" w:rsidP="00227D74">
                            <w:pPr>
                              <w:jc w:val="both"/>
                              <w:rPr>
                                <w:sz w:val="10"/>
                                <w:szCs w:val="14"/>
                              </w:rPr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</w:tc>
        <w:tc>
          <w:tcPr>
            <w:tcW w:w="5103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08034442" w14:textId="3A682ACB" w:rsidR="00EF2368" w:rsidRDefault="00EF2368" w:rsidP="00BF569A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</w:p>
        </w:tc>
      </w:tr>
      <w:tr w:rsidR="00EF2368" w14:paraId="68B893DB" w14:textId="77777777" w:rsidTr="00EF2368">
        <w:trPr>
          <w:trHeight w:val="1553"/>
        </w:trPr>
        <w:tc>
          <w:tcPr>
            <w:tcW w:w="520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F8D3CE2" w14:textId="35AFCF0B" w:rsidR="00EF2368" w:rsidRDefault="00EF2368" w:rsidP="00BF569A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</w:p>
        </w:tc>
        <w:tc>
          <w:tcPr>
            <w:tcW w:w="5103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5B96FC77" w14:textId="34A6ABDE" w:rsidR="00EF2368" w:rsidRDefault="00EF2368" w:rsidP="00BF569A">
            <w:pPr>
              <w:spacing w:line="276" w:lineRule="auto"/>
              <w:jc w:val="center"/>
              <w:rPr>
                <w:rFonts w:ascii="Arial" w:hAnsi="Arial" w:cs="Arial"/>
                <w:b/>
                <w:noProof/>
                <w:color w:val="FFFFFF"/>
                <w:sz w:val="16"/>
                <w:szCs w:val="16"/>
                <w:lang w:eastAsia="es-MX"/>
              </w:rPr>
            </w:pPr>
            <w:r>
              <w:rPr>
                <w:rFonts w:ascii="Arial" w:hAnsi="Arial" w:cs="Arial"/>
                <w:b/>
                <w:noProof/>
                <w:color w:val="FFFFFF"/>
                <w:sz w:val="16"/>
                <w:szCs w:val="16"/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776512" behindDoc="0" locked="0" layoutInCell="1" allowOverlap="1" wp14:anchorId="48E78FF9" wp14:editId="7D5E6A98">
                      <wp:simplePos x="0" y="0"/>
                      <wp:positionH relativeFrom="column">
                        <wp:posOffset>-2067877</wp:posOffset>
                      </wp:positionH>
                      <wp:positionV relativeFrom="paragraph">
                        <wp:posOffset>610236</wp:posOffset>
                      </wp:positionV>
                      <wp:extent cx="3533140" cy="700088"/>
                      <wp:effectExtent l="76200" t="0" r="10160" b="62230"/>
                      <wp:wrapNone/>
                      <wp:docPr id="34" name="Grupo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33140" cy="700088"/>
                                <a:chOff x="0" y="0"/>
                                <a:chExt cx="1814383" cy="723583"/>
                              </a:xfrm>
                            </wpg:grpSpPr>
                            <wps:wsp>
                              <wps:cNvPr id="181" name="Conector recto 181"/>
                              <wps:cNvCnPr/>
                              <wps:spPr>
                                <a:xfrm flipH="1" flipV="1">
                                  <a:off x="0" y="204788"/>
                                  <a:ext cx="180975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rgbClr val="0000FF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3" name="Conector recto 183"/>
                              <wps:cNvCnPr/>
                              <wps:spPr>
                                <a:xfrm>
                                  <a:off x="1814383" y="0"/>
                                  <a:ext cx="0" cy="213995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rgbClr val="0000FF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" name="Line 44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0" y="195263"/>
                                  <a:ext cx="0" cy="5283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FF"/>
                                  </a:solidFill>
                                  <a:round/>
                                  <a:headEnd/>
                                  <a:tailEnd type="arrow" w="med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group w14:anchorId="39260087" id="Grupo 34" o:spid="_x0000_s1026" style="position:absolute;margin-left:-162.8pt;margin-top:48.05pt;width:278.2pt;height:55.15pt;z-index:251776512;mso-width-relative:margin;mso-height-relative:margin" coordsize="18143,7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">
                      <v:line id="Conector recto 181" o:spid="_x0000_s1027" style="position:absolute;flip:x y;visibility:visible;mso-wrap-style:square" from="0,2047" to="18097,2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" strokecolor="blue" strokeweight="1.5pt">
                        <v:stroke joinstyle="miter"/>
                      </v:line>
                      <v:line id="Conector recto 183" o:spid="_x0000_s1028" style="position:absolute;visibility:visible;mso-wrap-style:square" from="18143,0" to="18143,2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" strokecolor="blue" strokeweight="1.5pt">
                        <v:stroke joinstyle="miter"/>
                      </v:line>
                      <v:line id="Line 443" o:spid="_x0000_s1029" style="position:absolute;flip:x;visibility:visible;mso-wrap-style:square" from="0,1952" to="0,7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" strokecolor="blue" strokeweight="1.5pt">
                        <v:stroke endarrow="open" endarrowlength="short"/>
                      </v:line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color w:val="FFFFFF"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73440" behindDoc="0" locked="0" layoutInCell="1" allowOverlap="1" wp14:anchorId="4770C6DA" wp14:editId="5C936A5D">
                      <wp:simplePos x="0" y="0"/>
                      <wp:positionH relativeFrom="margin">
                        <wp:posOffset>781050</wp:posOffset>
                      </wp:positionH>
                      <wp:positionV relativeFrom="paragraph">
                        <wp:posOffset>223837</wp:posOffset>
                      </wp:positionV>
                      <wp:extent cx="1356360" cy="371475"/>
                      <wp:effectExtent l="0" t="0" r="15240" b="28575"/>
                      <wp:wrapNone/>
                      <wp:docPr id="178" name="Rectangle 4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6360" cy="37147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  <a:extLst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FADA7C" w14:textId="741FD57D" w:rsidR="00EF2368" w:rsidRPr="001C0BFE" w:rsidRDefault="003148F6" w:rsidP="006F721F">
                                  <w:pPr>
                                    <w:pStyle w:val="Encabezado"/>
                                    <w:jc w:val="both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  <w:r w:rsidR="00EF2368" w:rsidRPr="001C0BFE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.- </w:t>
                                  </w:r>
                                  <w:r w:rsidR="00EF2368" w:rsidRPr="007D6737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Publica en la página oficial de la UTeM la lista de aspirantes aceptados.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17" o:spid="_x0000_s1029" style="position:absolute;left:0;text-align:left;margin-left:61.5pt;margin-top:17.6pt;width:106.8pt;height:29.25pt;z-index:25177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" fillcolor="white [3201]" strokecolor="black [3200]" strokeweight="1pt">
                      <v:textbox inset="0,0,0,0">
                        <w:txbxContent>
                          <w:p w14:paraId="25FADA7C" w14:textId="741FD57D" w:rsidR="00EF2368" w:rsidRPr="001C0BFE" w:rsidRDefault="003148F6" w:rsidP="006F721F">
                            <w:pPr>
                              <w:pStyle w:val="Encabezado"/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3</w:t>
                            </w:r>
                            <w:r w:rsidR="00EF2368" w:rsidRPr="001C0BF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.- </w:t>
                            </w:r>
                            <w:r w:rsidR="00EF2368" w:rsidRPr="007D6737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Publica en la página oficial de la UTeM la lista de aspirantes aceptados.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color w:val="FFFFFF"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79584" behindDoc="0" locked="0" layoutInCell="1" allowOverlap="1" wp14:anchorId="37F491B4" wp14:editId="23E4F4CC">
                      <wp:simplePos x="0" y="0"/>
                      <wp:positionH relativeFrom="margin">
                        <wp:posOffset>1462087</wp:posOffset>
                      </wp:positionH>
                      <wp:positionV relativeFrom="paragraph">
                        <wp:posOffset>28575</wp:posOffset>
                      </wp:positionV>
                      <wp:extent cx="0" cy="185420"/>
                      <wp:effectExtent l="76200" t="0" r="57150" b="62230"/>
                      <wp:wrapNone/>
                      <wp:docPr id="32" name="Line 4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18542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 type="arrow" w="med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line w14:anchorId="6694DFC8" id="Line 443" o:spid="_x0000_s1026" style="position:absolute;flip:x;z-index:251779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15.1pt,2.25pt" to="115.1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" strokecolor="blue" strokeweight="1.5pt">
                      <v:stroke endarrow="open" endarrowlength="short"/>
                      <w10:wrap anchorx="margin"/>
                    </v:line>
                  </w:pict>
                </mc:Fallback>
              </mc:AlternateContent>
            </w:r>
          </w:p>
        </w:tc>
      </w:tr>
      <w:tr w:rsidR="00EF2368" w14:paraId="3C87C37C" w14:textId="77777777" w:rsidTr="00EF2368">
        <w:trPr>
          <w:trHeight w:val="1961"/>
        </w:trPr>
        <w:tc>
          <w:tcPr>
            <w:tcW w:w="520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920D0E7" w14:textId="746E231A" w:rsidR="00EF2368" w:rsidRDefault="00EF2368" w:rsidP="00BF569A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noProof/>
                <w:color w:val="FFFFFF"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74464" behindDoc="0" locked="0" layoutInCell="1" allowOverlap="1" wp14:anchorId="6E6E8A17" wp14:editId="359C7016">
                      <wp:simplePos x="0" y="0"/>
                      <wp:positionH relativeFrom="margin">
                        <wp:posOffset>347980</wp:posOffset>
                      </wp:positionH>
                      <wp:positionV relativeFrom="paragraph">
                        <wp:posOffset>-15240</wp:posOffset>
                      </wp:positionV>
                      <wp:extent cx="1775460" cy="571500"/>
                      <wp:effectExtent l="0" t="0" r="15240" b="19050"/>
                      <wp:wrapNone/>
                      <wp:docPr id="179" name="Rectangle 4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5460" cy="57150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  <a:extLst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37C8F0" w14:textId="6B5E9DB4" w:rsidR="00EF2368" w:rsidRPr="001C0BFE" w:rsidRDefault="00111A25" w:rsidP="006F721F">
                                  <w:pPr>
                                    <w:pStyle w:val="Encabezado"/>
                                    <w:jc w:val="both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4</w:t>
                                  </w:r>
                                  <w:r w:rsidR="00EF2368" w:rsidRPr="001C0BFE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.- </w:t>
                                  </w:r>
                                  <w:r w:rsidR="00F7072C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Aspirante cumple con todos los requisitos establecidos en la convocatoria y e</w:t>
                                  </w:r>
                                  <w:r w:rsidR="00EF2368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ntrega </w:t>
                                  </w:r>
                                  <w:r w:rsidR="00F7072C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la documentación</w:t>
                                  </w:r>
                                  <w:r w:rsidR="00EF2368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="00F7072C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requerida </w:t>
                                  </w:r>
                                  <w:r w:rsidR="00EF2368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en el </w:t>
                                  </w:r>
                                  <w:r w:rsidR="00F7072C" w:rsidRPr="007D673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6"/>
                                      <w:szCs w:val="20"/>
                                    </w:rPr>
                                    <w:t>ANE-SES-01-A</w:t>
                                  </w:r>
                                  <w:r w:rsidR="00F7072C" w:rsidRPr="007D6737">
                                    <w:rPr>
                                      <w:rFonts w:ascii="Arial" w:hAnsi="Arial" w:cs="Arial"/>
                                      <w:bCs/>
                                      <w:sz w:val="16"/>
                                      <w:szCs w:val="20"/>
                                    </w:rPr>
                                    <w:t xml:space="preserve"> </w:t>
                                  </w:r>
                                  <w:r w:rsidR="00EF2368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Políticas del Proceso de Admisión e inscripción a TSU.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_x0000_s1030" style="position:absolute;left:0;text-align:left;margin-left:27.4pt;margin-top:-1.2pt;width:139.8pt;height:45pt;z-index:251774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" fillcolor="white [3201]" strokecolor="black [3200]" strokeweight="1pt">
                      <v:textbox inset="0,0,0,0">
                        <w:txbxContent>
                          <w:p w14:paraId="1A37C8F0" w14:textId="6B5E9DB4" w:rsidR="00EF2368" w:rsidRPr="001C0BFE" w:rsidRDefault="00111A25" w:rsidP="006F721F">
                            <w:pPr>
                              <w:pStyle w:val="Encabezado"/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4</w:t>
                            </w:r>
                            <w:r w:rsidR="00EF2368" w:rsidRPr="001C0BFE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.- </w:t>
                            </w:r>
                            <w:r w:rsidR="00F7072C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Aspirante cumple con todos los requisitos establecidos en la convocatoria y e</w:t>
                            </w:r>
                            <w:r w:rsidR="00EF2368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ntrega </w:t>
                            </w:r>
                            <w:r w:rsidR="00F7072C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la documentación</w:t>
                            </w:r>
                            <w:r w:rsidR="00EF2368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F7072C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requerida </w:t>
                            </w:r>
                            <w:r w:rsidR="00EF2368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en el </w:t>
                            </w:r>
                            <w:r w:rsidR="00F7072C" w:rsidRPr="007D6737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20"/>
                              </w:rPr>
                              <w:t>ANE-SES-01-A</w:t>
                            </w:r>
                            <w:r w:rsidR="00F7072C" w:rsidRPr="007D6737">
                              <w:rPr>
                                <w:rFonts w:ascii="Arial" w:hAnsi="Arial" w:cs="Arial"/>
                                <w:bCs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="00EF2368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Políticas del Proceso de Admisión e inscripción a TSU.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7AFB2653" w14:textId="0CCF9294" w:rsidR="00EF2368" w:rsidRDefault="00EF2368" w:rsidP="00BF569A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</w:p>
          <w:p w14:paraId="0FFA3A76" w14:textId="6FF6412F" w:rsidR="00EF2368" w:rsidRDefault="00EF2368" w:rsidP="00BF569A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</w:p>
          <w:p w14:paraId="0DA18189" w14:textId="7B6C5697" w:rsidR="00EF2368" w:rsidRDefault="00EF2368" w:rsidP="007B37A9">
            <w:pPr>
              <w:spacing w:line="276" w:lineRule="auto"/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</w:p>
        </w:tc>
        <w:tc>
          <w:tcPr>
            <w:tcW w:w="5103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128EAABA" w14:textId="48E53A4C" w:rsidR="00EF2368" w:rsidRDefault="00EF2368" w:rsidP="00BF569A">
            <w:pPr>
              <w:spacing w:line="276" w:lineRule="auto"/>
              <w:jc w:val="center"/>
              <w:rPr>
                <w:rFonts w:ascii="Arial" w:hAnsi="Arial" w:cs="Arial"/>
                <w:b/>
                <w:noProof/>
                <w:color w:val="FFFFFF"/>
                <w:sz w:val="16"/>
                <w:szCs w:val="16"/>
                <w:lang w:eastAsia="es-MX"/>
              </w:rPr>
            </w:pPr>
            <w:r>
              <w:rPr>
                <w:rFonts w:ascii="Arial" w:hAnsi="Arial" w:cs="Arial"/>
                <w:b/>
                <w:noProof/>
                <w:color w:val="FFFFFF"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75488" behindDoc="0" locked="0" layoutInCell="1" allowOverlap="1" wp14:anchorId="2AAD11DE" wp14:editId="62B346DC">
                      <wp:simplePos x="0" y="0"/>
                      <wp:positionH relativeFrom="column">
                        <wp:posOffset>668655</wp:posOffset>
                      </wp:positionH>
                      <wp:positionV relativeFrom="paragraph">
                        <wp:posOffset>846455</wp:posOffset>
                      </wp:positionV>
                      <wp:extent cx="0" cy="0"/>
                      <wp:effectExtent l="0" t="0" r="0" b="0"/>
                      <wp:wrapNone/>
                      <wp:docPr id="149" name="Conector recto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line w14:anchorId="3EB55A87" id="Conector recto 149" o:spid="_x0000_s1026" style="position:absolute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5pt,66.65pt" to="52.65pt,6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" strokecolor="#5b9bd5 [3204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EF2368" w14:paraId="1C841CCD" w14:textId="77777777" w:rsidTr="00F7072C">
        <w:trPr>
          <w:trHeight w:val="958"/>
        </w:trPr>
        <w:tc>
          <w:tcPr>
            <w:tcW w:w="5207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F634A02" w14:textId="33DCF669" w:rsidR="00EF2368" w:rsidRDefault="00F7072C" w:rsidP="00BF569A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noProof/>
                <w:color w:val="FFFFFF"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77536" behindDoc="0" locked="0" layoutInCell="1" allowOverlap="1" wp14:anchorId="60F78BE2" wp14:editId="3A1B5A15">
                      <wp:simplePos x="0" y="0"/>
                      <wp:positionH relativeFrom="margin">
                        <wp:posOffset>1253490</wp:posOffset>
                      </wp:positionH>
                      <wp:positionV relativeFrom="paragraph">
                        <wp:posOffset>-383540</wp:posOffset>
                      </wp:positionV>
                      <wp:extent cx="0" cy="446405"/>
                      <wp:effectExtent l="76200" t="0" r="76200" b="48895"/>
                      <wp:wrapNone/>
                      <wp:docPr id="27" name="Line 4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44640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 type="arrow" w="med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line w14:anchorId="439C50CA" id="Line 443" o:spid="_x0000_s1026" style="position:absolute;flip:x;z-index:251777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98.7pt,-30.2pt" to="98.7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" strokecolor="blue" strokeweight="1.5pt">
                      <v:stroke endarrow="open" endarrowlength="short"/>
                      <w10:wrap anchorx="margin"/>
                    </v:line>
                  </w:pict>
                </mc:Fallback>
              </mc:AlternateContent>
            </w:r>
            <w:r w:rsidR="00EF2368">
              <w:rPr>
                <w:rFonts w:ascii="Arial" w:hAnsi="Arial" w:cs="Arial"/>
                <w:b/>
                <w:noProof/>
                <w:color w:val="FFFFFF"/>
                <w:sz w:val="16"/>
                <w:szCs w:val="16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71392" behindDoc="0" locked="0" layoutInCell="1" allowOverlap="1" wp14:anchorId="2109E703" wp14:editId="553E2442">
                      <wp:simplePos x="0" y="0"/>
                      <wp:positionH relativeFrom="column">
                        <wp:posOffset>852170</wp:posOffset>
                      </wp:positionH>
                      <wp:positionV relativeFrom="paragraph">
                        <wp:posOffset>74930</wp:posOffset>
                      </wp:positionV>
                      <wp:extent cx="770890" cy="299720"/>
                      <wp:effectExtent l="0" t="0" r="10160" b="24130"/>
                      <wp:wrapNone/>
                      <wp:docPr id="2" name="Oval 3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0890" cy="299720"/>
                              </a:xfrm>
                              <a:prstGeom prst="ellipse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1B4460" w14:textId="77777777" w:rsidR="00EF2368" w:rsidRDefault="00EF2368" w:rsidP="00227D74">
                                  <w:pPr>
                                    <w:pStyle w:val="Ttulo7"/>
                                    <w:jc w:val="center"/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FIN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59" o:spid="_x0000_s1031" style="position:absolute;left:0;text-align:left;margin-left:67.1pt;margin-top:5.9pt;width:60.7pt;height:23.6pt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" fillcolor="white [3201]" strokecolor="black [3200]" strokeweight="1pt">
                      <v:stroke joinstyle="miter"/>
                      <v:textbox>
                        <w:txbxContent>
                          <w:p w14:paraId="6E1B4460" w14:textId="77777777" w:rsidR="00EF2368" w:rsidRDefault="00EF2368" w:rsidP="00227D74">
                            <w:pPr>
                              <w:pStyle w:val="Ttulo7"/>
                              <w:jc w:val="center"/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sz w:val="16"/>
                                <w:szCs w:val="16"/>
                              </w:rPr>
                              <w:t>FIN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5F1B0006" w14:textId="11D42C16" w:rsidR="00EF2368" w:rsidRDefault="00EF2368" w:rsidP="00BF569A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</w:p>
          <w:p w14:paraId="29DCC318" w14:textId="620529DE" w:rsidR="00EF2368" w:rsidRDefault="00EF2368" w:rsidP="007B37A9">
            <w:pPr>
              <w:spacing w:line="276" w:lineRule="auto"/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</w:p>
          <w:p w14:paraId="15352C30" w14:textId="501E4169" w:rsidR="00EF2368" w:rsidRDefault="00EF2368" w:rsidP="00BF569A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</w:p>
        </w:tc>
        <w:tc>
          <w:tcPr>
            <w:tcW w:w="5103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</w:tcPr>
          <w:p w14:paraId="24D8BC03" w14:textId="252973CA" w:rsidR="00EF2368" w:rsidRDefault="00EF2368" w:rsidP="00BF569A">
            <w:pPr>
              <w:spacing w:line="276" w:lineRule="auto"/>
              <w:jc w:val="center"/>
              <w:rPr>
                <w:rFonts w:ascii="Arial" w:hAnsi="Arial" w:cs="Arial"/>
                <w:b/>
                <w:noProof/>
                <w:color w:val="FFFFFF"/>
                <w:sz w:val="16"/>
                <w:szCs w:val="16"/>
                <w:lang w:eastAsia="es-MX"/>
              </w:rPr>
            </w:pPr>
          </w:p>
        </w:tc>
      </w:tr>
    </w:tbl>
    <w:p w14:paraId="042044B0" w14:textId="1A80F891" w:rsidR="00510967" w:rsidRDefault="00510967" w:rsidP="004E4B9C">
      <w:pPr>
        <w:outlineLvl w:val="0"/>
        <w:rPr>
          <w:rFonts w:ascii="Arial" w:hAnsi="Arial" w:cs="Arial"/>
          <w:b/>
          <w:bCs/>
          <w:sz w:val="12"/>
        </w:rPr>
      </w:pPr>
    </w:p>
    <w:p w14:paraId="64F7D5DF" w14:textId="77777777" w:rsidR="00510967" w:rsidRDefault="00510967" w:rsidP="004E4B9C">
      <w:pPr>
        <w:outlineLvl w:val="0"/>
        <w:rPr>
          <w:rFonts w:ascii="Arial" w:hAnsi="Arial" w:cs="Arial"/>
          <w:b/>
          <w:bCs/>
          <w:sz w:val="12"/>
        </w:rPr>
      </w:pPr>
    </w:p>
    <w:p w14:paraId="12D4C639" w14:textId="77777777" w:rsidR="00510967" w:rsidRDefault="00510967" w:rsidP="004E4B9C">
      <w:pPr>
        <w:outlineLvl w:val="0"/>
        <w:rPr>
          <w:rFonts w:ascii="Arial" w:hAnsi="Arial" w:cs="Arial"/>
          <w:b/>
          <w:bCs/>
          <w:sz w:val="12"/>
        </w:rPr>
      </w:pPr>
    </w:p>
    <w:p w14:paraId="07C53601" w14:textId="77777777" w:rsidR="00510967" w:rsidRDefault="00510967" w:rsidP="004E4B9C">
      <w:pPr>
        <w:outlineLvl w:val="0"/>
        <w:rPr>
          <w:rFonts w:ascii="Arial" w:hAnsi="Arial" w:cs="Arial"/>
          <w:b/>
          <w:bCs/>
          <w:sz w:val="12"/>
        </w:rPr>
      </w:pPr>
    </w:p>
    <w:tbl>
      <w:tblPr>
        <w:tblW w:w="10408" w:type="dxa"/>
        <w:tblInd w:w="-740" w:type="dxa"/>
        <w:tblLayout w:type="fixed"/>
        <w:tblLook w:val="01E0" w:firstRow="1" w:lastRow="1" w:firstColumn="1" w:lastColumn="1" w:noHBand="0" w:noVBand="0"/>
      </w:tblPr>
      <w:tblGrid>
        <w:gridCol w:w="10408"/>
      </w:tblGrid>
      <w:tr w:rsidR="00C263F4" w14:paraId="515C2074" w14:textId="77777777" w:rsidTr="00C263F4">
        <w:trPr>
          <w:trHeight w:val="192"/>
        </w:trPr>
        <w:tc>
          <w:tcPr>
            <w:tcW w:w="1040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7CAAC"/>
          </w:tcPr>
          <w:p w14:paraId="33B567CE" w14:textId="77777777" w:rsidR="00C263F4" w:rsidRDefault="00C263F4" w:rsidP="00E41E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INDICADOR DEL PROCEDIMIENTO  </w:t>
            </w:r>
          </w:p>
        </w:tc>
      </w:tr>
      <w:tr w:rsidR="00C263F4" w14:paraId="58F26787" w14:textId="77777777" w:rsidTr="00C263F4">
        <w:trPr>
          <w:trHeight w:val="1364"/>
        </w:trPr>
        <w:tc>
          <w:tcPr>
            <w:tcW w:w="10408" w:type="dxa"/>
            <w:tcBorders>
              <w:top w:val="single" w:sz="2" w:space="0" w:color="auto"/>
            </w:tcBorders>
          </w:tcPr>
          <w:tbl>
            <w:tblPr>
              <w:tblpPr w:leftFromText="141" w:rightFromText="141" w:vertAnchor="text" w:horzAnchor="margin" w:tblpX="-1166" w:tblpY="-10"/>
              <w:tblOverlap w:val="never"/>
              <w:tblW w:w="103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209"/>
              <w:gridCol w:w="4707"/>
              <w:gridCol w:w="2121"/>
              <w:gridCol w:w="1302"/>
            </w:tblGrid>
            <w:tr w:rsidR="00C263F4" w14:paraId="5D44CB30" w14:textId="77777777" w:rsidTr="00C263F4">
              <w:trPr>
                <w:trHeight w:val="150"/>
              </w:trPr>
              <w:tc>
                <w:tcPr>
                  <w:tcW w:w="2209" w:type="dxa"/>
                  <w:shd w:val="clear" w:color="auto" w:fill="D9D9D9"/>
                  <w:vAlign w:val="center"/>
                </w:tcPr>
                <w:p w14:paraId="5655DB14" w14:textId="77777777" w:rsidR="00C263F4" w:rsidRDefault="00C263F4" w:rsidP="00E41EE6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Indicador:</w:t>
                  </w:r>
                </w:p>
              </w:tc>
              <w:tc>
                <w:tcPr>
                  <w:tcW w:w="4707" w:type="dxa"/>
                  <w:shd w:val="clear" w:color="auto" w:fill="D9D9D9"/>
                  <w:vAlign w:val="center"/>
                </w:tcPr>
                <w:p w14:paraId="36C27F69" w14:textId="77777777" w:rsidR="00C263F4" w:rsidRDefault="00C263F4" w:rsidP="00E41EE6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Fórmula</w:t>
                  </w:r>
                </w:p>
              </w:tc>
              <w:tc>
                <w:tcPr>
                  <w:tcW w:w="2121" w:type="dxa"/>
                  <w:shd w:val="clear" w:color="auto" w:fill="D9D9D9"/>
                  <w:vAlign w:val="center"/>
                </w:tcPr>
                <w:p w14:paraId="5E9E9D42" w14:textId="77777777" w:rsidR="00C263F4" w:rsidRDefault="00C263F4" w:rsidP="00E41EE6">
                  <w:pPr>
                    <w:ind w:left="-63" w:right="-108" w:firstLine="63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Periodo:</w:t>
                  </w:r>
                </w:p>
              </w:tc>
              <w:tc>
                <w:tcPr>
                  <w:tcW w:w="1302" w:type="dxa"/>
                  <w:shd w:val="clear" w:color="auto" w:fill="D9D9D9"/>
                  <w:vAlign w:val="center"/>
                </w:tcPr>
                <w:p w14:paraId="0603DD13" w14:textId="77777777" w:rsidR="00C263F4" w:rsidRDefault="00C263F4" w:rsidP="00E41EE6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Meta</w:t>
                  </w:r>
                </w:p>
              </w:tc>
            </w:tr>
            <w:tr w:rsidR="00C263F4" w14:paraId="75633087" w14:textId="77777777" w:rsidTr="00C263F4">
              <w:trPr>
                <w:trHeight w:val="348"/>
              </w:trPr>
              <w:tc>
                <w:tcPr>
                  <w:tcW w:w="2209" w:type="dxa"/>
                  <w:vAlign w:val="center"/>
                </w:tcPr>
                <w:p w14:paraId="3333CD80" w14:textId="77777777" w:rsidR="00C263F4" w:rsidRPr="002C3C72" w:rsidRDefault="00C263F4" w:rsidP="00F66B31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Admisión</w:t>
                  </w:r>
                </w:p>
              </w:tc>
              <w:tc>
                <w:tcPr>
                  <w:tcW w:w="4707" w:type="dxa"/>
                  <w:vAlign w:val="center"/>
                </w:tcPr>
                <w:p w14:paraId="655F71E7" w14:textId="4C726721" w:rsidR="00C263F4" w:rsidRPr="002C3C72" w:rsidRDefault="00C263F4" w:rsidP="00F7072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Número </w:t>
                  </w:r>
                  <w:r w:rsidR="00F7072C">
                    <w:rPr>
                      <w:rFonts w:ascii="Arial" w:hAnsi="Arial" w:cs="Arial"/>
                      <w:sz w:val="20"/>
                      <w:szCs w:val="20"/>
                    </w:rPr>
                    <w:t xml:space="preserve">de expedientes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de aspirantes </w:t>
                  </w:r>
                  <w:r w:rsidR="00F7072C">
                    <w:rPr>
                      <w:rFonts w:ascii="Arial" w:hAnsi="Arial" w:cs="Arial"/>
                      <w:sz w:val="20"/>
                      <w:szCs w:val="20"/>
                    </w:rPr>
                    <w:t xml:space="preserve">que entregaron documentación completa / Número de expedientes de aspirantes que atendieron la convocatoria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X 100</w:t>
                  </w:r>
                </w:p>
              </w:tc>
              <w:tc>
                <w:tcPr>
                  <w:tcW w:w="2121" w:type="dxa"/>
                  <w:vAlign w:val="center"/>
                </w:tcPr>
                <w:p w14:paraId="19A192EC" w14:textId="77777777" w:rsidR="00C263F4" w:rsidRPr="002C3C72" w:rsidRDefault="00C263F4" w:rsidP="0082222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Anual</w:t>
                  </w:r>
                </w:p>
              </w:tc>
              <w:tc>
                <w:tcPr>
                  <w:tcW w:w="1302" w:type="dxa"/>
                  <w:shd w:val="clear" w:color="auto" w:fill="auto"/>
                  <w:vAlign w:val="center"/>
                </w:tcPr>
                <w:p w14:paraId="668E1FB4" w14:textId="77777777" w:rsidR="00C263F4" w:rsidRPr="00C263F4" w:rsidRDefault="00C263F4" w:rsidP="009B07EF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263F4">
                    <w:rPr>
                      <w:rFonts w:ascii="Arial" w:hAnsi="Arial" w:cs="Arial"/>
                      <w:sz w:val="20"/>
                      <w:szCs w:val="20"/>
                    </w:rPr>
                    <w:t>≥85%</w:t>
                  </w:r>
                </w:p>
              </w:tc>
            </w:tr>
          </w:tbl>
          <w:p w14:paraId="0097C1CC" w14:textId="77777777" w:rsidR="00C263F4" w:rsidRDefault="00C263F4" w:rsidP="00E41EE6">
            <w:pPr>
              <w:rPr>
                <w:rFonts w:ascii="Arial" w:hAnsi="Arial" w:cs="Arial"/>
              </w:rPr>
            </w:pPr>
          </w:p>
        </w:tc>
      </w:tr>
    </w:tbl>
    <w:p w14:paraId="667A9DA1" w14:textId="77777777" w:rsidR="00EB2BA6" w:rsidRPr="003E1B8F" w:rsidRDefault="00EB2BA6" w:rsidP="00EB2BA6">
      <w:pPr>
        <w:rPr>
          <w:rFonts w:ascii="Arial" w:hAnsi="Arial" w:cs="Arial"/>
          <w:sz w:val="20"/>
          <w:szCs w:val="20"/>
        </w:rPr>
      </w:pPr>
    </w:p>
    <w:tbl>
      <w:tblPr>
        <w:tblW w:w="10260" w:type="dxa"/>
        <w:tblInd w:w="-792" w:type="dxa"/>
        <w:tblLook w:val="01E0" w:firstRow="1" w:lastRow="1" w:firstColumn="1" w:lastColumn="1" w:noHBand="0" w:noVBand="0"/>
      </w:tblPr>
      <w:tblGrid>
        <w:gridCol w:w="4724"/>
        <w:gridCol w:w="5826"/>
      </w:tblGrid>
      <w:tr w:rsidR="00EB2BA6" w:rsidRPr="003E1B8F" w14:paraId="0F2DF4CA" w14:textId="77777777" w:rsidTr="00C263F4">
        <w:tc>
          <w:tcPr>
            <w:tcW w:w="4627" w:type="dxa"/>
            <w:shd w:val="clear" w:color="auto" w:fill="92D050"/>
          </w:tcPr>
          <w:p w14:paraId="08FE0AE6" w14:textId="77777777" w:rsidR="00EB2BA6" w:rsidRPr="003E1B8F" w:rsidRDefault="00EB2BA6" w:rsidP="008313EE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E1B8F">
              <w:rPr>
                <w:rFonts w:ascii="Arial" w:hAnsi="Arial" w:cs="Arial"/>
                <w:b/>
                <w:color w:val="000000"/>
                <w:sz w:val="20"/>
                <w:szCs w:val="20"/>
              </w:rPr>
              <w:t>DOCUMENTOS DE REFERENCIA</w:t>
            </w:r>
          </w:p>
        </w:tc>
        <w:tc>
          <w:tcPr>
            <w:tcW w:w="5633" w:type="dxa"/>
            <w:tcBorders>
              <w:right w:val="single" w:sz="4" w:space="0" w:color="auto"/>
            </w:tcBorders>
            <w:shd w:val="clear" w:color="auto" w:fill="92D050"/>
          </w:tcPr>
          <w:p w14:paraId="14F4D221" w14:textId="77777777" w:rsidR="00EB2BA6" w:rsidRPr="003E1B8F" w:rsidRDefault="00EB2BA6" w:rsidP="008313EE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E1B8F">
              <w:rPr>
                <w:rFonts w:ascii="Arial" w:hAnsi="Arial" w:cs="Arial"/>
                <w:b/>
                <w:color w:val="000000"/>
                <w:sz w:val="20"/>
                <w:szCs w:val="20"/>
              </w:rPr>
              <w:t>REGISTROS DE CALIDAD</w:t>
            </w:r>
          </w:p>
        </w:tc>
      </w:tr>
      <w:tr w:rsidR="00EB2BA6" w:rsidRPr="003E1B8F" w14:paraId="1AA5B7B8" w14:textId="77777777" w:rsidTr="00C263F4">
        <w:tc>
          <w:tcPr>
            <w:tcW w:w="4627" w:type="dxa"/>
          </w:tcPr>
          <w:tbl>
            <w:tblPr>
              <w:tblW w:w="44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706"/>
              <w:gridCol w:w="2792"/>
            </w:tblGrid>
            <w:tr w:rsidR="00EB2BA6" w:rsidRPr="003E1B8F" w14:paraId="62671F52" w14:textId="77777777" w:rsidTr="003E1B8F">
              <w:tc>
                <w:tcPr>
                  <w:tcW w:w="1706" w:type="dxa"/>
                  <w:vAlign w:val="center"/>
                </w:tcPr>
                <w:p w14:paraId="711490B8" w14:textId="77777777" w:rsidR="00EB2BA6" w:rsidRPr="003E1B8F" w:rsidRDefault="00EB2BA6" w:rsidP="00D3664C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E1B8F">
                    <w:rPr>
                      <w:rFonts w:ascii="Arial" w:hAnsi="Arial" w:cs="Arial"/>
                      <w:b/>
                      <w:sz w:val="20"/>
                      <w:szCs w:val="20"/>
                    </w:rPr>
                    <w:t>Código</w:t>
                  </w:r>
                </w:p>
              </w:tc>
              <w:tc>
                <w:tcPr>
                  <w:tcW w:w="2792" w:type="dxa"/>
                  <w:vAlign w:val="center"/>
                </w:tcPr>
                <w:p w14:paraId="3D00CA8C" w14:textId="77777777" w:rsidR="00EB2BA6" w:rsidRPr="003E1B8F" w:rsidRDefault="00C263F4" w:rsidP="00D3664C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Título </w:t>
                  </w:r>
                  <w:r w:rsidR="00EB2BA6" w:rsidRPr="003E1B8F">
                    <w:rPr>
                      <w:rFonts w:ascii="Arial" w:hAnsi="Arial" w:cs="Arial"/>
                      <w:b/>
                      <w:sz w:val="20"/>
                      <w:szCs w:val="20"/>
                    </w:rPr>
                    <w:t>del documento</w:t>
                  </w:r>
                </w:p>
              </w:tc>
            </w:tr>
            <w:tr w:rsidR="00EB2BA6" w:rsidRPr="003E1B8F" w14:paraId="597465D5" w14:textId="77777777" w:rsidTr="003E1B8F">
              <w:tc>
                <w:tcPr>
                  <w:tcW w:w="1706" w:type="dxa"/>
                  <w:vAlign w:val="center"/>
                </w:tcPr>
                <w:p w14:paraId="29296B0D" w14:textId="77777777" w:rsidR="00EB2BA6" w:rsidRPr="003E1B8F" w:rsidRDefault="00E6661C" w:rsidP="005F698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E1B8F">
                    <w:rPr>
                      <w:rFonts w:ascii="Arial" w:hAnsi="Arial" w:cs="Arial"/>
                      <w:sz w:val="20"/>
                      <w:szCs w:val="20"/>
                    </w:rPr>
                    <w:t>N/A</w:t>
                  </w:r>
                </w:p>
              </w:tc>
              <w:tc>
                <w:tcPr>
                  <w:tcW w:w="2792" w:type="dxa"/>
                  <w:vAlign w:val="center"/>
                </w:tcPr>
                <w:p w14:paraId="34FC9888" w14:textId="77777777" w:rsidR="00EB2BA6" w:rsidRPr="003E1B8F" w:rsidRDefault="00E6661C" w:rsidP="005F6985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E1B8F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 xml:space="preserve">Reglamento para los alumnos de la </w:t>
                  </w:r>
                  <w:r w:rsidR="005F6985" w:rsidRPr="003E1B8F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UTeM</w:t>
                  </w:r>
                </w:p>
              </w:tc>
            </w:tr>
            <w:tr w:rsidR="00E6661C" w:rsidRPr="003E1B8F" w14:paraId="320D9F89" w14:textId="77777777" w:rsidTr="003E1B8F">
              <w:tc>
                <w:tcPr>
                  <w:tcW w:w="1706" w:type="dxa"/>
                  <w:vAlign w:val="center"/>
                </w:tcPr>
                <w:p w14:paraId="617380B5" w14:textId="77777777" w:rsidR="00E6661C" w:rsidRPr="003E1B8F" w:rsidRDefault="00E6661C" w:rsidP="005F6985">
                  <w:pPr>
                    <w:jc w:val="center"/>
                    <w:rPr>
                      <w:rFonts w:ascii="Arial" w:hAnsi="Arial" w:cs="Arial"/>
                      <w:bCs/>
                      <w:sz w:val="20"/>
                      <w:szCs w:val="20"/>
                      <w:lang w:val="es-ES"/>
                    </w:rPr>
                  </w:pPr>
                  <w:r w:rsidRPr="003E1B8F">
                    <w:rPr>
                      <w:rFonts w:ascii="Arial" w:hAnsi="Arial" w:cs="Arial"/>
                      <w:bCs/>
                      <w:sz w:val="20"/>
                      <w:szCs w:val="20"/>
                      <w:lang w:val="es-ES"/>
                    </w:rPr>
                    <w:t>MAC- UT</w:t>
                  </w:r>
                  <w:r w:rsidR="005F6985" w:rsidRPr="003E1B8F">
                    <w:rPr>
                      <w:rFonts w:ascii="Arial" w:hAnsi="Arial" w:cs="Arial"/>
                      <w:bCs/>
                      <w:sz w:val="20"/>
                      <w:szCs w:val="20"/>
                      <w:lang w:val="es-ES"/>
                    </w:rPr>
                    <w:t>eM</w:t>
                  </w:r>
                </w:p>
              </w:tc>
              <w:tc>
                <w:tcPr>
                  <w:tcW w:w="2792" w:type="dxa"/>
                </w:tcPr>
                <w:p w14:paraId="271D81E9" w14:textId="77777777" w:rsidR="00E6661C" w:rsidRPr="003E1B8F" w:rsidRDefault="00E6661C" w:rsidP="005F6985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3E1B8F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 xml:space="preserve">Manual de Calidad de </w:t>
                  </w:r>
                  <w:smartTag w:uri="urn:schemas-microsoft-com:office:smarttags" w:element="PersonName">
                    <w:smartTagPr>
                      <w:attr w:name="ProductID" w:val="la Universidad Tecnol￳gica"/>
                    </w:smartTagPr>
                    <w:r w:rsidRPr="003E1B8F">
                      <w:rPr>
                        <w:rFonts w:ascii="Arial" w:hAnsi="Arial" w:cs="Arial"/>
                        <w:sz w:val="20"/>
                        <w:szCs w:val="20"/>
                        <w:lang w:val="es-ES"/>
                      </w:rPr>
                      <w:t>la Universidad Tecnológica</w:t>
                    </w:r>
                  </w:smartTag>
                  <w:r w:rsidRPr="003E1B8F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 xml:space="preserve"> de </w:t>
                  </w:r>
                  <w:r w:rsidR="005F6985" w:rsidRPr="003E1B8F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Manzanillo</w:t>
                  </w:r>
                </w:p>
              </w:tc>
            </w:tr>
            <w:tr w:rsidR="00E6661C" w:rsidRPr="003E1B8F" w14:paraId="0A0E1DC1" w14:textId="77777777" w:rsidTr="006263C2">
              <w:tc>
                <w:tcPr>
                  <w:tcW w:w="1706" w:type="dxa"/>
                  <w:vAlign w:val="center"/>
                </w:tcPr>
                <w:p w14:paraId="4FAE2715" w14:textId="77777777" w:rsidR="00E6661C" w:rsidRPr="003E1B8F" w:rsidRDefault="005F6985" w:rsidP="0002159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E1B8F">
                    <w:rPr>
                      <w:rFonts w:ascii="Arial" w:hAnsi="Arial" w:cs="Arial"/>
                      <w:sz w:val="20"/>
                      <w:szCs w:val="20"/>
                    </w:rPr>
                    <w:t>ANE-</w:t>
                  </w:r>
                  <w:r w:rsidR="00704E69" w:rsidRPr="003E1B8F">
                    <w:rPr>
                      <w:rFonts w:ascii="Arial" w:hAnsi="Arial" w:cs="Arial"/>
                      <w:sz w:val="20"/>
                      <w:szCs w:val="20"/>
                    </w:rPr>
                    <w:t>SE</w:t>
                  </w:r>
                  <w:r w:rsidR="006B3CDC">
                    <w:rPr>
                      <w:rFonts w:ascii="Arial" w:hAnsi="Arial" w:cs="Arial"/>
                      <w:sz w:val="20"/>
                      <w:szCs w:val="20"/>
                    </w:rPr>
                    <w:t>S</w:t>
                  </w:r>
                  <w:r w:rsidR="00704E69" w:rsidRPr="003E1B8F">
                    <w:rPr>
                      <w:rFonts w:ascii="Arial" w:hAnsi="Arial" w:cs="Arial"/>
                      <w:sz w:val="20"/>
                      <w:szCs w:val="20"/>
                    </w:rPr>
                    <w:t>-0</w:t>
                  </w:r>
                  <w:r w:rsidR="0002159D"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  <w:r w:rsidR="00B20B35" w:rsidRPr="003E1B8F">
                    <w:rPr>
                      <w:rFonts w:ascii="Arial" w:hAnsi="Arial" w:cs="Arial"/>
                      <w:sz w:val="20"/>
                      <w:szCs w:val="20"/>
                    </w:rPr>
                    <w:t>-A</w:t>
                  </w:r>
                </w:p>
              </w:tc>
              <w:tc>
                <w:tcPr>
                  <w:tcW w:w="2792" w:type="dxa"/>
                  <w:vAlign w:val="center"/>
                </w:tcPr>
                <w:p w14:paraId="671E2213" w14:textId="6FCD6FB5" w:rsidR="00A42669" w:rsidRPr="003E1B8F" w:rsidRDefault="00A42669" w:rsidP="00C320A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E1B8F">
                    <w:rPr>
                      <w:rFonts w:ascii="Arial" w:hAnsi="Arial" w:cs="Arial"/>
                      <w:sz w:val="20"/>
                      <w:szCs w:val="20"/>
                    </w:rPr>
                    <w:t>Políticas de</w:t>
                  </w:r>
                  <w:r w:rsidR="00BB6D7B">
                    <w:rPr>
                      <w:rFonts w:ascii="Arial" w:hAnsi="Arial" w:cs="Arial"/>
                      <w:sz w:val="20"/>
                      <w:szCs w:val="20"/>
                    </w:rPr>
                    <w:t>l Proceso de</w:t>
                  </w:r>
                  <w:r w:rsidRPr="003E1B8F">
                    <w:rPr>
                      <w:rFonts w:ascii="Arial" w:hAnsi="Arial" w:cs="Arial"/>
                      <w:sz w:val="20"/>
                      <w:szCs w:val="20"/>
                    </w:rPr>
                    <w:t xml:space="preserve"> Admisión</w:t>
                  </w:r>
                  <w:r w:rsidR="00F558F3">
                    <w:rPr>
                      <w:rFonts w:ascii="Arial" w:hAnsi="Arial" w:cs="Arial"/>
                      <w:sz w:val="20"/>
                      <w:szCs w:val="20"/>
                    </w:rPr>
                    <w:t xml:space="preserve"> e</w:t>
                  </w:r>
                  <w:r w:rsidR="00C55C7A" w:rsidRPr="003E1B8F">
                    <w:rPr>
                      <w:rFonts w:ascii="Arial" w:hAnsi="Arial" w:cs="Arial"/>
                      <w:sz w:val="20"/>
                      <w:szCs w:val="20"/>
                    </w:rPr>
                    <w:t xml:space="preserve"> Inscripción</w:t>
                  </w:r>
                  <w:r w:rsidR="00F558F3">
                    <w:rPr>
                      <w:rFonts w:ascii="Arial" w:hAnsi="Arial" w:cs="Arial"/>
                      <w:sz w:val="20"/>
                      <w:szCs w:val="20"/>
                    </w:rPr>
                    <w:t xml:space="preserve"> a TSU.</w:t>
                  </w:r>
                </w:p>
              </w:tc>
            </w:tr>
          </w:tbl>
          <w:p w14:paraId="244C2094" w14:textId="77777777" w:rsidR="00EB2BA6" w:rsidRPr="003E1B8F" w:rsidRDefault="00EB2BA6" w:rsidP="00D366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3" w:type="dxa"/>
          </w:tcPr>
          <w:tbl>
            <w:tblPr>
              <w:tblW w:w="5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689"/>
              <w:gridCol w:w="3911"/>
            </w:tblGrid>
            <w:tr w:rsidR="00EB2BA6" w:rsidRPr="003E1B8F" w14:paraId="5EEC3089" w14:textId="77777777" w:rsidTr="00976636">
              <w:trPr>
                <w:trHeight w:val="246"/>
              </w:trPr>
              <w:tc>
                <w:tcPr>
                  <w:tcW w:w="1689" w:type="dxa"/>
                </w:tcPr>
                <w:p w14:paraId="178A9CAB" w14:textId="77777777" w:rsidR="00EB2BA6" w:rsidRPr="003E1B8F" w:rsidRDefault="00EB2BA6" w:rsidP="00D3664C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E1B8F">
                    <w:rPr>
                      <w:rFonts w:ascii="Arial" w:hAnsi="Arial" w:cs="Arial"/>
                      <w:b/>
                      <w:sz w:val="20"/>
                      <w:szCs w:val="20"/>
                    </w:rPr>
                    <w:t>Código</w:t>
                  </w:r>
                </w:p>
              </w:tc>
              <w:tc>
                <w:tcPr>
                  <w:tcW w:w="3911" w:type="dxa"/>
                  <w:tcBorders>
                    <w:right w:val="single" w:sz="4" w:space="0" w:color="auto"/>
                  </w:tcBorders>
                </w:tcPr>
                <w:p w14:paraId="3BA909DD" w14:textId="77777777" w:rsidR="00EB2BA6" w:rsidRPr="003E1B8F" w:rsidRDefault="00EB2BA6" w:rsidP="00D3664C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E1B8F">
                    <w:rPr>
                      <w:rFonts w:ascii="Arial" w:hAnsi="Arial" w:cs="Arial"/>
                      <w:b/>
                      <w:sz w:val="20"/>
                      <w:szCs w:val="20"/>
                    </w:rPr>
                    <w:t>Título del Documento</w:t>
                  </w:r>
                </w:p>
              </w:tc>
            </w:tr>
            <w:tr w:rsidR="00347422" w:rsidRPr="003E1B8F" w14:paraId="77D6CB28" w14:textId="77777777" w:rsidTr="00976636">
              <w:trPr>
                <w:trHeight w:val="257"/>
              </w:trPr>
              <w:tc>
                <w:tcPr>
                  <w:tcW w:w="1689" w:type="dxa"/>
                </w:tcPr>
                <w:p w14:paraId="260EDC07" w14:textId="77777777" w:rsidR="00347422" w:rsidRPr="000743DD" w:rsidRDefault="00921F45" w:rsidP="0002159D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 w:rsidRPr="000743DD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FOR-</w:t>
                  </w:r>
                  <w:r w:rsidR="00704E69" w:rsidRPr="000743DD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SE</w:t>
                  </w:r>
                  <w:r w:rsidR="006B3CD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S</w:t>
                  </w:r>
                  <w:r w:rsidR="00704E69" w:rsidRPr="000743DD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-0</w:t>
                  </w:r>
                  <w:r w:rsidR="0002159D" w:rsidRPr="000743DD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1</w:t>
                  </w:r>
                  <w:r w:rsidR="00F716BE" w:rsidRPr="000743DD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-A</w:t>
                  </w:r>
                </w:p>
              </w:tc>
              <w:tc>
                <w:tcPr>
                  <w:tcW w:w="3911" w:type="dxa"/>
                  <w:tcBorders>
                    <w:right w:val="single" w:sz="4" w:space="0" w:color="auto"/>
                  </w:tcBorders>
                  <w:vAlign w:val="center"/>
                </w:tcPr>
                <w:p w14:paraId="231BAD5F" w14:textId="77777777" w:rsidR="00347422" w:rsidRPr="000743DD" w:rsidRDefault="005C3B93" w:rsidP="005C3B93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 w:rsidRPr="005C3B93">
                    <w:rPr>
                      <w:rFonts w:ascii="Arial" w:hAnsi="Arial" w:cs="Arial"/>
                      <w:sz w:val="20"/>
                      <w:szCs w:val="20"/>
                      <w:lang w:val="es-ES_tradnl"/>
                    </w:rPr>
                    <w:t xml:space="preserve">Solicitud de </w:t>
                  </w:r>
                  <w:r w:rsidR="005F6985" w:rsidRPr="005C3B93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Proceso</w:t>
                  </w:r>
                  <w:r w:rsidR="005F6985" w:rsidRPr="000743DD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de Admisión</w:t>
                  </w:r>
                </w:p>
              </w:tc>
            </w:tr>
          </w:tbl>
          <w:p w14:paraId="662AFFD7" w14:textId="77777777" w:rsidR="00EB2BA6" w:rsidRPr="003E1B8F" w:rsidRDefault="00EB2BA6" w:rsidP="00D3664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85D4CD" w14:textId="77777777" w:rsidR="00EB2BA6" w:rsidRDefault="00EB2BA6" w:rsidP="00EB2BA6">
      <w:pPr>
        <w:rPr>
          <w:rFonts w:ascii="Arial" w:hAnsi="Arial" w:cs="Arial"/>
          <w:sz w:val="20"/>
          <w:szCs w:val="20"/>
        </w:rPr>
      </w:pPr>
    </w:p>
    <w:p w14:paraId="434196D6" w14:textId="77777777" w:rsidR="00B16F27" w:rsidRPr="004E4B9C" w:rsidRDefault="00B16F27" w:rsidP="00EB2BA6">
      <w:pPr>
        <w:rPr>
          <w:rFonts w:ascii="Arial" w:hAnsi="Arial" w:cs="Arial"/>
          <w:sz w:val="4"/>
          <w:szCs w:val="20"/>
        </w:rPr>
      </w:pPr>
    </w:p>
    <w:tbl>
      <w:tblPr>
        <w:tblW w:w="10286" w:type="dxa"/>
        <w:tblInd w:w="-792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36"/>
      </w:tblGrid>
      <w:tr w:rsidR="008313EE" w:rsidRPr="003E1B8F" w14:paraId="49E986EC" w14:textId="77777777" w:rsidTr="00E41EE6">
        <w:tc>
          <w:tcPr>
            <w:tcW w:w="10286" w:type="dxa"/>
            <w:shd w:val="clear" w:color="auto" w:fill="F4B083"/>
          </w:tcPr>
          <w:p w14:paraId="46446BD4" w14:textId="77777777" w:rsidR="00EB2BA6" w:rsidRPr="003E1B8F" w:rsidRDefault="00B16F27" w:rsidP="00B16F27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TERMINOLOGIA</w:t>
            </w:r>
          </w:p>
        </w:tc>
      </w:tr>
      <w:tr w:rsidR="00EB2BA6" w:rsidRPr="003E1B8F" w14:paraId="3C7CF724" w14:textId="77777777" w:rsidTr="00B16F27">
        <w:tc>
          <w:tcPr>
            <w:tcW w:w="10286" w:type="dxa"/>
          </w:tcPr>
          <w:tbl>
            <w:tblPr>
              <w:tblW w:w="100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0060"/>
            </w:tblGrid>
            <w:tr w:rsidR="00B16F27" w:rsidRPr="003E1B8F" w14:paraId="0CC01999" w14:textId="77777777" w:rsidTr="00E41EE6">
              <w:tc>
                <w:tcPr>
                  <w:tcW w:w="10060" w:type="dxa"/>
                </w:tcPr>
                <w:p w14:paraId="1EE9DC96" w14:textId="77777777" w:rsidR="00B16F27" w:rsidRPr="003E1B8F" w:rsidRDefault="00B16F27" w:rsidP="00D3664C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E4194F">
                    <w:rPr>
                      <w:rFonts w:ascii="Arial" w:hAnsi="Arial" w:cs="Arial"/>
                      <w:sz w:val="20"/>
                      <w:szCs w:val="20"/>
                    </w:rPr>
                    <w:t xml:space="preserve">Para consultar  los términos utilizados en este Procedimiento, consulte el Manual de Calidad y para las abreviaciones de las áreas consulte el anexo </w:t>
                  </w:r>
                  <w:r w:rsidRPr="00E4194F">
                    <w:rPr>
                      <w:rFonts w:ascii="Arial" w:hAnsi="Arial" w:cs="Arial"/>
                      <w:b/>
                      <w:sz w:val="20"/>
                      <w:szCs w:val="20"/>
                    </w:rPr>
                    <w:t>ANE-GEC-01-A</w:t>
                  </w:r>
                  <w:r w:rsidR="00976636" w:rsidRPr="00976636">
                    <w:rPr>
                      <w:rFonts w:ascii="Arial" w:hAnsi="Arial" w:cs="Arial"/>
                      <w:b/>
                      <w:sz w:val="20"/>
                      <w:szCs w:val="20"/>
                    </w:rPr>
                    <w:t>_r0</w:t>
                  </w:r>
                  <w:r w:rsidRPr="00E4194F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Pr="00E4194F">
                    <w:rPr>
                      <w:rFonts w:ascii="Arial" w:hAnsi="Arial" w:cs="Arial"/>
                      <w:b/>
                      <w:i/>
                      <w:sz w:val="20"/>
                      <w:szCs w:val="20"/>
                    </w:rPr>
                    <w:t>Claves y Codificación de Documentos</w:t>
                  </w:r>
                </w:p>
              </w:tc>
            </w:tr>
          </w:tbl>
          <w:p w14:paraId="40A2B16A" w14:textId="77777777" w:rsidR="00EB2BA6" w:rsidRPr="003E1B8F" w:rsidRDefault="00EB2BA6" w:rsidP="00D3664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56DC" w:rsidRPr="003E1B8F" w14:paraId="2D781553" w14:textId="77777777" w:rsidTr="00B16F27">
        <w:tc>
          <w:tcPr>
            <w:tcW w:w="10286" w:type="dxa"/>
          </w:tcPr>
          <w:p w14:paraId="2121EC6F" w14:textId="77777777" w:rsidR="00CE56DC" w:rsidRPr="003E1B8F" w:rsidRDefault="00CE56DC" w:rsidP="00D3664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76636" w:rsidRPr="003E1B8F" w14:paraId="361F50B1" w14:textId="77777777" w:rsidTr="00B16F27">
        <w:tc>
          <w:tcPr>
            <w:tcW w:w="10286" w:type="dxa"/>
          </w:tcPr>
          <w:p w14:paraId="72D6D110" w14:textId="77777777" w:rsidR="00976636" w:rsidRPr="003E1B8F" w:rsidRDefault="00976636" w:rsidP="00D3664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16F27" w:rsidRPr="003E1B8F" w14:paraId="6D03DDEF" w14:textId="77777777" w:rsidTr="00B16F27">
        <w:tc>
          <w:tcPr>
            <w:tcW w:w="10286" w:type="dxa"/>
          </w:tcPr>
          <w:tbl>
            <w:tblPr>
              <w:tblW w:w="1021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97"/>
              <w:gridCol w:w="1347"/>
              <w:gridCol w:w="8266"/>
            </w:tblGrid>
            <w:tr w:rsidR="00976636" w:rsidRPr="000C23B0" w14:paraId="1E2BDC68" w14:textId="77777777" w:rsidTr="002E677B">
              <w:trPr>
                <w:trHeight w:val="281"/>
                <w:jc w:val="center"/>
              </w:trPr>
              <w:tc>
                <w:tcPr>
                  <w:tcW w:w="10210" w:type="dxa"/>
                  <w:gridSpan w:val="3"/>
                  <w:shd w:val="clear" w:color="auto" w:fill="92D050"/>
                </w:tcPr>
                <w:p w14:paraId="6A677622" w14:textId="77777777" w:rsidR="00976636" w:rsidRPr="000C23B0" w:rsidRDefault="00976636" w:rsidP="00976636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0C23B0">
                    <w:rPr>
                      <w:rFonts w:ascii="Arial" w:hAnsi="Arial" w:cs="Arial"/>
                      <w:b/>
                      <w:sz w:val="20"/>
                      <w:szCs w:val="20"/>
                    </w:rPr>
                    <w:t>HISTORIAL DE MODIFICACIÓN</w:t>
                  </w:r>
                </w:p>
              </w:tc>
            </w:tr>
            <w:tr w:rsidR="00976636" w:rsidRPr="000C23B0" w14:paraId="51E61ED9" w14:textId="77777777" w:rsidTr="002E677B">
              <w:trPr>
                <w:trHeight w:val="281"/>
                <w:jc w:val="center"/>
              </w:trPr>
              <w:tc>
                <w:tcPr>
                  <w:tcW w:w="597" w:type="dxa"/>
                  <w:shd w:val="clear" w:color="auto" w:fill="auto"/>
                  <w:vAlign w:val="center"/>
                </w:tcPr>
                <w:p w14:paraId="13B34465" w14:textId="77777777" w:rsidR="00976636" w:rsidRPr="000C23B0" w:rsidRDefault="00976636" w:rsidP="00976636">
                  <w:pPr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 w:rsidRPr="000C23B0">
                    <w:rPr>
                      <w:rFonts w:ascii="Arial" w:hAnsi="Arial" w:cs="Arial"/>
                      <w:b/>
                      <w:sz w:val="18"/>
                      <w:szCs w:val="20"/>
                    </w:rPr>
                    <w:t>Rev.</w:t>
                  </w:r>
                </w:p>
              </w:tc>
              <w:tc>
                <w:tcPr>
                  <w:tcW w:w="1347" w:type="dxa"/>
                  <w:shd w:val="clear" w:color="auto" w:fill="auto"/>
                  <w:vAlign w:val="center"/>
                </w:tcPr>
                <w:p w14:paraId="5F539C86" w14:textId="77777777" w:rsidR="00976636" w:rsidRPr="000C23B0" w:rsidRDefault="00976636" w:rsidP="00976636">
                  <w:pPr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 w:rsidRPr="000C23B0">
                    <w:rPr>
                      <w:rFonts w:ascii="Arial" w:hAnsi="Arial" w:cs="Arial"/>
                      <w:b/>
                      <w:sz w:val="18"/>
                      <w:szCs w:val="20"/>
                    </w:rPr>
                    <w:t>Fecha de actualización</w:t>
                  </w:r>
                </w:p>
              </w:tc>
              <w:tc>
                <w:tcPr>
                  <w:tcW w:w="8266" w:type="dxa"/>
                  <w:shd w:val="clear" w:color="auto" w:fill="auto"/>
                  <w:vAlign w:val="center"/>
                </w:tcPr>
                <w:p w14:paraId="25A8A59C" w14:textId="77777777" w:rsidR="00976636" w:rsidRPr="000C23B0" w:rsidRDefault="00976636" w:rsidP="00976636">
                  <w:pPr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 w:rsidRPr="000C23B0">
                    <w:rPr>
                      <w:rFonts w:ascii="Arial" w:hAnsi="Arial" w:cs="Arial"/>
                      <w:b/>
                      <w:sz w:val="18"/>
                      <w:szCs w:val="20"/>
                    </w:rPr>
                    <w:t>Descripción del Cambio</w:t>
                  </w:r>
                </w:p>
              </w:tc>
            </w:tr>
            <w:tr w:rsidR="00976636" w:rsidRPr="000C23B0" w14:paraId="32715C4A" w14:textId="77777777" w:rsidTr="002E677B">
              <w:trPr>
                <w:trHeight w:val="281"/>
                <w:jc w:val="center"/>
              </w:trPr>
              <w:tc>
                <w:tcPr>
                  <w:tcW w:w="597" w:type="dxa"/>
                  <w:shd w:val="clear" w:color="auto" w:fill="auto"/>
                  <w:vAlign w:val="center"/>
                </w:tcPr>
                <w:p w14:paraId="043A481F" w14:textId="77777777" w:rsidR="00976636" w:rsidRPr="000C23B0" w:rsidRDefault="00976636" w:rsidP="00976636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  <w:r w:rsidRPr="000C23B0">
                    <w:rPr>
                      <w:rFonts w:ascii="Arial" w:hAnsi="Arial" w:cs="Arial"/>
                      <w:sz w:val="18"/>
                      <w:szCs w:val="20"/>
                    </w:rPr>
                    <w:t>0</w:t>
                  </w:r>
                </w:p>
              </w:tc>
              <w:tc>
                <w:tcPr>
                  <w:tcW w:w="1347" w:type="dxa"/>
                  <w:shd w:val="clear" w:color="auto" w:fill="auto"/>
                  <w:vAlign w:val="center"/>
                </w:tcPr>
                <w:p w14:paraId="4AED8635" w14:textId="77777777" w:rsidR="00976636" w:rsidRPr="000C23B0" w:rsidRDefault="00976636" w:rsidP="00976636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</w:rPr>
                    <w:t>30-07</w:t>
                  </w:r>
                  <w:r w:rsidRPr="000C23B0">
                    <w:rPr>
                      <w:rFonts w:ascii="Arial" w:hAnsi="Arial" w:cs="Arial"/>
                      <w:sz w:val="18"/>
                      <w:szCs w:val="20"/>
                    </w:rPr>
                    <w:t>-201</w:t>
                  </w:r>
                  <w:r>
                    <w:rPr>
                      <w:rFonts w:ascii="Arial" w:hAnsi="Arial" w:cs="Arial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8266" w:type="dxa"/>
                  <w:shd w:val="clear" w:color="auto" w:fill="auto"/>
                  <w:vAlign w:val="center"/>
                </w:tcPr>
                <w:p w14:paraId="15427AE5" w14:textId="77777777" w:rsidR="00976636" w:rsidRPr="000C23B0" w:rsidRDefault="00976636" w:rsidP="00976636">
                  <w:pPr>
                    <w:rPr>
                      <w:rFonts w:ascii="Arial" w:hAnsi="Arial" w:cs="Arial"/>
                      <w:sz w:val="18"/>
                      <w:szCs w:val="20"/>
                    </w:rPr>
                  </w:pPr>
                  <w:r w:rsidRPr="000C23B0">
                    <w:rPr>
                      <w:rFonts w:ascii="Arial" w:hAnsi="Arial" w:cs="Arial"/>
                      <w:sz w:val="18"/>
                      <w:szCs w:val="20"/>
                    </w:rPr>
                    <w:t>Ninguno: origen de documento</w:t>
                  </w:r>
                </w:p>
              </w:tc>
            </w:tr>
            <w:tr w:rsidR="00F7072C" w:rsidRPr="000C23B0" w14:paraId="0739B96E" w14:textId="77777777" w:rsidTr="002E677B">
              <w:trPr>
                <w:trHeight w:val="281"/>
                <w:jc w:val="center"/>
              </w:trPr>
              <w:tc>
                <w:tcPr>
                  <w:tcW w:w="597" w:type="dxa"/>
                  <w:shd w:val="clear" w:color="auto" w:fill="auto"/>
                  <w:vAlign w:val="center"/>
                </w:tcPr>
                <w:p w14:paraId="59B53340" w14:textId="0D719A44" w:rsidR="00F7072C" w:rsidRPr="000C23B0" w:rsidRDefault="00F7072C" w:rsidP="00976636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347" w:type="dxa"/>
                  <w:shd w:val="clear" w:color="auto" w:fill="auto"/>
                  <w:vAlign w:val="center"/>
                </w:tcPr>
                <w:p w14:paraId="177C0CFF" w14:textId="596A1F1A" w:rsidR="00F7072C" w:rsidRDefault="00701F91" w:rsidP="00701F91">
                  <w:pPr>
                    <w:jc w:val="center"/>
                    <w:rPr>
                      <w:rFonts w:ascii="Arial" w:hAnsi="Arial" w:cs="Arial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</w:rPr>
                    <w:t>08-01</w:t>
                  </w:r>
                  <w:r w:rsidR="00F7072C">
                    <w:rPr>
                      <w:rFonts w:ascii="Arial" w:hAnsi="Arial" w:cs="Arial"/>
                      <w:sz w:val="18"/>
                      <w:szCs w:val="20"/>
                    </w:rPr>
                    <w:t>-202</w:t>
                  </w:r>
                  <w:r>
                    <w:rPr>
                      <w:rFonts w:ascii="Arial" w:hAnsi="Arial" w:cs="Arial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8266" w:type="dxa"/>
                  <w:shd w:val="clear" w:color="auto" w:fill="auto"/>
                  <w:vAlign w:val="center"/>
                </w:tcPr>
                <w:p w14:paraId="70CAAD8C" w14:textId="2D98A692" w:rsidR="003148F6" w:rsidRDefault="00A234A9" w:rsidP="00F316FB">
                  <w:pPr>
                    <w:rPr>
                      <w:rFonts w:ascii="Arial" w:hAnsi="Arial" w:cs="Arial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</w:rPr>
                    <w:t>-Se modifica proceso</w:t>
                  </w:r>
                  <w:r w:rsidR="003148F6">
                    <w:rPr>
                      <w:rFonts w:ascii="Arial" w:hAnsi="Arial" w:cs="Arial"/>
                      <w:sz w:val="18"/>
                      <w:szCs w:val="20"/>
                    </w:rPr>
                    <w:t>, eliminando</w:t>
                  </w:r>
                  <w:r>
                    <w:rPr>
                      <w:rFonts w:ascii="Arial" w:hAnsi="Arial" w:cs="Arial"/>
                      <w:sz w:val="18"/>
                      <w:szCs w:val="20"/>
                    </w:rPr>
                    <w:t xml:space="preserve"> del nombre la</w:t>
                  </w:r>
                  <w:r w:rsidR="003148F6">
                    <w:rPr>
                      <w:rFonts w:ascii="Arial" w:hAnsi="Arial" w:cs="Arial"/>
                      <w:sz w:val="18"/>
                      <w:szCs w:val="20"/>
                    </w:rPr>
                    <w:t xml:space="preserve"> “Inscripción</w:t>
                  </w:r>
                  <w:proofErr w:type="gramStart"/>
                  <w:r w:rsidR="003148F6">
                    <w:rPr>
                      <w:rFonts w:ascii="Arial" w:hAnsi="Arial" w:cs="Arial"/>
                      <w:sz w:val="18"/>
                      <w:szCs w:val="20"/>
                    </w:rPr>
                    <w:t>”</w:t>
                  </w:r>
                  <w:r>
                    <w:rPr>
                      <w:rFonts w:ascii="Arial" w:hAnsi="Arial" w:cs="Arial"/>
                      <w:sz w:val="18"/>
                      <w:szCs w:val="20"/>
                    </w:rPr>
                    <w:t xml:space="preserve"> </w:t>
                  </w:r>
                  <w:r w:rsidR="003148F6">
                    <w:rPr>
                      <w:rFonts w:ascii="Arial" w:hAnsi="Arial" w:cs="Arial"/>
                      <w:sz w:val="18"/>
                      <w:szCs w:val="20"/>
                    </w:rPr>
                    <w:t>.</w:t>
                  </w:r>
                  <w:proofErr w:type="gramEnd"/>
                </w:p>
                <w:p w14:paraId="364E4128" w14:textId="73266795" w:rsidR="00701F91" w:rsidRDefault="00A234A9" w:rsidP="00F316FB">
                  <w:pPr>
                    <w:rPr>
                      <w:rFonts w:ascii="Arial" w:hAnsi="Arial" w:cs="Arial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</w:rPr>
                    <w:t>-</w:t>
                  </w:r>
                  <w:r w:rsidR="00F7072C">
                    <w:rPr>
                      <w:rFonts w:ascii="Arial" w:hAnsi="Arial" w:cs="Arial"/>
                      <w:sz w:val="18"/>
                      <w:szCs w:val="20"/>
                    </w:rPr>
                    <w:t xml:space="preserve">Se </w:t>
                  </w:r>
                  <w:r w:rsidR="00F316FB">
                    <w:rPr>
                      <w:rFonts w:ascii="Arial" w:hAnsi="Arial" w:cs="Arial"/>
                      <w:sz w:val="18"/>
                      <w:szCs w:val="20"/>
                    </w:rPr>
                    <w:t>separó</w:t>
                  </w:r>
                  <w:r w:rsidR="00F7072C">
                    <w:rPr>
                      <w:rFonts w:ascii="Arial" w:hAnsi="Arial" w:cs="Arial"/>
                      <w:sz w:val="18"/>
                      <w:szCs w:val="20"/>
                    </w:rPr>
                    <w:t xml:space="preserve"> el procedimiento, considerándolo solo co</w:t>
                  </w:r>
                  <w:r w:rsidR="003148F6">
                    <w:rPr>
                      <w:rFonts w:ascii="Arial" w:hAnsi="Arial" w:cs="Arial"/>
                      <w:sz w:val="18"/>
                      <w:szCs w:val="20"/>
                    </w:rPr>
                    <w:t xml:space="preserve">mo un proceso de </w:t>
                  </w:r>
                  <w:r>
                    <w:rPr>
                      <w:rFonts w:ascii="Arial" w:hAnsi="Arial" w:cs="Arial"/>
                      <w:sz w:val="18"/>
                      <w:szCs w:val="20"/>
                    </w:rPr>
                    <w:t>“Admisión a</w:t>
                  </w:r>
                  <w:r w:rsidR="003148F6">
                    <w:rPr>
                      <w:rFonts w:ascii="Arial" w:hAnsi="Arial" w:cs="Arial"/>
                      <w:sz w:val="18"/>
                      <w:szCs w:val="20"/>
                    </w:rPr>
                    <w:t xml:space="preserve"> TSU</w:t>
                  </w:r>
                  <w:r>
                    <w:rPr>
                      <w:rFonts w:ascii="Arial" w:hAnsi="Arial" w:cs="Arial"/>
                      <w:sz w:val="18"/>
                      <w:szCs w:val="20"/>
                    </w:rPr>
                    <w:t>”</w:t>
                  </w:r>
                  <w:r w:rsidR="003148F6">
                    <w:rPr>
                      <w:rFonts w:ascii="Arial" w:hAnsi="Arial" w:cs="Arial"/>
                      <w:sz w:val="18"/>
                      <w:szCs w:val="20"/>
                    </w:rPr>
                    <w:t>,</w:t>
                  </w:r>
                  <w:r w:rsidR="00C320AD">
                    <w:rPr>
                      <w:rFonts w:ascii="Arial" w:hAnsi="Arial" w:cs="Arial"/>
                      <w:sz w:val="18"/>
                      <w:szCs w:val="20"/>
                    </w:rPr>
                    <w:t xml:space="preserve"> modificando: O</w:t>
                  </w:r>
                  <w:r>
                    <w:rPr>
                      <w:rFonts w:ascii="Arial" w:hAnsi="Arial" w:cs="Arial"/>
                      <w:sz w:val="18"/>
                      <w:szCs w:val="20"/>
                    </w:rPr>
                    <w:t>bjetiv</w:t>
                  </w:r>
                  <w:bookmarkStart w:id="0" w:name="_GoBack"/>
                  <w:bookmarkEnd w:id="0"/>
                  <w:r>
                    <w:rPr>
                      <w:rFonts w:ascii="Arial" w:hAnsi="Arial" w:cs="Arial"/>
                      <w:sz w:val="18"/>
                      <w:szCs w:val="20"/>
                    </w:rPr>
                    <w:t xml:space="preserve">o, </w:t>
                  </w:r>
                  <w:r w:rsidR="00C320AD">
                    <w:rPr>
                      <w:rFonts w:ascii="Arial" w:hAnsi="Arial" w:cs="Arial"/>
                      <w:sz w:val="18"/>
                      <w:szCs w:val="20"/>
                    </w:rPr>
                    <w:t>A</w:t>
                  </w:r>
                  <w:r>
                    <w:rPr>
                      <w:rFonts w:ascii="Arial" w:hAnsi="Arial" w:cs="Arial"/>
                      <w:sz w:val="18"/>
                      <w:szCs w:val="20"/>
                    </w:rPr>
                    <w:t xml:space="preserve">lcance, </w:t>
                  </w:r>
                  <w:r w:rsidR="00C320AD">
                    <w:rPr>
                      <w:rFonts w:ascii="Arial" w:hAnsi="Arial" w:cs="Arial"/>
                      <w:sz w:val="18"/>
                      <w:szCs w:val="20"/>
                    </w:rPr>
                    <w:t>Proveedores, En</w:t>
                  </w:r>
                  <w:r>
                    <w:rPr>
                      <w:rFonts w:ascii="Arial" w:hAnsi="Arial" w:cs="Arial"/>
                      <w:sz w:val="18"/>
                      <w:szCs w:val="20"/>
                    </w:rPr>
                    <w:t xml:space="preserve">tradas, </w:t>
                  </w:r>
                  <w:r w:rsidR="00C320AD">
                    <w:rPr>
                      <w:rFonts w:ascii="Arial" w:hAnsi="Arial" w:cs="Arial"/>
                      <w:sz w:val="18"/>
                      <w:szCs w:val="20"/>
                    </w:rPr>
                    <w:t>S</w:t>
                  </w:r>
                  <w:r>
                    <w:rPr>
                      <w:rFonts w:ascii="Arial" w:hAnsi="Arial" w:cs="Arial"/>
                      <w:sz w:val="18"/>
                      <w:szCs w:val="20"/>
                    </w:rPr>
                    <w:t xml:space="preserve">alidas, </w:t>
                  </w:r>
                  <w:r w:rsidR="00C320AD">
                    <w:rPr>
                      <w:rFonts w:ascii="Arial" w:hAnsi="Arial" w:cs="Arial"/>
                      <w:sz w:val="18"/>
                      <w:szCs w:val="20"/>
                    </w:rPr>
                    <w:t>C</w:t>
                  </w:r>
                  <w:r>
                    <w:rPr>
                      <w:rFonts w:ascii="Arial" w:hAnsi="Arial" w:cs="Arial"/>
                      <w:sz w:val="18"/>
                      <w:szCs w:val="20"/>
                    </w:rPr>
                    <w:t xml:space="preserve">lientes </w:t>
                  </w:r>
                  <w:r w:rsidR="00C320AD">
                    <w:rPr>
                      <w:rFonts w:ascii="Arial" w:hAnsi="Arial" w:cs="Arial"/>
                      <w:sz w:val="18"/>
                      <w:szCs w:val="20"/>
                    </w:rPr>
                    <w:t>y Desarrollo del Procedimiento y Diagrama de Flujo.</w:t>
                  </w:r>
                </w:p>
                <w:p w14:paraId="79275F0F" w14:textId="4828B919" w:rsidR="00A234A9" w:rsidRDefault="00C320AD" w:rsidP="00F316FB">
                  <w:pPr>
                    <w:rPr>
                      <w:rFonts w:ascii="Arial" w:hAnsi="Arial" w:cs="Arial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</w:rPr>
                    <w:lastRenderedPageBreak/>
                    <w:t xml:space="preserve">-Se modifican </w:t>
                  </w:r>
                  <w:r w:rsidR="00A234A9">
                    <w:rPr>
                      <w:rFonts w:ascii="Arial" w:hAnsi="Arial" w:cs="Arial"/>
                      <w:sz w:val="18"/>
                      <w:szCs w:val="20"/>
                    </w:rPr>
                    <w:t xml:space="preserve"> “Indicador</w:t>
                  </w:r>
                  <w:r>
                    <w:rPr>
                      <w:rFonts w:ascii="Arial" w:hAnsi="Arial" w:cs="Arial"/>
                      <w:sz w:val="18"/>
                      <w:szCs w:val="20"/>
                    </w:rPr>
                    <w:t>es</w:t>
                  </w:r>
                  <w:r w:rsidR="00A234A9">
                    <w:rPr>
                      <w:rFonts w:ascii="Arial" w:hAnsi="Arial" w:cs="Arial"/>
                      <w:sz w:val="18"/>
                      <w:szCs w:val="20"/>
                    </w:rPr>
                    <w:t xml:space="preserve"> del procedimiento”.</w:t>
                  </w:r>
                </w:p>
                <w:p w14:paraId="0D0B57F3" w14:textId="4DF2BBBB" w:rsidR="003148F6" w:rsidRPr="000C23B0" w:rsidRDefault="00A234A9" w:rsidP="00F316FB">
                  <w:pPr>
                    <w:rPr>
                      <w:rFonts w:ascii="Arial" w:hAnsi="Arial" w:cs="Arial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</w:rPr>
                    <w:t>-</w:t>
                  </w:r>
                  <w:r w:rsidR="003148F6">
                    <w:rPr>
                      <w:rFonts w:ascii="Arial" w:hAnsi="Arial" w:cs="Arial"/>
                      <w:sz w:val="18"/>
                      <w:szCs w:val="20"/>
                    </w:rPr>
                    <w:t>Se descarta el FOR-ACA-01-C y el FOR-SES-01-B</w:t>
                  </w:r>
                  <w:r w:rsidR="00701F91">
                    <w:rPr>
                      <w:rFonts w:ascii="Arial" w:hAnsi="Arial" w:cs="Arial"/>
                      <w:sz w:val="18"/>
                      <w:szCs w:val="20"/>
                    </w:rPr>
                    <w:t xml:space="preserve"> en este procedimiento.</w:t>
                  </w:r>
                </w:p>
              </w:tc>
            </w:tr>
          </w:tbl>
          <w:p w14:paraId="41EE4618" w14:textId="50DB77C5" w:rsidR="00B16F27" w:rsidRPr="00B16F27" w:rsidRDefault="00B16F27" w:rsidP="00E41EE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8660426" w14:textId="77777777" w:rsidR="005C1702" w:rsidRPr="003E1B8F" w:rsidRDefault="005C1702" w:rsidP="004F22BD">
      <w:pPr>
        <w:rPr>
          <w:rFonts w:ascii="Arial" w:hAnsi="Arial" w:cs="Arial"/>
          <w:sz w:val="20"/>
          <w:szCs w:val="20"/>
        </w:rPr>
      </w:pPr>
    </w:p>
    <w:sectPr w:rsidR="005C1702" w:rsidRPr="003E1B8F" w:rsidSect="00976636">
      <w:headerReference w:type="default" r:id="rId9"/>
      <w:footerReference w:type="default" r:id="rId10"/>
      <w:pgSz w:w="12242" w:h="15842" w:code="264"/>
      <w:pgMar w:top="1134" w:right="924" w:bottom="426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6ECA1A" w14:textId="77777777" w:rsidR="002A7C7D" w:rsidRDefault="002A7C7D">
      <w:r>
        <w:separator/>
      </w:r>
    </w:p>
  </w:endnote>
  <w:endnote w:type="continuationSeparator" w:id="0">
    <w:p w14:paraId="018B5DD4" w14:textId="77777777" w:rsidR="002A7C7D" w:rsidRDefault="002A7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60" w:type="dxa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19"/>
      <w:gridCol w:w="1368"/>
    </w:tblGrid>
    <w:tr w:rsidR="00976636" w14:paraId="0EA41A22" w14:textId="77777777" w:rsidTr="00976636">
      <w:trPr>
        <w:trHeight w:val="268"/>
      </w:trPr>
      <w:tc>
        <w:tcPr>
          <w:tcW w:w="719" w:type="dxa"/>
        </w:tcPr>
        <w:p w14:paraId="15F9EC6A" w14:textId="77777777" w:rsidR="00976636" w:rsidRDefault="00976636" w:rsidP="00976636">
          <w:pPr>
            <w:pStyle w:val="Piedepgina"/>
            <w:ind w:left="10"/>
            <w:rPr>
              <w:rFonts w:ascii="Arial" w:hAnsi="Arial" w:cs="Arial"/>
              <w:sz w:val="16"/>
            </w:rPr>
          </w:pPr>
          <w:r w:rsidRPr="002B489B">
            <w:rPr>
              <w:rFonts w:ascii="Arial" w:hAnsi="Arial" w:cs="Arial"/>
              <w:sz w:val="16"/>
            </w:rPr>
            <w:t xml:space="preserve">Rev. </w:t>
          </w:r>
          <w:r>
            <w:rPr>
              <w:rFonts w:ascii="Arial" w:hAnsi="Arial" w:cs="Arial"/>
              <w:sz w:val="16"/>
            </w:rPr>
            <w:t>0</w:t>
          </w:r>
        </w:p>
      </w:tc>
      <w:tc>
        <w:tcPr>
          <w:tcW w:w="1368" w:type="dxa"/>
        </w:tcPr>
        <w:p w14:paraId="2FEF6936" w14:textId="77777777" w:rsidR="00976636" w:rsidRDefault="00976636" w:rsidP="00976636">
          <w:pPr>
            <w:pStyle w:val="Piedepgina"/>
            <w:ind w:left="1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FOR-GEC-01-E</w:t>
          </w:r>
        </w:p>
      </w:tc>
    </w:tr>
  </w:tbl>
  <w:p w14:paraId="488B31D7" w14:textId="77777777" w:rsidR="00510967" w:rsidRDefault="00510967">
    <w:pPr>
      <w:pStyle w:val="Piedepgina"/>
    </w:pPr>
  </w:p>
  <w:p w14:paraId="1F03D462" w14:textId="77777777" w:rsidR="00510967" w:rsidRDefault="00510967">
    <w:pPr>
      <w:pStyle w:val="Piedepgina"/>
    </w:pPr>
  </w:p>
  <w:p w14:paraId="70F76DD1" w14:textId="77777777" w:rsidR="00510967" w:rsidRDefault="0051096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B29477" w14:textId="77777777" w:rsidR="002A7C7D" w:rsidRDefault="002A7C7D">
      <w:r>
        <w:separator/>
      </w:r>
    </w:p>
  </w:footnote>
  <w:footnote w:type="continuationSeparator" w:id="0">
    <w:p w14:paraId="13D7A02A" w14:textId="77777777" w:rsidR="002A7C7D" w:rsidRDefault="002A7C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01" w:type="dxa"/>
      <w:tblInd w:w="-83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148"/>
      <w:gridCol w:w="3840"/>
      <w:gridCol w:w="2520"/>
      <w:gridCol w:w="797"/>
      <w:gridCol w:w="996"/>
    </w:tblGrid>
    <w:tr w:rsidR="00CE56DC" w:rsidRPr="00C209A0" w14:paraId="42156BA1" w14:textId="77777777" w:rsidTr="00CE56DC">
      <w:trPr>
        <w:trHeight w:val="346"/>
      </w:trPr>
      <w:tc>
        <w:tcPr>
          <w:tcW w:w="2148" w:type="dxa"/>
          <w:vMerge w:val="restart"/>
          <w:vAlign w:val="center"/>
        </w:tcPr>
        <w:p w14:paraId="3631C9B5" w14:textId="77777777" w:rsidR="00CE56DC" w:rsidRDefault="00D6620A" w:rsidP="00C209A0">
          <w:pPr>
            <w:pStyle w:val="Encabezado"/>
            <w:ind w:left="-98"/>
            <w:jc w:val="center"/>
          </w:pPr>
          <w:r w:rsidRPr="00E15A60">
            <w:rPr>
              <w:noProof/>
              <w:lang w:eastAsia="es-MX"/>
            </w:rPr>
            <w:drawing>
              <wp:inline distT="0" distB="0" distL="0" distR="0" wp14:anchorId="61DA113D" wp14:editId="05D4393D">
                <wp:extent cx="1325880" cy="632460"/>
                <wp:effectExtent l="0" t="0" r="7620" b="0"/>
                <wp:docPr id="14" name="Imagen 14" descr="Logo UTeM 2012 sin fon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4" descr="Logo UTeM 2012 sin fon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5880" cy="632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40" w:type="dxa"/>
          <w:vMerge w:val="restart"/>
          <w:vAlign w:val="center"/>
        </w:tcPr>
        <w:p w14:paraId="2F13F561" w14:textId="6479E3E1" w:rsidR="00CE56DC" w:rsidRPr="00C209A0" w:rsidRDefault="001631AA" w:rsidP="00CF02DC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/>
              <w:b/>
            </w:rPr>
            <w:t xml:space="preserve">ADMISIÓN </w:t>
          </w:r>
          <w:r w:rsidR="006072B2">
            <w:rPr>
              <w:rFonts w:ascii="Arial" w:hAnsi="Arial"/>
              <w:b/>
            </w:rPr>
            <w:t>A</w:t>
          </w:r>
          <w:r>
            <w:rPr>
              <w:rFonts w:ascii="Arial" w:hAnsi="Arial"/>
              <w:b/>
            </w:rPr>
            <w:t xml:space="preserve"> TSU</w:t>
          </w:r>
        </w:p>
      </w:tc>
      <w:tc>
        <w:tcPr>
          <w:tcW w:w="3317" w:type="dxa"/>
          <w:gridSpan w:val="2"/>
          <w:vAlign w:val="center"/>
        </w:tcPr>
        <w:p w14:paraId="2BB94ECD" w14:textId="77777777" w:rsidR="00CE56DC" w:rsidRPr="00C209A0" w:rsidRDefault="00CE56DC" w:rsidP="0002159D">
          <w:pPr>
            <w:pStyle w:val="Encabezado"/>
            <w:rPr>
              <w:rFonts w:ascii="Arial" w:hAnsi="Arial" w:cs="Arial"/>
              <w:bCs/>
              <w:sz w:val="20"/>
              <w:szCs w:val="20"/>
            </w:rPr>
          </w:pPr>
          <w:r w:rsidRPr="00C209A0">
            <w:rPr>
              <w:rFonts w:ascii="Arial" w:hAnsi="Arial" w:cs="Arial"/>
              <w:bCs/>
              <w:sz w:val="20"/>
              <w:szCs w:val="20"/>
            </w:rPr>
            <w:t>Código: PRO-</w:t>
          </w:r>
          <w:r>
            <w:rPr>
              <w:rFonts w:ascii="Arial" w:hAnsi="Arial" w:cs="Arial"/>
              <w:bCs/>
              <w:sz w:val="20"/>
              <w:szCs w:val="20"/>
            </w:rPr>
            <w:t>SES-</w:t>
          </w:r>
          <w:r w:rsidRPr="002A510F">
            <w:rPr>
              <w:rFonts w:ascii="Arial" w:hAnsi="Arial" w:cs="Arial"/>
              <w:bCs/>
              <w:sz w:val="20"/>
              <w:szCs w:val="20"/>
            </w:rPr>
            <w:t>01</w:t>
          </w:r>
        </w:p>
      </w:tc>
      <w:tc>
        <w:tcPr>
          <w:tcW w:w="996" w:type="dxa"/>
          <w:vAlign w:val="center"/>
        </w:tcPr>
        <w:p w14:paraId="7F10C9AA" w14:textId="68C2E7A7" w:rsidR="00CE56DC" w:rsidRPr="00C209A0" w:rsidRDefault="00CE56DC" w:rsidP="00F7072C">
          <w:pPr>
            <w:pStyle w:val="Encabezado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 xml:space="preserve">Rev. </w:t>
          </w:r>
          <w:r w:rsidR="00F7072C">
            <w:rPr>
              <w:rFonts w:ascii="Arial" w:hAnsi="Arial" w:cs="Arial"/>
              <w:bCs/>
              <w:sz w:val="20"/>
              <w:szCs w:val="20"/>
            </w:rPr>
            <w:t>1</w:t>
          </w:r>
        </w:p>
      </w:tc>
    </w:tr>
    <w:tr w:rsidR="00A14BFB" w:rsidRPr="00C209A0" w14:paraId="78E9329B" w14:textId="77777777">
      <w:trPr>
        <w:trHeight w:val="344"/>
      </w:trPr>
      <w:tc>
        <w:tcPr>
          <w:tcW w:w="2148" w:type="dxa"/>
          <w:vMerge/>
          <w:vAlign w:val="center"/>
        </w:tcPr>
        <w:p w14:paraId="4ACED67B" w14:textId="77777777" w:rsidR="00A14BFB" w:rsidRDefault="00A14BFB" w:rsidP="00C209A0">
          <w:pPr>
            <w:pStyle w:val="Encabezado"/>
            <w:ind w:left="-98"/>
            <w:jc w:val="center"/>
          </w:pPr>
        </w:p>
      </w:tc>
      <w:tc>
        <w:tcPr>
          <w:tcW w:w="3840" w:type="dxa"/>
          <w:vMerge/>
          <w:vAlign w:val="center"/>
        </w:tcPr>
        <w:p w14:paraId="7C070219" w14:textId="77777777" w:rsidR="00A14BFB" w:rsidRPr="00C209A0" w:rsidRDefault="00A14BFB" w:rsidP="00C209A0">
          <w:pPr>
            <w:pStyle w:val="Encabezado"/>
            <w:ind w:left="-228" w:firstLine="228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313" w:type="dxa"/>
          <w:gridSpan w:val="3"/>
          <w:vAlign w:val="center"/>
        </w:tcPr>
        <w:p w14:paraId="33E87BFC" w14:textId="77777777" w:rsidR="00A14BFB" w:rsidRPr="00C209A0" w:rsidRDefault="002A0E9F" w:rsidP="002A0E9F">
          <w:pPr>
            <w:pStyle w:val="Encabezado"/>
            <w:ind w:right="-51"/>
            <w:jc w:val="both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Requerimiento ISO 9001:2015</w:t>
          </w:r>
          <w:r w:rsidR="00A14BFB" w:rsidRPr="00C209A0">
            <w:rPr>
              <w:rFonts w:ascii="Arial" w:hAnsi="Arial" w:cs="Arial"/>
              <w:bCs/>
              <w:sz w:val="20"/>
              <w:szCs w:val="20"/>
            </w:rPr>
            <w:t xml:space="preserve">: </w:t>
          </w:r>
          <w:r w:rsidR="002A510F">
            <w:rPr>
              <w:rFonts w:ascii="Arial" w:hAnsi="Arial" w:cs="Arial"/>
              <w:bCs/>
              <w:sz w:val="20"/>
              <w:szCs w:val="20"/>
            </w:rPr>
            <w:t>8.2.3, 8.5.1, 8.5.2 y 8.5.3</w:t>
          </w:r>
        </w:p>
      </w:tc>
    </w:tr>
    <w:tr w:rsidR="00A14BFB" w:rsidRPr="00C209A0" w14:paraId="6CE9193F" w14:textId="77777777">
      <w:trPr>
        <w:trHeight w:val="344"/>
      </w:trPr>
      <w:tc>
        <w:tcPr>
          <w:tcW w:w="2148" w:type="dxa"/>
          <w:vMerge/>
          <w:vAlign w:val="center"/>
        </w:tcPr>
        <w:p w14:paraId="25477020" w14:textId="77777777" w:rsidR="00A14BFB" w:rsidRDefault="00A14BFB" w:rsidP="00C209A0">
          <w:pPr>
            <w:pStyle w:val="Encabezado"/>
            <w:ind w:left="-98"/>
            <w:jc w:val="center"/>
          </w:pPr>
        </w:p>
      </w:tc>
      <w:tc>
        <w:tcPr>
          <w:tcW w:w="3840" w:type="dxa"/>
          <w:vMerge/>
          <w:vAlign w:val="center"/>
        </w:tcPr>
        <w:p w14:paraId="40A5535E" w14:textId="77777777" w:rsidR="00A14BFB" w:rsidRPr="00C209A0" w:rsidRDefault="00A14BFB" w:rsidP="00C209A0">
          <w:pPr>
            <w:pStyle w:val="Encabezado"/>
            <w:ind w:left="-228" w:firstLine="228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520" w:type="dxa"/>
          <w:vAlign w:val="center"/>
        </w:tcPr>
        <w:p w14:paraId="217C0B87" w14:textId="40CE3457" w:rsidR="00A14BFB" w:rsidRPr="00111A25" w:rsidRDefault="00A14BFB" w:rsidP="00111A25">
          <w:pPr>
            <w:pStyle w:val="Encabezado"/>
            <w:rPr>
              <w:rFonts w:ascii="Arial" w:hAnsi="Arial" w:cs="Arial"/>
              <w:bCs/>
              <w:sz w:val="20"/>
              <w:szCs w:val="20"/>
            </w:rPr>
          </w:pPr>
          <w:r w:rsidRPr="00111A25">
            <w:rPr>
              <w:rFonts w:ascii="Arial" w:hAnsi="Arial" w:cs="Arial"/>
              <w:bCs/>
              <w:sz w:val="20"/>
              <w:szCs w:val="20"/>
            </w:rPr>
            <w:t xml:space="preserve">Fecha: </w:t>
          </w:r>
          <w:r w:rsidR="00CF02DC" w:rsidRPr="00111A25">
            <w:rPr>
              <w:rFonts w:ascii="Arial" w:hAnsi="Arial" w:cs="Arial"/>
              <w:bCs/>
              <w:sz w:val="20"/>
              <w:szCs w:val="20"/>
            </w:rPr>
            <w:t>0</w:t>
          </w:r>
          <w:r w:rsidR="00111A25" w:rsidRPr="00111A25">
            <w:rPr>
              <w:rFonts w:ascii="Arial" w:hAnsi="Arial" w:cs="Arial"/>
              <w:bCs/>
              <w:sz w:val="20"/>
              <w:szCs w:val="20"/>
            </w:rPr>
            <w:t>8</w:t>
          </w:r>
          <w:r w:rsidR="00CF02DC" w:rsidRPr="00111A25">
            <w:rPr>
              <w:rFonts w:ascii="Arial" w:hAnsi="Arial" w:cs="Arial"/>
              <w:bCs/>
              <w:sz w:val="20"/>
              <w:szCs w:val="20"/>
            </w:rPr>
            <w:t>-E</w:t>
          </w:r>
          <w:r w:rsidR="00111A25" w:rsidRPr="00111A25">
            <w:rPr>
              <w:rFonts w:ascii="Arial" w:hAnsi="Arial" w:cs="Arial"/>
              <w:bCs/>
              <w:sz w:val="20"/>
              <w:szCs w:val="20"/>
            </w:rPr>
            <w:t>NERO</w:t>
          </w:r>
          <w:r w:rsidR="00CF02DC" w:rsidRPr="00111A25">
            <w:rPr>
              <w:rFonts w:ascii="Arial" w:hAnsi="Arial" w:cs="Arial"/>
              <w:bCs/>
              <w:sz w:val="20"/>
              <w:szCs w:val="20"/>
            </w:rPr>
            <w:t>-202</w:t>
          </w:r>
          <w:r w:rsidR="00111A25" w:rsidRPr="00111A25">
            <w:rPr>
              <w:rFonts w:ascii="Arial" w:hAnsi="Arial" w:cs="Arial"/>
              <w:bCs/>
              <w:sz w:val="20"/>
              <w:szCs w:val="20"/>
            </w:rPr>
            <w:t>1</w:t>
          </w:r>
        </w:p>
      </w:tc>
      <w:tc>
        <w:tcPr>
          <w:tcW w:w="1793" w:type="dxa"/>
          <w:gridSpan w:val="2"/>
          <w:vAlign w:val="center"/>
        </w:tcPr>
        <w:p w14:paraId="2ED2ED5F" w14:textId="06097A63" w:rsidR="00A14BFB" w:rsidRPr="00C209A0" w:rsidRDefault="00A14BFB" w:rsidP="00C209A0">
          <w:pPr>
            <w:pStyle w:val="Encabezado"/>
            <w:ind w:right="-64"/>
            <w:jc w:val="center"/>
            <w:rPr>
              <w:rFonts w:ascii="Arial" w:hAnsi="Arial" w:cs="Arial"/>
              <w:bCs/>
              <w:sz w:val="20"/>
              <w:szCs w:val="20"/>
            </w:rPr>
          </w:pPr>
          <w:r w:rsidRPr="00C209A0">
            <w:rPr>
              <w:rStyle w:val="Nmerodepgina"/>
              <w:rFonts w:ascii="Arial" w:hAnsi="Arial" w:cs="Arial"/>
              <w:sz w:val="20"/>
              <w:szCs w:val="20"/>
            </w:rPr>
            <w:t xml:space="preserve">Página </w:t>
          </w:r>
          <w:r w:rsidR="009E7E4F" w:rsidRPr="0033331D">
            <w:rPr>
              <w:rStyle w:val="Nmerodepgina"/>
              <w:rFonts w:ascii="Arial" w:hAnsi="Arial" w:cs="Arial"/>
              <w:sz w:val="20"/>
            </w:rPr>
            <w:fldChar w:fldCharType="begin"/>
          </w:r>
          <w:r w:rsidR="009E7E4F" w:rsidRPr="0033331D">
            <w:rPr>
              <w:rStyle w:val="Nmerodepgina"/>
              <w:rFonts w:ascii="Arial" w:hAnsi="Arial" w:cs="Arial"/>
              <w:sz w:val="20"/>
            </w:rPr>
            <w:instrText xml:space="preserve"> PAGE </w:instrText>
          </w:r>
          <w:r w:rsidR="009E7E4F" w:rsidRPr="0033331D">
            <w:rPr>
              <w:rStyle w:val="Nmerodepgina"/>
              <w:rFonts w:ascii="Arial" w:hAnsi="Arial" w:cs="Arial"/>
              <w:sz w:val="20"/>
            </w:rPr>
            <w:fldChar w:fldCharType="separate"/>
          </w:r>
          <w:r w:rsidR="00701F91">
            <w:rPr>
              <w:rStyle w:val="Nmerodepgina"/>
              <w:rFonts w:ascii="Arial" w:hAnsi="Arial" w:cs="Arial"/>
              <w:noProof/>
              <w:sz w:val="20"/>
            </w:rPr>
            <w:t>1</w:t>
          </w:r>
          <w:r w:rsidR="009E7E4F" w:rsidRPr="0033331D">
            <w:rPr>
              <w:rStyle w:val="Nmerodepgina"/>
              <w:rFonts w:ascii="Arial" w:hAnsi="Arial" w:cs="Arial"/>
              <w:sz w:val="20"/>
            </w:rPr>
            <w:fldChar w:fldCharType="end"/>
          </w:r>
          <w:r w:rsidRPr="00631B78">
            <w:rPr>
              <w:rStyle w:val="Nmerodepgina"/>
              <w:rFonts w:ascii="Arial" w:hAnsi="Arial" w:cs="Arial"/>
              <w:sz w:val="20"/>
              <w:szCs w:val="20"/>
            </w:rPr>
            <w:t xml:space="preserve"> de </w:t>
          </w:r>
          <w:r w:rsidR="009E7E4F" w:rsidRPr="0033331D">
            <w:rPr>
              <w:rStyle w:val="Nmerodepgina"/>
              <w:rFonts w:ascii="Arial" w:hAnsi="Arial" w:cs="Arial"/>
              <w:sz w:val="20"/>
            </w:rPr>
            <w:fldChar w:fldCharType="begin"/>
          </w:r>
          <w:r w:rsidR="009E7E4F" w:rsidRPr="0033331D">
            <w:rPr>
              <w:rStyle w:val="Nmerodepgina"/>
              <w:rFonts w:ascii="Arial" w:hAnsi="Arial" w:cs="Arial"/>
              <w:sz w:val="20"/>
            </w:rPr>
            <w:instrText xml:space="preserve"> NUMPAGES </w:instrText>
          </w:r>
          <w:r w:rsidR="009E7E4F" w:rsidRPr="0033331D">
            <w:rPr>
              <w:rStyle w:val="Nmerodepgina"/>
              <w:rFonts w:ascii="Arial" w:hAnsi="Arial" w:cs="Arial"/>
              <w:sz w:val="20"/>
            </w:rPr>
            <w:fldChar w:fldCharType="separate"/>
          </w:r>
          <w:r w:rsidR="00701F91">
            <w:rPr>
              <w:rStyle w:val="Nmerodepgina"/>
              <w:rFonts w:ascii="Arial" w:hAnsi="Arial" w:cs="Arial"/>
              <w:noProof/>
              <w:sz w:val="20"/>
            </w:rPr>
            <w:t>3</w:t>
          </w:r>
          <w:r w:rsidR="009E7E4F" w:rsidRPr="0033331D">
            <w:rPr>
              <w:rStyle w:val="Nmerodepgina"/>
              <w:rFonts w:ascii="Arial" w:hAnsi="Arial" w:cs="Arial"/>
              <w:sz w:val="20"/>
            </w:rPr>
            <w:fldChar w:fldCharType="end"/>
          </w:r>
        </w:p>
      </w:tc>
    </w:tr>
  </w:tbl>
  <w:p w14:paraId="457A6785" w14:textId="77777777" w:rsidR="00A14BFB" w:rsidRPr="00EF43AE" w:rsidRDefault="00A14BFB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A105F6"/>
    <w:multiLevelType w:val="hybridMultilevel"/>
    <w:tmpl w:val="B774949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BA6"/>
    <w:rsid w:val="000039B6"/>
    <w:rsid w:val="00011583"/>
    <w:rsid w:val="000136A4"/>
    <w:rsid w:val="0002159D"/>
    <w:rsid w:val="000234DE"/>
    <w:rsid w:val="00026C16"/>
    <w:rsid w:val="00031504"/>
    <w:rsid w:val="00031A8B"/>
    <w:rsid w:val="00036DDB"/>
    <w:rsid w:val="000405D1"/>
    <w:rsid w:val="00057691"/>
    <w:rsid w:val="000601AF"/>
    <w:rsid w:val="0006080B"/>
    <w:rsid w:val="00060E27"/>
    <w:rsid w:val="000639DD"/>
    <w:rsid w:val="00063AE6"/>
    <w:rsid w:val="000663A5"/>
    <w:rsid w:val="00066C62"/>
    <w:rsid w:val="000743DD"/>
    <w:rsid w:val="00076F64"/>
    <w:rsid w:val="00077585"/>
    <w:rsid w:val="00080116"/>
    <w:rsid w:val="00081B8D"/>
    <w:rsid w:val="0008202A"/>
    <w:rsid w:val="00083B6A"/>
    <w:rsid w:val="00087BC9"/>
    <w:rsid w:val="00090394"/>
    <w:rsid w:val="000903A2"/>
    <w:rsid w:val="00096193"/>
    <w:rsid w:val="000A2947"/>
    <w:rsid w:val="000A61B9"/>
    <w:rsid w:val="000B1F0A"/>
    <w:rsid w:val="000B3395"/>
    <w:rsid w:val="000B3D18"/>
    <w:rsid w:val="000C1182"/>
    <w:rsid w:val="000C39E3"/>
    <w:rsid w:val="000C3D3A"/>
    <w:rsid w:val="000C41EF"/>
    <w:rsid w:val="000D5261"/>
    <w:rsid w:val="000E0E9D"/>
    <w:rsid w:val="000E10EF"/>
    <w:rsid w:val="000E32D7"/>
    <w:rsid w:val="00100385"/>
    <w:rsid w:val="0010052B"/>
    <w:rsid w:val="001026E5"/>
    <w:rsid w:val="00103C3E"/>
    <w:rsid w:val="001058D4"/>
    <w:rsid w:val="00111A25"/>
    <w:rsid w:val="00114D94"/>
    <w:rsid w:val="00120425"/>
    <w:rsid w:val="00120E4D"/>
    <w:rsid w:val="00123D1B"/>
    <w:rsid w:val="00124929"/>
    <w:rsid w:val="00131520"/>
    <w:rsid w:val="00133035"/>
    <w:rsid w:val="001403D1"/>
    <w:rsid w:val="00140EDB"/>
    <w:rsid w:val="00142EE6"/>
    <w:rsid w:val="00143AC0"/>
    <w:rsid w:val="001457C4"/>
    <w:rsid w:val="00146CD9"/>
    <w:rsid w:val="0015169E"/>
    <w:rsid w:val="001533A0"/>
    <w:rsid w:val="001540D7"/>
    <w:rsid w:val="001540DA"/>
    <w:rsid w:val="00160CFC"/>
    <w:rsid w:val="001631AA"/>
    <w:rsid w:val="00163950"/>
    <w:rsid w:val="001646B8"/>
    <w:rsid w:val="00165322"/>
    <w:rsid w:val="00165A60"/>
    <w:rsid w:val="00174732"/>
    <w:rsid w:val="00174830"/>
    <w:rsid w:val="00175A24"/>
    <w:rsid w:val="0017745C"/>
    <w:rsid w:val="00177A0A"/>
    <w:rsid w:val="0018007F"/>
    <w:rsid w:val="00181D60"/>
    <w:rsid w:val="0018315B"/>
    <w:rsid w:val="00183334"/>
    <w:rsid w:val="0019083F"/>
    <w:rsid w:val="00197363"/>
    <w:rsid w:val="001A0351"/>
    <w:rsid w:val="001A1792"/>
    <w:rsid w:val="001A3249"/>
    <w:rsid w:val="001B076B"/>
    <w:rsid w:val="001B581B"/>
    <w:rsid w:val="001C0BFE"/>
    <w:rsid w:val="001C15E4"/>
    <w:rsid w:val="001C2476"/>
    <w:rsid w:val="001C6DD0"/>
    <w:rsid w:val="001D1CE5"/>
    <w:rsid w:val="001D435C"/>
    <w:rsid w:val="001E0AAC"/>
    <w:rsid w:val="001E4185"/>
    <w:rsid w:val="001E5802"/>
    <w:rsid w:val="001F4689"/>
    <w:rsid w:val="001F704D"/>
    <w:rsid w:val="00200C06"/>
    <w:rsid w:val="00212E6B"/>
    <w:rsid w:val="00215FDA"/>
    <w:rsid w:val="00216069"/>
    <w:rsid w:val="0021666A"/>
    <w:rsid w:val="00220790"/>
    <w:rsid w:val="00223AB3"/>
    <w:rsid w:val="00227D74"/>
    <w:rsid w:val="00231C5F"/>
    <w:rsid w:val="00234411"/>
    <w:rsid w:val="00247A24"/>
    <w:rsid w:val="00250D2D"/>
    <w:rsid w:val="00253F27"/>
    <w:rsid w:val="002602D2"/>
    <w:rsid w:val="002635A6"/>
    <w:rsid w:val="00273353"/>
    <w:rsid w:val="00275823"/>
    <w:rsid w:val="00277058"/>
    <w:rsid w:val="002804A5"/>
    <w:rsid w:val="002819CE"/>
    <w:rsid w:val="00281F3A"/>
    <w:rsid w:val="0028263B"/>
    <w:rsid w:val="0028435B"/>
    <w:rsid w:val="002908E1"/>
    <w:rsid w:val="00297699"/>
    <w:rsid w:val="002A0A62"/>
    <w:rsid w:val="002A0E9F"/>
    <w:rsid w:val="002A333A"/>
    <w:rsid w:val="002A43B2"/>
    <w:rsid w:val="002A510F"/>
    <w:rsid w:val="002A7C7D"/>
    <w:rsid w:val="002B136E"/>
    <w:rsid w:val="002B29DD"/>
    <w:rsid w:val="002B458E"/>
    <w:rsid w:val="002B4E1C"/>
    <w:rsid w:val="002C08A6"/>
    <w:rsid w:val="002C4A2C"/>
    <w:rsid w:val="002D01F1"/>
    <w:rsid w:val="002D4B17"/>
    <w:rsid w:val="002D5D10"/>
    <w:rsid w:val="002D7573"/>
    <w:rsid w:val="002E4684"/>
    <w:rsid w:val="002F0816"/>
    <w:rsid w:val="002F2EBC"/>
    <w:rsid w:val="002F731A"/>
    <w:rsid w:val="00302440"/>
    <w:rsid w:val="003029B2"/>
    <w:rsid w:val="0030337B"/>
    <w:rsid w:val="00305BEE"/>
    <w:rsid w:val="00311CFF"/>
    <w:rsid w:val="00313BBD"/>
    <w:rsid w:val="003148F6"/>
    <w:rsid w:val="00316C30"/>
    <w:rsid w:val="00320DBB"/>
    <w:rsid w:val="00320FCD"/>
    <w:rsid w:val="00322DDE"/>
    <w:rsid w:val="003238F4"/>
    <w:rsid w:val="00325A15"/>
    <w:rsid w:val="00331D6B"/>
    <w:rsid w:val="003330F8"/>
    <w:rsid w:val="0033331D"/>
    <w:rsid w:val="00334C19"/>
    <w:rsid w:val="0034030F"/>
    <w:rsid w:val="00345599"/>
    <w:rsid w:val="00345D48"/>
    <w:rsid w:val="00347422"/>
    <w:rsid w:val="00362321"/>
    <w:rsid w:val="00363411"/>
    <w:rsid w:val="00372921"/>
    <w:rsid w:val="00375466"/>
    <w:rsid w:val="00377262"/>
    <w:rsid w:val="00381445"/>
    <w:rsid w:val="003854FB"/>
    <w:rsid w:val="00386577"/>
    <w:rsid w:val="003969B7"/>
    <w:rsid w:val="003977BD"/>
    <w:rsid w:val="003A14B1"/>
    <w:rsid w:val="003A52BF"/>
    <w:rsid w:val="003A6522"/>
    <w:rsid w:val="003A6ABE"/>
    <w:rsid w:val="003A7540"/>
    <w:rsid w:val="003A7BD4"/>
    <w:rsid w:val="003B0143"/>
    <w:rsid w:val="003B139B"/>
    <w:rsid w:val="003C0B26"/>
    <w:rsid w:val="003D2ADC"/>
    <w:rsid w:val="003D5399"/>
    <w:rsid w:val="003E0E8B"/>
    <w:rsid w:val="003E1B8F"/>
    <w:rsid w:val="003E30F3"/>
    <w:rsid w:val="003E3160"/>
    <w:rsid w:val="003F0D65"/>
    <w:rsid w:val="003F457F"/>
    <w:rsid w:val="0040339B"/>
    <w:rsid w:val="00403FB5"/>
    <w:rsid w:val="00405D3F"/>
    <w:rsid w:val="004137D4"/>
    <w:rsid w:val="00415DCE"/>
    <w:rsid w:val="00417032"/>
    <w:rsid w:val="00421685"/>
    <w:rsid w:val="00421B64"/>
    <w:rsid w:val="00434D6F"/>
    <w:rsid w:val="00440F31"/>
    <w:rsid w:val="0044446C"/>
    <w:rsid w:val="00444874"/>
    <w:rsid w:val="00450A45"/>
    <w:rsid w:val="00454880"/>
    <w:rsid w:val="00455513"/>
    <w:rsid w:val="00461DAC"/>
    <w:rsid w:val="00462B60"/>
    <w:rsid w:val="004631E8"/>
    <w:rsid w:val="00463DEB"/>
    <w:rsid w:val="0046493E"/>
    <w:rsid w:val="00465896"/>
    <w:rsid w:val="004661A2"/>
    <w:rsid w:val="00467998"/>
    <w:rsid w:val="00471653"/>
    <w:rsid w:val="00476B1E"/>
    <w:rsid w:val="00476F4D"/>
    <w:rsid w:val="00477028"/>
    <w:rsid w:val="004868FB"/>
    <w:rsid w:val="004910D9"/>
    <w:rsid w:val="00491C43"/>
    <w:rsid w:val="004A05B0"/>
    <w:rsid w:val="004A32F0"/>
    <w:rsid w:val="004B3887"/>
    <w:rsid w:val="004C0C81"/>
    <w:rsid w:val="004C2EAF"/>
    <w:rsid w:val="004C37BD"/>
    <w:rsid w:val="004D0DE1"/>
    <w:rsid w:val="004D69DA"/>
    <w:rsid w:val="004E092B"/>
    <w:rsid w:val="004E0B44"/>
    <w:rsid w:val="004E1028"/>
    <w:rsid w:val="004E14DD"/>
    <w:rsid w:val="004E3AAA"/>
    <w:rsid w:val="004E4B9C"/>
    <w:rsid w:val="004F22BD"/>
    <w:rsid w:val="004F25AB"/>
    <w:rsid w:val="004F48EF"/>
    <w:rsid w:val="004F6634"/>
    <w:rsid w:val="00500186"/>
    <w:rsid w:val="005042C6"/>
    <w:rsid w:val="00506C68"/>
    <w:rsid w:val="005102DD"/>
    <w:rsid w:val="00510967"/>
    <w:rsid w:val="005122A1"/>
    <w:rsid w:val="00515BA3"/>
    <w:rsid w:val="005175DF"/>
    <w:rsid w:val="0052269C"/>
    <w:rsid w:val="00523E43"/>
    <w:rsid w:val="00525E31"/>
    <w:rsid w:val="00526B57"/>
    <w:rsid w:val="005277EE"/>
    <w:rsid w:val="005374F4"/>
    <w:rsid w:val="0054176F"/>
    <w:rsid w:val="00542BFF"/>
    <w:rsid w:val="00544280"/>
    <w:rsid w:val="005537B6"/>
    <w:rsid w:val="00560FAC"/>
    <w:rsid w:val="0056132D"/>
    <w:rsid w:val="00563D15"/>
    <w:rsid w:val="00563E31"/>
    <w:rsid w:val="00565E69"/>
    <w:rsid w:val="005665C5"/>
    <w:rsid w:val="005731C5"/>
    <w:rsid w:val="0057426E"/>
    <w:rsid w:val="005758B5"/>
    <w:rsid w:val="00576D7E"/>
    <w:rsid w:val="00577610"/>
    <w:rsid w:val="00581266"/>
    <w:rsid w:val="0058143F"/>
    <w:rsid w:val="00582819"/>
    <w:rsid w:val="005828D4"/>
    <w:rsid w:val="0058654F"/>
    <w:rsid w:val="00586A68"/>
    <w:rsid w:val="00587B3A"/>
    <w:rsid w:val="00597C69"/>
    <w:rsid w:val="005A268D"/>
    <w:rsid w:val="005A2DC9"/>
    <w:rsid w:val="005A60DE"/>
    <w:rsid w:val="005A75DD"/>
    <w:rsid w:val="005B027F"/>
    <w:rsid w:val="005B0649"/>
    <w:rsid w:val="005B1908"/>
    <w:rsid w:val="005B74E9"/>
    <w:rsid w:val="005B7641"/>
    <w:rsid w:val="005C1702"/>
    <w:rsid w:val="005C3B93"/>
    <w:rsid w:val="005C3CDC"/>
    <w:rsid w:val="005C5800"/>
    <w:rsid w:val="005D25EC"/>
    <w:rsid w:val="005D3A77"/>
    <w:rsid w:val="005D5060"/>
    <w:rsid w:val="005D7233"/>
    <w:rsid w:val="005E1F4B"/>
    <w:rsid w:val="005E63D7"/>
    <w:rsid w:val="005E772B"/>
    <w:rsid w:val="005F3DC1"/>
    <w:rsid w:val="005F5189"/>
    <w:rsid w:val="005F6985"/>
    <w:rsid w:val="006042E8"/>
    <w:rsid w:val="00605945"/>
    <w:rsid w:val="006072B2"/>
    <w:rsid w:val="00615FDD"/>
    <w:rsid w:val="006179EF"/>
    <w:rsid w:val="00621C97"/>
    <w:rsid w:val="0062487B"/>
    <w:rsid w:val="006263C2"/>
    <w:rsid w:val="00631B78"/>
    <w:rsid w:val="006335C3"/>
    <w:rsid w:val="006444A3"/>
    <w:rsid w:val="006529AE"/>
    <w:rsid w:val="006561F5"/>
    <w:rsid w:val="00666E33"/>
    <w:rsid w:val="00667A40"/>
    <w:rsid w:val="00670529"/>
    <w:rsid w:val="00671A30"/>
    <w:rsid w:val="00671F10"/>
    <w:rsid w:val="0067223D"/>
    <w:rsid w:val="00675E2E"/>
    <w:rsid w:val="00676E8F"/>
    <w:rsid w:val="00681852"/>
    <w:rsid w:val="00682971"/>
    <w:rsid w:val="00682E01"/>
    <w:rsid w:val="00684351"/>
    <w:rsid w:val="006933EB"/>
    <w:rsid w:val="006A36AA"/>
    <w:rsid w:val="006B0919"/>
    <w:rsid w:val="006B2490"/>
    <w:rsid w:val="006B3CDC"/>
    <w:rsid w:val="006B58E5"/>
    <w:rsid w:val="006C190C"/>
    <w:rsid w:val="006C1E7B"/>
    <w:rsid w:val="006C32B2"/>
    <w:rsid w:val="006D145B"/>
    <w:rsid w:val="006D4F23"/>
    <w:rsid w:val="006D6ED1"/>
    <w:rsid w:val="006E0018"/>
    <w:rsid w:val="006E0240"/>
    <w:rsid w:val="006F42CE"/>
    <w:rsid w:val="006F71A8"/>
    <w:rsid w:val="006F721F"/>
    <w:rsid w:val="006F7A3A"/>
    <w:rsid w:val="00700727"/>
    <w:rsid w:val="00701F91"/>
    <w:rsid w:val="00702E25"/>
    <w:rsid w:val="00702FEF"/>
    <w:rsid w:val="00704E69"/>
    <w:rsid w:val="0070755E"/>
    <w:rsid w:val="00710E7E"/>
    <w:rsid w:val="00721C67"/>
    <w:rsid w:val="0072280E"/>
    <w:rsid w:val="00722910"/>
    <w:rsid w:val="007277BA"/>
    <w:rsid w:val="00730514"/>
    <w:rsid w:val="007317AA"/>
    <w:rsid w:val="00733EA6"/>
    <w:rsid w:val="00735361"/>
    <w:rsid w:val="00741B57"/>
    <w:rsid w:val="00742368"/>
    <w:rsid w:val="00744D7C"/>
    <w:rsid w:val="00747676"/>
    <w:rsid w:val="0075218D"/>
    <w:rsid w:val="0075315F"/>
    <w:rsid w:val="00756163"/>
    <w:rsid w:val="00760D65"/>
    <w:rsid w:val="007665C7"/>
    <w:rsid w:val="0077594D"/>
    <w:rsid w:val="0078202D"/>
    <w:rsid w:val="00783B77"/>
    <w:rsid w:val="007868FB"/>
    <w:rsid w:val="0078702B"/>
    <w:rsid w:val="007876BF"/>
    <w:rsid w:val="00792DA7"/>
    <w:rsid w:val="00793D1F"/>
    <w:rsid w:val="00793FFD"/>
    <w:rsid w:val="00796AFA"/>
    <w:rsid w:val="00796F6D"/>
    <w:rsid w:val="007A2111"/>
    <w:rsid w:val="007A41A6"/>
    <w:rsid w:val="007A7612"/>
    <w:rsid w:val="007B1D93"/>
    <w:rsid w:val="007B37A9"/>
    <w:rsid w:val="007C085F"/>
    <w:rsid w:val="007C23E7"/>
    <w:rsid w:val="007C576E"/>
    <w:rsid w:val="007D120D"/>
    <w:rsid w:val="007D449C"/>
    <w:rsid w:val="007D55F6"/>
    <w:rsid w:val="007D6737"/>
    <w:rsid w:val="007D7EB7"/>
    <w:rsid w:val="007E20FD"/>
    <w:rsid w:val="007E5F13"/>
    <w:rsid w:val="007E79EB"/>
    <w:rsid w:val="007F711C"/>
    <w:rsid w:val="0080140A"/>
    <w:rsid w:val="00810745"/>
    <w:rsid w:val="00810E25"/>
    <w:rsid w:val="008147E4"/>
    <w:rsid w:val="00820EF2"/>
    <w:rsid w:val="0082222C"/>
    <w:rsid w:val="0082752D"/>
    <w:rsid w:val="0083078F"/>
    <w:rsid w:val="008313EE"/>
    <w:rsid w:val="00835C64"/>
    <w:rsid w:val="00845F15"/>
    <w:rsid w:val="00862702"/>
    <w:rsid w:val="00863449"/>
    <w:rsid w:val="00880DF5"/>
    <w:rsid w:val="00882AAC"/>
    <w:rsid w:val="00883A3B"/>
    <w:rsid w:val="00890DFC"/>
    <w:rsid w:val="00894B29"/>
    <w:rsid w:val="008B074B"/>
    <w:rsid w:val="008B1302"/>
    <w:rsid w:val="008B5E85"/>
    <w:rsid w:val="008C09AB"/>
    <w:rsid w:val="008C7BB5"/>
    <w:rsid w:val="008D4F0D"/>
    <w:rsid w:val="008E0CAF"/>
    <w:rsid w:val="008F2CF9"/>
    <w:rsid w:val="008F2EA5"/>
    <w:rsid w:val="008F38F8"/>
    <w:rsid w:val="008F4C34"/>
    <w:rsid w:val="009014B7"/>
    <w:rsid w:val="00901CF6"/>
    <w:rsid w:val="00901E4A"/>
    <w:rsid w:val="0090329D"/>
    <w:rsid w:val="00903A65"/>
    <w:rsid w:val="0090572C"/>
    <w:rsid w:val="00910510"/>
    <w:rsid w:val="00910C8B"/>
    <w:rsid w:val="00910CD3"/>
    <w:rsid w:val="009144D3"/>
    <w:rsid w:val="00917CC0"/>
    <w:rsid w:val="00920741"/>
    <w:rsid w:val="00921F45"/>
    <w:rsid w:val="00923B35"/>
    <w:rsid w:val="00933A08"/>
    <w:rsid w:val="00935757"/>
    <w:rsid w:val="00937DF8"/>
    <w:rsid w:val="00941DD3"/>
    <w:rsid w:val="0094797A"/>
    <w:rsid w:val="00954923"/>
    <w:rsid w:val="009572AB"/>
    <w:rsid w:val="009629B9"/>
    <w:rsid w:val="00963A3A"/>
    <w:rsid w:val="00965C12"/>
    <w:rsid w:val="00965CDA"/>
    <w:rsid w:val="00966307"/>
    <w:rsid w:val="00973CA2"/>
    <w:rsid w:val="00975914"/>
    <w:rsid w:val="00976636"/>
    <w:rsid w:val="009804A5"/>
    <w:rsid w:val="009847DD"/>
    <w:rsid w:val="00991E7D"/>
    <w:rsid w:val="00992EBF"/>
    <w:rsid w:val="009B07EF"/>
    <w:rsid w:val="009B084E"/>
    <w:rsid w:val="009B183B"/>
    <w:rsid w:val="009B67D0"/>
    <w:rsid w:val="009C28A5"/>
    <w:rsid w:val="009D3C9F"/>
    <w:rsid w:val="009D5B90"/>
    <w:rsid w:val="009D5C3E"/>
    <w:rsid w:val="009E3C4A"/>
    <w:rsid w:val="009E7E4F"/>
    <w:rsid w:val="009F163A"/>
    <w:rsid w:val="009F1F42"/>
    <w:rsid w:val="009F29D6"/>
    <w:rsid w:val="009F4754"/>
    <w:rsid w:val="009F5975"/>
    <w:rsid w:val="009F6415"/>
    <w:rsid w:val="00A009D1"/>
    <w:rsid w:val="00A02EF2"/>
    <w:rsid w:val="00A044BC"/>
    <w:rsid w:val="00A12CD4"/>
    <w:rsid w:val="00A135FF"/>
    <w:rsid w:val="00A14BFB"/>
    <w:rsid w:val="00A15720"/>
    <w:rsid w:val="00A2104D"/>
    <w:rsid w:val="00A21CED"/>
    <w:rsid w:val="00A21E85"/>
    <w:rsid w:val="00A234A9"/>
    <w:rsid w:val="00A31CC6"/>
    <w:rsid w:val="00A3517C"/>
    <w:rsid w:val="00A36465"/>
    <w:rsid w:val="00A40339"/>
    <w:rsid w:val="00A409D0"/>
    <w:rsid w:val="00A42669"/>
    <w:rsid w:val="00A43BAC"/>
    <w:rsid w:val="00A43CF8"/>
    <w:rsid w:val="00A44AED"/>
    <w:rsid w:val="00A47952"/>
    <w:rsid w:val="00A479F8"/>
    <w:rsid w:val="00A5195E"/>
    <w:rsid w:val="00A52913"/>
    <w:rsid w:val="00A572D9"/>
    <w:rsid w:val="00A57DF4"/>
    <w:rsid w:val="00A645EB"/>
    <w:rsid w:val="00A66141"/>
    <w:rsid w:val="00A66F08"/>
    <w:rsid w:val="00A71F70"/>
    <w:rsid w:val="00A82F2B"/>
    <w:rsid w:val="00A9039E"/>
    <w:rsid w:val="00A90DFD"/>
    <w:rsid w:val="00A971EC"/>
    <w:rsid w:val="00A9734A"/>
    <w:rsid w:val="00AA248F"/>
    <w:rsid w:val="00AA27A5"/>
    <w:rsid w:val="00AA450C"/>
    <w:rsid w:val="00AB2F0A"/>
    <w:rsid w:val="00AB355A"/>
    <w:rsid w:val="00AC2F40"/>
    <w:rsid w:val="00AC46F7"/>
    <w:rsid w:val="00AC63A2"/>
    <w:rsid w:val="00AD3E41"/>
    <w:rsid w:val="00AD4BF4"/>
    <w:rsid w:val="00AD77F3"/>
    <w:rsid w:val="00AE02AF"/>
    <w:rsid w:val="00AE2A9E"/>
    <w:rsid w:val="00AE4B15"/>
    <w:rsid w:val="00AE68EC"/>
    <w:rsid w:val="00AF16F0"/>
    <w:rsid w:val="00AF340E"/>
    <w:rsid w:val="00B0176E"/>
    <w:rsid w:val="00B10279"/>
    <w:rsid w:val="00B10492"/>
    <w:rsid w:val="00B11543"/>
    <w:rsid w:val="00B16F27"/>
    <w:rsid w:val="00B20B35"/>
    <w:rsid w:val="00B223CF"/>
    <w:rsid w:val="00B22B2F"/>
    <w:rsid w:val="00B22D06"/>
    <w:rsid w:val="00B30578"/>
    <w:rsid w:val="00B307A3"/>
    <w:rsid w:val="00B31920"/>
    <w:rsid w:val="00B37A75"/>
    <w:rsid w:val="00B4336A"/>
    <w:rsid w:val="00B545FC"/>
    <w:rsid w:val="00B55411"/>
    <w:rsid w:val="00B57A19"/>
    <w:rsid w:val="00B6574A"/>
    <w:rsid w:val="00B711EA"/>
    <w:rsid w:val="00B7143E"/>
    <w:rsid w:val="00B73DA8"/>
    <w:rsid w:val="00B75ABF"/>
    <w:rsid w:val="00B76C11"/>
    <w:rsid w:val="00B77AD9"/>
    <w:rsid w:val="00B84493"/>
    <w:rsid w:val="00B8508D"/>
    <w:rsid w:val="00BA2F59"/>
    <w:rsid w:val="00BA56D1"/>
    <w:rsid w:val="00BB0465"/>
    <w:rsid w:val="00BB06E7"/>
    <w:rsid w:val="00BB4CB9"/>
    <w:rsid w:val="00BB553D"/>
    <w:rsid w:val="00BB6D7B"/>
    <w:rsid w:val="00BC077A"/>
    <w:rsid w:val="00BC124C"/>
    <w:rsid w:val="00BC1B89"/>
    <w:rsid w:val="00BC4FCD"/>
    <w:rsid w:val="00BC5863"/>
    <w:rsid w:val="00BC7289"/>
    <w:rsid w:val="00BD3E39"/>
    <w:rsid w:val="00BF34C3"/>
    <w:rsid w:val="00BF4069"/>
    <w:rsid w:val="00BF40E8"/>
    <w:rsid w:val="00BF569A"/>
    <w:rsid w:val="00BF6071"/>
    <w:rsid w:val="00BF71A6"/>
    <w:rsid w:val="00C0114E"/>
    <w:rsid w:val="00C102B1"/>
    <w:rsid w:val="00C10D83"/>
    <w:rsid w:val="00C1124A"/>
    <w:rsid w:val="00C14E30"/>
    <w:rsid w:val="00C1791D"/>
    <w:rsid w:val="00C2044A"/>
    <w:rsid w:val="00C209A0"/>
    <w:rsid w:val="00C249F8"/>
    <w:rsid w:val="00C25CBD"/>
    <w:rsid w:val="00C263F4"/>
    <w:rsid w:val="00C30E6A"/>
    <w:rsid w:val="00C30FDF"/>
    <w:rsid w:val="00C31908"/>
    <w:rsid w:val="00C3192C"/>
    <w:rsid w:val="00C320AD"/>
    <w:rsid w:val="00C371C8"/>
    <w:rsid w:val="00C40C37"/>
    <w:rsid w:val="00C4109A"/>
    <w:rsid w:val="00C41E60"/>
    <w:rsid w:val="00C508E8"/>
    <w:rsid w:val="00C50C97"/>
    <w:rsid w:val="00C55AD9"/>
    <w:rsid w:val="00C55C7A"/>
    <w:rsid w:val="00C61F94"/>
    <w:rsid w:val="00C62993"/>
    <w:rsid w:val="00C720BC"/>
    <w:rsid w:val="00C75EDE"/>
    <w:rsid w:val="00C76720"/>
    <w:rsid w:val="00C8012E"/>
    <w:rsid w:val="00C83F80"/>
    <w:rsid w:val="00C85896"/>
    <w:rsid w:val="00C86A79"/>
    <w:rsid w:val="00C92F6F"/>
    <w:rsid w:val="00C94942"/>
    <w:rsid w:val="00CA0982"/>
    <w:rsid w:val="00CA7CF4"/>
    <w:rsid w:val="00CB4743"/>
    <w:rsid w:val="00CB5EF2"/>
    <w:rsid w:val="00CC77EF"/>
    <w:rsid w:val="00CD52D7"/>
    <w:rsid w:val="00CE2144"/>
    <w:rsid w:val="00CE53E1"/>
    <w:rsid w:val="00CE56DC"/>
    <w:rsid w:val="00CE65DF"/>
    <w:rsid w:val="00CF02DC"/>
    <w:rsid w:val="00CF17BC"/>
    <w:rsid w:val="00CF5FBE"/>
    <w:rsid w:val="00CF6ACD"/>
    <w:rsid w:val="00D00AFB"/>
    <w:rsid w:val="00D0675E"/>
    <w:rsid w:val="00D06FC2"/>
    <w:rsid w:val="00D121B2"/>
    <w:rsid w:val="00D220B5"/>
    <w:rsid w:val="00D24939"/>
    <w:rsid w:val="00D303B4"/>
    <w:rsid w:val="00D32A0E"/>
    <w:rsid w:val="00D3664C"/>
    <w:rsid w:val="00D36CCF"/>
    <w:rsid w:val="00D44C3D"/>
    <w:rsid w:val="00D46C0F"/>
    <w:rsid w:val="00D47695"/>
    <w:rsid w:val="00D476D2"/>
    <w:rsid w:val="00D51C9D"/>
    <w:rsid w:val="00D521F7"/>
    <w:rsid w:val="00D5607A"/>
    <w:rsid w:val="00D63A7A"/>
    <w:rsid w:val="00D6620A"/>
    <w:rsid w:val="00D6715B"/>
    <w:rsid w:val="00D67DD1"/>
    <w:rsid w:val="00D73D70"/>
    <w:rsid w:val="00D74115"/>
    <w:rsid w:val="00D81319"/>
    <w:rsid w:val="00D82A37"/>
    <w:rsid w:val="00D91BCC"/>
    <w:rsid w:val="00D94739"/>
    <w:rsid w:val="00D97093"/>
    <w:rsid w:val="00DA0538"/>
    <w:rsid w:val="00DA353E"/>
    <w:rsid w:val="00DA461F"/>
    <w:rsid w:val="00DA532F"/>
    <w:rsid w:val="00DA55F4"/>
    <w:rsid w:val="00DA5D11"/>
    <w:rsid w:val="00DA6DD3"/>
    <w:rsid w:val="00DB4ACF"/>
    <w:rsid w:val="00DB69BD"/>
    <w:rsid w:val="00DC7BD9"/>
    <w:rsid w:val="00DE27A0"/>
    <w:rsid w:val="00DE5124"/>
    <w:rsid w:val="00DE665B"/>
    <w:rsid w:val="00E00B69"/>
    <w:rsid w:val="00E017CE"/>
    <w:rsid w:val="00E018BA"/>
    <w:rsid w:val="00E061ED"/>
    <w:rsid w:val="00E1170A"/>
    <w:rsid w:val="00E15A60"/>
    <w:rsid w:val="00E20174"/>
    <w:rsid w:val="00E20325"/>
    <w:rsid w:val="00E20586"/>
    <w:rsid w:val="00E21EDC"/>
    <w:rsid w:val="00E2271D"/>
    <w:rsid w:val="00E22B55"/>
    <w:rsid w:val="00E22B5F"/>
    <w:rsid w:val="00E22C51"/>
    <w:rsid w:val="00E2436F"/>
    <w:rsid w:val="00E24CA8"/>
    <w:rsid w:val="00E26544"/>
    <w:rsid w:val="00E301B3"/>
    <w:rsid w:val="00E35218"/>
    <w:rsid w:val="00E37108"/>
    <w:rsid w:val="00E41EE6"/>
    <w:rsid w:val="00E42B8B"/>
    <w:rsid w:val="00E43F44"/>
    <w:rsid w:val="00E518D4"/>
    <w:rsid w:val="00E541F6"/>
    <w:rsid w:val="00E54655"/>
    <w:rsid w:val="00E57924"/>
    <w:rsid w:val="00E60843"/>
    <w:rsid w:val="00E6661C"/>
    <w:rsid w:val="00E77FB9"/>
    <w:rsid w:val="00E809E9"/>
    <w:rsid w:val="00E83567"/>
    <w:rsid w:val="00E945A6"/>
    <w:rsid w:val="00E94764"/>
    <w:rsid w:val="00E9714D"/>
    <w:rsid w:val="00EA1F32"/>
    <w:rsid w:val="00EA6B81"/>
    <w:rsid w:val="00EB2BA6"/>
    <w:rsid w:val="00EB2BE5"/>
    <w:rsid w:val="00EB3F20"/>
    <w:rsid w:val="00EB6C66"/>
    <w:rsid w:val="00EC0EED"/>
    <w:rsid w:val="00EC1C69"/>
    <w:rsid w:val="00EC50D3"/>
    <w:rsid w:val="00EC7A62"/>
    <w:rsid w:val="00ED5756"/>
    <w:rsid w:val="00ED5B5F"/>
    <w:rsid w:val="00ED6AA9"/>
    <w:rsid w:val="00EE1D75"/>
    <w:rsid w:val="00EF1680"/>
    <w:rsid w:val="00EF2368"/>
    <w:rsid w:val="00EF43AE"/>
    <w:rsid w:val="00EF48AB"/>
    <w:rsid w:val="00EF56CB"/>
    <w:rsid w:val="00EF5FF3"/>
    <w:rsid w:val="00EF6F93"/>
    <w:rsid w:val="00F036DF"/>
    <w:rsid w:val="00F03FDB"/>
    <w:rsid w:val="00F13541"/>
    <w:rsid w:val="00F26010"/>
    <w:rsid w:val="00F27800"/>
    <w:rsid w:val="00F316FB"/>
    <w:rsid w:val="00F37C7A"/>
    <w:rsid w:val="00F41A2E"/>
    <w:rsid w:val="00F44D0F"/>
    <w:rsid w:val="00F46453"/>
    <w:rsid w:val="00F558F3"/>
    <w:rsid w:val="00F603DF"/>
    <w:rsid w:val="00F65016"/>
    <w:rsid w:val="00F65C4F"/>
    <w:rsid w:val="00F66B31"/>
    <w:rsid w:val="00F7072C"/>
    <w:rsid w:val="00F716BE"/>
    <w:rsid w:val="00F739D7"/>
    <w:rsid w:val="00F7606C"/>
    <w:rsid w:val="00F80E3A"/>
    <w:rsid w:val="00F863DA"/>
    <w:rsid w:val="00F916FE"/>
    <w:rsid w:val="00F9374F"/>
    <w:rsid w:val="00FA37B8"/>
    <w:rsid w:val="00FA440E"/>
    <w:rsid w:val="00FA70AA"/>
    <w:rsid w:val="00FB0479"/>
    <w:rsid w:val="00FB1A5D"/>
    <w:rsid w:val="00FB25A2"/>
    <w:rsid w:val="00FB3078"/>
    <w:rsid w:val="00FC0C9B"/>
    <w:rsid w:val="00FC1978"/>
    <w:rsid w:val="00FC466E"/>
    <w:rsid w:val="00FC7C6E"/>
    <w:rsid w:val="00FD2E2B"/>
    <w:rsid w:val="00FD303F"/>
    <w:rsid w:val="00FD5A71"/>
    <w:rsid w:val="00FF2E87"/>
    <w:rsid w:val="00FF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17F7D1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B2BA6"/>
    <w:rPr>
      <w:sz w:val="24"/>
      <w:szCs w:val="24"/>
      <w:lang w:val="es-MX" w:eastAsia="es-ES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27D74"/>
    <w:pPr>
      <w:keepNext/>
      <w:outlineLvl w:val="6"/>
    </w:pPr>
    <w:rPr>
      <w:rFonts w:ascii="Arial" w:hAnsi="Arial"/>
      <w:szCs w:val="20"/>
      <w:lang w:val="x-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EB2B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aliases w:val="encabezado"/>
    <w:basedOn w:val="Normal"/>
    <w:link w:val="EncabezadoCar"/>
    <w:rsid w:val="00EB2BA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EB2BA6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EB2BA6"/>
  </w:style>
  <w:style w:type="paragraph" w:customStyle="1" w:styleId="Ttulo1">
    <w:name w:val="Título1"/>
    <w:basedOn w:val="Normal"/>
    <w:link w:val="TtuloCar"/>
    <w:qFormat/>
    <w:rsid w:val="009014B7"/>
    <w:pPr>
      <w:jc w:val="center"/>
    </w:pPr>
    <w:rPr>
      <w:rFonts w:ascii="Arial" w:hAnsi="Arial"/>
      <w:b/>
      <w:szCs w:val="20"/>
      <w:lang w:val="es-ES_tradnl"/>
    </w:rPr>
  </w:style>
  <w:style w:type="paragraph" w:styleId="Textoindependiente3">
    <w:name w:val="Body Text 3"/>
    <w:basedOn w:val="Normal"/>
    <w:link w:val="Textoindependiente3Car"/>
    <w:rsid w:val="009014B7"/>
    <w:pPr>
      <w:jc w:val="both"/>
    </w:pPr>
    <w:rPr>
      <w:rFonts w:ascii="Arial" w:hAnsi="Arial"/>
      <w:sz w:val="20"/>
      <w:szCs w:val="20"/>
      <w:lang w:val="en-US"/>
    </w:rPr>
  </w:style>
  <w:style w:type="paragraph" w:styleId="Textoindependiente">
    <w:name w:val="Body Text"/>
    <w:basedOn w:val="Normal"/>
    <w:link w:val="TextoindependienteCar"/>
    <w:rsid w:val="00C50C97"/>
    <w:pPr>
      <w:tabs>
        <w:tab w:val="left" w:pos="426"/>
      </w:tabs>
      <w:jc w:val="both"/>
    </w:pPr>
    <w:rPr>
      <w:rFonts w:ascii="Arial" w:hAnsi="Arial"/>
      <w:sz w:val="18"/>
      <w:szCs w:val="20"/>
      <w:lang w:val="es-ES_tradnl"/>
    </w:rPr>
  </w:style>
  <w:style w:type="character" w:styleId="Refdecomentario">
    <w:name w:val="annotation reference"/>
    <w:semiHidden/>
    <w:rsid w:val="00345599"/>
    <w:rPr>
      <w:sz w:val="16"/>
      <w:szCs w:val="16"/>
    </w:rPr>
  </w:style>
  <w:style w:type="paragraph" w:styleId="Textocomentario">
    <w:name w:val="annotation text"/>
    <w:basedOn w:val="Normal"/>
    <w:semiHidden/>
    <w:rsid w:val="0034559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345599"/>
    <w:rPr>
      <w:b/>
      <w:bCs/>
    </w:rPr>
  </w:style>
  <w:style w:type="paragraph" w:styleId="Textodeglobo">
    <w:name w:val="Balloon Text"/>
    <w:basedOn w:val="Normal"/>
    <w:semiHidden/>
    <w:rsid w:val="00345599"/>
    <w:rPr>
      <w:rFonts w:ascii="Tahoma" w:hAnsi="Tahoma" w:cs="Tahoma"/>
      <w:sz w:val="16"/>
      <w:szCs w:val="16"/>
    </w:rPr>
  </w:style>
  <w:style w:type="paragraph" w:styleId="Mapadeldocumento">
    <w:name w:val="Document Map"/>
    <w:basedOn w:val="Normal"/>
    <w:semiHidden/>
    <w:rsid w:val="00682E01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independienteCar">
    <w:name w:val="Texto independiente Car"/>
    <w:link w:val="Textoindependiente"/>
    <w:rsid w:val="003E3160"/>
    <w:rPr>
      <w:rFonts w:ascii="Arial" w:hAnsi="Arial"/>
      <w:sz w:val="18"/>
      <w:lang w:val="es-ES_tradnl" w:eastAsia="es-ES"/>
    </w:rPr>
  </w:style>
  <w:style w:type="character" w:customStyle="1" w:styleId="Textoindependiente3Car">
    <w:name w:val="Texto independiente 3 Car"/>
    <w:link w:val="Textoindependiente3"/>
    <w:rsid w:val="003E3160"/>
    <w:rPr>
      <w:rFonts w:ascii="Arial" w:hAnsi="Arial"/>
      <w:lang w:val="en-US" w:eastAsia="es-ES"/>
    </w:rPr>
  </w:style>
  <w:style w:type="character" w:customStyle="1" w:styleId="Ttulo7Car">
    <w:name w:val="Título 7 Car"/>
    <w:link w:val="Ttulo7"/>
    <w:semiHidden/>
    <w:rsid w:val="00227D74"/>
    <w:rPr>
      <w:rFonts w:ascii="Arial" w:hAnsi="Arial"/>
      <w:sz w:val="24"/>
      <w:lang w:val="x-none" w:eastAsia="es-ES"/>
    </w:rPr>
  </w:style>
  <w:style w:type="character" w:customStyle="1" w:styleId="EncabezadoCar">
    <w:name w:val="Encabezado Car"/>
    <w:aliases w:val="encabezado Car"/>
    <w:link w:val="Encabezado"/>
    <w:rsid w:val="00227D74"/>
    <w:rPr>
      <w:sz w:val="24"/>
      <w:szCs w:val="24"/>
      <w:lang w:eastAsia="es-ES"/>
    </w:rPr>
  </w:style>
  <w:style w:type="character" w:customStyle="1" w:styleId="TtuloCar">
    <w:name w:val="Título Car"/>
    <w:link w:val="Ttulo1"/>
    <w:rsid w:val="00227D74"/>
    <w:rPr>
      <w:rFonts w:ascii="Arial" w:hAnsi="Arial"/>
      <w:b/>
      <w:sz w:val="24"/>
      <w:lang w:val="es-ES_tradnl" w:eastAsia="es-ES"/>
    </w:rPr>
  </w:style>
  <w:style w:type="character" w:customStyle="1" w:styleId="PiedepginaCar">
    <w:name w:val="Pie de página Car"/>
    <w:link w:val="Piedepgina"/>
    <w:uiPriority w:val="99"/>
    <w:rsid w:val="007D55F6"/>
    <w:rPr>
      <w:sz w:val="24"/>
      <w:szCs w:val="24"/>
      <w:lang w:val="es-MX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B2BA6"/>
    <w:rPr>
      <w:sz w:val="24"/>
      <w:szCs w:val="24"/>
      <w:lang w:val="es-MX" w:eastAsia="es-ES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27D74"/>
    <w:pPr>
      <w:keepNext/>
      <w:outlineLvl w:val="6"/>
    </w:pPr>
    <w:rPr>
      <w:rFonts w:ascii="Arial" w:hAnsi="Arial"/>
      <w:szCs w:val="20"/>
      <w:lang w:val="x-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EB2B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aliases w:val="encabezado"/>
    <w:basedOn w:val="Normal"/>
    <w:link w:val="EncabezadoCar"/>
    <w:rsid w:val="00EB2BA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EB2BA6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EB2BA6"/>
  </w:style>
  <w:style w:type="paragraph" w:customStyle="1" w:styleId="Ttulo1">
    <w:name w:val="Título1"/>
    <w:basedOn w:val="Normal"/>
    <w:link w:val="TtuloCar"/>
    <w:qFormat/>
    <w:rsid w:val="009014B7"/>
    <w:pPr>
      <w:jc w:val="center"/>
    </w:pPr>
    <w:rPr>
      <w:rFonts w:ascii="Arial" w:hAnsi="Arial"/>
      <w:b/>
      <w:szCs w:val="20"/>
      <w:lang w:val="es-ES_tradnl"/>
    </w:rPr>
  </w:style>
  <w:style w:type="paragraph" w:styleId="Textoindependiente3">
    <w:name w:val="Body Text 3"/>
    <w:basedOn w:val="Normal"/>
    <w:link w:val="Textoindependiente3Car"/>
    <w:rsid w:val="009014B7"/>
    <w:pPr>
      <w:jc w:val="both"/>
    </w:pPr>
    <w:rPr>
      <w:rFonts w:ascii="Arial" w:hAnsi="Arial"/>
      <w:sz w:val="20"/>
      <w:szCs w:val="20"/>
      <w:lang w:val="en-US"/>
    </w:rPr>
  </w:style>
  <w:style w:type="paragraph" w:styleId="Textoindependiente">
    <w:name w:val="Body Text"/>
    <w:basedOn w:val="Normal"/>
    <w:link w:val="TextoindependienteCar"/>
    <w:rsid w:val="00C50C97"/>
    <w:pPr>
      <w:tabs>
        <w:tab w:val="left" w:pos="426"/>
      </w:tabs>
      <w:jc w:val="both"/>
    </w:pPr>
    <w:rPr>
      <w:rFonts w:ascii="Arial" w:hAnsi="Arial"/>
      <w:sz w:val="18"/>
      <w:szCs w:val="20"/>
      <w:lang w:val="es-ES_tradnl"/>
    </w:rPr>
  </w:style>
  <w:style w:type="character" w:styleId="Refdecomentario">
    <w:name w:val="annotation reference"/>
    <w:semiHidden/>
    <w:rsid w:val="00345599"/>
    <w:rPr>
      <w:sz w:val="16"/>
      <w:szCs w:val="16"/>
    </w:rPr>
  </w:style>
  <w:style w:type="paragraph" w:styleId="Textocomentario">
    <w:name w:val="annotation text"/>
    <w:basedOn w:val="Normal"/>
    <w:semiHidden/>
    <w:rsid w:val="0034559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345599"/>
    <w:rPr>
      <w:b/>
      <w:bCs/>
    </w:rPr>
  </w:style>
  <w:style w:type="paragraph" w:styleId="Textodeglobo">
    <w:name w:val="Balloon Text"/>
    <w:basedOn w:val="Normal"/>
    <w:semiHidden/>
    <w:rsid w:val="00345599"/>
    <w:rPr>
      <w:rFonts w:ascii="Tahoma" w:hAnsi="Tahoma" w:cs="Tahoma"/>
      <w:sz w:val="16"/>
      <w:szCs w:val="16"/>
    </w:rPr>
  </w:style>
  <w:style w:type="paragraph" w:styleId="Mapadeldocumento">
    <w:name w:val="Document Map"/>
    <w:basedOn w:val="Normal"/>
    <w:semiHidden/>
    <w:rsid w:val="00682E01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independienteCar">
    <w:name w:val="Texto independiente Car"/>
    <w:link w:val="Textoindependiente"/>
    <w:rsid w:val="003E3160"/>
    <w:rPr>
      <w:rFonts w:ascii="Arial" w:hAnsi="Arial"/>
      <w:sz w:val="18"/>
      <w:lang w:val="es-ES_tradnl" w:eastAsia="es-ES"/>
    </w:rPr>
  </w:style>
  <w:style w:type="character" w:customStyle="1" w:styleId="Textoindependiente3Car">
    <w:name w:val="Texto independiente 3 Car"/>
    <w:link w:val="Textoindependiente3"/>
    <w:rsid w:val="003E3160"/>
    <w:rPr>
      <w:rFonts w:ascii="Arial" w:hAnsi="Arial"/>
      <w:lang w:val="en-US" w:eastAsia="es-ES"/>
    </w:rPr>
  </w:style>
  <w:style w:type="character" w:customStyle="1" w:styleId="Ttulo7Car">
    <w:name w:val="Título 7 Car"/>
    <w:link w:val="Ttulo7"/>
    <w:semiHidden/>
    <w:rsid w:val="00227D74"/>
    <w:rPr>
      <w:rFonts w:ascii="Arial" w:hAnsi="Arial"/>
      <w:sz w:val="24"/>
      <w:lang w:val="x-none" w:eastAsia="es-ES"/>
    </w:rPr>
  </w:style>
  <w:style w:type="character" w:customStyle="1" w:styleId="EncabezadoCar">
    <w:name w:val="Encabezado Car"/>
    <w:aliases w:val="encabezado Car"/>
    <w:link w:val="Encabezado"/>
    <w:rsid w:val="00227D74"/>
    <w:rPr>
      <w:sz w:val="24"/>
      <w:szCs w:val="24"/>
      <w:lang w:eastAsia="es-ES"/>
    </w:rPr>
  </w:style>
  <w:style w:type="character" w:customStyle="1" w:styleId="TtuloCar">
    <w:name w:val="Título Car"/>
    <w:link w:val="Ttulo1"/>
    <w:rsid w:val="00227D74"/>
    <w:rPr>
      <w:rFonts w:ascii="Arial" w:hAnsi="Arial"/>
      <w:b/>
      <w:sz w:val="24"/>
      <w:lang w:val="es-ES_tradnl" w:eastAsia="es-ES"/>
    </w:rPr>
  </w:style>
  <w:style w:type="character" w:customStyle="1" w:styleId="PiedepginaCar">
    <w:name w:val="Pie de página Car"/>
    <w:link w:val="Piedepgina"/>
    <w:uiPriority w:val="99"/>
    <w:rsid w:val="007D55F6"/>
    <w:rPr>
      <w:sz w:val="24"/>
      <w:szCs w:val="24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30793-D756-4FD5-9BF3-711563284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446</Words>
  <Characters>2458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APROBACIÓN</vt:lpstr>
      <vt:lpstr>APROBACIÓN</vt:lpstr>
    </vt:vector>
  </TitlesOfParts>
  <Company>UT Tecàmac</Company>
  <LinksUpToDate>false</LinksUpToDate>
  <CharactersWithSpaces>2899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APROBACIÓN</dc:title>
  <dc:subject/>
  <dc:creator>Constantino</dc:creator>
  <cp:keywords/>
  <cp:lastModifiedBy>NohemiNovela</cp:lastModifiedBy>
  <cp:revision>15</cp:revision>
  <cp:lastPrinted>2018-08-17T20:27:00Z</cp:lastPrinted>
  <dcterms:created xsi:type="dcterms:W3CDTF">2018-08-09T17:54:00Z</dcterms:created>
  <dcterms:modified xsi:type="dcterms:W3CDTF">2021-01-21T17:32:00Z</dcterms:modified>
</cp:coreProperties>
</file>