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CDA32" w14:textId="0DA9721A" w:rsidR="002F6253" w:rsidRPr="00FB430A" w:rsidRDefault="002F6253" w:rsidP="00CF228D">
      <w:pPr>
        <w:pStyle w:val="Heading1"/>
      </w:pPr>
      <w:r w:rsidRPr="00FB430A">
        <w:t>Problem #</w:t>
      </w:r>
      <w:r>
        <w:t>1</w:t>
      </w:r>
      <w:r w:rsidRPr="00FB430A">
        <w:t xml:space="preserve">: </w:t>
      </w:r>
      <w:r>
        <w:t>Responsive Design</w:t>
      </w:r>
    </w:p>
    <w:p w14:paraId="008DDBF7" w14:textId="35943CD2" w:rsidR="002F6253" w:rsidRPr="00E22271" w:rsidRDefault="002F6253" w:rsidP="00CF228D">
      <w:pPr>
        <w:rPr>
          <w:rFonts w:ascii="Verdana" w:hAnsi="Verdana"/>
          <w:sz w:val="20"/>
          <w:szCs w:val="20"/>
        </w:rPr>
      </w:pPr>
      <w:r w:rsidRPr="00D31BAA">
        <w:rPr>
          <w:rFonts w:ascii="Verdana" w:hAnsi="Verdana"/>
          <w:sz w:val="20"/>
          <w:szCs w:val="20"/>
        </w:rPr>
        <w:t xml:space="preserve">Create a </w:t>
      </w:r>
      <w:r w:rsidR="00A663D1">
        <w:rPr>
          <w:rFonts w:ascii="Verdana" w:hAnsi="Verdana"/>
          <w:sz w:val="20"/>
          <w:szCs w:val="20"/>
        </w:rPr>
        <w:t>3-step registration page.</w:t>
      </w:r>
    </w:p>
    <w:p w14:paraId="5D3C302D" w14:textId="0FB14931" w:rsidR="002F6253" w:rsidRDefault="00126896" w:rsidP="00CF228D">
      <w:pPr>
        <w:pStyle w:val="Heading2"/>
      </w:pPr>
      <w:r>
        <w:t>Guidelines</w:t>
      </w:r>
    </w:p>
    <w:p w14:paraId="7B96D9F6" w14:textId="50DC3501" w:rsidR="00A663D1" w:rsidRDefault="00A663D1" w:rsidP="00A663D1">
      <w:pPr>
        <w:pStyle w:val="ListParagraph"/>
        <w:numPr>
          <w:ilvl w:val="0"/>
          <w:numId w:val="9"/>
        </w:numPr>
      </w:pPr>
      <w:r>
        <w:t>Step 1</w:t>
      </w:r>
    </w:p>
    <w:p w14:paraId="60810651" w14:textId="689158DC" w:rsidR="00A663D1" w:rsidRDefault="00A663D1" w:rsidP="003E23F0">
      <w:pPr>
        <w:pStyle w:val="ListParagraph"/>
        <w:numPr>
          <w:ilvl w:val="1"/>
          <w:numId w:val="9"/>
        </w:numPr>
      </w:pPr>
      <w:r>
        <w:t>Contains</w:t>
      </w:r>
      <w:r w:rsidR="003E23F0">
        <w:t xml:space="preserve"> the following fields: </w:t>
      </w:r>
      <w:r w:rsidRPr="003E23F0">
        <w:t>email</w:t>
      </w:r>
      <w:r w:rsidR="003E23F0" w:rsidRPr="003E23F0">
        <w:t xml:space="preserve">, </w:t>
      </w:r>
      <w:proofErr w:type="spellStart"/>
      <w:r w:rsidR="003E23F0" w:rsidRPr="003E23F0">
        <w:t>first_name</w:t>
      </w:r>
      <w:proofErr w:type="spellEnd"/>
      <w:r w:rsidR="003E23F0" w:rsidRPr="003E23F0">
        <w:t>, username, password</w:t>
      </w:r>
      <w:r>
        <w:t>.</w:t>
      </w:r>
    </w:p>
    <w:p w14:paraId="2AFAF944" w14:textId="529DC9E9" w:rsidR="00A663D1" w:rsidRDefault="003E23F0" w:rsidP="003E23F0">
      <w:pPr>
        <w:pStyle w:val="ListParagraph"/>
        <w:numPr>
          <w:ilvl w:val="1"/>
          <w:numId w:val="9"/>
        </w:numPr>
      </w:pPr>
      <w:r>
        <w:t>Username validation</w:t>
      </w:r>
      <w:r w:rsidR="00A663D1">
        <w:t>:</w:t>
      </w:r>
    </w:p>
    <w:p w14:paraId="5F146B35" w14:textId="5EB30F25" w:rsidR="00A663D1" w:rsidRDefault="00A663D1" w:rsidP="00A663D1">
      <w:pPr>
        <w:pStyle w:val="ListParagraph"/>
        <w:numPr>
          <w:ilvl w:val="2"/>
          <w:numId w:val="9"/>
        </w:numPr>
      </w:pPr>
      <w:r>
        <w:t>Minimum 4 letters.</w:t>
      </w:r>
    </w:p>
    <w:p w14:paraId="682E8C72" w14:textId="468D4AA0" w:rsidR="003E23F0" w:rsidRDefault="00A663D1" w:rsidP="003E23F0">
      <w:pPr>
        <w:pStyle w:val="ListParagraph"/>
        <w:numPr>
          <w:ilvl w:val="2"/>
          <w:numId w:val="9"/>
        </w:numPr>
      </w:pPr>
      <w:r>
        <w:t>Maximum 12 letters.</w:t>
      </w:r>
      <w:r w:rsidR="003E23F0">
        <w:t xml:space="preserve"> </w:t>
      </w:r>
    </w:p>
    <w:p w14:paraId="2B0AD933" w14:textId="64D0CC1B" w:rsidR="003E23F0" w:rsidRDefault="003E23F0" w:rsidP="003E23F0">
      <w:pPr>
        <w:pStyle w:val="ListParagraph"/>
        <w:numPr>
          <w:ilvl w:val="1"/>
          <w:numId w:val="9"/>
        </w:numPr>
      </w:pPr>
      <w:r>
        <w:t>Password validation:</w:t>
      </w:r>
    </w:p>
    <w:p w14:paraId="39330D90" w14:textId="769C1A69" w:rsidR="003E23F0" w:rsidRDefault="003E23F0" w:rsidP="003E23F0">
      <w:pPr>
        <w:pStyle w:val="ListParagraph"/>
        <w:numPr>
          <w:ilvl w:val="2"/>
          <w:numId w:val="9"/>
        </w:numPr>
      </w:pPr>
      <w:r>
        <w:t>Minimum 6 characters.</w:t>
      </w:r>
    </w:p>
    <w:p w14:paraId="2CEAC495" w14:textId="7FDAD95A" w:rsidR="0021484B" w:rsidRDefault="0021484B" w:rsidP="003E23F0">
      <w:pPr>
        <w:pStyle w:val="ListParagraph"/>
        <w:numPr>
          <w:ilvl w:val="2"/>
          <w:numId w:val="9"/>
        </w:numPr>
      </w:pPr>
      <w:r>
        <w:t>Maximum 12 characters.</w:t>
      </w:r>
    </w:p>
    <w:p w14:paraId="45844F16" w14:textId="3E95F26C" w:rsidR="0021484B" w:rsidRDefault="0021484B" w:rsidP="003E23F0">
      <w:pPr>
        <w:pStyle w:val="ListParagraph"/>
        <w:numPr>
          <w:ilvl w:val="2"/>
          <w:numId w:val="9"/>
        </w:numPr>
      </w:pPr>
      <w:r>
        <w:t>Alphanumeric.</w:t>
      </w:r>
    </w:p>
    <w:p w14:paraId="09D15426" w14:textId="3F3A5D7F" w:rsidR="0021484B" w:rsidRDefault="0021484B" w:rsidP="0021484B">
      <w:pPr>
        <w:pStyle w:val="ListParagraph"/>
        <w:numPr>
          <w:ilvl w:val="2"/>
          <w:numId w:val="9"/>
        </w:numPr>
      </w:pPr>
      <w:r>
        <w:t>One capital letter.</w:t>
      </w:r>
    </w:p>
    <w:p w14:paraId="661142BE" w14:textId="504CE31F" w:rsidR="0021484B" w:rsidRDefault="0021484B" w:rsidP="0021484B">
      <w:pPr>
        <w:pStyle w:val="ListParagraph"/>
        <w:numPr>
          <w:ilvl w:val="2"/>
          <w:numId w:val="9"/>
        </w:numPr>
      </w:pPr>
      <w:r>
        <w:t>One lower-case letter.</w:t>
      </w:r>
    </w:p>
    <w:p w14:paraId="3D21AF3F" w14:textId="30B1F0EF" w:rsidR="0021484B" w:rsidRDefault="0021484B" w:rsidP="0021484B">
      <w:pPr>
        <w:pStyle w:val="ListParagraph"/>
        <w:numPr>
          <w:ilvl w:val="2"/>
          <w:numId w:val="9"/>
        </w:numPr>
      </w:pPr>
      <w:r>
        <w:t>One number OR special character</w:t>
      </w:r>
      <w:proofErr w:type="gramStart"/>
      <w:r>
        <w:t>: !</w:t>
      </w:r>
      <w:proofErr w:type="gramEnd"/>
      <w:r>
        <w:t>@#$%^&amp;*()_+-=</w:t>
      </w:r>
    </w:p>
    <w:p w14:paraId="3346B274" w14:textId="39633581" w:rsidR="00126896" w:rsidRDefault="00126896" w:rsidP="00DF7D09">
      <w:pPr>
        <w:pStyle w:val="ListParagraph"/>
        <w:numPr>
          <w:ilvl w:val="1"/>
          <w:numId w:val="9"/>
        </w:numPr>
      </w:pPr>
      <w:r>
        <w:t xml:space="preserve">Contains a checkbox with the text: “By checking this box, I agree to </w:t>
      </w:r>
      <w:r w:rsidRPr="00126896">
        <w:rPr>
          <w:u w:val="single"/>
        </w:rPr>
        <w:t>Terms &amp; Conditions</w:t>
      </w:r>
      <w:r>
        <w:t xml:space="preserve"> of the site.”</w:t>
      </w:r>
    </w:p>
    <w:p w14:paraId="5F40170F" w14:textId="77777777" w:rsidR="003E23F0" w:rsidRDefault="003E23F0" w:rsidP="003E23F0">
      <w:pPr>
        <w:pStyle w:val="ListParagraph"/>
        <w:numPr>
          <w:ilvl w:val="0"/>
          <w:numId w:val="9"/>
        </w:numPr>
      </w:pPr>
      <w:r>
        <w:t>Step 2</w:t>
      </w:r>
    </w:p>
    <w:p w14:paraId="11C7AAA8" w14:textId="7AE485E3" w:rsidR="00A663D1" w:rsidRDefault="00A663D1" w:rsidP="00126896">
      <w:pPr>
        <w:pStyle w:val="ListParagraph"/>
      </w:pPr>
      <w:r>
        <w:t xml:space="preserve">Upon completion, the </w:t>
      </w:r>
      <w:r w:rsidR="003E23F0">
        <w:t xml:space="preserve">next step should show the following </w:t>
      </w:r>
      <w:r w:rsidR="00126896">
        <w:t>text</w:t>
      </w:r>
      <w:r w:rsidR="003E23F0">
        <w:t xml:space="preserve"> </w:t>
      </w:r>
      <w:r w:rsidR="00126896">
        <w:t>and</w:t>
      </w:r>
      <w:r w:rsidR="003E23F0">
        <w:t xml:space="preserve"> buttons.</w:t>
      </w:r>
    </w:p>
    <w:p w14:paraId="109BADBA" w14:textId="10BB4B1E" w:rsidR="003E23F0" w:rsidRDefault="00126896" w:rsidP="00126896">
      <w:pPr>
        <w:pStyle w:val="ListParagraph"/>
        <w:numPr>
          <w:ilvl w:val="1"/>
          <w:numId w:val="9"/>
        </w:numPr>
      </w:pPr>
      <w:r>
        <w:t xml:space="preserve">Text: </w:t>
      </w:r>
      <w:r w:rsidR="003E23F0">
        <w:t>“You’re ready to play!</w:t>
      </w:r>
      <w:r w:rsidR="003E23F0">
        <w:br/>
        <w:t>In order to play with real money, you will need to provide more information. You can do so now if you wish, or skip and do it at a later time.”</w:t>
      </w:r>
    </w:p>
    <w:p w14:paraId="78B6048B" w14:textId="4D0BD523" w:rsidR="003E23F0" w:rsidRDefault="003E23F0" w:rsidP="00126896">
      <w:pPr>
        <w:pStyle w:val="ListParagraph"/>
        <w:numPr>
          <w:ilvl w:val="1"/>
          <w:numId w:val="9"/>
        </w:numPr>
      </w:pPr>
      <w:r>
        <w:t xml:space="preserve">Button 1: </w:t>
      </w:r>
      <w:r>
        <w:rPr>
          <w:b/>
          <w:bCs/>
        </w:rPr>
        <w:t>Continue Registration</w:t>
      </w:r>
      <w:r>
        <w:t xml:space="preserve"> – Goes to Step 3.</w:t>
      </w:r>
    </w:p>
    <w:p w14:paraId="74CFDBED" w14:textId="18B01136" w:rsidR="003E23F0" w:rsidRDefault="003E23F0" w:rsidP="00126896">
      <w:pPr>
        <w:pStyle w:val="ListParagraph"/>
        <w:numPr>
          <w:ilvl w:val="1"/>
          <w:numId w:val="9"/>
        </w:numPr>
      </w:pPr>
      <w:r>
        <w:t xml:space="preserve">Button 2: </w:t>
      </w:r>
      <w:r>
        <w:rPr>
          <w:b/>
          <w:bCs/>
        </w:rPr>
        <w:t>Skip</w:t>
      </w:r>
      <w:r>
        <w:t xml:space="preserve"> – Goes to</w:t>
      </w:r>
      <w:r w:rsidR="00126896">
        <w:t>:</w:t>
      </w:r>
      <w:r>
        <w:t xml:space="preserve"> </w:t>
      </w:r>
      <w:hyperlink r:id="rId5" w:history="1">
        <w:r w:rsidR="00126896" w:rsidRPr="00BC5C0B">
          <w:rPr>
            <w:rStyle w:val="Hyperlink"/>
          </w:rPr>
          <w:t>http://www.casino.com/</w:t>
        </w:r>
      </w:hyperlink>
      <w:r w:rsidR="00126896">
        <w:t>.</w:t>
      </w:r>
    </w:p>
    <w:p w14:paraId="7A217F0C" w14:textId="48063D42" w:rsidR="00A663D1" w:rsidRDefault="003E23F0" w:rsidP="00A663D1">
      <w:pPr>
        <w:pStyle w:val="ListParagraph"/>
        <w:numPr>
          <w:ilvl w:val="0"/>
          <w:numId w:val="9"/>
        </w:numPr>
      </w:pPr>
      <w:r>
        <w:t>Step 3</w:t>
      </w:r>
    </w:p>
    <w:p w14:paraId="062E9BC0" w14:textId="17933054" w:rsidR="00A663D1" w:rsidRDefault="003E23F0" w:rsidP="00A663D1">
      <w:pPr>
        <w:pStyle w:val="ListParagraph"/>
        <w:numPr>
          <w:ilvl w:val="1"/>
          <w:numId w:val="9"/>
        </w:numPr>
      </w:pPr>
      <w:r>
        <w:t xml:space="preserve">Contains the following fields: Address 1, Address 2, </w:t>
      </w:r>
      <w:r w:rsidR="0021484B">
        <w:t>City, Country, Postal Code, Phone Number, Bonus Code</w:t>
      </w:r>
      <w:r w:rsidR="00126896">
        <w:t>, Checkbox</w:t>
      </w:r>
      <w:r w:rsidR="0021484B">
        <w:t>.</w:t>
      </w:r>
    </w:p>
    <w:p w14:paraId="2A48CAA1" w14:textId="67EFF897" w:rsidR="0021484B" w:rsidRDefault="0021484B" w:rsidP="00126896">
      <w:pPr>
        <w:pStyle w:val="ListParagraph"/>
        <w:numPr>
          <w:ilvl w:val="1"/>
          <w:numId w:val="9"/>
        </w:numPr>
      </w:pPr>
      <w:r>
        <w:t>Bonus Code should be hidden by default and become visible when clicking on a link with the following text: “Do you have a bonus code? Click here.”</w:t>
      </w:r>
      <w:r w:rsidR="00126896">
        <w:t xml:space="preserve"> </w:t>
      </w:r>
    </w:p>
    <w:p w14:paraId="2E087553" w14:textId="1F5185CA" w:rsidR="00126896" w:rsidRDefault="00126896" w:rsidP="00126896">
      <w:pPr>
        <w:pStyle w:val="ListParagraph"/>
        <w:numPr>
          <w:ilvl w:val="0"/>
          <w:numId w:val="9"/>
        </w:numPr>
      </w:pPr>
      <w:r>
        <w:t>Step 4</w:t>
      </w:r>
    </w:p>
    <w:p w14:paraId="1DCD8E0F" w14:textId="61544FD5" w:rsidR="00126896" w:rsidRDefault="00126896" w:rsidP="00126896">
      <w:pPr>
        <w:pStyle w:val="ListParagraph"/>
      </w:pPr>
      <w:r>
        <w:t>Upon completion, the next step should include the following text and buttons.</w:t>
      </w:r>
    </w:p>
    <w:p w14:paraId="1B723588" w14:textId="7C3D665B" w:rsidR="00126896" w:rsidRDefault="00126896" w:rsidP="00126896">
      <w:pPr>
        <w:pStyle w:val="ListParagraph"/>
        <w:numPr>
          <w:ilvl w:val="1"/>
          <w:numId w:val="9"/>
        </w:numPr>
      </w:pPr>
      <w:r>
        <w:t>Text: “Thank you</w:t>
      </w:r>
      <w:r>
        <w:br/>
        <w:t>You can now play with real money. Have fun, and good luck!”</w:t>
      </w:r>
    </w:p>
    <w:p w14:paraId="18FCF54C" w14:textId="6DB10EBE" w:rsidR="00126896" w:rsidRDefault="00126896" w:rsidP="00126896">
      <w:pPr>
        <w:pStyle w:val="ListParagraph"/>
        <w:numPr>
          <w:ilvl w:val="1"/>
          <w:numId w:val="9"/>
        </w:numPr>
      </w:pPr>
      <w:r>
        <w:t xml:space="preserve">Button 1: </w:t>
      </w:r>
      <w:r>
        <w:rPr>
          <w:b/>
          <w:bCs/>
        </w:rPr>
        <w:t>Play Now</w:t>
      </w:r>
      <w:r>
        <w:t xml:space="preserve"> – Goes to: </w:t>
      </w:r>
      <w:hyperlink r:id="rId6" w:history="1">
        <w:r w:rsidRPr="00BC5C0B">
          <w:rPr>
            <w:rStyle w:val="Hyperlink"/>
          </w:rPr>
          <w:t>http://www.casino.com/casino-games/</w:t>
        </w:r>
      </w:hyperlink>
    </w:p>
    <w:p w14:paraId="35911085" w14:textId="445F8548" w:rsidR="00126896" w:rsidRDefault="00126896" w:rsidP="00126896">
      <w:pPr>
        <w:pStyle w:val="ListParagraph"/>
        <w:numPr>
          <w:ilvl w:val="1"/>
          <w:numId w:val="9"/>
        </w:numPr>
      </w:pPr>
      <w:r>
        <w:t xml:space="preserve">Button 2: </w:t>
      </w:r>
      <w:r w:rsidR="004C36B2">
        <w:rPr>
          <w:b/>
          <w:bCs/>
        </w:rPr>
        <w:t>Promotions</w:t>
      </w:r>
      <w:r w:rsidR="004C36B2">
        <w:t xml:space="preserve"> – Goes to: </w:t>
      </w:r>
      <w:hyperlink r:id="rId7" w:history="1">
        <w:r w:rsidR="004C36B2" w:rsidRPr="00BC5C0B">
          <w:rPr>
            <w:rStyle w:val="Hyperlink"/>
          </w:rPr>
          <w:t>http://www.casino.com/promotions/</w:t>
        </w:r>
      </w:hyperlink>
    </w:p>
    <w:p w14:paraId="26302741" w14:textId="35402FA7" w:rsidR="002F6253" w:rsidRPr="00126896" w:rsidRDefault="00CF228D" w:rsidP="00CF228D">
      <w:pPr>
        <w:pStyle w:val="Heading2"/>
      </w:pPr>
      <w:r>
        <w:t>Notes</w:t>
      </w:r>
    </w:p>
    <w:p w14:paraId="73BFE619" w14:textId="01E15C5B" w:rsidR="00991D3E" w:rsidRPr="00BB2769" w:rsidRDefault="00991D3E" w:rsidP="00BB2769">
      <w:pPr>
        <w:pStyle w:val="ListParagraph"/>
        <w:numPr>
          <w:ilvl w:val="0"/>
          <w:numId w:val="14"/>
        </w:numPr>
      </w:pPr>
      <w:r w:rsidRPr="00BB2769">
        <w:t xml:space="preserve">The source code must be managed on an online-accessible VCS solution. (Such as </w:t>
      </w:r>
      <w:hyperlink r:id="rId8" w:history="1">
        <w:r w:rsidRPr="00BB2769">
          <w:t>GitHub</w:t>
        </w:r>
      </w:hyperlink>
      <w:r w:rsidRPr="00BB2769">
        <w:t>.)</w:t>
      </w:r>
    </w:p>
    <w:p w14:paraId="5BEA339B" w14:textId="59E25DA1" w:rsidR="00FB3786" w:rsidRPr="00BB2769" w:rsidRDefault="00FB3786" w:rsidP="00BB2769">
      <w:pPr>
        <w:pStyle w:val="ListParagraph"/>
        <w:numPr>
          <w:ilvl w:val="0"/>
          <w:numId w:val="14"/>
        </w:numPr>
      </w:pPr>
      <w:r w:rsidRPr="00BB2769">
        <w:t>The design must be accessible from a public location. (</w:t>
      </w:r>
      <w:hyperlink r:id="rId9" w:history="1">
        <w:r w:rsidR="003671B7" w:rsidRPr="00BB2769">
          <w:t>jsdo.it</w:t>
        </w:r>
      </w:hyperlink>
      <w:r w:rsidR="003B5919" w:rsidRPr="00BB2769">
        <w:t xml:space="preserve"> </w:t>
      </w:r>
      <w:r w:rsidR="00FE7CFD" w:rsidRPr="00BB2769">
        <w:t xml:space="preserve">or </w:t>
      </w:r>
      <w:hyperlink r:id="rId10" w:history="1">
        <w:r w:rsidR="003671B7" w:rsidRPr="00BB2769">
          <w:t>Cloud9</w:t>
        </w:r>
      </w:hyperlink>
      <w:r w:rsidR="00FE7CFD" w:rsidRPr="00BB2769">
        <w:t xml:space="preserve"> are good options.)</w:t>
      </w:r>
    </w:p>
    <w:p w14:paraId="205EB4F8" w14:textId="5BFD7382" w:rsidR="002F6253" w:rsidRPr="00BB2769" w:rsidRDefault="002F6253" w:rsidP="00BB2769">
      <w:pPr>
        <w:pStyle w:val="ListParagraph"/>
        <w:numPr>
          <w:ilvl w:val="0"/>
          <w:numId w:val="14"/>
        </w:numPr>
      </w:pPr>
      <w:r w:rsidRPr="00BB2769">
        <w:lastRenderedPageBreak/>
        <w:t>T</w:t>
      </w:r>
      <w:r w:rsidR="00CF228D" w:rsidRPr="00BB2769">
        <w:t xml:space="preserve">he design should be responsive. It must </w:t>
      </w:r>
      <w:r w:rsidRPr="00BB2769">
        <w:t xml:space="preserve">adapt to </w:t>
      </w:r>
      <w:r w:rsidR="000C05D1" w:rsidRPr="00BB2769">
        <w:t>all</w:t>
      </w:r>
      <w:r w:rsidRPr="00BB2769">
        <w:t xml:space="preserve"> devices and screen size</w:t>
      </w:r>
      <w:r w:rsidR="000C05D1" w:rsidRPr="00BB2769">
        <w:t xml:space="preserve">s </w:t>
      </w:r>
      <w:r w:rsidR="00CF228D" w:rsidRPr="00BB2769">
        <w:t>and work in both vertical and horizontal alignments.</w:t>
      </w:r>
    </w:p>
    <w:p w14:paraId="6C514517" w14:textId="2328CFCA" w:rsidR="002F6253" w:rsidRPr="00BB2769" w:rsidRDefault="000C05D1" w:rsidP="00BB2769">
      <w:pPr>
        <w:pStyle w:val="ListParagraph"/>
        <w:numPr>
          <w:ilvl w:val="0"/>
          <w:numId w:val="14"/>
        </w:numPr>
      </w:pPr>
      <w:r w:rsidRPr="00BB2769">
        <w:t>Design it however you like, but make sure the design works well in all resolutions</w:t>
      </w:r>
      <w:r w:rsidR="002F6253" w:rsidRPr="00BB2769">
        <w:t>.</w:t>
      </w:r>
      <w:r w:rsidRPr="00BB2769">
        <w:t xml:space="preserve"> (Bonus points for adding flare to specific device types.)</w:t>
      </w:r>
    </w:p>
    <w:p w14:paraId="63E54371" w14:textId="161D7AF8" w:rsidR="002F6253" w:rsidRPr="00BB2769" w:rsidRDefault="00CF228D" w:rsidP="00BB2769">
      <w:pPr>
        <w:pStyle w:val="ListParagraph"/>
        <w:numPr>
          <w:ilvl w:val="0"/>
          <w:numId w:val="14"/>
        </w:numPr>
      </w:pPr>
      <w:r w:rsidRPr="00BB2769">
        <w:t>CTA buttons should be differentiated in design.</w:t>
      </w:r>
    </w:p>
    <w:p w14:paraId="4827A755" w14:textId="4041460A" w:rsidR="000C05D1" w:rsidRPr="00BB2769" w:rsidRDefault="000C05D1" w:rsidP="00BB2769">
      <w:pPr>
        <w:pStyle w:val="ListParagraph"/>
        <w:numPr>
          <w:ilvl w:val="0"/>
          <w:numId w:val="14"/>
        </w:numPr>
      </w:pPr>
      <w:r w:rsidRPr="00BB2769">
        <w:t>Add proper validations or limitations where needed.</w:t>
      </w:r>
    </w:p>
    <w:p w14:paraId="5FC4A5E7" w14:textId="04032CBA" w:rsidR="00CF228D" w:rsidRPr="00BB2769" w:rsidRDefault="00CF228D" w:rsidP="00BB2769">
      <w:pPr>
        <w:pStyle w:val="ListParagraph"/>
        <w:numPr>
          <w:ilvl w:val="0"/>
          <w:numId w:val="14"/>
        </w:numPr>
      </w:pPr>
      <w:r w:rsidRPr="00BB2769">
        <w:t>Incorporate any animations, design characteristics you wish to the form elements, or page transitions.</w:t>
      </w:r>
    </w:p>
    <w:p w14:paraId="4D560E01" w14:textId="77777777" w:rsidR="002F6253" w:rsidRDefault="002F6253">
      <w:pPr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</w:pPr>
      <w:r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  <w:br w:type="page"/>
      </w:r>
    </w:p>
    <w:p w14:paraId="6AF593AD" w14:textId="77777777" w:rsidR="00731659" w:rsidRDefault="00C2065D" w:rsidP="00731659">
      <w:pPr>
        <w:pStyle w:val="Heading1"/>
      </w:pPr>
      <w:r>
        <w:lastRenderedPageBreak/>
        <w:t xml:space="preserve">Problem #2: </w:t>
      </w:r>
      <w:r w:rsidR="00731659">
        <w:t>Broadcast System</w:t>
      </w:r>
    </w:p>
    <w:p w14:paraId="57AAB3C0" w14:textId="77777777" w:rsidR="00C90607" w:rsidRDefault="00731659" w:rsidP="00C90607">
      <w:r>
        <w:t>Using Node.js</w:t>
      </w:r>
      <w:r w:rsidR="00C90607">
        <w:t xml:space="preserve"> (or an equivalent server architecture) please build a broadcast system.</w:t>
      </w:r>
    </w:p>
    <w:p w14:paraId="10293399" w14:textId="77777777" w:rsidR="00C90607" w:rsidRDefault="00C90607" w:rsidP="00C90607">
      <w:pPr>
        <w:pStyle w:val="Heading2"/>
      </w:pPr>
      <w:r>
        <w:t>Guidelines</w:t>
      </w:r>
    </w:p>
    <w:p w14:paraId="0354EF1F" w14:textId="79233F58" w:rsidR="00BB2769" w:rsidRDefault="00C90607" w:rsidP="00BB2769">
      <w:pPr>
        <w:pStyle w:val="ListParagraph"/>
        <w:numPr>
          <w:ilvl w:val="0"/>
          <w:numId w:val="15"/>
        </w:numPr>
      </w:pPr>
      <w:r>
        <w:t xml:space="preserve">The </w:t>
      </w:r>
      <w:r w:rsidR="00BB2769">
        <w:t>system must have a front-end component that is comprised of a web page with the following:</w:t>
      </w:r>
      <w:r w:rsidR="00BB2769" w:rsidRPr="00FB430A">
        <w:t xml:space="preserve"> </w:t>
      </w:r>
    </w:p>
    <w:p w14:paraId="1471AF22" w14:textId="68586FC2" w:rsidR="00BB2769" w:rsidRDefault="00BB2769" w:rsidP="00BB2769">
      <w:pPr>
        <w:pStyle w:val="ListParagraph"/>
        <w:numPr>
          <w:ilvl w:val="1"/>
          <w:numId w:val="15"/>
        </w:numPr>
      </w:pPr>
      <w:r>
        <w:t>Username field</w:t>
      </w:r>
    </w:p>
    <w:p w14:paraId="3F8F009E" w14:textId="6C178390" w:rsidR="00BB2769" w:rsidRDefault="00BB2769" w:rsidP="00BB2769">
      <w:pPr>
        <w:pStyle w:val="ListParagraph"/>
        <w:numPr>
          <w:ilvl w:val="1"/>
          <w:numId w:val="15"/>
        </w:numPr>
      </w:pPr>
      <w:r>
        <w:t>Recipient field</w:t>
      </w:r>
    </w:p>
    <w:p w14:paraId="0A75B159" w14:textId="23C45F76" w:rsidR="00BB2769" w:rsidRDefault="00BB2769" w:rsidP="00BB2769">
      <w:pPr>
        <w:pStyle w:val="ListParagraph"/>
        <w:numPr>
          <w:ilvl w:val="1"/>
          <w:numId w:val="15"/>
        </w:numPr>
      </w:pPr>
      <w:r>
        <w:t>Message field</w:t>
      </w:r>
    </w:p>
    <w:p w14:paraId="318D4A8C" w14:textId="1959D1D7" w:rsidR="00BB2769" w:rsidRDefault="00BB2769" w:rsidP="00BB2769">
      <w:pPr>
        <w:pStyle w:val="ListParagraph"/>
        <w:numPr>
          <w:ilvl w:val="1"/>
          <w:numId w:val="15"/>
        </w:numPr>
      </w:pPr>
      <w:r>
        <w:t xml:space="preserve">Send </w:t>
      </w:r>
      <w:r w:rsidR="00A32E59">
        <w:t>button</w:t>
      </w:r>
    </w:p>
    <w:p w14:paraId="48804215" w14:textId="7B740DD8" w:rsidR="00A32E59" w:rsidRDefault="00A32E59" w:rsidP="00BB2769">
      <w:pPr>
        <w:pStyle w:val="ListParagraph"/>
        <w:numPr>
          <w:ilvl w:val="1"/>
          <w:numId w:val="15"/>
        </w:numPr>
      </w:pPr>
      <w:r>
        <w:t>Output Area</w:t>
      </w:r>
    </w:p>
    <w:p w14:paraId="25D3E9D1" w14:textId="315CA2EA" w:rsidR="00A32E59" w:rsidRDefault="00A32E59" w:rsidP="00A32E59">
      <w:pPr>
        <w:pStyle w:val="ListParagraph"/>
        <w:numPr>
          <w:ilvl w:val="0"/>
          <w:numId w:val="15"/>
        </w:numPr>
      </w:pPr>
      <w:r>
        <w:t>On initial page load, the user will be prompted to provide a username (#</w:t>
      </w:r>
      <w:proofErr w:type="gramStart"/>
      <w:r>
        <w:t>1.a.</w:t>
      </w:r>
      <w:proofErr w:type="gramEnd"/>
      <w:r>
        <w:t xml:space="preserve"> above)</w:t>
      </w:r>
    </w:p>
    <w:p w14:paraId="49E2B2DD" w14:textId="33172CAA" w:rsidR="00A32E59" w:rsidRDefault="00A32E59" w:rsidP="00A32E59">
      <w:pPr>
        <w:pStyle w:val="ListParagraph"/>
        <w:numPr>
          <w:ilvl w:val="0"/>
          <w:numId w:val="15"/>
        </w:numPr>
      </w:pPr>
      <w:r>
        <w:t>When entering a recipient and message, and submitting to the system, the following will happen:</w:t>
      </w:r>
    </w:p>
    <w:p w14:paraId="70316C5D" w14:textId="29EB9DAA" w:rsidR="00A32E59" w:rsidRDefault="00A32E59" w:rsidP="00AB46FF">
      <w:pPr>
        <w:pStyle w:val="ListParagraph"/>
        <w:numPr>
          <w:ilvl w:val="1"/>
          <w:numId w:val="15"/>
        </w:numPr>
      </w:pPr>
      <w:r>
        <w:t xml:space="preserve">The server will log </w:t>
      </w:r>
      <w:r w:rsidR="00AB46FF">
        <w:t>the message</w:t>
      </w:r>
      <w:r>
        <w:t xml:space="preserve"> in a file and store it in the memory</w:t>
      </w:r>
      <w:r w:rsidR="00AB46FF">
        <w:t>.</w:t>
      </w:r>
    </w:p>
    <w:p w14:paraId="5BE6377D" w14:textId="2444198E" w:rsidR="00AB46FF" w:rsidRDefault="00AB46FF" w:rsidP="00AB46FF">
      <w:pPr>
        <w:pStyle w:val="ListParagraph"/>
        <w:numPr>
          <w:ilvl w:val="1"/>
          <w:numId w:val="15"/>
        </w:numPr>
      </w:pPr>
      <w:r>
        <w:t>The server will dispatch the message to the username provided in the recipient field.</w:t>
      </w:r>
    </w:p>
    <w:p w14:paraId="4F0C41C6" w14:textId="5C2487D3" w:rsidR="00AB46FF" w:rsidRDefault="00AB46FF" w:rsidP="00AB46FF">
      <w:pPr>
        <w:pStyle w:val="ListParagraph"/>
        <w:numPr>
          <w:ilvl w:val="1"/>
          <w:numId w:val="15"/>
        </w:numPr>
      </w:pPr>
      <w:r>
        <w:t>The recipient window will be updated with the new message. (1.e. above)</w:t>
      </w:r>
    </w:p>
    <w:p w14:paraId="007B994D" w14:textId="05F32EB2" w:rsidR="00AB46FF" w:rsidRDefault="00AB46FF" w:rsidP="00AB46FF">
      <w:pPr>
        <w:pStyle w:val="ListParagraph"/>
        <w:numPr>
          <w:ilvl w:val="0"/>
          <w:numId w:val="15"/>
        </w:numPr>
      </w:pPr>
      <w:r>
        <w:t>The system needs to handle the log file and prevent it from exceeding 100 bytes.</w:t>
      </w:r>
    </w:p>
    <w:p w14:paraId="5D531CCF" w14:textId="494AB7CE" w:rsidR="00AB46FF" w:rsidRDefault="00AB46FF" w:rsidP="00765DAC">
      <w:pPr>
        <w:pStyle w:val="Heading2"/>
      </w:pPr>
      <w:r>
        <w:t>Bonus points</w:t>
      </w:r>
    </w:p>
    <w:p w14:paraId="1D609201" w14:textId="3E17296A" w:rsidR="00765DAC" w:rsidRDefault="00765DAC" w:rsidP="00765DAC">
      <w:pPr>
        <w:pStyle w:val="ListParagraph"/>
        <w:numPr>
          <w:ilvl w:val="0"/>
          <w:numId w:val="16"/>
        </w:numPr>
      </w:pPr>
      <w:r>
        <w:t>Add a “Broadcast” button, which will send the message to all active users.</w:t>
      </w:r>
    </w:p>
    <w:p w14:paraId="199CA240" w14:textId="4AB2108F" w:rsidR="00765DAC" w:rsidRDefault="00765DAC" w:rsidP="00765DAC">
      <w:pPr>
        <w:pStyle w:val="ListParagraph"/>
        <w:numPr>
          <w:ilvl w:val="0"/>
          <w:numId w:val="16"/>
        </w:numPr>
      </w:pPr>
      <w:r>
        <w:t>Add a “Send Receipt” functionality to the system, which will confirm to the user when a message was displayed on the recipient’s window.</w:t>
      </w:r>
    </w:p>
    <w:p w14:paraId="080D9237" w14:textId="77777777" w:rsidR="00A32E59" w:rsidRDefault="00A32E59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r>
        <w:br w:type="page"/>
      </w:r>
    </w:p>
    <w:p w14:paraId="35EE438F" w14:textId="09E3ED26" w:rsidR="00B30108" w:rsidRPr="00FB430A" w:rsidRDefault="00B30108" w:rsidP="00A32E59">
      <w:pPr>
        <w:pStyle w:val="Heading1"/>
      </w:pPr>
      <w:r w:rsidRPr="00FB430A">
        <w:lastRenderedPageBreak/>
        <w:t>Problem #</w:t>
      </w:r>
      <w:r w:rsidR="00A32E59">
        <w:t>3</w:t>
      </w:r>
      <w:r w:rsidRPr="00FB430A">
        <w:t xml:space="preserve">: </w:t>
      </w:r>
      <w:r>
        <w:t>OOP</w:t>
      </w:r>
    </w:p>
    <w:p w14:paraId="07B1D776" w14:textId="6A51C75E" w:rsidR="00F906F1" w:rsidRPr="00D31BAA" w:rsidRDefault="00F906F1" w:rsidP="00F906F1">
      <w:pPr>
        <w:rPr>
          <w:rFonts w:ascii="Verdana" w:hAnsi="Verdana"/>
          <w:sz w:val="20"/>
          <w:szCs w:val="20"/>
        </w:rPr>
      </w:pPr>
      <w:r w:rsidRPr="00D31BAA">
        <w:rPr>
          <w:rFonts w:ascii="Verdana" w:hAnsi="Verdana"/>
          <w:sz w:val="20"/>
          <w:szCs w:val="20"/>
        </w:rPr>
        <w:t xml:space="preserve">Please write </w:t>
      </w:r>
      <w:r w:rsidR="003671B7">
        <w:rPr>
          <w:rFonts w:ascii="Verdana" w:hAnsi="Verdana"/>
          <w:sz w:val="20"/>
          <w:szCs w:val="20"/>
        </w:rPr>
        <w:t>a class</w:t>
      </w:r>
      <w:r w:rsidRPr="00D31BAA">
        <w:rPr>
          <w:rFonts w:ascii="Verdana" w:hAnsi="Verdana"/>
          <w:sz w:val="20"/>
          <w:szCs w:val="20"/>
        </w:rPr>
        <w:t xml:space="preserve"> structure (in the language of your choosing, such as: C#, JAVA, JavaScript, PHP) that describes the following objects and their properties/functions.</w:t>
      </w:r>
    </w:p>
    <w:p w14:paraId="4CA37121" w14:textId="77777777" w:rsidR="00F906F1" w:rsidRPr="002B6ADD" w:rsidRDefault="00F906F1" w:rsidP="00F906F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>Dolphin</w:t>
      </w:r>
    </w:p>
    <w:p w14:paraId="3537DFB9" w14:textId="77777777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>Age (property)</w:t>
      </w:r>
    </w:p>
    <w:p w14:paraId="3B8E82CA" w14:textId="00B25373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Sleep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Zzzz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>z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zz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’)</w:t>
      </w:r>
    </w:p>
    <w:p w14:paraId="653C5D44" w14:textId="30D5B241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Swim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Splah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’)</w:t>
      </w:r>
    </w:p>
    <w:p w14:paraId="57D2EA65" w14:textId="340FF1EC" w:rsidR="00F906F1" w:rsidRPr="009E0A26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Eat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’)</w:t>
      </w:r>
    </w:p>
    <w:p w14:paraId="517705B9" w14:textId="77777777" w:rsidR="00F906F1" w:rsidRDefault="00F906F1" w:rsidP="00F906F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>Lion</w:t>
      </w:r>
    </w:p>
    <w:p w14:paraId="5E236CA9" w14:textId="77777777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>Age (property)</w:t>
      </w:r>
    </w:p>
    <w:p w14:paraId="100C8329" w14:textId="543801CC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Sleep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Zzzzz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>z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z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’)</w:t>
      </w:r>
    </w:p>
    <w:p w14:paraId="4B1087B9" w14:textId="6692D558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Roar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Rahhhh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!’)</w:t>
      </w:r>
    </w:p>
    <w:p w14:paraId="6FB85045" w14:textId="47CF3ED2" w:rsidR="000C05D1" w:rsidRDefault="000C05D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>Attack (function that prints ‘POW!’)</w:t>
      </w:r>
    </w:p>
    <w:p w14:paraId="54339727" w14:textId="306F6B9C" w:rsidR="00F906F1" w:rsidRPr="009E0A26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Eat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)</w:t>
      </w:r>
    </w:p>
    <w:p w14:paraId="5A3A8FEE" w14:textId="77777777" w:rsidR="00F906F1" w:rsidRDefault="00F906F1" w:rsidP="00F906F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>Eagle</w:t>
      </w:r>
    </w:p>
    <w:p w14:paraId="13B0725C" w14:textId="77777777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>Age (property)</w:t>
      </w:r>
    </w:p>
    <w:p w14:paraId="731FDF2D" w14:textId="03A9D099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Sleep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Zzzzz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>z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z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’)</w:t>
      </w:r>
    </w:p>
    <w:p w14:paraId="28C1C48D" w14:textId="439353F8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Fly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whoo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Hooo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!’)</w:t>
      </w:r>
    </w:p>
    <w:p w14:paraId="7381D5B6" w14:textId="77777777" w:rsidR="000C05D1" w:rsidRDefault="000C05D1" w:rsidP="000C05D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>Attack (function that prints ‘POW!’)</w:t>
      </w:r>
    </w:p>
    <w:p w14:paraId="2C9E0ACC" w14:textId="2B5EA65D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Eat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)</w:t>
      </w:r>
    </w:p>
    <w:p w14:paraId="46110914" w14:textId="77777777" w:rsidR="00F906F1" w:rsidRDefault="00F906F1" w:rsidP="00F906F1">
      <w:pPr>
        <w:pStyle w:val="ListParagraph"/>
        <w:numPr>
          <w:ilvl w:val="0"/>
          <w:numId w:val="8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>Bee</w:t>
      </w:r>
    </w:p>
    <w:p w14:paraId="16961D5C" w14:textId="77777777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>Age (property)</w:t>
      </w:r>
    </w:p>
    <w:p w14:paraId="17F104C7" w14:textId="24B42239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Sleep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Zzzzz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>z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z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’)</w:t>
      </w:r>
    </w:p>
    <w:p w14:paraId="1450FC2B" w14:textId="71E51D77" w:rsidR="00F906F1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Fly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Whoo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Hooo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!’)</w:t>
      </w:r>
    </w:p>
    <w:p w14:paraId="01E6C81B" w14:textId="3CB4D73F" w:rsidR="00F906F1" w:rsidRPr="009E0A26" w:rsidRDefault="00F906F1" w:rsidP="00F906F1">
      <w:pPr>
        <w:pStyle w:val="ListParagraph"/>
        <w:numPr>
          <w:ilvl w:val="1"/>
          <w:numId w:val="5"/>
        </w:numPr>
        <w:rPr>
          <w:rFonts w:ascii="Verdana" w:eastAsia="Times New Roman" w:hAnsi="Verdana" w:cs="Times New Roman"/>
          <w:color w:val="6D6E6F"/>
          <w:sz w:val="20"/>
          <w:szCs w:val="20"/>
        </w:rPr>
      </w:pPr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Eat (function </w:t>
      </w:r>
      <w:r w:rsidR="003F3A49">
        <w:rPr>
          <w:rFonts w:ascii="Verdana" w:eastAsia="Times New Roman" w:hAnsi="Verdana" w:cs="Times New Roman"/>
          <w:color w:val="6D6E6F"/>
          <w:sz w:val="20"/>
          <w:szCs w:val="20"/>
        </w:rPr>
        <w:t xml:space="preserve">that prints </w:t>
      </w:r>
      <w:r>
        <w:rPr>
          <w:rFonts w:ascii="Verdana" w:eastAsia="Times New Roman" w:hAnsi="Verdana" w:cs="Times New Roman"/>
          <w:color w:val="6D6E6F"/>
          <w:sz w:val="20"/>
          <w:szCs w:val="20"/>
        </w:rPr>
        <w:t>‘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6D6E6F"/>
          <w:sz w:val="20"/>
          <w:szCs w:val="20"/>
        </w:rPr>
        <w:t>num</w:t>
      </w:r>
      <w:proofErr w:type="spellEnd"/>
      <w:r>
        <w:rPr>
          <w:rFonts w:ascii="Verdana" w:eastAsia="Times New Roman" w:hAnsi="Verdana" w:cs="Times New Roman"/>
          <w:color w:val="6D6E6F"/>
          <w:sz w:val="20"/>
          <w:szCs w:val="20"/>
        </w:rPr>
        <w:t>)</w:t>
      </w:r>
    </w:p>
    <w:p w14:paraId="0D97560E" w14:textId="77777777" w:rsidR="00F906F1" w:rsidRDefault="00F906F1" w:rsidP="00F906F1">
      <w:pPr>
        <w:pStyle w:val="ListParagraph"/>
        <w:rPr>
          <w:rFonts w:ascii="Verdana" w:eastAsia="Times New Roman" w:hAnsi="Verdana" w:cs="Times New Roman"/>
          <w:color w:val="6D6E6F"/>
          <w:sz w:val="20"/>
          <w:szCs w:val="20"/>
        </w:rPr>
      </w:pPr>
    </w:p>
    <w:p w14:paraId="54C1CFFE" w14:textId="77777777" w:rsidR="00A408B9" w:rsidRDefault="00A408B9" w:rsidP="00A408B9">
      <w:pPr>
        <w:pStyle w:val="ListParagraph"/>
        <w:ind w:left="1440"/>
        <w:rPr>
          <w:rFonts w:ascii="Verdana" w:eastAsia="Times New Roman" w:hAnsi="Verdana" w:cs="Times New Roman"/>
          <w:color w:val="6D6E6F"/>
          <w:sz w:val="20"/>
          <w:szCs w:val="20"/>
        </w:rPr>
      </w:pPr>
    </w:p>
    <w:p w14:paraId="2A551459" w14:textId="77777777" w:rsidR="00CC3166" w:rsidRDefault="00CC3166" w:rsidP="000208FF">
      <w:pPr>
        <w:spacing w:before="100" w:beforeAutospacing="1" w:after="105" w:line="270" w:lineRule="atLeast"/>
        <w:outlineLvl w:val="1"/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</w:pPr>
    </w:p>
    <w:p w14:paraId="1CFA6257" w14:textId="77777777" w:rsidR="00CC3166" w:rsidRDefault="00CC3166" w:rsidP="000208FF">
      <w:pPr>
        <w:spacing w:before="100" w:beforeAutospacing="1" w:after="105" w:line="270" w:lineRule="atLeast"/>
        <w:outlineLvl w:val="1"/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</w:pPr>
    </w:p>
    <w:p w14:paraId="4C9B6C6F" w14:textId="77777777" w:rsidR="00CC3166" w:rsidRDefault="00CC3166" w:rsidP="000208FF">
      <w:pPr>
        <w:spacing w:before="100" w:beforeAutospacing="1" w:after="105" w:line="270" w:lineRule="atLeast"/>
        <w:outlineLvl w:val="1"/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</w:pPr>
    </w:p>
    <w:p w14:paraId="019BCD72" w14:textId="77777777" w:rsidR="00CC3166" w:rsidRDefault="00CC3166" w:rsidP="000208FF">
      <w:pPr>
        <w:spacing w:before="100" w:beforeAutospacing="1" w:after="105" w:line="270" w:lineRule="atLeast"/>
        <w:outlineLvl w:val="1"/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</w:pPr>
    </w:p>
    <w:p w14:paraId="51255033" w14:textId="77777777" w:rsidR="00CC3166" w:rsidRDefault="00CC3166" w:rsidP="000208FF">
      <w:pPr>
        <w:spacing w:before="100" w:beforeAutospacing="1" w:after="105" w:line="270" w:lineRule="atLeast"/>
        <w:outlineLvl w:val="1"/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</w:pPr>
    </w:p>
    <w:p w14:paraId="1F82A0CD" w14:textId="77777777" w:rsidR="00CC3166" w:rsidRDefault="00CC3166" w:rsidP="000208FF">
      <w:pPr>
        <w:spacing w:before="100" w:beforeAutospacing="1" w:after="105" w:line="270" w:lineRule="atLeast"/>
        <w:outlineLvl w:val="1"/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</w:pPr>
    </w:p>
    <w:p w14:paraId="715FA978" w14:textId="77777777" w:rsidR="00CC3166" w:rsidRDefault="00CC3166" w:rsidP="000208FF">
      <w:pPr>
        <w:spacing w:before="100" w:beforeAutospacing="1" w:after="105" w:line="270" w:lineRule="atLeast"/>
        <w:outlineLvl w:val="1"/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</w:pPr>
    </w:p>
    <w:p w14:paraId="7DF547FE" w14:textId="77777777" w:rsidR="00CC3166" w:rsidRDefault="00CC3166" w:rsidP="000208FF">
      <w:pPr>
        <w:spacing w:before="100" w:beforeAutospacing="1" w:after="105" w:line="270" w:lineRule="atLeast"/>
        <w:outlineLvl w:val="1"/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</w:pPr>
    </w:p>
    <w:p w14:paraId="45D7CE97" w14:textId="77777777" w:rsidR="00CC3166" w:rsidRDefault="00CC3166" w:rsidP="000208FF">
      <w:pPr>
        <w:spacing w:before="100" w:beforeAutospacing="1" w:after="105" w:line="270" w:lineRule="atLeast"/>
        <w:outlineLvl w:val="1"/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</w:pPr>
    </w:p>
    <w:p w14:paraId="1412AC58" w14:textId="77777777" w:rsidR="00CC3166" w:rsidRDefault="00CC3166" w:rsidP="000208FF">
      <w:pPr>
        <w:spacing w:before="100" w:beforeAutospacing="1" w:after="105" w:line="270" w:lineRule="atLeast"/>
        <w:outlineLvl w:val="1"/>
        <w:rPr>
          <w:rFonts w:ascii="Verdana" w:eastAsia="Times New Roman" w:hAnsi="Verdana" w:cs="Times New Roman"/>
          <w:b/>
          <w:bCs/>
          <w:color w:val="134964"/>
          <w:sz w:val="21"/>
          <w:szCs w:val="21"/>
        </w:rPr>
      </w:pPr>
    </w:p>
    <w:p w14:paraId="7C1CE4D8" w14:textId="5389E252" w:rsidR="003C7856" w:rsidRPr="00CC3166" w:rsidRDefault="003C7856" w:rsidP="00A32E59">
      <w:pPr>
        <w:pStyle w:val="Heading1"/>
      </w:pPr>
      <w:r w:rsidRPr="00FB430A">
        <w:t>Problem #</w:t>
      </w:r>
      <w:r w:rsidR="00A32E59">
        <w:t>4</w:t>
      </w:r>
      <w:r w:rsidRPr="00FB430A">
        <w:t xml:space="preserve">: </w:t>
      </w:r>
      <w:r>
        <w:t>Cross-Domain Behavior</w:t>
      </w:r>
    </w:p>
    <w:p w14:paraId="7B841F09" w14:textId="115E2C29" w:rsidR="003C7856" w:rsidRDefault="00955CF6" w:rsidP="003C7856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Assuming</w:t>
      </w:r>
      <w:r w:rsidR="003C7856" w:rsidRPr="00D31BAA">
        <w:rPr>
          <w:rFonts w:ascii="Verdana" w:hAnsi="Verdana"/>
          <w:sz w:val="20"/>
          <w:szCs w:val="20"/>
        </w:rPr>
        <w:t xml:space="preserve"> </w:t>
      </w:r>
      <w:r w:rsidR="003C7856">
        <w:rPr>
          <w:rFonts w:ascii="Verdana" w:hAnsi="Verdana"/>
          <w:sz w:val="20"/>
          <w:szCs w:val="20"/>
        </w:rPr>
        <w:t>two</w:t>
      </w:r>
      <w:r w:rsidR="003C7856" w:rsidRPr="00D31BAA">
        <w:rPr>
          <w:rFonts w:ascii="Verdana" w:hAnsi="Verdana"/>
          <w:sz w:val="20"/>
          <w:szCs w:val="20"/>
        </w:rPr>
        <w:t xml:space="preserve"> pages</w:t>
      </w:r>
      <w:r>
        <w:rPr>
          <w:rFonts w:ascii="Verdana" w:hAnsi="Verdana"/>
          <w:sz w:val="20"/>
          <w:szCs w:val="20"/>
        </w:rPr>
        <w:t xml:space="preserve"> exist</w:t>
      </w:r>
      <w:r w:rsidR="003C7856" w:rsidRPr="00D31BAA">
        <w:rPr>
          <w:rFonts w:ascii="Verdana" w:hAnsi="Verdana"/>
          <w:sz w:val="20"/>
          <w:szCs w:val="20"/>
        </w:rPr>
        <w:t xml:space="preserve"> under </w:t>
      </w:r>
      <w:r w:rsidR="003C7856">
        <w:rPr>
          <w:rFonts w:ascii="Verdana" w:hAnsi="Verdana"/>
          <w:sz w:val="20"/>
          <w:szCs w:val="20"/>
        </w:rPr>
        <w:t>two different sub domains; one page is included</w:t>
      </w:r>
      <w:r w:rsidR="003C7856" w:rsidRPr="00D31BAA">
        <w:rPr>
          <w:rFonts w:ascii="Verdana" w:hAnsi="Verdana"/>
          <w:sz w:val="20"/>
          <w:szCs w:val="20"/>
        </w:rPr>
        <w:t xml:space="preserve"> inside the other one</w:t>
      </w:r>
      <w:r w:rsidR="003C7856">
        <w:rPr>
          <w:rFonts w:ascii="Verdana" w:hAnsi="Verdana"/>
          <w:sz w:val="20"/>
          <w:szCs w:val="20"/>
        </w:rPr>
        <w:t>,</w:t>
      </w:r>
      <w:r w:rsidR="003C7856" w:rsidRPr="00D31BAA">
        <w:rPr>
          <w:rFonts w:ascii="Verdana" w:hAnsi="Verdana"/>
          <w:sz w:val="20"/>
          <w:szCs w:val="20"/>
        </w:rPr>
        <w:t xml:space="preserve"> </w:t>
      </w:r>
      <w:r w:rsidR="003C7856">
        <w:rPr>
          <w:rFonts w:ascii="Verdana" w:hAnsi="Verdana"/>
          <w:sz w:val="20"/>
          <w:szCs w:val="20"/>
        </w:rPr>
        <w:t>using</w:t>
      </w:r>
      <w:r w:rsidR="00594AC0">
        <w:rPr>
          <w:rFonts w:ascii="Verdana" w:hAnsi="Verdana"/>
          <w:sz w:val="20"/>
          <w:szCs w:val="20"/>
        </w:rPr>
        <w:t xml:space="preserve"> an iframe. </w:t>
      </w:r>
    </w:p>
    <w:p w14:paraId="384FD283" w14:textId="68A37223" w:rsidR="003C7856" w:rsidRPr="00594AC0" w:rsidRDefault="003C7856" w:rsidP="00594AC0">
      <w:pPr>
        <w:rPr>
          <w:rFonts w:ascii="Verdana" w:hAnsi="Verdana"/>
          <w:sz w:val="20"/>
          <w:szCs w:val="20"/>
        </w:rPr>
      </w:pPr>
      <w:r w:rsidRPr="00D31BAA">
        <w:rPr>
          <w:rFonts w:ascii="Verdana" w:hAnsi="Verdana"/>
          <w:sz w:val="20"/>
          <w:szCs w:val="20"/>
        </w:rPr>
        <w:t xml:space="preserve">The </w:t>
      </w:r>
      <w:r w:rsidR="00594AC0">
        <w:rPr>
          <w:rFonts w:ascii="Verdana" w:hAnsi="Verdana"/>
          <w:sz w:val="20"/>
          <w:szCs w:val="20"/>
        </w:rPr>
        <w:t>parent</w:t>
      </w:r>
      <w:r w:rsidRPr="00D31BAA">
        <w:rPr>
          <w:rFonts w:ascii="Verdana" w:hAnsi="Verdana"/>
          <w:sz w:val="20"/>
          <w:szCs w:val="20"/>
        </w:rPr>
        <w:t xml:space="preserve"> page</w:t>
      </w:r>
      <w:r w:rsidR="00594AC0">
        <w:rPr>
          <w:rFonts w:ascii="Verdana" w:hAnsi="Verdana"/>
          <w:sz w:val="20"/>
          <w:szCs w:val="20"/>
        </w:rPr>
        <w:t>’s</w:t>
      </w:r>
      <w:r w:rsidRPr="00D31BAA">
        <w:rPr>
          <w:rFonts w:ascii="Verdana" w:hAnsi="Verdana"/>
          <w:sz w:val="20"/>
          <w:szCs w:val="20"/>
        </w:rPr>
        <w:t xml:space="preserve"> URL is: </w:t>
      </w:r>
      <w:r w:rsidRPr="00D31BAA">
        <w:rPr>
          <w:rFonts w:ascii="Verdana" w:hAnsi="Verdana"/>
          <w:b/>
          <w:sz w:val="20"/>
          <w:szCs w:val="20"/>
        </w:rPr>
        <w:t>a.mydomain.com</w:t>
      </w:r>
      <w:r>
        <w:rPr>
          <w:rFonts w:ascii="Verdana" w:hAnsi="Verdana"/>
          <w:sz w:val="20"/>
          <w:szCs w:val="20"/>
        </w:rPr>
        <w:br/>
        <w:t>The</w:t>
      </w:r>
      <w:r w:rsidRPr="00D31BAA">
        <w:rPr>
          <w:rFonts w:ascii="Verdana" w:hAnsi="Verdana"/>
          <w:sz w:val="20"/>
          <w:szCs w:val="20"/>
        </w:rPr>
        <w:t xml:space="preserve"> </w:t>
      </w:r>
      <w:r w:rsidR="00594AC0">
        <w:rPr>
          <w:rFonts w:ascii="Verdana" w:hAnsi="Verdana"/>
          <w:sz w:val="20"/>
          <w:szCs w:val="20"/>
        </w:rPr>
        <w:t>inner</w:t>
      </w:r>
      <w:r w:rsidRPr="00D31BAA">
        <w:rPr>
          <w:rFonts w:ascii="Verdana" w:hAnsi="Verdana"/>
          <w:sz w:val="20"/>
          <w:szCs w:val="20"/>
        </w:rPr>
        <w:t xml:space="preserve"> page</w:t>
      </w:r>
      <w:r w:rsidR="00594AC0">
        <w:rPr>
          <w:rFonts w:ascii="Verdana" w:hAnsi="Verdana"/>
          <w:sz w:val="20"/>
          <w:szCs w:val="20"/>
        </w:rPr>
        <w:t>’s URL</w:t>
      </w:r>
      <w:r w:rsidRPr="00D31BAA">
        <w:rPr>
          <w:rFonts w:ascii="Verdana" w:hAnsi="Verdana"/>
          <w:sz w:val="20"/>
          <w:szCs w:val="20"/>
        </w:rPr>
        <w:t xml:space="preserve"> is</w:t>
      </w:r>
      <w:r>
        <w:rPr>
          <w:rFonts w:ascii="Verdana" w:hAnsi="Verdana"/>
          <w:sz w:val="20"/>
          <w:szCs w:val="20"/>
        </w:rPr>
        <w:t>:</w:t>
      </w:r>
      <w:r w:rsidRPr="00D31BAA">
        <w:rPr>
          <w:rFonts w:ascii="Verdana" w:hAnsi="Verdana"/>
          <w:sz w:val="20"/>
          <w:szCs w:val="20"/>
        </w:rPr>
        <w:t xml:space="preserve"> </w:t>
      </w:r>
      <w:r w:rsidRPr="00D31BAA">
        <w:rPr>
          <w:rFonts w:ascii="Verdana" w:hAnsi="Verdana"/>
          <w:b/>
          <w:sz w:val="20"/>
          <w:szCs w:val="20"/>
        </w:rPr>
        <w:t>b.mydomain.com</w:t>
      </w:r>
    </w:p>
    <w:p w14:paraId="694BCD98" w14:textId="77777777" w:rsidR="003C7856" w:rsidRDefault="003C7856" w:rsidP="003C7856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949583" wp14:editId="28389F94">
                <wp:simplePos x="0" y="0"/>
                <wp:positionH relativeFrom="column">
                  <wp:posOffset>476250</wp:posOffset>
                </wp:positionH>
                <wp:positionV relativeFrom="paragraph">
                  <wp:posOffset>55880</wp:posOffset>
                </wp:positionV>
                <wp:extent cx="4200525" cy="1562100"/>
                <wp:effectExtent l="95250" t="93980" r="161925" b="16002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200525" cy="156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blurRad="63500" dist="107763" dir="2700000" algn="ctr" rotWithShape="0">
                            <a:srgbClr val="000000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15F90046" w14:textId="77777777" w:rsidR="001E4E15" w:rsidRDefault="001E4E15" w:rsidP="003C7856">
                            <w:r>
                              <w:t>a.mydomain.com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D949583" id="Rectangle 2" o:spid="_x0000_s1026" style="position:absolute;left:0;text-align:left;margin-left:37.5pt;margin-top:4.4pt;width:330.75pt;height:12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">
                <v:shadow on="t" opacity=".5" offset="6pt,6pt"/>
                <v:textbox>
                  <w:txbxContent>
                    <w:p w14:paraId="15F90046" w14:textId="77777777" w:rsidR="001E4E15" w:rsidRDefault="001E4E15" w:rsidP="003C7856">
                      <w:r>
                        <w:t>a.mydomain.com</w:t>
                      </w:r>
                    </w:p>
                  </w:txbxContent>
                </v:textbox>
              </v:rect>
            </w:pict>
          </mc:Fallback>
        </mc:AlternateContent>
      </w:r>
    </w:p>
    <w:p w14:paraId="1C1B308A" w14:textId="77777777" w:rsidR="003C7856" w:rsidRDefault="003C7856" w:rsidP="003C7856">
      <w:pPr>
        <w:pStyle w:val="ListParagraph"/>
        <w:rPr>
          <w:b/>
          <w:bCs/>
          <w:i/>
          <w:iCs/>
        </w:rPr>
      </w:pPr>
    </w:p>
    <w:p w14:paraId="5A21DC52" w14:textId="77777777" w:rsidR="003C7856" w:rsidRDefault="003C7856" w:rsidP="003C7856">
      <w:pPr>
        <w:pStyle w:val="ListParagraph"/>
        <w:rPr>
          <w:b/>
          <w:bCs/>
          <w:i/>
          <w:iCs/>
        </w:rPr>
      </w:pPr>
      <w:r>
        <w:rPr>
          <w:b/>
          <w:bCs/>
          <w:i/>
          <w:iCs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F4EB434" wp14:editId="2963F4A7">
                <wp:simplePos x="0" y="0"/>
                <wp:positionH relativeFrom="column">
                  <wp:posOffset>1476375</wp:posOffset>
                </wp:positionH>
                <wp:positionV relativeFrom="paragraph">
                  <wp:posOffset>25400</wp:posOffset>
                </wp:positionV>
                <wp:extent cx="2381250" cy="885825"/>
                <wp:effectExtent l="3175" t="0" r="15875" b="1714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81250" cy="88582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75000"/>
                            <a:lumOff val="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8C4417" w14:textId="77777777" w:rsidR="001E4E15" w:rsidRDefault="001E4E15" w:rsidP="003C7856">
                            <w:r>
                              <w:t>b.mydomain.com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4EB434" id="Rectangle 3" o:spid="_x0000_s1027" style="position:absolute;left:0;text-align:left;margin-left:116.25pt;margin-top:2pt;width:187.5pt;height:69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" fillcolor="#bfbfbf [2412]">
                <v:textbox>
                  <w:txbxContent>
                    <w:p w14:paraId="0C8C4417" w14:textId="77777777" w:rsidR="001E4E15" w:rsidRDefault="001E4E15" w:rsidP="003C7856">
                      <w:r>
                        <w:t>b.mydomain.com</w:t>
                      </w:r>
                    </w:p>
                  </w:txbxContent>
                </v:textbox>
              </v:rect>
            </w:pict>
          </mc:Fallback>
        </mc:AlternateContent>
      </w:r>
    </w:p>
    <w:p w14:paraId="600E2CD9" w14:textId="77777777" w:rsidR="003C7856" w:rsidRDefault="003C7856" w:rsidP="003C7856">
      <w:pPr>
        <w:pStyle w:val="ListParagraph"/>
        <w:rPr>
          <w:b/>
          <w:bCs/>
          <w:i/>
          <w:iCs/>
        </w:rPr>
      </w:pPr>
    </w:p>
    <w:p w14:paraId="1ADB72BA" w14:textId="77777777" w:rsidR="003C7856" w:rsidRDefault="003C7856" w:rsidP="003C7856">
      <w:pPr>
        <w:pStyle w:val="ListParagraph"/>
        <w:rPr>
          <w:b/>
          <w:bCs/>
          <w:i/>
          <w:iCs/>
        </w:rPr>
      </w:pPr>
    </w:p>
    <w:p w14:paraId="6FCD00A4" w14:textId="77777777" w:rsidR="003C7856" w:rsidRDefault="003C7856" w:rsidP="003C7856">
      <w:pPr>
        <w:pStyle w:val="ListParagraph"/>
        <w:rPr>
          <w:b/>
          <w:bCs/>
          <w:i/>
          <w:iCs/>
        </w:rPr>
      </w:pPr>
    </w:p>
    <w:p w14:paraId="269E80D3" w14:textId="77777777" w:rsidR="003C7856" w:rsidRDefault="003C7856" w:rsidP="003C7856">
      <w:pPr>
        <w:pStyle w:val="ListParagraph"/>
        <w:rPr>
          <w:b/>
          <w:bCs/>
          <w:i/>
          <w:iCs/>
        </w:rPr>
      </w:pPr>
    </w:p>
    <w:p w14:paraId="29C0F233" w14:textId="77777777" w:rsidR="003C7856" w:rsidRDefault="003C7856" w:rsidP="003C7856">
      <w:pPr>
        <w:pStyle w:val="ListParagraph"/>
        <w:rPr>
          <w:b/>
          <w:bCs/>
          <w:i/>
          <w:iCs/>
        </w:rPr>
      </w:pPr>
    </w:p>
    <w:p w14:paraId="6A18564E" w14:textId="77777777" w:rsidR="003C7856" w:rsidRDefault="003C7856" w:rsidP="003C7856">
      <w:pPr>
        <w:pStyle w:val="ListParagraph"/>
        <w:rPr>
          <w:b/>
          <w:bCs/>
          <w:i/>
          <w:iCs/>
        </w:rPr>
      </w:pPr>
    </w:p>
    <w:p w14:paraId="42B3EEFD" w14:textId="77777777" w:rsidR="003C7856" w:rsidRDefault="003C7856" w:rsidP="003C7856">
      <w:pPr>
        <w:pStyle w:val="ListParagraph"/>
      </w:pPr>
    </w:p>
    <w:p w14:paraId="615E8746" w14:textId="02786B1D" w:rsidR="00594AC0" w:rsidRDefault="00594AC0" w:rsidP="00594AC0">
      <w:pPr>
        <w:pStyle w:val="Heading2"/>
      </w:pPr>
      <w:r>
        <w:t>Question</w:t>
      </w:r>
    </w:p>
    <w:p w14:paraId="75574009" w14:textId="77777777" w:rsidR="00594AC0" w:rsidRDefault="003C7856" w:rsidP="00594AC0">
      <w:pPr>
        <w:rPr>
          <w:rFonts w:ascii="Verdana" w:hAnsi="Verdana"/>
          <w:sz w:val="20"/>
          <w:szCs w:val="20"/>
        </w:rPr>
      </w:pPr>
      <w:r w:rsidRPr="00D31BAA">
        <w:rPr>
          <w:rFonts w:ascii="Verdana" w:hAnsi="Verdana"/>
          <w:sz w:val="20"/>
          <w:szCs w:val="20"/>
        </w:rPr>
        <w:t xml:space="preserve">Is it possible </w:t>
      </w:r>
      <w:r w:rsidR="00594AC0">
        <w:rPr>
          <w:rFonts w:ascii="Verdana" w:hAnsi="Verdana"/>
          <w:sz w:val="20"/>
          <w:szCs w:val="20"/>
        </w:rPr>
        <w:t>for</w:t>
      </w:r>
      <w:r w:rsidRPr="00D31BAA">
        <w:rPr>
          <w:rFonts w:ascii="Verdana" w:hAnsi="Verdana"/>
          <w:sz w:val="20"/>
          <w:szCs w:val="20"/>
        </w:rPr>
        <w:t xml:space="preserve"> the parent page </w:t>
      </w:r>
      <w:r w:rsidR="00594AC0">
        <w:rPr>
          <w:rFonts w:ascii="Verdana" w:hAnsi="Verdana"/>
          <w:sz w:val="20"/>
          <w:szCs w:val="20"/>
        </w:rPr>
        <w:t>to</w:t>
      </w:r>
      <w:r w:rsidRPr="00D31BAA">
        <w:rPr>
          <w:rFonts w:ascii="Verdana" w:hAnsi="Verdana"/>
          <w:sz w:val="20"/>
          <w:szCs w:val="20"/>
        </w:rPr>
        <w:t xml:space="preserve"> call a JavaScript function of the </w:t>
      </w:r>
      <w:r w:rsidR="00594AC0">
        <w:rPr>
          <w:rFonts w:ascii="Verdana" w:hAnsi="Verdana"/>
          <w:sz w:val="20"/>
          <w:szCs w:val="20"/>
        </w:rPr>
        <w:t>inner page?</w:t>
      </w:r>
    </w:p>
    <w:p w14:paraId="689F9C00" w14:textId="6A5CE0BE" w:rsidR="003F3A49" w:rsidRDefault="00594AC0" w:rsidP="00594AC0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Yes</w:t>
      </w:r>
      <w:r w:rsidR="003C7856">
        <w:rPr>
          <w:rFonts w:ascii="Verdana" w:hAnsi="Verdana"/>
          <w:sz w:val="20"/>
          <w:szCs w:val="20"/>
        </w:rPr>
        <w:t xml:space="preserve"> or no, please </w:t>
      </w:r>
      <w:r w:rsidR="003C7856" w:rsidRPr="00D31BAA">
        <w:rPr>
          <w:rFonts w:ascii="Verdana" w:hAnsi="Verdana"/>
          <w:sz w:val="20"/>
          <w:szCs w:val="20"/>
          <w:u w:val="single"/>
        </w:rPr>
        <w:t xml:space="preserve">explain </w:t>
      </w:r>
      <w:r>
        <w:rPr>
          <w:rFonts w:ascii="Verdana" w:hAnsi="Verdana"/>
          <w:sz w:val="20"/>
          <w:szCs w:val="20"/>
          <w:u w:val="single"/>
        </w:rPr>
        <w:t>the</w:t>
      </w:r>
      <w:r w:rsidR="003C7856" w:rsidRPr="00D31BAA">
        <w:rPr>
          <w:rFonts w:ascii="Verdana" w:hAnsi="Verdana"/>
          <w:sz w:val="20"/>
          <w:szCs w:val="20"/>
          <w:u w:val="single"/>
        </w:rPr>
        <w:t xml:space="preserve"> answer</w:t>
      </w:r>
      <w:r w:rsidR="003C7856">
        <w:rPr>
          <w:rFonts w:ascii="Verdana" w:hAnsi="Verdana"/>
          <w:sz w:val="20"/>
          <w:szCs w:val="20"/>
        </w:rPr>
        <w:t>.</w:t>
      </w:r>
    </w:p>
    <w:p w14:paraId="0826D1E3" w14:textId="77777777" w:rsidR="003F3A49" w:rsidRDefault="003F3A49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4A423E4D" w14:textId="71BD05CA" w:rsidR="002F6253" w:rsidRDefault="003F3A49" w:rsidP="000226A1">
      <w:pPr>
        <w:pStyle w:val="Heading1"/>
      </w:pPr>
      <w:r w:rsidRPr="003F3A49">
        <w:lastRenderedPageBreak/>
        <w:t>Problem #</w:t>
      </w:r>
      <w:r w:rsidR="00A32E59">
        <w:t>5</w:t>
      </w:r>
      <w:r w:rsidRPr="003F3A49">
        <w:t xml:space="preserve">: </w:t>
      </w:r>
      <w:r w:rsidR="000226A1">
        <w:t>System Architecture</w:t>
      </w:r>
    </w:p>
    <w:p w14:paraId="4110490A" w14:textId="22F6480E" w:rsidR="000226A1" w:rsidRDefault="000226A1" w:rsidP="000226A1">
      <w:r>
        <w:t>Create a design document for a system that will serve as a “Master” API for an unknown amount of 3</w:t>
      </w:r>
      <w:r w:rsidRPr="000226A1">
        <w:rPr>
          <w:vertAlign w:val="superscript"/>
        </w:rPr>
        <w:t>rd</w:t>
      </w:r>
      <w:r>
        <w:t>-party services.</w:t>
      </w:r>
      <w:r w:rsidR="00A3587B">
        <w:t xml:space="preserve"> This API will serve as a single point of contact from an internal system to multiple 3</w:t>
      </w:r>
      <w:r w:rsidR="00A3587B" w:rsidRPr="00A3587B">
        <w:rPr>
          <w:vertAlign w:val="superscript"/>
        </w:rPr>
        <w:t>rd</w:t>
      </w:r>
      <w:r w:rsidR="00A3587B">
        <w:t>-party services.</w:t>
      </w:r>
      <w:bookmarkStart w:id="0" w:name="_GoBack"/>
      <w:bookmarkEnd w:id="0"/>
    </w:p>
    <w:p w14:paraId="1A8EFF2E" w14:textId="091D1D2A" w:rsidR="000226A1" w:rsidRDefault="000226A1" w:rsidP="000226A1">
      <w:pPr>
        <w:pStyle w:val="Heading2"/>
      </w:pPr>
      <w:r>
        <w:t>Guidelines</w:t>
      </w:r>
    </w:p>
    <w:p w14:paraId="16BE4203" w14:textId="65A7E240" w:rsidR="000226A1" w:rsidRDefault="000226A1" w:rsidP="000226A1">
      <w:pPr>
        <w:pStyle w:val="ListParagraph"/>
        <w:numPr>
          <w:ilvl w:val="0"/>
          <w:numId w:val="17"/>
        </w:numPr>
      </w:pPr>
      <w:r>
        <w:t>Create a document that includes the following</w:t>
      </w:r>
      <w:r>
        <w:t xml:space="preserve"> sections</w:t>
      </w:r>
      <w:r>
        <w:t>:</w:t>
      </w:r>
    </w:p>
    <w:p w14:paraId="1BF72F08" w14:textId="29A76C02" w:rsidR="000226A1" w:rsidRDefault="000226A1" w:rsidP="000226A1">
      <w:pPr>
        <w:pStyle w:val="ListParagraph"/>
        <w:numPr>
          <w:ilvl w:val="1"/>
          <w:numId w:val="17"/>
        </w:numPr>
      </w:pPr>
      <w:r>
        <w:t>Architecture Diagram: A diagram showing all components of the system, including the relevant hardware/software specifications. (For example: “DB: MySQL”, or “DB: MongoDB”.)</w:t>
      </w:r>
    </w:p>
    <w:p w14:paraId="26DEB85C" w14:textId="5BCAE8FC" w:rsidR="000226A1" w:rsidRDefault="000226A1" w:rsidP="000226A1">
      <w:pPr>
        <w:pStyle w:val="ListParagraph"/>
        <w:numPr>
          <w:ilvl w:val="1"/>
          <w:numId w:val="17"/>
        </w:numPr>
      </w:pPr>
      <w:r>
        <w:t>User Stories: Sample flows describing how the system will behave.</w:t>
      </w:r>
    </w:p>
    <w:p w14:paraId="21173D40" w14:textId="78536DE6" w:rsidR="000226A1" w:rsidRDefault="000226A1" w:rsidP="000226A1">
      <w:pPr>
        <w:pStyle w:val="ListParagraph"/>
        <w:numPr>
          <w:ilvl w:val="1"/>
          <w:numId w:val="17"/>
        </w:numPr>
      </w:pPr>
      <w:r>
        <w:t>Advantages and Disadvantages: A written overview of the advantages and disadvantages of the system and the architecture.</w:t>
      </w:r>
    </w:p>
    <w:p w14:paraId="2B616C74" w14:textId="77777777" w:rsidR="000226A1" w:rsidRDefault="000226A1" w:rsidP="000226A1"/>
    <w:p w14:paraId="0C49A418" w14:textId="398CE297" w:rsidR="000226A1" w:rsidRPr="003F3A49" w:rsidRDefault="000226A1" w:rsidP="000226A1">
      <w:pPr>
        <w:pStyle w:val="Heading2"/>
      </w:pPr>
      <w:r>
        <w:t>Notes</w:t>
      </w:r>
    </w:p>
    <w:p w14:paraId="06C82C53" w14:textId="5D370DBC" w:rsidR="000226A1" w:rsidRDefault="000226A1" w:rsidP="00DC12EC">
      <w:pPr>
        <w:pStyle w:val="ListParagraph"/>
        <w:numPr>
          <w:ilvl w:val="0"/>
          <w:numId w:val="18"/>
        </w:numPr>
      </w:pPr>
      <w:r>
        <w:t>The system must use a single protocol for its public end-points.</w:t>
      </w:r>
      <w:r w:rsidR="00DC12EC">
        <w:t xml:space="preserve"> Choose </w:t>
      </w:r>
      <w:r w:rsidR="00A3587B">
        <w:t>whatever protocol you see fit.</w:t>
      </w:r>
    </w:p>
    <w:p w14:paraId="3FDC09BA" w14:textId="65781E24" w:rsidR="000226A1" w:rsidRDefault="000226A1" w:rsidP="000226A1">
      <w:pPr>
        <w:pStyle w:val="ListParagraph"/>
        <w:numPr>
          <w:ilvl w:val="0"/>
          <w:numId w:val="18"/>
        </w:numPr>
      </w:pPr>
      <w:r>
        <w:t>The system must, at the very least, be able to connect to REST and SOAP services.</w:t>
      </w:r>
    </w:p>
    <w:p w14:paraId="73DCB1A3" w14:textId="77777777" w:rsidR="000226A1" w:rsidRDefault="000226A1"/>
    <w:sectPr w:rsidR="000226A1" w:rsidSect="00E22271">
      <w:pgSz w:w="12240" w:h="15840"/>
      <w:pgMar w:top="1440" w:right="1183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87DF1"/>
    <w:multiLevelType w:val="hybridMultilevel"/>
    <w:tmpl w:val="6194D1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85EE5"/>
    <w:multiLevelType w:val="hybridMultilevel"/>
    <w:tmpl w:val="1B0C1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50256"/>
    <w:multiLevelType w:val="hybridMultilevel"/>
    <w:tmpl w:val="D96A5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4EA326B"/>
    <w:multiLevelType w:val="hybridMultilevel"/>
    <w:tmpl w:val="BAC812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BC12CD5"/>
    <w:multiLevelType w:val="hybridMultilevel"/>
    <w:tmpl w:val="D96A5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83258C"/>
    <w:multiLevelType w:val="hybridMultilevel"/>
    <w:tmpl w:val="69C63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F311D8"/>
    <w:multiLevelType w:val="hybridMultilevel"/>
    <w:tmpl w:val="25208CEA"/>
    <w:lvl w:ilvl="0" w:tplc="DD22E2D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784678"/>
    <w:multiLevelType w:val="hybridMultilevel"/>
    <w:tmpl w:val="D96A5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8FC05C0"/>
    <w:multiLevelType w:val="hybridMultilevel"/>
    <w:tmpl w:val="1B0C16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1857290"/>
    <w:multiLevelType w:val="hybridMultilevel"/>
    <w:tmpl w:val="05FE1A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F00D35"/>
    <w:multiLevelType w:val="hybridMultilevel"/>
    <w:tmpl w:val="95DC90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201540"/>
    <w:multiLevelType w:val="hybridMultilevel"/>
    <w:tmpl w:val="244AA1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7D59ED"/>
    <w:multiLevelType w:val="hybridMultilevel"/>
    <w:tmpl w:val="D96A5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233E07"/>
    <w:multiLevelType w:val="multilevel"/>
    <w:tmpl w:val="CA189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BC65459"/>
    <w:multiLevelType w:val="hybridMultilevel"/>
    <w:tmpl w:val="AA4E0A84"/>
    <w:lvl w:ilvl="0" w:tplc="11FC55F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CAE15B2"/>
    <w:multiLevelType w:val="hybridMultilevel"/>
    <w:tmpl w:val="C19C2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D121849"/>
    <w:multiLevelType w:val="hybridMultilevel"/>
    <w:tmpl w:val="AFAAB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FD055DB"/>
    <w:multiLevelType w:val="hybridMultilevel"/>
    <w:tmpl w:val="F2149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17"/>
  </w:num>
  <w:num w:numId="4">
    <w:abstractNumId w:val="11"/>
  </w:num>
  <w:num w:numId="5">
    <w:abstractNumId w:val="15"/>
  </w:num>
  <w:num w:numId="6">
    <w:abstractNumId w:val="5"/>
  </w:num>
  <w:num w:numId="7">
    <w:abstractNumId w:val="10"/>
  </w:num>
  <w:num w:numId="8">
    <w:abstractNumId w:val="16"/>
  </w:num>
  <w:num w:numId="9">
    <w:abstractNumId w:val="12"/>
  </w:num>
  <w:num w:numId="10">
    <w:abstractNumId w:val="3"/>
  </w:num>
  <w:num w:numId="11">
    <w:abstractNumId w:val="6"/>
  </w:num>
  <w:num w:numId="12">
    <w:abstractNumId w:val="14"/>
  </w:num>
  <w:num w:numId="13">
    <w:abstractNumId w:val="7"/>
  </w:num>
  <w:num w:numId="14">
    <w:abstractNumId w:val="4"/>
  </w:num>
  <w:num w:numId="15">
    <w:abstractNumId w:val="2"/>
  </w:num>
  <w:num w:numId="16">
    <w:abstractNumId w:val="9"/>
  </w:num>
  <w:num w:numId="17">
    <w:abstractNumId w:val="8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30A"/>
    <w:rsid w:val="000208FF"/>
    <w:rsid w:val="000226A1"/>
    <w:rsid w:val="000A01CF"/>
    <w:rsid w:val="000C05D1"/>
    <w:rsid w:val="000E5042"/>
    <w:rsid w:val="00126896"/>
    <w:rsid w:val="00142CBC"/>
    <w:rsid w:val="00146543"/>
    <w:rsid w:val="001E137A"/>
    <w:rsid w:val="001E4E15"/>
    <w:rsid w:val="0021484B"/>
    <w:rsid w:val="002B6ADD"/>
    <w:rsid w:val="002F6253"/>
    <w:rsid w:val="00324ADD"/>
    <w:rsid w:val="003671B7"/>
    <w:rsid w:val="003803A4"/>
    <w:rsid w:val="003B5919"/>
    <w:rsid w:val="003C7856"/>
    <w:rsid w:val="003E23F0"/>
    <w:rsid w:val="003F3A49"/>
    <w:rsid w:val="00400E62"/>
    <w:rsid w:val="004858D4"/>
    <w:rsid w:val="004C36B2"/>
    <w:rsid w:val="00567816"/>
    <w:rsid w:val="00594AC0"/>
    <w:rsid w:val="005A52FA"/>
    <w:rsid w:val="005B00CC"/>
    <w:rsid w:val="005D6BC3"/>
    <w:rsid w:val="005F6D2C"/>
    <w:rsid w:val="006E108C"/>
    <w:rsid w:val="006E198C"/>
    <w:rsid w:val="00731659"/>
    <w:rsid w:val="00765DAC"/>
    <w:rsid w:val="00883803"/>
    <w:rsid w:val="00907387"/>
    <w:rsid w:val="00955CF6"/>
    <w:rsid w:val="009624AC"/>
    <w:rsid w:val="00991D3E"/>
    <w:rsid w:val="009B0400"/>
    <w:rsid w:val="009D3BD5"/>
    <w:rsid w:val="009E0A26"/>
    <w:rsid w:val="009E2A10"/>
    <w:rsid w:val="00A12D05"/>
    <w:rsid w:val="00A32E59"/>
    <w:rsid w:val="00A3587B"/>
    <w:rsid w:val="00A408B9"/>
    <w:rsid w:val="00A663D1"/>
    <w:rsid w:val="00AB46FF"/>
    <w:rsid w:val="00AE61D8"/>
    <w:rsid w:val="00B154ED"/>
    <w:rsid w:val="00B30108"/>
    <w:rsid w:val="00BA57CF"/>
    <w:rsid w:val="00BB2769"/>
    <w:rsid w:val="00C2065D"/>
    <w:rsid w:val="00C27FAA"/>
    <w:rsid w:val="00C90607"/>
    <w:rsid w:val="00C941D9"/>
    <w:rsid w:val="00CC3166"/>
    <w:rsid w:val="00CC7E1B"/>
    <w:rsid w:val="00CF228D"/>
    <w:rsid w:val="00D31BAA"/>
    <w:rsid w:val="00D97187"/>
    <w:rsid w:val="00DC12EC"/>
    <w:rsid w:val="00E22271"/>
    <w:rsid w:val="00EF703A"/>
    <w:rsid w:val="00F02E3C"/>
    <w:rsid w:val="00F722A4"/>
    <w:rsid w:val="00F906F1"/>
    <w:rsid w:val="00FB3786"/>
    <w:rsid w:val="00FB430A"/>
    <w:rsid w:val="00FC3B82"/>
    <w:rsid w:val="00F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61F5FE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F228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FB430A"/>
    <w:pPr>
      <w:spacing w:before="100" w:beforeAutospacing="1" w:after="105" w:line="240" w:lineRule="auto"/>
      <w:outlineLvl w:val="1"/>
    </w:pPr>
    <w:rPr>
      <w:rFonts w:ascii="Verdana" w:eastAsia="Times New Roman" w:hAnsi="Verdana" w:cs="Times New Roman"/>
      <w:b/>
      <w:bCs/>
      <w:color w:val="134964"/>
      <w:sz w:val="21"/>
      <w:szCs w:val="21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5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B430A"/>
    <w:rPr>
      <w:rFonts w:ascii="Verdana" w:eastAsia="Times New Roman" w:hAnsi="Verdana" w:cs="Times New Roman"/>
      <w:b/>
      <w:bCs/>
      <w:color w:val="134964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FB430A"/>
    <w:rPr>
      <w:strike w:val="0"/>
      <w:dstrike w:val="0"/>
      <w:color w:val="0033CC"/>
      <w:u w:val="none"/>
      <w:effect w:val="non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3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30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E2A1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E2A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2A10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B301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LightShading">
    <w:name w:val="Light Shading"/>
    <w:basedOn w:val="TableNormal"/>
    <w:uiPriority w:val="60"/>
    <w:rsid w:val="00B30108"/>
    <w:pPr>
      <w:spacing w:after="0" w:line="240" w:lineRule="auto"/>
    </w:pPr>
    <w:rPr>
      <w:rFonts w:eastAsia="Times New Roman"/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theme="minorBidi"/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rFonts w:cstheme="minorBidi"/>
        <w:b/>
        <w:bCs/>
      </w:rPr>
    </w:tblStylePr>
    <w:tblStylePr w:type="lastCol">
      <w:rPr>
        <w:rFonts w:cstheme="minorBidi"/>
        <w:b/>
        <w:bCs/>
      </w:rPr>
    </w:tblStylePr>
    <w:tblStylePr w:type="band1Vert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rPr>
        <w:rFonts w:cstheme="minorBidi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Strong">
    <w:name w:val="Strong"/>
    <w:basedOn w:val="DefaultParagraphFont"/>
    <w:uiPriority w:val="22"/>
    <w:qFormat/>
    <w:rsid w:val="000208FF"/>
    <w:rPr>
      <w:b/>
      <w:bCs/>
    </w:rPr>
  </w:style>
  <w:style w:type="paragraph" w:styleId="PlainText">
    <w:name w:val="Plain Text"/>
    <w:basedOn w:val="Normal"/>
    <w:link w:val="PlainTextChar"/>
    <w:uiPriority w:val="99"/>
    <w:unhideWhenUsed/>
    <w:rsid w:val="00CC3166"/>
    <w:pPr>
      <w:spacing w:after="0" w:line="240" w:lineRule="auto"/>
    </w:pPr>
    <w:rPr>
      <w:rFonts w:ascii="Courier" w:eastAsiaTheme="minorEastAsia" w:hAnsi="Courier"/>
      <w:sz w:val="21"/>
      <w:szCs w:val="21"/>
      <w:lang w:bidi="ar-SA"/>
    </w:rPr>
  </w:style>
  <w:style w:type="character" w:customStyle="1" w:styleId="PlainTextChar">
    <w:name w:val="Plain Text Char"/>
    <w:basedOn w:val="DefaultParagraphFont"/>
    <w:link w:val="PlainText"/>
    <w:uiPriority w:val="99"/>
    <w:rsid w:val="00CC3166"/>
    <w:rPr>
      <w:rFonts w:ascii="Courier" w:eastAsiaTheme="minorEastAsia" w:hAnsi="Courier"/>
      <w:sz w:val="21"/>
      <w:szCs w:val="21"/>
      <w:lang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CF228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3671B7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955CF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224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casino.com/" TargetMode="External"/><Relationship Id="rId6" Type="http://schemas.openxmlformats.org/officeDocument/2006/relationships/hyperlink" Target="http://www.casino.com/casino-games/" TargetMode="External"/><Relationship Id="rId7" Type="http://schemas.openxmlformats.org/officeDocument/2006/relationships/hyperlink" Target="http://www.casino.com/promotions/" TargetMode="External"/><Relationship Id="rId8" Type="http://schemas.openxmlformats.org/officeDocument/2006/relationships/hyperlink" Target="https://github.com/" TargetMode="External"/><Relationship Id="rId9" Type="http://schemas.openxmlformats.org/officeDocument/2006/relationships/hyperlink" Target="http://jsdo.it/" TargetMode="External"/><Relationship Id="rId10" Type="http://schemas.openxmlformats.org/officeDocument/2006/relationships/hyperlink" Target="https://c9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805</Words>
  <Characters>4595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ramide</dc:creator>
  <cp:lastModifiedBy>Ben Pesso</cp:lastModifiedBy>
  <cp:revision>4</cp:revision>
  <dcterms:created xsi:type="dcterms:W3CDTF">2016-09-21T13:37:00Z</dcterms:created>
  <dcterms:modified xsi:type="dcterms:W3CDTF">2017-02-22T11:15:00Z</dcterms:modified>
</cp:coreProperties>
</file>