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3F66" w14:textId="1E8450B1" w:rsidR="00292D08" w:rsidRPr="00251FE0" w:rsidRDefault="001525A9" w:rsidP="00292D08">
      <w:pPr>
        <w:spacing w:after="0" w:line="259" w:lineRule="auto"/>
        <w:ind w:left="0" w:firstLine="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cs="Calibri Light"/>
          <w:szCs w:val="12"/>
        </w:rPr>
      </w:pPr>
      <w:r w:rsidRPr="006373DA">
        <w:rPr>
          <w:rFonts w:cs="Calibri Light"/>
          <w:noProof/>
        </w:rPr>
        <w:drawing>
          <wp:anchor distT="0" distB="0" distL="114300" distR="114300" simplePos="0" relativeHeight="251658240" behindDoc="1" locked="0" layoutInCell="1" allowOverlap="1" wp14:anchorId="5EECF8F0" wp14:editId="551867B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73480" cy="1173480"/>
            <wp:effectExtent l="0" t="0" r="7620" b="7620"/>
            <wp:wrapTight wrapText="bothSides">
              <wp:wrapPolygon edited="0">
                <wp:start x="0" y="0"/>
                <wp:lineTo x="0" y="21390"/>
                <wp:lineTo x="21390" y="21390"/>
                <wp:lineTo x="21390" y="0"/>
                <wp:lineTo x="0" y="0"/>
              </wp:wrapPolygon>
            </wp:wrapTight>
            <wp:docPr id="1131197428" name="Picture 1" descr="A person in a suit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97428" name="Picture 1" descr="A person in a suit smil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D08" w:rsidRPr="00251FE0">
        <w:rPr>
          <w:rFonts w:cs="Calibri Light"/>
          <w:b/>
          <w:bCs/>
          <w:sz w:val="32"/>
          <w:szCs w:val="20"/>
        </w:rPr>
        <w:t xml:space="preserve">Giacomo Veneri, PhD </w:t>
      </w:r>
      <w:r w:rsidR="00292D08" w:rsidRPr="00251FE0">
        <w:rPr>
          <w:rFonts w:cs="Calibri Light"/>
          <w:b/>
          <w:bCs/>
          <w:szCs w:val="12"/>
        </w:rPr>
        <w:t xml:space="preserve">AI &amp; Industrial IoT Leader | </w:t>
      </w:r>
      <w:proofErr w:type="spellStart"/>
      <w:r w:rsidR="00292D08" w:rsidRPr="00251FE0">
        <w:rPr>
          <w:rFonts w:cs="Calibri Light"/>
          <w:b/>
          <w:bCs/>
          <w:szCs w:val="12"/>
        </w:rPr>
        <w:t>Physical</w:t>
      </w:r>
      <w:proofErr w:type="spellEnd"/>
      <w:r w:rsidR="00292D08" w:rsidRPr="00251FE0">
        <w:rPr>
          <w:rFonts w:cs="Calibri Light"/>
          <w:b/>
          <w:bCs/>
          <w:szCs w:val="12"/>
        </w:rPr>
        <w:t xml:space="preserve"> AI | Digital </w:t>
      </w:r>
      <w:proofErr w:type="spellStart"/>
      <w:r w:rsidR="00292D08" w:rsidRPr="00251FE0">
        <w:rPr>
          <w:rFonts w:cs="Calibri Light"/>
          <w:b/>
          <w:bCs/>
          <w:szCs w:val="12"/>
        </w:rPr>
        <w:t>Transformation</w:t>
      </w:r>
      <w:proofErr w:type="spellEnd"/>
      <w:r w:rsidR="00292D08">
        <w:rPr>
          <w:rFonts w:cs="Calibri Light"/>
          <w:b/>
          <w:bCs/>
          <w:szCs w:val="12"/>
        </w:rPr>
        <w:t xml:space="preserve"> </w:t>
      </w:r>
    </w:p>
    <w:p w14:paraId="4E783342" w14:textId="77777777" w:rsidR="004B73F6" w:rsidRDefault="00292D08" w:rsidP="00292D08">
      <w:pPr>
        <w:spacing w:after="0" w:line="360" w:lineRule="auto"/>
        <w:ind w:left="0" w:firstLine="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cs="Calibri Light"/>
          <w:lang w:val="en-US"/>
        </w:rPr>
      </w:pPr>
      <w:r w:rsidRPr="00623E2E">
        <w:rPr>
          <w:rFonts w:cs="Calibri Light"/>
          <w:lang w:val="en-US"/>
        </w:rPr>
        <w:t>Flor</w:t>
      </w:r>
      <w:r>
        <w:rPr>
          <w:rFonts w:cs="Calibri Light"/>
          <w:lang w:val="en-US"/>
        </w:rPr>
        <w:t>ence</w:t>
      </w:r>
      <w:r w:rsidRPr="00623E2E">
        <w:rPr>
          <w:rFonts w:cs="Calibri Light"/>
          <w:lang w:val="en-US"/>
        </w:rPr>
        <w:t xml:space="preserve">, Italy </w:t>
      </w:r>
    </w:p>
    <w:p w14:paraId="3B1BED51" w14:textId="0C4C0CA3" w:rsidR="00292D08" w:rsidRPr="004B73F6" w:rsidRDefault="004B73F6" w:rsidP="00292D08">
      <w:pPr>
        <w:spacing w:after="0" w:line="360" w:lineRule="auto"/>
        <w:ind w:left="0" w:firstLine="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cs="Calibri Light"/>
          <w:b/>
          <w:bCs/>
          <w:lang w:val="fr-FR"/>
        </w:rPr>
      </w:pPr>
      <w:proofErr w:type="gramStart"/>
      <w:r w:rsidRPr="004B73F6">
        <w:rPr>
          <w:rFonts w:cs="Calibri Light"/>
          <w:lang w:val="fr-FR"/>
        </w:rPr>
        <w:t>Phone</w:t>
      </w:r>
      <w:r w:rsidR="00F70547" w:rsidRPr="004B73F6">
        <w:rPr>
          <w:rFonts w:cs="Calibri Light"/>
          <w:lang w:val="fr-FR"/>
        </w:rPr>
        <w:t>:</w:t>
      </w:r>
      <w:proofErr w:type="gramEnd"/>
      <w:r w:rsidR="00F70547" w:rsidRPr="004B73F6">
        <w:rPr>
          <w:rFonts w:cs="Calibri Light"/>
          <w:lang w:val="fr-FR"/>
        </w:rPr>
        <w:t xml:space="preserve"> </w:t>
      </w:r>
      <w:r w:rsidR="00292D08" w:rsidRPr="004B73F6">
        <w:rPr>
          <w:rFonts w:cs="Calibri Light"/>
          <w:lang w:val="fr-FR"/>
        </w:rPr>
        <w:t xml:space="preserve"> +39 328 6326057 </w:t>
      </w:r>
      <w:proofErr w:type="gramStart"/>
      <w:r w:rsidRPr="004B73F6">
        <w:rPr>
          <w:rFonts w:cs="Calibri Light"/>
          <w:lang w:val="fr-FR"/>
        </w:rPr>
        <w:t>Emai</w:t>
      </w:r>
      <w:r>
        <w:rPr>
          <w:rFonts w:cs="Calibri Light"/>
          <w:lang w:val="fr-FR"/>
        </w:rPr>
        <w:t>l:</w:t>
      </w:r>
      <w:proofErr w:type="gramEnd"/>
      <w:r w:rsidR="00292D08" w:rsidRPr="004B73F6">
        <w:rPr>
          <w:rFonts w:cs="Calibri Light"/>
          <w:lang w:val="fr-FR"/>
        </w:rPr>
        <w:t xml:space="preserve">  </w:t>
      </w:r>
      <w:hyperlink r:id="rId9" w:history="1">
        <w:r w:rsidR="00292D08" w:rsidRPr="004B73F6">
          <w:rPr>
            <w:rStyle w:val="Hyperlink"/>
            <w:rFonts w:cs="Calibri Light"/>
            <w:lang w:val="fr-FR"/>
          </w:rPr>
          <w:t>giacomo.veneri@gmail.com</w:t>
        </w:r>
      </w:hyperlink>
    </w:p>
    <w:p w14:paraId="396C1E48" w14:textId="77777777" w:rsidR="00292D08" w:rsidRPr="004B73F6" w:rsidRDefault="00292D08" w:rsidP="00292D08">
      <w:pPr>
        <w:spacing w:after="0" w:line="360" w:lineRule="auto"/>
        <w:ind w:left="0" w:firstLine="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cs="Calibri Light"/>
          <w:b/>
          <w:bCs/>
          <w:lang w:val="en-US"/>
        </w:rPr>
      </w:pPr>
      <w:r w:rsidRPr="004B73F6">
        <w:rPr>
          <w:rFonts w:cs="Calibri Light"/>
          <w:lang w:val="en-US"/>
        </w:rPr>
        <w:t xml:space="preserve">LinkedIn: </w:t>
      </w:r>
      <w:hyperlink r:id="rId10" w:history="1">
        <w:r w:rsidRPr="004B73F6">
          <w:rPr>
            <w:rStyle w:val="Hyperlink"/>
            <w:rFonts w:cs="Calibri Light"/>
            <w:lang w:val="en-US"/>
          </w:rPr>
          <w:t>https://www.linkedin.com/in/giacomoveneri</w:t>
        </w:r>
      </w:hyperlink>
    </w:p>
    <w:p w14:paraId="5FAA8CC6" w14:textId="1F55743B" w:rsidR="00292D08" w:rsidRPr="004B73F6" w:rsidRDefault="00292D08" w:rsidP="00292D08">
      <w:pPr>
        <w:spacing w:after="0" w:line="259" w:lineRule="auto"/>
        <w:ind w:left="0" w:firstLine="0"/>
        <w:rPr>
          <w:rFonts w:cs="Calibri Light"/>
          <w:lang w:val="en-US"/>
        </w:rPr>
      </w:pPr>
      <w:proofErr w:type="spellStart"/>
      <w:proofErr w:type="gramStart"/>
      <w:r w:rsidRPr="006373DA">
        <w:rPr>
          <w:rFonts w:cs="Calibri Light"/>
          <w:lang w:val="en-US"/>
        </w:rPr>
        <w:t>Github</w:t>
      </w:r>
      <w:proofErr w:type="spellEnd"/>
      <w:r w:rsidRPr="006373DA">
        <w:rPr>
          <w:rFonts w:cs="Calibri Light"/>
          <w:lang w:val="en-US"/>
        </w:rPr>
        <w:t xml:space="preserve"> :</w:t>
      </w:r>
      <w:proofErr w:type="gramEnd"/>
      <w:r w:rsidRPr="006373DA">
        <w:rPr>
          <w:rFonts w:cs="Calibri Light"/>
          <w:lang w:val="en-US"/>
        </w:rPr>
        <w:t xml:space="preserve"> </w:t>
      </w:r>
      <w:hyperlink r:id="rId11" w:history="1">
        <w:r w:rsidRPr="006373DA">
          <w:rPr>
            <w:rStyle w:val="Hyperlink"/>
            <w:rFonts w:cs="Calibri Light"/>
            <w:lang w:val="en-US"/>
          </w:rPr>
          <w:t>https://github.com/venergiac</w:t>
        </w:r>
      </w:hyperlink>
      <w:r w:rsidRPr="006373DA">
        <w:rPr>
          <w:rFonts w:eastAsia="Calibri" w:cs="Calibri Light"/>
          <w:noProof/>
        </w:rPr>
        <mc:AlternateContent>
          <mc:Choice Requires="wpg">
            <w:drawing>
              <wp:inline distT="0" distB="0" distL="0" distR="0" wp14:anchorId="042CB4D0" wp14:editId="64795131">
                <wp:extent cx="6539865" cy="12674"/>
                <wp:effectExtent l="0" t="0" r="0" b="0"/>
                <wp:docPr id="85978745" name="Group 85978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9865" cy="12674"/>
                          <a:chOff x="0" y="0"/>
                          <a:chExt cx="6553200" cy="12700"/>
                        </a:xfrm>
                      </wpg:grpSpPr>
                      <wps:wsp>
                        <wps:cNvPr id="1165780473" name="Shape 17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6C81EF" id="Group 85978745" o:spid="_x0000_s1026" style="width:514.95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">
                <v:shape id="Shape 17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7ADFDBC3" w14:textId="568A48B5" w:rsidR="00FA5A59" w:rsidRPr="006373DA" w:rsidRDefault="000D1F51" w:rsidP="00FA5A59">
      <w:pPr>
        <w:pStyle w:val="Heading1"/>
        <w:rPr>
          <w:rFonts w:cs="Calibri Light"/>
        </w:rPr>
      </w:pPr>
      <w:r>
        <w:rPr>
          <w:rFonts w:cs="Calibri Light"/>
        </w:rPr>
        <w:t xml:space="preserve">Professional </w:t>
      </w:r>
      <w:r w:rsidR="00FA5A59" w:rsidRPr="006373DA">
        <w:rPr>
          <w:rFonts w:cs="Calibri Light"/>
        </w:rPr>
        <w:t>SUMMARY</w:t>
      </w:r>
    </w:p>
    <w:p w14:paraId="78FECDE2" w14:textId="02595BEA" w:rsidR="00FA5A59" w:rsidRPr="00292D08" w:rsidRDefault="00292D08" w:rsidP="00742E88">
      <w:pPr>
        <w:shd w:val="clear" w:color="auto" w:fill="E9F7FD"/>
        <w:spacing w:after="268"/>
        <w:ind w:left="-5"/>
        <w:jc w:val="both"/>
        <w:rPr>
          <w:rFonts w:cs="Calibri Light"/>
          <w:lang w:val="en-US"/>
        </w:rPr>
      </w:pPr>
      <w:r w:rsidRPr="00292D08">
        <w:rPr>
          <w:rFonts w:cs="Calibri Light"/>
          <w:lang w:val="en-US"/>
        </w:rPr>
        <w:t xml:space="preserve">AI and Industrial IoT </w:t>
      </w:r>
      <w:r w:rsidR="00C36160">
        <w:rPr>
          <w:rFonts w:cs="Calibri Light"/>
          <w:lang w:val="en-US"/>
        </w:rPr>
        <w:t>D</w:t>
      </w:r>
      <w:r w:rsidR="00F43BB7">
        <w:rPr>
          <w:rFonts w:cs="Calibri Light"/>
          <w:lang w:val="en-US"/>
        </w:rPr>
        <w:t>irector</w:t>
      </w:r>
      <w:r w:rsidRPr="00292D08">
        <w:rPr>
          <w:rFonts w:cs="Calibri Light"/>
          <w:lang w:val="en-US"/>
        </w:rPr>
        <w:t xml:space="preserve"> with 20+ years of experience in digital transformation, Physical AI, Machine Learning, and Industry 4.0/5.0 applications across Energy, Manufacturing, Transportation, and Healthcare. Proven record of leading global teams (90+), delivering enterprise AI platforms, managing $20M+ budgets, and supporting commercial organizations generating $100M+ annual revenue. </w:t>
      </w:r>
      <w:proofErr w:type="gramStart"/>
      <w:r w:rsidRPr="00292D08">
        <w:rPr>
          <w:rFonts w:cs="Calibri Light"/>
          <w:lang w:val="en-US"/>
        </w:rPr>
        <w:t>Expert</w:t>
      </w:r>
      <w:proofErr w:type="gramEnd"/>
      <w:r w:rsidRPr="00292D08">
        <w:rPr>
          <w:rFonts w:cs="Calibri Light"/>
          <w:lang w:val="en-US"/>
        </w:rPr>
        <w:t xml:space="preserve"> in </w:t>
      </w:r>
      <w:r w:rsidR="00937CD8">
        <w:rPr>
          <w:rFonts w:cs="Calibri Light"/>
          <w:lang w:val="en-US"/>
        </w:rPr>
        <w:t xml:space="preserve">Data, </w:t>
      </w:r>
      <w:r w:rsidR="00780062">
        <w:rPr>
          <w:rFonts w:cs="Calibri Light"/>
          <w:lang w:val="en-US"/>
        </w:rPr>
        <w:t>IO</w:t>
      </w:r>
      <w:r w:rsidR="00937CD8">
        <w:rPr>
          <w:rFonts w:cs="Calibri Light"/>
          <w:lang w:val="en-US"/>
        </w:rPr>
        <w:t>T</w:t>
      </w:r>
      <w:r w:rsidR="00780062">
        <w:rPr>
          <w:rFonts w:cs="Calibri Light"/>
          <w:lang w:val="en-US"/>
        </w:rPr>
        <w:t xml:space="preserve"> and </w:t>
      </w:r>
      <w:r w:rsidRPr="00292D08">
        <w:rPr>
          <w:rFonts w:cs="Calibri Light"/>
          <w:lang w:val="en-US"/>
        </w:rPr>
        <w:t xml:space="preserve">AI strategy, </w:t>
      </w:r>
      <w:proofErr w:type="spellStart"/>
      <w:r w:rsidRPr="00292D08">
        <w:rPr>
          <w:rFonts w:cs="Calibri Light"/>
          <w:lang w:val="en-US"/>
        </w:rPr>
        <w:t>MLOps</w:t>
      </w:r>
      <w:proofErr w:type="spellEnd"/>
      <w:r w:rsidRPr="00292D08">
        <w:rPr>
          <w:rFonts w:cs="Calibri Light"/>
          <w:lang w:val="en-US"/>
        </w:rPr>
        <w:t>, cloud-native architectures (AWS, Azure), Digital Twins, and Generative AI.</w:t>
      </w:r>
    </w:p>
    <w:p w14:paraId="18E122D3" w14:textId="33664F7D" w:rsidR="00E02596" w:rsidRDefault="00E02596" w:rsidP="00FA5A59">
      <w:pPr>
        <w:pStyle w:val="Heading1"/>
        <w:rPr>
          <w:rFonts w:cs="Calibri Light"/>
        </w:rPr>
      </w:pPr>
      <w:r>
        <w:rPr>
          <w:rFonts w:cs="Calibri Light"/>
        </w:rPr>
        <w:t>TECH SKILS</w:t>
      </w:r>
      <w:r w:rsidR="00341C1C">
        <w:rPr>
          <w:rFonts w:cs="Calibri Light"/>
        </w:rPr>
        <w:t xml:space="preserve"> Overview</w:t>
      </w:r>
    </w:p>
    <w:p w14:paraId="012CE884" w14:textId="29B8AA3A" w:rsidR="00E02596" w:rsidRDefault="005F65F1" w:rsidP="00E02596">
      <w:pPr>
        <w:rPr>
          <w:lang w:val="en-US"/>
        </w:rPr>
      </w:pPr>
      <w:r w:rsidRPr="006373DA">
        <w:rPr>
          <w:rFonts w:eastAsia="Calibri" w:cs="Calibri Light"/>
          <w:noProof/>
        </w:rPr>
        <mc:AlternateContent>
          <mc:Choice Requires="wpg">
            <w:drawing>
              <wp:inline distT="0" distB="0" distL="0" distR="0" wp14:anchorId="2C672E31" wp14:editId="10F01C6F">
                <wp:extent cx="6539865" cy="12674"/>
                <wp:effectExtent l="0" t="0" r="0" b="0"/>
                <wp:docPr id="1215808220" name="Group 1215808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9865" cy="12674"/>
                          <a:chOff x="0" y="0"/>
                          <a:chExt cx="6553200" cy="12700"/>
                        </a:xfrm>
                      </wpg:grpSpPr>
                      <wps:wsp>
                        <wps:cNvPr id="246817925" name="Shape 17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B0CBD4" id="Group 1215808220" o:spid="_x0000_s1026" style="width:514.95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">
                <v:shape id="Shape 17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3D36C27B" w14:textId="3665DE87" w:rsidR="000145F3" w:rsidRPr="000E45AC" w:rsidRDefault="000145F3" w:rsidP="00742E88">
      <w:pPr>
        <w:shd w:val="clear" w:color="auto" w:fill="E9F7FD"/>
        <w:jc w:val="both"/>
        <w:rPr>
          <w:rFonts w:cs="Calibri Light"/>
          <w:lang w:val="en-US"/>
        </w:rPr>
      </w:pPr>
      <w:r w:rsidRPr="000E45AC">
        <w:rPr>
          <w:rFonts w:cs="Calibri Light"/>
          <w:lang w:val="en-US"/>
        </w:rPr>
        <w:t>Artificial Intelligence &amp; Machine Learning</w:t>
      </w:r>
      <w:r w:rsidR="00FD7CBC" w:rsidRPr="000E45AC">
        <w:rPr>
          <w:rFonts w:cs="Calibri Light"/>
          <w:lang w:val="en-US"/>
        </w:rPr>
        <w:t xml:space="preserve">: </w:t>
      </w:r>
      <w:r w:rsidRPr="000E45AC">
        <w:rPr>
          <w:rFonts w:cs="Calibri Light"/>
          <w:lang w:val="en-US"/>
        </w:rPr>
        <w:t xml:space="preserve">AI, Physical AI, Generative &amp; Agentic AI, LLMs; frameworks: </w:t>
      </w:r>
      <w:proofErr w:type="spellStart"/>
      <w:r w:rsidRPr="000E45AC">
        <w:rPr>
          <w:rFonts w:cs="Calibri Light"/>
          <w:lang w:val="en-US"/>
        </w:rPr>
        <w:t>PyTorch</w:t>
      </w:r>
      <w:proofErr w:type="spellEnd"/>
      <w:r w:rsidRPr="000E45AC">
        <w:rPr>
          <w:rFonts w:cs="Calibri Light"/>
          <w:lang w:val="en-US"/>
        </w:rPr>
        <w:t xml:space="preserve">, TensorFlow, Scikit-Learn, </w:t>
      </w:r>
      <w:proofErr w:type="spellStart"/>
      <w:r w:rsidRPr="000E45AC">
        <w:rPr>
          <w:rFonts w:cs="Calibri Light"/>
          <w:lang w:val="en-US"/>
        </w:rPr>
        <w:t>MLFlow</w:t>
      </w:r>
      <w:proofErr w:type="spellEnd"/>
      <w:r w:rsidRPr="000E45AC">
        <w:rPr>
          <w:rFonts w:cs="Calibri Light"/>
          <w:lang w:val="en-US"/>
        </w:rPr>
        <w:t>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 xml:space="preserve">Reinforcement learning in VR </w:t>
      </w:r>
      <w:proofErr w:type="spellStart"/>
      <w:r w:rsidRPr="000E45AC">
        <w:rPr>
          <w:rFonts w:cs="Calibri Light"/>
          <w:lang w:val="en-US"/>
        </w:rPr>
        <w:t>environments.LLM</w:t>
      </w:r>
      <w:proofErr w:type="spellEnd"/>
      <w:r w:rsidRPr="000E45AC">
        <w:rPr>
          <w:rFonts w:cs="Calibri Light"/>
          <w:lang w:val="en-US"/>
        </w:rPr>
        <w:t xml:space="preserve"> fine-tuning (LORA, QLORA), VLMs; tools: LLamaIndex, </w:t>
      </w:r>
      <w:proofErr w:type="spellStart"/>
      <w:r w:rsidRPr="000E45AC">
        <w:rPr>
          <w:rFonts w:cs="Calibri Light"/>
          <w:lang w:val="en-US"/>
        </w:rPr>
        <w:t>LangChain</w:t>
      </w:r>
      <w:proofErr w:type="spellEnd"/>
      <w:r w:rsidRPr="000E45AC">
        <w:rPr>
          <w:rFonts w:cs="Calibri Light"/>
          <w:lang w:val="en-US"/>
        </w:rPr>
        <w:t xml:space="preserve">, </w:t>
      </w:r>
      <w:proofErr w:type="spellStart"/>
      <w:r w:rsidRPr="000E45AC">
        <w:rPr>
          <w:rFonts w:cs="Calibri Light"/>
          <w:lang w:val="en-US"/>
        </w:rPr>
        <w:t>vLLM</w:t>
      </w:r>
      <w:proofErr w:type="spellEnd"/>
      <w:r w:rsidRPr="000E45AC">
        <w:rPr>
          <w:rFonts w:cs="Calibri Light"/>
          <w:lang w:val="en-US"/>
        </w:rPr>
        <w:t xml:space="preserve">, </w:t>
      </w:r>
      <w:proofErr w:type="spellStart"/>
      <w:r w:rsidRPr="000E45AC">
        <w:rPr>
          <w:rFonts w:cs="Calibri Light"/>
          <w:lang w:val="en-US"/>
        </w:rPr>
        <w:t>QDrant</w:t>
      </w:r>
      <w:proofErr w:type="spellEnd"/>
      <w:r w:rsidRPr="000E45AC">
        <w:rPr>
          <w:rFonts w:cs="Calibri Light"/>
          <w:lang w:val="en-US"/>
        </w:rPr>
        <w:t xml:space="preserve">, </w:t>
      </w:r>
      <w:proofErr w:type="spellStart"/>
      <w:r w:rsidRPr="000E45AC">
        <w:rPr>
          <w:rFonts w:cs="Calibri Light"/>
          <w:lang w:val="en-US"/>
        </w:rPr>
        <w:t>BedRock</w:t>
      </w:r>
      <w:proofErr w:type="spellEnd"/>
      <w:r w:rsidRPr="000E45AC">
        <w:rPr>
          <w:rFonts w:cs="Calibri Light"/>
          <w:lang w:val="en-US"/>
        </w:rPr>
        <w:t xml:space="preserve">, SageMaker, </w:t>
      </w:r>
      <w:proofErr w:type="spellStart"/>
      <w:r w:rsidRPr="000E45AC">
        <w:rPr>
          <w:rFonts w:cs="Calibri Light"/>
          <w:lang w:val="en-US"/>
        </w:rPr>
        <w:t>DataBricks</w:t>
      </w:r>
      <w:proofErr w:type="spellEnd"/>
      <w:r w:rsidRPr="000E45AC">
        <w:rPr>
          <w:rFonts w:cs="Calibri Light"/>
          <w:lang w:val="en-US"/>
        </w:rPr>
        <w:t>.</w:t>
      </w:r>
    </w:p>
    <w:p w14:paraId="290CF475" w14:textId="2FB64442" w:rsidR="000145F3" w:rsidRPr="000E45AC" w:rsidRDefault="000145F3" w:rsidP="00742E88">
      <w:pPr>
        <w:shd w:val="clear" w:color="auto" w:fill="E9F7FD"/>
        <w:jc w:val="both"/>
        <w:rPr>
          <w:rFonts w:cs="Calibri Light"/>
          <w:lang w:val="en-US"/>
        </w:rPr>
      </w:pPr>
      <w:r w:rsidRPr="000E45AC">
        <w:rPr>
          <w:rFonts w:cs="Calibri Light"/>
          <w:lang w:val="en-US"/>
        </w:rPr>
        <w:t xml:space="preserve">Industrial IoT &amp; </w:t>
      </w:r>
      <w:proofErr w:type="gramStart"/>
      <w:r w:rsidRPr="000E45AC">
        <w:rPr>
          <w:rFonts w:cs="Calibri Light"/>
          <w:lang w:val="en-US"/>
        </w:rPr>
        <w:t>Automation</w:t>
      </w:r>
      <w:r w:rsidR="00FD7CBC" w:rsidRPr="000E45AC">
        <w:rPr>
          <w:rFonts w:cs="Calibri Light"/>
          <w:lang w:val="en-US"/>
        </w:rPr>
        <w:t xml:space="preserve"> :</w:t>
      </w:r>
      <w:proofErr w:type="gramEnd"/>
      <w:r w:rsidR="00FD7CBC" w:rsidRPr="000E45AC">
        <w:rPr>
          <w:rFonts w:cs="Calibri Light"/>
          <w:lang w:val="en-US"/>
        </w:rPr>
        <w:t xml:space="preserve"> </w:t>
      </w:r>
      <w:proofErr w:type="spellStart"/>
      <w:r w:rsidRPr="000E45AC">
        <w:rPr>
          <w:rFonts w:cs="Calibri Light"/>
          <w:lang w:val="en-US"/>
        </w:rPr>
        <w:t>IIoT</w:t>
      </w:r>
      <w:proofErr w:type="spellEnd"/>
      <w:r w:rsidRPr="000E45AC">
        <w:rPr>
          <w:rFonts w:cs="Calibri Light"/>
          <w:lang w:val="en-US"/>
        </w:rPr>
        <w:t xml:space="preserve"> solutions for Industry 4.0/5.0; robotics, Digital Twin, Agentic AI integration.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 xml:space="preserve">AWS/Azure </w:t>
      </w:r>
      <w:proofErr w:type="spellStart"/>
      <w:r w:rsidRPr="000E45AC">
        <w:rPr>
          <w:rFonts w:cs="Calibri Light"/>
          <w:lang w:val="en-US"/>
        </w:rPr>
        <w:t>IIoT</w:t>
      </w:r>
      <w:proofErr w:type="spellEnd"/>
      <w:r w:rsidRPr="000E45AC">
        <w:rPr>
          <w:rFonts w:cs="Calibri Light"/>
          <w:lang w:val="en-US"/>
        </w:rPr>
        <w:t xml:space="preserve"> platforms, cloud-native/hybrid architectures, edge computing.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>SCADA, HMI, MES, Asset Performance Management systems.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 xml:space="preserve">Industrial protocols: OPC-UA, </w:t>
      </w:r>
      <w:proofErr w:type="spellStart"/>
      <w:r w:rsidRPr="000E45AC">
        <w:rPr>
          <w:rFonts w:cs="Calibri Light"/>
          <w:lang w:val="en-US"/>
        </w:rPr>
        <w:t>Profinet</w:t>
      </w:r>
      <w:proofErr w:type="spellEnd"/>
      <w:r w:rsidRPr="000E45AC">
        <w:rPr>
          <w:rFonts w:cs="Calibri Light"/>
          <w:lang w:val="en-US"/>
        </w:rPr>
        <w:t>, Profibus, Modbus, A2A integrations.</w:t>
      </w:r>
    </w:p>
    <w:p w14:paraId="3523BDC5" w14:textId="6733F9BA" w:rsidR="000145F3" w:rsidRPr="000E45AC" w:rsidRDefault="000145F3" w:rsidP="00742E88">
      <w:pPr>
        <w:shd w:val="clear" w:color="auto" w:fill="E9F7FD"/>
        <w:jc w:val="both"/>
        <w:rPr>
          <w:rFonts w:cs="Calibri Light"/>
          <w:lang w:val="en-US"/>
        </w:rPr>
      </w:pPr>
      <w:r w:rsidRPr="000E45AC">
        <w:rPr>
          <w:rFonts w:cs="Calibri Light"/>
          <w:lang w:val="en-US"/>
        </w:rPr>
        <w:t>Cloud Computing &amp; High-Performance Infrastructure</w:t>
      </w:r>
      <w:r w:rsidR="00FD7CBC" w:rsidRPr="000E45AC">
        <w:rPr>
          <w:rFonts w:cs="Calibri Light"/>
          <w:lang w:val="en-US"/>
        </w:rPr>
        <w:t xml:space="preserve">: </w:t>
      </w:r>
      <w:r w:rsidRPr="000E45AC">
        <w:rPr>
          <w:rFonts w:cs="Calibri Light"/>
          <w:lang w:val="en-US"/>
        </w:rPr>
        <w:t>AWS, Azure, GCP, hybrid solutions; Docker, Kubernetes, OpenShift, Cloud Foundry, EC2, Fargate.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>Tools: Redis, DynamoDB, Parquet, Snowflake; HPC with NVIDIA GPUs, GCP TPUs.</w:t>
      </w:r>
    </w:p>
    <w:p w14:paraId="48D01CB1" w14:textId="6FFC46C8" w:rsidR="000145F3" w:rsidRPr="000E45AC" w:rsidRDefault="000145F3" w:rsidP="00742E88">
      <w:pPr>
        <w:shd w:val="clear" w:color="auto" w:fill="E9F7FD"/>
        <w:jc w:val="both"/>
        <w:rPr>
          <w:rFonts w:cs="Calibri Light"/>
          <w:lang w:val="en-US"/>
        </w:rPr>
      </w:pPr>
      <w:r w:rsidRPr="000E45AC">
        <w:rPr>
          <w:rFonts w:cs="Calibri Light"/>
          <w:lang w:val="en-US"/>
        </w:rPr>
        <w:t>Programming Languages &amp; Frameworks</w:t>
      </w:r>
      <w:r w:rsidR="00FD7CBC" w:rsidRPr="000E45AC">
        <w:rPr>
          <w:rFonts w:cs="Calibri Light"/>
          <w:lang w:val="en-US"/>
        </w:rPr>
        <w:t xml:space="preserve">: </w:t>
      </w:r>
      <w:r w:rsidRPr="000E45AC">
        <w:rPr>
          <w:rFonts w:cs="Calibri Light"/>
          <w:lang w:val="en-US"/>
        </w:rPr>
        <w:t>Python, Java, JavaScript, C#, C++, .NET, ASP.NET, PHP, SQL (SQL Server, Oracle, DB2, PostgreSQL, MySQL).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 xml:space="preserve">Front-end: Angular, AngularJS, Polymer, jQuery, JSF, </w:t>
      </w:r>
      <w:proofErr w:type="spellStart"/>
      <w:r w:rsidRPr="000E45AC">
        <w:rPr>
          <w:rFonts w:cs="Calibri Light"/>
          <w:lang w:val="en-US"/>
        </w:rPr>
        <w:t>RichFaces</w:t>
      </w:r>
      <w:proofErr w:type="spellEnd"/>
      <w:r w:rsidRPr="000E45AC">
        <w:rPr>
          <w:rFonts w:cs="Calibri Light"/>
          <w:lang w:val="en-US"/>
        </w:rPr>
        <w:t>, Spring, Spring MVC, Django, NodeJS.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>Back-end/microservices: Spring Boot, Microservices, JEE, JBOSS, Glassfish, Tomcat, Portlet, WebSphere.</w:t>
      </w:r>
    </w:p>
    <w:p w14:paraId="3B47C044" w14:textId="7AB08FC0" w:rsidR="000145F3" w:rsidRPr="000E45AC" w:rsidRDefault="000145F3" w:rsidP="00742E88">
      <w:pPr>
        <w:shd w:val="clear" w:color="auto" w:fill="E9F7FD"/>
        <w:jc w:val="both"/>
        <w:rPr>
          <w:rFonts w:cs="Calibri Light"/>
          <w:lang w:val="en-US"/>
        </w:rPr>
      </w:pPr>
      <w:r w:rsidRPr="000E45AC">
        <w:rPr>
          <w:rFonts w:cs="Calibri Light"/>
          <w:lang w:val="en-US"/>
        </w:rPr>
        <w:t>Data Platforms, Big Data &amp; Messaging</w:t>
      </w:r>
      <w:r w:rsidR="00FD7CBC" w:rsidRPr="000E45AC">
        <w:rPr>
          <w:rFonts w:cs="Calibri Light"/>
          <w:lang w:val="en-US"/>
        </w:rPr>
        <w:t>:</w:t>
      </w:r>
      <w:r w:rsidR="004C337D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>Hadoop, Spark, Cassandra, HBase, Hive, Anaconda.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 xml:space="preserve">Kafka, RabbitMQ, </w:t>
      </w:r>
      <w:proofErr w:type="spellStart"/>
      <w:r w:rsidRPr="000E45AC">
        <w:rPr>
          <w:rFonts w:cs="Calibri Light"/>
          <w:lang w:val="en-US"/>
        </w:rPr>
        <w:t>gRPC</w:t>
      </w:r>
      <w:proofErr w:type="spellEnd"/>
      <w:r w:rsidRPr="000E45AC">
        <w:rPr>
          <w:rFonts w:cs="Calibri Light"/>
          <w:lang w:val="en-US"/>
        </w:rPr>
        <w:t>, Predix, Proficy Historian.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>NoSQL/graph DBs: Neo4J, NOSQL, Graph RAG.</w:t>
      </w:r>
    </w:p>
    <w:p w14:paraId="0EF353AC" w14:textId="53E4F4D7" w:rsidR="000145F3" w:rsidRPr="000E45AC" w:rsidRDefault="00841A77" w:rsidP="00742E88">
      <w:pPr>
        <w:shd w:val="clear" w:color="auto" w:fill="E9F7FD"/>
        <w:jc w:val="both"/>
        <w:rPr>
          <w:rFonts w:cs="Calibri Light"/>
          <w:lang w:val="en-US"/>
        </w:rPr>
      </w:pPr>
      <w:r>
        <w:rPr>
          <w:rFonts w:cs="Calibri Light"/>
          <w:lang w:val="en-US"/>
        </w:rPr>
        <w:t xml:space="preserve">MLOPS, </w:t>
      </w:r>
      <w:r w:rsidR="000145F3" w:rsidRPr="000E45AC">
        <w:rPr>
          <w:rFonts w:cs="Calibri Light"/>
          <w:lang w:val="en-US"/>
        </w:rPr>
        <w:t>DevOps, Security &amp; Monitoring</w:t>
      </w:r>
      <w:r w:rsidR="00FD7CBC" w:rsidRPr="000E45AC">
        <w:rPr>
          <w:rFonts w:cs="Calibri Light"/>
          <w:lang w:val="en-US"/>
        </w:rPr>
        <w:t xml:space="preserve">: </w:t>
      </w:r>
      <w:r w:rsidR="000145F3" w:rsidRPr="000E45AC">
        <w:rPr>
          <w:rFonts w:cs="Calibri Light"/>
          <w:lang w:val="en-US"/>
        </w:rPr>
        <w:t>CI/CD, GitHub Actions, deployment automation.</w:t>
      </w:r>
      <w:r w:rsidR="00FD7CBC" w:rsidRPr="000E45AC">
        <w:rPr>
          <w:rFonts w:cs="Calibri Light"/>
          <w:lang w:val="en-US"/>
        </w:rPr>
        <w:t xml:space="preserve"> </w:t>
      </w:r>
      <w:r w:rsidR="000145F3" w:rsidRPr="000E45AC">
        <w:rPr>
          <w:rFonts w:cs="Calibri Light"/>
          <w:lang w:val="en-US"/>
        </w:rPr>
        <w:t>Cybersecurity, SIEM, OAuth, risk management.</w:t>
      </w:r>
      <w:r w:rsidR="00FD7CBC" w:rsidRPr="000E45AC">
        <w:rPr>
          <w:rFonts w:cs="Calibri Light"/>
          <w:lang w:val="en-US"/>
        </w:rPr>
        <w:t xml:space="preserve"> </w:t>
      </w:r>
      <w:proofErr w:type="spellStart"/>
      <w:r w:rsidR="000145F3" w:rsidRPr="000E45AC">
        <w:rPr>
          <w:rFonts w:cs="Calibri Light"/>
          <w:lang w:val="en-US"/>
        </w:rPr>
        <w:t>PowerBI</w:t>
      </w:r>
      <w:proofErr w:type="spellEnd"/>
      <w:r w:rsidR="000145F3" w:rsidRPr="000E45AC">
        <w:rPr>
          <w:rFonts w:cs="Calibri Light"/>
          <w:lang w:val="en-US"/>
        </w:rPr>
        <w:t>, business intelligence tools.</w:t>
      </w:r>
    </w:p>
    <w:p w14:paraId="3587C878" w14:textId="6BC39177" w:rsidR="000145F3" w:rsidRPr="000E45AC" w:rsidRDefault="000145F3" w:rsidP="00742E88">
      <w:pPr>
        <w:shd w:val="clear" w:color="auto" w:fill="E9F7FD"/>
        <w:jc w:val="both"/>
        <w:rPr>
          <w:rFonts w:cs="Calibri Light"/>
          <w:lang w:val="en-US"/>
        </w:rPr>
      </w:pPr>
      <w:r w:rsidRPr="000E45AC">
        <w:rPr>
          <w:rFonts w:cs="Calibri Light"/>
          <w:lang w:val="en-US"/>
        </w:rPr>
        <w:t>Additional Skills</w:t>
      </w:r>
      <w:r w:rsidR="00FD7CBC" w:rsidRPr="000E45AC">
        <w:rPr>
          <w:rFonts w:cs="Calibri Light"/>
          <w:lang w:val="en-US"/>
        </w:rPr>
        <w:t>: S</w:t>
      </w:r>
      <w:r w:rsidRPr="000E45AC">
        <w:rPr>
          <w:rFonts w:cs="Calibri Light"/>
          <w:lang w:val="en-US"/>
        </w:rPr>
        <w:t>trategic planning, business development, AI management for enterprise transformation.</w:t>
      </w:r>
      <w:r w:rsidR="00FD7CBC" w:rsidRPr="000E45AC">
        <w:rPr>
          <w:rFonts w:cs="Calibri Light"/>
          <w:lang w:val="en-US"/>
        </w:rPr>
        <w:t xml:space="preserve"> </w:t>
      </w:r>
      <w:r w:rsidRPr="000E45AC">
        <w:rPr>
          <w:rFonts w:cs="Calibri Light"/>
          <w:lang w:val="en-US"/>
        </w:rPr>
        <w:t>Mentorship, cross-functional leadership, organizational capability growth.</w:t>
      </w:r>
    </w:p>
    <w:p w14:paraId="0DD9B55F" w14:textId="77777777" w:rsidR="005F65F1" w:rsidRPr="00E02596" w:rsidRDefault="005F65F1" w:rsidP="00E02596">
      <w:pPr>
        <w:rPr>
          <w:lang w:val="en-US"/>
        </w:rPr>
      </w:pPr>
    </w:p>
    <w:p w14:paraId="622D55A7" w14:textId="1E14A3EB" w:rsidR="00FA5A59" w:rsidRPr="006373DA" w:rsidRDefault="000D1F51" w:rsidP="00FA5A59">
      <w:pPr>
        <w:pStyle w:val="Heading1"/>
        <w:rPr>
          <w:rFonts w:cs="Calibri Light"/>
        </w:rPr>
      </w:pPr>
      <w:r>
        <w:rPr>
          <w:rFonts w:cs="Calibri Light"/>
        </w:rPr>
        <w:t xml:space="preserve">Professional </w:t>
      </w:r>
      <w:r w:rsidR="00FA5A59" w:rsidRPr="006373DA">
        <w:rPr>
          <w:rFonts w:cs="Calibri Light"/>
        </w:rPr>
        <w:t>EXPERIENCE</w:t>
      </w:r>
      <w:r w:rsidR="00FA5A59" w:rsidRPr="006373DA">
        <w:rPr>
          <w:rFonts w:eastAsia="Calibri" w:cs="Calibri Light"/>
          <w:noProof/>
        </w:rPr>
        <mc:AlternateContent>
          <mc:Choice Requires="wpg">
            <w:drawing>
              <wp:inline distT="0" distB="0" distL="0" distR="0" wp14:anchorId="0DE2FCA6" wp14:editId="580335E2">
                <wp:extent cx="6553200" cy="12700"/>
                <wp:effectExtent l="0" t="0" r="0" b="0"/>
                <wp:docPr id="2593" name="Group 2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00FEAFE7" id="Group 2593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">
                <v:shape id="Shape 17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1BD03A45" w14:textId="3C48E114" w:rsidR="00FA5A59" w:rsidRPr="006373DA" w:rsidRDefault="006C51D7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AI and IOT </w:t>
      </w:r>
      <w:r w:rsidR="00C706B0">
        <w:rPr>
          <w:rFonts w:ascii="Calibri Light" w:hAnsi="Calibri Light" w:cs="Calibri Light"/>
          <w:lang w:val="en-US"/>
        </w:rPr>
        <w:t xml:space="preserve">Associate </w:t>
      </w:r>
      <w:r w:rsidR="00FA5A59" w:rsidRPr="006373DA">
        <w:rPr>
          <w:rFonts w:ascii="Calibri Light" w:hAnsi="Calibri Light" w:cs="Calibri Light"/>
          <w:lang w:val="en-US"/>
        </w:rPr>
        <w:t>Fellow - Feb 2026 – Present</w:t>
      </w:r>
    </w:p>
    <w:p w14:paraId="0751CF85" w14:textId="7CFD13C5" w:rsidR="00FA5A59" w:rsidRPr="006373DA" w:rsidRDefault="00FA5A59" w:rsidP="00B13B09">
      <w:pPr>
        <w:pStyle w:val="Heading3"/>
        <w:rPr>
          <w:rFonts w:ascii="Calibri Light" w:hAnsi="Calibri Light" w:cs="Calibri Light"/>
          <w:color w:val="595959" w:themeColor="text1" w:themeTint="A6"/>
          <w:szCs w:val="32"/>
          <w:lang w:val="en-US"/>
        </w:rPr>
      </w:pPr>
      <w:r w:rsidRPr="006373DA">
        <w:rPr>
          <w:rFonts w:ascii="Calibri Light" w:hAnsi="Calibri Light" w:cs="Calibri Light"/>
          <w:lang w:val="en-US"/>
        </w:rPr>
        <w:t>Baker Hughes, Florence, Italy</w:t>
      </w:r>
    </w:p>
    <w:p w14:paraId="4ED92699" w14:textId="3EFAC046" w:rsidR="001F2BB1" w:rsidRPr="00515253" w:rsidRDefault="00515253" w:rsidP="00ED746A">
      <w:pPr>
        <w:pStyle w:val="ListParagraph"/>
        <w:numPr>
          <w:ilvl w:val="0"/>
          <w:numId w:val="13"/>
        </w:numPr>
        <w:spacing w:after="0" w:line="300" w:lineRule="atLeast"/>
        <w:rPr>
          <w:rFonts w:cs="Calibri Light"/>
          <w:lang w:val="en-US"/>
        </w:rPr>
      </w:pPr>
      <w:r w:rsidRPr="00515253">
        <w:rPr>
          <w:rFonts w:cs="Calibri Light"/>
          <w:lang w:val="en-US"/>
        </w:rPr>
        <w:t>Defined and executed enterprise Data, AI, and IoT strategy, enabling scalable AI platforms adopted across multiple business units</w:t>
      </w:r>
      <w:r w:rsidR="00E010E5">
        <w:rPr>
          <w:rFonts w:cs="Calibri Light"/>
          <w:lang w:val="en-US"/>
        </w:rPr>
        <w:t xml:space="preserve"> (Approx 2M$ budget</w:t>
      </w:r>
      <w:r w:rsidR="008479DF">
        <w:rPr>
          <w:rFonts w:cs="Calibri Light"/>
          <w:lang w:val="en-US"/>
        </w:rPr>
        <w:t>)</w:t>
      </w:r>
      <w:r w:rsidRPr="00515253">
        <w:rPr>
          <w:rFonts w:cs="Calibri Light"/>
          <w:lang w:val="en-US"/>
        </w:rPr>
        <w:t>.</w:t>
      </w:r>
    </w:p>
    <w:p w14:paraId="7BAAA946" w14:textId="69A3FD27" w:rsidR="001F2BB1" w:rsidRPr="006373DA" w:rsidRDefault="001F2BB1" w:rsidP="00ED746A">
      <w:pPr>
        <w:pStyle w:val="ListParagraph"/>
        <w:numPr>
          <w:ilvl w:val="0"/>
          <w:numId w:val="13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Drive innovation and transformation agendas by translating emerging technologies into scalable business opportunities through targeted research and proof</w:t>
      </w:r>
      <w:r w:rsidRPr="006373DA">
        <w:rPr>
          <w:rFonts w:cs="Calibri Light"/>
          <w:lang w:val="en-US"/>
        </w:rPr>
        <w:noBreakHyphen/>
        <w:t>of</w:t>
      </w:r>
      <w:r w:rsidRPr="006373DA">
        <w:rPr>
          <w:rFonts w:cs="Calibri Light"/>
          <w:lang w:val="en-US"/>
        </w:rPr>
        <w:noBreakHyphen/>
        <w:t xml:space="preserve">value initiatives. </w:t>
      </w:r>
    </w:p>
    <w:p w14:paraId="5D2CDFA2" w14:textId="0146CEA8" w:rsidR="001F2BB1" w:rsidRPr="006373DA" w:rsidRDefault="001F2BB1" w:rsidP="00ED746A">
      <w:pPr>
        <w:pStyle w:val="ListParagraph"/>
        <w:numPr>
          <w:ilvl w:val="0"/>
          <w:numId w:val="13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Lead the design and deployment of scalable AI &amp; IoT platforms, balancing performance, security, interoperability, and long</w:t>
      </w:r>
      <w:r w:rsidRPr="006373DA">
        <w:rPr>
          <w:rFonts w:cs="Calibri Light"/>
          <w:lang w:val="en-US"/>
        </w:rPr>
        <w:noBreakHyphen/>
        <w:t xml:space="preserve">term sustainability. </w:t>
      </w:r>
    </w:p>
    <w:p w14:paraId="1D8C37C6" w14:textId="5D041E67" w:rsidR="001F2BB1" w:rsidRPr="006373DA" w:rsidRDefault="001F2BB1" w:rsidP="00ED746A">
      <w:pPr>
        <w:pStyle w:val="ListParagraph"/>
        <w:numPr>
          <w:ilvl w:val="0"/>
          <w:numId w:val="13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Establish governance frameworks and operating models to ensure compliance, standardization, risk management, and technical excellence across the organization. </w:t>
      </w:r>
    </w:p>
    <w:p w14:paraId="27446C51" w14:textId="34DB511E" w:rsidR="001F2BB1" w:rsidRPr="006373DA" w:rsidRDefault="001F2BB1" w:rsidP="00ED746A">
      <w:pPr>
        <w:pStyle w:val="ListParagraph"/>
        <w:numPr>
          <w:ilvl w:val="0"/>
          <w:numId w:val="13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Develop organizational capabilities by mentoring leaders and fostering cross</w:t>
      </w:r>
      <w:r w:rsidRPr="006373DA">
        <w:rPr>
          <w:rFonts w:cs="Calibri Light"/>
          <w:lang w:val="en-US"/>
        </w:rPr>
        <w:noBreakHyphen/>
        <w:t>functional collaboration to accelerate adoption and deliver measurable business impact.</w:t>
      </w:r>
    </w:p>
    <w:p w14:paraId="23243A65" w14:textId="77777777" w:rsidR="00FA5A59" w:rsidRPr="006373DA" w:rsidRDefault="00FA5A59" w:rsidP="00FA5A59">
      <w:pPr>
        <w:pStyle w:val="ListParagraph"/>
        <w:ind w:left="360" w:firstLine="0"/>
        <w:rPr>
          <w:rFonts w:cs="Calibri Light"/>
          <w:lang w:val="en-US"/>
        </w:rPr>
      </w:pPr>
    </w:p>
    <w:p w14:paraId="003BDFEF" w14:textId="0B548B1B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Digital Services </w:t>
      </w:r>
      <w:proofErr w:type="gramStart"/>
      <w:r w:rsidRPr="006373DA">
        <w:rPr>
          <w:rFonts w:ascii="Calibri Light" w:hAnsi="Calibri Light" w:cs="Calibri Light"/>
          <w:lang w:val="en-US"/>
        </w:rPr>
        <w:t>Director  -</w:t>
      </w:r>
      <w:proofErr w:type="gramEnd"/>
      <w:r w:rsidRPr="006373DA">
        <w:rPr>
          <w:rFonts w:ascii="Calibri Light" w:hAnsi="Calibri Light" w:cs="Calibri Light"/>
          <w:lang w:val="en-US"/>
        </w:rPr>
        <w:t xml:space="preserve"> </w:t>
      </w:r>
      <w:r w:rsidR="00047627" w:rsidRPr="006373DA">
        <w:rPr>
          <w:rFonts w:ascii="Calibri Light" w:hAnsi="Calibri Light" w:cs="Calibri Light"/>
          <w:lang w:val="en-US"/>
        </w:rPr>
        <w:t>Nov</w:t>
      </w:r>
      <w:r w:rsidRPr="006373DA">
        <w:rPr>
          <w:rFonts w:ascii="Calibri Light" w:hAnsi="Calibri Light" w:cs="Calibri Light"/>
          <w:lang w:val="en-US"/>
        </w:rPr>
        <w:t xml:space="preserve"> </w:t>
      </w:r>
      <w:r w:rsidR="00047627" w:rsidRPr="006373DA">
        <w:rPr>
          <w:rFonts w:ascii="Calibri Light" w:hAnsi="Calibri Light" w:cs="Calibri Light"/>
          <w:lang w:val="en-US"/>
        </w:rPr>
        <w:t>2024</w:t>
      </w:r>
      <w:r w:rsidRPr="006373DA">
        <w:rPr>
          <w:rFonts w:ascii="Calibri Light" w:hAnsi="Calibri Light" w:cs="Calibri Light"/>
          <w:lang w:val="en-US"/>
        </w:rPr>
        <w:t xml:space="preserve"> – Feb 2026</w:t>
      </w:r>
    </w:p>
    <w:p w14:paraId="140A7565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color w:val="595959" w:themeColor="text1" w:themeTint="A6"/>
          <w:szCs w:val="32"/>
          <w:lang w:val="en-US"/>
        </w:rPr>
      </w:pPr>
      <w:r w:rsidRPr="00462AD1">
        <w:rPr>
          <w:rFonts w:ascii="Calibri Light" w:hAnsi="Calibri Light" w:cs="Calibri Light"/>
          <w:lang w:val="en-US"/>
        </w:rPr>
        <w:t>Baker Hughes, Florence, Italy</w:t>
      </w:r>
    </w:p>
    <w:p w14:paraId="7046658D" w14:textId="77777777" w:rsidR="00FA5A59" w:rsidRPr="006373DA" w:rsidRDefault="00FA5A59" w:rsidP="00ED746A">
      <w:pPr>
        <w:pStyle w:val="ListParagraph"/>
        <w:numPr>
          <w:ilvl w:val="0"/>
          <w:numId w:val="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Delivering digital services in industry, including infrastructure (IoT), applications (Cloud), analytics (AI/ML), and ensuring 24/7 customer support. </w:t>
      </w:r>
    </w:p>
    <w:p w14:paraId="57B2D3D4" w14:textId="77777777" w:rsidR="00FA5A59" w:rsidRPr="006373DA" w:rsidRDefault="00FA5A59" w:rsidP="00ED746A">
      <w:pPr>
        <w:pStyle w:val="ListParagraph"/>
        <w:numPr>
          <w:ilvl w:val="0"/>
          <w:numId w:val="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Supporting AI and IoT strategy and </w:t>
      </w:r>
      <w:proofErr w:type="gramStart"/>
      <w:r w:rsidRPr="006373DA">
        <w:rPr>
          <w:rFonts w:cs="Calibri Light"/>
          <w:lang w:val="en-US"/>
        </w:rPr>
        <w:t>develop</w:t>
      </w:r>
      <w:proofErr w:type="gramEnd"/>
      <w:r w:rsidRPr="006373DA">
        <w:rPr>
          <w:rFonts w:cs="Calibri Light"/>
          <w:lang w:val="en-US"/>
        </w:rPr>
        <w:t xml:space="preserve"> new digital solutions, while also supporting sales and commercial functions to gain and retain customers.</w:t>
      </w:r>
      <w:r w:rsidRPr="006373DA">
        <w:rPr>
          <w:rFonts w:cs="Calibri Light"/>
          <w:sz w:val="21"/>
          <w:szCs w:val="21"/>
          <w:shd w:val="clear" w:color="auto" w:fill="FFFFFF"/>
          <w:lang w:val="en-US"/>
        </w:rPr>
        <w:t xml:space="preserve"> </w:t>
      </w:r>
    </w:p>
    <w:p w14:paraId="027556F1" w14:textId="77777777" w:rsidR="00FA5A59" w:rsidRPr="006373DA" w:rsidRDefault="00FA5A59" w:rsidP="00ED746A">
      <w:pPr>
        <w:pStyle w:val="ListParagraph"/>
        <w:numPr>
          <w:ilvl w:val="0"/>
          <w:numId w:val="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Budget responsibility approx. 20M$ Budget. Proven ability to model and communicate the financial and strategic implications of technical decisions to a non-technical audience </w:t>
      </w:r>
    </w:p>
    <w:p w14:paraId="6A9516BE" w14:textId="77777777" w:rsidR="00FA5A59" w:rsidRPr="006373DA" w:rsidRDefault="00FA5A59" w:rsidP="00ED746A">
      <w:pPr>
        <w:pStyle w:val="ListParagraph"/>
        <w:numPr>
          <w:ilvl w:val="0"/>
          <w:numId w:val="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Promoting technical excellence including Industry 4.0, IOT, AI and ML applications.</w:t>
      </w:r>
    </w:p>
    <w:p w14:paraId="749663E5" w14:textId="690FB8D6" w:rsidR="00FA5A59" w:rsidRPr="006373DA" w:rsidRDefault="00FA5A59" w:rsidP="00ED746A">
      <w:pPr>
        <w:pStyle w:val="ListParagraph"/>
        <w:numPr>
          <w:ilvl w:val="0"/>
          <w:numId w:val="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Leading a global group (90+ </w:t>
      </w:r>
      <w:r w:rsidR="00224705" w:rsidRPr="006373DA">
        <w:rPr>
          <w:rFonts w:cs="Calibri Light"/>
          <w:lang w:val="en-US"/>
        </w:rPr>
        <w:t>peoples</w:t>
      </w:r>
      <w:r w:rsidRPr="006373DA">
        <w:rPr>
          <w:rFonts w:cs="Calibri Light"/>
          <w:lang w:val="en-US"/>
        </w:rPr>
        <w:t xml:space="preserve"> globally EU, USA, APAC), Leading Product Leaders team</w:t>
      </w:r>
    </w:p>
    <w:p w14:paraId="6CBFBBFE" w14:textId="668D5D36" w:rsidR="00FA5A59" w:rsidRPr="006373DA" w:rsidRDefault="00FA5A59" w:rsidP="00ED746A">
      <w:pPr>
        <w:pStyle w:val="ListParagraph"/>
        <w:numPr>
          <w:ilvl w:val="0"/>
          <w:numId w:val="4"/>
        </w:numPr>
        <w:spacing w:after="167" w:line="288" w:lineRule="auto"/>
        <w:ind w:right="640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Promoted strategic collaboration with </w:t>
      </w:r>
      <w:proofErr w:type="spellStart"/>
      <w:r w:rsidRPr="006373DA">
        <w:rPr>
          <w:rFonts w:cs="Calibri Light"/>
          <w:lang w:val="en-US"/>
        </w:rPr>
        <w:t>Anybotics</w:t>
      </w:r>
      <w:proofErr w:type="spellEnd"/>
      <w:r w:rsidRPr="006373DA">
        <w:rPr>
          <w:rFonts w:cs="Calibri Light"/>
          <w:lang w:val="en-US"/>
        </w:rPr>
        <w:t xml:space="preserve"> and Oracle</w:t>
      </w:r>
    </w:p>
    <w:p w14:paraId="129BE7BA" w14:textId="77777777" w:rsidR="00FA5A59" w:rsidRPr="006373DA" w:rsidRDefault="00FA5A59" w:rsidP="00FA5A59">
      <w:pPr>
        <w:pStyle w:val="ListParagraph"/>
        <w:ind w:left="360" w:firstLine="0"/>
        <w:rPr>
          <w:rFonts w:cs="Calibri Light"/>
          <w:lang w:val="en-US"/>
        </w:rPr>
      </w:pPr>
    </w:p>
    <w:p w14:paraId="0EC7D611" w14:textId="2260D035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AI Specialists </w:t>
      </w:r>
      <w:proofErr w:type="gramStart"/>
      <w:r w:rsidRPr="006373DA">
        <w:rPr>
          <w:rFonts w:ascii="Calibri Light" w:hAnsi="Calibri Light" w:cs="Calibri Light"/>
          <w:lang w:val="en-US"/>
        </w:rPr>
        <w:t>Director</w:t>
      </w:r>
      <w:r w:rsidR="009B4AE0">
        <w:rPr>
          <w:rFonts w:ascii="Calibri Light" w:hAnsi="Calibri Light" w:cs="Calibri Light"/>
          <w:lang w:val="en-US"/>
        </w:rPr>
        <w:t xml:space="preserve">  </w:t>
      </w:r>
      <w:r w:rsidRPr="006373DA">
        <w:rPr>
          <w:rFonts w:ascii="Calibri Light" w:hAnsi="Calibri Light" w:cs="Calibri Light"/>
          <w:lang w:val="en-US"/>
        </w:rPr>
        <w:t>-</w:t>
      </w:r>
      <w:proofErr w:type="gramEnd"/>
      <w:r w:rsidRPr="006373DA">
        <w:rPr>
          <w:rFonts w:ascii="Calibri Light" w:hAnsi="Calibri Light" w:cs="Calibri Light"/>
          <w:lang w:val="en-US"/>
        </w:rPr>
        <w:t xml:space="preserve"> Dec 2018 - Nov 2024</w:t>
      </w:r>
    </w:p>
    <w:p w14:paraId="236C0C7E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</w:rPr>
        <w:t>Baker Hughes, Florence, Italy</w:t>
      </w:r>
    </w:p>
    <w:p w14:paraId="30645EA5" w14:textId="2FBA466F" w:rsidR="00FA5A59" w:rsidRPr="00F937B0" w:rsidRDefault="00FA5A59" w:rsidP="00ED746A">
      <w:pPr>
        <w:pStyle w:val="Bullets"/>
        <w:rPr>
          <w:rFonts w:cs="Calibri Light"/>
        </w:rPr>
      </w:pPr>
      <w:r w:rsidRPr="006373DA">
        <w:rPr>
          <w:rFonts w:cs="Calibri Light"/>
        </w:rPr>
        <w:t xml:space="preserve">Developing Machine Learning, Deep Learning, Active Learning and Generative AI (Mistral, ChatGPT, </w:t>
      </w:r>
      <w:r w:rsidR="00697140">
        <w:rPr>
          <w:rFonts w:cs="Calibri Light"/>
        </w:rPr>
        <w:t>LLAMA</w:t>
      </w:r>
      <w:r w:rsidRPr="006373DA">
        <w:rPr>
          <w:rFonts w:cs="Calibri Light"/>
        </w:rPr>
        <w:t xml:space="preserve">, </w:t>
      </w:r>
      <w:proofErr w:type="spellStart"/>
      <w:r w:rsidRPr="006373DA">
        <w:rPr>
          <w:rFonts w:cs="Calibri Light"/>
        </w:rPr>
        <w:t>BedRock</w:t>
      </w:r>
      <w:proofErr w:type="spellEnd"/>
      <w:r w:rsidRPr="006373DA">
        <w:rPr>
          <w:rFonts w:cs="Calibri Light"/>
        </w:rPr>
        <w:t xml:space="preserve">) products in the field of Energy Transition, Industry 4.0 and Process Automation. Building Business AI Strategy and </w:t>
      </w:r>
      <w:r w:rsidR="007929BB" w:rsidRPr="006373DA">
        <w:rPr>
          <w:rFonts w:cs="Calibri Light"/>
        </w:rPr>
        <w:t xml:space="preserve">Competencies, </w:t>
      </w:r>
      <w:r w:rsidR="007929BB">
        <w:rPr>
          <w:rFonts w:cs="Calibri Light"/>
        </w:rPr>
        <w:t>Building</w:t>
      </w:r>
      <w:r w:rsidRPr="00F937B0">
        <w:rPr>
          <w:rFonts w:cs="Calibri Light"/>
        </w:rPr>
        <w:t xml:space="preserve"> models: ML, LLM Fine Tuning, Visual Language Model</w:t>
      </w:r>
    </w:p>
    <w:p w14:paraId="158FAC73" w14:textId="0A4DAEC0" w:rsidR="00FA5A59" w:rsidRDefault="00FA5A59" w:rsidP="00FA5A59">
      <w:pPr>
        <w:pStyle w:val="Bullets"/>
        <w:rPr>
          <w:rFonts w:cs="Calibri Light"/>
        </w:rPr>
      </w:pPr>
      <w:r w:rsidRPr="006373DA">
        <w:rPr>
          <w:rFonts w:cs="Calibri Light"/>
        </w:rPr>
        <w:t>Build Cloud Infrastructure</w:t>
      </w:r>
      <w:r w:rsidR="00326A4B">
        <w:rPr>
          <w:rFonts w:cs="Calibri Light"/>
        </w:rPr>
        <w:t xml:space="preserve"> and</w:t>
      </w:r>
      <w:r w:rsidRPr="006373DA">
        <w:rPr>
          <w:rFonts w:cs="Calibri Light"/>
        </w:rPr>
        <w:t xml:space="preserve"> Applications Development</w:t>
      </w:r>
      <w:r w:rsidR="00326A4B">
        <w:rPr>
          <w:rFonts w:cs="Calibri Light"/>
        </w:rPr>
        <w:t xml:space="preserve"> to </w:t>
      </w:r>
      <w:r w:rsidR="003A24D6">
        <w:rPr>
          <w:rFonts w:cs="Calibri Light"/>
        </w:rPr>
        <w:t>move</w:t>
      </w:r>
      <w:r w:rsidR="00F937B0">
        <w:rPr>
          <w:rFonts w:cs="Calibri Light"/>
        </w:rPr>
        <w:t xml:space="preserve"> model in production (</w:t>
      </w:r>
      <w:r w:rsidR="009C524B">
        <w:rPr>
          <w:rFonts w:cs="Calibri Light"/>
        </w:rPr>
        <w:t xml:space="preserve">10+ projects /year </w:t>
      </w:r>
      <w:r w:rsidR="00F937B0">
        <w:rPr>
          <w:rFonts w:cs="Calibri Light"/>
        </w:rPr>
        <w:t>MLOPS)</w:t>
      </w:r>
    </w:p>
    <w:p w14:paraId="7469E2F9" w14:textId="5BB2259B" w:rsidR="003A24D6" w:rsidRPr="00C93FD7" w:rsidRDefault="003A24D6" w:rsidP="00FA5A59">
      <w:pPr>
        <w:pStyle w:val="Bullets"/>
        <w:rPr>
          <w:rFonts w:cs="Calibri Light"/>
          <w:iCs/>
        </w:rPr>
      </w:pPr>
      <w:r w:rsidRPr="00C93FD7">
        <w:rPr>
          <w:rFonts w:cs="Calibri Light"/>
          <w:iCs/>
          <w:color w:val="595959"/>
        </w:rPr>
        <w:t>Experienced in digital transformation, innovation leadership, data lake solutions (S3, HDFS</w:t>
      </w:r>
      <w:r w:rsidR="00B67C46">
        <w:rPr>
          <w:rFonts w:cs="Calibri Light"/>
          <w:iCs/>
          <w:color w:val="595959"/>
        </w:rPr>
        <w:t>, Data Mesh</w:t>
      </w:r>
      <w:r w:rsidR="00A14EB6">
        <w:rPr>
          <w:rFonts w:cs="Calibri Light"/>
          <w:iCs/>
          <w:color w:val="595959"/>
        </w:rPr>
        <w:t>, Data Lake</w:t>
      </w:r>
      <w:r w:rsidRPr="00C93FD7">
        <w:rPr>
          <w:rFonts w:cs="Calibri Light"/>
          <w:iCs/>
          <w:color w:val="595959"/>
        </w:rPr>
        <w:t>)</w:t>
      </w:r>
    </w:p>
    <w:p w14:paraId="43D76D5A" w14:textId="77777777" w:rsidR="00FA5A59" w:rsidRPr="006373DA" w:rsidRDefault="00FA5A59" w:rsidP="00FA5A59">
      <w:pPr>
        <w:pStyle w:val="Bullets"/>
        <w:rPr>
          <w:rFonts w:cs="Calibri Light"/>
        </w:rPr>
      </w:pPr>
      <w:r w:rsidRPr="006373DA">
        <w:rPr>
          <w:rFonts w:cs="Calibri Light"/>
        </w:rPr>
        <w:t>Leading a group of 20 resources globally (EU, APAC)</w:t>
      </w:r>
    </w:p>
    <w:p w14:paraId="3A8AEAAA" w14:textId="77777777" w:rsidR="00FA5A59" w:rsidRPr="006373DA" w:rsidRDefault="00FA5A59" w:rsidP="00FA5A59">
      <w:pPr>
        <w:pStyle w:val="Bullets"/>
        <w:rPr>
          <w:rFonts w:cs="Calibri Light"/>
        </w:rPr>
      </w:pPr>
      <w:r w:rsidRPr="006373DA">
        <w:rPr>
          <w:rFonts w:cs="Calibri Light"/>
        </w:rPr>
        <w:t>Promoted strategic collaboration with NVIDIA, University of Pennsylvania/Siena/</w:t>
      </w:r>
      <w:proofErr w:type="spellStart"/>
      <w:r w:rsidRPr="006373DA">
        <w:rPr>
          <w:rFonts w:cs="Calibri Light"/>
        </w:rPr>
        <w:t>PoliMI</w:t>
      </w:r>
      <w:proofErr w:type="spellEnd"/>
      <w:r w:rsidRPr="006373DA">
        <w:rPr>
          <w:rFonts w:cs="Calibri Light"/>
        </w:rPr>
        <w:t xml:space="preserve"> and Data Bricks</w:t>
      </w:r>
    </w:p>
    <w:p w14:paraId="7E5954D8" w14:textId="77777777" w:rsidR="00FA5A59" w:rsidRPr="006373DA" w:rsidRDefault="00FA5A59" w:rsidP="00041B06">
      <w:pPr>
        <w:pStyle w:val="Bullets"/>
        <w:numPr>
          <w:ilvl w:val="0"/>
          <w:numId w:val="0"/>
        </w:numPr>
        <w:ind w:left="368" w:hanging="357"/>
        <w:rPr>
          <w:rFonts w:cs="Calibri Light"/>
        </w:rPr>
      </w:pPr>
    </w:p>
    <w:p w14:paraId="30EB4D90" w14:textId="77777777" w:rsidR="00FA5A59" w:rsidRPr="006373DA" w:rsidRDefault="00FA5A59" w:rsidP="00FA5A59">
      <w:pPr>
        <w:pStyle w:val="Heading2"/>
        <w:ind w:left="0" w:firstLine="0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IoT and AI Product Technical Manager - May 2017 - Dec 2018</w:t>
      </w:r>
    </w:p>
    <w:p w14:paraId="4E0B55EB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</w:rPr>
        <w:t>General Electric, Florence, Italy</w:t>
      </w:r>
    </w:p>
    <w:p w14:paraId="23EBF296" w14:textId="77777777" w:rsidR="00FA5A59" w:rsidRPr="006373DA" w:rsidRDefault="00FA5A59" w:rsidP="00ED746A">
      <w:pPr>
        <w:pStyle w:val="ListParagraph"/>
        <w:numPr>
          <w:ilvl w:val="0"/>
          <w:numId w:val="12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Developing digital products in the field of </w:t>
      </w:r>
      <w:proofErr w:type="spellStart"/>
      <w:r w:rsidRPr="006373DA">
        <w:rPr>
          <w:rFonts w:cs="Calibri Light"/>
          <w:lang w:val="en-US"/>
        </w:rPr>
        <w:t>IIoT</w:t>
      </w:r>
      <w:proofErr w:type="spellEnd"/>
      <w:r w:rsidRPr="006373DA">
        <w:rPr>
          <w:rFonts w:cs="Calibri Light"/>
          <w:lang w:val="en-US"/>
        </w:rPr>
        <w:t xml:space="preserve"> - Developing IoT analytics: Predictive Maintenance, Anomaly Detection,</w:t>
      </w:r>
    </w:p>
    <w:p w14:paraId="2DC632A5" w14:textId="77777777" w:rsidR="00FA5A59" w:rsidRPr="006373DA" w:rsidRDefault="00FA5A59" w:rsidP="00ED746A">
      <w:pPr>
        <w:pStyle w:val="ListParagraph"/>
        <w:numPr>
          <w:ilvl w:val="0"/>
          <w:numId w:val="12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Production forecasting and optimization - Product Validation of strategies - Demo and Prototype development for customer</w:t>
      </w:r>
    </w:p>
    <w:p w14:paraId="2791A8BA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754CFBA0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AI and IoT Technical Leader - Dec 2014 - May 2017</w:t>
      </w:r>
    </w:p>
    <w:p w14:paraId="255E2788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</w:rPr>
        <w:t>General Electric, Florence, Italy</w:t>
      </w:r>
    </w:p>
    <w:p w14:paraId="281F505E" w14:textId="77777777" w:rsidR="00FA5A59" w:rsidRPr="006373DA" w:rsidRDefault="00FA5A59" w:rsidP="00ED746A">
      <w:pPr>
        <w:pStyle w:val="ListParagraph"/>
        <w:numPr>
          <w:ilvl w:val="0"/>
          <w:numId w:val="5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Developing Data Processing System </w:t>
      </w:r>
    </w:p>
    <w:p w14:paraId="545AF652" w14:textId="77777777" w:rsidR="00FA5A59" w:rsidRPr="006373DA" w:rsidRDefault="00FA5A59" w:rsidP="00ED746A">
      <w:pPr>
        <w:pStyle w:val="ListParagraph"/>
        <w:numPr>
          <w:ilvl w:val="0"/>
          <w:numId w:val="5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Developing analytics application, AI and predictive maintenance - Turbomachinery data acquisition - Cybersecurity management - Industrial Internet of Things (</w:t>
      </w:r>
      <w:proofErr w:type="spellStart"/>
      <w:r w:rsidRPr="006373DA">
        <w:rPr>
          <w:rFonts w:cs="Calibri Light"/>
          <w:lang w:val="en-US"/>
        </w:rPr>
        <w:t>IIoT</w:t>
      </w:r>
      <w:proofErr w:type="spellEnd"/>
      <w:r w:rsidRPr="006373DA">
        <w:rPr>
          <w:rFonts w:cs="Calibri Light"/>
          <w:lang w:val="en-US"/>
        </w:rPr>
        <w:t>)</w:t>
      </w:r>
    </w:p>
    <w:p w14:paraId="40A88F44" w14:textId="77777777" w:rsidR="00FA5A59" w:rsidRPr="006373DA" w:rsidRDefault="00FA5A59" w:rsidP="00FA5A59">
      <w:pPr>
        <w:ind w:left="-5"/>
        <w:rPr>
          <w:rFonts w:cs="Calibri Light"/>
          <w:lang w:val="en-US"/>
        </w:rPr>
      </w:pPr>
    </w:p>
    <w:p w14:paraId="7AB190A5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Team Leader- Oct 2012 - Dec 2014</w:t>
      </w:r>
    </w:p>
    <w:p w14:paraId="0907074D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Engineering Group, Florence, Italy</w:t>
      </w:r>
    </w:p>
    <w:p w14:paraId="6DAFC41A" w14:textId="77777777" w:rsidR="00FA5A59" w:rsidRPr="006373DA" w:rsidRDefault="00FA5A59" w:rsidP="00ED746A">
      <w:pPr>
        <w:pStyle w:val="ListParagraph"/>
        <w:numPr>
          <w:ilvl w:val="0"/>
          <w:numId w:val="6"/>
        </w:numPr>
        <w:spacing w:line="288" w:lineRule="auto"/>
        <w:ind w:right="1302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Developing GPS/DSRC Based Toll System - Big Data Processing and IoT - SOA and ERP Integration, Remote Diagnostic System, Software Quality, Software Management and Delivery</w:t>
      </w:r>
    </w:p>
    <w:p w14:paraId="0B02FCF4" w14:textId="77777777" w:rsidR="00FA5A59" w:rsidRPr="006373DA" w:rsidRDefault="00FA5A59" w:rsidP="00ED746A">
      <w:pPr>
        <w:pStyle w:val="ListParagraph"/>
        <w:numPr>
          <w:ilvl w:val="0"/>
          <w:numId w:val="6"/>
        </w:numPr>
        <w:spacing w:line="288" w:lineRule="auto"/>
        <w:ind w:right="1302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Scrum, Squad and Team Leader</w:t>
      </w:r>
    </w:p>
    <w:p w14:paraId="0CAED883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75EC6E2E" w14:textId="241E9A8C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Director of Information Technology - Jan 2007 - Oct 2012</w:t>
      </w:r>
    </w:p>
    <w:p w14:paraId="0A4BD2E6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color w:val="595959" w:themeColor="text1" w:themeTint="A6"/>
          <w:szCs w:val="32"/>
          <w:lang w:val="en-US"/>
        </w:rPr>
      </w:pPr>
      <w:r w:rsidRPr="006373DA">
        <w:rPr>
          <w:rFonts w:ascii="Calibri Light" w:hAnsi="Calibri Light" w:cs="Calibri Light"/>
        </w:rPr>
        <w:t>Etruria Innovazione, Siena, Italy</w:t>
      </w:r>
    </w:p>
    <w:p w14:paraId="19E68285" w14:textId="77777777" w:rsidR="00FA5A59" w:rsidRPr="006373DA" w:rsidRDefault="00FA5A59" w:rsidP="00ED746A">
      <w:pPr>
        <w:pStyle w:val="ListParagraph"/>
        <w:numPr>
          <w:ilvl w:val="0"/>
          <w:numId w:val="7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IT Group </w:t>
      </w:r>
      <w:proofErr w:type="gramStart"/>
      <w:r w:rsidRPr="006373DA">
        <w:rPr>
          <w:rFonts w:cs="Calibri Light"/>
          <w:lang w:val="en-US"/>
        </w:rPr>
        <w:t>Leader  (</w:t>
      </w:r>
      <w:proofErr w:type="gramEnd"/>
      <w:r w:rsidRPr="006373DA">
        <w:rPr>
          <w:rFonts w:cs="Calibri Light"/>
          <w:lang w:val="en-US"/>
        </w:rPr>
        <w:t>12 resources).</w:t>
      </w:r>
    </w:p>
    <w:p w14:paraId="3B29EE4D" w14:textId="77777777" w:rsidR="00FA5A59" w:rsidRPr="006373DA" w:rsidRDefault="00FA5A59" w:rsidP="00ED746A">
      <w:pPr>
        <w:pStyle w:val="ListParagraph"/>
        <w:numPr>
          <w:ilvl w:val="0"/>
          <w:numId w:val="7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A//NLP Tech Leader - Architecting and defining technology - NET and Java architect promoting certification and quality system - sector: Public </w:t>
      </w:r>
      <w:proofErr w:type="spellStart"/>
      <w:r w:rsidRPr="006373DA">
        <w:rPr>
          <w:rFonts w:cs="Calibri Light"/>
          <w:lang w:val="en-US"/>
        </w:rPr>
        <w:t>Administation</w:t>
      </w:r>
      <w:proofErr w:type="spellEnd"/>
      <w:r w:rsidRPr="006373DA">
        <w:rPr>
          <w:rFonts w:cs="Calibri Light"/>
          <w:lang w:val="en-US"/>
        </w:rPr>
        <w:t xml:space="preserve">, Public Health, Life Science, </w:t>
      </w:r>
      <w:proofErr w:type="spellStart"/>
      <w:r w:rsidRPr="006373DA">
        <w:rPr>
          <w:rFonts w:cs="Calibri Light"/>
          <w:lang w:val="en-US"/>
        </w:rPr>
        <w:t>BioInformatic</w:t>
      </w:r>
      <w:proofErr w:type="spellEnd"/>
      <w:r w:rsidRPr="006373DA">
        <w:rPr>
          <w:rFonts w:cs="Calibri Light"/>
          <w:lang w:val="en-US"/>
        </w:rPr>
        <w:t>, Machine Learning, Business Intelligence</w:t>
      </w:r>
    </w:p>
    <w:p w14:paraId="52A7CC79" w14:textId="4D2F4CA1" w:rsidR="00FA5A59" w:rsidRPr="006373DA" w:rsidRDefault="00FA5A59" w:rsidP="00ED746A">
      <w:pPr>
        <w:pStyle w:val="ListParagraph"/>
        <w:numPr>
          <w:ilvl w:val="0"/>
          <w:numId w:val="7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Promoted collaboration with Universities and </w:t>
      </w:r>
      <w:r w:rsidR="00E260EC" w:rsidRPr="006373DA">
        <w:rPr>
          <w:rFonts w:cs="Calibri Light"/>
          <w:lang w:val="en-US"/>
        </w:rPr>
        <w:t>Companies</w:t>
      </w:r>
    </w:p>
    <w:p w14:paraId="0A5C2942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2A2A11D5" w14:textId="39DD0896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Software </w:t>
      </w:r>
      <w:r w:rsidR="001723E2" w:rsidRPr="006373DA">
        <w:rPr>
          <w:rFonts w:ascii="Calibri Light" w:hAnsi="Calibri Light" w:cs="Calibri Light"/>
          <w:lang w:val="en-US"/>
        </w:rPr>
        <w:t>Architect</w:t>
      </w:r>
      <w:r w:rsidRPr="006373DA">
        <w:rPr>
          <w:rFonts w:ascii="Calibri Light" w:hAnsi="Calibri Light" w:cs="Calibri Light"/>
          <w:lang w:val="en-US"/>
        </w:rPr>
        <w:t xml:space="preserve"> - Jan 2006 - Jan 2007</w:t>
      </w:r>
    </w:p>
    <w:p w14:paraId="2AFAD539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ION Trading, London, UK and Pisa, Italy</w:t>
      </w:r>
    </w:p>
    <w:p w14:paraId="7505FF27" w14:textId="2402C0E7" w:rsidR="00FA5A59" w:rsidRPr="006373DA" w:rsidRDefault="00FA5A59" w:rsidP="00ED746A">
      <w:pPr>
        <w:pStyle w:val="ListParagraph"/>
        <w:numPr>
          <w:ilvl w:val="0"/>
          <w:numId w:val="8"/>
        </w:numPr>
        <w:spacing w:after="167"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MarketView Developer</w:t>
      </w:r>
      <w:r w:rsidR="00953432" w:rsidRPr="006373DA">
        <w:rPr>
          <w:rFonts w:cs="Calibri Light"/>
          <w:lang w:val="en-US"/>
        </w:rPr>
        <w:t xml:space="preserve"> and Architect</w:t>
      </w:r>
      <w:r w:rsidRPr="006373DA">
        <w:rPr>
          <w:rFonts w:cs="Calibri Light"/>
          <w:lang w:val="en-US"/>
        </w:rPr>
        <w:t xml:space="preserve"> - Developing multithread and real time transaction processing - Developing Platform Console - Developing Platform Security </w:t>
      </w:r>
      <w:proofErr w:type="gramStart"/>
      <w:r w:rsidRPr="006373DA">
        <w:rPr>
          <w:rFonts w:cs="Calibri Light"/>
          <w:lang w:val="en-US"/>
        </w:rPr>
        <w:t xml:space="preserve">System </w:t>
      </w:r>
      <w:r w:rsidR="00953432" w:rsidRPr="006373DA">
        <w:rPr>
          <w:rFonts w:cs="Calibri Light"/>
          <w:lang w:val="en-US"/>
        </w:rPr>
        <w:t>,</w:t>
      </w:r>
      <w:proofErr w:type="gramEnd"/>
      <w:r w:rsidR="00953432" w:rsidRPr="006373DA">
        <w:rPr>
          <w:rFonts w:cs="Calibri Light"/>
          <w:lang w:val="en-US"/>
        </w:rPr>
        <w:t xml:space="preserve"> </w:t>
      </w:r>
      <w:r w:rsidRPr="006373DA">
        <w:rPr>
          <w:rFonts w:cs="Calibri Light"/>
          <w:lang w:val="en-US"/>
        </w:rPr>
        <w:t xml:space="preserve">Strategizing new products </w:t>
      </w:r>
    </w:p>
    <w:p w14:paraId="021A7861" w14:textId="01A3D692" w:rsidR="00FA5A59" w:rsidRPr="006373DA" w:rsidRDefault="0083095F" w:rsidP="001723E2">
      <w:pPr>
        <w:spacing w:after="167"/>
        <w:ind w:firstLine="0"/>
        <w:rPr>
          <w:rFonts w:cs="Calibri Light"/>
          <w:i/>
          <w:iCs/>
          <w:color w:val="404040" w:themeColor="text1" w:themeTint="BF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>T</w:t>
      </w:r>
      <w:r>
        <w:rPr>
          <w:rFonts w:cs="Calibri Light"/>
          <w:i/>
          <w:iCs/>
          <w:color w:val="595959" w:themeColor="text1" w:themeTint="A6"/>
          <w:lang w:val="en-US"/>
        </w:rPr>
        <w:t xml:space="preserve">ech skills: </w:t>
      </w:r>
      <w:r w:rsidR="001723E2" w:rsidRPr="006373DA">
        <w:rPr>
          <w:rFonts w:cs="Calibri Light"/>
          <w:i/>
          <w:iCs/>
          <w:color w:val="404040" w:themeColor="text1" w:themeTint="BF"/>
          <w:lang w:val="en-US"/>
        </w:rPr>
        <w:t>c/</w:t>
      </w:r>
      <w:proofErr w:type="spellStart"/>
      <w:r w:rsidR="001723E2" w:rsidRPr="006373DA">
        <w:rPr>
          <w:rFonts w:cs="Calibri Light"/>
          <w:i/>
          <w:iCs/>
          <w:color w:val="404040" w:themeColor="text1" w:themeTint="BF"/>
          <w:lang w:val="en-US"/>
        </w:rPr>
        <w:t>c++</w:t>
      </w:r>
      <w:proofErr w:type="spellEnd"/>
      <w:r w:rsidR="001723E2" w:rsidRPr="006373DA">
        <w:rPr>
          <w:rFonts w:cs="Calibri Light"/>
          <w:i/>
          <w:iCs/>
          <w:color w:val="404040" w:themeColor="text1" w:themeTint="BF"/>
          <w:lang w:val="en-US"/>
        </w:rPr>
        <w:t xml:space="preserve">, Java, C#, </w:t>
      </w:r>
      <w:proofErr w:type="gramStart"/>
      <w:r w:rsidR="001723E2" w:rsidRPr="006373DA">
        <w:rPr>
          <w:rFonts w:cs="Calibri Light"/>
          <w:i/>
          <w:iCs/>
          <w:color w:val="404040" w:themeColor="text1" w:themeTint="BF"/>
          <w:lang w:val="en-US"/>
        </w:rPr>
        <w:t>WPF,.NET</w:t>
      </w:r>
      <w:proofErr w:type="gramEnd"/>
      <w:r w:rsidR="001723E2" w:rsidRPr="006373DA">
        <w:rPr>
          <w:rFonts w:cs="Calibri Light"/>
          <w:i/>
          <w:iCs/>
          <w:color w:val="404040" w:themeColor="text1" w:themeTint="BF"/>
          <w:lang w:val="en-US"/>
        </w:rPr>
        <w:t>,</w:t>
      </w:r>
      <w:r w:rsidR="00C05C12" w:rsidRPr="006373DA">
        <w:rPr>
          <w:rFonts w:cs="Calibri Light"/>
          <w:i/>
          <w:iCs/>
          <w:color w:val="404040" w:themeColor="text1" w:themeTint="BF"/>
          <w:lang w:val="en-US"/>
        </w:rPr>
        <w:t xml:space="preserve"> QT,</w:t>
      </w:r>
      <w:r w:rsidR="001723E2" w:rsidRPr="006373DA">
        <w:rPr>
          <w:rFonts w:cs="Calibri Light"/>
          <w:i/>
          <w:iCs/>
          <w:color w:val="404040" w:themeColor="text1" w:themeTint="BF"/>
          <w:lang w:val="en-US"/>
        </w:rPr>
        <w:t xml:space="preserve"> Real Time System, Automatic Trading, MarketView</w:t>
      </w:r>
    </w:p>
    <w:p w14:paraId="4C88C26E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Chief Technology Officer (CTO) - Jan 2004 - Jan 2006</w:t>
      </w:r>
    </w:p>
    <w:p w14:paraId="3597E1B6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</w:rPr>
        <w:t>Etruria Innovazione, Siena, Italy</w:t>
      </w:r>
    </w:p>
    <w:p w14:paraId="1EBAD53E" w14:textId="77777777" w:rsidR="00FA5A59" w:rsidRPr="006373DA" w:rsidRDefault="00FA5A59" w:rsidP="00ED746A">
      <w:pPr>
        <w:pStyle w:val="ListParagraph"/>
        <w:numPr>
          <w:ilvl w:val="0"/>
          <w:numId w:val="9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IT Group Leader (12 resources). </w:t>
      </w:r>
    </w:p>
    <w:p w14:paraId="00936200" w14:textId="77777777" w:rsidR="00FA5A59" w:rsidRPr="006373DA" w:rsidRDefault="00FA5A59" w:rsidP="00ED746A">
      <w:pPr>
        <w:pStyle w:val="ListParagraph"/>
        <w:numPr>
          <w:ilvl w:val="0"/>
          <w:numId w:val="9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Product Manager Leader defining products - NLP/AI </w:t>
      </w:r>
    </w:p>
    <w:p w14:paraId="31234F80" w14:textId="77777777" w:rsidR="00FA5A59" w:rsidRPr="006373DA" w:rsidRDefault="00FA5A59" w:rsidP="00ED746A">
      <w:pPr>
        <w:pStyle w:val="ListParagraph"/>
        <w:numPr>
          <w:ilvl w:val="0"/>
          <w:numId w:val="9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Technical Leader - .NET and JEE architect</w:t>
      </w:r>
    </w:p>
    <w:p w14:paraId="4EB8C09B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20C1DA85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President &amp; Cofounder - Jan 2001 - Dec 2004</w:t>
      </w:r>
    </w:p>
    <w:p w14:paraId="47E8DC7C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proofErr w:type="spellStart"/>
      <w:r w:rsidRPr="006373DA">
        <w:rPr>
          <w:rFonts w:ascii="Calibri Light" w:hAnsi="Calibri Light" w:cs="Calibri Light"/>
          <w:lang w:val="en-US"/>
        </w:rPr>
        <w:t>Metaresearch</w:t>
      </w:r>
      <w:proofErr w:type="spellEnd"/>
      <w:r w:rsidRPr="006373DA">
        <w:rPr>
          <w:rFonts w:ascii="Calibri Light" w:hAnsi="Calibri Light" w:cs="Calibri Light"/>
          <w:lang w:val="en-US"/>
        </w:rPr>
        <w:t>, Siena, Italy</w:t>
      </w:r>
    </w:p>
    <w:p w14:paraId="4B5F556A" w14:textId="77777777" w:rsidR="00FA5A59" w:rsidRPr="006373DA" w:rsidRDefault="00FA5A59" w:rsidP="00ED746A">
      <w:pPr>
        <w:pStyle w:val="ListParagraph"/>
        <w:numPr>
          <w:ilvl w:val="0"/>
          <w:numId w:val="10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Owner and cofounder of </w:t>
      </w:r>
      <w:proofErr w:type="spellStart"/>
      <w:r w:rsidRPr="006373DA">
        <w:rPr>
          <w:rFonts w:cs="Calibri Light"/>
          <w:lang w:val="en-US"/>
        </w:rPr>
        <w:t>Metaresearch</w:t>
      </w:r>
      <w:proofErr w:type="spellEnd"/>
      <w:r w:rsidRPr="006373DA">
        <w:rPr>
          <w:rFonts w:cs="Calibri Light"/>
          <w:lang w:val="en-US"/>
        </w:rPr>
        <w:t xml:space="preserve"> </w:t>
      </w:r>
      <w:proofErr w:type="spellStart"/>
      <w:r w:rsidRPr="006373DA">
        <w:rPr>
          <w:rFonts w:cs="Calibri Light"/>
          <w:lang w:val="en-US"/>
        </w:rPr>
        <w:t>srl</w:t>
      </w:r>
      <w:proofErr w:type="spellEnd"/>
      <w:r w:rsidRPr="006373DA">
        <w:rPr>
          <w:rFonts w:cs="Calibri Light"/>
          <w:lang w:val="en-US"/>
        </w:rPr>
        <w:t xml:space="preserve"> (BI and NLP start-up</w:t>
      </w:r>
      <w:proofErr w:type="gramStart"/>
      <w:r w:rsidRPr="006373DA">
        <w:rPr>
          <w:rFonts w:cs="Calibri Light"/>
          <w:lang w:val="en-US"/>
        </w:rPr>
        <w:t>).-</w:t>
      </w:r>
      <w:proofErr w:type="gramEnd"/>
      <w:r w:rsidRPr="006373DA">
        <w:rPr>
          <w:rFonts w:cs="Calibri Light"/>
          <w:lang w:val="en-US"/>
        </w:rPr>
        <w:t xml:space="preserve"> President - General Manager and CTO</w:t>
      </w:r>
    </w:p>
    <w:p w14:paraId="235CB194" w14:textId="77777777" w:rsidR="00FA5A59" w:rsidRPr="006373DA" w:rsidRDefault="00FA5A59" w:rsidP="00ED746A">
      <w:pPr>
        <w:pStyle w:val="ListParagraph"/>
        <w:numPr>
          <w:ilvl w:val="0"/>
          <w:numId w:val="10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Product Development and Architect:</w:t>
      </w:r>
    </w:p>
    <w:p w14:paraId="36154E16" w14:textId="77777777" w:rsidR="00FA5A59" w:rsidRPr="006373DA" w:rsidRDefault="00FA5A59" w:rsidP="00ED746A">
      <w:pPr>
        <w:pStyle w:val="ListParagraph"/>
        <w:numPr>
          <w:ilvl w:val="0"/>
          <w:numId w:val="10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Developing </w:t>
      </w:r>
      <w:proofErr w:type="spellStart"/>
      <w:r w:rsidRPr="006373DA">
        <w:rPr>
          <w:rFonts w:cs="Calibri Light"/>
          <w:lang w:val="en-US"/>
        </w:rPr>
        <w:t>WorkFlow</w:t>
      </w:r>
      <w:proofErr w:type="spellEnd"/>
      <w:r w:rsidRPr="006373DA">
        <w:rPr>
          <w:rFonts w:cs="Calibri Light"/>
          <w:lang w:val="en-US"/>
        </w:rPr>
        <w:t xml:space="preserve"> system, CMS and NLP system, BI and ML system, Developing Big Text Data Processing system - Developing Multimedia System</w:t>
      </w:r>
    </w:p>
    <w:p w14:paraId="6A617B3B" w14:textId="77777777" w:rsidR="00FA5A59" w:rsidRPr="006373DA" w:rsidRDefault="00FA5A59" w:rsidP="00FA5A59">
      <w:pPr>
        <w:ind w:left="-5"/>
        <w:rPr>
          <w:rFonts w:cs="Calibri Light"/>
          <w:lang w:val="en-US"/>
        </w:rPr>
      </w:pPr>
    </w:p>
    <w:p w14:paraId="6F82B8FC" w14:textId="1ABB725A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AI and Computer Vision Developer - Oct 1999 - Jan 2004</w:t>
      </w:r>
    </w:p>
    <w:p w14:paraId="04FF8D24" w14:textId="77777777" w:rsidR="00FA5A59" w:rsidRPr="006373DA" w:rsidRDefault="00FA5A59" w:rsidP="00FA5A59">
      <w:pPr>
        <w:pStyle w:val="Heading3"/>
        <w:rPr>
          <w:rFonts w:ascii="Calibri Light" w:hAnsi="Calibri Light" w:cs="Calibri Light"/>
        </w:rPr>
      </w:pPr>
      <w:r w:rsidRPr="006373DA">
        <w:rPr>
          <w:rFonts w:ascii="Calibri Light" w:hAnsi="Calibri Light" w:cs="Calibri Light"/>
        </w:rPr>
        <w:t>University of Siena, Siena, Italy</w:t>
      </w:r>
    </w:p>
    <w:p w14:paraId="5AD65FA4" w14:textId="77777777" w:rsidR="00FA5A59" w:rsidRPr="006373DA" w:rsidRDefault="00FA5A59" w:rsidP="00ED746A">
      <w:pPr>
        <w:pStyle w:val="ListParagraph"/>
        <w:numPr>
          <w:ilvl w:val="0"/>
          <w:numId w:val="11"/>
        </w:numPr>
        <w:spacing w:after="167"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Multimedia &amp; DTT Developer - Developing </w:t>
      </w:r>
      <w:proofErr w:type="spellStart"/>
      <w:r w:rsidRPr="006373DA">
        <w:rPr>
          <w:rFonts w:cs="Calibri Light"/>
          <w:lang w:val="en-US"/>
        </w:rPr>
        <w:t>WebTv</w:t>
      </w:r>
      <w:proofErr w:type="spellEnd"/>
      <w:r w:rsidRPr="006373DA">
        <w:rPr>
          <w:rFonts w:cs="Calibri Light"/>
          <w:lang w:val="en-US"/>
        </w:rPr>
        <w:t xml:space="preserve"> system - Developing Real Time Big Image Processing system - Developing Biomedical system </w:t>
      </w:r>
    </w:p>
    <w:p w14:paraId="7CF82ECF" w14:textId="77777777" w:rsidR="00FA5A59" w:rsidRPr="006373DA" w:rsidRDefault="00FA5A59" w:rsidP="00FA5A59">
      <w:pPr>
        <w:pStyle w:val="Heading1"/>
        <w:rPr>
          <w:rFonts w:cs="Calibri Light"/>
        </w:rPr>
      </w:pPr>
      <w:r w:rsidRPr="006373DA">
        <w:rPr>
          <w:rFonts w:cs="Calibri Light"/>
        </w:rPr>
        <w:t>EDUCATION</w:t>
      </w:r>
    </w:p>
    <w:p w14:paraId="5828A991" w14:textId="77777777" w:rsidR="00FA5A59" w:rsidRPr="006373DA" w:rsidRDefault="00FA5A59" w:rsidP="00FA5A59">
      <w:pPr>
        <w:spacing w:after="122" w:line="259" w:lineRule="auto"/>
        <w:ind w:left="0" w:right="-21" w:firstLine="0"/>
        <w:rPr>
          <w:rFonts w:cs="Calibri Light"/>
        </w:rPr>
      </w:pPr>
      <w:r w:rsidRPr="006373DA">
        <w:rPr>
          <w:rFonts w:eastAsia="Calibri" w:cs="Calibri Light"/>
          <w:noProof/>
          <w:sz w:val="22"/>
        </w:rPr>
        <mc:AlternateContent>
          <mc:Choice Requires="wpg">
            <w:drawing>
              <wp:inline distT="0" distB="0" distL="0" distR="0" wp14:anchorId="0E37072E" wp14:editId="701B2EA6">
                <wp:extent cx="6553200" cy="12700"/>
                <wp:effectExtent l="0" t="0" r="0" b="0"/>
                <wp:docPr id="2741" name="Group 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236E7EF" id="Group 2741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">
                <v:shape id="Shape 132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2AFE0EF2" w14:textId="77777777" w:rsidR="00FA5A59" w:rsidRPr="006373DA" w:rsidRDefault="00FA5A59" w:rsidP="0015217B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Doctor of Philosophy (</w:t>
      </w:r>
      <w:proofErr w:type="gramStart"/>
      <w:r w:rsidRPr="006373DA">
        <w:rPr>
          <w:rFonts w:ascii="Calibri Light" w:hAnsi="Calibri Light" w:cs="Calibri Light"/>
          <w:lang w:val="en-US"/>
        </w:rPr>
        <w:t>PhD) •</w:t>
      </w:r>
      <w:proofErr w:type="gramEnd"/>
      <w:r w:rsidRPr="006373DA">
        <w:rPr>
          <w:rFonts w:ascii="Calibri Light" w:hAnsi="Calibri Light" w:cs="Calibri Light"/>
          <w:lang w:val="en-US"/>
        </w:rPr>
        <w:t xml:space="preserve"> Neuroscience and Artificial Intelligence • Jan 2008 - Jan 2012</w:t>
      </w:r>
    </w:p>
    <w:p w14:paraId="6F9029A3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Università di Siena</w:t>
      </w:r>
    </w:p>
    <w:p w14:paraId="089A363F" w14:textId="77777777" w:rsidR="00FA5A59" w:rsidRPr="006373DA" w:rsidRDefault="00FA5A59" w:rsidP="0015217B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Master's Degree • Telecommunications </w:t>
      </w:r>
      <w:proofErr w:type="gramStart"/>
      <w:r w:rsidRPr="006373DA">
        <w:rPr>
          <w:rFonts w:ascii="Calibri Light" w:hAnsi="Calibri Light" w:cs="Calibri Light"/>
          <w:lang w:val="en-US"/>
        </w:rPr>
        <w:t>Engineering  •</w:t>
      </w:r>
      <w:proofErr w:type="gramEnd"/>
      <w:r w:rsidRPr="006373DA">
        <w:rPr>
          <w:rFonts w:ascii="Calibri Light" w:hAnsi="Calibri Light" w:cs="Calibri Light"/>
          <w:lang w:val="en-US"/>
        </w:rPr>
        <w:t xml:space="preserve"> Jan 1992 - Jan 1999</w:t>
      </w:r>
    </w:p>
    <w:p w14:paraId="1F1FD53F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Università di Siena</w:t>
      </w:r>
    </w:p>
    <w:p w14:paraId="23449ADE" w14:textId="77777777" w:rsidR="00FA5A59" w:rsidRPr="006373DA" w:rsidRDefault="00FA5A59" w:rsidP="00FA5A59">
      <w:pPr>
        <w:pStyle w:val="Heading1"/>
        <w:rPr>
          <w:rFonts w:cs="Calibri Light"/>
        </w:rPr>
      </w:pPr>
      <w:r w:rsidRPr="006373DA">
        <w:rPr>
          <w:rFonts w:cs="Calibri Light"/>
        </w:rPr>
        <w:t>Certifications</w:t>
      </w:r>
    </w:p>
    <w:p w14:paraId="19F60D58" w14:textId="77777777" w:rsidR="00FA5A59" w:rsidRPr="00253318" w:rsidRDefault="00FA5A59" w:rsidP="00FA5A59">
      <w:pPr>
        <w:spacing w:line="276" w:lineRule="auto"/>
        <w:rPr>
          <w:rFonts w:cs="Calibri Light"/>
          <w:lang w:val="en-US"/>
        </w:rPr>
      </w:pPr>
      <w:proofErr w:type="spellStart"/>
      <w:r w:rsidRPr="00253318">
        <w:rPr>
          <w:rFonts w:cs="Calibri Light"/>
          <w:lang w:val="en-US"/>
        </w:rPr>
        <w:t>SAFe</w:t>
      </w:r>
      <w:proofErr w:type="spellEnd"/>
      <w:r w:rsidRPr="00253318">
        <w:rPr>
          <w:rFonts w:cs="Calibri Light"/>
          <w:lang w:val="en-US"/>
        </w:rPr>
        <w:t xml:space="preserve"> 6 Practitioner, </w:t>
      </w:r>
      <w:proofErr w:type="spellStart"/>
      <w:r w:rsidRPr="00253318">
        <w:rPr>
          <w:rFonts w:cs="Calibri Light"/>
          <w:lang w:val="en-US"/>
        </w:rPr>
        <w:t>SAFe</w:t>
      </w:r>
      <w:proofErr w:type="spellEnd"/>
      <w:r w:rsidRPr="00253318">
        <w:rPr>
          <w:rFonts w:cs="Calibri Light"/>
          <w:lang w:val="en-US"/>
        </w:rPr>
        <w:t xml:space="preserve"> by Scaled Agile, Inc. Intelligent Video Analytics, NVIDIA AI. Green Belt Certified - Lean Six Sigma International Association of Professionals. Java OCA Certification IZ0-803, Oracle. C3 Fundamentals C3 AI. Natural Language Processing Specialization, Coursera. Custom Models, Layers, and Loss Functions with TensorFlow, Coursera. </w:t>
      </w:r>
      <w:proofErr w:type="spellStart"/>
      <w:r w:rsidRPr="00253318">
        <w:rPr>
          <w:rFonts w:cs="Calibri Light"/>
          <w:lang w:val="en-US"/>
        </w:rPr>
        <w:t>DataBricks</w:t>
      </w:r>
      <w:proofErr w:type="spellEnd"/>
      <w:r w:rsidRPr="00253318">
        <w:rPr>
          <w:rFonts w:cs="Calibri Light"/>
          <w:lang w:val="en-US"/>
        </w:rPr>
        <w:t xml:space="preserve"> Ai Agent</w:t>
      </w:r>
    </w:p>
    <w:p w14:paraId="1E0DCBCA" w14:textId="77777777" w:rsidR="00783FC3" w:rsidRDefault="00783FC3" w:rsidP="00FA5A59">
      <w:pPr>
        <w:pStyle w:val="Heading1"/>
        <w:rPr>
          <w:rFonts w:cs="Calibri Light"/>
        </w:rPr>
      </w:pPr>
    </w:p>
    <w:p w14:paraId="1C608A24" w14:textId="77777777" w:rsidR="00783FC3" w:rsidRDefault="00783FC3" w:rsidP="00FA5A59">
      <w:pPr>
        <w:pStyle w:val="Heading1"/>
        <w:rPr>
          <w:rFonts w:cs="Calibri Light"/>
        </w:rPr>
      </w:pPr>
    </w:p>
    <w:p w14:paraId="26714E8D" w14:textId="77777777" w:rsidR="00783FC3" w:rsidRDefault="00783FC3" w:rsidP="00FA5A59">
      <w:pPr>
        <w:pStyle w:val="Heading1"/>
        <w:rPr>
          <w:rFonts w:cs="Calibri Light"/>
        </w:rPr>
      </w:pPr>
    </w:p>
    <w:p w14:paraId="0F6AA284" w14:textId="6A2AFDCD" w:rsidR="00FA5A59" w:rsidRPr="006373DA" w:rsidRDefault="000D1F51" w:rsidP="00FA5A59">
      <w:pPr>
        <w:pStyle w:val="Heading1"/>
        <w:rPr>
          <w:rFonts w:cs="Calibri Light"/>
        </w:rPr>
      </w:pPr>
      <w:r>
        <w:rPr>
          <w:rFonts w:cs="Calibri Light"/>
        </w:rPr>
        <w:t>Publications and Patents</w:t>
      </w:r>
    </w:p>
    <w:p w14:paraId="08E9689D" w14:textId="77777777" w:rsidR="00FA5A59" w:rsidRPr="006373DA" w:rsidRDefault="00FA5A59" w:rsidP="00FA5A59">
      <w:pPr>
        <w:spacing w:after="122" w:line="259" w:lineRule="auto"/>
        <w:ind w:left="0" w:right="-21" w:firstLine="0"/>
        <w:rPr>
          <w:rFonts w:cs="Calibri Light"/>
        </w:rPr>
      </w:pPr>
      <w:r w:rsidRPr="006373DA">
        <w:rPr>
          <w:rFonts w:eastAsia="Calibri" w:cs="Calibri Light"/>
          <w:noProof/>
          <w:sz w:val="22"/>
        </w:rPr>
        <mc:AlternateContent>
          <mc:Choice Requires="wpg">
            <w:drawing>
              <wp:inline distT="0" distB="0" distL="0" distR="0" wp14:anchorId="5DD98652" wp14:editId="7D02E6E8">
                <wp:extent cx="6553200" cy="12700"/>
                <wp:effectExtent l="0" t="0" r="0" b="0"/>
                <wp:docPr id="720643899" name="Group 720643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975770998" name="Shape 13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3EEAFAB" id="Group 720643899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">
                <v:shape id="Shape 132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198D6080" w14:textId="671029CE" w:rsidR="0086621F" w:rsidRPr="0086621F" w:rsidRDefault="00FA5A59" w:rsidP="00742E88">
      <w:pPr>
        <w:pStyle w:val="Heading1"/>
        <w:shd w:val="clear" w:color="auto" w:fill="E9F7FD"/>
        <w:rPr>
          <w:rFonts w:cs="Calibri Light"/>
          <w:color w:val="000000"/>
          <w:sz w:val="18"/>
        </w:rPr>
      </w:pPr>
      <w:r w:rsidRPr="006373DA">
        <w:rPr>
          <w:rFonts w:cs="Calibri Light"/>
          <w:color w:val="000000"/>
          <w:sz w:val="18"/>
        </w:rPr>
        <w:t>50+ Papers, 3 books, H-INDEX:1</w:t>
      </w:r>
      <w:r w:rsidR="00DA7A52">
        <w:rPr>
          <w:rFonts w:cs="Calibri Light"/>
          <w:color w:val="000000"/>
          <w:sz w:val="18"/>
        </w:rPr>
        <w:t>1</w:t>
      </w:r>
      <w:r w:rsidRPr="006373DA">
        <w:rPr>
          <w:rFonts w:cs="Calibri Light"/>
          <w:color w:val="000000"/>
          <w:sz w:val="18"/>
        </w:rPr>
        <w:t>, 3</w:t>
      </w:r>
      <w:r w:rsidR="00DA7A52">
        <w:rPr>
          <w:rFonts w:cs="Calibri Light"/>
          <w:color w:val="000000"/>
          <w:sz w:val="18"/>
        </w:rPr>
        <w:t>6</w:t>
      </w:r>
      <w:r w:rsidRPr="006373DA">
        <w:rPr>
          <w:rFonts w:cs="Calibri Light"/>
          <w:color w:val="000000"/>
          <w:sz w:val="18"/>
        </w:rPr>
        <w:t xml:space="preserve">0+ Citations, </w:t>
      </w:r>
      <w:r w:rsidR="00DA7A52">
        <w:rPr>
          <w:rFonts w:cs="Calibri Light"/>
          <w:color w:val="000000"/>
          <w:sz w:val="18"/>
        </w:rPr>
        <w:t>10</w:t>
      </w:r>
      <w:r w:rsidRPr="006373DA">
        <w:rPr>
          <w:rFonts w:cs="Calibri Light"/>
          <w:color w:val="000000"/>
          <w:sz w:val="18"/>
        </w:rPr>
        <w:t xml:space="preserve"> patents, 7 AWARDS, 7 Certifications</w:t>
      </w:r>
    </w:p>
    <w:p w14:paraId="4296BA40" w14:textId="77777777" w:rsidR="00FA5A59" w:rsidRPr="006373DA" w:rsidRDefault="00FA5A59" w:rsidP="00742E88">
      <w:pPr>
        <w:shd w:val="clear" w:color="auto" w:fill="E9F7FD"/>
        <w:spacing w:after="15" w:line="271" w:lineRule="auto"/>
        <w:rPr>
          <w:rFonts w:cs="Calibri Light"/>
          <w:lang w:val="fr-FR"/>
        </w:rPr>
      </w:pPr>
      <w:proofErr w:type="gramStart"/>
      <w:r w:rsidRPr="006373DA">
        <w:rPr>
          <w:rFonts w:cs="Calibri Light"/>
          <w:lang w:val="fr-FR"/>
        </w:rPr>
        <w:t>Publications:</w:t>
      </w:r>
      <w:proofErr w:type="gramEnd"/>
      <w:r w:rsidRPr="006373DA">
        <w:rPr>
          <w:rFonts w:cs="Calibri Light"/>
          <w:lang w:val="fr-FR"/>
        </w:rPr>
        <w:t xml:space="preserve"> </w:t>
      </w:r>
      <w:hyperlink r:id="rId12" w:history="1">
        <w:r w:rsidRPr="006373DA">
          <w:rPr>
            <w:rStyle w:val="Hyperlink"/>
            <w:rFonts w:cs="Calibri Light"/>
            <w:b/>
            <w:bCs/>
            <w:lang w:val="fr-FR"/>
          </w:rPr>
          <w:t>https://scholar.google.it/citations?user=B40SHWAAAAAJ&amp;hl=it</w:t>
        </w:r>
      </w:hyperlink>
    </w:p>
    <w:p w14:paraId="2B740ABC" w14:textId="77777777" w:rsidR="00FA5A59" w:rsidRDefault="00FA5A59" w:rsidP="00742E88">
      <w:pPr>
        <w:shd w:val="clear" w:color="auto" w:fill="E9F7FD"/>
        <w:spacing w:after="15" w:line="271" w:lineRule="auto"/>
        <w:ind w:left="0" w:firstLine="0"/>
      </w:pPr>
      <w:proofErr w:type="gramStart"/>
      <w:r w:rsidRPr="006373DA">
        <w:rPr>
          <w:rFonts w:cs="Calibri Light"/>
          <w:lang w:val="fr-FR"/>
        </w:rPr>
        <w:t>Patents:</w:t>
      </w:r>
      <w:proofErr w:type="gramEnd"/>
      <w:r w:rsidRPr="006373DA">
        <w:rPr>
          <w:rFonts w:cs="Calibri Light"/>
          <w:lang w:val="fr-FR"/>
        </w:rPr>
        <w:t xml:space="preserve"> </w:t>
      </w:r>
      <w:hyperlink r:id="rId13" w:history="1">
        <w:r w:rsidRPr="006373DA">
          <w:rPr>
            <w:rStyle w:val="Hyperlink"/>
            <w:rFonts w:cs="Calibri Light"/>
            <w:b/>
            <w:bCs/>
            <w:lang w:val="fr-FR"/>
          </w:rPr>
          <w:t>https://patents.google.com/?inventor=giacomo+veneri&amp;oq=giacomo+veneri</w:t>
        </w:r>
      </w:hyperlink>
    </w:p>
    <w:p w14:paraId="6CE8527E" w14:textId="77777777" w:rsidR="0086621F" w:rsidRPr="006373DA" w:rsidRDefault="0086621F" w:rsidP="00FA5A59">
      <w:pPr>
        <w:shd w:val="clear" w:color="auto" w:fill="EFF9FF"/>
        <w:spacing w:after="15" w:line="271" w:lineRule="auto"/>
        <w:ind w:left="0" w:firstLine="0"/>
        <w:rPr>
          <w:rFonts w:cs="Calibri Light"/>
          <w:lang w:val="fr-FR"/>
        </w:rPr>
      </w:pPr>
    </w:p>
    <w:p w14:paraId="4B6A25C8" w14:textId="77777777" w:rsidR="00FA5A59" w:rsidRPr="006373DA" w:rsidRDefault="00FA5A59" w:rsidP="00FA5A59">
      <w:pPr>
        <w:pStyle w:val="Heading2"/>
        <w:rPr>
          <w:rFonts w:ascii="Calibri Light" w:hAnsi="Calibri Light" w:cs="Calibri Light"/>
        </w:rPr>
      </w:pPr>
      <w:r w:rsidRPr="006373DA">
        <w:rPr>
          <w:rFonts w:ascii="Calibri Light" w:hAnsi="Calibri Light" w:cs="Calibri Light"/>
        </w:rPr>
        <w:t>Last Five Publications</w:t>
      </w:r>
    </w:p>
    <w:p w14:paraId="423837BB" w14:textId="2926405F" w:rsidR="00FA5A59" w:rsidRPr="006373DA" w:rsidRDefault="00FA5A59" w:rsidP="00ED746A">
      <w:pPr>
        <w:pStyle w:val="ListParagraph"/>
        <w:numPr>
          <w:ilvl w:val="0"/>
          <w:numId w:val="1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Knowledge Aware Artificial Intelligence Models for Text Generation in Energy </w:t>
      </w:r>
      <w:proofErr w:type="spellStart"/>
      <w:proofErr w:type="gramStart"/>
      <w:r w:rsidRPr="006373DA">
        <w:rPr>
          <w:rFonts w:cs="Calibri Light"/>
          <w:lang w:val="en-US"/>
        </w:rPr>
        <w:t>Industry,Fifth</w:t>
      </w:r>
      <w:proofErr w:type="spellEnd"/>
      <w:proofErr w:type="gramEnd"/>
      <w:r w:rsidRPr="006373DA">
        <w:rPr>
          <w:rFonts w:cs="Calibri Light"/>
          <w:lang w:val="en-US"/>
        </w:rPr>
        <w:t xml:space="preserve"> International Conference on Computing and Network Communications. CoCoNet </w:t>
      </w:r>
      <w:proofErr w:type="gramStart"/>
      <w:r w:rsidRPr="006373DA">
        <w:rPr>
          <w:rFonts w:cs="Calibri Light"/>
          <w:lang w:val="en-US"/>
        </w:rPr>
        <w:t>2023.1221,Lecture</w:t>
      </w:r>
      <w:proofErr w:type="gramEnd"/>
      <w:r w:rsidRPr="006373DA">
        <w:rPr>
          <w:rFonts w:cs="Calibri Light"/>
          <w:lang w:val="en-US"/>
        </w:rPr>
        <w:t xml:space="preserve"> Notes in Electrical Engineering,</w:t>
      </w:r>
      <w:proofErr w:type="gramStart"/>
      <w:r w:rsidRPr="006373DA">
        <w:rPr>
          <w:rFonts w:cs="Calibri Light"/>
          <w:lang w:val="en-US"/>
        </w:rPr>
        <w:t>2025</w:t>
      </w:r>
      <w:r w:rsidR="00104924">
        <w:rPr>
          <w:rFonts w:cs="Calibri Light"/>
          <w:lang w:val="en-US"/>
        </w:rPr>
        <w:t xml:space="preserve"> </w:t>
      </w:r>
      <w:r w:rsidRPr="006373DA">
        <w:rPr>
          <w:rFonts w:cs="Calibri Light"/>
          <w:lang w:val="en-US"/>
        </w:rPr>
        <w:t>,Springer</w:t>
      </w:r>
      <w:proofErr w:type="gramEnd"/>
    </w:p>
    <w:p w14:paraId="01BEE51E" w14:textId="77777777" w:rsidR="00FA5A59" w:rsidRPr="006373DA" w:rsidRDefault="00FA5A59" w:rsidP="00ED746A">
      <w:pPr>
        <w:pStyle w:val="ListParagraph"/>
        <w:numPr>
          <w:ilvl w:val="0"/>
          <w:numId w:val="1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Agentic AI on Customer Dashboards in Remote Monitoring and Diagnostic </w:t>
      </w:r>
      <w:proofErr w:type="spellStart"/>
      <w:proofErr w:type="gramStart"/>
      <w:r w:rsidRPr="006373DA">
        <w:rPr>
          <w:rFonts w:cs="Calibri Light"/>
          <w:lang w:val="en-US"/>
        </w:rPr>
        <w:t>Services,Abu</w:t>
      </w:r>
      <w:proofErr w:type="spellEnd"/>
      <w:proofErr w:type="gramEnd"/>
      <w:r w:rsidRPr="006373DA">
        <w:rPr>
          <w:rFonts w:cs="Calibri Light"/>
          <w:lang w:val="en-US"/>
        </w:rPr>
        <w:t xml:space="preserve"> Dhabi International Petroleum Exhibition and Conference ,</w:t>
      </w:r>
      <w:proofErr w:type="gramStart"/>
      <w:r w:rsidRPr="006373DA">
        <w:rPr>
          <w:rFonts w:cs="Calibri Light"/>
          <w:lang w:val="en-US"/>
        </w:rPr>
        <w:t>2025,SPE</w:t>
      </w:r>
      <w:proofErr w:type="gramEnd"/>
    </w:p>
    <w:p w14:paraId="13685DC2" w14:textId="77777777" w:rsidR="00FA5A59" w:rsidRPr="006373DA" w:rsidRDefault="00FA5A59" w:rsidP="00ED746A">
      <w:pPr>
        <w:pStyle w:val="ListParagraph"/>
        <w:numPr>
          <w:ilvl w:val="0"/>
          <w:numId w:val="1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Leveraging the Regularizing Effect of Mixing Industrial and </w:t>
      </w:r>
      <w:proofErr w:type="gramStart"/>
      <w:r w:rsidRPr="006373DA">
        <w:rPr>
          <w:rFonts w:cs="Calibri Light"/>
          <w:lang w:val="en-US"/>
        </w:rPr>
        <w:t>Open Source</w:t>
      </w:r>
      <w:proofErr w:type="gramEnd"/>
      <w:r w:rsidRPr="006373DA">
        <w:rPr>
          <w:rFonts w:cs="Calibri Light"/>
          <w:lang w:val="en-US"/>
        </w:rPr>
        <w:t xml:space="preserve"> Data to Prevent Overfitting of LLM Fine </w:t>
      </w:r>
      <w:proofErr w:type="spellStart"/>
      <w:r w:rsidRPr="006373DA">
        <w:rPr>
          <w:rFonts w:cs="Calibri Light"/>
          <w:lang w:val="en-US"/>
        </w:rPr>
        <w:t>Tuning,"International</w:t>
      </w:r>
      <w:proofErr w:type="spellEnd"/>
      <w:r w:rsidRPr="006373DA">
        <w:rPr>
          <w:rFonts w:cs="Calibri Light"/>
          <w:lang w:val="en-US"/>
        </w:rPr>
        <w:t xml:space="preserve"> Joint Conference on Artificial Intelligence 2024 Workshop on AI Governance: Alignment, Morality, and Law", 2024,</w:t>
      </w:r>
    </w:p>
    <w:p w14:paraId="25E19540" w14:textId="77777777" w:rsidR="00FA5A59" w:rsidRPr="006373DA" w:rsidRDefault="00FA5A59" w:rsidP="00ED746A">
      <w:pPr>
        <w:pStyle w:val="ListParagraph"/>
        <w:numPr>
          <w:ilvl w:val="0"/>
          <w:numId w:val="1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Harnessing Generative AI for Interactive System Failure Diagnostics: A User-Centric Approach to Streamlined Problem Solving and </w:t>
      </w:r>
      <w:proofErr w:type="spellStart"/>
      <w:proofErr w:type="gramStart"/>
      <w:r w:rsidRPr="006373DA">
        <w:rPr>
          <w:rFonts w:cs="Calibri Light"/>
          <w:lang w:val="en-US"/>
        </w:rPr>
        <w:t>Maintenance,Abu</w:t>
      </w:r>
      <w:proofErr w:type="spellEnd"/>
      <w:proofErr w:type="gramEnd"/>
      <w:r w:rsidRPr="006373DA">
        <w:rPr>
          <w:rFonts w:cs="Calibri Light"/>
          <w:lang w:val="en-US"/>
        </w:rPr>
        <w:t xml:space="preserve"> Dhabi International Petroleum Exhibition and </w:t>
      </w:r>
      <w:proofErr w:type="gramStart"/>
      <w:r w:rsidRPr="006373DA">
        <w:rPr>
          <w:rFonts w:cs="Calibri Light"/>
          <w:lang w:val="en-US"/>
        </w:rPr>
        <w:t>Conference,D</w:t>
      </w:r>
      <w:proofErr w:type="gramEnd"/>
      <w:r w:rsidRPr="006373DA">
        <w:rPr>
          <w:rFonts w:cs="Calibri Light"/>
          <w:lang w:val="en-US"/>
        </w:rPr>
        <w:t>011S020R006,</w:t>
      </w:r>
      <w:proofErr w:type="gramStart"/>
      <w:r w:rsidRPr="006373DA">
        <w:rPr>
          <w:rFonts w:cs="Calibri Light"/>
          <w:lang w:val="en-US"/>
        </w:rPr>
        <w:t>2024,SPE</w:t>
      </w:r>
      <w:proofErr w:type="gramEnd"/>
    </w:p>
    <w:p w14:paraId="5A278473" w14:textId="247C0E18" w:rsidR="00FA5A59" w:rsidRPr="006373DA" w:rsidRDefault="00FA5A59" w:rsidP="00ED746A">
      <w:pPr>
        <w:pStyle w:val="ListParagraph"/>
        <w:numPr>
          <w:ilvl w:val="0"/>
          <w:numId w:val="1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Enhancing Enterprise-Wide Information Retrieval through RAG Systems Techniques, Evaluation, and Scalable Deployment",</w:t>
      </w:r>
      <w:r w:rsidR="00A57DC6">
        <w:rPr>
          <w:rFonts w:cs="Calibri Light"/>
          <w:lang w:val="en-US"/>
        </w:rPr>
        <w:t xml:space="preserve"> </w:t>
      </w:r>
      <w:r w:rsidRPr="006373DA">
        <w:rPr>
          <w:rFonts w:cs="Calibri Light"/>
          <w:lang w:val="en-US"/>
        </w:rPr>
        <w:t xml:space="preserve">Abu Dhabi International Petroleum Exhibition and </w:t>
      </w:r>
      <w:proofErr w:type="gramStart"/>
      <w:r w:rsidRPr="006373DA">
        <w:rPr>
          <w:rFonts w:cs="Calibri Light"/>
          <w:lang w:val="en-US"/>
        </w:rPr>
        <w:t>Conference,D</w:t>
      </w:r>
      <w:proofErr w:type="gramEnd"/>
      <w:r w:rsidRPr="006373DA">
        <w:rPr>
          <w:rFonts w:cs="Calibri Light"/>
          <w:lang w:val="en-US"/>
        </w:rPr>
        <w:t>011S020R002,</w:t>
      </w:r>
      <w:proofErr w:type="gramStart"/>
      <w:r w:rsidRPr="006373DA">
        <w:rPr>
          <w:rFonts w:cs="Calibri Light"/>
          <w:lang w:val="en-US"/>
        </w:rPr>
        <w:t>2024,SPE</w:t>
      </w:r>
      <w:proofErr w:type="gramEnd"/>
    </w:p>
    <w:p w14:paraId="39112591" w14:textId="77777777" w:rsidR="00FA5A59" w:rsidRPr="006373DA" w:rsidRDefault="00FA5A59" w:rsidP="00FA5A59">
      <w:pPr>
        <w:pStyle w:val="Heading2"/>
        <w:rPr>
          <w:rFonts w:ascii="Calibri Light" w:hAnsi="Calibri Light" w:cs="Calibri Light"/>
        </w:rPr>
      </w:pPr>
      <w:r w:rsidRPr="006373DA">
        <w:rPr>
          <w:rFonts w:ascii="Calibri Light" w:hAnsi="Calibri Light" w:cs="Calibri Light"/>
        </w:rPr>
        <w:t>Books</w:t>
      </w:r>
    </w:p>
    <w:p w14:paraId="61DAF3D4" w14:textId="77777777" w:rsidR="00FA5A59" w:rsidRPr="006373DA" w:rsidRDefault="00FA5A59" w:rsidP="00ED746A">
      <w:pPr>
        <w:pStyle w:val="ListParagraph"/>
        <w:numPr>
          <w:ilvl w:val="0"/>
          <w:numId w:val="2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Hands-On Industrial Internet of Things: Build robust industrial IoT infrastructure by using </w:t>
      </w:r>
      <w:proofErr w:type="gramStart"/>
      <w:r w:rsidRPr="006373DA">
        <w:rPr>
          <w:rFonts w:cs="Calibri Light"/>
          <w:lang w:val="en-US"/>
        </w:rPr>
        <w:t>the cloud</w:t>
      </w:r>
      <w:proofErr w:type="gramEnd"/>
      <w:r w:rsidRPr="006373DA">
        <w:rPr>
          <w:rFonts w:cs="Calibri Light"/>
          <w:lang w:val="en-US"/>
        </w:rPr>
        <w:t xml:space="preserve"> and artificial intelligence, </w:t>
      </w:r>
      <w:proofErr w:type="spellStart"/>
      <w:r w:rsidRPr="006373DA">
        <w:rPr>
          <w:rFonts w:cs="Calibri Light"/>
          <w:lang w:val="en-US"/>
        </w:rPr>
        <w:t>Packt</w:t>
      </w:r>
      <w:proofErr w:type="spellEnd"/>
      <w:r w:rsidRPr="006373DA">
        <w:rPr>
          <w:rFonts w:cs="Calibri Light"/>
          <w:lang w:val="en-US"/>
        </w:rPr>
        <w:t xml:space="preserve"> 2024</w:t>
      </w:r>
    </w:p>
    <w:p w14:paraId="27C90926" w14:textId="77777777" w:rsidR="00FA5A59" w:rsidRPr="006373DA" w:rsidRDefault="00FA5A59" w:rsidP="00ED746A">
      <w:pPr>
        <w:pStyle w:val="ListParagraph"/>
        <w:numPr>
          <w:ilvl w:val="0"/>
          <w:numId w:val="2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Hands-On Industrial Internet of Things, </w:t>
      </w:r>
      <w:proofErr w:type="spellStart"/>
      <w:r w:rsidRPr="006373DA">
        <w:rPr>
          <w:rFonts w:cs="Calibri Light"/>
          <w:lang w:val="en-US"/>
        </w:rPr>
        <w:t>Packt</w:t>
      </w:r>
      <w:proofErr w:type="spellEnd"/>
      <w:r w:rsidRPr="006373DA">
        <w:rPr>
          <w:rFonts w:cs="Calibri Light"/>
          <w:lang w:val="en-US"/>
        </w:rPr>
        <w:t xml:space="preserve"> 2018</w:t>
      </w:r>
    </w:p>
    <w:p w14:paraId="6670B751" w14:textId="77777777" w:rsidR="00FA5A59" w:rsidRPr="006373DA" w:rsidRDefault="00FA5A59" w:rsidP="00ED746A">
      <w:pPr>
        <w:pStyle w:val="ListParagraph"/>
        <w:numPr>
          <w:ilvl w:val="0"/>
          <w:numId w:val="2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Maven Build Customization, </w:t>
      </w:r>
      <w:proofErr w:type="spellStart"/>
      <w:r w:rsidRPr="006373DA">
        <w:rPr>
          <w:rFonts w:cs="Calibri Light"/>
          <w:lang w:val="en-US"/>
        </w:rPr>
        <w:t>Packt</w:t>
      </w:r>
      <w:proofErr w:type="spellEnd"/>
      <w:r w:rsidRPr="006373DA">
        <w:rPr>
          <w:rFonts w:cs="Calibri Light"/>
          <w:lang w:val="en-US"/>
        </w:rPr>
        <w:t xml:space="preserve"> 2014</w:t>
      </w:r>
    </w:p>
    <w:p w14:paraId="0D358754" w14:textId="77777777" w:rsidR="00FA5A59" w:rsidRPr="006373DA" w:rsidRDefault="00FA5A59" w:rsidP="00FA5A59">
      <w:pPr>
        <w:pStyle w:val="Heading2"/>
        <w:rPr>
          <w:rFonts w:ascii="Calibri Light" w:hAnsi="Calibri Light" w:cs="Calibri Light"/>
        </w:rPr>
      </w:pPr>
      <w:r w:rsidRPr="006373DA">
        <w:rPr>
          <w:rFonts w:ascii="Calibri Light" w:hAnsi="Calibri Light" w:cs="Calibri Light"/>
          <w:lang w:val="en-US"/>
        </w:rPr>
        <w:t>Patents</w:t>
      </w:r>
    </w:p>
    <w:p w14:paraId="007D3562" w14:textId="40E8D76E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WO-2025157712-A1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Determining anomalies on surfaces of or associated to industrial machines or components </w:t>
      </w:r>
    </w:p>
    <w:p w14:paraId="5E75A6A0" w14:textId="16565623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WO-2025153725-A1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Providing explanations of anomalies in industrial machines or plants through language sentences </w:t>
      </w:r>
    </w:p>
    <w:p w14:paraId="6286208A" w14:textId="0F954DE5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WO-2025051392-A1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Computer-based device implementing a physical model and a data-driven model of a machine </w:t>
      </w:r>
    </w:p>
    <w:p w14:paraId="4E9B4053" w14:textId="5DAC08E3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WO-2024141175-A1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Root </w:t>
      </w:r>
      <w:proofErr w:type="gramStart"/>
      <w:r w:rsidRPr="00DA7A52">
        <w:rPr>
          <w:rFonts w:cs="Calibri Light"/>
          <w:lang w:val="en-US"/>
        </w:rPr>
        <w:t>cause</w:t>
      </w:r>
      <w:proofErr w:type="gramEnd"/>
      <w:r w:rsidRPr="00DA7A52">
        <w:rPr>
          <w:rFonts w:cs="Calibri Light"/>
          <w:lang w:val="en-US"/>
        </w:rPr>
        <w:t xml:space="preserve"> analysis of anomalies in turbomachines </w:t>
      </w:r>
    </w:p>
    <w:p w14:paraId="34FF8319" w14:textId="7A1281B5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CA-3278123-A1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Root </w:t>
      </w:r>
      <w:proofErr w:type="gramStart"/>
      <w:r w:rsidRPr="00DA7A52">
        <w:rPr>
          <w:rFonts w:cs="Calibri Light"/>
          <w:lang w:val="en-US"/>
        </w:rPr>
        <w:t>cause</w:t>
      </w:r>
      <w:proofErr w:type="gramEnd"/>
      <w:r w:rsidRPr="00DA7A52">
        <w:rPr>
          <w:rFonts w:cs="Calibri Light"/>
          <w:lang w:val="en-US"/>
        </w:rPr>
        <w:t xml:space="preserve"> analysis of anomalies in turbomachines </w:t>
      </w:r>
    </w:p>
    <w:p w14:paraId="495532D8" w14:textId="2B7133CA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WO-2024022610-A1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Method of generating an output signal from a virtual sensor of an industrial machine with reliability/confidence check </w:t>
      </w:r>
    </w:p>
    <w:p w14:paraId="648C5D5C" w14:textId="1B99CD9D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EP-4526772-A1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Method and system for processing analysis tasks regarding computational analyses of industrial systems data </w:t>
      </w:r>
    </w:p>
    <w:p w14:paraId="77E68AE7" w14:textId="06E02DA6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CA-3257839-A1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Method and system for making assessments on a plurality of industrial systems </w:t>
      </w:r>
    </w:p>
    <w:p w14:paraId="626BC31E" w14:textId="05780AFD" w:rsidR="00DA7A52" w:rsidRPr="00DA7A52" w:rsidRDefault="00DA7A52" w:rsidP="00DA7A52">
      <w:pPr>
        <w:pStyle w:val="ListParagraph"/>
        <w:numPr>
          <w:ilvl w:val="0"/>
          <w:numId w:val="15"/>
        </w:numPr>
        <w:rPr>
          <w:rFonts w:cs="Calibri Light"/>
          <w:lang w:val="en-US"/>
        </w:rPr>
      </w:pPr>
      <w:r w:rsidRPr="00DA7A52">
        <w:rPr>
          <w:rFonts w:cs="Calibri Light"/>
          <w:lang w:val="en-US"/>
        </w:rPr>
        <w:t>WO-2011001457-A2</w:t>
      </w:r>
      <w:r>
        <w:rPr>
          <w:rFonts w:cs="Calibri Light"/>
          <w:lang w:val="en-US"/>
        </w:rPr>
        <w:t xml:space="preserve"> </w:t>
      </w:r>
      <w:r w:rsidRPr="00DA7A52">
        <w:rPr>
          <w:rFonts w:cs="Calibri Light"/>
          <w:lang w:val="en-US"/>
        </w:rPr>
        <w:t xml:space="preserve">Device for the analysis of the central nervous system by means of the application of a combination of stimuli of different </w:t>
      </w:r>
      <w:proofErr w:type="gramStart"/>
      <w:r w:rsidRPr="00DA7A52">
        <w:rPr>
          <w:rFonts w:cs="Calibri Light"/>
          <w:lang w:val="en-US"/>
        </w:rPr>
        <w:t>type</w:t>
      </w:r>
      <w:proofErr w:type="gramEnd"/>
      <w:r w:rsidRPr="00DA7A52">
        <w:rPr>
          <w:rFonts w:cs="Calibri Light"/>
          <w:lang w:val="en-US"/>
        </w:rPr>
        <w:t xml:space="preserve"> and the study of corresponding reactions </w:t>
      </w:r>
    </w:p>
    <w:p w14:paraId="4732379A" w14:textId="5F99D435" w:rsidR="007D0ED3" w:rsidRPr="00DA7A52" w:rsidRDefault="00DA7A52" w:rsidP="00DA7A52">
      <w:pPr>
        <w:pStyle w:val="ListParagraph"/>
        <w:numPr>
          <w:ilvl w:val="0"/>
          <w:numId w:val="15"/>
        </w:numPr>
        <w:rPr>
          <w:lang w:val="fr-FR"/>
        </w:rPr>
      </w:pPr>
      <w:r w:rsidRPr="00DA7A52">
        <w:rPr>
          <w:rFonts w:cs="Calibri Light"/>
          <w:lang w:val="fr-FR"/>
        </w:rPr>
        <w:t>CA-3278123-A1</w:t>
      </w:r>
      <w:r>
        <w:rPr>
          <w:rFonts w:cs="Calibri Light"/>
          <w:lang w:val="fr-FR"/>
        </w:rPr>
        <w:t xml:space="preserve"> </w:t>
      </w:r>
      <w:r w:rsidRPr="00DA7A52">
        <w:rPr>
          <w:rFonts w:cs="Calibri Light"/>
          <w:lang w:val="fr-FR"/>
        </w:rPr>
        <w:t>Analyse de cause profonde d'anomalies dans des turbomachines</w:t>
      </w:r>
    </w:p>
    <w:sectPr w:rsidR="007D0ED3" w:rsidRPr="00DA7A52">
      <w:footerReference w:type="even" r:id="rId14"/>
      <w:footerReference w:type="default" r:id="rId15"/>
      <w:footerReference w:type="first" r:id="rId16"/>
      <w:pgSz w:w="12240" w:h="15840"/>
      <w:pgMar w:top="988" w:right="981" w:bottom="823" w:left="960" w:header="72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7766" w14:textId="77777777" w:rsidR="0081100F" w:rsidRDefault="0081100F">
      <w:pPr>
        <w:spacing w:after="0" w:line="240" w:lineRule="auto"/>
      </w:pPr>
      <w:r>
        <w:separator/>
      </w:r>
    </w:p>
  </w:endnote>
  <w:endnote w:type="continuationSeparator" w:id="0">
    <w:p w14:paraId="4B436D87" w14:textId="77777777" w:rsidR="0081100F" w:rsidRDefault="00811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BE9F0" w14:textId="77777777" w:rsidR="002954F2" w:rsidRDefault="00677924">
    <w:pPr>
      <w:spacing w:after="0" w:line="259" w:lineRule="auto"/>
      <w:ind w:left="21" w:firstLine="0"/>
      <w:jc w:val="center"/>
    </w:pPr>
    <w:r>
      <w:rPr>
        <w:color w:val="727272"/>
      </w:rPr>
      <w:t xml:space="preserve">Giacomo Veneri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  <w:r>
      <w:rPr>
        <w:color w:val="727272"/>
      </w:rPr>
      <w:t xml:space="preserve"> of </w:t>
    </w:r>
    <w:fldSimple w:instr=" NUMPAGES   \* MERGEFORMAT ">
      <w:r w:rsidR="002954F2">
        <w:rPr>
          <w:color w:val="727272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DE4D" w14:textId="52FEA971" w:rsidR="002954F2" w:rsidRPr="009F042A" w:rsidRDefault="00677924">
    <w:pPr>
      <w:spacing w:after="0" w:line="259" w:lineRule="auto"/>
      <w:ind w:left="21" w:firstLine="0"/>
      <w:jc w:val="center"/>
      <w:rPr>
        <w:lang w:val="en-US"/>
      </w:rPr>
    </w:pPr>
    <w:r w:rsidRPr="009F042A">
      <w:rPr>
        <w:color w:val="727272"/>
        <w:lang w:val="en-US"/>
      </w:rPr>
      <w:t xml:space="preserve">Giacomo Veneri </w:t>
    </w:r>
    <w:r w:rsidR="00482531" w:rsidRPr="009F042A">
      <w:rPr>
        <w:color w:val="727272"/>
        <w:lang w:val="en-US"/>
      </w:rPr>
      <w:t>MEng</w:t>
    </w:r>
    <w:r w:rsidR="00B56BB5" w:rsidRPr="009F042A">
      <w:rPr>
        <w:color w:val="727272"/>
        <w:lang w:val="en-US"/>
      </w:rPr>
      <w:t>, PhD, +39 32863256057</w:t>
    </w:r>
    <w:r w:rsidR="009F042A" w:rsidRPr="009F042A">
      <w:rPr>
        <w:color w:val="727272"/>
        <w:lang w:val="en-US"/>
      </w:rPr>
      <w:t xml:space="preserve"> - Citizen of Italy / Full, unrestricted right to work in the EU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7EA1F" w14:textId="77777777" w:rsidR="002954F2" w:rsidRDefault="00677924">
    <w:pPr>
      <w:spacing w:after="0" w:line="259" w:lineRule="auto"/>
      <w:ind w:left="21" w:firstLine="0"/>
      <w:jc w:val="center"/>
    </w:pPr>
    <w:r>
      <w:rPr>
        <w:color w:val="727272"/>
      </w:rPr>
      <w:t xml:space="preserve">Giacomo Veneri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  <w:r>
      <w:rPr>
        <w:color w:val="727272"/>
      </w:rPr>
      <w:t xml:space="preserve"> of </w:t>
    </w:r>
    <w:fldSimple w:instr=" NUMPAGES   \* MERGEFORMAT ">
      <w:r w:rsidR="002954F2">
        <w:rPr>
          <w:color w:val="72727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D3F88" w14:textId="77777777" w:rsidR="0081100F" w:rsidRDefault="0081100F">
      <w:pPr>
        <w:spacing w:after="0" w:line="240" w:lineRule="auto"/>
      </w:pPr>
      <w:r>
        <w:separator/>
      </w:r>
    </w:p>
  </w:footnote>
  <w:footnote w:type="continuationSeparator" w:id="0">
    <w:p w14:paraId="4016608A" w14:textId="77777777" w:rsidR="0081100F" w:rsidRDefault="00811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31C"/>
    <w:multiLevelType w:val="hybridMultilevel"/>
    <w:tmpl w:val="A2A2AD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65DAA"/>
    <w:multiLevelType w:val="hybridMultilevel"/>
    <w:tmpl w:val="1A466432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" w15:restartNumberingAfterBreak="0">
    <w:nsid w:val="1331782F"/>
    <w:multiLevelType w:val="hybridMultilevel"/>
    <w:tmpl w:val="DDDCDBC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187F67BD"/>
    <w:multiLevelType w:val="hybridMultilevel"/>
    <w:tmpl w:val="2AEA9A48"/>
    <w:lvl w:ilvl="0" w:tplc="64848634">
      <w:start w:val="1"/>
      <w:numFmt w:val="bullet"/>
      <w:pStyle w:val="Bullets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" w15:restartNumberingAfterBreak="0">
    <w:nsid w:val="22D62AE7"/>
    <w:multiLevelType w:val="hybridMultilevel"/>
    <w:tmpl w:val="145C96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F7760"/>
    <w:multiLevelType w:val="hybridMultilevel"/>
    <w:tmpl w:val="B3426B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20B3B"/>
    <w:multiLevelType w:val="hybridMultilevel"/>
    <w:tmpl w:val="0CD6F42C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7" w15:restartNumberingAfterBreak="0">
    <w:nsid w:val="46B37158"/>
    <w:multiLevelType w:val="hybridMultilevel"/>
    <w:tmpl w:val="1104053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8" w15:restartNumberingAfterBreak="0">
    <w:nsid w:val="596246C9"/>
    <w:multiLevelType w:val="hybridMultilevel"/>
    <w:tmpl w:val="8B8AB9F6"/>
    <w:lvl w:ilvl="0" w:tplc="0410000F">
      <w:start w:val="1"/>
      <w:numFmt w:val="decimal"/>
      <w:lvlText w:val="%1."/>
      <w:lvlJc w:val="left"/>
      <w:pPr>
        <w:ind w:left="705" w:hanging="360"/>
      </w:pPr>
    </w:lvl>
    <w:lvl w:ilvl="1" w:tplc="04100019" w:tentative="1">
      <w:start w:val="1"/>
      <w:numFmt w:val="lowerLetter"/>
      <w:lvlText w:val="%2."/>
      <w:lvlJc w:val="left"/>
      <w:pPr>
        <w:ind w:left="1425" w:hanging="360"/>
      </w:pPr>
    </w:lvl>
    <w:lvl w:ilvl="2" w:tplc="0410001B" w:tentative="1">
      <w:start w:val="1"/>
      <w:numFmt w:val="lowerRoman"/>
      <w:lvlText w:val="%3."/>
      <w:lvlJc w:val="right"/>
      <w:pPr>
        <w:ind w:left="2145" w:hanging="180"/>
      </w:pPr>
    </w:lvl>
    <w:lvl w:ilvl="3" w:tplc="0410000F" w:tentative="1">
      <w:start w:val="1"/>
      <w:numFmt w:val="decimal"/>
      <w:lvlText w:val="%4."/>
      <w:lvlJc w:val="left"/>
      <w:pPr>
        <w:ind w:left="2865" w:hanging="360"/>
      </w:pPr>
    </w:lvl>
    <w:lvl w:ilvl="4" w:tplc="04100019" w:tentative="1">
      <w:start w:val="1"/>
      <w:numFmt w:val="lowerLetter"/>
      <w:lvlText w:val="%5."/>
      <w:lvlJc w:val="left"/>
      <w:pPr>
        <w:ind w:left="3585" w:hanging="360"/>
      </w:pPr>
    </w:lvl>
    <w:lvl w:ilvl="5" w:tplc="0410001B" w:tentative="1">
      <w:start w:val="1"/>
      <w:numFmt w:val="lowerRoman"/>
      <w:lvlText w:val="%6."/>
      <w:lvlJc w:val="right"/>
      <w:pPr>
        <w:ind w:left="4305" w:hanging="180"/>
      </w:pPr>
    </w:lvl>
    <w:lvl w:ilvl="6" w:tplc="0410000F" w:tentative="1">
      <w:start w:val="1"/>
      <w:numFmt w:val="decimal"/>
      <w:lvlText w:val="%7."/>
      <w:lvlJc w:val="left"/>
      <w:pPr>
        <w:ind w:left="5025" w:hanging="360"/>
      </w:pPr>
    </w:lvl>
    <w:lvl w:ilvl="7" w:tplc="04100019" w:tentative="1">
      <w:start w:val="1"/>
      <w:numFmt w:val="lowerLetter"/>
      <w:lvlText w:val="%8."/>
      <w:lvlJc w:val="left"/>
      <w:pPr>
        <w:ind w:left="5745" w:hanging="360"/>
      </w:pPr>
    </w:lvl>
    <w:lvl w:ilvl="8" w:tplc="041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9" w15:restartNumberingAfterBreak="0">
    <w:nsid w:val="6CCE6730"/>
    <w:multiLevelType w:val="hybridMultilevel"/>
    <w:tmpl w:val="AE78BFC0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0" w15:restartNumberingAfterBreak="0">
    <w:nsid w:val="737A6D2B"/>
    <w:multiLevelType w:val="hybridMultilevel"/>
    <w:tmpl w:val="C2DE4D50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74274EE6"/>
    <w:multiLevelType w:val="hybridMultilevel"/>
    <w:tmpl w:val="E3DAC742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3365B9"/>
    <w:multiLevelType w:val="hybridMultilevel"/>
    <w:tmpl w:val="5470A2CE"/>
    <w:lvl w:ilvl="0" w:tplc="0410000F">
      <w:start w:val="1"/>
      <w:numFmt w:val="decimal"/>
      <w:lvlText w:val="%1."/>
      <w:lvlJc w:val="left"/>
      <w:pPr>
        <w:ind w:left="705" w:hanging="360"/>
      </w:pPr>
    </w:lvl>
    <w:lvl w:ilvl="1" w:tplc="04100019" w:tentative="1">
      <w:start w:val="1"/>
      <w:numFmt w:val="lowerLetter"/>
      <w:lvlText w:val="%2."/>
      <w:lvlJc w:val="left"/>
      <w:pPr>
        <w:ind w:left="1425" w:hanging="360"/>
      </w:pPr>
    </w:lvl>
    <w:lvl w:ilvl="2" w:tplc="0410001B" w:tentative="1">
      <w:start w:val="1"/>
      <w:numFmt w:val="lowerRoman"/>
      <w:lvlText w:val="%3."/>
      <w:lvlJc w:val="right"/>
      <w:pPr>
        <w:ind w:left="2145" w:hanging="180"/>
      </w:pPr>
    </w:lvl>
    <w:lvl w:ilvl="3" w:tplc="0410000F" w:tentative="1">
      <w:start w:val="1"/>
      <w:numFmt w:val="decimal"/>
      <w:lvlText w:val="%4."/>
      <w:lvlJc w:val="left"/>
      <w:pPr>
        <w:ind w:left="2865" w:hanging="360"/>
      </w:pPr>
    </w:lvl>
    <w:lvl w:ilvl="4" w:tplc="04100019" w:tentative="1">
      <w:start w:val="1"/>
      <w:numFmt w:val="lowerLetter"/>
      <w:lvlText w:val="%5."/>
      <w:lvlJc w:val="left"/>
      <w:pPr>
        <w:ind w:left="3585" w:hanging="360"/>
      </w:pPr>
    </w:lvl>
    <w:lvl w:ilvl="5" w:tplc="0410001B" w:tentative="1">
      <w:start w:val="1"/>
      <w:numFmt w:val="lowerRoman"/>
      <w:lvlText w:val="%6."/>
      <w:lvlJc w:val="right"/>
      <w:pPr>
        <w:ind w:left="4305" w:hanging="180"/>
      </w:pPr>
    </w:lvl>
    <w:lvl w:ilvl="6" w:tplc="0410000F" w:tentative="1">
      <w:start w:val="1"/>
      <w:numFmt w:val="decimal"/>
      <w:lvlText w:val="%7."/>
      <w:lvlJc w:val="left"/>
      <w:pPr>
        <w:ind w:left="5025" w:hanging="360"/>
      </w:pPr>
    </w:lvl>
    <w:lvl w:ilvl="7" w:tplc="04100019" w:tentative="1">
      <w:start w:val="1"/>
      <w:numFmt w:val="lowerLetter"/>
      <w:lvlText w:val="%8."/>
      <w:lvlJc w:val="left"/>
      <w:pPr>
        <w:ind w:left="5745" w:hanging="360"/>
      </w:pPr>
    </w:lvl>
    <w:lvl w:ilvl="8" w:tplc="041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3" w15:restartNumberingAfterBreak="0">
    <w:nsid w:val="79E229C5"/>
    <w:multiLevelType w:val="hybridMultilevel"/>
    <w:tmpl w:val="388CE5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7364B"/>
    <w:multiLevelType w:val="hybridMultilevel"/>
    <w:tmpl w:val="49FCD33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53161316">
    <w:abstractNumId w:val="4"/>
  </w:num>
  <w:num w:numId="2" w16cid:durableId="646396923">
    <w:abstractNumId w:val="8"/>
  </w:num>
  <w:num w:numId="3" w16cid:durableId="1804999334">
    <w:abstractNumId w:val="12"/>
  </w:num>
  <w:num w:numId="4" w16cid:durableId="321860333">
    <w:abstractNumId w:val="11"/>
  </w:num>
  <w:num w:numId="5" w16cid:durableId="1910651750">
    <w:abstractNumId w:val="14"/>
  </w:num>
  <w:num w:numId="6" w16cid:durableId="283385303">
    <w:abstractNumId w:val="9"/>
  </w:num>
  <w:num w:numId="7" w16cid:durableId="926812103">
    <w:abstractNumId w:val="3"/>
  </w:num>
  <w:num w:numId="8" w16cid:durableId="237135570">
    <w:abstractNumId w:val="6"/>
  </w:num>
  <w:num w:numId="9" w16cid:durableId="1135417402">
    <w:abstractNumId w:val="1"/>
  </w:num>
  <w:num w:numId="10" w16cid:durableId="1292593642">
    <w:abstractNumId w:val="2"/>
  </w:num>
  <w:num w:numId="11" w16cid:durableId="1296449496">
    <w:abstractNumId w:val="10"/>
  </w:num>
  <w:num w:numId="12" w16cid:durableId="1760562091">
    <w:abstractNumId w:val="7"/>
  </w:num>
  <w:num w:numId="13" w16cid:durableId="2113359983">
    <w:abstractNumId w:val="0"/>
  </w:num>
  <w:num w:numId="14" w16cid:durableId="976690817">
    <w:abstractNumId w:val="13"/>
  </w:num>
  <w:num w:numId="15" w16cid:durableId="185506865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4F2"/>
    <w:rsid w:val="000040AB"/>
    <w:rsid w:val="0001024F"/>
    <w:rsid w:val="000145F3"/>
    <w:rsid w:val="0001574E"/>
    <w:rsid w:val="00021660"/>
    <w:rsid w:val="000264B1"/>
    <w:rsid w:val="00026936"/>
    <w:rsid w:val="00037707"/>
    <w:rsid w:val="00041B06"/>
    <w:rsid w:val="00042504"/>
    <w:rsid w:val="00046FB1"/>
    <w:rsid w:val="00047627"/>
    <w:rsid w:val="00050DDC"/>
    <w:rsid w:val="00054AF6"/>
    <w:rsid w:val="000566A2"/>
    <w:rsid w:val="000610CD"/>
    <w:rsid w:val="00063424"/>
    <w:rsid w:val="00070AF8"/>
    <w:rsid w:val="00071EAB"/>
    <w:rsid w:val="000753BA"/>
    <w:rsid w:val="00075A76"/>
    <w:rsid w:val="00076978"/>
    <w:rsid w:val="000773B6"/>
    <w:rsid w:val="00081CAA"/>
    <w:rsid w:val="00092BB1"/>
    <w:rsid w:val="000A376D"/>
    <w:rsid w:val="000A67EF"/>
    <w:rsid w:val="000A698A"/>
    <w:rsid w:val="000B015B"/>
    <w:rsid w:val="000B0A73"/>
    <w:rsid w:val="000C1A67"/>
    <w:rsid w:val="000C27AB"/>
    <w:rsid w:val="000C3E5B"/>
    <w:rsid w:val="000C45AF"/>
    <w:rsid w:val="000C7481"/>
    <w:rsid w:val="000D1F51"/>
    <w:rsid w:val="000D58A1"/>
    <w:rsid w:val="000E45AC"/>
    <w:rsid w:val="000E6D83"/>
    <w:rsid w:val="000F0C68"/>
    <w:rsid w:val="000F51A9"/>
    <w:rsid w:val="00104924"/>
    <w:rsid w:val="001146BA"/>
    <w:rsid w:val="00131651"/>
    <w:rsid w:val="00132641"/>
    <w:rsid w:val="00133AB8"/>
    <w:rsid w:val="0014435A"/>
    <w:rsid w:val="0015217B"/>
    <w:rsid w:val="001525A9"/>
    <w:rsid w:val="00164BD3"/>
    <w:rsid w:val="001723E2"/>
    <w:rsid w:val="00175292"/>
    <w:rsid w:val="0017613E"/>
    <w:rsid w:val="00176F86"/>
    <w:rsid w:val="001A4AFA"/>
    <w:rsid w:val="001A7C44"/>
    <w:rsid w:val="001B5311"/>
    <w:rsid w:val="001C29DB"/>
    <w:rsid w:val="001C43CD"/>
    <w:rsid w:val="001D0D78"/>
    <w:rsid w:val="001D4A36"/>
    <w:rsid w:val="001D4C9C"/>
    <w:rsid w:val="001E6162"/>
    <w:rsid w:val="001F2BB1"/>
    <w:rsid w:val="001F43BF"/>
    <w:rsid w:val="00204F43"/>
    <w:rsid w:val="00210C2D"/>
    <w:rsid w:val="0021188F"/>
    <w:rsid w:val="002204B9"/>
    <w:rsid w:val="00220864"/>
    <w:rsid w:val="0022208F"/>
    <w:rsid w:val="00223005"/>
    <w:rsid w:val="00224705"/>
    <w:rsid w:val="002262EA"/>
    <w:rsid w:val="0022672D"/>
    <w:rsid w:val="002334FE"/>
    <w:rsid w:val="002360DC"/>
    <w:rsid w:val="002365F1"/>
    <w:rsid w:val="002446A8"/>
    <w:rsid w:val="00245587"/>
    <w:rsid w:val="002510CA"/>
    <w:rsid w:val="00251FE0"/>
    <w:rsid w:val="00253318"/>
    <w:rsid w:val="00260396"/>
    <w:rsid w:val="00264CF8"/>
    <w:rsid w:val="002668BE"/>
    <w:rsid w:val="00276C14"/>
    <w:rsid w:val="00284546"/>
    <w:rsid w:val="002907A5"/>
    <w:rsid w:val="00292D08"/>
    <w:rsid w:val="002954F2"/>
    <w:rsid w:val="002955CA"/>
    <w:rsid w:val="00296E03"/>
    <w:rsid w:val="002A0E9A"/>
    <w:rsid w:val="002A174C"/>
    <w:rsid w:val="002B4A6A"/>
    <w:rsid w:val="002D13D5"/>
    <w:rsid w:val="002D2D56"/>
    <w:rsid w:val="002D36E8"/>
    <w:rsid w:val="002F0093"/>
    <w:rsid w:val="00302662"/>
    <w:rsid w:val="00304295"/>
    <w:rsid w:val="0030571B"/>
    <w:rsid w:val="00310268"/>
    <w:rsid w:val="00310FF9"/>
    <w:rsid w:val="00326A4B"/>
    <w:rsid w:val="003270B7"/>
    <w:rsid w:val="003312F3"/>
    <w:rsid w:val="00333769"/>
    <w:rsid w:val="00335566"/>
    <w:rsid w:val="00341C1C"/>
    <w:rsid w:val="00354C35"/>
    <w:rsid w:val="003568A1"/>
    <w:rsid w:val="00357410"/>
    <w:rsid w:val="00361F47"/>
    <w:rsid w:val="00364B62"/>
    <w:rsid w:val="00374D57"/>
    <w:rsid w:val="003811C6"/>
    <w:rsid w:val="00386EA6"/>
    <w:rsid w:val="003919FB"/>
    <w:rsid w:val="00393DD6"/>
    <w:rsid w:val="00395F25"/>
    <w:rsid w:val="003973A8"/>
    <w:rsid w:val="003A0562"/>
    <w:rsid w:val="003A24D6"/>
    <w:rsid w:val="003A6C33"/>
    <w:rsid w:val="003B0F08"/>
    <w:rsid w:val="003D45F5"/>
    <w:rsid w:val="003D5891"/>
    <w:rsid w:val="003D7AE2"/>
    <w:rsid w:val="003D7BC9"/>
    <w:rsid w:val="003F0ED1"/>
    <w:rsid w:val="003F14B1"/>
    <w:rsid w:val="003F4A60"/>
    <w:rsid w:val="00414C19"/>
    <w:rsid w:val="0042332C"/>
    <w:rsid w:val="004426D9"/>
    <w:rsid w:val="00460D58"/>
    <w:rsid w:val="00461879"/>
    <w:rsid w:val="004623DE"/>
    <w:rsid w:val="00462AD1"/>
    <w:rsid w:val="00472A5C"/>
    <w:rsid w:val="00475774"/>
    <w:rsid w:val="00482531"/>
    <w:rsid w:val="00486F77"/>
    <w:rsid w:val="00491763"/>
    <w:rsid w:val="00492DC7"/>
    <w:rsid w:val="004A46DE"/>
    <w:rsid w:val="004A711A"/>
    <w:rsid w:val="004B1E5E"/>
    <w:rsid w:val="004B73F6"/>
    <w:rsid w:val="004C337D"/>
    <w:rsid w:val="004C5E99"/>
    <w:rsid w:val="004D4F15"/>
    <w:rsid w:val="004E253F"/>
    <w:rsid w:val="004E712D"/>
    <w:rsid w:val="004F3308"/>
    <w:rsid w:val="004F58DD"/>
    <w:rsid w:val="005029AC"/>
    <w:rsid w:val="00503550"/>
    <w:rsid w:val="005038F8"/>
    <w:rsid w:val="0050604D"/>
    <w:rsid w:val="00507367"/>
    <w:rsid w:val="005078E7"/>
    <w:rsid w:val="00507A5C"/>
    <w:rsid w:val="00515253"/>
    <w:rsid w:val="00515764"/>
    <w:rsid w:val="00516F6A"/>
    <w:rsid w:val="00521740"/>
    <w:rsid w:val="00526096"/>
    <w:rsid w:val="005262BF"/>
    <w:rsid w:val="005267FD"/>
    <w:rsid w:val="00526968"/>
    <w:rsid w:val="00526A82"/>
    <w:rsid w:val="00526C5F"/>
    <w:rsid w:val="005303DF"/>
    <w:rsid w:val="00530C4E"/>
    <w:rsid w:val="005323A5"/>
    <w:rsid w:val="0053265B"/>
    <w:rsid w:val="00542AB5"/>
    <w:rsid w:val="00546800"/>
    <w:rsid w:val="00547CD5"/>
    <w:rsid w:val="00554503"/>
    <w:rsid w:val="0057016D"/>
    <w:rsid w:val="0057111F"/>
    <w:rsid w:val="005722A0"/>
    <w:rsid w:val="005733C2"/>
    <w:rsid w:val="00576A5A"/>
    <w:rsid w:val="0057715E"/>
    <w:rsid w:val="005778E4"/>
    <w:rsid w:val="005866D5"/>
    <w:rsid w:val="005947B2"/>
    <w:rsid w:val="005953B1"/>
    <w:rsid w:val="005A7762"/>
    <w:rsid w:val="005B568D"/>
    <w:rsid w:val="005E6328"/>
    <w:rsid w:val="005F15BC"/>
    <w:rsid w:val="005F3702"/>
    <w:rsid w:val="005F65F1"/>
    <w:rsid w:val="005F7368"/>
    <w:rsid w:val="00600077"/>
    <w:rsid w:val="006054E4"/>
    <w:rsid w:val="00612333"/>
    <w:rsid w:val="0061456B"/>
    <w:rsid w:val="00614D3C"/>
    <w:rsid w:val="00623E2E"/>
    <w:rsid w:val="00631B30"/>
    <w:rsid w:val="00632ACC"/>
    <w:rsid w:val="006373DA"/>
    <w:rsid w:val="0064242B"/>
    <w:rsid w:val="006454EC"/>
    <w:rsid w:val="006528BB"/>
    <w:rsid w:val="00654C26"/>
    <w:rsid w:val="006618AC"/>
    <w:rsid w:val="00661BC8"/>
    <w:rsid w:val="006749FA"/>
    <w:rsid w:val="0067512E"/>
    <w:rsid w:val="00677187"/>
    <w:rsid w:val="00677924"/>
    <w:rsid w:val="00680402"/>
    <w:rsid w:val="00683DA1"/>
    <w:rsid w:val="00697140"/>
    <w:rsid w:val="006C42B4"/>
    <w:rsid w:val="006C51D7"/>
    <w:rsid w:val="006E035E"/>
    <w:rsid w:val="006E48DD"/>
    <w:rsid w:val="006F00F0"/>
    <w:rsid w:val="006F4212"/>
    <w:rsid w:val="0070031D"/>
    <w:rsid w:val="007107A6"/>
    <w:rsid w:val="00722D71"/>
    <w:rsid w:val="007240B0"/>
    <w:rsid w:val="007251C2"/>
    <w:rsid w:val="007262BD"/>
    <w:rsid w:val="00735E40"/>
    <w:rsid w:val="00742204"/>
    <w:rsid w:val="00742E88"/>
    <w:rsid w:val="00751962"/>
    <w:rsid w:val="007545DF"/>
    <w:rsid w:val="00754D6F"/>
    <w:rsid w:val="0075561E"/>
    <w:rsid w:val="00763B84"/>
    <w:rsid w:val="007643DF"/>
    <w:rsid w:val="007666E6"/>
    <w:rsid w:val="007674D3"/>
    <w:rsid w:val="00777B0E"/>
    <w:rsid w:val="00780062"/>
    <w:rsid w:val="007805EC"/>
    <w:rsid w:val="00783FC3"/>
    <w:rsid w:val="00785985"/>
    <w:rsid w:val="007929BB"/>
    <w:rsid w:val="00795435"/>
    <w:rsid w:val="007959CE"/>
    <w:rsid w:val="007A1807"/>
    <w:rsid w:val="007A261B"/>
    <w:rsid w:val="007A5EA7"/>
    <w:rsid w:val="007C2977"/>
    <w:rsid w:val="007C7505"/>
    <w:rsid w:val="007D0ED3"/>
    <w:rsid w:val="007D6F65"/>
    <w:rsid w:val="007E3C68"/>
    <w:rsid w:val="007F631C"/>
    <w:rsid w:val="007F64D1"/>
    <w:rsid w:val="007F705A"/>
    <w:rsid w:val="00804BAE"/>
    <w:rsid w:val="0081100F"/>
    <w:rsid w:val="00816609"/>
    <w:rsid w:val="008218DB"/>
    <w:rsid w:val="00826D71"/>
    <w:rsid w:val="0083095F"/>
    <w:rsid w:val="008358DB"/>
    <w:rsid w:val="00840D9B"/>
    <w:rsid w:val="00841A77"/>
    <w:rsid w:val="008430C1"/>
    <w:rsid w:val="0084562B"/>
    <w:rsid w:val="008479DF"/>
    <w:rsid w:val="008530E9"/>
    <w:rsid w:val="00861718"/>
    <w:rsid w:val="00861E61"/>
    <w:rsid w:val="008640CD"/>
    <w:rsid w:val="0086621F"/>
    <w:rsid w:val="00867D97"/>
    <w:rsid w:val="0087608A"/>
    <w:rsid w:val="00876850"/>
    <w:rsid w:val="00882530"/>
    <w:rsid w:val="00882D8F"/>
    <w:rsid w:val="00884F47"/>
    <w:rsid w:val="008873AF"/>
    <w:rsid w:val="008A1431"/>
    <w:rsid w:val="008A35A8"/>
    <w:rsid w:val="008A3938"/>
    <w:rsid w:val="008B3966"/>
    <w:rsid w:val="008B425A"/>
    <w:rsid w:val="008C1B63"/>
    <w:rsid w:val="008C1CC2"/>
    <w:rsid w:val="008D0E70"/>
    <w:rsid w:val="008D2C29"/>
    <w:rsid w:val="008D2FD3"/>
    <w:rsid w:val="008E3D3F"/>
    <w:rsid w:val="008E479B"/>
    <w:rsid w:val="008E6700"/>
    <w:rsid w:val="008E7420"/>
    <w:rsid w:val="0090163F"/>
    <w:rsid w:val="00901C7F"/>
    <w:rsid w:val="00902E68"/>
    <w:rsid w:val="00902F64"/>
    <w:rsid w:val="00907A57"/>
    <w:rsid w:val="00912551"/>
    <w:rsid w:val="0092019F"/>
    <w:rsid w:val="00920E7B"/>
    <w:rsid w:val="00926523"/>
    <w:rsid w:val="0092659A"/>
    <w:rsid w:val="009320FC"/>
    <w:rsid w:val="00937CD8"/>
    <w:rsid w:val="009410B7"/>
    <w:rsid w:val="00944A96"/>
    <w:rsid w:val="00951B1B"/>
    <w:rsid w:val="00953432"/>
    <w:rsid w:val="009563BA"/>
    <w:rsid w:val="00956582"/>
    <w:rsid w:val="00956FEB"/>
    <w:rsid w:val="00957296"/>
    <w:rsid w:val="009605C1"/>
    <w:rsid w:val="00973605"/>
    <w:rsid w:val="00975AD3"/>
    <w:rsid w:val="00977A56"/>
    <w:rsid w:val="00994506"/>
    <w:rsid w:val="00997FD4"/>
    <w:rsid w:val="009A621F"/>
    <w:rsid w:val="009B165A"/>
    <w:rsid w:val="009B4AE0"/>
    <w:rsid w:val="009B6735"/>
    <w:rsid w:val="009C0565"/>
    <w:rsid w:val="009C524B"/>
    <w:rsid w:val="009C6449"/>
    <w:rsid w:val="009C73BF"/>
    <w:rsid w:val="009D7DF1"/>
    <w:rsid w:val="009F042A"/>
    <w:rsid w:val="009F0917"/>
    <w:rsid w:val="00A00790"/>
    <w:rsid w:val="00A00A02"/>
    <w:rsid w:val="00A024BE"/>
    <w:rsid w:val="00A07618"/>
    <w:rsid w:val="00A140D2"/>
    <w:rsid w:val="00A14EB6"/>
    <w:rsid w:val="00A17117"/>
    <w:rsid w:val="00A21D1C"/>
    <w:rsid w:val="00A235C5"/>
    <w:rsid w:val="00A34D7C"/>
    <w:rsid w:val="00A37731"/>
    <w:rsid w:val="00A40C17"/>
    <w:rsid w:val="00A524A6"/>
    <w:rsid w:val="00A57D6D"/>
    <w:rsid w:val="00A57DC6"/>
    <w:rsid w:val="00A60982"/>
    <w:rsid w:val="00A61E9C"/>
    <w:rsid w:val="00A71494"/>
    <w:rsid w:val="00A732C1"/>
    <w:rsid w:val="00A778FD"/>
    <w:rsid w:val="00A81071"/>
    <w:rsid w:val="00A833CC"/>
    <w:rsid w:val="00A92AD9"/>
    <w:rsid w:val="00A949FB"/>
    <w:rsid w:val="00AB1165"/>
    <w:rsid w:val="00AC6113"/>
    <w:rsid w:val="00AD3F9A"/>
    <w:rsid w:val="00AD4995"/>
    <w:rsid w:val="00AE0102"/>
    <w:rsid w:val="00AE464B"/>
    <w:rsid w:val="00AF4155"/>
    <w:rsid w:val="00AF5671"/>
    <w:rsid w:val="00B02A8D"/>
    <w:rsid w:val="00B03851"/>
    <w:rsid w:val="00B0685A"/>
    <w:rsid w:val="00B13B09"/>
    <w:rsid w:val="00B31231"/>
    <w:rsid w:val="00B31492"/>
    <w:rsid w:val="00B31E73"/>
    <w:rsid w:val="00B32094"/>
    <w:rsid w:val="00B32276"/>
    <w:rsid w:val="00B360CA"/>
    <w:rsid w:val="00B36C09"/>
    <w:rsid w:val="00B40DBE"/>
    <w:rsid w:val="00B45BDB"/>
    <w:rsid w:val="00B51DC2"/>
    <w:rsid w:val="00B56BB5"/>
    <w:rsid w:val="00B57346"/>
    <w:rsid w:val="00B646EA"/>
    <w:rsid w:val="00B67C46"/>
    <w:rsid w:val="00B75B0E"/>
    <w:rsid w:val="00B76924"/>
    <w:rsid w:val="00B86E44"/>
    <w:rsid w:val="00BA14E4"/>
    <w:rsid w:val="00BA4D5B"/>
    <w:rsid w:val="00BB2172"/>
    <w:rsid w:val="00BB5286"/>
    <w:rsid w:val="00BB6AEB"/>
    <w:rsid w:val="00BC24E4"/>
    <w:rsid w:val="00BC38C8"/>
    <w:rsid w:val="00BC5C66"/>
    <w:rsid w:val="00BC62E4"/>
    <w:rsid w:val="00BC681D"/>
    <w:rsid w:val="00BD1497"/>
    <w:rsid w:val="00BD1C1E"/>
    <w:rsid w:val="00BD62D7"/>
    <w:rsid w:val="00BE1BB4"/>
    <w:rsid w:val="00BE5735"/>
    <w:rsid w:val="00BE6AE6"/>
    <w:rsid w:val="00BE706D"/>
    <w:rsid w:val="00BF3937"/>
    <w:rsid w:val="00C00804"/>
    <w:rsid w:val="00C05C12"/>
    <w:rsid w:val="00C10045"/>
    <w:rsid w:val="00C1598E"/>
    <w:rsid w:val="00C21098"/>
    <w:rsid w:val="00C21F61"/>
    <w:rsid w:val="00C3036A"/>
    <w:rsid w:val="00C353C0"/>
    <w:rsid w:val="00C36160"/>
    <w:rsid w:val="00C405F4"/>
    <w:rsid w:val="00C42945"/>
    <w:rsid w:val="00C43847"/>
    <w:rsid w:val="00C616B5"/>
    <w:rsid w:val="00C62797"/>
    <w:rsid w:val="00C706B0"/>
    <w:rsid w:val="00C82819"/>
    <w:rsid w:val="00C83AF2"/>
    <w:rsid w:val="00C855E8"/>
    <w:rsid w:val="00C877F9"/>
    <w:rsid w:val="00C918F9"/>
    <w:rsid w:val="00C91FAC"/>
    <w:rsid w:val="00C93FD7"/>
    <w:rsid w:val="00CB15CC"/>
    <w:rsid w:val="00CB737D"/>
    <w:rsid w:val="00CC0C94"/>
    <w:rsid w:val="00CC2F5C"/>
    <w:rsid w:val="00CD0AB5"/>
    <w:rsid w:val="00CD1DA7"/>
    <w:rsid w:val="00CD3E45"/>
    <w:rsid w:val="00CD4186"/>
    <w:rsid w:val="00CE2DF7"/>
    <w:rsid w:val="00CE5317"/>
    <w:rsid w:val="00D077CE"/>
    <w:rsid w:val="00D102C3"/>
    <w:rsid w:val="00D14B2D"/>
    <w:rsid w:val="00D14C54"/>
    <w:rsid w:val="00D14D25"/>
    <w:rsid w:val="00D15BAE"/>
    <w:rsid w:val="00D22BA5"/>
    <w:rsid w:val="00D25211"/>
    <w:rsid w:val="00D27CEF"/>
    <w:rsid w:val="00D35313"/>
    <w:rsid w:val="00D367BC"/>
    <w:rsid w:val="00D42E9A"/>
    <w:rsid w:val="00D56078"/>
    <w:rsid w:val="00D60474"/>
    <w:rsid w:val="00D61B30"/>
    <w:rsid w:val="00D83A8E"/>
    <w:rsid w:val="00D863D7"/>
    <w:rsid w:val="00D9324E"/>
    <w:rsid w:val="00D933F2"/>
    <w:rsid w:val="00D97414"/>
    <w:rsid w:val="00DA73CB"/>
    <w:rsid w:val="00DA7A52"/>
    <w:rsid w:val="00DB0C18"/>
    <w:rsid w:val="00DB26C8"/>
    <w:rsid w:val="00DB43BD"/>
    <w:rsid w:val="00DB4B6B"/>
    <w:rsid w:val="00DB638D"/>
    <w:rsid w:val="00DB7136"/>
    <w:rsid w:val="00DB7526"/>
    <w:rsid w:val="00DD20F1"/>
    <w:rsid w:val="00DD299F"/>
    <w:rsid w:val="00DD3D9F"/>
    <w:rsid w:val="00DE47FE"/>
    <w:rsid w:val="00DE5D54"/>
    <w:rsid w:val="00DF7317"/>
    <w:rsid w:val="00E010E5"/>
    <w:rsid w:val="00E01E40"/>
    <w:rsid w:val="00E02596"/>
    <w:rsid w:val="00E037C2"/>
    <w:rsid w:val="00E04DBB"/>
    <w:rsid w:val="00E057CC"/>
    <w:rsid w:val="00E248BC"/>
    <w:rsid w:val="00E260EC"/>
    <w:rsid w:val="00E34FE0"/>
    <w:rsid w:val="00E4594A"/>
    <w:rsid w:val="00E45F0C"/>
    <w:rsid w:val="00E66D44"/>
    <w:rsid w:val="00E71E7A"/>
    <w:rsid w:val="00E74C00"/>
    <w:rsid w:val="00E75173"/>
    <w:rsid w:val="00E75272"/>
    <w:rsid w:val="00E84BB6"/>
    <w:rsid w:val="00E91ADD"/>
    <w:rsid w:val="00E943A3"/>
    <w:rsid w:val="00E97C6E"/>
    <w:rsid w:val="00EB0739"/>
    <w:rsid w:val="00EC1A3A"/>
    <w:rsid w:val="00EC563F"/>
    <w:rsid w:val="00ED5193"/>
    <w:rsid w:val="00ED746A"/>
    <w:rsid w:val="00EE03C7"/>
    <w:rsid w:val="00EE4AB1"/>
    <w:rsid w:val="00F02611"/>
    <w:rsid w:val="00F02C8A"/>
    <w:rsid w:val="00F04C1D"/>
    <w:rsid w:val="00F06778"/>
    <w:rsid w:val="00F11017"/>
    <w:rsid w:val="00F13C84"/>
    <w:rsid w:val="00F144C0"/>
    <w:rsid w:val="00F1799D"/>
    <w:rsid w:val="00F17CEE"/>
    <w:rsid w:val="00F228EE"/>
    <w:rsid w:val="00F274C2"/>
    <w:rsid w:val="00F30420"/>
    <w:rsid w:val="00F3436B"/>
    <w:rsid w:val="00F43BB7"/>
    <w:rsid w:val="00F44771"/>
    <w:rsid w:val="00F46C50"/>
    <w:rsid w:val="00F47209"/>
    <w:rsid w:val="00F50842"/>
    <w:rsid w:val="00F5646E"/>
    <w:rsid w:val="00F70547"/>
    <w:rsid w:val="00F73611"/>
    <w:rsid w:val="00F75152"/>
    <w:rsid w:val="00F906BA"/>
    <w:rsid w:val="00F937B0"/>
    <w:rsid w:val="00F959BE"/>
    <w:rsid w:val="00FA5A59"/>
    <w:rsid w:val="00FB586A"/>
    <w:rsid w:val="00FB5ED4"/>
    <w:rsid w:val="00FB6E20"/>
    <w:rsid w:val="00FC0D8B"/>
    <w:rsid w:val="00FC6DB2"/>
    <w:rsid w:val="00FD7CBC"/>
    <w:rsid w:val="00FD7FE5"/>
    <w:rsid w:val="00FE59B3"/>
    <w:rsid w:val="71158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DE4C7"/>
  <w15:docId w15:val="{D169225C-FFC9-4802-B939-D21DD801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DA"/>
    <w:pPr>
      <w:spacing w:after="5" w:line="260" w:lineRule="auto"/>
      <w:ind w:left="10" w:hanging="10"/>
    </w:pPr>
    <w:rPr>
      <w:rFonts w:ascii="Calibri Light" w:eastAsia="Arial" w:hAnsi="Calibri Light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A57"/>
    <w:pPr>
      <w:spacing w:before="120" w:after="15" w:line="271" w:lineRule="auto"/>
      <w:ind w:left="11" w:hanging="11"/>
      <w:outlineLvl w:val="0"/>
    </w:pPr>
    <w:rPr>
      <w:b/>
      <w:bCs/>
      <w:i/>
      <w:caps/>
      <w:color w:val="153D63" w:themeColor="text2" w:themeTint="E6"/>
      <w:sz w:val="2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0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396"/>
    <w:pPr>
      <w:keepNext/>
      <w:keepLines/>
      <w:spacing w:before="40" w:after="80" w:line="259" w:lineRule="auto"/>
      <w:ind w:left="11" w:hanging="11"/>
      <w:outlineLvl w:val="2"/>
    </w:pPr>
    <w:rPr>
      <w:rFonts w:asciiTheme="majorHAnsi" w:eastAsiaTheme="majorEastAsia" w:hAnsiTheme="majorHAnsi" w:cstheme="majorBidi"/>
      <w:b/>
      <w:color w:val="3A3A3A" w:themeColor="background2" w:themeShade="4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7A57"/>
    <w:rPr>
      <w:rFonts w:ascii="Arial" w:eastAsia="Arial" w:hAnsi="Arial" w:cs="Arial"/>
      <w:b/>
      <w:bCs/>
      <w:i/>
      <w:caps/>
      <w:color w:val="153D63" w:themeColor="text2" w:themeTint="E6"/>
      <w:sz w:val="22"/>
      <w:lang w:val="en-US"/>
    </w:rPr>
  </w:style>
  <w:style w:type="table" w:styleId="TableGrid">
    <w:name w:val="Table Grid"/>
    <w:basedOn w:val="TableNormal"/>
    <w:uiPriority w:val="39"/>
    <w:rsid w:val="007F6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F631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56BB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BB5"/>
    <w:rPr>
      <w:rFonts w:ascii="Arial" w:eastAsia="Arial" w:hAnsi="Arial" w:cs="Arial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754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D6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60396"/>
    <w:rPr>
      <w:rFonts w:asciiTheme="majorHAnsi" w:eastAsiaTheme="majorEastAsia" w:hAnsiTheme="majorHAnsi" w:cstheme="majorBidi"/>
      <w:b/>
      <w:color w:val="3A3A3A" w:themeColor="background2" w:themeShade="40"/>
    </w:rPr>
  </w:style>
  <w:style w:type="paragraph" w:styleId="ListParagraph">
    <w:name w:val="List Paragraph"/>
    <w:basedOn w:val="Normal"/>
    <w:link w:val="ListParagraphChar"/>
    <w:uiPriority w:val="34"/>
    <w:qFormat/>
    <w:rsid w:val="00BC62E4"/>
    <w:pPr>
      <w:ind w:left="720"/>
      <w:contextualSpacing/>
    </w:pPr>
  </w:style>
  <w:style w:type="character" w:customStyle="1" w:styleId="visually-hidden">
    <w:name w:val="visually-hidden"/>
    <w:basedOn w:val="DefaultParagraphFont"/>
    <w:rsid w:val="004426D9"/>
  </w:style>
  <w:style w:type="character" w:customStyle="1" w:styleId="t-14">
    <w:name w:val="t-14"/>
    <w:basedOn w:val="DefaultParagraphFont"/>
    <w:rsid w:val="004426D9"/>
  </w:style>
  <w:style w:type="character" w:customStyle="1" w:styleId="Heading2Char">
    <w:name w:val="Heading 2 Char"/>
    <w:basedOn w:val="DefaultParagraphFont"/>
    <w:link w:val="Heading2"/>
    <w:uiPriority w:val="9"/>
    <w:rsid w:val="003270B7"/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semiHidden/>
    <w:unhideWhenUsed/>
    <w:rsid w:val="005B568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568D"/>
    <w:rPr>
      <w:rFonts w:ascii="Arial" w:eastAsia="Arial" w:hAnsi="Arial" w:cs="Arial"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B57346"/>
    <w:rPr>
      <w:b/>
      <w:bCs/>
    </w:rPr>
  </w:style>
  <w:style w:type="paragraph" w:customStyle="1" w:styleId="Bullets">
    <w:name w:val="Bullets"/>
    <w:basedOn w:val="ListParagraph"/>
    <w:link w:val="BulletsChar"/>
    <w:qFormat/>
    <w:rsid w:val="006373DA"/>
    <w:pPr>
      <w:numPr>
        <w:numId w:val="7"/>
      </w:numPr>
      <w:spacing w:after="10" w:line="276" w:lineRule="auto"/>
      <w:ind w:left="368" w:hanging="357"/>
    </w:pPr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0685A"/>
    <w:rPr>
      <w:rFonts w:ascii="Arial" w:eastAsia="Arial" w:hAnsi="Arial" w:cs="Arial"/>
      <w:color w:val="000000"/>
      <w:sz w:val="18"/>
    </w:rPr>
  </w:style>
  <w:style w:type="character" w:customStyle="1" w:styleId="BulletsChar">
    <w:name w:val="Bullets Char"/>
    <w:basedOn w:val="ListParagraphChar"/>
    <w:link w:val="Bullets"/>
    <w:rsid w:val="006373DA"/>
    <w:rPr>
      <w:rFonts w:ascii="Calibri Light" w:eastAsia="Arial" w:hAnsi="Calibri Light" w:cs="Arial"/>
      <w:color w:val="000000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8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8449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345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5325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5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5357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8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79168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51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7933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4657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5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66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9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678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6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9199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7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390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patents.google.com/?inventor=giacomo+veneri&amp;oq=giacomo+vener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it/citations?user=B40SHWAAAAAJ&amp;hl=i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energia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giacomoveneri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iacomo.veneri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E2521-0A37-440E-85CF-B4619D58F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1645</Words>
  <Characters>9378</Characters>
  <Application>Microsoft Office Word</Application>
  <DocSecurity>4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Hughes</Company>
  <LinksUpToDate>false</LinksUpToDate>
  <CharactersWithSpaces>11001</CharactersWithSpaces>
  <SharedDoc>false</SharedDoc>
  <HLinks>
    <vt:vector size="30" baseType="variant">
      <vt:variant>
        <vt:i4>4784203</vt:i4>
      </vt:variant>
      <vt:variant>
        <vt:i4>12</vt:i4>
      </vt:variant>
      <vt:variant>
        <vt:i4>0</vt:i4>
      </vt:variant>
      <vt:variant>
        <vt:i4>5</vt:i4>
      </vt:variant>
      <vt:variant>
        <vt:lpwstr>https://patents.google.com/?inventor=giacomo+veneri&amp;oq=giacomo+veneri</vt:lpwstr>
      </vt:variant>
      <vt:variant>
        <vt:lpwstr/>
      </vt:variant>
      <vt:variant>
        <vt:i4>3145766</vt:i4>
      </vt:variant>
      <vt:variant>
        <vt:i4>9</vt:i4>
      </vt:variant>
      <vt:variant>
        <vt:i4>0</vt:i4>
      </vt:variant>
      <vt:variant>
        <vt:i4>5</vt:i4>
      </vt:variant>
      <vt:variant>
        <vt:lpwstr>https://scholar.google.it/citations?user=B40SHWAAAAAJ&amp;hl=it</vt:lpwstr>
      </vt:variant>
      <vt:variant>
        <vt:lpwstr/>
      </vt:variant>
      <vt:variant>
        <vt:i4>1835086</vt:i4>
      </vt:variant>
      <vt:variant>
        <vt:i4>6</vt:i4>
      </vt:variant>
      <vt:variant>
        <vt:i4>0</vt:i4>
      </vt:variant>
      <vt:variant>
        <vt:i4>5</vt:i4>
      </vt:variant>
      <vt:variant>
        <vt:lpwstr>https://github.com/venergiac</vt:lpwstr>
      </vt:variant>
      <vt:variant>
        <vt:lpwstr/>
      </vt:variant>
      <vt:variant>
        <vt:i4>327752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https://www.linkedin.com/in/giacomoveneri</vt:lpwstr>
      </vt:variant>
      <vt:variant>
        <vt:lpwstr/>
      </vt:variant>
      <vt:variant>
        <vt:i4>720995</vt:i4>
      </vt:variant>
      <vt:variant>
        <vt:i4>0</vt:i4>
      </vt:variant>
      <vt:variant>
        <vt:i4>0</vt:i4>
      </vt:variant>
      <vt:variant>
        <vt:i4>5</vt:i4>
      </vt:variant>
      <vt:variant>
        <vt:lpwstr>mailto:giacomo.veneri@gmail.com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Veneri, Giacomo</dc:creator>
  <cp:keywords/>
  <cp:lastModifiedBy>Veneri, Giacomo</cp:lastModifiedBy>
  <cp:revision>267</cp:revision>
  <cp:lastPrinted>2026-03-30T21:07:00Z</cp:lastPrinted>
  <dcterms:created xsi:type="dcterms:W3CDTF">2025-12-23T20:24:00Z</dcterms:created>
  <dcterms:modified xsi:type="dcterms:W3CDTF">2026-03-30T12:07:00Z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39543-76d7-4b0c-9b74-cf0a53ed8818_Enabled">
    <vt:lpwstr>true</vt:lpwstr>
  </property>
  <property fmtid="{D5CDD505-2E9C-101B-9397-08002B2CF9AE}" pid="3" name="MSIP_Label_37f39543-76d7-4b0c-9b74-cf0a53ed8818_SetDate">
    <vt:lpwstr>2025-10-02T13:39:36Z</vt:lpwstr>
  </property>
  <property fmtid="{D5CDD505-2E9C-101B-9397-08002B2CF9AE}" pid="4" name="MSIP_Label_37f39543-76d7-4b0c-9b74-cf0a53ed8818_Method">
    <vt:lpwstr>Privileged</vt:lpwstr>
  </property>
  <property fmtid="{D5CDD505-2E9C-101B-9397-08002B2CF9AE}" pid="5" name="MSIP_Label_37f39543-76d7-4b0c-9b74-cf0a53ed8818_Name">
    <vt:lpwstr>Public</vt:lpwstr>
  </property>
  <property fmtid="{D5CDD505-2E9C-101B-9397-08002B2CF9AE}" pid="6" name="MSIP_Label_37f39543-76d7-4b0c-9b74-cf0a53ed8818_SiteId">
    <vt:lpwstr>d584a4b7-b1f2-4714-a578-fd4d43c146a6</vt:lpwstr>
  </property>
  <property fmtid="{D5CDD505-2E9C-101B-9397-08002B2CF9AE}" pid="7" name="MSIP_Label_37f39543-76d7-4b0c-9b74-cf0a53ed8818_ActionId">
    <vt:lpwstr>2d5e20c0-3115-4ee4-ab53-cdc8ef516242</vt:lpwstr>
  </property>
  <property fmtid="{D5CDD505-2E9C-101B-9397-08002B2CF9AE}" pid="8" name="MSIP_Label_37f39543-76d7-4b0c-9b74-cf0a53ed8818_ContentBits">
    <vt:lpwstr>0</vt:lpwstr>
  </property>
  <property fmtid="{D5CDD505-2E9C-101B-9397-08002B2CF9AE}" pid="9" name="MSIP_Label_37f39543-76d7-4b0c-9b74-cf0a53ed8818_Tag">
    <vt:lpwstr>10, 0, 1, 1</vt:lpwstr>
  </property>
</Properties>
</file>