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CEECA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1. INTRODUCTION</w:t>
      </w:r>
    </w:p>
    <w:p w14:paraId="7581A122" w14:textId="77777777" w:rsidR="006848B3" w:rsidRPr="006848B3" w:rsidRDefault="006848B3" w:rsidP="006848B3">
      <w:r w:rsidRPr="006848B3">
        <w:t>1.1 Project Overview</w:t>
      </w:r>
      <w:r w:rsidRPr="006848B3">
        <w:br/>
        <w:t>1.2 Purpose</w:t>
      </w:r>
    </w:p>
    <w:p w14:paraId="090F88D2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1.1 Project Overview</w:t>
      </w:r>
    </w:p>
    <w:p w14:paraId="34009052" w14:textId="77777777" w:rsidR="006848B3" w:rsidRPr="006848B3" w:rsidRDefault="006848B3" w:rsidP="00F4151A">
      <w:pPr>
        <w:ind w:firstLine="720"/>
        <w:jc w:val="both"/>
      </w:pPr>
      <w:r w:rsidRPr="006848B3">
        <w:t>This project, </w:t>
      </w:r>
      <w:r w:rsidRPr="006848B3">
        <w:rPr>
          <w:b/>
          <w:bCs/>
        </w:rPr>
        <w:t>Citizen AI</w:t>
      </w:r>
      <w:r w:rsidRPr="006848B3">
        <w:t>, is an intelligent citizen engagement platform designed to streamline interactions between governments and citizens. Leveraging advanced AI technologies, particularly Flask, IBM Granite models, and IBM Watson, the platform provides real-time, AI-driven responses to citizen inquiries regarding government services, policies, and civic issues. Key features include natural language processing (NLP), sentiment analysis, and a dynamic analytics dashboard for policymakers. The platform aims to enhance citizen satisfaction, improve government efficiency, and build public trust in digital governance.</w:t>
      </w:r>
    </w:p>
    <w:p w14:paraId="14AD5DD4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1.2 Purpose</w:t>
      </w:r>
    </w:p>
    <w:p w14:paraId="59F53ECB" w14:textId="77777777" w:rsidR="006848B3" w:rsidRPr="006848B3" w:rsidRDefault="006848B3" w:rsidP="00F23002">
      <w:pPr>
        <w:ind w:firstLine="360"/>
        <w:jc w:val="both"/>
      </w:pPr>
      <w:r w:rsidRPr="006848B3">
        <w:t>The primary purpose of Citizen AI is to revolutionize how governments interact with citizens. Specifically, this project seeks to:</w:t>
      </w:r>
    </w:p>
    <w:p w14:paraId="3076D51A" w14:textId="77777777" w:rsidR="006848B3" w:rsidRPr="006848B3" w:rsidRDefault="006848B3" w:rsidP="00F23002">
      <w:pPr>
        <w:numPr>
          <w:ilvl w:val="0"/>
          <w:numId w:val="11"/>
        </w:numPr>
        <w:jc w:val="both"/>
      </w:pPr>
      <w:r w:rsidRPr="006848B3">
        <w:rPr>
          <w:b/>
          <w:bCs/>
        </w:rPr>
        <w:t>Automate routine inquiries:</w:t>
      </w:r>
      <w:r w:rsidRPr="006848B3">
        <w:t> Provide instant answers to frequently asked questions, freeing up government staff for more complex issues.</w:t>
      </w:r>
    </w:p>
    <w:p w14:paraId="59DA1ABD" w14:textId="77777777" w:rsidR="006848B3" w:rsidRPr="006848B3" w:rsidRDefault="006848B3" w:rsidP="00F23002">
      <w:pPr>
        <w:numPr>
          <w:ilvl w:val="0"/>
          <w:numId w:val="11"/>
        </w:numPr>
        <w:jc w:val="both"/>
      </w:pPr>
      <w:r w:rsidRPr="006848B3">
        <w:rPr>
          <w:b/>
          <w:bCs/>
        </w:rPr>
        <w:t>Improve citizen satisfaction:</w:t>
      </w:r>
      <w:r w:rsidRPr="006848B3">
        <w:t> Offer readily accessible and personalized information, leading to a more positive experience for the public.</w:t>
      </w:r>
    </w:p>
    <w:p w14:paraId="1F40ABC4" w14:textId="77777777" w:rsidR="006848B3" w:rsidRPr="006848B3" w:rsidRDefault="006848B3" w:rsidP="00F23002">
      <w:pPr>
        <w:numPr>
          <w:ilvl w:val="0"/>
          <w:numId w:val="11"/>
        </w:numPr>
        <w:jc w:val="both"/>
      </w:pPr>
      <w:r w:rsidRPr="006848B3">
        <w:rPr>
          <w:b/>
          <w:bCs/>
        </w:rPr>
        <w:t>Enable data-driven governance:</w:t>
      </w:r>
      <w:r w:rsidRPr="006848B3">
        <w:t> Provide valuable insights into public sentiment and emerging issues, allowing government agencies to proactively address concerns.</w:t>
      </w:r>
    </w:p>
    <w:p w14:paraId="0F0A2F49" w14:textId="77777777" w:rsidR="006848B3" w:rsidRPr="006848B3" w:rsidRDefault="006848B3" w:rsidP="00F23002">
      <w:pPr>
        <w:numPr>
          <w:ilvl w:val="0"/>
          <w:numId w:val="11"/>
        </w:numPr>
        <w:jc w:val="both"/>
      </w:pPr>
      <w:r w:rsidRPr="006848B3">
        <w:rPr>
          <w:b/>
          <w:bCs/>
        </w:rPr>
        <w:t>Increase government efficiency:</w:t>
      </w:r>
      <w:r w:rsidRPr="006848B3">
        <w:t> Automate tasks and reduce workload, allowing for more effective allocation of resources.</w:t>
      </w:r>
    </w:p>
    <w:p w14:paraId="14C4B606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2. IDEATION PHASE</w:t>
      </w:r>
    </w:p>
    <w:p w14:paraId="5987C7FD" w14:textId="77777777" w:rsidR="006848B3" w:rsidRPr="006848B3" w:rsidRDefault="006848B3" w:rsidP="006848B3">
      <w:r w:rsidRPr="006848B3">
        <w:t>2.1 Problem Statement</w:t>
      </w:r>
      <w:r w:rsidRPr="006848B3">
        <w:br/>
        <w:t>2.2 Empathy Map Canvas</w:t>
      </w:r>
      <w:r w:rsidRPr="006848B3">
        <w:br/>
        <w:t>2.3 Brainstorming</w:t>
      </w:r>
    </w:p>
    <w:p w14:paraId="49101D83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2.1 Problem Statement</w:t>
      </w:r>
    </w:p>
    <w:p w14:paraId="0A48F3F3" w14:textId="77777777" w:rsidR="006848B3" w:rsidRPr="006848B3" w:rsidRDefault="006848B3" w:rsidP="00F23002">
      <w:pPr>
        <w:ind w:firstLine="360"/>
        <w:jc w:val="both"/>
      </w:pPr>
      <w:r w:rsidRPr="006848B3">
        <w:t>The current methods for citizen engagement in many governments are often inefficient and lead to frustration for both citizens and government officials. Problems include:</w:t>
      </w:r>
    </w:p>
    <w:p w14:paraId="2BC35E16" w14:textId="77777777" w:rsidR="006848B3" w:rsidRPr="006848B3" w:rsidRDefault="006848B3" w:rsidP="00F23002">
      <w:pPr>
        <w:numPr>
          <w:ilvl w:val="0"/>
          <w:numId w:val="12"/>
        </w:numPr>
        <w:jc w:val="both"/>
      </w:pPr>
      <w:r w:rsidRPr="006848B3">
        <w:rPr>
          <w:b/>
          <w:bCs/>
        </w:rPr>
        <w:t>Long wait times:</w:t>
      </w:r>
      <w:r w:rsidRPr="006848B3">
        <w:t> Citizens may experience delays in receiving information or assistance.</w:t>
      </w:r>
    </w:p>
    <w:p w14:paraId="00FD3D4D" w14:textId="77777777" w:rsidR="006848B3" w:rsidRPr="006848B3" w:rsidRDefault="006848B3" w:rsidP="00F23002">
      <w:pPr>
        <w:numPr>
          <w:ilvl w:val="0"/>
          <w:numId w:val="12"/>
        </w:numPr>
        <w:jc w:val="both"/>
      </w:pPr>
      <w:r w:rsidRPr="006848B3">
        <w:rPr>
          <w:b/>
          <w:bCs/>
        </w:rPr>
        <w:t>Inconsistent information:</w:t>
      </w:r>
      <w:r w:rsidRPr="006848B3">
        <w:t> Information may not be readily accessible or may be outdated.</w:t>
      </w:r>
    </w:p>
    <w:p w14:paraId="0E255525" w14:textId="77777777" w:rsidR="006848B3" w:rsidRPr="006848B3" w:rsidRDefault="006848B3" w:rsidP="00F23002">
      <w:pPr>
        <w:numPr>
          <w:ilvl w:val="0"/>
          <w:numId w:val="12"/>
        </w:numPr>
        <w:jc w:val="both"/>
      </w:pPr>
      <w:r w:rsidRPr="006848B3">
        <w:rPr>
          <w:b/>
          <w:bCs/>
        </w:rPr>
        <w:lastRenderedPageBreak/>
        <w:t>Limited interaction channels:</w:t>
      </w:r>
      <w:r w:rsidRPr="006848B3">
        <w:t> Citizens may be restricted to specific communication channels, hindering access.</w:t>
      </w:r>
    </w:p>
    <w:p w14:paraId="49401953" w14:textId="77777777" w:rsidR="006848B3" w:rsidRPr="006848B3" w:rsidRDefault="006848B3" w:rsidP="00F23002">
      <w:pPr>
        <w:numPr>
          <w:ilvl w:val="0"/>
          <w:numId w:val="12"/>
        </w:numPr>
        <w:jc w:val="both"/>
      </w:pPr>
      <w:r w:rsidRPr="006848B3">
        <w:rPr>
          <w:b/>
          <w:bCs/>
        </w:rPr>
        <w:t>Lack of understanding of public sentiment:</w:t>
      </w:r>
      <w:r w:rsidRPr="006848B3">
        <w:t> Governments may not have a clear picture of public concerns and satisfaction.</w:t>
      </w:r>
    </w:p>
    <w:p w14:paraId="3B1862ED" w14:textId="77777777" w:rsidR="006848B3" w:rsidRDefault="006848B3" w:rsidP="006848B3">
      <w:pPr>
        <w:rPr>
          <w:b/>
          <w:bCs/>
        </w:rPr>
      </w:pPr>
      <w:r w:rsidRPr="006848B3">
        <w:rPr>
          <w:b/>
          <w:bCs/>
        </w:rPr>
        <w:t>2.2 Empathy Map Canvas</w:t>
      </w:r>
    </w:p>
    <w:p w14:paraId="3197F11F" w14:textId="2E7CF761" w:rsidR="006848B3" w:rsidRPr="006848B3" w:rsidRDefault="006E76E2" w:rsidP="006848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6ABB2E" wp14:editId="5781A31B">
            <wp:extent cx="5731510" cy="4059555"/>
            <wp:effectExtent l="0" t="0" r="0" b="0"/>
            <wp:docPr id="1505963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3073" name="Picture 150596307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4" b="56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FA1" w14:textId="77777777" w:rsidR="006848B3" w:rsidRPr="006848B3" w:rsidRDefault="006848B3" w:rsidP="006848B3">
      <w:r w:rsidRPr="006848B3">
        <w:rPr>
          <w:i/>
          <w:iCs/>
        </w:rPr>
        <w:t>This section should visually represent a comprehensive empathy map including the perspectives of citizens, government officials, and other stakeholders.</w:t>
      </w:r>
    </w:p>
    <w:p w14:paraId="713AC442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2.3 Brainstorming</w:t>
      </w:r>
    </w:p>
    <w:p w14:paraId="768810D5" w14:textId="77777777" w:rsidR="006848B3" w:rsidRPr="006848B3" w:rsidRDefault="006848B3" w:rsidP="006848B3">
      <w:r w:rsidRPr="006848B3">
        <w:t>Key brainstorming ideas and functionalities:</w:t>
      </w:r>
    </w:p>
    <w:p w14:paraId="5CFABB21" w14:textId="77777777" w:rsidR="006848B3" w:rsidRPr="006848B3" w:rsidRDefault="006848B3" w:rsidP="006848B3">
      <w:pPr>
        <w:numPr>
          <w:ilvl w:val="0"/>
          <w:numId w:val="13"/>
        </w:numPr>
      </w:pPr>
      <w:r w:rsidRPr="006848B3">
        <w:t>Real-time conversational AI assistant</w:t>
      </w:r>
    </w:p>
    <w:p w14:paraId="19E9D5A7" w14:textId="77777777" w:rsidR="006848B3" w:rsidRPr="006848B3" w:rsidRDefault="006848B3" w:rsidP="006848B3">
      <w:pPr>
        <w:numPr>
          <w:ilvl w:val="0"/>
          <w:numId w:val="13"/>
        </w:numPr>
      </w:pPr>
      <w:r w:rsidRPr="006848B3">
        <w:t>Citizen sentiment analysis</w:t>
      </w:r>
    </w:p>
    <w:p w14:paraId="3AB63A64" w14:textId="77777777" w:rsidR="006848B3" w:rsidRPr="006848B3" w:rsidRDefault="006848B3" w:rsidP="006848B3">
      <w:pPr>
        <w:numPr>
          <w:ilvl w:val="0"/>
          <w:numId w:val="13"/>
        </w:numPr>
      </w:pPr>
      <w:r w:rsidRPr="006848B3">
        <w:t>Dynamic dashboard for insights</w:t>
      </w:r>
    </w:p>
    <w:p w14:paraId="7BEAD62E" w14:textId="77777777" w:rsidR="006848B3" w:rsidRPr="006848B3" w:rsidRDefault="006848B3" w:rsidP="006848B3">
      <w:pPr>
        <w:numPr>
          <w:ilvl w:val="0"/>
          <w:numId w:val="13"/>
        </w:numPr>
      </w:pPr>
      <w:r w:rsidRPr="006848B3">
        <w:t>Personalized and contextual response system</w:t>
      </w:r>
    </w:p>
    <w:p w14:paraId="7B27AA54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3. REQUIREMENT ANALYSIS</w:t>
      </w:r>
    </w:p>
    <w:p w14:paraId="3BBE5007" w14:textId="77777777" w:rsidR="006848B3" w:rsidRPr="006848B3" w:rsidRDefault="006848B3" w:rsidP="006848B3">
      <w:r w:rsidRPr="006848B3">
        <w:t>3.1 Customer Journey map</w:t>
      </w:r>
      <w:r w:rsidRPr="006848B3">
        <w:br/>
        <w:t>3.2 Solution Requirement</w:t>
      </w:r>
      <w:r w:rsidRPr="006848B3">
        <w:br/>
      </w:r>
      <w:r w:rsidRPr="006848B3">
        <w:lastRenderedPageBreak/>
        <w:t>3.3 Data Flow Diagram</w:t>
      </w:r>
      <w:r w:rsidRPr="006848B3">
        <w:br/>
        <w:t>3.4 Technology Stack</w:t>
      </w:r>
    </w:p>
    <w:p w14:paraId="0F10EB98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3.1 Customer Journey map</w:t>
      </w:r>
    </w:p>
    <w:p w14:paraId="7C29EE61" w14:textId="77777777" w:rsidR="00C41CB4" w:rsidRPr="006848B3" w:rsidRDefault="00C41CB4" w:rsidP="006848B3"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574"/>
        <w:gridCol w:w="1307"/>
        <w:gridCol w:w="1906"/>
        <w:gridCol w:w="1574"/>
        <w:gridCol w:w="1445"/>
      </w:tblGrid>
      <w:tr w:rsidR="00C41CB4" w14:paraId="1E2DF854" w14:textId="77777777" w:rsidTr="00E53BEB">
        <w:tc>
          <w:tcPr>
            <w:tcW w:w="1440" w:type="dxa"/>
          </w:tcPr>
          <w:p w14:paraId="6FAB0907" w14:textId="77777777" w:rsidR="00C41CB4" w:rsidRDefault="00C41CB4" w:rsidP="00E53BEB">
            <w:r>
              <w:t>Step</w:t>
            </w:r>
          </w:p>
        </w:tc>
        <w:tc>
          <w:tcPr>
            <w:tcW w:w="1440" w:type="dxa"/>
          </w:tcPr>
          <w:p w14:paraId="0F86533F" w14:textId="77777777" w:rsidR="00C41CB4" w:rsidRDefault="00C41CB4" w:rsidP="00E53BEB">
            <w:r>
              <w:t>Citizen Action</w:t>
            </w:r>
          </w:p>
        </w:tc>
        <w:tc>
          <w:tcPr>
            <w:tcW w:w="1440" w:type="dxa"/>
          </w:tcPr>
          <w:p w14:paraId="2F345B8C" w14:textId="77777777" w:rsidR="00C41CB4" w:rsidRDefault="00C41CB4" w:rsidP="00E53BEB">
            <w:r>
              <w:t>Touchpoints / Devices</w:t>
            </w:r>
          </w:p>
        </w:tc>
        <w:tc>
          <w:tcPr>
            <w:tcW w:w="1440" w:type="dxa"/>
          </w:tcPr>
          <w:p w14:paraId="06A8E487" w14:textId="77777777" w:rsidR="00C41CB4" w:rsidRDefault="00C41CB4" w:rsidP="00E53BEB">
            <w:r>
              <w:t>Experience (Positive/Negative)</w:t>
            </w:r>
          </w:p>
        </w:tc>
        <w:tc>
          <w:tcPr>
            <w:tcW w:w="1440" w:type="dxa"/>
          </w:tcPr>
          <w:p w14:paraId="1853BA48" w14:textId="77777777" w:rsidR="00C41CB4" w:rsidRDefault="00C41CB4" w:rsidP="00E53BEB">
            <w:r>
              <w:t>Goal / Motivation</w:t>
            </w:r>
          </w:p>
        </w:tc>
        <w:tc>
          <w:tcPr>
            <w:tcW w:w="1440" w:type="dxa"/>
          </w:tcPr>
          <w:p w14:paraId="5F1E0836" w14:textId="77777777" w:rsidR="00C41CB4" w:rsidRDefault="00C41CB4" w:rsidP="00E53BEB">
            <w:r>
              <w:t>Opportunities</w:t>
            </w:r>
          </w:p>
        </w:tc>
      </w:tr>
      <w:tr w:rsidR="00C41CB4" w14:paraId="3E886B53" w14:textId="77777777" w:rsidTr="00E53BEB">
        <w:tc>
          <w:tcPr>
            <w:tcW w:w="1440" w:type="dxa"/>
          </w:tcPr>
          <w:p w14:paraId="649C79E4" w14:textId="77777777" w:rsidR="00C41CB4" w:rsidRDefault="00C41CB4" w:rsidP="00E53BEB">
            <w:r>
              <w:t>Awareness</w:t>
            </w:r>
          </w:p>
        </w:tc>
        <w:tc>
          <w:tcPr>
            <w:tcW w:w="1440" w:type="dxa"/>
          </w:tcPr>
          <w:p w14:paraId="61FD15B0" w14:textId="77777777" w:rsidR="00C41CB4" w:rsidRDefault="00C41CB4" w:rsidP="00E53BEB">
            <w:r>
              <w:t>Hears about the Citizen AI platform via a government social post or email.</w:t>
            </w:r>
          </w:p>
        </w:tc>
        <w:tc>
          <w:tcPr>
            <w:tcW w:w="1440" w:type="dxa"/>
          </w:tcPr>
          <w:p w14:paraId="4535F66D" w14:textId="77777777" w:rsidR="00C41CB4" w:rsidRDefault="00C41CB4" w:rsidP="00E53BEB">
            <w:r>
              <w:t>Mobile phone, social media, WhatsApp</w:t>
            </w:r>
          </w:p>
        </w:tc>
        <w:tc>
          <w:tcPr>
            <w:tcW w:w="1440" w:type="dxa"/>
          </w:tcPr>
          <w:p w14:paraId="423B863E" w14:textId="77777777" w:rsidR="00C41CB4" w:rsidRDefault="00C41CB4" w:rsidP="00E53BEB">
            <w:r>
              <w:t>Curious but skeptical about another gov-tech tool.</w:t>
            </w:r>
          </w:p>
        </w:tc>
        <w:tc>
          <w:tcPr>
            <w:tcW w:w="1440" w:type="dxa"/>
          </w:tcPr>
          <w:p w14:paraId="0099DFC7" w14:textId="77777777" w:rsidR="00C41CB4" w:rsidRDefault="00C41CB4" w:rsidP="00E53BEB">
            <w:r>
              <w:t>Help me get accurate civic info without waiting in queues.</w:t>
            </w:r>
          </w:p>
        </w:tc>
        <w:tc>
          <w:tcPr>
            <w:tcW w:w="1440" w:type="dxa"/>
          </w:tcPr>
          <w:p w14:paraId="2A2A944F" w14:textId="77777777" w:rsidR="00C41CB4" w:rsidRDefault="00C41CB4" w:rsidP="00E53BEB">
            <w:r>
              <w:t>Use testimonials, simple onboarding UI.</w:t>
            </w:r>
          </w:p>
        </w:tc>
      </w:tr>
      <w:tr w:rsidR="00C41CB4" w14:paraId="56B49659" w14:textId="77777777" w:rsidTr="00E53BEB">
        <w:tc>
          <w:tcPr>
            <w:tcW w:w="1440" w:type="dxa"/>
          </w:tcPr>
          <w:p w14:paraId="128A1F37" w14:textId="77777777" w:rsidR="00C41CB4" w:rsidRDefault="00C41CB4" w:rsidP="00E53BEB">
            <w:r>
              <w:t>Interaction</w:t>
            </w:r>
          </w:p>
        </w:tc>
        <w:tc>
          <w:tcPr>
            <w:tcW w:w="1440" w:type="dxa"/>
          </w:tcPr>
          <w:p w14:paraId="57DC4ADC" w14:textId="77777777" w:rsidR="00C41CB4" w:rsidRDefault="00C41CB4" w:rsidP="00E53BEB">
            <w:r>
              <w:t xml:space="preserve">Opens the </w:t>
            </w:r>
            <w:proofErr w:type="spellStart"/>
            <w:r>
              <w:t>Gradio</w:t>
            </w:r>
            <w:proofErr w:type="spellEnd"/>
            <w:r>
              <w:t xml:space="preserve"> app and enters a query about documentation or a service.</w:t>
            </w:r>
          </w:p>
        </w:tc>
        <w:tc>
          <w:tcPr>
            <w:tcW w:w="1440" w:type="dxa"/>
          </w:tcPr>
          <w:p w14:paraId="3930B782" w14:textId="77777777" w:rsidR="00C41CB4" w:rsidRDefault="00C41CB4" w:rsidP="00E53BEB">
            <w:r>
              <w:t xml:space="preserve">Web browser / </w:t>
            </w:r>
            <w:proofErr w:type="spellStart"/>
            <w:r>
              <w:t>Gradio</w:t>
            </w:r>
            <w:proofErr w:type="spellEnd"/>
            <w:r>
              <w:t xml:space="preserve"> UI</w:t>
            </w:r>
          </w:p>
        </w:tc>
        <w:tc>
          <w:tcPr>
            <w:tcW w:w="1440" w:type="dxa"/>
          </w:tcPr>
          <w:p w14:paraId="1CFCCB0C" w14:textId="77777777" w:rsidR="00C41CB4" w:rsidRDefault="00C41CB4" w:rsidP="00E53BEB">
            <w:r>
              <w:t>Feels impressed with speed and clarity of AI response.</w:t>
            </w:r>
          </w:p>
        </w:tc>
        <w:tc>
          <w:tcPr>
            <w:tcW w:w="1440" w:type="dxa"/>
          </w:tcPr>
          <w:p w14:paraId="29065684" w14:textId="77777777" w:rsidR="00C41CB4" w:rsidRDefault="00C41CB4" w:rsidP="00E53BEB">
            <w:r>
              <w:t>Help me understand rules and get things done fast.</w:t>
            </w:r>
          </w:p>
        </w:tc>
        <w:tc>
          <w:tcPr>
            <w:tcW w:w="1440" w:type="dxa"/>
          </w:tcPr>
          <w:p w14:paraId="7331C08B" w14:textId="77777777" w:rsidR="00C41CB4" w:rsidRDefault="00C41CB4" w:rsidP="00E53BEB">
            <w:r>
              <w:t>Enable voice input, show related FAQs.</w:t>
            </w:r>
          </w:p>
        </w:tc>
      </w:tr>
      <w:tr w:rsidR="00C41CB4" w14:paraId="2391398E" w14:textId="77777777" w:rsidTr="00E53BEB">
        <w:tc>
          <w:tcPr>
            <w:tcW w:w="1440" w:type="dxa"/>
          </w:tcPr>
          <w:p w14:paraId="68F8A5ED" w14:textId="77777777" w:rsidR="00C41CB4" w:rsidRDefault="00C41CB4" w:rsidP="00E53BEB">
            <w:r>
              <w:t>Feedback</w:t>
            </w:r>
          </w:p>
        </w:tc>
        <w:tc>
          <w:tcPr>
            <w:tcW w:w="1440" w:type="dxa"/>
          </w:tcPr>
          <w:p w14:paraId="26026DE2" w14:textId="77777777" w:rsidR="00C41CB4" w:rsidRDefault="00C41CB4" w:rsidP="00E53BEB">
            <w:r>
              <w:t>Submits service feedback through textbox after interaction.</w:t>
            </w:r>
          </w:p>
        </w:tc>
        <w:tc>
          <w:tcPr>
            <w:tcW w:w="1440" w:type="dxa"/>
          </w:tcPr>
          <w:p w14:paraId="463E4973" w14:textId="77777777" w:rsidR="00C41CB4" w:rsidRDefault="00C41CB4" w:rsidP="00E53BEB">
            <w:r>
              <w:t>Textbox, Feedback form</w:t>
            </w:r>
          </w:p>
        </w:tc>
        <w:tc>
          <w:tcPr>
            <w:tcW w:w="1440" w:type="dxa"/>
          </w:tcPr>
          <w:p w14:paraId="5E948C27" w14:textId="77777777" w:rsidR="00C41CB4" w:rsidRDefault="00C41CB4" w:rsidP="00E53BEB">
            <w:r>
              <w:t>Satisfied when sentiment is recognized correctly.</w:t>
            </w:r>
          </w:p>
        </w:tc>
        <w:tc>
          <w:tcPr>
            <w:tcW w:w="1440" w:type="dxa"/>
          </w:tcPr>
          <w:p w14:paraId="03D1AA09" w14:textId="77777777" w:rsidR="00C41CB4" w:rsidRDefault="00C41CB4" w:rsidP="00E53BEB">
            <w:r>
              <w:t>Help me make my voice heard.</w:t>
            </w:r>
          </w:p>
        </w:tc>
        <w:tc>
          <w:tcPr>
            <w:tcW w:w="1440" w:type="dxa"/>
          </w:tcPr>
          <w:p w14:paraId="1D74C408" w14:textId="77777777" w:rsidR="00C41CB4" w:rsidRDefault="00C41CB4" w:rsidP="00E53BEB">
            <w:r>
              <w:t>Allow emoji rating, tag suggestions.</w:t>
            </w:r>
          </w:p>
        </w:tc>
      </w:tr>
      <w:tr w:rsidR="00C41CB4" w14:paraId="687A5532" w14:textId="77777777" w:rsidTr="00E53BEB">
        <w:tc>
          <w:tcPr>
            <w:tcW w:w="1440" w:type="dxa"/>
          </w:tcPr>
          <w:p w14:paraId="1559BD7A" w14:textId="77777777" w:rsidR="00C41CB4" w:rsidRDefault="00C41CB4" w:rsidP="00E53BEB">
            <w:r>
              <w:t>Monitoring</w:t>
            </w:r>
          </w:p>
        </w:tc>
        <w:tc>
          <w:tcPr>
            <w:tcW w:w="1440" w:type="dxa"/>
          </w:tcPr>
          <w:p w14:paraId="2EC6B056" w14:textId="77777777" w:rsidR="00C41CB4" w:rsidRDefault="00C41CB4" w:rsidP="00E53BEB">
            <w:r>
              <w:t>Views public sentiment charts on the dashboard.</w:t>
            </w:r>
          </w:p>
        </w:tc>
        <w:tc>
          <w:tcPr>
            <w:tcW w:w="1440" w:type="dxa"/>
          </w:tcPr>
          <w:p w14:paraId="1767A3DE" w14:textId="77777777" w:rsidR="00C41CB4" w:rsidRDefault="00C41CB4" w:rsidP="00E53BEB">
            <w:r>
              <w:t>Dashboard tab, graphs</w:t>
            </w:r>
          </w:p>
        </w:tc>
        <w:tc>
          <w:tcPr>
            <w:tcW w:w="1440" w:type="dxa"/>
          </w:tcPr>
          <w:p w14:paraId="7E064034" w14:textId="77777777" w:rsidR="00C41CB4" w:rsidRDefault="00C41CB4" w:rsidP="00E53BEB">
            <w:r>
              <w:t>Feels reassured seeing transparency.</w:t>
            </w:r>
          </w:p>
        </w:tc>
        <w:tc>
          <w:tcPr>
            <w:tcW w:w="1440" w:type="dxa"/>
          </w:tcPr>
          <w:p w14:paraId="50DA12CF" w14:textId="77777777" w:rsidR="00C41CB4" w:rsidRDefault="00C41CB4" w:rsidP="00E53BEB">
            <w:r>
              <w:t>Help me know I’m not alone in facing this.</w:t>
            </w:r>
          </w:p>
        </w:tc>
        <w:tc>
          <w:tcPr>
            <w:tcW w:w="1440" w:type="dxa"/>
          </w:tcPr>
          <w:p w14:paraId="59107C38" w14:textId="77777777" w:rsidR="00C41CB4" w:rsidRDefault="00C41CB4" w:rsidP="00E53BEB">
            <w:r>
              <w:t>Add filter options for departments or topics.</w:t>
            </w:r>
          </w:p>
        </w:tc>
      </w:tr>
      <w:tr w:rsidR="00C41CB4" w14:paraId="615D0FF5" w14:textId="77777777" w:rsidTr="00E53BEB">
        <w:tc>
          <w:tcPr>
            <w:tcW w:w="1440" w:type="dxa"/>
          </w:tcPr>
          <w:p w14:paraId="38234BBC" w14:textId="77777777" w:rsidR="00C41CB4" w:rsidRDefault="00C41CB4" w:rsidP="00E53BEB">
            <w:r>
              <w:t>Extension</w:t>
            </w:r>
          </w:p>
        </w:tc>
        <w:tc>
          <w:tcPr>
            <w:tcW w:w="1440" w:type="dxa"/>
          </w:tcPr>
          <w:p w14:paraId="3D1D4CB4" w14:textId="77777777" w:rsidR="00C41CB4" w:rsidRDefault="00C41CB4" w:rsidP="00E53BEB">
            <w:r>
              <w:t>Downloads CSV report for local review or sharing.</w:t>
            </w:r>
          </w:p>
        </w:tc>
        <w:tc>
          <w:tcPr>
            <w:tcW w:w="1440" w:type="dxa"/>
          </w:tcPr>
          <w:p w14:paraId="28147454" w14:textId="77777777" w:rsidR="00C41CB4" w:rsidRDefault="00C41CB4" w:rsidP="00E53BEB">
            <w:r>
              <w:t>Download buttons</w:t>
            </w:r>
          </w:p>
        </w:tc>
        <w:tc>
          <w:tcPr>
            <w:tcW w:w="1440" w:type="dxa"/>
          </w:tcPr>
          <w:p w14:paraId="33BF7350" w14:textId="77777777" w:rsidR="00C41CB4" w:rsidRDefault="00C41CB4" w:rsidP="00E53BEB">
            <w:r>
              <w:t>Happy to access offline or forward to officials.</w:t>
            </w:r>
          </w:p>
        </w:tc>
        <w:tc>
          <w:tcPr>
            <w:tcW w:w="1440" w:type="dxa"/>
          </w:tcPr>
          <w:p w14:paraId="52B791C3" w14:textId="77777777" w:rsidR="00C41CB4" w:rsidRDefault="00C41CB4" w:rsidP="00E53BEB">
            <w:r>
              <w:t>Help me keep proof or share my opinion broadly.</w:t>
            </w:r>
          </w:p>
        </w:tc>
        <w:tc>
          <w:tcPr>
            <w:tcW w:w="1440" w:type="dxa"/>
          </w:tcPr>
          <w:p w14:paraId="675FCD8A" w14:textId="77777777" w:rsidR="00C41CB4" w:rsidRDefault="00C41CB4" w:rsidP="00E53BEB">
            <w:r>
              <w:t>Include timestamp and summary notes in download.</w:t>
            </w:r>
          </w:p>
        </w:tc>
      </w:tr>
      <w:tr w:rsidR="00C41CB4" w14:paraId="79E39B57" w14:textId="77777777" w:rsidTr="00E53BEB">
        <w:tc>
          <w:tcPr>
            <w:tcW w:w="1440" w:type="dxa"/>
          </w:tcPr>
          <w:p w14:paraId="4A3A0843" w14:textId="77777777" w:rsidR="00C41CB4" w:rsidRDefault="00C41CB4" w:rsidP="00E53BEB">
            <w:r>
              <w:t>Future Use</w:t>
            </w:r>
          </w:p>
        </w:tc>
        <w:tc>
          <w:tcPr>
            <w:tcW w:w="1440" w:type="dxa"/>
          </w:tcPr>
          <w:p w14:paraId="2F5BDF83" w14:textId="77777777" w:rsidR="00C41CB4" w:rsidRDefault="00C41CB4" w:rsidP="00E53BEB">
            <w:r>
              <w:t>Returns to ask another question next week.</w:t>
            </w:r>
          </w:p>
        </w:tc>
        <w:tc>
          <w:tcPr>
            <w:tcW w:w="1440" w:type="dxa"/>
          </w:tcPr>
          <w:p w14:paraId="729A7104" w14:textId="77777777" w:rsidR="00C41CB4" w:rsidRDefault="00C41CB4" w:rsidP="00E53BEB">
            <w:r>
              <w:t>Chatbot tab</w:t>
            </w:r>
          </w:p>
        </w:tc>
        <w:tc>
          <w:tcPr>
            <w:tcW w:w="1440" w:type="dxa"/>
          </w:tcPr>
          <w:p w14:paraId="29EE8AC9" w14:textId="77777777" w:rsidR="00C41CB4" w:rsidRDefault="00C41CB4" w:rsidP="00E53BEB">
            <w:r>
              <w:t>Feels loyal to a tool that 'just works'.</w:t>
            </w:r>
          </w:p>
        </w:tc>
        <w:tc>
          <w:tcPr>
            <w:tcW w:w="1440" w:type="dxa"/>
          </w:tcPr>
          <w:p w14:paraId="3F4EFCE3" w14:textId="77777777" w:rsidR="00C41CB4" w:rsidRDefault="00C41CB4" w:rsidP="00E53BEB">
            <w:r>
              <w:t>Help me avoid misinformation next time.</w:t>
            </w:r>
          </w:p>
        </w:tc>
        <w:tc>
          <w:tcPr>
            <w:tcW w:w="1440" w:type="dxa"/>
          </w:tcPr>
          <w:p w14:paraId="54486F53" w14:textId="77777777" w:rsidR="00C41CB4" w:rsidRDefault="00C41CB4" w:rsidP="00E53BEB">
            <w:r>
              <w:t>Enable history tracking or bookmark feature.</w:t>
            </w:r>
          </w:p>
        </w:tc>
      </w:tr>
    </w:tbl>
    <w:p w14:paraId="172AF1E6" w14:textId="388FB545" w:rsidR="006848B3" w:rsidRPr="006848B3" w:rsidRDefault="006848B3" w:rsidP="006848B3"/>
    <w:p w14:paraId="658EC990" w14:textId="77777777" w:rsidR="006848B3" w:rsidRPr="006848B3" w:rsidRDefault="006848B3" w:rsidP="006848B3">
      <w:r w:rsidRPr="006848B3">
        <w:rPr>
          <w:i/>
          <w:iCs/>
        </w:rPr>
        <w:t>This section should visually represent the customer journey of a citizen interacting with Citizen AI, highlighting key touchpoints and pain points.</w:t>
      </w:r>
    </w:p>
    <w:p w14:paraId="31D77E51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3.2 Solution Requirement</w:t>
      </w:r>
    </w:p>
    <w:p w14:paraId="3315BD92" w14:textId="77777777" w:rsidR="006848B3" w:rsidRPr="006848B3" w:rsidRDefault="006848B3" w:rsidP="00F23002">
      <w:pPr>
        <w:numPr>
          <w:ilvl w:val="0"/>
          <w:numId w:val="14"/>
        </w:numPr>
        <w:jc w:val="both"/>
      </w:pPr>
      <w:r w:rsidRPr="006848B3">
        <w:rPr>
          <w:b/>
          <w:bCs/>
        </w:rPr>
        <w:t>Real-time response:</w:t>
      </w:r>
      <w:r w:rsidRPr="006848B3">
        <w:t> The system must provide immediate and relevant responses to citizen queries.</w:t>
      </w:r>
    </w:p>
    <w:p w14:paraId="64166334" w14:textId="77777777" w:rsidR="006848B3" w:rsidRPr="006848B3" w:rsidRDefault="006848B3" w:rsidP="00F23002">
      <w:pPr>
        <w:numPr>
          <w:ilvl w:val="0"/>
          <w:numId w:val="14"/>
        </w:numPr>
        <w:jc w:val="both"/>
      </w:pPr>
      <w:r w:rsidRPr="006848B3">
        <w:rPr>
          <w:b/>
          <w:bCs/>
        </w:rPr>
        <w:lastRenderedPageBreak/>
        <w:t>Natural language understanding:</w:t>
      </w:r>
      <w:r w:rsidRPr="006848B3">
        <w:t> The platform should effectively interpret and understand the nuances of citizen questions.</w:t>
      </w:r>
    </w:p>
    <w:p w14:paraId="49E8A193" w14:textId="77777777" w:rsidR="006848B3" w:rsidRPr="006848B3" w:rsidRDefault="006848B3" w:rsidP="00F23002">
      <w:pPr>
        <w:numPr>
          <w:ilvl w:val="0"/>
          <w:numId w:val="14"/>
        </w:numPr>
        <w:jc w:val="both"/>
      </w:pPr>
      <w:r w:rsidRPr="006848B3">
        <w:rPr>
          <w:b/>
          <w:bCs/>
        </w:rPr>
        <w:t>Sentiment analysis:</w:t>
      </w:r>
      <w:r w:rsidRPr="006848B3">
        <w:t> </w:t>
      </w:r>
      <w:proofErr w:type="spellStart"/>
      <w:r w:rsidRPr="006848B3">
        <w:t>Analyze</w:t>
      </w:r>
      <w:proofErr w:type="spellEnd"/>
      <w:r w:rsidRPr="006848B3">
        <w:t xml:space="preserve"> citizen feedback to identify trends and prioritize issues.</w:t>
      </w:r>
    </w:p>
    <w:p w14:paraId="7C8B5C84" w14:textId="77777777" w:rsidR="006848B3" w:rsidRPr="006848B3" w:rsidRDefault="006848B3" w:rsidP="00F23002">
      <w:pPr>
        <w:numPr>
          <w:ilvl w:val="0"/>
          <w:numId w:val="14"/>
        </w:numPr>
        <w:jc w:val="both"/>
      </w:pPr>
      <w:r w:rsidRPr="006848B3">
        <w:rPr>
          <w:b/>
          <w:bCs/>
        </w:rPr>
        <w:t>Data visualization:</w:t>
      </w:r>
      <w:r w:rsidRPr="006848B3">
        <w:t> Present data in a clear and user-friendly dashboard.</w:t>
      </w:r>
    </w:p>
    <w:p w14:paraId="0969252C" w14:textId="77777777" w:rsidR="006848B3" w:rsidRPr="006848B3" w:rsidRDefault="006848B3" w:rsidP="00F23002">
      <w:pPr>
        <w:numPr>
          <w:ilvl w:val="0"/>
          <w:numId w:val="14"/>
        </w:numPr>
        <w:jc w:val="both"/>
      </w:pPr>
      <w:r w:rsidRPr="006848B3">
        <w:rPr>
          <w:b/>
          <w:bCs/>
        </w:rPr>
        <w:t>Scalability:</w:t>
      </w:r>
      <w:r w:rsidRPr="006848B3">
        <w:t> The system should be able to handle a growing number of users and interactions.</w:t>
      </w:r>
    </w:p>
    <w:p w14:paraId="21C3CE25" w14:textId="77777777" w:rsidR="006848B3" w:rsidRDefault="006848B3" w:rsidP="006848B3">
      <w:pPr>
        <w:rPr>
          <w:b/>
          <w:bCs/>
        </w:rPr>
      </w:pPr>
      <w:r w:rsidRPr="006848B3">
        <w:rPr>
          <w:b/>
          <w:bCs/>
        </w:rPr>
        <w:t>3.3 Data Flow Diagram</w:t>
      </w:r>
    </w:p>
    <w:p w14:paraId="6FC82E04" w14:textId="5CA55FD8" w:rsidR="006848B3" w:rsidRPr="006848B3" w:rsidRDefault="005C3CCB" w:rsidP="006848B3">
      <w:pPr>
        <w:rPr>
          <w:b/>
          <w:bCs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4E8187B" wp14:editId="27AEAC85">
            <wp:extent cx="5731510" cy="4663974"/>
            <wp:effectExtent l="0" t="0" r="0" b="0"/>
            <wp:docPr id="1377648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48936" name="Picture 13776489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" b="71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1B7" w14:textId="77777777" w:rsidR="006848B3" w:rsidRPr="006848B3" w:rsidRDefault="006848B3" w:rsidP="006848B3">
      <w:r w:rsidRPr="006848B3">
        <w:rPr>
          <w:i/>
          <w:iCs/>
        </w:rPr>
        <w:t>Visual representation of the data flow within Citizen AI, illustrating the flow of information from citizens to the platform and back to relevant government officials.</w:t>
      </w:r>
    </w:p>
    <w:p w14:paraId="51D809D5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3.4 Technology Stack</w:t>
      </w:r>
    </w:p>
    <w:p w14:paraId="67FE100F" w14:textId="77777777" w:rsidR="006848B3" w:rsidRPr="006848B3" w:rsidRDefault="006848B3" w:rsidP="006848B3">
      <w:pPr>
        <w:numPr>
          <w:ilvl w:val="0"/>
          <w:numId w:val="15"/>
        </w:numPr>
      </w:pPr>
      <w:r w:rsidRPr="006848B3">
        <w:rPr>
          <w:b/>
          <w:bCs/>
        </w:rPr>
        <w:t>Backend:</w:t>
      </w:r>
      <w:r w:rsidRPr="006848B3">
        <w:t> Flask, Python</w:t>
      </w:r>
    </w:p>
    <w:p w14:paraId="18BB0DEE" w14:textId="77777777" w:rsidR="006848B3" w:rsidRPr="006848B3" w:rsidRDefault="006848B3" w:rsidP="006848B3">
      <w:pPr>
        <w:numPr>
          <w:ilvl w:val="0"/>
          <w:numId w:val="15"/>
        </w:numPr>
      </w:pPr>
      <w:r w:rsidRPr="006848B3">
        <w:rPr>
          <w:b/>
          <w:bCs/>
        </w:rPr>
        <w:t>AI Models:</w:t>
      </w:r>
      <w:r w:rsidRPr="006848B3">
        <w:t> IBM Granite, IBM Watson</w:t>
      </w:r>
    </w:p>
    <w:p w14:paraId="5B122E50" w14:textId="77777777" w:rsidR="006848B3" w:rsidRPr="006848B3" w:rsidRDefault="006848B3" w:rsidP="006848B3">
      <w:pPr>
        <w:numPr>
          <w:ilvl w:val="0"/>
          <w:numId w:val="15"/>
        </w:numPr>
      </w:pPr>
      <w:r w:rsidRPr="006848B3">
        <w:rPr>
          <w:b/>
          <w:bCs/>
        </w:rPr>
        <w:t>NLP:</w:t>
      </w:r>
      <w:r w:rsidRPr="006848B3">
        <w:t> Transformers</w:t>
      </w:r>
    </w:p>
    <w:p w14:paraId="63879E82" w14:textId="77777777" w:rsidR="006848B3" w:rsidRPr="006848B3" w:rsidRDefault="006848B3" w:rsidP="006848B3">
      <w:pPr>
        <w:numPr>
          <w:ilvl w:val="0"/>
          <w:numId w:val="15"/>
        </w:numPr>
      </w:pPr>
      <w:r w:rsidRPr="006848B3">
        <w:rPr>
          <w:b/>
          <w:bCs/>
        </w:rPr>
        <w:t>Frontend:</w:t>
      </w:r>
      <w:r w:rsidRPr="006848B3">
        <w:t> </w:t>
      </w:r>
      <w:proofErr w:type="spellStart"/>
      <w:r w:rsidRPr="006848B3">
        <w:t>Gradio</w:t>
      </w:r>
      <w:proofErr w:type="spellEnd"/>
    </w:p>
    <w:p w14:paraId="64D8CD32" w14:textId="77777777" w:rsidR="006848B3" w:rsidRPr="006848B3" w:rsidRDefault="006848B3" w:rsidP="006848B3">
      <w:pPr>
        <w:numPr>
          <w:ilvl w:val="0"/>
          <w:numId w:val="15"/>
        </w:numPr>
      </w:pPr>
      <w:r w:rsidRPr="006848B3">
        <w:rPr>
          <w:b/>
          <w:bCs/>
        </w:rPr>
        <w:lastRenderedPageBreak/>
        <w:t>Data Storage:</w:t>
      </w:r>
      <w:r w:rsidRPr="006848B3">
        <w:t> CSV, JSON</w:t>
      </w:r>
    </w:p>
    <w:p w14:paraId="6C44ED8C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4. PROJECT DESIGN</w:t>
      </w:r>
    </w:p>
    <w:p w14:paraId="2B5A13C3" w14:textId="77777777" w:rsidR="006848B3" w:rsidRPr="006848B3" w:rsidRDefault="006848B3" w:rsidP="006848B3">
      <w:r w:rsidRPr="006848B3">
        <w:t>4.1 Problem Solution Fit</w:t>
      </w:r>
      <w:r w:rsidRPr="006848B3">
        <w:br/>
        <w:t>4.2 Proposed Solution</w:t>
      </w:r>
      <w:r w:rsidRPr="006848B3">
        <w:br/>
        <w:t>4.3 Solution Architecture</w:t>
      </w:r>
    </w:p>
    <w:p w14:paraId="39B4FC14" w14:textId="77777777" w:rsidR="006848B3" w:rsidRPr="006848B3" w:rsidRDefault="006848B3" w:rsidP="00F23002">
      <w:pPr>
        <w:jc w:val="both"/>
        <w:rPr>
          <w:b/>
          <w:bCs/>
        </w:rPr>
      </w:pPr>
      <w:r w:rsidRPr="006848B3">
        <w:rPr>
          <w:b/>
          <w:bCs/>
        </w:rPr>
        <w:t>4.1 Problem Solution Fit</w:t>
      </w:r>
    </w:p>
    <w:p w14:paraId="6F3755BE" w14:textId="77777777" w:rsidR="006848B3" w:rsidRPr="006848B3" w:rsidRDefault="006848B3" w:rsidP="00F23002">
      <w:pPr>
        <w:ind w:firstLine="720"/>
        <w:jc w:val="both"/>
      </w:pPr>
      <w:r w:rsidRPr="006848B3">
        <w:t>Citizen AI directly addresses the problems outlined in the problem statement, providing a solution that automates tasks, improves access, and allows for data-driven decision-making.</w:t>
      </w:r>
    </w:p>
    <w:p w14:paraId="38E148FE" w14:textId="77777777" w:rsidR="006848B3" w:rsidRPr="006848B3" w:rsidRDefault="006848B3" w:rsidP="00F23002">
      <w:pPr>
        <w:jc w:val="both"/>
        <w:rPr>
          <w:b/>
          <w:bCs/>
        </w:rPr>
      </w:pPr>
      <w:r w:rsidRPr="006848B3">
        <w:rPr>
          <w:b/>
          <w:bCs/>
        </w:rPr>
        <w:t>4.2 Proposed Solution</w:t>
      </w:r>
    </w:p>
    <w:p w14:paraId="35BA1290" w14:textId="77777777" w:rsidR="006848B3" w:rsidRPr="006848B3" w:rsidRDefault="006848B3" w:rsidP="00F23002">
      <w:pPr>
        <w:ind w:firstLine="720"/>
        <w:jc w:val="both"/>
      </w:pPr>
      <w:r w:rsidRPr="006848B3">
        <w:t xml:space="preserve">The solution will implement a conversational AI assistant powered by IBM Granite, </w:t>
      </w:r>
      <w:proofErr w:type="spellStart"/>
      <w:r w:rsidRPr="006848B3">
        <w:t>analyzing</w:t>
      </w:r>
      <w:proofErr w:type="spellEnd"/>
      <w:r w:rsidRPr="006848B3">
        <w:t xml:space="preserve"> citizens' inputs and responding in real time. Sentiment analysis will gauge public sentiment, and a dynamic dashboard will give policymakers a visual summary of interactions and sentiment.</w:t>
      </w:r>
    </w:p>
    <w:p w14:paraId="3E66F36E" w14:textId="77777777" w:rsidR="006848B3" w:rsidRDefault="006848B3" w:rsidP="006848B3">
      <w:pPr>
        <w:rPr>
          <w:b/>
          <w:bCs/>
        </w:rPr>
      </w:pPr>
      <w:r w:rsidRPr="006848B3">
        <w:rPr>
          <w:b/>
          <w:bCs/>
        </w:rPr>
        <w:t>4.3 Solution Architecture</w:t>
      </w:r>
    </w:p>
    <w:p w14:paraId="544B2A84" w14:textId="77777777" w:rsidR="009527C3" w:rsidRDefault="000A4981" w:rsidP="006848B3">
      <w:pPr>
        <w:rPr>
          <w:b/>
          <w:bCs/>
        </w:rPr>
      </w:pPr>
      <w:r>
        <w:rPr>
          <w:noProof/>
        </w:rPr>
        <w:drawing>
          <wp:inline distT="0" distB="0" distL="0" distR="0" wp14:anchorId="3E520C51" wp14:editId="69D90BCC">
            <wp:extent cx="5731510" cy="4359910"/>
            <wp:effectExtent l="0" t="0" r="2540" b="2540"/>
            <wp:docPr id="13677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09DA" w14:textId="77777777" w:rsidR="00F23002" w:rsidRDefault="00F23002" w:rsidP="006848B3">
      <w:pPr>
        <w:rPr>
          <w:b/>
          <w:bCs/>
        </w:rPr>
      </w:pPr>
    </w:p>
    <w:p w14:paraId="1EA71F63" w14:textId="376BB776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lastRenderedPageBreak/>
        <w:t>5. PROJECT PLANNING &amp; SCHEDULING</w:t>
      </w:r>
    </w:p>
    <w:p w14:paraId="0C6BCF97" w14:textId="77777777" w:rsidR="006848B3" w:rsidRPr="006848B3" w:rsidRDefault="006848B3" w:rsidP="006848B3">
      <w:r w:rsidRPr="006848B3">
        <w:t>5.1 Project Planning</w:t>
      </w:r>
    </w:p>
    <w:p w14:paraId="1F07974B" w14:textId="77777777" w:rsidR="006848B3" w:rsidRDefault="006848B3" w:rsidP="006848B3">
      <w:pPr>
        <w:rPr>
          <w:b/>
          <w:bCs/>
        </w:rPr>
      </w:pPr>
      <w:r w:rsidRPr="006848B3">
        <w:rPr>
          <w:b/>
          <w:bCs/>
        </w:rPr>
        <w:t>5.1 Project Planning</w:t>
      </w:r>
    </w:p>
    <w:p w14:paraId="007A45DC" w14:textId="77777777" w:rsidR="00F603E6" w:rsidRPr="005360DE" w:rsidRDefault="00F603E6" w:rsidP="00F603E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25"/>
        <w:gridCol w:w="1440"/>
        <w:gridCol w:w="1440"/>
        <w:gridCol w:w="1440"/>
      </w:tblGrid>
      <w:tr w:rsidR="00F603E6" w:rsidRPr="00FB0B27" w14:paraId="18686890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A744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 / Epic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D991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User Story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8AA2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User Story / Task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4576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Story Points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AD2F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Priority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E4CD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Team Members</w:t>
            </w:r>
          </w:p>
        </w:tc>
      </w:tr>
      <w:tr w:rsidR="00F603E6" w:rsidRPr="00FB0B27" w14:paraId="5C8A5D07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18DA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5A67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2152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As a user, I can ask civic-related questions and get real-time responses using the AI chatbot.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22F3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AE26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DAE5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A</w:t>
            </w:r>
          </w:p>
        </w:tc>
      </w:tr>
      <w:tr w:rsidR="00F603E6" w:rsidRPr="00FB0B27" w14:paraId="6FFF470F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CD94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Sprint-1: Chat Assistant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8028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4CC2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As a user, I should see the assistant response displayed clearly after submission.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7A3B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F569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9E07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A</w:t>
            </w:r>
          </w:p>
        </w:tc>
      </w:tr>
      <w:tr w:rsidR="00F603E6" w:rsidRPr="00FB0B27" w14:paraId="2C80FCD0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0675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Sprint-2: Sentiment Analysis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81A9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EAFE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As a user, I can submit my feedback and view its sentiment classification.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C766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6594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A38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B</w:t>
            </w:r>
          </w:p>
        </w:tc>
      </w:tr>
      <w:tr w:rsidR="00F603E6" w:rsidRPr="00FB0B27" w14:paraId="3C524CB9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8290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Sprint-2: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C7B3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DB65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As an official, I can view a dynamic dashboard of feedback trends.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8277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E1BB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75E3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B</w:t>
            </w:r>
          </w:p>
        </w:tc>
      </w:tr>
      <w:tr w:rsidR="00F603E6" w:rsidRPr="00FB0B27" w14:paraId="25F14B9E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2515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Sprint-3: Downloads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623B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55D6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As an official, I can download sentiment logs as CSV or JSON.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DBDD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A76C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90B4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C</w:t>
            </w:r>
          </w:p>
        </w:tc>
      </w:tr>
      <w:tr w:rsidR="00F603E6" w:rsidRPr="00FB0B27" w14:paraId="7141DC41" w14:textId="77777777" w:rsidTr="00E53BE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BA8D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Sprint-3: Error Handling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7802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USN-6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B4D4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 xml:space="preserve">As a user, I am notified of invalid input or API </w:t>
            </w:r>
            <w:r w:rsidRPr="00FB0B27">
              <w:rPr>
                <w:rFonts w:ascii="Arial" w:hAnsi="Arial" w:cs="Arial"/>
              </w:rPr>
              <w:lastRenderedPageBreak/>
              <w:t>issues gracefully.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E329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3EF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Low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8212" w14:textId="77777777" w:rsidR="00F603E6" w:rsidRPr="00FB0B27" w:rsidRDefault="00F603E6" w:rsidP="00E53BEB">
            <w:pPr>
              <w:spacing w:after="160" w:line="259" w:lineRule="auto"/>
              <w:rPr>
                <w:rFonts w:ascii="Arial" w:hAnsi="Arial" w:cs="Arial"/>
              </w:rPr>
            </w:pPr>
            <w:r w:rsidRPr="00FB0B27">
              <w:rPr>
                <w:rFonts w:ascii="Arial" w:hAnsi="Arial" w:cs="Arial"/>
              </w:rPr>
              <w:t>Member C</w:t>
            </w:r>
          </w:p>
        </w:tc>
      </w:tr>
    </w:tbl>
    <w:p w14:paraId="0143DE02" w14:textId="21B8C741" w:rsidR="006848B3" w:rsidRPr="006848B3" w:rsidRDefault="006848B3" w:rsidP="006848B3"/>
    <w:p w14:paraId="23A8AA53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6. FUNCTIONAL AND PERFORMANCE TESTING</w:t>
      </w:r>
    </w:p>
    <w:p w14:paraId="189B0374" w14:textId="77777777" w:rsidR="006848B3" w:rsidRPr="006848B3" w:rsidRDefault="006848B3" w:rsidP="006848B3">
      <w:r w:rsidRPr="006848B3">
        <w:t>6.1 Performance Testing</w:t>
      </w:r>
    </w:p>
    <w:p w14:paraId="0DE03B31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6.1 Performance Testing</w:t>
      </w:r>
    </w:p>
    <w:p w14:paraId="6E4B91EA" w14:textId="77777777" w:rsidR="006848B3" w:rsidRPr="006848B3" w:rsidRDefault="006848B3" w:rsidP="00F23002">
      <w:pPr>
        <w:numPr>
          <w:ilvl w:val="0"/>
          <w:numId w:val="16"/>
        </w:numPr>
        <w:jc w:val="both"/>
      </w:pPr>
      <w:r w:rsidRPr="006848B3">
        <w:rPr>
          <w:b/>
          <w:bCs/>
        </w:rPr>
        <w:t>Load testing:</w:t>
      </w:r>
      <w:r w:rsidRPr="006848B3">
        <w:t> Test the system under various user loads to ensure responsiveness.</w:t>
      </w:r>
    </w:p>
    <w:p w14:paraId="6429AEA9" w14:textId="77777777" w:rsidR="006848B3" w:rsidRPr="006848B3" w:rsidRDefault="006848B3" w:rsidP="00F23002">
      <w:pPr>
        <w:numPr>
          <w:ilvl w:val="0"/>
          <w:numId w:val="16"/>
        </w:numPr>
        <w:jc w:val="both"/>
      </w:pPr>
      <w:r w:rsidRPr="006848B3">
        <w:rPr>
          <w:b/>
          <w:bCs/>
        </w:rPr>
        <w:t>Response time testing:</w:t>
      </w:r>
      <w:r w:rsidRPr="006848B3">
        <w:t> Measure the time it takes for the system to respond to user queries.</w:t>
      </w:r>
    </w:p>
    <w:p w14:paraId="2E1E7A2A" w14:textId="77777777" w:rsidR="006848B3" w:rsidRPr="006848B3" w:rsidRDefault="006848B3" w:rsidP="00F23002">
      <w:pPr>
        <w:numPr>
          <w:ilvl w:val="0"/>
          <w:numId w:val="16"/>
        </w:numPr>
        <w:jc w:val="both"/>
      </w:pPr>
      <w:r w:rsidRPr="006848B3">
        <w:rPr>
          <w:b/>
          <w:bCs/>
        </w:rPr>
        <w:t>Scalability testing:</w:t>
      </w:r>
      <w:r w:rsidRPr="006848B3">
        <w:t> Evaluate the system's ability to handle increased user traffic.</w:t>
      </w:r>
    </w:p>
    <w:p w14:paraId="62415EE5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7. RESULTS</w:t>
      </w:r>
    </w:p>
    <w:p w14:paraId="00E25588" w14:textId="77777777" w:rsidR="006848B3" w:rsidRDefault="006848B3" w:rsidP="006848B3">
      <w:r w:rsidRPr="006848B3">
        <w:t>7.1 Output Screenshots</w:t>
      </w:r>
    </w:p>
    <w:p w14:paraId="5F989D06" w14:textId="30EB7072" w:rsidR="00E95C77" w:rsidRDefault="00E95C77" w:rsidP="006848B3">
      <w:r w:rsidRPr="00E95C77">
        <w:rPr>
          <w:noProof/>
        </w:rPr>
        <w:drawing>
          <wp:inline distT="0" distB="0" distL="0" distR="0" wp14:anchorId="53458D0B" wp14:editId="1BE09DEB">
            <wp:extent cx="5731510" cy="2358390"/>
            <wp:effectExtent l="0" t="0" r="2540" b="3810"/>
            <wp:docPr id="8156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0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84B" w14:textId="4DB448A5" w:rsidR="00E95C77" w:rsidRDefault="00773D3F" w:rsidP="006848B3">
      <w:r w:rsidRPr="00773D3F">
        <w:rPr>
          <w:noProof/>
        </w:rPr>
        <w:drawing>
          <wp:inline distT="0" distB="0" distL="0" distR="0" wp14:anchorId="1853B018" wp14:editId="2C66E7C2">
            <wp:extent cx="5731510" cy="1350010"/>
            <wp:effectExtent l="0" t="0" r="2540" b="2540"/>
            <wp:docPr id="98245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ECCE" w14:textId="5EEDC0B2" w:rsidR="00773D3F" w:rsidRDefault="00773D3F" w:rsidP="006848B3">
      <w:r>
        <w:rPr>
          <w:noProof/>
        </w:rPr>
        <w:lastRenderedPageBreak/>
        <w:drawing>
          <wp:inline distT="0" distB="0" distL="0" distR="0" wp14:anchorId="620651D1" wp14:editId="459F975C">
            <wp:extent cx="5731510" cy="1644015"/>
            <wp:effectExtent l="0" t="0" r="2540" b="0"/>
            <wp:docPr id="126993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0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9D3" w14:textId="79D4F0ED" w:rsidR="006848B3" w:rsidRPr="006848B3" w:rsidRDefault="003611B1" w:rsidP="006848B3">
      <w:r>
        <w:rPr>
          <w:noProof/>
        </w:rPr>
        <w:drawing>
          <wp:inline distT="0" distB="0" distL="0" distR="0" wp14:anchorId="2F928DE5" wp14:editId="5CC44728">
            <wp:extent cx="5731510" cy="2165985"/>
            <wp:effectExtent l="0" t="0" r="2540" b="5715"/>
            <wp:docPr id="1891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1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FE2EFA" wp14:editId="07AD9CBF">
            <wp:extent cx="5731510" cy="845185"/>
            <wp:effectExtent l="0" t="0" r="2540" b="0"/>
            <wp:docPr id="10428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7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599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8. ADVANTAGES &amp; DISADVANTAGES</w:t>
      </w:r>
    </w:p>
    <w:p w14:paraId="1961E86C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Advantages:</w:t>
      </w:r>
    </w:p>
    <w:p w14:paraId="5C1E3687" w14:textId="77777777" w:rsidR="006848B3" w:rsidRPr="006848B3" w:rsidRDefault="006848B3" w:rsidP="006848B3">
      <w:pPr>
        <w:numPr>
          <w:ilvl w:val="0"/>
          <w:numId w:val="17"/>
        </w:numPr>
      </w:pPr>
      <w:r w:rsidRPr="006848B3">
        <w:t>Improved citizen experience</w:t>
      </w:r>
    </w:p>
    <w:p w14:paraId="0E1ECD64" w14:textId="77777777" w:rsidR="006848B3" w:rsidRPr="006848B3" w:rsidRDefault="006848B3" w:rsidP="006848B3">
      <w:pPr>
        <w:numPr>
          <w:ilvl w:val="0"/>
          <w:numId w:val="17"/>
        </w:numPr>
      </w:pPr>
      <w:r w:rsidRPr="006848B3">
        <w:t>Increased government efficiency</w:t>
      </w:r>
    </w:p>
    <w:p w14:paraId="4EBA340B" w14:textId="77777777" w:rsidR="006848B3" w:rsidRPr="006848B3" w:rsidRDefault="006848B3" w:rsidP="006848B3">
      <w:pPr>
        <w:numPr>
          <w:ilvl w:val="0"/>
          <w:numId w:val="17"/>
        </w:numPr>
      </w:pPr>
      <w:r w:rsidRPr="006848B3">
        <w:t>Data-driven decision making</w:t>
      </w:r>
    </w:p>
    <w:p w14:paraId="586B651C" w14:textId="77777777" w:rsidR="006848B3" w:rsidRPr="006848B3" w:rsidRDefault="006848B3" w:rsidP="006848B3">
      <w:pPr>
        <w:numPr>
          <w:ilvl w:val="0"/>
          <w:numId w:val="17"/>
        </w:numPr>
      </w:pPr>
      <w:r w:rsidRPr="006848B3">
        <w:t>Reduced workload for government officials</w:t>
      </w:r>
    </w:p>
    <w:p w14:paraId="2B12B838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Disadvantages:</w:t>
      </w:r>
    </w:p>
    <w:p w14:paraId="0831F60B" w14:textId="77777777" w:rsidR="006848B3" w:rsidRPr="006848B3" w:rsidRDefault="006848B3" w:rsidP="006848B3">
      <w:pPr>
        <w:numPr>
          <w:ilvl w:val="0"/>
          <w:numId w:val="18"/>
        </w:numPr>
      </w:pPr>
      <w:r w:rsidRPr="006848B3">
        <w:t>Potential for misinterpretation of citizen queries</w:t>
      </w:r>
    </w:p>
    <w:p w14:paraId="7FB8B239" w14:textId="77777777" w:rsidR="006848B3" w:rsidRPr="006848B3" w:rsidRDefault="006848B3" w:rsidP="006848B3">
      <w:pPr>
        <w:numPr>
          <w:ilvl w:val="0"/>
          <w:numId w:val="18"/>
        </w:numPr>
      </w:pPr>
      <w:r w:rsidRPr="006848B3">
        <w:t>Dependency on accuracy of AI models</w:t>
      </w:r>
    </w:p>
    <w:p w14:paraId="6B9A37AE" w14:textId="77777777" w:rsidR="006848B3" w:rsidRPr="006848B3" w:rsidRDefault="006848B3" w:rsidP="006848B3">
      <w:pPr>
        <w:numPr>
          <w:ilvl w:val="0"/>
          <w:numId w:val="18"/>
        </w:numPr>
      </w:pPr>
      <w:r w:rsidRPr="006848B3">
        <w:t>Initial development costs</w:t>
      </w:r>
    </w:p>
    <w:p w14:paraId="17670206" w14:textId="77777777" w:rsidR="00F23002" w:rsidRDefault="00F23002" w:rsidP="006848B3">
      <w:pPr>
        <w:rPr>
          <w:b/>
          <w:bCs/>
        </w:rPr>
      </w:pPr>
    </w:p>
    <w:p w14:paraId="610424B9" w14:textId="77777777" w:rsidR="00F23002" w:rsidRDefault="00F23002" w:rsidP="006848B3">
      <w:pPr>
        <w:rPr>
          <w:b/>
          <w:bCs/>
        </w:rPr>
      </w:pPr>
    </w:p>
    <w:p w14:paraId="1656FB89" w14:textId="65C566C3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lastRenderedPageBreak/>
        <w:t>9. CONCLUSION</w:t>
      </w:r>
    </w:p>
    <w:p w14:paraId="21FC6AD9" w14:textId="77777777" w:rsidR="006848B3" w:rsidRPr="006848B3" w:rsidRDefault="006848B3" w:rsidP="00F23002">
      <w:pPr>
        <w:ind w:firstLine="720"/>
        <w:jc w:val="both"/>
      </w:pPr>
      <w:r w:rsidRPr="006848B3">
        <w:t>Citizen AI demonstrates a promising solution for improving government-citizen interactions. The platform addresses critical pain points through AI-driven solutions, offering a more efficient and user-friendly experience for all stakeholders.</w:t>
      </w:r>
    </w:p>
    <w:p w14:paraId="6B9BC386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10. FUTURE SCOPE</w:t>
      </w:r>
    </w:p>
    <w:p w14:paraId="51A8CA77" w14:textId="77777777" w:rsidR="006848B3" w:rsidRPr="006848B3" w:rsidRDefault="006848B3" w:rsidP="006848B3">
      <w:r w:rsidRPr="006848B3">
        <w:t>Future development could include:</w:t>
      </w:r>
    </w:p>
    <w:p w14:paraId="536C0887" w14:textId="77777777" w:rsidR="006848B3" w:rsidRPr="006848B3" w:rsidRDefault="006848B3" w:rsidP="006848B3">
      <w:pPr>
        <w:numPr>
          <w:ilvl w:val="0"/>
          <w:numId w:val="19"/>
        </w:numPr>
      </w:pPr>
      <w:r w:rsidRPr="006848B3">
        <w:t>Integration with other government systems</w:t>
      </w:r>
    </w:p>
    <w:p w14:paraId="728FFFF4" w14:textId="77777777" w:rsidR="006848B3" w:rsidRPr="006848B3" w:rsidRDefault="006848B3" w:rsidP="006848B3">
      <w:pPr>
        <w:numPr>
          <w:ilvl w:val="0"/>
          <w:numId w:val="19"/>
        </w:numPr>
      </w:pPr>
      <w:r w:rsidRPr="006848B3">
        <w:t>Expansion of language support</w:t>
      </w:r>
    </w:p>
    <w:p w14:paraId="195B1679" w14:textId="77777777" w:rsidR="006848B3" w:rsidRPr="006848B3" w:rsidRDefault="006848B3" w:rsidP="006848B3">
      <w:pPr>
        <w:numPr>
          <w:ilvl w:val="0"/>
          <w:numId w:val="19"/>
        </w:numPr>
      </w:pPr>
      <w:r w:rsidRPr="006848B3">
        <w:t>Integration with social media data for sentiment analysis</w:t>
      </w:r>
    </w:p>
    <w:p w14:paraId="5679E9E9" w14:textId="77777777" w:rsidR="006848B3" w:rsidRPr="006848B3" w:rsidRDefault="006848B3" w:rsidP="006848B3">
      <w:pPr>
        <w:numPr>
          <w:ilvl w:val="0"/>
          <w:numId w:val="19"/>
        </w:numPr>
      </w:pPr>
      <w:r w:rsidRPr="006848B3">
        <w:t>More sophisticated AI models for more nuanced responses</w:t>
      </w:r>
    </w:p>
    <w:p w14:paraId="1E0F7433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11. APPENDIX</w:t>
      </w:r>
    </w:p>
    <w:p w14:paraId="34E1D430" w14:textId="559FFEF5" w:rsidR="001C52C9" w:rsidRPr="001C52C9" w:rsidRDefault="006848B3" w:rsidP="001C52C9">
      <w:pPr>
        <w:rPr>
          <w:b/>
          <w:bCs/>
        </w:rPr>
      </w:pPr>
      <w:r w:rsidRPr="006848B3">
        <w:rPr>
          <w:b/>
          <w:bCs/>
        </w:rPr>
        <w:t xml:space="preserve">Source Code </w:t>
      </w:r>
    </w:p>
    <w:p w14:paraId="569604B6" w14:textId="77777777" w:rsidR="001C52C9" w:rsidRPr="001C52C9" w:rsidRDefault="001C52C9" w:rsidP="001C52C9">
      <w:r w:rsidRPr="001C52C9">
        <w:t>#Install Required Packages</w:t>
      </w:r>
    </w:p>
    <w:p w14:paraId="543F9AB3" w14:textId="77777777" w:rsidR="001C52C9" w:rsidRPr="001C52C9" w:rsidRDefault="001C52C9" w:rsidP="001C52C9">
      <w:r w:rsidRPr="001C52C9">
        <w:t xml:space="preserve">!pip install -q </w:t>
      </w:r>
      <w:proofErr w:type="spellStart"/>
      <w:r w:rsidRPr="001C52C9">
        <w:t>gradio</w:t>
      </w:r>
      <w:proofErr w:type="spellEnd"/>
      <w:r w:rsidRPr="001C52C9">
        <w:t xml:space="preserve"> transformers torch accelerate matplotlib pandas requests</w:t>
      </w:r>
    </w:p>
    <w:p w14:paraId="271EA40A" w14:textId="77777777" w:rsidR="001C52C9" w:rsidRPr="001C52C9" w:rsidRDefault="001C52C9" w:rsidP="001C52C9"/>
    <w:p w14:paraId="5D87D365" w14:textId="77777777" w:rsidR="001C52C9" w:rsidRPr="001C52C9" w:rsidRDefault="001C52C9" w:rsidP="001C52C9">
      <w:r w:rsidRPr="001C52C9">
        <w:t>#Imports</w:t>
      </w:r>
    </w:p>
    <w:p w14:paraId="3EC5B9A2" w14:textId="77777777" w:rsidR="001C52C9" w:rsidRPr="001C52C9" w:rsidRDefault="001C52C9" w:rsidP="001C52C9">
      <w:r w:rsidRPr="001C52C9">
        <w:t xml:space="preserve">import </w:t>
      </w:r>
      <w:proofErr w:type="spellStart"/>
      <w:r w:rsidRPr="001C52C9">
        <w:t>gradio</w:t>
      </w:r>
      <w:proofErr w:type="spellEnd"/>
      <w:r w:rsidRPr="001C52C9">
        <w:t xml:space="preserve"> as gr</w:t>
      </w:r>
    </w:p>
    <w:p w14:paraId="426F63ED" w14:textId="77777777" w:rsidR="001C52C9" w:rsidRPr="001C52C9" w:rsidRDefault="001C52C9" w:rsidP="001C52C9">
      <w:r w:rsidRPr="001C52C9">
        <w:t>import torch</w:t>
      </w:r>
    </w:p>
    <w:p w14:paraId="46596067" w14:textId="77777777" w:rsidR="001C52C9" w:rsidRPr="001C52C9" w:rsidRDefault="001C52C9" w:rsidP="001C52C9">
      <w:r w:rsidRPr="001C52C9">
        <w:t xml:space="preserve">import </w:t>
      </w:r>
      <w:proofErr w:type="spellStart"/>
      <w:r w:rsidRPr="001C52C9">
        <w:t>matplotlib.pyplot</w:t>
      </w:r>
      <w:proofErr w:type="spellEnd"/>
      <w:r w:rsidRPr="001C52C9">
        <w:t xml:space="preserve"> as </w:t>
      </w:r>
      <w:proofErr w:type="spellStart"/>
      <w:r w:rsidRPr="001C52C9">
        <w:t>plt</w:t>
      </w:r>
      <w:proofErr w:type="spellEnd"/>
    </w:p>
    <w:p w14:paraId="6DD41912" w14:textId="77777777" w:rsidR="001C52C9" w:rsidRPr="001C52C9" w:rsidRDefault="001C52C9" w:rsidP="001C52C9">
      <w:r w:rsidRPr="001C52C9">
        <w:t>import pandas as pd</w:t>
      </w:r>
    </w:p>
    <w:p w14:paraId="7CD2B694" w14:textId="77777777" w:rsidR="001C52C9" w:rsidRPr="001C52C9" w:rsidRDefault="001C52C9" w:rsidP="001C52C9">
      <w:r w:rsidRPr="001C52C9">
        <w:t xml:space="preserve">import </w:t>
      </w:r>
      <w:proofErr w:type="spellStart"/>
      <w:r w:rsidRPr="001C52C9">
        <w:t>json</w:t>
      </w:r>
      <w:proofErr w:type="spellEnd"/>
    </w:p>
    <w:p w14:paraId="3AB35376" w14:textId="77777777" w:rsidR="001C52C9" w:rsidRPr="001C52C9" w:rsidRDefault="001C52C9" w:rsidP="001C52C9">
      <w:r w:rsidRPr="001C52C9">
        <w:t xml:space="preserve">import </w:t>
      </w:r>
      <w:proofErr w:type="spellStart"/>
      <w:r w:rsidRPr="001C52C9">
        <w:t>os</w:t>
      </w:r>
      <w:proofErr w:type="spellEnd"/>
    </w:p>
    <w:p w14:paraId="0C95ADE9" w14:textId="77777777" w:rsidR="001C52C9" w:rsidRPr="001C52C9" w:rsidRDefault="001C52C9" w:rsidP="001C52C9">
      <w:r w:rsidRPr="001C52C9">
        <w:t>from datetime import datetime</w:t>
      </w:r>
    </w:p>
    <w:p w14:paraId="653D8787" w14:textId="77777777" w:rsidR="001C52C9" w:rsidRPr="001C52C9" w:rsidRDefault="001C52C9" w:rsidP="001C52C9">
      <w:r w:rsidRPr="001C52C9">
        <w:t xml:space="preserve">from transformers import </w:t>
      </w:r>
      <w:proofErr w:type="spellStart"/>
      <w:r w:rsidRPr="001C52C9">
        <w:t>AutoTokenizer</w:t>
      </w:r>
      <w:proofErr w:type="spellEnd"/>
      <w:r w:rsidRPr="001C52C9">
        <w:t xml:space="preserve">, </w:t>
      </w:r>
      <w:proofErr w:type="spellStart"/>
      <w:r w:rsidRPr="001C52C9">
        <w:t>AutoModelForCausalLM</w:t>
      </w:r>
      <w:proofErr w:type="spellEnd"/>
      <w:r w:rsidRPr="001C52C9">
        <w:t>, pipeline</w:t>
      </w:r>
    </w:p>
    <w:p w14:paraId="0485359D" w14:textId="77777777" w:rsidR="001C52C9" w:rsidRPr="001C52C9" w:rsidRDefault="001C52C9" w:rsidP="001C52C9">
      <w:r w:rsidRPr="001C52C9">
        <w:t xml:space="preserve">from </w:t>
      </w:r>
      <w:proofErr w:type="spellStart"/>
      <w:r w:rsidRPr="001C52C9">
        <w:t>huggingface_hub</w:t>
      </w:r>
      <w:proofErr w:type="spellEnd"/>
      <w:r w:rsidRPr="001C52C9">
        <w:t xml:space="preserve"> import login</w:t>
      </w:r>
    </w:p>
    <w:p w14:paraId="05668D46" w14:textId="77777777" w:rsidR="001C52C9" w:rsidRPr="001C52C9" w:rsidRDefault="001C52C9" w:rsidP="001C52C9"/>
    <w:p w14:paraId="4A46639C" w14:textId="77777777" w:rsidR="001C52C9" w:rsidRPr="001C52C9" w:rsidRDefault="001C52C9" w:rsidP="001C52C9">
      <w:r w:rsidRPr="001C52C9">
        <w:t>#Load IBM Granite Model</w:t>
      </w:r>
    </w:p>
    <w:p w14:paraId="096845D2" w14:textId="77777777" w:rsidR="001C52C9" w:rsidRPr="001C52C9" w:rsidRDefault="001C52C9" w:rsidP="001C52C9">
      <w:r w:rsidRPr="001C52C9">
        <w:t>HF_TOKEN = "</w:t>
      </w:r>
      <w:proofErr w:type="spellStart"/>
      <w:r w:rsidRPr="001C52C9">
        <w:t>hf_token</w:t>
      </w:r>
      <w:proofErr w:type="spellEnd"/>
      <w:r w:rsidRPr="001C52C9">
        <w:t>"  # Replace with your actual token</w:t>
      </w:r>
    </w:p>
    <w:p w14:paraId="004B3D38" w14:textId="77777777" w:rsidR="001C52C9" w:rsidRPr="001C52C9" w:rsidRDefault="001C52C9" w:rsidP="001C52C9">
      <w:proofErr w:type="spellStart"/>
      <w:r w:rsidRPr="001C52C9">
        <w:t>model_id</w:t>
      </w:r>
      <w:proofErr w:type="spellEnd"/>
      <w:r w:rsidRPr="001C52C9">
        <w:t xml:space="preserve"> = "</w:t>
      </w:r>
      <w:proofErr w:type="spellStart"/>
      <w:r w:rsidRPr="001C52C9">
        <w:t>ibm</w:t>
      </w:r>
      <w:proofErr w:type="spellEnd"/>
      <w:r w:rsidRPr="001C52C9">
        <w:t>-granite/granite-3.3-2b-instruct"</w:t>
      </w:r>
    </w:p>
    <w:p w14:paraId="61783C19" w14:textId="77777777" w:rsidR="001C52C9" w:rsidRPr="001C52C9" w:rsidRDefault="001C52C9" w:rsidP="001C52C9">
      <w:r w:rsidRPr="001C52C9">
        <w:lastRenderedPageBreak/>
        <w:t xml:space="preserve">tokenizer = </w:t>
      </w:r>
      <w:proofErr w:type="spellStart"/>
      <w:r w:rsidRPr="001C52C9">
        <w:t>AutoTokenizer.from_pretrained</w:t>
      </w:r>
      <w:proofErr w:type="spellEnd"/>
      <w:r w:rsidRPr="001C52C9">
        <w:t>(</w:t>
      </w:r>
      <w:proofErr w:type="spellStart"/>
      <w:r w:rsidRPr="001C52C9">
        <w:t>model_id</w:t>
      </w:r>
      <w:proofErr w:type="spellEnd"/>
      <w:r w:rsidRPr="001C52C9">
        <w:t>, token=HF_TOKEN)</w:t>
      </w:r>
    </w:p>
    <w:p w14:paraId="5CA6721C" w14:textId="77777777" w:rsidR="001C52C9" w:rsidRPr="001C52C9" w:rsidRDefault="001C52C9" w:rsidP="001C52C9">
      <w:r w:rsidRPr="001C52C9">
        <w:t xml:space="preserve">model = </w:t>
      </w:r>
      <w:proofErr w:type="spellStart"/>
      <w:r w:rsidRPr="001C52C9">
        <w:t>AutoModelForCausalLM.from_pretrained</w:t>
      </w:r>
      <w:proofErr w:type="spellEnd"/>
      <w:r w:rsidRPr="001C52C9">
        <w:t>(</w:t>
      </w:r>
    </w:p>
    <w:p w14:paraId="78747B07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model_id</w:t>
      </w:r>
      <w:proofErr w:type="spellEnd"/>
      <w:r w:rsidRPr="001C52C9">
        <w:t>,</w:t>
      </w:r>
    </w:p>
    <w:p w14:paraId="27A0BA19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device_map</w:t>
      </w:r>
      <w:proofErr w:type="spellEnd"/>
      <w:r w:rsidRPr="001C52C9">
        <w:t>="auto",</w:t>
      </w:r>
    </w:p>
    <w:p w14:paraId="5C1022F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torch_dtype</w:t>
      </w:r>
      <w:proofErr w:type="spellEnd"/>
      <w:r w:rsidRPr="001C52C9">
        <w:t>=torch.float16,</w:t>
      </w:r>
    </w:p>
    <w:p w14:paraId="721ABF1D" w14:textId="77777777" w:rsidR="001C52C9" w:rsidRPr="001C52C9" w:rsidRDefault="001C52C9" w:rsidP="001C52C9">
      <w:r w:rsidRPr="001C52C9">
        <w:t>    token=HF_TOKEN</w:t>
      </w:r>
    </w:p>
    <w:p w14:paraId="0722A3C4" w14:textId="77777777" w:rsidR="001C52C9" w:rsidRPr="001C52C9" w:rsidRDefault="001C52C9" w:rsidP="001C52C9">
      <w:r w:rsidRPr="001C52C9">
        <w:t>)</w:t>
      </w:r>
    </w:p>
    <w:p w14:paraId="56F13CCA" w14:textId="77777777" w:rsidR="001C52C9" w:rsidRPr="001C52C9" w:rsidRDefault="001C52C9" w:rsidP="001C52C9"/>
    <w:p w14:paraId="7FB60020" w14:textId="77777777" w:rsidR="001C52C9" w:rsidRPr="001C52C9" w:rsidRDefault="001C52C9" w:rsidP="001C52C9">
      <w:r w:rsidRPr="001C52C9">
        <w:t>#Load Hugging Face Sentiment Model</w:t>
      </w:r>
    </w:p>
    <w:p w14:paraId="042FB74D" w14:textId="77777777" w:rsidR="001C52C9" w:rsidRPr="001C52C9" w:rsidRDefault="001C52C9" w:rsidP="001C52C9">
      <w:proofErr w:type="spellStart"/>
      <w:r w:rsidRPr="001C52C9">
        <w:t>sentiment_pipeline</w:t>
      </w:r>
      <w:proofErr w:type="spellEnd"/>
      <w:r w:rsidRPr="001C52C9">
        <w:t xml:space="preserve"> = pipeline("sentiment-analysis")</w:t>
      </w:r>
    </w:p>
    <w:p w14:paraId="3597B933" w14:textId="77777777" w:rsidR="001C52C9" w:rsidRPr="001C52C9" w:rsidRDefault="001C52C9" w:rsidP="001C52C9"/>
    <w:p w14:paraId="18A8A429" w14:textId="77777777" w:rsidR="001C52C9" w:rsidRPr="001C52C9" w:rsidRDefault="001C52C9" w:rsidP="001C52C9">
      <w:r w:rsidRPr="001C52C9">
        <w:t>#Real-Time Chat Function</w:t>
      </w:r>
    </w:p>
    <w:p w14:paraId="18AE6913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ask_granite</w:t>
      </w:r>
      <w:proofErr w:type="spellEnd"/>
      <w:r w:rsidRPr="001C52C9">
        <w:t>(prompt):</w:t>
      </w:r>
    </w:p>
    <w:p w14:paraId="7601CFDF" w14:textId="77777777" w:rsidR="001C52C9" w:rsidRPr="001C52C9" w:rsidRDefault="001C52C9" w:rsidP="001C52C9">
      <w:r w:rsidRPr="001C52C9">
        <w:t xml:space="preserve">    inputs = tokenizer(prompt, </w:t>
      </w:r>
      <w:proofErr w:type="spellStart"/>
      <w:r w:rsidRPr="001C52C9">
        <w:t>return_tensors</w:t>
      </w:r>
      <w:proofErr w:type="spellEnd"/>
      <w:r w:rsidRPr="001C52C9">
        <w:t>="pt").to(</w:t>
      </w:r>
      <w:proofErr w:type="spellStart"/>
      <w:r w:rsidRPr="001C52C9">
        <w:t>model.device</w:t>
      </w:r>
      <w:proofErr w:type="spellEnd"/>
      <w:r w:rsidRPr="001C52C9">
        <w:t>)</w:t>
      </w:r>
    </w:p>
    <w:p w14:paraId="3E909346" w14:textId="77777777" w:rsidR="001C52C9" w:rsidRPr="001C52C9" w:rsidRDefault="001C52C9" w:rsidP="001C52C9">
      <w:r w:rsidRPr="001C52C9">
        <w:t xml:space="preserve">    outputs = </w:t>
      </w:r>
      <w:proofErr w:type="spellStart"/>
      <w:r w:rsidRPr="001C52C9">
        <w:t>model.generate</w:t>
      </w:r>
      <w:proofErr w:type="spellEnd"/>
      <w:r w:rsidRPr="001C52C9">
        <w:t xml:space="preserve">(**inputs, </w:t>
      </w:r>
      <w:proofErr w:type="spellStart"/>
      <w:r w:rsidRPr="001C52C9">
        <w:t>max_new_tokens</w:t>
      </w:r>
      <w:proofErr w:type="spellEnd"/>
      <w:r w:rsidRPr="001C52C9">
        <w:t>=200)</w:t>
      </w:r>
    </w:p>
    <w:p w14:paraId="4B6EC89C" w14:textId="77777777" w:rsidR="001C52C9" w:rsidRPr="001C52C9" w:rsidRDefault="001C52C9" w:rsidP="001C52C9">
      <w:r w:rsidRPr="001C52C9">
        <w:t xml:space="preserve">    return </w:t>
      </w:r>
      <w:proofErr w:type="spellStart"/>
      <w:r w:rsidRPr="001C52C9">
        <w:t>tokenizer.decode</w:t>
      </w:r>
      <w:proofErr w:type="spellEnd"/>
      <w:r w:rsidRPr="001C52C9">
        <w:t xml:space="preserve">(outputs[0], </w:t>
      </w:r>
      <w:proofErr w:type="spellStart"/>
      <w:r w:rsidRPr="001C52C9">
        <w:t>skip_special_tokens</w:t>
      </w:r>
      <w:proofErr w:type="spellEnd"/>
      <w:r w:rsidRPr="001C52C9">
        <w:t>=True)</w:t>
      </w:r>
    </w:p>
    <w:p w14:paraId="7412DCE3" w14:textId="77777777" w:rsidR="001C52C9" w:rsidRPr="001C52C9" w:rsidRDefault="001C52C9" w:rsidP="001C52C9"/>
    <w:p w14:paraId="12B0F6F7" w14:textId="77777777" w:rsidR="001C52C9" w:rsidRPr="001C52C9" w:rsidRDefault="001C52C9" w:rsidP="001C52C9">
      <w:r w:rsidRPr="001C52C9">
        <w:t>#Sentiment Analysis with Logging</w:t>
      </w:r>
    </w:p>
    <w:p w14:paraId="29FF1702" w14:textId="77777777" w:rsidR="001C52C9" w:rsidRPr="001C52C9" w:rsidRDefault="001C52C9" w:rsidP="001C52C9">
      <w:proofErr w:type="spellStart"/>
      <w:r w:rsidRPr="001C52C9">
        <w:t>sentiment_counts</w:t>
      </w:r>
      <w:proofErr w:type="spellEnd"/>
      <w:r w:rsidRPr="001C52C9">
        <w:t xml:space="preserve"> = {"POSITIVE": 0, "NEGATIVE": 0, "NEUTRAL": 0}</w:t>
      </w:r>
    </w:p>
    <w:p w14:paraId="3A2260D3" w14:textId="77777777" w:rsidR="001C52C9" w:rsidRPr="001C52C9" w:rsidRDefault="001C52C9" w:rsidP="001C52C9">
      <w:proofErr w:type="spellStart"/>
      <w:r w:rsidRPr="001C52C9">
        <w:t>interaction_log</w:t>
      </w:r>
      <w:proofErr w:type="spellEnd"/>
      <w:r w:rsidRPr="001C52C9">
        <w:t xml:space="preserve"> = []</w:t>
      </w:r>
    </w:p>
    <w:p w14:paraId="53E941DD" w14:textId="77777777" w:rsidR="001C52C9" w:rsidRPr="001C52C9" w:rsidRDefault="001C52C9" w:rsidP="001C52C9"/>
    <w:p w14:paraId="36909281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submit_feedback</w:t>
      </w:r>
      <w:proofErr w:type="spellEnd"/>
      <w:r w:rsidRPr="001C52C9">
        <w:t>(text):</w:t>
      </w:r>
    </w:p>
    <w:p w14:paraId="635122D2" w14:textId="77777777" w:rsidR="001C52C9" w:rsidRPr="001C52C9" w:rsidRDefault="001C52C9" w:rsidP="001C52C9">
      <w:r w:rsidRPr="001C52C9">
        <w:t xml:space="preserve">    result = </w:t>
      </w:r>
      <w:proofErr w:type="spellStart"/>
      <w:r w:rsidRPr="001C52C9">
        <w:t>sentiment_pipeline</w:t>
      </w:r>
      <w:proofErr w:type="spellEnd"/>
      <w:r w:rsidRPr="001C52C9">
        <w:t>(text)[0]</w:t>
      </w:r>
    </w:p>
    <w:p w14:paraId="3AB1C8D4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sentiment_label</w:t>
      </w:r>
      <w:proofErr w:type="spellEnd"/>
      <w:r w:rsidRPr="001C52C9">
        <w:t xml:space="preserve"> = result['label'].upper()</w:t>
      </w:r>
    </w:p>
    <w:p w14:paraId="51722E21" w14:textId="77777777" w:rsidR="001C52C9" w:rsidRPr="001C52C9" w:rsidRDefault="001C52C9" w:rsidP="001C52C9">
      <w:r w:rsidRPr="001C52C9">
        <w:t>    score = round(result['score'] * 100)</w:t>
      </w:r>
    </w:p>
    <w:p w14:paraId="24607BE9" w14:textId="77777777" w:rsidR="001C52C9" w:rsidRPr="001C52C9" w:rsidRDefault="001C52C9" w:rsidP="001C52C9"/>
    <w:p w14:paraId="247E5DE8" w14:textId="77777777" w:rsidR="001C52C9" w:rsidRPr="001C52C9" w:rsidRDefault="001C52C9" w:rsidP="001C52C9">
      <w:r w:rsidRPr="001C52C9">
        <w:t xml:space="preserve">    if </w:t>
      </w:r>
      <w:proofErr w:type="spellStart"/>
      <w:r w:rsidRPr="001C52C9">
        <w:t>sentiment_label</w:t>
      </w:r>
      <w:proofErr w:type="spellEnd"/>
      <w:r w:rsidRPr="001C52C9">
        <w:t xml:space="preserve"> not in </w:t>
      </w:r>
      <w:proofErr w:type="spellStart"/>
      <w:r w:rsidRPr="001C52C9">
        <w:t>sentiment_counts</w:t>
      </w:r>
      <w:proofErr w:type="spellEnd"/>
      <w:r w:rsidRPr="001C52C9">
        <w:t>:</w:t>
      </w:r>
    </w:p>
    <w:p w14:paraId="1EE552F8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sentiment_label</w:t>
      </w:r>
      <w:proofErr w:type="spellEnd"/>
      <w:r w:rsidRPr="001C52C9">
        <w:t xml:space="preserve"> = "NEUTRAL"</w:t>
      </w:r>
    </w:p>
    <w:p w14:paraId="5EACA4B8" w14:textId="77777777" w:rsidR="001C52C9" w:rsidRPr="001C52C9" w:rsidRDefault="001C52C9" w:rsidP="001C52C9"/>
    <w:p w14:paraId="203822A1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sentiment_counts</w:t>
      </w:r>
      <w:proofErr w:type="spellEnd"/>
      <w:r w:rsidRPr="001C52C9">
        <w:t>[</w:t>
      </w:r>
      <w:proofErr w:type="spellStart"/>
      <w:r w:rsidRPr="001C52C9">
        <w:t>sentiment_label</w:t>
      </w:r>
      <w:proofErr w:type="spellEnd"/>
      <w:r w:rsidRPr="001C52C9">
        <w:t>] += 1</w:t>
      </w:r>
    </w:p>
    <w:p w14:paraId="249530AA" w14:textId="77777777" w:rsidR="001C52C9" w:rsidRPr="001C52C9" w:rsidRDefault="001C52C9" w:rsidP="001C52C9"/>
    <w:p w14:paraId="0A78A9C0" w14:textId="77777777" w:rsidR="001C52C9" w:rsidRPr="001C52C9" w:rsidRDefault="001C52C9" w:rsidP="001C52C9">
      <w:r w:rsidRPr="001C52C9">
        <w:t>    # Log entry</w:t>
      </w:r>
    </w:p>
    <w:p w14:paraId="5214E2DF" w14:textId="77777777" w:rsidR="001C52C9" w:rsidRPr="001C52C9" w:rsidRDefault="001C52C9" w:rsidP="001C52C9">
      <w:r w:rsidRPr="001C52C9">
        <w:t>    entry = {</w:t>
      </w:r>
    </w:p>
    <w:p w14:paraId="065060BA" w14:textId="77777777" w:rsidR="001C52C9" w:rsidRPr="001C52C9" w:rsidRDefault="001C52C9" w:rsidP="001C52C9">
      <w:r w:rsidRPr="001C52C9">
        <w:t xml:space="preserve">        "timestamp": </w:t>
      </w:r>
      <w:proofErr w:type="spellStart"/>
      <w:r w:rsidRPr="001C52C9">
        <w:t>datetime.now</w:t>
      </w:r>
      <w:proofErr w:type="spellEnd"/>
      <w:r w:rsidRPr="001C52C9">
        <w:t>().</w:t>
      </w:r>
      <w:proofErr w:type="spellStart"/>
      <w:r w:rsidRPr="001C52C9">
        <w:t>isoformat</w:t>
      </w:r>
      <w:proofErr w:type="spellEnd"/>
      <w:r w:rsidRPr="001C52C9">
        <w:t>(),</w:t>
      </w:r>
    </w:p>
    <w:p w14:paraId="549B7FA2" w14:textId="77777777" w:rsidR="001C52C9" w:rsidRPr="001C52C9" w:rsidRDefault="001C52C9" w:rsidP="001C52C9">
      <w:r w:rsidRPr="001C52C9">
        <w:t>        "text": text,</w:t>
      </w:r>
    </w:p>
    <w:p w14:paraId="6C7C4F4D" w14:textId="77777777" w:rsidR="001C52C9" w:rsidRPr="001C52C9" w:rsidRDefault="001C52C9" w:rsidP="001C52C9">
      <w:r w:rsidRPr="001C52C9">
        <w:t xml:space="preserve">        "sentiment": </w:t>
      </w:r>
      <w:proofErr w:type="spellStart"/>
      <w:r w:rsidRPr="001C52C9">
        <w:t>sentiment_label</w:t>
      </w:r>
      <w:proofErr w:type="spellEnd"/>
      <w:r w:rsidRPr="001C52C9">
        <w:t>,</w:t>
      </w:r>
    </w:p>
    <w:p w14:paraId="77FB3AED" w14:textId="77777777" w:rsidR="001C52C9" w:rsidRPr="001C52C9" w:rsidRDefault="001C52C9" w:rsidP="001C52C9">
      <w:r w:rsidRPr="001C52C9">
        <w:t>        "score": score</w:t>
      </w:r>
    </w:p>
    <w:p w14:paraId="7C107CF9" w14:textId="77777777" w:rsidR="001C52C9" w:rsidRPr="001C52C9" w:rsidRDefault="001C52C9" w:rsidP="001C52C9">
      <w:r w:rsidRPr="001C52C9">
        <w:t>    }</w:t>
      </w:r>
    </w:p>
    <w:p w14:paraId="1F97456F" w14:textId="77777777" w:rsidR="001C52C9" w:rsidRPr="001C52C9" w:rsidRDefault="001C52C9" w:rsidP="001C52C9"/>
    <w:p w14:paraId="094F793C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interaction_log.append</w:t>
      </w:r>
      <w:proofErr w:type="spellEnd"/>
      <w:r w:rsidRPr="001C52C9">
        <w:t>(entry)</w:t>
      </w:r>
    </w:p>
    <w:p w14:paraId="48EAB855" w14:textId="77777777" w:rsidR="001C52C9" w:rsidRPr="001C52C9" w:rsidRDefault="001C52C9" w:rsidP="001C52C9"/>
    <w:p w14:paraId="6FAE5DEE" w14:textId="77777777" w:rsidR="001C52C9" w:rsidRPr="001C52C9" w:rsidRDefault="001C52C9" w:rsidP="001C52C9">
      <w:r w:rsidRPr="001C52C9">
        <w:t>    # Save to CSV</w:t>
      </w:r>
    </w:p>
    <w:p w14:paraId="0F56777D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csv_file</w:t>
      </w:r>
      <w:proofErr w:type="spellEnd"/>
      <w:r w:rsidRPr="001C52C9">
        <w:t xml:space="preserve"> = "sentiment_log.csv"</w:t>
      </w:r>
    </w:p>
    <w:p w14:paraId="0332ABFD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df</w:t>
      </w:r>
      <w:proofErr w:type="spellEnd"/>
      <w:r w:rsidRPr="001C52C9">
        <w:t xml:space="preserve"> = </w:t>
      </w:r>
      <w:proofErr w:type="spellStart"/>
      <w:r w:rsidRPr="001C52C9">
        <w:t>pd.DataFrame</w:t>
      </w:r>
      <w:proofErr w:type="spellEnd"/>
      <w:r w:rsidRPr="001C52C9">
        <w:t>([entry])</w:t>
      </w:r>
    </w:p>
    <w:p w14:paraId="49FCB784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df.to_csv</w:t>
      </w:r>
      <w:proofErr w:type="spellEnd"/>
      <w:r w:rsidRPr="001C52C9">
        <w:t>(</w:t>
      </w:r>
      <w:proofErr w:type="spellStart"/>
      <w:r w:rsidRPr="001C52C9">
        <w:t>csv_file</w:t>
      </w:r>
      <w:proofErr w:type="spellEnd"/>
      <w:r w:rsidRPr="001C52C9">
        <w:t xml:space="preserve">, mode='a', header=not </w:t>
      </w:r>
      <w:proofErr w:type="spellStart"/>
      <w:r w:rsidRPr="001C52C9">
        <w:t>os.path.exists</w:t>
      </w:r>
      <w:proofErr w:type="spellEnd"/>
      <w:r w:rsidRPr="001C52C9">
        <w:t>(</w:t>
      </w:r>
      <w:proofErr w:type="spellStart"/>
      <w:r w:rsidRPr="001C52C9">
        <w:t>csv_file</w:t>
      </w:r>
      <w:proofErr w:type="spellEnd"/>
      <w:r w:rsidRPr="001C52C9">
        <w:t>), index=False)</w:t>
      </w:r>
    </w:p>
    <w:p w14:paraId="7F191C0B" w14:textId="77777777" w:rsidR="001C52C9" w:rsidRPr="001C52C9" w:rsidRDefault="001C52C9" w:rsidP="001C52C9"/>
    <w:p w14:paraId="0155C1B8" w14:textId="77777777" w:rsidR="001C52C9" w:rsidRPr="001C52C9" w:rsidRDefault="001C52C9" w:rsidP="001C52C9">
      <w:r w:rsidRPr="001C52C9">
        <w:t>    # Save to JSON</w:t>
      </w:r>
    </w:p>
    <w:p w14:paraId="51F55CB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json_file</w:t>
      </w:r>
      <w:proofErr w:type="spellEnd"/>
      <w:r w:rsidRPr="001C52C9">
        <w:t xml:space="preserve"> = "</w:t>
      </w:r>
      <w:proofErr w:type="spellStart"/>
      <w:r w:rsidRPr="001C52C9">
        <w:t>sentiment_log.json</w:t>
      </w:r>
      <w:proofErr w:type="spellEnd"/>
      <w:r w:rsidRPr="001C52C9">
        <w:t>"</w:t>
      </w:r>
    </w:p>
    <w:p w14:paraId="4CF31DD8" w14:textId="77777777" w:rsidR="001C52C9" w:rsidRPr="001C52C9" w:rsidRDefault="001C52C9" w:rsidP="001C52C9">
      <w:r w:rsidRPr="001C52C9">
        <w:t xml:space="preserve">    if </w:t>
      </w:r>
      <w:proofErr w:type="spellStart"/>
      <w:r w:rsidRPr="001C52C9">
        <w:t>os.path.exists</w:t>
      </w:r>
      <w:proofErr w:type="spellEnd"/>
      <w:r w:rsidRPr="001C52C9">
        <w:t>(</w:t>
      </w:r>
      <w:proofErr w:type="spellStart"/>
      <w:r w:rsidRPr="001C52C9">
        <w:t>json_file</w:t>
      </w:r>
      <w:proofErr w:type="spellEnd"/>
      <w:r w:rsidRPr="001C52C9">
        <w:t>):</w:t>
      </w:r>
    </w:p>
    <w:p w14:paraId="25CCB758" w14:textId="77777777" w:rsidR="001C52C9" w:rsidRPr="001C52C9" w:rsidRDefault="001C52C9" w:rsidP="001C52C9">
      <w:r w:rsidRPr="001C52C9">
        <w:t>        with open(</w:t>
      </w:r>
      <w:proofErr w:type="spellStart"/>
      <w:r w:rsidRPr="001C52C9">
        <w:t>json_file</w:t>
      </w:r>
      <w:proofErr w:type="spellEnd"/>
      <w:r w:rsidRPr="001C52C9">
        <w:t>, 'r') as f:</w:t>
      </w:r>
    </w:p>
    <w:p w14:paraId="39A27692" w14:textId="77777777" w:rsidR="001C52C9" w:rsidRPr="001C52C9" w:rsidRDefault="001C52C9" w:rsidP="001C52C9">
      <w:r w:rsidRPr="001C52C9">
        <w:t xml:space="preserve">            data = </w:t>
      </w:r>
      <w:proofErr w:type="spellStart"/>
      <w:r w:rsidRPr="001C52C9">
        <w:t>json.load</w:t>
      </w:r>
      <w:proofErr w:type="spellEnd"/>
      <w:r w:rsidRPr="001C52C9">
        <w:t>(f)</w:t>
      </w:r>
    </w:p>
    <w:p w14:paraId="28ABA372" w14:textId="77777777" w:rsidR="001C52C9" w:rsidRPr="001C52C9" w:rsidRDefault="001C52C9" w:rsidP="001C52C9">
      <w:r w:rsidRPr="001C52C9">
        <w:t>    else:</w:t>
      </w:r>
    </w:p>
    <w:p w14:paraId="5BAA0F2C" w14:textId="77777777" w:rsidR="001C52C9" w:rsidRPr="001C52C9" w:rsidRDefault="001C52C9" w:rsidP="001C52C9">
      <w:r w:rsidRPr="001C52C9">
        <w:t>        data = []</w:t>
      </w:r>
    </w:p>
    <w:p w14:paraId="2615051F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data.append</w:t>
      </w:r>
      <w:proofErr w:type="spellEnd"/>
      <w:r w:rsidRPr="001C52C9">
        <w:t>(entry)</w:t>
      </w:r>
    </w:p>
    <w:p w14:paraId="0F722C97" w14:textId="77777777" w:rsidR="001C52C9" w:rsidRPr="001C52C9" w:rsidRDefault="001C52C9" w:rsidP="001C52C9">
      <w:r w:rsidRPr="001C52C9">
        <w:t>    with open(</w:t>
      </w:r>
      <w:proofErr w:type="spellStart"/>
      <w:r w:rsidRPr="001C52C9">
        <w:t>json_file</w:t>
      </w:r>
      <w:proofErr w:type="spellEnd"/>
      <w:r w:rsidRPr="001C52C9">
        <w:t>, 'w') as f:</w:t>
      </w:r>
    </w:p>
    <w:p w14:paraId="2A25446B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json.dump</w:t>
      </w:r>
      <w:proofErr w:type="spellEnd"/>
      <w:r w:rsidRPr="001C52C9">
        <w:t>(data, f, indent=2)</w:t>
      </w:r>
    </w:p>
    <w:p w14:paraId="72BE931C" w14:textId="77777777" w:rsidR="001C52C9" w:rsidRPr="001C52C9" w:rsidRDefault="001C52C9" w:rsidP="001C52C9"/>
    <w:p w14:paraId="141E9C00" w14:textId="77777777" w:rsidR="001C52C9" w:rsidRPr="001C52C9" w:rsidRDefault="001C52C9" w:rsidP="001C52C9">
      <w:r w:rsidRPr="001C52C9">
        <w:t xml:space="preserve">    return </w:t>
      </w:r>
      <w:proofErr w:type="spellStart"/>
      <w:r w:rsidRPr="001C52C9">
        <w:t>f"Sentiment</w:t>
      </w:r>
      <w:proofErr w:type="spellEnd"/>
      <w:r w:rsidRPr="001C52C9">
        <w:t>: {</w:t>
      </w:r>
      <w:proofErr w:type="spellStart"/>
      <w:r w:rsidRPr="001C52C9">
        <w:t>sentiment_label</w:t>
      </w:r>
      <w:proofErr w:type="spellEnd"/>
      <w:r w:rsidRPr="001C52C9">
        <w:t>} ({score}%)"</w:t>
      </w:r>
    </w:p>
    <w:p w14:paraId="7553652B" w14:textId="77777777" w:rsidR="001C52C9" w:rsidRPr="001C52C9" w:rsidRDefault="001C52C9" w:rsidP="001C52C9"/>
    <w:p w14:paraId="1B5D132A" w14:textId="77777777" w:rsidR="001C52C9" w:rsidRPr="001C52C9" w:rsidRDefault="001C52C9" w:rsidP="001C52C9">
      <w:r w:rsidRPr="001C52C9">
        <w:t>#Dashboard Charts</w:t>
      </w:r>
    </w:p>
    <w:p w14:paraId="5CB50580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plot_dashboard</w:t>
      </w:r>
      <w:proofErr w:type="spellEnd"/>
      <w:r w:rsidRPr="001C52C9">
        <w:t>():</w:t>
      </w:r>
    </w:p>
    <w:p w14:paraId="27A0F823" w14:textId="77777777" w:rsidR="001C52C9" w:rsidRPr="001C52C9" w:rsidRDefault="001C52C9" w:rsidP="001C52C9">
      <w:r w:rsidRPr="001C52C9">
        <w:t>    labels = list(</w:t>
      </w:r>
      <w:proofErr w:type="spellStart"/>
      <w:r w:rsidRPr="001C52C9">
        <w:t>sentiment_counts.keys</w:t>
      </w:r>
      <w:proofErr w:type="spellEnd"/>
      <w:r w:rsidRPr="001C52C9">
        <w:t>())</w:t>
      </w:r>
    </w:p>
    <w:p w14:paraId="655C1B1F" w14:textId="77777777" w:rsidR="001C52C9" w:rsidRPr="001C52C9" w:rsidRDefault="001C52C9" w:rsidP="001C52C9">
      <w:r w:rsidRPr="001C52C9">
        <w:t>    sizes = list(</w:t>
      </w:r>
      <w:proofErr w:type="spellStart"/>
      <w:r w:rsidRPr="001C52C9">
        <w:t>sentiment_counts.values</w:t>
      </w:r>
      <w:proofErr w:type="spellEnd"/>
      <w:r w:rsidRPr="001C52C9">
        <w:t>())</w:t>
      </w:r>
    </w:p>
    <w:p w14:paraId="19896E3F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colors</w:t>
      </w:r>
      <w:proofErr w:type="spellEnd"/>
      <w:r w:rsidRPr="001C52C9">
        <w:t xml:space="preserve"> = ["green", "red", "</w:t>
      </w:r>
      <w:proofErr w:type="spellStart"/>
      <w:r w:rsidRPr="001C52C9">
        <w:t>gray</w:t>
      </w:r>
      <w:proofErr w:type="spellEnd"/>
      <w:r w:rsidRPr="001C52C9">
        <w:t>"]</w:t>
      </w:r>
    </w:p>
    <w:p w14:paraId="485735A3" w14:textId="77777777" w:rsidR="001C52C9" w:rsidRPr="001C52C9" w:rsidRDefault="001C52C9" w:rsidP="001C52C9"/>
    <w:p w14:paraId="54B18462" w14:textId="77777777" w:rsidR="001C52C9" w:rsidRPr="001C52C9" w:rsidRDefault="001C52C9" w:rsidP="001C52C9">
      <w:r w:rsidRPr="001C52C9">
        <w:t xml:space="preserve">    fig, </w:t>
      </w:r>
      <w:proofErr w:type="spellStart"/>
      <w:r w:rsidRPr="001C52C9">
        <w:t>ax</w:t>
      </w:r>
      <w:proofErr w:type="spellEnd"/>
      <w:r w:rsidRPr="001C52C9">
        <w:t xml:space="preserve"> = </w:t>
      </w:r>
      <w:proofErr w:type="spellStart"/>
      <w:r w:rsidRPr="001C52C9">
        <w:t>plt.subplots</w:t>
      </w:r>
      <w:proofErr w:type="spellEnd"/>
      <w:r w:rsidRPr="001C52C9">
        <w:t>()</w:t>
      </w:r>
    </w:p>
    <w:p w14:paraId="39307918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ax.pie</w:t>
      </w:r>
      <w:proofErr w:type="spellEnd"/>
      <w:r w:rsidRPr="001C52C9">
        <w:t xml:space="preserve">(sizes, labels=labels, </w:t>
      </w:r>
      <w:proofErr w:type="spellStart"/>
      <w:r w:rsidRPr="001C52C9">
        <w:t>colors</w:t>
      </w:r>
      <w:proofErr w:type="spellEnd"/>
      <w:r w:rsidRPr="001C52C9">
        <w:t>=</w:t>
      </w:r>
      <w:proofErr w:type="spellStart"/>
      <w:r w:rsidRPr="001C52C9">
        <w:t>colors</w:t>
      </w:r>
      <w:proofErr w:type="spellEnd"/>
      <w:r w:rsidRPr="001C52C9">
        <w:t xml:space="preserve">, </w:t>
      </w:r>
      <w:proofErr w:type="spellStart"/>
      <w:r w:rsidRPr="001C52C9">
        <w:t>autopct</w:t>
      </w:r>
      <w:proofErr w:type="spellEnd"/>
      <w:r w:rsidRPr="001C52C9">
        <w:t>="%1.1f%%")</w:t>
      </w:r>
    </w:p>
    <w:p w14:paraId="13A2713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ax.set_title</w:t>
      </w:r>
      <w:proofErr w:type="spellEnd"/>
      <w:r w:rsidRPr="001C52C9">
        <w:t>("Overall Sentiment Distribution")</w:t>
      </w:r>
    </w:p>
    <w:p w14:paraId="59DE79F0" w14:textId="77777777" w:rsidR="001C52C9" w:rsidRPr="001C52C9" w:rsidRDefault="001C52C9" w:rsidP="001C52C9">
      <w:r w:rsidRPr="001C52C9">
        <w:t>    return fig</w:t>
      </w:r>
    </w:p>
    <w:p w14:paraId="46F8CB0C" w14:textId="77777777" w:rsidR="001C52C9" w:rsidRPr="001C52C9" w:rsidRDefault="001C52C9" w:rsidP="001C52C9"/>
    <w:p w14:paraId="5192638D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plot_sentiment_trends</w:t>
      </w:r>
      <w:proofErr w:type="spellEnd"/>
      <w:r w:rsidRPr="001C52C9">
        <w:t>():</w:t>
      </w:r>
    </w:p>
    <w:p w14:paraId="7801EA0B" w14:textId="77777777" w:rsidR="001C52C9" w:rsidRPr="001C52C9" w:rsidRDefault="001C52C9" w:rsidP="001C52C9">
      <w:r w:rsidRPr="001C52C9">
        <w:t xml:space="preserve">    if not </w:t>
      </w:r>
      <w:proofErr w:type="spellStart"/>
      <w:r w:rsidRPr="001C52C9">
        <w:t>interaction_log</w:t>
      </w:r>
      <w:proofErr w:type="spellEnd"/>
      <w:r w:rsidRPr="001C52C9">
        <w:t>:</w:t>
      </w:r>
    </w:p>
    <w:p w14:paraId="7C7C8F52" w14:textId="77777777" w:rsidR="001C52C9" w:rsidRPr="001C52C9" w:rsidRDefault="001C52C9" w:rsidP="001C52C9">
      <w:r w:rsidRPr="001C52C9">
        <w:t>        return None</w:t>
      </w:r>
    </w:p>
    <w:p w14:paraId="51932936" w14:textId="77777777" w:rsidR="001C52C9" w:rsidRPr="001C52C9" w:rsidRDefault="001C52C9" w:rsidP="001C52C9"/>
    <w:p w14:paraId="15A0D02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df</w:t>
      </w:r>
      <w:proofErr w:type="spellEnd"/>
      <w:r w:rsidRPr="001C52C9">
        <w:t xml:space="preserve"> = </w:t>
      </w:r>
      <w:proofErr w:type="spellStart"/>
      <w:r w:rsidRPr="001C52C9">
        <w:t>pd.DataFrame</w:t>
      </w:r>
      <w:proofErr w:type="spellEnd"/>
      <w:r w:rsidRPr="001C52C9">
        <w:t>(</w:t>
      </w:r>
      <w:proofErr w:type="spellStart"/>
      <w:r w:rsidRPr="001C52C9">
        <w:t>interaction_log</w:t>
      </w:r>
      <w:proofErr w:type="spellEnd"/>
      <w:r w:rsidRPr="001C52C9">
        <w:t>)</w:t>
      </w:r>
    </w:p>
    <w:p w14:paraId="555EA30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df</w:t>
      </w:r>
      <w:proofErr w:type="spellEnd"/>
      <w:r w:rsidRPr="001C52C9">
        <w:t xml:space="preserve">['timestamp'] = </w:t>
      </w:r>
      <w:proofErr w:type="spellStart"/>
      <w:r w:rsidRPr="001C52C9">
        <w:t>pd.to_datetime</w:t>
      </w:r>
      <w:proofErr w:type="spellEnd"/>
      <w:r w:rsidRPr="001C52C9">
        <w:t>(</w:t>
      </w:r>
      <w:proofErr w:type="spellStart"/>
      <w:r w:rsidRPr="001C52C9">
        <w:t>df</w:t>
      </w:r>
      <w:proofErr w:type="spellEnd"/>
      <w:r w:rsidRPr="001C52C9">
        <w:t>['timestamp'])</w:t>
      </w:r>
    </w:p>
    <w:p w14:paraId="2AA190EC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df</w:t>
      </w:r>
      <w:proofErr w:type="spellEnd"/>
      <w:r w:rsidRPr="001C52C9">
        <w:t xml:space="preserve">['minute'] = </w:t>
      </w:r>
      <w:proofErr w:type="spellStart"/>
      <w:r w:rsidRPr="001C52C9">
        <w:t>df</w:t>
      </w:r>
      <w:proofErr w:type="spellEnd"/>
      <w:r w:rsidRPr="001C52C9">
        <w:t>['timestamp'].</w:t>
      </w:r>
      <w:proofErr w:type="spellStart"/>
      <w:r w:rsidRPr="001C52C9">
        <w:t>dt.strftime</w:t>
      </w:r>
      <w:proofErr w:type="spellEnd"/>
      <w:r w:rsidRPr="001C52C9">
        <w:t>('%H:%M')</w:t>
      </w:r>
    </w:p>
    <w:p w14:paraId="134182DB" w14:textId="77777777" w:rsidR="001C52C9" w:rsidRPr="001C52C9" w:rsidRDefault="001C52C9" w:rsidP="001C52C9"/>
    <w:p w14:paraId="5345CC39" w14:textId="77777777" w:rsidR="001C52C9" w:rsidRPr="001C52C9" w:rsidRDefault="001C52C9" w:rsidP="001C52C9">
      <w:r w:rsidRPr="001C52C9">
        <w:t xml:space="preserve">    fig, </w:t>
      </w:r>
      <w:proofErr w:type="spellStart"/>
      <w:r w:rsidRPr="001C52C9">
        <w:t>ax</w:t>
      </w:r>
      <w:proofErr w:type="spellEnd"/>
      <w:r w:rsidRPr="001C52C9">
        <w:t xml:space="preserve"> = </w:t>
      </w:r>
      <w:proofErr w:type="spellStart"/>
      <w:r w:rsidRPr="001C52C9">
        <w:t>plt.subplots</w:t>
      </w:r>
      <w:proofErr w:type="spellEnd"/>
      <w:r w:rsidRPr="001C52C9">
        <w:t xml:space="preserve">(2, 1, </w:t>
      </w:r>
      <w:proofErr w:type="spellStart"/>
      <w:r w:rsidRPr="001C52C9">
        <w:t>figsize</w:t>
      </w:r>
      <w:proofErr w:type="spellEnd"/>
      <w:r w:rsidRPr="001C52C9">
        <w:t>=(8, 6))</w:t>
      </w:r>
    </w:p>
    <w:p w14:paraId="37B8772E" w14:textId="77777777" w:rsidR="001C52C9" w:rsidRPr="001C52C9" w:rsidRDefault="001C52C9" w:rsidP="001C52C9"/>
    <w:p w14:paraId="3AC0FCB3" w14:textId="77777777" w:rsidR="001C52C9" w:rsidRPr="001C52C9" w:rsidRDefault="001C52C9" w:rsidP="001C52C9">
      <w:r w:rsidRPr="001C52C9">
        <w:t>    # Line chart: Sentiment trend over time</w:t>
      </w:r>
    </w:p>
    <w:p w14:paraId="18AB2277" w14:textId="77777777" w:rsidR="001C52C9" w:rsidRPr="001C52C9" w:rsidRDefault="001C52C9" w:rsidP="001C52C9">
      <w:r w:rsidRPr="001C52C9">
        <w:t xml:space="preserve">    trend = </w:t>
      </w:r>
      <w:proofErr w:type="spellStart"/>
      <w:r w:rsidRPr="001C52C9">
        <w:t>df.groupby</w:t>
      </w:r>
      <w:proofErr w:type="spellEnd"/>
      <w:r w:rsidRPr="001C52C9">
        <w:t>(['minute', 'sentiment']).size().unstack().</w:t>
      </w:r>
      <w:proofErr w:type="spellStart"/>
      <w:r w:rsidRPr="001C52C9">
        <w:t>fillna</w:t>
      </w:r>
      <w:proofErr w:type="spellEnd"/>
      <w:r w:rsidRPr="001C52C9">
        <w:t>(0)</w:t>
      </w:r>
    </w:p>
    <w:p w14:paraId="7855F4FC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trend.plot</w:t>
      </w:r>
      <w:proofErr w:type="spellEnd"/>
      <w:r w:rsidRPr="001C52C9">
        <w:t>(</w:t>
      </w:r>
      <w:proofErr w:type="spellStart"/>
      <w:r w:rsidRPr="001C52C9">
        <w:t>ax</w:t>
      </w:r>
      <w:proofErr w:type="spellEnd"/>
      <w:r w:rsidRPr="001C52C9">
        <w:t>=</w:t>
      </w:r>
      <w:proofErr w:type="spellStart"/>
      <w:r w:rsidRPr="001C52C9">
        <w:t>ax</w:t>
      </w:r>
      <w:proofErr w:type="spellEnd"/>
      <w:r w:rsidRPr="001C52C9">
        <w:t>[0], marker='o')</w:t>
      </w:r>
    </w:p>
    <w:p w14:paraId="14A46BE0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</w:t>
      </w:r>
      <w:proofErr w:type="spellEnd"/>
      <w:r w:rsidRPr="001C52C9">
        <w:t>[0].</w:t>
      </w:r>
      <w:proofErr w:type="spellStart"/>
      <w:r w:rsidRPr="001C52C9">
        <w:t>set_title</w:t>
      </w:r>
      <w:proofErr w:type="spellEnd"/>
      <w:r w:rsidRPr="001C52C9">
        <w:t>("</w:t>
      </w:r>
      <w:r w:rsidRPr="001C52C9">
        <w:rPr>
          <w:rFonts w:ascii="Segoe UI Emoji" w:hAnsi="Segoe UI Emoji" w:cs="Segoe UI Emoji"/>
        </w:rPr>
        <w:t>📈</w:t>
      </w:r>
      <w:r w:rsidRPr="001C52C9">
        <w:t xml:space="preserve"> Sentiment Trend Over Time")</w:t>
      </w:r>
    </w:p>
    <w:p w14:paraId="02CB1B76" w14:textId="77777777" w:rsidR="001C52C9" w:rsidRPr="001C52C9" w:rsidRDefault="001C52C9" w:rsidP="001C52C9">
      <w:r w:rsidRPr="001C52C9">
        <w:lastRenderedPageBreak/>
        <w:t xml:space="preserve">    </w:t>
      </w:r>
      <w:proofErr w:type="spellStart"/>
      <w:r w:rsidRPr="001C52C9">
        <w:t>ax</w:t>
      </w:r>
      <w:proofErr w:type="spellEnd"/>
      <w:r w:rsidRPr="001C52C9">
        <w:t>[0].</w:t>
      </w:r>
      <w:proofErr w:type="spellStart"/>
      <w:r w:rsidRPr="001C52C9">
        <w:t>set_ylabel</w:t>
      </w:r>
      <w:proofErr w:type="spellEnd"/>
      <w:r w:rsidRPr="001C52C9">
        <w:t>("Count")</w:t>
      </w:r>
    </w:p>
    <w:p w14:paraId="44E9425A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</w:t>
      </w:r>
      <w:proofErr w:type="spellEnd"/>
      <w:r w:rsidRPr="001C52C9">
        <w:t>[0].</w:t>
      </w:r>
      <w:proofErr w:type="spellStart"/>
      <w:r w:rsidRPr="001C52C9">
        <w:t>set_xlabel</w:t>
      </w:r>
      <w:proofErr w:type="spellEnd"/>
      <w:r w:rsidRPr="001C52C9">
        <w:t>("Time")</w:t>
      </w:r>
    </w:p>
    <w:p w14:paraId="43A35149" w14:textId="77777777" w:rsidR="001C52C9" w:rsidRPr="001C52C9" w:rsidRDefault="001C52C9" w:rsidP="001C52C9"/>
    <w:p w14:paraId="6B723F26" w14:textId="77777777" w:rsidR="001C52C9" w:rsidRPr="001C52C9" w:rsidRDefault="001C52C9" w:rsidP="001C52C9">
      <w:r w:rsidRPr="001C52C9">
        <w:t>    # Bar chart: Total sentiment count</w:t>
      </w:r>
    </w:p>
    <w:p w14:paraId="18ED88A6" w14:textId="77777777" w:rsidR="001C52C9" w:rsidRPr="001C52C9" w:rsidRDefault="001C52C9" w:rsidP="001C52C9">
      <w:r w:rsidRPr="001C52C9">
        <w:t xml:space="preserve">    totals = </w:t>
      </w:r>
      <w:proofErr w:type="spellStart"/>
      <w:r w:rsidRPr="001C52C9">
        <w:t>df</w:t>
      </w:r>
      <w:proofErr w:type="spellEnd"/>
      <w:r w:rsidRPr="001C52C9">
        <w:t>['sentiment'].</w:t>
      </w:r>
      <w:proofErr w:type="spellStart"/>
      <w:r w:rsidRPr="001C52C9">
        <w:t>value_counts</w:t>
      </w:r>
      <w:proofErr w:type="spellEnd"/>
      <w:r w:rsidRPr="001C52C9">
        <w:t>()</w:t>
      </w:r>
    </w:p>
    <w:p w14:paraId="6B9FF4E2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totals.plot</w:t>
      </w:r>
      <w:proofErr w:type="spellEnd"/>
      <w:r w:rsidRPr="001C52C9">
        <w:t xml:space="preserve">(kind='bar', </w:t>
      </w:r>
      <w:proofErr w:type="spellStart"/>
      <w:r w:rsidRPr="001C52C9">
        <w:t>ax</w:t>
      </w:r>
      <w:proofErr w:type="spellEnd"/>
      <w:r w:rsidRPr="001C52C9">
        <w:t>=</w:t>
      </w:r>
      <w:proofErr w:type="spellStart"/>
      <w:r w:rsidRPr="001C52C9">
        <w:t>ax</w:t>
      </w:r>
      <w:proofErr w:type="spellEnd"/>
      <w:r w:rsidRPr="001C52C9">
        <w:t xml:space="preserve">[1], </w:t>
      </w:r>
      <w:proofErr w:type="spellStart"/>
      <w:r w:rsidRPr="001C52C9">
        <w:t>color</w:t>
      </w:r>
      <w:proofErr w:type="spellEnd"/>
      <w:r w:rsidRPr="001C52C9">
        <w:t>=["green", "red", "</w:t>
      </w:r>
      <w:proofErr w:type="spellStart"/>
      <w:r w:rsidRPr="001C52C9">
        <w:t>gray</w:t>
      </w:r>
      <w:proofErr w:type="spellEnd"/>
      <w:r w:rsidRPr="001C52C9">
        <w:t>"])</w:t>
      </w:r>
    </w:p>
    <w:p w14:paraId="72828539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</w:t>
      </w:r>
      <w:proofErr w:type="spellEnd"/>
      <w:r w:rsidRPr="001C52C9">
        <w:t>[1].</w:t>
      </w:r>
      <w:proofErr w:type="spellStart"/>
      <w:r w:rsidRPr="001C52C9">
        <w:t>set_title</w:t>
      </w:r>
      <w:proofErr w:type="spellEnd"/>
      <w:r w:rsidRPr="001C52C9">
        <w:t>("</w:t>
      </w:r>
      <w:r w:rsidRPr="001C52C9">
        <w:rPr>
          <w:rFonts w:ascii="Segoe UI Emoji" w:hAnsi="Segoe UI Emoji" w:cs="Segoe UI Emoji"/>
        </w:rPr>
        <w:t>📊</w:t>
      </w:r>
      <w:r w:rsidRPr="001C52C9">
        <w:t xml:space="preserve"> Sentiment Count")</w:t>
      </w:r>
    </w:p>
    <w:p w14:paraId="143DD71E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</w:t>
      </w:r>
      <w:proofErr w:type="spellEnd"/>
      <w:r w:rsidRPr="001C52C9">
        <w:t>[1].</w:t>
      </w:r>
      <w:proofErr w:type="spellStart"/>
      <w:r w:rsidRPr="001C52C9">
        <w:t>set_ylabel</w:t>
      </w:r>
      <w:proofErr w:type="spellEnd"/>
      <w:r w:rsidRPr="001C52C9">
        <w:t>("Total")</w:t>
      </w:r>
    </w:p>
    <w:p w14:paraId="237253AC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ax</w:t>
      </w:r>
      <w:proofErr w:type="spellEnd"/>
      <w:r w:rsidRPr="001C52C9">
        <w:t>[1].</w:t>
      </w:r>
      <w:proofErr w:type="spellStart"/>
      <w:r w:rsidRPr="001C52C9">
        <w:t>set_xlabel</w:t>
      </w:r>
      <w:proofErr w:type="spellEnd"/>
      <w:r w:rsidRPr="001C52C9">
        <w:t>("Sentiment")</w:t>
      </w:r>
    </w:p>
    <w:p w14:paraId="7400A2AE" w14:textId="77777777" w:rsidR="001C52C9" w:rsidRPr="001C52C9" w:rsidRDefault="001C52C9" w:rsidP="001C52C9"/>
    <w:p w14:paraId="576DEC10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plt.tight_layout</w:t>
      </w:r>
      <w:proofErr w:type="spellEnd"/>
      <w:r w:rsidRPr="001C52C9">
        <w:t>()</w:t>
      </w:r>
    </w:p>
    <w:p w14:paraId="2F060F95" w14:textId="77777777" w:rsidR="001C52C9" w:rsidRPr="001C52C9" w:rsidRDefault="001C52C9" w:rsidP="001C52C9">
      <w:r w:rsidRPr="001C52C9">
        <w:t>    return fig</w:t>
      </w:r>
    </w:p>
    <w:p w14:paraId="1690A4F1" w14:textId="77777777" w:rsidR="001C52C9" w:rsidRPr="001C52C9" w:rsidRDefault="001C52C9" w:rsidP="001C52C9"/>
    <w:p w14:paraId="461474E9" w14:textId="77777777" w:rsidR="001C52C9" w:rsidRPr="001C52C9" w:rsidRDefault="001C52C9" w:rsidP="001C52C9">
      <w:r w:rsidRPr="001C52C9">
        <w:t>#File Download Helpers</w:t>
      </w:r>
    </w:p>
    <w:p w14:paraId="19D5F3CD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download_csv</w:t>
      </w:r>
      <w:proofErr w:type="spellEnd"/>
      <w:r w:rsidRPr="001C52C9">
        <w:t>():</w:t>
      </w:r>
    </w:p>
    <w:p w14:paraId="3FF6BB31" w14:textId="77777777" w:rsidR="001C52C9" w:rsidRPr="001C52C9" w:rsidRDefault="001C52C9" w:rsidP="001C52C9">
      <w:r w:rsidRPr="001C52C9">
        <w:t>    with open("sentiment_log.csv", "r") as f:</w:t>
      </w:r>
    </w:p>
    <w:p w14:paraId="777817B8" w14:textId="77777777" w:rsidR="001C52C9" w:rsidRPr="001C52C9" w:rsidRDefault="001C52C9" w:rsidP="001C52C9">
      <w:r w:rsidRPr="001C52C9">
        <w:t xml:space="preserve">        return </w:t>
      </w:r>
      <w:proofErr w:type="spellStart"/>
      <w:r w:rsidRPr="001C52C9">
        <w:t>f.read</w:t>
      </w:r>
      <w:proofErr w:type="spellEnd"/>
      <w:r w:rsidRPr="001C52C9">
        <w:t>()</w:t>
      </w:r>
    </w:p>
    <w:p w14:paraId="5532F4A4" w14:textId="77777777" w:rsidR="001C52C9" w:rsidRPr="001C52C9" w:rsidRDefault="001C52C9" w:rsidP="001C52C9"/>
    <w:p w14:paraId="1EE008BA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download_json</w:t>
      </w:r>
      <w:proofErr w:type="spellEnd"/>
      <w:r w:rsidRPr="001C52C9">
        <w:t>():</w:t>
      </w:r>
    </w:p>
    <w:p w14:paraId="13BB968C" w14:textId="77777777" w:rsidR="001C52C9" w:rsidRPr="001C52C9" w:rsidRDefault="001C52C9" w:rsidP="001C52C9">
      <w:r w:rsidRPr="001C52C9">
        <w:t>    with open("</w:t>
      </w:r>
      <w:proofErr w:type="spellStart"/>
      <w:r w:rsidRPr="001C52C9">
        <w:t>sentiment_log.json</w:t>
      </w:r>
      <w:proofErr w:type="spellEnd"/>
      <w:r w:rsidRPr="001C52C9">
        <w:t>", "r") as f:</w:t>
      </w:r>
    </w:p>
    <w:p w14:paraId="1E8B3D92" w14:textId="77777777" w:rsidR="001C52C9" w:rsidRPr="001C52C9" w:rsidRDefault="001C52C9" w:rsidP="001C52C9">
      <w:r w:rsidRPr="001C52C9">
        <w:t xml:space="preserve">        return </w:t>
      </w:r>
      <w:proofErr w:type="spellStart"/>
      <w:r w:rsidRPr="001C52C9">
        <w:t>f.read</w:t>
      </w:r>
      <w:proofErr w:type="spellEnd"/>
      <w:r w:rsidRPr="001C52C9">
        <w:t>()</w:t>
      </w:r>
    </w:p>
    <w:p w14:paraId="5EC5D32B" w14:textId="77777777" w:rsidR="001C52C9" w:rsidRPr="001C52C9" w:rsidRDefault="001C52C9" w:rsidP="001C52C9"/>
    <w:p w14:paraId="6642FD3F" w14:textId="77777777" w:rsidR="001C52C9" w:rsidRPr="001C52C9" w:rsidRDefault="001C52C9" w:rsidP="001C52C9">
      <w:r w:rsidRPr="001C52C9">
        <w:t>#Gradio Interfaces</w:t>
      </w:r>
    </w:p>
    <w:p w14:paraId="32FA57EB" w14:textId="77777777" w:rsidR="001C52C9" w:rsidRPr="001C52C9" w:rsidRDefault="001C52C9" w:rsidP="001C52C9">
      <w:r w:rsidRPr="001C52C9">
        <w:t># Chat Assistant</w:t>
      </w:r>
    </w:p>
    <w:p w14:paraId="490B99C7" w14:textId="77777777" w:rsidR="001C52C9" w:rsidRPr="001C52C9" w:rsidRDefault="001C52C9" w:rsidP="001C52C9">
      <w:r w:rsidRPr="001C52C9">
        <w:t xml:space="preserve">def </w:t>
      </w:r>
      <w:proofErr w:type="spellStart"/>
      <w:r w:rsidRPr="001C52C9">
        <w:t>chat_interface</w:t>
      </w:r>
      <w:proofErr w:type="spellEnd"/>
      <w:r w:rsidRPr="001C52C9">
        <w:t>(</w:t>
      </w:r>
      <w:proofErr w:type="spellStart"/>
      <w:r w:rsidRPr="001C52C9">
        <w:t>user_input</w:t>
      </w:r>
      <w:proofErr w:type="spellEnd"/>
      <w:r w:rsidRPr="001C52C9">
        <w:t>):</w:t>
      </w:r>
    </w:p>
    <w:p w14:paraId="5D17451A" w14:textId="77777777" w:rsidR="001C52C9" w:rsidRPr="001C52C9" w:rsidRDefault="001C52C9" w:rsidP="001C52C9">
      <w:r w:rsidRPr="001C52C9">
        <w:t xml:space="preserve">    prompt = </w:t>
      </w:r>
      <w:proofErr w:type="spellStart"/>
      <w:r w:rsidRPr="001C52C9">
        <w:t>f"Citizen</w:t>
      </w:r>
      <w:proofErr w:type="spellEnd"/>
      <w:r w:rsidRPr="001C52C9">
        <w:t xml:space="preserve"> Query: {</w:t>
      </w:r>
      <w:proofErr w:type="spellStart"/>
      <w:r w:rsidRPr="001C52C9">
        <w:t>user_input</w:t>
      </w:r>
      <w:proofErr w:type="spellEnd"/>
      <w:r w:rsidRPr="001C52C9">
        <w:t>}\</w:t>
      </w:r>
      <w:proofErr w:type="spellStart"/>
      <w:r w:rsidRPr="001C52C9">
        <w:t>nAI</w:t>
      </w:r>
      <w:proofErr w:type="spellEnd"/>
      <w:r w:rsidRPr="001C52C9">
        <w:t xml:space="preserve"> Response:"</w:t>
      </w:r>
    </w:p>
    <w:p w14:paraId="60C2E02B" w14:textId="77777777" w:rsidR="001C52C9" w:rsidRPr="001C52C9" w:rsidRDefault="001C52C9" w:rsidP="001C52C9">
      <w:r w:rsidRPr="001C52C9">
        <w:t xml:space="preserve">    return </w:t>
      </w:r>
      <w:proofErr w:type="spellStart"/>
      <w:r w:rsidRPr="001C52C9">
        <w:t>ask_granite</w:t>
      </w:r>
      <w:proofErr w:type="spellEnd"/>
      <w:r w:rsidRPr="001C52C9">
        <w:t>(prompt)</w:t>
      </w:r>
    </w:p>
    <w:p w14:paraId="2F1EB6C7" w14:textId="77777777" w:rsidR="001C52C9" w:rsidRPr="001C52C9" w:rsidRDefault="001C52C9" w:rsidP="001C52C9"/>
    <w:p w14:paraId="4856AC03" w14:textId="77777777" w:rsidR="001C52C9" w:rsidRPr="001C52C9" w:rsidRDefault="001C52C9" w:rsidP="001C52C9">
      <w:proofErr w:type="spellStart"/>
      <w:r w:rsidRPr="001C52C9">
        <w:lastRenderedPageBreak/>
        <w:t>chat_tab</w:t>
      </w:r>
      <w:proofErr w:type="spellEnd"/>
      <w:r w:rsidRPr="001C52C9">
        <w:t xml:space="preserve"> = </w:t>
      </w:r>
      <w:proofErr w:type="spellStart"/>
      <w:r w:rsidRPr="001C52C9">
        <w:t>gr.Interface</w:t>
      </w:r>
      <w:proofErr w:type="spellEnd"/>
      <w:r w:rsidRPr="001C52C9">
        <w:t>(</w:t>
      </w:r>
      <w:proofErr w:type="spellStart"/>
      <w:r w:rsidRPr="001C52C9">
        <w:t>fn</w:t>
      </w:r>
      <w:proofErr w:type="spellEnd"/>
      <w:r w:rsidRPr="001C52C9">
        <w:t>=</w:t>
      </w:r>
      <w:proofErr w:type="spellStart"/>
      <w:r w:rsidRPr="001C52C9">
        <w:t>chat_interface</w:t>
      </w:r>
      <w:proofErr w:type="spellEnd"/>
      <w:r w:rsidRPr="001C52C9">
        <w:t>,</w:t>
      </w:r>
    </w:p>
    <w:p w14:paraId="4011C003" w14:textId="77777777" w:rsidR="001C52C9" w:rsidRPr="001C52C9" w:rsidRDefault="001C52C9" w:rsidP="001C52C9">
      <w:r w:rsidRPr="001C52C9">
        <w:t>                        inputs=</w:t>
      </w:r>
      <w:proofErr w:type="spellStart"/>
      <w:r w:rsidRPr="001C52C9">
        <w:t>gr.Textbox</w:t>
      </w:r>
      <w:proofErr w:type="spellEnd"/>
      <w:r w:rsidRPr="001C52C9">
        <w:t>(label="Ask about public services, civic issues, etc."),</w:t>
      </w:r>
    </w:p>
    <w:p w14:paraId="04001387" w14:textId="77777777" w:rsidR="001C52C9" w:rsidRPr="001C52C9" w:rsidRDefault="001C52C9" w:rsidP="001C52C9">
      <w:r w:rsidRPr="001C52C9">
        <w:t>                        outputs=</w:t>
      </w:r>
      <w:proofErr w:type="spellStart"/>
      <w:r w:rsidRPr="001C52C9">
        <w:t>gr.Textbox</w:t>
      </w:r>
      <w:proofErr w:type="spellEnd"/>
      <w:r w:rsidRPr="001C52C9">
        <w:t>(label="AI Response"),</w:t>
      </w:r>
    </w:p>
    <w:p w14:paraId="11F9CCC1" w14:textId="77777777" w:rsidR="001C52C9" w:rsidRPr="001C52C9" w:rsidRDefault="001C52C9" w:rsidP="001C52C9">
      <w:r w:rsidRPr="001C52C9">
        <w:t>                        title="</w:t>
      </w:r>
      <w:r w:rsidRPr="001C52C9">
        <w:rPr>
          <w:rFonts w:ascii="Segoe UI Emoji" w:hAnsi="Segoe UI Emoji" w:cs="Segoe UI Emoji"/>
        </w:rPr>
        <w:t>🗣️</w:t>
      </w:r>
      <w:r w:rsidRPr="001C52C9">
        <w:t xml:space="preserve"> Real-Time Citizen Assistant")</w:t>
      </w:r>
    </w:p>
    <w:p w14:paraId="3730D01F" w14:textId="77777777" w:rsidR="001C52C9" w:rsidRPr="001C52C9" w:rsidRDefault="001C52C9" w:rsidP="001C52C9"/>
    <w:p w14:paraId="66ACFE17" w14:textId="77777777" w:rsidR="001C52C9" w:rsidRPr="001C52C9" w:rsidRDefault="001C52C9" w:rsidP="001C52C9">
      <w:r w:rsidRPr="001C52C9">
        <w:t># Dashboard</w:t>
      </w:r>
    </w:p>
    <w:p w14:paraId="159CA77A" w14:textId="77777777" w:rsidR="001C52C9" w:rsidRPr="001C52C9" w:rsidRDefault="001C52C9" w:rsidP="001C52C9">
      <w:proofErr w:type="spellStart"/>
      <w:r w:rsidRPr="001C52C9">
        <w:t>sentiment_input</w:t>
      </w:r>
      <w:proofErr w:type="spellEnd"/>
      <w:r w:rsidRPr="001C52C9">
        <w:t xml:space="preserve"> = </w:t>
      </w:r>
      <w:proofErr w:type="spellStart"/>
      <w:r w:rsidRPr="001C52C9">
        <w:t>gr.Textbox</w:t>
      </w:r>
      <w:proofErr w:type="spellEnd"/>
      <w:r w:rsidRPr="001C52C9">
        <w:t>(label="Submit Feedback")</w:t>
      </w:r>
    </w:p>
    <w:p w14:paraId="35D1B51C" w14:textId="77777777" w:rsidR="001C52C9" w:rsidRPr="001C52C9" w:rsidRDefault="001C52C9" w:rsidP="001C52C9">
      <w:proofErr w:type="spellStart"/>
      <w:r w:rsidRPr="001C52C9">
        <w:t>sentiment_output</w:t>
      </w:r>
      <w:proofErr w:type="spellEnd"/>
      <w:r w:rsidRPr="001C52C9">
        <w:t xml:space="preserve"> = </w:t>
      </w:r>
      <w:proofErr w:type="spellStart"/>
      <w:r w:rsidRPr="001C52C9">
        <w:t>gr.Textbox</w:t>
      </w:r>
      <w:proofErr w:type="spellEnd"/>
      <w:r w:rsidRPr="001C52C9">
        <w:t>(label="Detected Sentiment")</w:t>
      </w:r>
    </w:p>
    <w:p w14:paraId="491DB914" w14:textId="77777777" w:rsidR="001C52C9" w:rsidRPr="001C52C9" w:rsidRDefault="001C52C9" w:rsidP="001C52C9">
      <w:proofErr w:type="spellStart"/>
      <w:r w:rsidRPr="001C52C9">
        <w:t>dashboard_plot</w:t>
      </w:r>
      <w:proofErr w:type="spellEnd"/>
      <w:r w:rsidRPr="001C52C9">
        <w:t xml:space="preserve"> = </w:t>
      </w:r>
      <w:proofErr w:type="spellStart"/>
      <w:r w:rsidRPr="001C52C9">
        <w:t>gr.Plot</w:t>
      </w:r>
      <w:proofErr w:type="spellEnd"/>
      <w:r w:rsidRPr="001C52C9">
        <w:t>(label="Dashboard")</w:t>
      </w:r>
    </w:p>
    <w:p w14:paraId="1452202A" w14:textId="77777777" w:rsidR="001C52C9" w:rsidRPr="001C52C9" w:rsidRDefault="001C52C9" w:rsidP="001C52C9"/>
    <w:p w14:paraId="2DA8B450" w14:textId="77777777" w:rsidR="001C52C9" w:rsidRPr="001C52C9" w:rsidRDefault="001C52C9" w:rsidP="001C52C9">
      <w:r w:rsidRPr="001C52C9">
        <w:t xml:space="preserve">with </w:t>
      </w:r>
      <w:proofErr w:type="spellStart"/>
      <w:r w:rsidRPr="001C52C9">
        <w:t>gr.Blocks</w:t>
      </w:r>
      <w:proofErr w:type="spellEnd"/>
      <w:r w:rsidRPr="001C52C9">
        <w:t xml:space="preserve">() as </w:t>
      </w:r>
      <w:proofErr w:type="spellStart"/>
      <w:r w:rsidRPr="001C52C9">
        <w:t>dashboard_tab</w:t>
      </w:r>
      <w:proofErr w:type="spellEnd"/>
      <w:r w:rsidRPr="001C52C9">
        <w:t>:</w:t>
      </w:r>
    </w:p>
    <w:p w14:paraId="3C1A3EB9" w14:textId="77777777" w:rsidR="001C52C9" w:rsidRPr="001C52C9" w:rsidRDefault="001C52C9" w:rsidP="001C52C9">
      <w:r w:rsidRPr="001C52C9">
        <w:t xml:space="preserve">    with </w:t>
      </w:r>
      <w:proofErr w:type="spellStart"/>
      <w:r w:rsidRPr="001C52C9">
        <w:t>gr.Row</w:t>
      </w:r>
      <w:proofErr w:type="spellEnd"/>
      <w:r w:rsidRPr="001C52C9">
        <w:t>():</w:t>
      </w:r>
    </w:p>
    <w:p w14:paraId="55E51AFE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sentiment_input.render</w:t>
      </w:r>
      <w:proofErr w:type="spellEnd"/>
      <w:r w:rsidRPr="001C52C9">
        <w:t>()</w:t>
      </w:r>
    </w:p>
    <w:p w14:paraId="51496FAB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sentiment_output.render</w:t>
      </w:r>
      <w:proofErr w:type="spellEnd"/>
      <w:r w:rsidRPr="001C52C9">
        <w:t>()</w:t>
      </w:r>
    </w:p>
    <w:p w14:paraId="094DD475" w14:textId="77777777" w:rsidR="001C52C9" w:rsidRPr="001C52C9" w:rsidRDefault="001C52C9" w:rsidP="001C52C9">
      <w:r w:rsidRPr="001C52C9">
        <w:t xml:space="preserve">    with </w:t>
      </w:r>
      <w:proofErr w:type="spellStart"/>
      <w:r w:rsidRPr="001C52C9">
        <w:t>gr.Row</w:t>
      </w:r>
      <w:proofErr w:type="spellEnd"/>
      <w:r w:rsidRPr="001C52C9">
        <w:t>():</w:t>
      </w:r>
    </w:p>
    <w:p w14:paraId="09DC3E1C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submit_btn</w:t>
      </w:r>
      <w:proofErr w:type="spellEnd"/>
      <w:r w:rsidRPr="001C52C9">
        <w:t xml:space="preserve"> = </w:t>
      </w:r>
      <w:proofErr w:type="spellStart"/>
      <w:r w:rsidRPr="001C52C9">
        <w:t>gr.Button</w:t>
      </w:r>
      <w:proofErr w:type="spellEnd"/>
      <w:r w:rsidRPr="001C52C9">
        <w:t>("</w:t>
      </w:r>
      <w:proofErr w:type="spellStart"/>
      <w:r w:rsidRPr="001C52C9">
        <w:t>Analyze</w:t>
      </w:r>
      <w:proofErr w:type="spellEnd"/>
      <w:r w:rsidRPr="001C52C9">
        <w:t xml:space="preserve"> Sentiment &amp; Update Dashboard")</w:t>
      </w:r>
    </w:p>
    <w:p w14:paraId="61477516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submit_btn.click</w:t>
      </w:r>
      <w:proofErr w:type="spellEnd"/>
      <w:r w:rsidRPr="001C52C9">
        <w:t>(</w:t>
      </w:r>
      <w:proofErr w:type="spellStart"/>
      <w:r w:rsidRPr="001C52C9">
        <w:t>fn</w:t>
      </w:r>
      <w:proofErr w:type="spellEnd"/>
      <w:r w:rsidRPr="001C52C9">
        <w:t>=</w:t>
      </w:r>
      <w:proofErr w:type="spellStart"/>
      <w:r w:rsidRPr="001C52C9">
        <w:t>submit_feedback</w:t>
      </w:r>
      <w:proofErr w:type="spellEnd"/>
      <w:r w:rsidRPr="001C52C9">
        <w:t>, inputs=</w:t>
      </w:r>
      <w:proofErr w:type="spellStart"/>
      <w:r w:rsidRPr="001C52C9">
        <w:t>sentiment_input</w:t>
      </w:r>
      <w:proofErr w:type="spellEnd"/>
      <w:r w:rsidRPr="001C52C9">
        <w:t>, outputs=</w:t>
      </w:r>
      <w:proofErr w:type="spellStart"/>
      <w:r w:rsidRPr="001C52C9">
        <w:t>sentiment_output</w:t>
      </w:r>
      <w:proofErr w:type="spellEnd"/>
      <w:r w:rsidRPr="001C52C9">
        <w:t>)</w:t>
      </w:r>
    </w:p>
    <w:p w14:paraId="0D63C0AF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submit_btn.click</w:t>
      </w:r>
      <w:proofErr w:type="spellEnd"/>
      <w:r w:rsidRPr="001C52C9">
        <w:t>(</w:t>
      </w:r>
      <w:proofErr w:type="spellStart"/>
      <w:r w:rsidRPr="001C52C9">
        <w:t>fn</w:t>
      </w:r>
      <w:proofErr w:type="spellEnd"/>
      <w:r w:rsidRPr="001C52C9">
        <w:t>=</w:t>
      </w:r>
      <w:proofErr w:type="spellStart"/>
      <w:r w:rsidRPr="001C52C9">
        <w:t>plot_sentiment_trends</w:t>
      </w:r>
      <w:proofErr w:type="spellEnd"/>
      <w:r w:rsidRPr="001C52C9">
        <w:t>, outputs=</w:t>
      </w:r>
      <w:proofErr w:type="spellStart"/>
      <w:r w:rsidRPr="001C52C9">
        <w:t>dashboard_plot</w:t>
      </w:r>
      <w:proofErr w:type="spellEnd"/>
      <w:r w:rsidRPr="001C52C9">
        <w:t>)</w:t>
      </w:r>
    </w:p>
    <w:p w14:paraId="46E3BE6F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dashboard_plot.render</w:t>
      </w:r>
      <w:proofErr w:type="spellEnd"/>
      <w:r w:rsidRPr="001C52C9">
        <w:t>()</w:t>
      </w:r>
    </w:p>
    <w:p w14:paraId="2A0D7F64" w14:textId="77777777" w:rsidR="001C52C9" w:rsidRPr="001C52C9" w:rsidRDefault="001C52C9" w:rsidP="001C52C9"/>
    <w:p w14:paraId="62DCFBB7" w14:textId="77777777" w:rsidR="001C52C9" w:rsidRPr="001C52C9" w:rsidRDefault="001C52C9" w:rsidP="001C52C9">
      <w:r w:rsidRPr="001C52C9">
        <w:t xml:space="preserve">    # </w:t>
      </w:r>
      <w:r w:rsidRPr="001C52C9">
        <w:rPr>
          <w:rFonts w:ascii="Segoe UI Emoji" w:hAnsi="Segoe UI Emoji" w:cs="Segoe UI Emoji"/>
        </w:rPr>
        <w:t>✅</w:t>
      </w:r>
      <w:r w:rsidRPr="001C52C9">
        <w:t xml:space="preserve"> Download buttons (use File components)</w:t>
      </w:r>
    </w:p>
    <w:p w14:paraId="52B173E5" w14:textId="77777777" w:rsidR="001C52C9" w:rsidRPr="001C52C9" w:rsidRDefault="001C52C9" w:rsidP="001C52C9">
      <w:r w:rsidRPr="001C52C9">
        <w:t xml:space="preserve">    with </w:t>
      </w:r>
      <w:proofErr w:type="spellStart"/>
      <w:r w:rsidRPr="001C52C9">
        <w:t>gr.Row</w:t>
      </w:r>
      <w:proofErr w:type="spellEnd"/>
      <w:r w:rsidRPr="001C52C9">
        <w:t>():</w:t>
      </w:r>
    </w:p>
    <w:p w14:paraId="7CB7FEEA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csv_file_output</w:t>
      </w:r>
      <w:proofErr w:type="spellEnd"/>
      <w:r w:rsidRPr="001C52C9">
        <w:t xml:space="preserve"> = </w:t>
      </w:r>
      <w:proofErr w:type="spellStart"/>
      <w:r w:rsidRPr="001C52C9">
        <w:t>gr.File</w:t>
      </w:r>
      <w:proofErr w:type="spellEnd"/>
      <w:r w:rsidRPr="001C52C9">
        <w:t>(label="Download CSV Log")</w:t>
      </w:r>
    </w:p>
    <w:p w14:paraId="39BB5856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json_file_output</w:t>
      </w:r>
      <w:proofErr w:type="spellEnd"/>
      <w:r w:rsidRPr="001C52C9">
        <w:t xml:space="preserve"> = </w:t>
      </w:r>
      <w:proofErr w:type="spellStart"/>
      <w:r w:rsidRPr="001C52C9">
        <w:t>gr.File</w:t>
      </w:r>
      <w:proofErr w:type="spellEnd"/>
      <w:r w:rsidRPr="001C52C9">
        <w:t>(label="Download JSON Log")</w:t>
      </w:r>
    </w:p>
    <w:p w14:paraId="6338A27F" w14:textId="77777777" w:rsidR="001C52C9" w:rsidRPr="001C52C9" w:rsidRDefault="001C52C9" w:rsidP="001C52C9"/>
    <w:p w14:paraId="0EBED860" w14:textId="77777777" w:rsidR="001C52C9" w:rsidRPr="001C52C9" w:rsidRDefault="001C52C9" w:rsidP="001C52C9">
      <w:r w:rsidRPr="001C52C9">
        <w:t xml:space="preserve">        def </w:t>
      </w:r>
      <w:proofErr w:type="spellStart"/>
      <w:r w:rsidRPr="001C52C9">
        <w:t>serve_csv</w:t>
      </w:r>
      <w:proofErr w:type="spellEnd"/>
      <w:r w:rsidRPr="001C52C9">
        <w:t>(): return "sentiment_log.csv"</w:t>
      </w:r>
    </w:p>
    <w:p w14:paraId="4A7FA67A" w14:textId="77777777" w:rsidR="001C52C9" w:rsidRPr="001C52C9" w:rsidRDefault="001C52C9" w:rsidP="001C52C9">
      <w:r w:rsidRPr="001C52C9">
        <w:t xml:space="preserve">        def </w:t>
      </w:r>
      <w:proofErr w:type="spellStart"/>
      <w:r w:rsidRPr="001C52C9">
        <w:t>serve_json</w:t>
      </w:r>
      <w:proofErr w:type="spellEnd"/>
      <w:r w:rsidRPr="001C52C9">
        <w:t>(): return "</w:t>
      </w:r>
      <w:proofErr w:type="spellStart"/>
      <w:r w:rsidRPr="001C52C9">
        <w:t>sentiment_log.json</w:t>
      </w:r>
      <w:proofErr w:type="spellEnd"/>
      <w:r w:rsidRPr="001C52C9">
        <w:t>"</w:t>
      </w:r>
    </w:p>
    <w:p w14:paraId="1E227ABA" w14:textId="77777777" w:rsidR="001C52C9" w:rsidRPr="001C52C9" w:rsidRDefault="001C52C9" w:rsidP="001C52C9"/>
    <w:p w14:paraId="2BCAF455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download_csv_btn</w:t>
      </w:r>
      <w:proofErr w:type="spellEnd"/>
      <w:r w:rsidRPr="001C52C9">
        <w:t xml:space="preserve"> = </w:t>
      </w:r>
      <w:proofErr w:type="spellStart"/>
      <w:r w:rsidRPr="001C52C9">
        <w:t>gr.Button</w:t>
      </w:r>
      <w:proofErr w:type="spellEnd"/>
      <w:r w:rsidRPr="001C52C9">
        <w:t>("</w:t>
      </w:r>
      <w:r w:rsidRPr="001C52C9">
        <w:rPr>
          <w:rFonts w:ascii="Segoe UI Emoji" w:hAnsi="Segoe UI Emoji" w:cs="Segoe UI Emoji"/>
        </w:rPr>
        <w:t>📥</w:t>
      </w:r>
      <w:r w:rsidRPr="001C52C9">
        <w:t xml:space="preserve"> Download CSV")</w:t>
      </w:r>
    </w:p>
    <w:p w14:paraId="240C34A7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download_json_btn</w:t>
      </w:r>
      <w:proofErr w:type="spellEnd"/>
      <w:r w:rsidRPr="001C52C9">
        <w:t xml:space="preserve"> = </w:t>
      </w:r>
      <w:proofErr w:type="spellStart"/>
      <w:r w:rsidRPr="001C52C9">
        <w:t>gr.Button</w:t>
      </w:r>
      <w:proofErr w:type="spellEnd"/>
      <w:r w:rsidRPr="001C52C9">
        <w:t>("</w:t>
      </w:r>
      <w:r w:rsidRPr="001C52C9">
        <w:rPr>
          <w:rFonts w:ascii="Segoe UI Emoji" w:hAnsi="Segoe UI Emoji" w:cs="Segoe UI Emoji"/>
        </w:rPr>
        <w:t>📥</w:t>
      </w:r>
      <w:r w:rsidRPr="001C52C9">
        <w:t xml:space="preserve"> Download JSON")</w:t>
      </w:r>
    </w:p>
    <w:p w14:paraId="034CA0FF" w14:textId="77777777" w:rsidR="001C52C9" w:rsidRPr="001C52C9" w:rsidRDefault="001C52C9" w:rsidP="001C52C9"/>
    <w:p w14:paraId="2DC8FE33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download_csv_btn.click</w:t>
      </w:r>
      <w:proofErr w:type="spellEnd"/>
      <w:r w:rsidRPr="001C52C9">
        <w:t>(</w:t>
      </w:r>
      <w:proofErr w:type="spellStart"/>
      <w:r w:rsidRPr="001C52C9">
        <w:t>fn</w:t>
      </w:r>
      <w:proofErr w:type="spellEnd"/>
      <w:r w:rsidRPr="001C52C9">
        <w:t>=</w:t>
      </w:r>
      <w:proofErr w:type="spellStart"/>
      <w:r w:rsidRPr="001C52C9">
        <w:t>serve_csv</w:t>
      </w:r>
      <w:proofErr w:type="spellEnd"/>
      <w:r w:rsidRPr="001C52C9">
        <w:t>, outputs=</w:t>
      </w:r>
      <w:proofErr w:type="spellStart"/>
      <w:r w:rsidRPr="001C52C9">
        <w:t>csv_file_output</w:t>
      </w:r>
      <w:proofErr w:type="spellEnd"/>
      <w:r w:rsidRPr="001C52C9">
        <w:t>)</w:t>
      </w:r>
    </w:p>
    <w:p w14:paraId="12CCC0C6" w14:textId="77777777" w:rsidR="001C52C9" w:rsidRPr="001C52C9" w:rsidRDefault="001C52C9" w:rsidP="001C52C9">
      <w:r w:rsidRPr="001C52C9">
        <w:t xml:space="preserve">        </w:t>
      </w:r>
      <w:proofErr w:type="spellStart"/>
      <w:r w:rsidRPr="001C52C9">
        <w:t>download_json_btn.click</w:t>
      </w:r>
      <w:proofErr w:type="spellEnd"/>
      <w:r w:rsidRPr="001C52C9">
        <w:t>(</w:t>
      </w:r>
      <w:proofErr w:type="spellStart"/>
      <w:r w:rsidRPr="001C52C9">
        <w:t>fn</w:t>
      </w:r>
      <w:proofErr w:type="spellEnd"/>
      <w:r w:rsidRPr="001C52C9">
        <w:t>=</w:t>
      </w:r>
      <w:proofErr w:type="spellStart"/>
      <w:r w:rsidRPr="001C52C9">
        <w:t>serve_json</w:t>
      </w:r>
      <w:proofErr w:type="spellEnd"/>
      <w:r w:rsidRPr="001C52C9">
        <w:t>, outputs=</w:t>
      </w:r>
      <w:proofErr w:type="spellStart"/>
      <w:r w:rsidRPr="001C52C9">
        <w:t>json_file_output</w:t>
      </w:r>
      <w:proofErr w:type="spellEnd"/>
      <w:r w:rsidRPr="001C52C9">
        <w:t>)</w:t>
      </w:r>
    </w:p>
    <w:p w14:paraId="540C3908" w14:textId="77777777" w:rsidR="001C52C9" w:rsidRPr="001C52C9" w:rsidRDefault="001C52C9" w:rsidP="001C52C9"/>
    <w:p w14:paraId="73F4BE39" w14:textId="77777777" w:rsidR="001C52C9" w:rsidRPr="001C52C9" w:rsidRDefault="001C52C9" w:rsidP="001C52C9">
      <w:r w:rsidRPr="001C52C9">
        <w:t># Launch the App (Only 2 tabs now)</w:t>
      </w:r>
    </w:p>
    <w:p w14:paraId="0F327424" w14:textId="77777777" w:rsidR="001C52C9" w:rsidRPr="001C52C9" w:rsidRDefault="001C52C9" w:rsidP="001C52C9">
      <w:r w:rsidRPr="001C52C9">
        <w:t xml:space="preserve">app = </w:t>
      </w:r>
      <w:proofErr w:type="spellStart"/>
      <w:r w:rsidRPr="001C52C9">
        <w:t>gr.TabbedInterface</w:t>
      </w:r>
      <w:proofErr w:type="spellEnd"/>
      <w:r w:rsidRPr="001C52C9">
        <w:t>(</w:t>
      </w:r>
    </w:p>
    <w:p w14:paraId="1D9E3E0E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interface_list</w:t>
      </w:r>
      <w:proofErr w:type="spellEnd"/>
      <w:r w:rsidRPr="001C52C9">
        <w:t>=[</w:t>
      </w:r>
      <w:proofErr w:type="spellStart"/>
      <w:r w:rsidRPr="001C52C9">
        <w:t>chat_tab</w:t>
      </w:r>
      <w:proofErr w:type="spellEnd"/>
      <w:r w:rsidRPr="001C52C9">
        <w:t xml:space="preserve">, </w:t>
      </w:r>
      <w:proofErr w:type="spellStart"/>
      <w:r w:rsidRPr="001C52C9">
        <w:t>dashboard_tab</w:t>
      </w:r>
      <w:proofErr w:type="spellEnd"/>
      <w:r w:rsidRPr="001C52C9">
        <w:t>],</w:t>
      </w:r>
    </w:p>
    <w:p w14:paraId="5ABF62AC" w14:textId="77777777" w:rsidR="001C52C9" w:rsidRPr="001C52C9" w:rsidRDefault="001C52C9" w:rsidP="001C52C9">
      <w:r w:rsidRPr="001C52C9">
        <w:t xml:space="preserve">    </w:t>
      </w:r>
      <w:proofErr w:type="spellStart"/>
      <w:r w:rsidRPr="001C52C9">
        <w:t>tab_names</w:t>
      </w:r>
      <w:proofErr w:type="spellEnd"/>
      <w:r w:rsidRPr="001C52C9">
        <w:t>=["</w:t>
      </w:r>
      <w:r w:rsidRPr="001C52C9">
        <w:rPr>
          <w:rFonts w:ascii="Segoe UI Emoji" w:hAnsi="Segoe UI Emoji" w:cs="Segoe UI Emoji"/>
        </w:rPr>
        <w:t>💬</w:t>
      </w:r>
      <w:r w:rsidRPr="001C52C9">
        <w:t xml:space="preserve"> Chat Assistant", "</w:t>
      </w:r>
      <w:r w:rsidRPr="001C52C9">
        <w:rPr>
          <w:rFonts w:ascii="Segoe UI Emoji" w:hAnsi="Segoe UI Emoji" w:cs="Segoe UI Emoji"/>
        </w:rPr>
        <w:t>📊</w:t>
      </w:r>
      <w:r w:rsidRPr="001C52C9">
        <w:t xml:space="preserve"> Dashboard"]</w:t>
      </w:r>
    </w:p>
    <w:p w14:paraId="7B39342D" w14:textId="77777777" w:rsidR="001C52C9" w:rsidRPr="001C52C9" w:rsidRDefault="001C52C9" w:rsidP="001C52C9">
      <w:r w:rsidRPr="001C52C9">
        <w:t>)</w:t>
      </w:r>
    </w:p>
    <w:p w14:paraId="5C939E6D" w14:textId="77777777" w:rsidR="001C52C9" w:rsidRPr="001C52C9" w:rsidRDefault="001C52C9" w:rsidP="001C52C9"/>
    <w:p w14:paraId="18DF0197" w14:textId="33F57B77" w:rsidR="00F23002" w:rsidRPr="00F23002" w:rsidRDefault="001C52C9" w:rsidP="006848B3">
      <w:proofErr w:type="spellStart"/>
      <w:r w:rsidRPr="001C52C9">
        <w:t>app.launch</w:t>
      </w:r>
      <w:proofErr w:type="spellEnd"/>
      <w:r w:rsidRPr="001C52C9">
        <w:t>()</w:t>
      </w:r>
    </w:p>
    <w:p w14:paraId="7F0C6B70" w14:textId="2FB89064" w:rsidR="006848B3" w:rsidRPr="006848B3" w:rsidRDefault="006848B3" w:rsidP="006848B3"/>
    <w:p w14:paraId="1A82B096" w14:textId="77777777" w:rsidR="006848B3" w:rsidRPr="006848B3" w:rsidRDefault="006848B3" w:rsidP="006848B3">
      <w:pPr>
        <w:rPr>
          <w:b/>
          <w:bCs/>
        </w:rPr>
      </w:pPr>
      <w:r w:rsidRPr="006848B3">
        <w:rPr>
          <w:b/>
          <w:bCs/>
        </w:rPr>
        <w:t>GitHub &amp; Project Demo Link</w:t>
      </w:r>
    </w:p>
    <w:p w14:paraId="2BD85F96" w14:textId="5189B169" w:rsidR="00D458C6" w:rsidRDefault="00A21332">
      <w:r>
        <w:t xml:space="preserve"> </w:t>
      </w:r>
      <w:hyperlink r:id="rId13" w:history="1">
        <w:r w:rsidR="00605C89" w:rsidRPr="00E11520">
          <w:rPr>
            <w:rStyle w:val="Hyperlink"/>
          </w:rPr>
          <w:t>https://github.com/vennelasonga/citizenai.git</w:t>
        </w:r>
      </w:hyperlink>
    </w:p>
    <w:p w14:paraId="420B8E73" w14:textId="1F0E6C42" w:rsidR="00ED2625" w:rsidRDefault="00ED2625">
      <w:hyperlink r:id="rId14" w:history="1">
        <w:r w:rsidRPr="00C6359E">
          <w:rPr>
            <w:rStyle w:val="Hyperlink"/>
          </w:rPr>
          <w:t>https://drive.google.com/file/d/1GnMoSBgnoeujwP5E_nq6Q1Ai2WY_o8oB/view?usp=drive_link</w:t>
        </w:r>
      </w:hyperlink>
    </w:p>
    <w:p w14:paraId="6AC9DC49" w14:textId="77777777" w:rsidR="00ED2625" w:rsidRDefault="00ED2625"/>
    <w:p w14:paraId="5D2751EC" w14:textId="77777777" w:rsidR="00605C89" w:rsidRDefault="00605C89"/>
    <w:sectPr w:rsidR="006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AD3"/>
    <w:multiLevelType w:val="multilevel"/>
    <w:tmpl w:val="EA60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532DA"/>
    <w:multiLevelType w:val="multilevel"/>
    <w:tmpl w:val="3F58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3894"/>
    <w:multiLevelType w:val="multilevel"/>
    <w:tmpl w:val="9A9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154"/>
    <w:multiLevelType w:val="multilevel"/>
    <w:tmpl w:val="FF0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46E5"/>
    <w:multiLevelType w:val="multilevel"/>
    <w:tmpl w:val="F57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767F"/>
    <w:multiLevelType w:val="multilevel"/>
    <w:tmpl w:val="62B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64B08"/>
    <w:multiLevelType w:val="multilevel"/>
    <w:tmpl w:val="7CCE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C6F99"/>
    <w:multiLevelType w:val="multilevel"/>
    <w:tmpl w:val="30A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32E3"/>
    <w:multiLevelType w:val="multilevel"/>
    <w:tmpl w:val="C8BC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C35DF"/>
    <w:multiLevelType w:val="multilevel"/>
    <w:tmpl w:val="D6AE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B49E8"/>
    <w:multiLevelType w:val="multilevel"/>
    <w:tmpl w:val="359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F2E"/>
    <w:multiLevelType w:val="multilevel"/>
    <w:tmpl w:val="A66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10801"/>
    <w:multiLevelType w:val="multilevel"/>
    <w:tmpl w:val="6C3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83CA7"/>
    <w:multiLevelType w:val="multilevel"/>
    <w:tmpl w:val="2FD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74086"/>
    <w:multiLevelType w:val="multilevel"/>
    <w:tmpl w:val="258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06559"/>
    <w:multiLevelType w:val="multilevel"/>
    <w:tmpl w:val="B69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D2DC1"/>
    <w:multiLevelType w:val="multilevel"/>
    <w:tmpl w:val="E7E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2239A"/>
    <w:multiLevelType w:val="multilevel"/>
    <w:tmpl w:val="19C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60BEB"/>
    <w:multiLevelType w:val="multilevel"/>
    <w:tmpl w:val="AF88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338036">
    <w:abstractNumId w:val="0"/>
  </w:num>
  <w:num w:numId="2" w16cid:durableId="221136144">
    <w:abstractNumId w:val="17"/>
  </w:num>
  <w:num w:numId="3" w16cid:durableId="1584801519">
    <w:abstractNumId w:val="8"/>
  </w:num>
  <w:num w:numId="4" w16cid:durableId="199170547">
    <w:abstractNumId w:val="10"/>
  </w:num>
  <w:num w:numId="5" w16cid:durableId="185095633">
    <w:abstractNumId w:val="6"/>
  </w:num>
  <w:num w:numId="6" w16cid:durableId="1910964910">
    <w:abstractNumId w:val="18"/>
  </w:num>
  <w:num w:numId="7" w16cid:durableId="1119765950">
    <w:abstractNumId w:val="16"/>
  </w:num>
  <w:num w:numId="8" w16cid:durableId="1619413782">
    <w:abstractNumId w:val="13"/>
  </w:num>
  <w:num w:numId="9" w16cid:durableId="1276597982">
    <w:abstractNumId w:val="11"/>
  </w:num>
  <w:num w:numId="10" w16cid:durableId="782922114">
    <w:abstractNumId w:val="12"/>
  </w:num>
  <w:num w:numId="11" w16cid:durableId="1767462417">
    <w:abstractNumId w:val="14"/>
  </w:num>
  <w:num w:numId="12" w16cid:durableId="1461412757">
    <w:abstractNumId w:val="5"/>
  </w:num>
  <w:num w:numId="13" w16cid:durableId="1970161077">
    <w:abstractNumId w:val="3"/>
  </w:num>
  <w:num w:numId="14" w16cid:durableId="739059400">
    <w:abstractNumId w:val="1"/>
  </w:num>
  <w:num w:numId="15" w16cid:durableId="652149373">
    <w:abstractNumId w:val="15"/>
  </w:num>
  <w:num w:numId="16" w16cid:durableId="1818691085">
    <w:abstractNumId w:val="4"/>
  </w:num>
  <w:num w:numId="17" w16cid:durableId="1812550828">
    <w:abstractNumId w:val="9"/>
  </w:num>
  <w:num w:numId="18" w16cid:durableId="1209535896">
    <w:abstractNumId w:val="2"/>
  </w:num>
  <w:num w:numId="19" w16cid:durableId="1853686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6"/>
    <w:rsid w:val="00001187"/>
    <w:rsid w:val="000A4981"/>
    <w:rsid w:val="001C52C9"/>
    <w:rsid w:val="002510DE"/>
    <w:rsid w:val="003178FB"/>
    <w:rsid w:val="003611B1"/>
    <w:rsid w:val="003B1F08"/>
    <w:rsid w:val="005437E6"/>
    <w:rsid w:val="005C3CCB"/>
    <w:rsid w:val="00605C89"/>
    <w:rsid w:val="006848B3"/>
    <w:rsid w:val="006E76E2"/>
    <w:rsid w:val="00773D3F"/>
    <w:rsid w:val="009527C3"/>
    <w:rsid w:val="00A21332"/>
    <w:rsid w:val="00BA44B2"/>
    <w:rsid w:val="00C41CB4"/>
    <w:rsid w:val="00C92ECD"/>
    <w:rsid w:val="00CF1A85"/>
    <w:rsid w:val="00D458C6"/>
    <w:rsid w:val="00DC716D"/>
    <w:rsid w:val="00E95C77"/>
    <w:rsid w:val="00ED2625"/>
    <w:rsid w:val="00F1030B"/>
    <w:rsid w:val="00F23002"/>
    <w:rsid w:val="00F4151A"/>
    <w:rsid w:val="00F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90E"/>
  <w15:chartTrackingRefBased/>
  <w15:docId w15:val="{02EDCED8-0377-4DE8-B01E-0984EDBA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1CB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523">
          <w:marLeft w:val="0"/>
          <w:marRight w:val="0"/>
          <w:marTop w:val="300"/>
          <w:marBottom w:val="600"/>
          <w:divBdr>
            <w:top w:val="single" w:sz="6" w:space="31" w:color="E1E4E8"/>
            <w:left w:val="single" w:sz="6" w:space="31" w:color="E1E4E8"/>
            <w:bottom w:val="single" w:sz="6" w:space="31" w:color="E1E4E8"/>
            <w:right w:val="single" w:sz="6" w:space="31" w:color="E1E4E8"/>
          </w:divBdr>
          <w:divsChild>
            <w:div w:id="1504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95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</w:div>
                <w:div w:id="254287276">
                  <w:marLeft w:val="0"/>
                  <w:marRight w:val="0"/>
                  <w:marTop w:val="600"/>
                  <w:marBottom w:val="0"/>
                  <w:divBdr>
                    <w:top w:val="single" w:sz="6" w:space="8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331">
          <w:marLeft w:val="0"/>
          <w:marRight w:val="0"/>
          <w:marTop w:val="300"/>
          <w:marBottom w:val="600"/>
          <w:divBdr>
            <w:top w:val="single" w:sz="6" w:space="31" w:color="E1E4E8"/>
            <w:left w:val="single" w:sz="6" w:space="31" w:color="E1E4E8"/>
            <w:bottom w:val="single" w:sz="6" w:space="31" w:color="E1E4E8"/>
            <w:right w:val="single" w:sz="6" w:space="31" w:color="E1E4E8"/>
          </w:divBdr>
          <w:divsChild>
            <w:div w:id="43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08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</w:div>
                <w:div w:id="1369258239">
                  <w:marLeft w:val="0"/>
                  <w:marRight w:val="0"/>
                  <w:marTop w:val="600"/>
                  <w:marBottom w:val="0"/>
                  <w:divBdr>
                    <w:top w:val="single" w:sz="6" w:space="8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ennelasonga/citizena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GnMoSBgnoeujwP5E_nq6Q1Ai2WY_o8o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15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songa</dc:creator>
  <cp:keywords/>
  <dc:description/>
  <cp:lastModifiedBy>vennela songa</cp:lastModifiedBy>
  <cp:revision>23</cp:revision>
  <dcterms:created xsi:type="dcterms:W3CDTF">2025-06-28T08:27:00Z</dcterms:created>
  <dcterms:modified xsi:type="dcterms:W3CDTF">2025-06-29T13:34:00Z</dcterms:modified>
</cp:coreProperties>
</file>