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3BB09" w14:textId="77777777" w:rsidR="00240A6B" w:rsidRDefault="00240A6B" w:rsidP="00240A6B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Front End Developer :</w:t>
      </w:r>
    </w:p>
    <w:p w14:paraId="44BB184B" w14:textId="77777777" w:rsidR="00240A6B" w:rsidRDefault="00240A6B" w:rsidP="00240A6B">
      <w:pPr>
        <w:spacing w:before="100" w:beforeAutospacing="1" w:after="100" w:afterAutospacing="1"/>
      </w:pPr>
      <w:r>
        <w:t xml:space="preserve">Link : </w:t>
      </w:r>
      <w:hyperlink r:id="rId5" w:tgtFrame="_blank" w:history="1">
        <w:r>
          <w:rPr>
            <w:rStyle w:val="Hyperlink"/>
            <w:lang w:val="en-IN"/>
          </w:rPr>
          <w:t>http://jsonplaceholder.typicode.com/comments</w:t>
        </w:r>
      </w:hyperlink>
    </w:p>
    <w:p w14:paraId="589FCEC9" w14:textId="77777777" w:rsidR="00240A6B" w:rsidRDefault="00240A6B" w:rsidP="00240A6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Please create  “List” &amp; “Grid” View display with toggle control.</w:t>
      </w:r>
    </w:p>
    <w:p w14:paraId="05CCD12F" w14:textId="77777777" w:rsidR="00240A6B" w:rsidRDefault="00240A6B" w:rsidP="00240A6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Give Search Option to search by any keyword.</w:t>
      </w:r>
    </w:p>
    <w:p w14:paraId="1D81BB96" w14:textId="77777777" w:rsidR="00240A6B" w:rsidRDefault="00240A6B" w:rsidP="00240A6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Sort By postId, Name, Email</w:t>
      </w:r>
    </w:p>
    <w:p w14:paraId="15063639" w14:textId="77777777" w:rsidR="00240A6B" w:rsidRDefault="00240A6B" w:rsidP="00240A6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Pagination</w:t>
      </w:r>
    </w:p>
    <w:p w14:paraId="2A5ADC2F" w14:textId="77777777" w:rsidR="00240A6B" w:rsidRDefault="00240A6B" w:rsidP="00240A6B">
      <w:pPr>
        <w:spacing w:before="100" w:beforeAutospacing="1" w:after="100" w:afterAutospacing="1"/>
      </w:pPr>
      <w:r>
        <w:t> </w:t>
      </w:r>
    </w:p>
    <w:p w14:paraId="7ABDC8BE" w14:textId="77777777" w:rsidR="00240A6B" w:rsidRDefault="00240A6B" w:rsidP="00240A6B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UI Developer :</w:t>
      </w:r>
    </w:p>
    <w:p w14:paraId="5DCB20C6" w14:textId="77777777" w:rsidR="00240A6B" w:rsidRDefault="00240A6B" w:rsidP="00240A6B">
      <w:pPr>
        <w:spacing w:before="100" w:beforeAutospacing="1" w:after="100" w:afterAutospacing="1"/>
      </w:pPr>
      <w:r>
        <w:t xml:space="preserve">Link : </w:t>
      </w:r>
      <w:hyperlink r:id="rId6" w:history="1">
        <w:r>
          <w:rPr>
            <w:rStyle w:val="Hyperlink"/>
            <w:lang w:val="en-IN"/>
          </w:rPr>
          <w:t>http://jsonplaceholder.typicode.com/photos</w:t>
        </w:r>
      </w:hyperlink>
    </w:p>
    <w:p w14:paraId="54B54098" w14:textId="77777777" w:rsidR="00240A6B" w:rsidRDefault="00240A6B" w:rsidP="00240A6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Please create  “List” &amp; “Grid” View display with toggle control. </w:t>
      </w:r>
    </w:p>
    <w:p w14:paraId="1CC6C1BC" w14:textId="77777777" w:rsidR="00C467A0" w:rsidRDefault="00C467A0">
      <w:bookmarkStart w:id="0" w:name="_GoBack"/>
      <w:bookmarkEnd w:id="0"/>
    </w:p>
    <w:sectPr w:rsidR="00C4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931EB"/>
    <w:multiLevelType w:val="multilevel"/>
    <w:tmpl w:val="85B2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04B8A"/>
    <w:multiLevelType w:val="multilevel"/>
    <w:tmpl w:val="85B2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98"/>
    <w:rsid w:val="00025D98"/>
    <w:rsid w:val="00240A6B"/>
    <w:rsid w:val="00C4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2193"/>
  <w15:chartTrackingRefBased/>
  <w15:docId w15:val="{9F761811-68CA-419F-998B-14E94810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0A6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0A6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40A6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2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sonplaceholder.typicode.com/photos" TargetMode="External"/><Relationship Id="rId5" Type="http://schemas.openxmlformats.org/officeDocument/2006/relationships/hyperlink" Target="https://apc01.safelinks.protection.outlook.com/?url=http%3A%2F%2Fjsonplaceholder.typicode.com%2Fcomments&amp;data=01%7C01%7C%7Cfe25911d9766463f43bd08d73d9478c9%7C30f43a5983f44883b6504a3e36a194f3%7C0&amp;sdata=eW8z%2FwNhKaPNSQnqEvlqANP82l8afW0SWS5MWH0d4%2FE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Debadrita Das</dc:creator>
  <cp:keywords/>
  <dc:description/>
  <cp:lastModifiedBy>Debadrita Das</cp:lastModifiedBy>
  <cp:revision>2</cp:revision>
  <dcterms:created xsi:type="dcterms:W3CDTF">2019-09-26T10:44:00Z</dcterms:created>
  <dcterms:modified xsi:type="dcterms:W3CDTF">2019-09-26T10:45:00Z</dcterms:modified>
</cp:coreProperties>
</file>