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675F6" w14:textId="1FCCBEF5" w:rsidR="00060C7B" w:rsidRPr="00C65C16" w:rsidRDefault="00404421" w:rsidP="00A51AF9">
      <w:pPr>
        <w:pStyle w:val="a3"/>
        <w:spacing w:line="276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5C16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C6CC877" w14:textId="0FAD7772" w:rsidR="00D0400B" w:rsidRPr="000D7C35" w:rsidRDefault="0033410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03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настоящее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предприятиях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существует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потребность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учете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A0315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рабочих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помещениях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предприятии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контроля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передвижения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сотрудников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 w:rsidRPr="000D7C35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 w:rsidRPr="000D7C35">
        <w:rPr>
          <w:rFonts w:ascii="Times New Roman" w:hAnsi="Times New Roman" w:cs="Times New Roman"/>
          <w:sz w:val="28"/>
          <w:szCs w:val="28"/>
        </w:rPr>
        <w:t>иде</w:t>
      </w:r>
      <w:r w:rsidR="00413A5A">
        <w:rPr>
          <w:rFonts w:ascii="Times New Roman" w:hAnsi="Times New Roman" w:cs="Times New Roman"/>
          <w:sz w:val="28"/>
          <w:szCs w:val="28"/>
        </w:rPr>
        <w:t>н</w:t>
      </w:r>
      <w:r w:rsidR="00413A5A" w:rsidRPr="000D7C35">
        <w:rPr>
          <w:rFonts w:ascii="Times New Roman" w:hAnsi="Times New Roman" w:cs="Times New Roman"/>
          <w:sz w:val="28"/>
          <w:szCs w:val="28"/>
        </w:rPr>
        <w:t>тифицированн</w:t>
      </w:r>
      <w:r w:rsidR="00413A5A">
        <w:rPr>
          <w:rFonts w:ascii="Times New Roman" w:hAnsi="Times New Roman" w:cs="Times New Roman"/>
          <w:sz w:val="28"/>
          <w:szCs w:val="28"/>
        </w:rPr>
        <w:t>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D7C35">
        <w:rPr>
          <w:rFonts w:ascii="Times New Roman" w:hAnsi="Times New Roman" w:cs="Times New Roman"/>
          <w:sz w:val="28"/>
          <w:szCs w:val="28"/>
        </w:rPr>
        <w:t>лиц.</w:t>
      </w:r>
    </w:p>
    <w:p w14:paraId="7DCB6AF4" w14:textId="3A78CC5B" w:rsidR="0033410C" w:rsidRPr="00EA0315" w:rsidRDefault="008D579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212E1" w:rsidRPr="00EA0315">
        <w:rPr>
          <w:rFonts w:ascii="Times New Roman" w:hAnsi="Times New Roman" w:cs="Times New Roman"/>
          <w:sz w:val="28"/>
          <w:szCs w:val="28"/>
        </w:rPr>
        <w:t>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учет</w:t>
      </w:r>
      <w:r w:rsidR="00D0400B" w:rsidRPr="00EA0315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позво</w:t>
      </w:r>
      <w:r w:rsidR="000D7C35">
        <w:rPr>
          <w:rFonts w:ascii="Times New Roman" w:hAnsi="Times New Roman" w:cs="Times New Roman"/>
          <w:sz w:val="28"/>
          <w:szCs w:val="28"/>
        </w:rPr>
        <w:t>ляю</w:t>
      </w:r>
      <w:r w:rsidR="000212E1" w:rsidRPr="00EA0315">
        <w:rPr>
          <w:rFonts w:ascii="Times New Roman" w:hAnsi="Times New Roman" w:cs="Times New Roman"/>
          <w:sz w:val="28"/>
          <w:szCs w:val="28"/>
        </w:rPr>
        <w:t>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проанализировать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занятость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выполнении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рабочих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функций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течение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времени,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результаты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помог</w:t>
      </w:r>
      <w:r w:rsidR="000D7C35">
        <w:rPr>
          <w:rFonts w:ascii="Times New Roman" w:hAnsi="Times New Roman" w:cs="Times New Roman"/>
          <w:sz w:val="28"/>
          <w:szCs w:val="28"/>
        </w:rPr>
        <w:t>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руководству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предприятия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оптимизировать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некоторые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рабочие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процессы,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повышает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труда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сотрудников.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Контроль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передвижений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позвол</w:t>
      </w:r>
      <w:r w:rsidR="00413A5A">
        <w:rPr>
          <w:rFonts w:ascii="Times New Roman" w:hAnsi="Times New Roman" w:cs="Times New Roman"/>
          <w:sz w:val="28"/>
          <w:szCs w:val="28"/>
        </w:rPr>
        <w:t>яе</w:t>
      </w:r>
      <w:r w:rsidR="000212E1" w:rsidRPr="00EA0315">
        <w:rPr>
          <w:rFonts w:ascii="Times New Roman" w:hAnsi="Times New Roman" w:cs="Times New Roman"/>
          <w:sz w:val="28"/>
          <w:szCs w:val="28"/>
        </w:rPr>
        <w:t>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проанализировать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внутренн</w:t>
      </w:r>
      <w:r w:rsidR="00413A5A">
        <w:rPr>
          <w:rFonts w:ascii="Times New Roman" w:hAnsi="Times New Roman" w:cs="Times New Roman"/>
          <w:sz w:val="28"/>
          <w:szCs w:val="28"/>
        </w:rPr>
        <w:t>юю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логистика,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B247D" w:rsidRPr="00EA0315">
        <w:rPr>
          <w:rFonts w:ascii="Times New Roman" w:hAnsi="Times New Roman" w:cs="Times New Roman"/>
          <w:sz w:val="28"/>
          <w:szCs w:val="28"/>
        </w:rPr>
        <w:t>привод</w:t>
      </w:r>
      <w:r w:rsidR="004B247D">
        <w:rPr>
          <w:rFonts w:ascii="Times New Roman" w:hAnsi="Times New Roman" w:cs="Times New Roman"/>
          <w:sz w:val="28"/>
          <w:szCs w:val="28"/>
        </w:rPr>
        <w:t>и</w:t>
      </w:r>
      <w:r w:rsidR="004B247D" w:rsidRPr="00EA0315">
        <w:rPr>
          <w:rFonts w:ascii="Times New Roman" w:hAnsi="Times New Roman" w:cs="Times New Roman"/>
          <w:sz w:val="28"/>
          <w:szCs w:val="28"/>
        </w:rPr>
        <w:t>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сокращению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перемещение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продукции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процессе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изготовления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территории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самого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12E1" w:rsidRPr="00EA0315">
        <w:rPr>
          <w:rFonts w:ascii="Times New Roman" w:hAnsi="Times New Roman" w:cs="Times New Roman"/>
          <w:sz w:val="28"/>
          <w:szCs w:val="28"/>
        </w:rPr>
        <w:t>персонала</w:t>
      </w:r>
      <w:r w:rsidR="00D0400B" w:rsidRPr="00EA0315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дополнительно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позволит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контролировать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различные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помещения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объекты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0400B" w:rsidRPr="00EA0315">
        <w:rPr>
          <w:rFonts w:ascii="Times New Roman" w:hAnsi="Times New Roman" w:cs="Times New Roman"/>
          <w:sz w:val="28"/>
          <w:szCs w:val="28"/>
        </w:rPr>
        <w:t>предприятия</w:t>
      </w:r>
      <w:r w:rsidR="00652B21" w:rsidRPr="00EA0315">
        <w:rPr>
          <w:rFonts w:ascii="Times New Roman" w:hAnsi="Times New Roman" w:cs="Times New Roman"/>
          <w:sz w:val="28"/>
          <w:szCs w:val="28"/>
        </w:rPr>
        <w:t>.</w:t>
      </w:r>
    </w:p>
    <w:p w14:paraId="7B43E141" w14:textId="1C4B0E22" w:rsidR="001E27D9" w:rsidRPr="00413A5A" w:rsidRDefault="00706B2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Целью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дипломного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помещении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технологии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лиц.</w:t>
      </w:r>
    </w:p>
    <w:p w14:paraId="20B068E2" w14:textId="18DEA0AD" w:rsidR="00706B23" w:rsidRPr="00413A5A" w:rsidRDefault="00BF6F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достижения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поставленной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3A5A">
        <w:rPr>
          <w:rFonts w:ascii="Times New Roman" w:hAnsi="Times New Roman" w:cs="Times New Roman"/>
          <w:sz w:val="28"/>
          <w:szCs w:val="28"/>
        </w:rPr>
        <w:t>цели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дипломного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решить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задачи:</w:t>
      </w:r>
    </w:p>
    <w:p w14:paraId="09979279" w14:textId="2EACE4A2" w:rsidR="00DB2BE1" w:rsidRPr="00413A5A" w:rsidRDefault="00DB2B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изучить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методы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достоинства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недостатки;</w:t>
      </w:r>
    </w:p>
    <w:p w14:paraId="5EE33AEE" w14:textId="2535C497" w:rsidR="004A0A81" w:rsidRDefault="00DB2BE1" w:rsidP="004A0A8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выбрать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язык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4A0A8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A0A8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A0A81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A0A81">
        <w:rPr>
          <w:rFonts w:ascii="Times New Roman" w:hAnsi="Times New Roman" w:cs="Times New Roman"/>
          <w:sz w:val="28"/>
          <w:szCs w:val="28"/>
        </w:rPr>
        <w:t>данных</w:t>
      </w:r>
      <w:r w:rsidRPr="00413A5A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подходящие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системы;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349EB7" w14:textId="2607A412" w:rsidR="004A0A81" w:rsidRDefault="004A0A81" w:rsidP="004A0A8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36CF1413" w14:textId="02FFFD06" w:rsidR="00E35AF6" w:rsidRDefault="004A0A81" w:rsidP="00E35AF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разработать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код,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413A5A"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E4439" w14:textId="31F49D2A" w:rsidR="00E35AF6" w:rsidRDefault="00E35AF6" w:rsidP="00E35AF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сконфигурировать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3129C2A3" w14:textId="6AD84E5B" w:rsidR="00E35AF6" w:rsidRDefault="00E35AF6" w:rsidP="00E35AF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спроектировать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масштабируемости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5F88271D" w14:textId="2D122815" w:rsidR="004A0A81" w:rsidRDefault="00E35AF6" w:rsidP="004A0A8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рассчитать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экономические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затраты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разработку,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отпускную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цену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продажи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системы</w:t>
      </w:r>
      <w:r w:rsidR="008D579B">
        <w:rPr>
          <w:rFonts w:ascii="Times New Roman" w:hAnsi="Times New Roman" w:cs="Times New Roman"/>
          <w:sz w:val="28"/>
          <w:szCs w:val="28"/>
        </w:rPr>
        <w:t>.</w:t>
      </w:r>
    </w:p>
    <w:p w14:paraId="529497F1" w14:textId="196CF779" w:rsidR="003775C2" w:rsidRDefault="003775C2" w:rsidP="003775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3A5A">
        <w:rPr>
          <w:rFonts w:ascii="Times New Roman" w:hAnsi="Times New Roman" w:cs="Times New Roman"/>
          <w:sz w:val="28"/>
          <w:szCs w:val="28"/>
        </w:rPr>
        <w:t>Дипломный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проект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выполнен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самостоятельно,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проверен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«Антиплагиат».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Процент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оригинальности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соответствует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норме,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13A5A">
        <w:rPr>
          <w:rFonts w:ascii="Times New Roman" w:hAnsi="Times New Roman" w:cs="Times New Roman"/>
          <w:sz w:val="28"/>
          <w:szCs w:val="28"/>
        </w:rPr>
        <w:t>кафедрой.</w:t>
      </w:r>
    </w:p>
    <w:p w14:paraId="3584C22A" w14:textId="77777777" w:rsidR="00B17271" w:rsidRDefault="00B17271" w:rsidP="00B17271">
      <w:pPr>
        <w:tabs>
          <w:tab w:val="left" w:pos="3450"/>
        </w:tabs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65CB74" w14:textId="07EE62AB" w:rsidR="00C65C16" w:rsidRDefault="00C65C16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E7F0B" w14:textId="3BCF50FE" w:rsidR="00470A0A" w:rsidRPr="00B33D86" w:rsidRDefault="00C65C16" w:rsidP="0077352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5C16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ОБЗОР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ТЕХНОЛОГИИ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ЛИ</w:t>
      </w:r>
      <w:r w:rsidR="00B33D86">
        <w:rPr>
          <w:rFonts w:ascii="Times New Roman" w:hAnsi="Times New Roman" w:cs="Times New Roman"/>
          <w:b/>
          <w:sz w:val="28"/>
          <w:szCs w:val="28"/>
        </w:rPr>
        <w:t>Ц</w:t>
      </w:r>
    </w:p>
    <w:p w14:paraId="0F831478" w14:textId="77777777" w:rsidR="00472FE2" w:rsidRPr="00C65C16" w:rsidRDefault="00472FE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E94C17" w14:textId="28649604" w:rsidR="00C65C16" w:rsidRPr="00C65C16" w:rsidRDefault="00C65C16" w:rsidP="0077352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5C16">
        <w:rPr>
          <w:rFonts w:ascii="Times New Roman" w:hAnsi="Times New Roman" w:cs="Times New Roman"/>
          <w:b/>
          <w:sz w:val="28"/>
          <w:szCs w:val="28"/>
        </w:rPr>
        <w:t>1.1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Обзор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0FAD">
        <w:rPr>
          <w:rFonts w:ascii="Times New Roman" w:hAnsi="Times New Roman" w:cs="Times New Roman"/>
          <w:b/>
          <w:sz w:val="28"/>
          <w:szCs w:val="28"/>
        </w:rPr>
        <w:t>м</w:t>
      </w:r>
      <w:r w:rsidRPr="00C65C16">
        <w:rPr>
          <w:rFonts w:ascii="Times New Roman" w:hAnsi="Times New Roman" w:cs="Times New Roman"/>
          <w:b/>
          <w:sz w:val="28"/>
          <w:szCs w:val="28"/>
        </w:rPr>
        <w:t>етод</w:t>
      </w:r>
      <w:r w:rsidR="004D0FAD">
        <w:rPr>
          <w:rFonts w:ascii="Times New Roman" w:hAnsi="Times New Roman" w:cs="Times New Roman"/>
          <w:b/>
          <w:sz w:val="28"/>
          <w:szCs w:val="28"/>
        </w:rPr>
        <w:t>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5C16">
        <w:rPr>
          <w:rFonts w:ascii="Times New Roman" w:hAnsi="Times New Roman" w:cs="Times New Roman"/>
          <w:b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5C16">
        <w:rPr>
          <w:rFonts w:ascii="Times New Roman" w:hAnsi="Times New Roman" w:cs="Times New Roman"/>
          <w:b/>
          <w:sz w:val="28"/>
          <w:szCs w:val="28"/>
        </w:rPr>
        <w:t>лиц</w:t>
      </w:r>
    </w:p>
    <w:p w14:paraId="67829CFD" w14:textId="18CD93CB" w:rsidR="00470A0A" w:rsidRDefault="00470A0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AB8C38" w14:textId="451EF9F4" w:rsidR="00470A0A" w:rsidRPr="00B87DDB" w:rsidRDefault="002630EE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практическое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47495">
        <w:rPr>
          <w:rFonts w:ascii="Times New Roman" w:hAnsi="Times New Roman" w:cs="Times New Roman"/>
          <w:sz w:val="28"/>
          <w:szCs w:val="28"/>
        </w:rPr>
        <w:t>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47495" w:rsidRPr="00BA2751">
        <w:rPr>
          <w:rFonts w:ascii="Times New Roman" w:hAnsi="Times New Roman" w:cs="Times New Roman"/>
          <w:sz w:val="28"/>
          <w:szCs w:val="28"/>
        </w:rPr>
        <w:t>[</w:t>
      </w:r>
      <w:r w:rsidR="00BA2751" w:rsidRPr="00BA2751">
        <w:rPr>
          <w:rFonts w:ascii="Times New Roman" w:hAnsi="Times New Roman" w:cs="Times New Roman"/>
          <w:sz w:val="28"/>
          <w:szCs w:val="28"/>
        </w:rPr>
        <w:t>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Поэтому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начала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понимание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образов.</w:t>
      </w:r>
    </w:p>
    <w:p w14:paraId="506F2F38" w14:textId="33C32F78" w:rsidR="00475A42" w:rsidRPr="00475A42" w:rsidRDefault="0055301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75A42">
        <w:rPr>
          <w:rFonts w:ascii="Times New Roman" w:hAnsi="Times New Roman" w:cs="Times New Roman"/>
          <w:sz w:val="28"/>
          <w:szCs w:val="28"/>
        </w:rPr>
        <w:t>еория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09E9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09E9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информатики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75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75A42" w:rsidRPr="00475A42">
        <w:rPr>
          <w:rFonts w:ascii="Times New Roman" w:hAnsi="Times New Roman" w:cs="Times New Roman"/>
          <w:sz w:val="28"/>
          <w:szCs w:val="28"/>
        </w:rPr>
        <w:t>межных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дисциплин,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развивающий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основы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методы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классификации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идентификации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предметов,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явлений,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процессов,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сигналов,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ситуаций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объектов,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характеризуются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конечным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набором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некоторых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свойств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47495" w:rsidRPr="00475A42">
        <w:rPr>
          <w:rFonts w:ascii="Times New Roman" w:hAnsi="Times New Roman" w:cs="Times New Roman"/>
          <w:sz w:val="28"/>
          <w:szCs w:val="28"/>
        </w:rPr>
        <w:t>признаков</w:t>
      </w:r>
      <w:r w:rsidR="00475A42" w:rsidRPr="00475A42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Необходимость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таком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распознавании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возникает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самых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разных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областях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военного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дела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оцифровки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аналоговых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сигналов.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Проблема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приобрела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выдающееся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условиях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информационных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перегрузок,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человек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линейно-последовательным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пониманием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поступающих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сообщений,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результате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мозг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переключается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режим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одновременности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восприятия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мышления,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свойственно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такое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распознавание.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Неслучайно</w:t>
      </w:r>
      <w:r w:rsidR="00B87DD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таким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образом,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проблема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оказалась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междисциплинарных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исследований</w:t>
      </w:r>
      <w:r w:rsidR="0044041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числе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работой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созданию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tooltip="Искусственный интеллект" w:history="1">
        <w:r w:rsidR="00475A42" w:rsidRPr="00475A42">
          <w:rPr>
            <w:rFonts w:ascii="Times New Roman" w:hAnsi="Times New Roman" w:cs="Times New Roman"/>
            <w:sz w:val="28"/>
            <w:szCs w:val="28"/>
          </w:rPr>
          <w:t>искусственного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475A42" w:rsidRPr="00475A42">
          <w:rPr>
            <w:rFonts w:ascii="Times New Roman" w:hAnsi="Times New Roman" w:cs="Times New Roman"/>
            <w:sz w:val="28"/>
            <w:szCs w:val="28"/>
          </w:rPr>
          <w:t>интеллекта</w:t>
        </w:r>
      </w:hyperlink>
      <w:r w:rsidR="00475A42" w:rsidRPr="00475A4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технических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привлекает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всё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большее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75A42" w:rsidRPr="00475A42">
        <w:rPr>
          <w:rFonts w:ascii="Times New Roman" w:hAnsi="Times New Roman" w:cs="Times New Roman"/>
          <w:sz w:val="28"/>
          <w:szCs w:val="28"/>
        </w:rPr>
        <w:t>внимание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DDB" w:rsidRPr="00BA2751">
        <w:rPr>
          <w:rFonts w:ascii="Times New Roman" w:hAnsi="Times New Roman" w:cs="Times New Roman"/>
          <w:sz w:val="28"/>
          <w:szCs w:val="28"/>
        </w:rPr>
        <w:t>[2]</w:t>
      </w:r>
      <w:r w:rsidR="00475A42" w:rsidRPr="00475A42">
        <w:rPr>
          <w:rFonts w:ascii="Times New Roman" w:hAnsi="Times New Roman" w:cs="Times New Roman"/>
          <w:sz w:val="28"/>
          <w:szCs w:val="28"/>
        </w:rPr>
        <w:t>.</w:t>
      </w:r>
    </w:p>
    <w:p w14:paraId="19D8DA47" w14:textId="6DAD382D" w:rsidR="00475A42" w:rsidRDefault="00475A4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направления:</w:t>
      </w:r>
    </w:p>
    <w:p w14:paraId="5ABC1BA4" w14:textId="24E9BA00" w:rsidR="00475A42" w:rsidRPr="00475A42" w:rsidRDefault="00475A4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3E6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41D" w:rsidRPr="002D3E6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75A42">
        <w:rPr>
          <w:rFonts w:ascii="Times New Roman" w:hAnsi="Times New Roman" w:cs="Times New Roman"/>
          <w:sz w:val="28"/>
          <w:szCs w:val="28"/>
        </w:rPr>
        <w:t>зучение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способностей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распознаванию,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которыми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обладают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живые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существа,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объяснение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моделирование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их;</w:t>
      </w:r>
    </w:p>
    <w:p w14:paraId="1D0301E3" w14:textId="133C82B9" w:rsidR="00475A42" w:rsidRDefault="00475A4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3E6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41D" w:rsidRPr="002D3E6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475A42">
        <w:rPr>
          <w:rFonts w:ascii="Times New Roman" w:hAnsi="Times New Roman" w:cs="Times New Roman"/>
          <w:sz w:val="28"/>
          <w:szCs w:val="28"/>
        </w:rPr>
        <w:t>азвитие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методов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построения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устройств,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предназначенных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решения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задач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прикладных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75A42">
        <w:rPr>
          <w:rFonts w:ascii="Times New Roman" w:hAnsi="Times New Roman" w:cs="Times New Roman"/>
          <w:sz w:val="28"/>
          <w:szCs w:val="28"/>
        </w:rPr>
        <w:t>целях.</w:t>
      </w:r>
    </w:p>
    <w:p w14:paraId="134A6A50" w14:textId="54088CE7" w:rsidR="006351FB" w:rsidRPr="006351FB" w:rsidRDefault="006351F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51FB">
        <w:rPr>
          <w:rFonts w:ascii="Times New Roman" w:hAnsi="Times New Roman" w:cs="Times New Roman"/>
          <w:sz w:val="28"/>
          <w:szCs w:val="28"/>
        </w:rPr>
        <w:t>Распознавание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отнесение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исходных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определённому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выделения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существенных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признаков,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характеризующих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данные,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массы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данных.</w:t>
      </w:r>
    </w:p>
    <w:p w14:paraId="28DD2D12" w14:textId="49AF75E8" w:rsidR="006351FB" w:rsidRPr="006351FB" w:rsidRDefault="006351F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51FB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постановке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задач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стараются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математическим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языком,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4041D">
        <w:rPr>
          <w:rFonts w:ascii="Times New Roman" w:hAnsi="Times New Roman" w:cs="Times New Roman"/>
          <w:sz w:val="28"/>
          <w:szCs w:val="28"/>
        </w:rPr>
        <w:t>стремясь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4041D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искусственных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нейронных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сетей,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основой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результата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эксперимента,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заменить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эксперимент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логическими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рассуждениями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математическими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доказательствами.</w:t>
      </w:r>
    </w:p>
    <w:p w14:paraId="4816D33F" w14:textId="3DF12101" w:rsidR="006351FB" w:rsidRPr="006351FB" w:rsidRDefault="006351F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51FB">
        <w:rPr>
          <w:rFonts w:ascii="Times New Roman" w:hAnsi="Times New Roman" w:cs="Times New Roman"/>
          <w:sz w:val="28"/>
          <w:szCs w:val="28"/>
        </w:rPr>
        <w:t>Классическая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задачи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образов</w:t>
      </w:r>
      <w:r w:rsidR="00BD6187">
        <w:rPr>
          <w:rFonts w:ascii="Times New Roman" w:hAnsi="Times New Roman" w:cs="Times New Roman"/>
          <w:sz w:val="28"/>
          <w:szCs w:val="28"/>
        </w:rPr>
        <w:t>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>
        <w:rPr>
          <w:rFonts w:ascii="Times New Roman" w:hAnsi="Times New Roman" w:cs="Times New Roman"/>
          <w:sz w:val="28"/>
          <w:szCs w:val="28"/>
        </w:rPr>
        <w:t>д</w:t>
      </w:r>
      <w:r w:rsidRPr="006351FB">
        <w:rPr>
          <w:rFonts w:ascii="Times New Roman" w:hAnsi="Times New Roman" w:cs="Times New Roman"/>
          <w:sz w:val="28"/>
          <w:szCs w:val="28"/>
        </w:rPr>
        <w:t>ано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множество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объектов.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провести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lastRenderedPageBreak/>
        <w:t>классификацию.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Множество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представлено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подмножествами,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называются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классами.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Заданы: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информация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всего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множества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объекте,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принадлежность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определённому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неизвестна.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Требуется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имеющейся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описании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объекта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какому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классу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объект.</w:t>
      </w:r>
    </w:p>
    <w:p w14:paraId="2EB2EB35" w14:textId="13E0C8D8" w:rsidR="006351FB" w:rsidRPr="006351FB" w:rsidRDefault="006351F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51FB">
        <w:rPr>
          <w:rFonts w:ascii="Times New Roman" w:hAnsi="Times New Roman" w:cs="Times New Roman"/>
          <w:sz w:val="28"/>
          <w:szCs w:val="28"/>
        </w:rPr>
        <w:t>Наиболее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часто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задачах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рассматриваются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монохромные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изображения,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рассматривать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функцию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плоскости.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точечное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множество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плоскости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1F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каждой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точке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характеристику</w:t>
      </w:r>
      <w:r w:rsidR="0044041D">
        <w:rPr>
          <w:rFonts w:ascii="Times New Roman" w:hAnsi="Times New Roman" w:cs="Times New Roman"/>
          <w:sz w:val="28"/>
          <w:szCs w:val="28"/>
        </w:rPr>
        <w:t>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яркость,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прозрачность,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оптическую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плотность,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4041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такая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формальная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запись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изображения.</w:t>
      </w:r>
    </w:p>
    <w:p w14:paraId="20F6297F" w14:textId="09BC262D" w:rsidR="006351FB" w:rsidRDefault="006351F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51FB">
        <w:rPr>
          <w:rFonts w:ascii="Times New Roman" w:hAnsi="Times New Roman" w:cs="Times New Roman"/>
          <w:sz w:val="28"/>
          <w:szCs w:val="28"/>
        </w:rPr>
        <w:t>Множество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возможных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функций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 w:rsidRPr="006351F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плоскости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множества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изображений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Χ</m:t>
        </m:r>
      </m:oMath>
      <w:r w:rsidR="00BD6187" w:rsidRPr="00BD61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70F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Вводя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понятие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сходства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 w:rsidRPr="006351FB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 w:rsidRPr="006351FB">
        <w:rPr>
          <w:rFonts w:ascii="Times New Roman" w:hAnsi="Times New Roman" w:cs="Times New Roman"/>
          <w:sz w:val="28"/>
          <w:szCs w:val="28"/>
        </w:rPr>
        <w:t>образами,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поставить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задачу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распознавания.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Конкретный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вид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такой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сильно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зависит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этапов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распознавании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соответствии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иным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351FB">
        <w:rPr>
          <w:rFonts w:ascii="Times New Roman" w:hAnsi="Times New Roman" w:cs="Times New Roman"/>
          <w:sz w:val="28"/>
          <w:szCs w:val="28"/>
        </w:rPr>
        <w:t>подходом.</w:t>
      </w:r>
    </w:p>
    <w:p w14:paraId="50840EC5" w14:textId="0C7DC19E" w:rsidR="008D579B" w:rsidRDefault="00BD6187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8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оптического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образов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579B">
        <w:rPr>
          <w:rFonts w:ascii="Times New Roman" w:hAnsi="Times New Roman" w:cs="Times New Roman"/>
          <w:sz w:val="28"/>
          <w:szCs w:val="28"/>
        </w:rPr>
        <w:t>применяется 3 подхода</w:t>
      </w:r>
      <w:r w:rsidR="009E33AE">
        <w:rPr>
          <w:rFonts w:ascii="Times New Roman" w:hAnsi="Times New Roman" w:cs="Times New Roman"/>
          <w:sz w:val="28"/>
          <w:szCs w:val="28"/>
        </w:rPr>
        <w:t>:</w:t>
      </w:r>
    </w:p>
    <w:p w14:paraId="1DD74D6A" w14:textId="0A99F1B6" w:rsidR="00BD6187" w:rsidRPr="00BD6187" w:rsidRDefault="008D579B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подход - применение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перебора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вида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объекта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углами,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масштабами,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смещениями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букв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перебирать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шрифт,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свойства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шрифта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д.</w:t>
      </w:r>
    </w:p>
    <w:p w14:paraId="67C19101" w14:textId="520E75CB" w:rsidR="00BD6187" w:rsidRPr="002019E7" w:rsidRDefault="00BD6187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87">
        <w:rPr>
          <w:rFonts w:ascii="Times New Roman" w:hAnsi="Times New Roman" w:cs="Times New Roman"/>
          <w:sz w:val="28"/>
          <w:szCs w:val="28"/>
        </w:rPr>
        <w:t>Второй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D3E6B" w:rsidRPr="00BD6187">
        <w:rPr>
          <w:rFonts w:ascii="Times New Roman" w:hAnsi="Times New Roman" w:cs="Times New Roman"/>
          <w:sz w:val="28"/>
          <w:szCs w:val="28"/>
        </w:rPr>
        <w:t>подход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D3E6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579B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контур</w:t>
      </w:r>
      <w:r w:rsidR="008D579B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объекта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исследова</w:t>
      </w:r>
      <w:r w:rsidR="008D579B">
        <w:rPr>
          <w:rFonts w:ascii="Times New Roman" w:hAnsi="Times New Roman" w:cs="Times New Roman"/>
          <w:sz w:val="28"/>
          <w:szCs w:val="28"/>
        </w:rPr>
        <w:t>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свойства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(связность,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углов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D6187">
        <w:rPr>
          <w:rFonts w:ascii="Times New Roman" w:hAnsi="Times New Roman" w:cs="Times New Roman"/>
          <w:sz w:val="28"/>
          <w:szCs w:val="28"/>
        </w:rPr>
        <w:t>д.)</w:t>
      </w:r>
    </w:p>
    <w:p w14:paraId="07E4C7BB" w14:textId="34C22885" w:rsidR="00BD6187" w:rsidRDefault="009E33AE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</w:t>
      </w:r>
      <w:r w:rsidR="00BD6187" w:rsidRPr="00BD6187">
        <w:rPr>
          <w:rFonts w:ascii="Times New Roman" w:hAnsi="Times New Roman" w:cs="Times New Roman"/>
          <w:sz w:val="28"/>
          <w:szCs w:val="28"/>
        </w:rPr>
        <w:t>подход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D3E6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использова</w:t>
      </w:r>
      <w:r w:rsidR="008D579B">
        <w:rPr>
          <w:rFonts w:ascii="Times New Roman" w:hAnsi="Times New Roman" w:cs="Times New Roman"/>
          <w:sz w:val="28"/>
          <w:szCs w:val="28"/>
        </w:rPr>
        <w:t>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искусственные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нейронные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сети.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требует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большого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количества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примеров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задачи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(с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правильными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ответами),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специальной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структуры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нейронной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сети,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учитывающей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специфику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задачи.</w:t>
      </w:r>
    </w:p>
    <w:p w14:paraId="454F07F6" w14:textId="73A3332B" w:rsidR="00BD6187" w:rsidRDefault="00553010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теорию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становится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понятна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теории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люди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могут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распознавать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без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особых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усилий,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распознавание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сложную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проблему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tooltip="Распознавание образов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распознавания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BD6187" w:rsidRPr="00BD6187">
          <w:rPr>
            <w:rFonts w:ascii="Times New Roman" w:hAnsi="Times New Roman" w:cs="Times New Roman"/>
            <w:sz w:val="28"/>
            <w:szCs w:val="28"/>
          </w:rPr>
          <w:t>образов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tooltip="Вычисления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вычислительной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BD6187" w:rsidRPr="00BD6187">
          <w:rPr>
            <w:rFonts w:ascii="Times New Roman" w:hAnsi="Times New Roman" w:cs="Times New Roman"/>
            <w:sz w:val="28"/>
            <w:szCs w:val="28"/>
          </w:rPr>
          <w:t>технике</w:t>
        </w:r>
      </w:hyperlink>
      <w:r w:rsidR="00BD6187" w:rsidRPr="00BD61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пытаются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идентифицировать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человеческое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трехмерным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меняется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зависимости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освещения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двумерного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изображения.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этой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вычислительной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задачи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выполняют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четыре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этапа</w:t>
      </w:r>
      <w:r w:rsidR="00BD6187" w:rsidRPr="00BD61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579B">
        <w:rPr>
          <w:rFonts w:ascii="Times New Roman" w:hAnsi="Times New Roman" w:cs="Times New Roman"/>
          <w:sz w:val="28"/>
          <w:szCs w:val="28"/>
        </w:rPr>
        <w:t xml:space="preserve">На первом этапе происходит </w:t>
      </w:r>
      <w:hyperlink r:id="rId11" w:tooltip="Распознавание лиц" w:history="1">
        <w:r w:rsidR="008D579B">
          <w:rPr>
            <w:rFonts w:ascii="Times New Roman" w:hAnsi="Times New Roman" w:cs="Times New Roman"/>
            <w:sz w:val="28"/>
            <w:szCs w:val="28"/>
          </w:rPr>
          <w:t>обнаружение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первого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отделения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фона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изображения.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этапе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сегментированное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выравнивается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учетом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tooltip="Поза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позы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размера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фотографических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lastRenderedPageBreak/>
        <w:t>свойств,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таких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tooltip="Освещение (изображение)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освещение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tooltip="Оттенки серого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оттенки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BD6187" w:rsidRPr="00BD6187">
          <w:rPr>
            <w:rFonts w:ascii="Times New Roman" w:hAnsi="Times New Roman" w:cs="Times New Roman"/>
            <w:sz w:val="28"/>
            <w:szCs w:val="28"/>
          </w:rPr>
          <w:t>серого</w:t>
        </w:r>
      </w:hyperlink>
      <w:r w:rsidR="00BD6187" w:rsidRPr="00BD61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Цель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процесса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выравнивания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обеспечить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точную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локализацию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черт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третьем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этапе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извлечении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черт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Такие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элементы,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глаза,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нос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рот,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определяются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измеряются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изображении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представления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установленный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таким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образом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tooltip="Вектор признаков" w:history="1">
        <w:r w:rsidR="00BD6187" w:rsidRPr="00BD6187">
          <w:rPr>
            <w:rFonts w:ascii="Times New Roman" w:hAnsi="Times New Roman" w:cs="Times New Roman"/>
            <w:sz w:val="28"/>
            <w:szCs w:val="28"/>
          </w:rPr>
          <w:t>вектор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BD6187" w:rsidRPr="00BD6187">
          <w:rPr>
            <w:rFonts w:ascii="Times New Roman" w:hAnsi="Times New Roman" w:cs="Times New Roman"/>
            <w:sz w:val="28"/>
            <w:szCs w:val="28"/>
          </w:rPr>
          <w:t>признаков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четвертом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этапе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сопоставляется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BD6187">
        <w:rPr>
          <w:rFonts w:ascii="Times New Roman" w:hAnsi="Times New Roman" w:cs="Times New Roman"/>
          <w:sz w:val="28"/>
          <w:szCs w:val="28"/>
        </w:rPr>
        <w:t>лиц</w:t>
      </w:r>
      <w:r w:rsidR="00BA2751" w:rsidRPr="00BA2751">
        <w:rPr>
          <w:rFonts w:ascii="Times New Roman" w:hAnsi="Times New Roman" w:cs="Times New Roman"/>
          <w:sz w:val="28"/>
          <w:szCs w:val="28"/>
        </w:rPr>
        <w:t>[1]</w:t>
      </w:r>
      <w:r w:rsidR="00BD6187" w:rsidRPr="00BD61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F3F31D" w14:textId="502BFDA4" w:rsidR="00847495" w:rsidRDefault="00847495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найденное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47495">
        <w:rPr>
          <w:rFonts w:ascii="Times New Roman" w:hAnsi="Times New Roman" w:cs="Times New Roman"/>
          <w:sz w:val="28"/>
          <w:szCs w:val="28"/>
        </w:rPr>
        <w:t>.</w:t>
      </w:r>
    </w:p>
    <w:p w14:paraId="243F8360" w14:textId="77777777" w:rsidR="00847495" w:rsidRPr="00847495" w:rsidRDefault="00847495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CA4545" w14:textId="583E9754" w:rsidR="00935AFA" w:rsidRDefault="00935AFA" w:rsidP="00F76DBC">
      <w:pPr>
        <w:shd w:val="clear" w:color="auto" w:fill="FFFFFF"/>
        <w:spacing w:before="120" w:after="12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8EEBF" wp14:editId="1E254F53">
            <wp:extent cx="2099310" cy="1399540"/>
            <wp:effectExtent l="0" t="0" r="0" b="0"/>
            <wp:docPr id="5" name="Рисунок 5" descr="https://upload.wikimedia.org/wikipedia/commons/thumb/e/ef/Face_detection.jpg/220px-Face_det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e/ef/Face_detection.jpg/220px-Face_detec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594A" w14:textId="1D93D7E9" w:rsidR="00935AFA" w:rsidRDefault="00847495" w:rsidP="00AF5F5F">
      <w:pPr>
        <w:shd w:val="clear" w:color="auto" w:fill="FFFFFF"/>
        <w:spacing w:before="120" w:after="12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35AFA">
        <w:rPr>
          <w:rFonts w:ascii="Times New Roman" w:hAnsi="Times New Roman" w:cs="Times New Roman"/>
          <w:sz w:val="28"/>
          <w:szCs w:val="28"/>
        </w:rPr>
        <w:t>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501DA">
        <w:rPr>
          <w:rFonts w:ascii="Times New Roman" w:hAnsi="Times New Roman" w:cs="Times New Roman"/>
          <w:sz w:val="28"/>
          <w:szCs w:val="28"/>
        </w:rPr>
        <w:t>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 w:rsidRPr="00935AFA">
        <w:rPr>
          <w:rFonts w:ascii="Times New Roman" w:hAnsi="Times New Roman" w:cs="Times New Roman"/>
          <w:sz w:val="28"/>
          <w:szCs w:val="28"/>
        </w:rPr>
        <w:t>Автоматическое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 w:rsidRPr="00935AFA">
        <w:rPr>
          <w:rFonts w:ascii="Times New Roman" w:hAnsi="Times New Roman" w:cs="Times New Roman"/>
          <w:sz w:val="28"/>
          <w:szCs w:val="28"/>
        </w:rPr>
        <w:t>распознавание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 w:rsidRPr="00935AFA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 w:rsidRPr="00935AF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5AFA" w:rsidRPr="00935AFA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1B89"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hyperlink r:id="rId17" w:history="1">
        <w:r w:rsidR="00935AFA" w:rsidRPr="00935AFA">
          <w:rPr>
            <w:rFonts w:ascii="Times New Roman" w:hAnsi="Times New Roman" w:cs="Times New Roman"/>
            <w:sz w:val="28"/>
            <w:szCs w:val="28"/>
          </w:rPr>
          <w:t>OpenCV</w:t>
        </w:r>
      </w:hyperlink>
      <w:r w:rsidR="004102E6">
        <w:rPr>
          <w:rFonts w:ascii="Times New Roman" w:hAnsi="Times New Roman" w:cs="Times New Roman"/>
          <w:sz w:val="28"/>
          <w:szCs w:val="28"/>
        </w:rPr>
        <w:t>»</w:t>
      </w:r>
    </w:p>
    <w:p w14:paraId="504D3961" w14:textId="3501118B" w:rsidR="00935AFA" w:rsidRDefault="00935AFA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06FE66" w14:textId="5EB39B34" w:rsidR="00553010" w:rsidRPr="00553010" w:rsidRDefault="00553010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3010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приведены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методы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лиц:</w:t>
      </w:r>
    </w:p>
    <w:p w14:paraId="71FE0034" w14:textId="4BC596DD" w:rsidR="00553010" w:rsidRPr="00553010" w:rsidRDefault="00553010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Традиционный.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</w:t>
      </w:r>
      <w:r w:rsidR="00BD6187" w:rsidRPr="00553010">
        <w:rPr>
          <w:rFonts w:ascii="Times New Roman" w:hAnsi="Times New Roman" w:cs="Times New Roman"/>
          <w:sz w:val="28"/>
          <w:szCs w:val="28"/>
        </w:rPr>
        <w:t>екоторые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tooltip="Алгоритмы" w:history="1">
        <w:r w:rsidR="00BD6187" w:rsidRPr="00553010">
          <w:rPr>
            <w:rFonts w:ascii="Times New Roman" w:hAnsi="Times New Roman" w:cs="Times New Roman"/>
            <w:sz w:val="28"/>
            <w:szCs w:val="28"/>
          </w:rPr>
          <w:t>алгоритмы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идентифицируют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черты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извлекая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ориентиры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особенности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субъекта.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Например,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алгоритм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анализировать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относительное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положение,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размер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форму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глаз,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носа,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скул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челюсти.</w:t>
      </w:r>
      <w:r w:rsidR="00EA7A13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anchor="cite_note-32" w:history="1"/>
      <w:r w:rsidR="00BD6187" w:rsidRPr="00553010">
        <w:rPr>
          <w:rFonts w:ascii="Times New Roman" w:hAnsi="Times New Roman" w:cs="Times New Roman"/>
          <w:sz w:val="28"/>
          <w:szCs w:val="28"/>
        </w:rPr>
        <w:t>Эти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функции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используются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других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изображений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соответствующими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характеристиками.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Другие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алгоритмы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tooltip="Нормализация (обработка изображений)" w:history="1">
        <w:r w:rsidR="00BD6187" w:rsidRPr="00553010">
          <w:rPr>
            <w:rFonts w:ascii="Times New Roman" w:hAnsi="Times New Roman" w:cs="Times New Roman"/>
            <w:sz w:val="28"/>
            <w:szCs w:val="28"/>
          </w:rPr>
          <w:t>нормализуют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галерею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изображений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сжимают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сохраняя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изображении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те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данные,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полезны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зонда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сравнивается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данными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Одна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первых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успешных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основана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методах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сопоставления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шаблонов,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применяемых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набору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характерных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черт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обеспечивая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своего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рода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сжатое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6187" w:rsidRPr="00553010">
        <w:rPr>
          <w:rFonts w:ascii="Times New Roman" w:hAnsi="Times New Roman" w:cs="Times New Roman"/>
          <w:sz w:val="28"/>
          <w:szCs w:val="28"/>
        </w:rPr>
        <w:t>лица.</w:t>
      </w:r>
    </w:p>
    <w:p w14:paraId="7BED2191" w14:textId="7D100DE6" w:rsidR="00BD6187" w:rsidRPr="00553010" w:rsidRDefault="00BD6187" w:rsidP="00C84892">
      <w:pPr>
        <w:shd w:val="clear" w:color="auto" w:fill="FFFFFF"/>
        <w:spacing w:before="120"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3010">
        <w:rPr>
          <w:rFonts w:ascii="Times New Roman" w:hAnsi="Times New Roman" w:cs="Times New Roman"/>
          <w:sz w:val="28"/>
          <w:szCs w:val="28"/>
        </w:rPr>
        <w:t>Алгоритмы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разделить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два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основных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подхода: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геометрический,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рассматривает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отличительные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признаки,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фотометрический,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представляющий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статистический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подход,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преобразует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изображение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значения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сравнивает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значения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шаблонами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устранения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отклонений.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Некоторые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классифицируют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эти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алгоритмы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две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широкие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категории: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целостные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основанные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функциях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модели.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Первы</w:t>
      </w:r>
      <w:r w:rsidR="002D3E6B" w:rsidRPr="00553010">
        <w:rPr>
          <w:rFonts w:ascii="Times New Roman" w:hAnsi="Times New Roman" w:cs="Times New Roman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D3E6B" w:rsidRPr="00553010">
        <w:rPr>
          <w:rFonts w:ascii="Times New Roman" w:hAnsi="Times New Roman" w:cs="Times New Roman"/>
          <w:color w:val="000000" w:themeColor="text1"/>
          <w:sz w:val="28"/>
          <w:szCs w:val="28"/>
        </w:rPr>
        <w:t>алгоритмы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пыта</w:t>
      </w:r>
      <w:r w:rsidR="002D3E6B" w:rsidRPr="00553010">
        <w:rPr>
          <w:rFonts w:ascii="Times New Roman" w:hAnsi="Times New Roman" w:cs="Times New Roman"/>
          <w:sz w:val="28"/>
          <w:szCs w:val="28"/>
        </w:rPr>
        <w:t>ю</w:t>
      </w:r>
      <w:r w:rsidRPr="00553010">
        <w:rPr>
          <w:rFonts w:ascii="Times New Roman" w:hAnsi="Times New Roman" w:cs="Times New Roman"/>
          <w:sz w:val="28"/>
          <w:szCs w:val="28"/>
        </w:rPr>
        <w:t>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распознать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лицо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целиком,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D3E6B" w:rsidRPr="00553010">
        <w:rPr>
          <w:rFonts w:ascii="Times New Roman" w:hAnsi="Times New Roman" w:cs="Times New Roman"/>
          <w:sz w:val="28"/>
          <w:szCs w:val="28"/>
        </w:rPr>
        <w:t>вторые,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lastRenderedPageBreak/>
        <w:t>основанны</w:t>
      </w:r>
      <w:r w:rsidR="002D3E6B" w:rsidRPr="00553010">
        <w:rPr>
          <w:rFonts w:ascii="Times New Roman" w:hAnsi="Times New Roman" w:cs="Times New Roman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признаках</w:t>
      </w:r>
      <w:r w:rsidR="002D3E6B" w:rsidRPr="00553010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подразделя</w:t>
      </w:r>
      <w:r w:rsidR="002D3E6B" w:rsidRPr="00553010">
        <w:rPr>
          <w:rFonts w:ascii="Times New Roman" w:hAnsi="Times New Roman" w:cs="Times New Roman"/>
          <w:sz w:val="28"/>
          <w:szCs w:val="28"/>
        </w:rPr>
        <w:t>ю</w:t>
      </w:r>
      <w:r w:rsidRPr="00553010">
        <w:rPr>
          <w:rFonts w:ascii="Times New Roman" w:hAnsi="Times New Roman" w:cs="Times New Roman"/>
          <w:sz w:val="28"/>
          <w:szCs w:val="28"/>
        </w:rPr>
        <w:t>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компоненты</w:t>
      </w:r>
      <w:r w:rsidR="00193219" w:rsidRPr="00553010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3219" w:rsidRPr="00553010">
        <w:rPr>
          <w:rFonts w:ascii="Times New Roman" w:hAnsi="Times New Roman" w:cs="Times New Roman"/>
          <w:sz w:val="28"/>
          <w:szCs w:val="28"/>
        </w:rPr>
        <w:t>Н</w:t>
      </w:r>
      <w:r w:rsidRPr="00553010">
        <w:rPr>
          <w:rFonts w:ascii="Times New Roman" w:hAnsi="Times New Roman" w:cs="Times New Roman"/>
          <w:sz w:val="28"/>
          <w:szCs w:val="28"/>
        </w:rPr>
        <w:t>апример,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соответствии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признаками,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анализирует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каждый,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пространственное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положение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отношению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другим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53010">
        <w:rPr>
          <w:rFonts w:ascii="Times New Roman" w:hAnsi="Times New Roman" w:cs="Times New Roman"/>
          <w:sz w:val="28"/>
          <w:szCs w:val="28"/>
        </w:rPr>
        <w:t>признакам.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B97802" w14:textId="42207F8C" w:rsidR="00BD6187" w:rsidRDefault="00BD6187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53010">
        <w:rPr>
          <w:rFonts w:eastAsiaTheme="minorHAnsi"/>
          <w:sz w:val="28"/>
          <w:szCs w:val="28"/>
          <w:lang w:eastAsia="en-US"/>
        </w:rPr>
        <w:t>Популярные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включают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себя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1" w:tooltip="Анализ главных компонентов" w:history="1">
        <w:r w:rsidRPr="00553010">
          <w:rPr>
            <w:rFonts w:eastAsiaTheme="minorHAnsi"/>
            <w:sz w:val="28"/>
            <w:szCs w:val="28"/>
            <w:lang w:eastAsia="en-US"/>
          </w:rPr>
          <w:t>анализ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основных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компонентов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использованием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2" w:tooltip="Эйгенфейс" w:history="1">
        <w:r w:rsidRPr="00553010">
          <w:rPr>
            <w:rFonts w:eastAsiaTheme="minorHAnsi"/>
            <w:sz w:val="28"/>
            <w:szCs w:val="28"/>
            <w:lang w:eastAsia="en-US"/>
          </w:rPr>
          <w:t>собственных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граней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3" w:tooltip="Линейный дискриминантный анализ" w:history="1">
        <w:r w:rsidRPr="00553010">
          <w:rPr>
            <w:rFonts w:eastAsiaTheme="minorHAnsi"/>
            <w:sz w:val="28"/>
            <w:szCs w:val="28"/>
            <w:lang w:eastAsia="en-US"/>
          </w:rPr>
          <w:t>линейный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дискриминантный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анализ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4" w:tooltip="Эластичное соответствие" w:history="1">
        <w:r w:rsidRPr="00553010">
          <w:rPr>
            <w:rFonts w:eastAsiaTheme="minorHAnsi"/>
            <w:sz w:val="28"/>
            <w:szCs w:val="28"/>
            <w:lang w:eastAsia="en-US"/>
          </w:rPr>
          <w:t>сопоставление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графа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упругих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пучков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использованием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алгоритма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 w:rsidRPr="00553010">
        <w:rPr>
          <w:rFonts w:eastAsiaTheme="minorHAnsi"/>
          <w:sz w:val="28"/>
          <w:szCs w:val="28"/>
          <w:lang w:eastAsia="en-US"/>
        </w:rPr>
        <w:t>«</w:t>
      </w:r>
      <w:r w:rsidRPr="00553010">
        <w:rPr>
          <w:rFonts w:eastAsiaTheme="minorHAnsi"/>
          <w:sz w:val="28"/>
          <w:szCs w:val="28"/>
          <w:lang w:eastAsia="en-US"/>
        </w:rPr>
        <w:t>Fisherface</w:t>
      </w:r>
      <w:r w:rsidR="004102E6" w:rsidRPr="00553010">
        <w:rPr>
          <w:rFonts w:eastAsiaTheme="minorHAnsi"/>
          <w:sz w:val="28"/>
          <w:szCs w:val="28"/>
          <w:lang w:eastAsia="en-US"/>
        </w:rPr>
        <w:t>»</w:t>
      </w:r>
      <w:r w:rsidRPr="00553010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5" w:tooltip="Скрытая марковская модель" w:history="1">
        <w:r w:rsidRPr="00553010">
          <w:rPr>
            <w:rFonts w:eastAsiaTheme="minorHAnsi"/>
            <w:sz w:val="28"/>
            <w:szCs w:val="28"/>
            <w:lang w:eastAsia="en-US"/>
          </w:rPr>
          <w:t>скрытую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марковскую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модель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6" w:tooltip="Мультилинейное подпространственное обучение" w:history="1">
        <w:r w:rsidRPr="00553010">
          <w:rPr>
            <w:rFonts w:eastAsiaTheme="minorHAnsi"/>
            <w:sz w:val="28"/>
            <w:szCs w:val="28"/>
            <w:lang w:eastAsia="en-US"/>
          </w:rPr>
          <w:t>многолинейное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обучение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подпространств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использованием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7" w:tooltip="Тензор" w:history="1">
        <w:r w:rsidRPr="00553010">
          <w:rPr>
            <w:rFonts w:eastAsiaTheme="minorHAnsi"/>
            <w:sz w:val="28"/>
            <w:szCs w:val="28"/>
            <w:lang w:eastAsia="en-US"/>
          </w:rPr>
          <w:t>тензорного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представления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8" w:tooltip="Динамическое сопоставление ссылок" w:history="1">
        <w:r w:rsidRPr="00553010">
          <w:rPr>
            <w:rFonts w:eastAsiaTheme="minorHAnsi"/>
            <w:sz w:val="28"/>
            <w:szCs w:val="28"/>
            <w:lang w:eastAsia="en-US"/>
          </w:rPr>
          <w:t>сопоставление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динамических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553010">
          <w:rPr>
            <w:rFonts w:eastAsiaTheme="minorHAnsi"/>
            <w:sz w:val="28"/>
            <w:szCs w:val="28"/>
            <w:lang w:eastAsia="en-US"/>
          </w:rPr>
          <w:t>связей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мотивированное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нейронами.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Современные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553010"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все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чаще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используют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методы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машинного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обучения,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такие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D6187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29" w:tooltip="Глубокое обучение" w:history="1">
        <w:r w:rsidRPr="00BD6187">
          <w:rPr>
            <w:rFonts w:eastAsiaTheme="minorHAnsi"/>
            <w:sz w:val="28"/>
            <w:szCs w:val="28"/>
            <w:lang w:eastAsia="en-US"/>
          </w:rPr>
          <w:t>глубокое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D6187">
          <w:rPr>
            <w:rFonts w:eastAsiaTheme="minorHAnsi"/>
            <w:sz w:val="28"/>
            <w:szCs w:val="28"/>
            <w:lang w:eastAsia="en-US"/>
          </w:rPr>
          <w:t>обучение</w:t>
        </w:r>
      </w:hyperlink>
      <w:r w:rsidRPr="00BD6187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рисунке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2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изображён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пример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того,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выделяются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собственные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грани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после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обработки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изображением.</w:t>
      </w:r>
    </w:p>
    <w:p w14:paraId="4CFB0032" w14:textId="7FDBA643" w:rsidR="00847495" w:rsidRDefault="00847495" w:rsidP="00C84892">
      <w:pPr>
        <w:pStyle w:val="a5"/>
        <w:shd w:val="clear" w:color="auto" w:fill="FFFFFF"/>
        <w:spacing w:before="120" w:beforeAutospacing="0" w:after="120" w:afterAutospacing="0" w:line="276" w:lineRule="auto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3F2B90D2" w14:textId="00B1ACEA" w:rsidR="008E38F3" w:rsidRDefault="008E38F3" w:rsidP="00F76DBC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D4F92E" wp14:editId="154AD85B">
            <wp:extent cx="3402965" cy="4055110"/>
            <wp:effectExtent l="0" t="0" r="6985" b="2540"/>
            <wp:docPr id="8" name="Рисунок 8" descr="https://upload.wikimedia.org/wikipedia/commons/6/67/Eigen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.wikimedia.org/wikipedia/commons/6/67/Eigenfac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4C53" w14:textId="05DA4586" w:rsidR="008E38F3" w:rsidRPr="00A956A7" w:rsidRDefault="00847495" w:rsidP="00AF5F5F">
      <w:pPr>
        <w:pStyle w:val="a5"/>
        <w:shd w:val="clear" w:color="auto" w:fill="FFFFFF"/>
        <w:spacing w:before="120" w:beforeAutospacing="0" w:after="120" w:afterAutospacing="0" w:line="276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</w:t>
      </w:r>
      <w:r w:rsidR="008E38F3">
        <w:rPr>
          <w:rFonts w:eastAsiaTheme="minorHAnsi"/>
          <w:sz w:val="28"/>
          <w:szCs w:val="28"/>
          <w:lang w:eastAsia="en-US"/>
        </w:rPr>
        <w:t>ис</w:t>
      </w:r>
      <w:r w:rsidR="008A40C9">
        <w:rPr>
          <w:rFonts w:eastAsiaTheme="minorHAnsi"/>
          <w:sz w:val="28"/>
          <w:szCs w:val="28"/>
          <w:lang w:eastAsia="en-US"/>
        </w:rPr>
        <w:t>унок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501DA">
        <w:rPr>
          <w:rFonts w:eastAsiaTheme="minorHAnsi"/>
          <w:sz w:val="28"/>
          <w:szCs w:val="28"/>
          <w:lang w:eastAsia="en-US"/>
        </w:rPr>
        <w:t>2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–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sz w:val="28"/>
          <w:szCs w:val="28"/>
          <w:lang w:eastAsia="en-US"/>
        </w:rPr>
        <w:t>Н</w:t>
      </w:r>
      <w:r w:rsidR="008E38F3">
        <w:rPr>
          <w:rFonts w:eastAsiaTheme="minorHAnsi"/>
          <w:sz w:val="28"/>
          <w:szCs w:val="28"/>
          <w:lang w:eastAsia="en-US"/>
        </w:rPr>
        <w:t>екоторые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собственные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грани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="008E38F3">
        <w:rPr>
          <w:rFonts w:eastAsiaTheme="minorHAnsi"/>
          <w:sz w:val="28"/>
          <w:szCs w:val="28"/>
          <w:lang w:val="en-US" w:eastAsia="en-US"/>
        </w:rPr>
        <w:t>AT</w:t>
      </w:r>
      <w:r w:rsidR="008E38F3" w:rsidRPr="008E38F3">
        <w:rPr>
          <w:rFonts w:eastAsiaTheme="minorHAnsi"/>
          <w:sz w:val="28"/>
          <w:szCs w:val="28"/>
          <w:lang w:eastAsia="en-US"/>
        </w:rPr>
        <w:t>&amp;</w:t>
      </w:r>
      <w:r w:rsidR="008E38F3">
        <w:rPr>
          <w:rFonts w:eastAsiaTheme="minorHAnsi"/>
          <w:sz w:val="28"/>
          <w:szCs w:val="28"/>
          <w:lang w:val="en-US" w:eastAsia="en-US"/>
        </w:rPr>
        <w:t>T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424EBD">
        <w:rPr>
          <w:rFonts w:eastAsiaTheme="minorHAnsi"/>
          <w:sz w:val="28"/>
          <w:szCs w:val="28"/>
          <w:lang w:val="en-US" w:eastAsia="en-US"/>
        </w:rPr>
        <w:t>Laboratories</w:t>
      </w:r>
      <w:r w:rsidR="004102E6">
        <w:rPr>
          <w:rFonts w:eastAsiaTheme="minorHAnsi"/>
          <w:sz w:val="28"/>
          <w:szCs w:val="28"/>
          <w:lang w:eastAsia="en-US"/>
        </w:rPr>
        <w:t>»</w:t>
      </w:r>
    </w:p>
    <w:p w14:paraId="60E3DA84" w14:textId="77777777" w:rsidR="00935AFA" w:rsidRDefault="00935AF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78710155" w14:textId="6DACDA5A" w:rsidR="00935AFA" w:rsidRDefault="00553010" w:rsidP="00F76DBC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Идентификация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человека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расстоянии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(</w:t>
      </w:r>
      <w:r>
        <w:rPr>
          <w:rFonts w:eastAsiaTheme="minorHAnsi"/>
          <w:sz w:val="28"/>
          <w:szCs w:val="28"/>
          <w:lang w:val="en-US" w:eastAsia="en-US"/>
        </w:rPr>
        <w:t>HID</w:t>
      </w:r>
      <w:r>
        <w:rPr>
          <w:rFonts w:eastAsiaTheme="minorHAnsi"/>
          <w:sz w:val="28"/>
          <w:szCs w:val="28"/>
          <w:lang w:eastAsia="en-US"/>
        </w:rPr>
        <w:t>)</w:t>
      </w:r>
      <w:r w:rsidR="00F76DBC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обеспечить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идентификаци</w:t>
      </w:r>
      <w:r>
        <w:rPr>
          <w:rFonts w:eastAsiaTheme="minorHAnsi"/>
          <w:sz w:val="28"/>
          <w:szCs w:val="28"/>
          <w:lang w:eastAsia="en-US"/>
        </w:rPr>
        <w:t>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человека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расстоянии,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низким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улучшаются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снимках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видеонаблюдения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часто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очень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маленькие.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поскольку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lastRenderedPageBreak/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идентифицируют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отображают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черты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требуют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высоким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разрешением,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были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разработаны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методы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повышения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позволяющие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системам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работать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изображениями,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снятыми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условиях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высоким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отношением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сигнал/шум.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применяются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того,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эти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будут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отправлены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систему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машинное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обучение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основе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примеров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заменой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пикселей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</w:t>
      </w:r>
      <w:r w:rsidR="008E38F3">
        <w:rPr>
          <w:rFonts w:eastAsiaTheme="minorHAnsi"/>
          <w:sz w:val="28"/>
          <w:szCs w:val="28"/>
          <w:lang w:eastAsia="en-US"/>
        </w:rPr>
        <w:t>аспределением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ближайших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соседних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>
        <w:rPr>
          <w:rFonts w:eastAsiaTheme="minorHAnsi"/>
          <w:sz w:val="28"/>
          <w:szCs w:val="28"/>
          <w:lang w:eastAsia="en-US"/>
        </w:rPr>
        <w:t>индексов</w:t>
      </w:r>
      <w:r w:rsidR="008E38F3" w:rsidRPr="008E38F3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включать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демографические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возрастные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характеристики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методов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улучшает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производительность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высоким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может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использоваться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преодоления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ограничений,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присущих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алгоритмам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сверхвысокого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разрешения.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Техники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используются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предварительной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обработки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замаскированы.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Здесь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снимается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маскировка,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например,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солнцезащитные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очки,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применяется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необходимо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обучать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похожих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маскировкой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без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нее.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заполнить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область,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обнаруженную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удалении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маскировки,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галлюцинаций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должны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правильно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отображать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все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состояние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может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быть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невозможно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из-за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мгновенного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запечатленного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низким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разрешением.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</w:p>
    <w:p w14:paraId="08D63756" w14:textId="0C8B0F60" w:rsidR="008E38F3" w:rsidRDefault="00553010" w:rsidP="00F76DBC">
      <w:pPr>
        <w:pStyle w:val="a5"/>
        <w:shd w:val="clear" w:color="auto" w:fill="FFFFFF"/>
        <w:spacing w:before="120" w:beforeAutospacing="0" w:after="120" w:afterAutospacing="0" w:line="276" w:lineRule="auto"/>
        <w:ind w:firstLine="708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479F0">
        <w:rPr>
          <w:rFonts w:eastAsiaTheme="minorHAnsi"/>
          <w:sz w:val="28"/>
          <w:szCs w:val="28"/>
          <w:lang w:eastAsia="en-US"/>
        </w:rPr>
        <w:t>3.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Трёхмерное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распознавание</w:t>
      </w:r>
      <w:r w:rsidR="00F76DBC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трехмерного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3D-сенсоры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сбора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информации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форме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Эта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информация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затем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используется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определения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отличительных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черт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поверхности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контур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глазниц,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носа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подбородка.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Одним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преимуществ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3D-распознавания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влияют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изменения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освещения,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другие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методы.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может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идентифицировать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разными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углами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обзора,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включая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вид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профиль.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Точки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трехмерных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значительно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повышают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точность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Исследование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трехмерного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стало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возможным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благодаря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разработке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сложных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датчиков,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проецируют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структурированный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свет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лицо.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Техника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трехмерного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сопоставления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чувствительна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выражениям,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поэтому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исследователи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="008E38F3" w:rsidRPr="008E38F3">
        <w:rPr>
          <w:rFonts w:eastAsiaTheme="minorHAnsi"/>
          <w:sz w:val="28"/>
          <w:szCs w:val="28"/>
          <w:lang w:eastAsia="en-US"/>
        </w:rPr>
        <w:t>Техниона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применили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инструменты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метрической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геометрии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обработки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выражений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изометрий.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новом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методе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захвата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3D-изображений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используются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слежения,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направленные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разными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углами;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одна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будет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направлена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переднюю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часть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объекта,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вторая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сбоку,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третья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углом.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Все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эти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будут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работать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вместе,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lastRenderedPageBreak/>
        <w:t>они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могли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отслеживать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объекта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режиме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реального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времени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иметь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возможность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обнаруживать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рисунке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3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представлена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трёхмерная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модель,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отсканированного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лица.</w:t>
      </w:r>
    </w:p>
    <w:p w14:paraId="49CEC9F9" w14:textId="77777777" w:rsidR="0069144D" w:rsidRDefault="0069144D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F270471" w14:textId="7675B1E8" w:rsidR="00D03AD3" w:rsidRDefault="00D03AD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75DCEDF" wp14:editId="50382904">
            <wp:extent cx="2099310" cy="1574165"/>
            <wp:effectExtent l="0" t="0" r="0" b="6985"/>
            <wp:docPr id="6" name="Рисунок 6" descr="https://upload.wikimedia.org/wikipedia/commons/thumb/3/3b/3D_face.stl/220px-3D_face.s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3D_face.stl/220px-3D_face.st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160F" w14:textId="7B65CE4F" w:rsidR="00D03AD3" w:rsidRDefault="00847495" w:rsidP="00AF5F5F">
      <w:pPr>
        <w:pStyle w:val="a5"/>
        <w:shd w:val="clear" w:color="auto" w:fill="FFFFFF"/>
        <w:spacing w:before="120" w:beforeAutospacing="0" w:after="120" w:afterAutospacing="0" w:line="276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</w:t>
      </w:r>
      <w:r w:rsidR="00D03AD3" w:rsidRPr="00D03AD3">
        <w:rPr>
          <w:rFonts w:eastAsiaTheme="minorHAnsi"/>
          <w:sz w:val="28"/>
          <w:szCs w:val="28"/>
          <w:lang w:eastAsia="en-US"/>
        </w:rPr>
        <w:t>ис</w:t>
      </w:r>
      <w:r w:rsidR="008A40C9">
        <w:rPr>
          <w:rFonts w:eastAsiaTheme="minorHAnsi"/>
          <w:sz w:val="28"/>
          <w:szCs w:val="28"/>
          <w:lang w:eastAsia="en-US"/>
        </w:rPr>
        <w:t>унок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501DA">
        <w:rPr>
          <w:rFonts w:eastAsiaTheme="minorHAnsi"/>
          <w:sz w:val="28"/>
          <w:szCs w:val="28"/>
          <w:lang w:eastAsia="en-US"/>
        </w:rPr>
        <w:t>3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D03AD3" w:rsidRPr="00D03AD3"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D03AD3" w:rsidRPr="00D03AD3">
        <w:rPr>
          <w:rFonts w:eastAsiaTheme="minorHAnsi"/>
          <w:sz w:val="28"/>
          <w:szCs w:val="28"/>
          <w:lang w:eastAsia="en-US"/>
        </w:rPr>
        <w:t>3D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D03AD3" w:rsidRPr="00D03AD3">
        <w:rPr>
          <w:rFonts w:eastAsiaTheme="minorHAnsi"/>
          <w:sz w:val="28"/>
          <w:szCs w:val="28"/>
          <w:lang w:eastAsia="en-US"/>
        </w:rPr>
        <w:t>модель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D03AD3" w:rsidRPr="00D03AD3">
        <w:rPr>
          <w:rFonts w:eastAsiaTheme="minorHAnsi"/>
          <w:sz w:val="28"/>
          <w:szCs w:val="28"/>
          <w:lang w:eastAsia="en-US"/>
        </w:rPr>
        <w:t>человеческого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D03AD3" w:rsidRPr="00D03AD3">
        <w:rPr>
          <w:rFonts w:eastAsiaTheme="minorHAnsi"/>
          <w:sz w:val="28"/>
          <w:szCs w:val="28"/>
          <w:lang w:eastAsia="en-US"/>
        </w:rPr>
        <w:t>лица</w:t>
      </w:r>
    </w:p>
    <w:p w14:paraId="0695FEAE" w14:textId="77777777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4086D29" w14:textId="23419A3A" w:rsidR="008E38F3" w:rsidRDefault="00553010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4.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Тепловизионные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камеры</w:t>
      </w:r>
      <w:r w:rsidR="00F76DBC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Другой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формой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ввода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входных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>
        <w:rPr>
          <w:rFonts w:eastAsiaTheme="minorHAnsi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>
        <w:rPr>
          <w:rFonts w:eastAsiaTheme="minorHAnsi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>
        <w:rPr>
          <w:rFonts w:eastAsiaTheme="minorHAnsi"/>
          <w:sz w:val="28"/>
          <w:szCs w:val="28"/>
          <w:lang w:eastAsia="en-US"/>
        </w:rPr>
        <w:t>тепл</w:t>
      </w:r>
      <w:r w:rsidR="008422B7">
        <w:rPr>
          <w:rFonts w:eastAsiaTheme="minorHAnsi"/>
          <w:sz w:val="28"/>
          <w:szCs w:val="28"/>
          <w:lang w:eastAsia="en-US"/>
        </w:rPr>
        <w:t>о</w:t>
      </w:r>
      <w:r w:rsidR="008E38F3" w:rsidRPr="008E38F3">
        <w:rPr>
          <w:rFonts w:eastAsiaTheme="minorHAnsi"/>
          <w:sz w:val="28"/>
          <w:szCs w:val="28"/>
          <w:lang w:eastAsia="en-US"/>
        </w:rPr>
        <w:t>визионных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рисунке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4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можно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увидеть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то,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отображается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лицо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человека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при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съемке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тепловизионной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47495">
        <w:rPr>
          <w:rFonts w:eastAsiaTheme="minorHAnsi"/>
          <w:sz w:val="28"/>
          <w:szCs w:val="28"/>
          <w:lang w:eastAsia="en-US"/>
        </w:rPr>
        <w:t>камерой.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этой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процедуре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будут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определять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только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форму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головы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игнорировать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аксессуары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объекта,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такие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очки,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шляпы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макияж.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отличие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обычных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телевизионные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захватывать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условиях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низкой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освещенности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ночное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время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без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использования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вспышки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раскрытия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положения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камеры.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Однако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базы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ограничены.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Усилия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созданию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баз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телевизионных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были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предприняты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еще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2004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2016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г.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существовало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несколько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баз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числе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="008E38F3" w:rsidRPr="008E38F3">
        <w:rPr>
          <w:rFonts w:eastAsiaTheme="minorHAnsi"/>
          <w:sz w:val="28"/>
          <w:szCs w:val="28"/>
          <w:lang w:eastAsia="en-US"/>
        </w:rPr>
        <w:t>IIITD-PSE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база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термальных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Нотр-Дам.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Существующие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телевизионные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надежно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обнаружить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лицо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телевизионном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изображении,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сделанном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вне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E38F3" w:rsidRPr="008E38F3">
        <w:rPr>
          <w:rFonts w:eastAsiaTheme="minorHAnsi"/>
          <w:sz w:val="28"/>
          <w:szCs w:val="28"/>
          <w:lang w:eastAsia="en-US"/>
        </w:rPr>
        <w:t>помещения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B87DDB" w:rsidRPr="00B87DDB">
        <w:rPr>
          <w:rFonts w:eastAsiaTheme="minorHAnsi"/>
          <w:sz w:val="28"/>
          <w:szCs w:val="28"/>
          <w:lang w:eastAsia="en-US"/>
        </w:rPr>
        <w:t>[1]</w:t>
      </w:r>
      <w:r w:rsidR="008E38F3" w:rsidRPr="008E38F3">
        <w:rPr>
          <w:rFonts w:eastAsiaTheme="minorHAnsi"/>
          <w:sz w:val="28"/>
          <w:szCs w:val="28"/>
          <w:lang w:eastAsia="en-US"/>
        </w:rPr>
        <w:t>.</w:t>
      </w:r>
    </w:p>
    <w:p w14:paraId="6CE14DC2" w14:textId="77777777" w:rsidR="0069144D" w:rsidRDefault="0069144D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EEE5669" w14:textId="514B2D8C" w:rsidR="00935AFA" w:rsidRDefault="00935AF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748BBD7" wp14:editId="6C0B8B6B">
            <wp:extent cx="2099310" cy="1391285"/>
            <wp:effectExtent l="0" t="0" r="0" b="0"/>
            <wp:docPr id="3" name="Рисунок 3" descr="https://upload.wikimedia.org/wikipedia/commons/thumb/c/cf/Ir_girl.png/220px-Ir_gi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c/cf/Ir_girl.png/220px-Ir_gir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4167" w14:textId="652F1B24" w:rsidR="00935AFA" w:rsidRDefault="00847495" w:rsidP="00AF5F5F">
      <w:pPr>
        <w:pStyle w:val="a5"/>
        <w:shd w:val="clear" w:color="auto" w:fill="FFFFFF"/>
        <w:spacing w:before="120" w:beforeAutospacing="0" w:after="120" w:afterAutospacing="0" w:line="276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</w:t>
      </w:r>
      <w:r w:rsidR="00935AFA">
        <w:rPr>
          <w:rFonts w:eastAsiaTheme="minorHAnsi"/>
          <w:sz w:val="28"/>
          <w:szCs w:val="28"/>
          <w:lang w:eastAsia="en-US"/>
        </w:rPr>
        <w:t>ис</w:t>
      </w:r>
      <w:r w:rsidR="008A40C9">
        <w:rPr>
          <w:rFonts w:eastAsiaTheme="minorHAnsi"/>
          <w:sz w:val="28"/>
          <w:szCs w:val="28"/>
          <w:lang w:eastAsia="en-US"/>
        </w:rPr>
        <w:t>унок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501DA">
        <w:rPr>
          <w:rFonts w:eastAsiaTheme="minorHAnsi"/>
          <w:sz w:val="28"/>
          <w:szCs w:val="28"/>
          <w:lang w:eastAsia="en-US"/>
        </w:rPr>
        <w:t>4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D3F0E" w:rsidRPr="00935AFA">
        <w:rPr>
          <w:rFonts w:eastAsiaTheme="minorHAnsi"/>
          <w:sz w:val="28"/>
          <w:szCs w:val="28"/>
          <w:lang w:eastAsia="en-US"/>
        </w:rPr>
        <w:t>Псевдо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8D3F0E" w:rsidRPr="00935AFA">
        <w:rPr>
          <w:rFonts w:eastAsiaTheme="minorHAnsi"/>
          <w:sz w:val="28"/>
          <w:szCs w:val="28"/>
          <w:lang w:eastAsia="en-US"/>
        </w:rPr>
        <w:t>цветное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33" w:tooltip="Ложный цвет" w:history="1">
        <w:r w:rsidR="00935AFA" w:rsidRPr="00935AFA">
          <w:rPr>
            <w:rFonts w:eastAsiaTheme="minorHAnsi"/>
            <w:sz w:val="28"/>
            <w:szCs w:val="28"/>
            <w:lang w:eastAsia="en-US"/>
          </w:rPr>
          <w:t>изображение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 w:rsidRPr="00935AFA">
        <w:rPr>
          <w:rFonts w:eastAsiaTheme="minorHAnsi"/>
          <w:sz w:val="28"/>
          <w:szCs w:val="28"/>
          <w:lang w:eastAsia="en-US"/>
        </w:rPr>
        <w:t>двух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 w:rsidRPr="00935AFA">
        <w:rPr>
          <w:rFonts w:eastAsiaTheme="minorHAnsi"/>
          <w:sz w:val="28"/>
          <w:szCs w:val="28"/>
          <w:lang w:eastAsia="en-US"/>
        </w:rPr>
        <w:t>людей,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 w:rsidRPr="00935AFA">
        <w:rPr>
          <w:rFonts w:eastAsiaTheme="minorHAnsi"/>
          <w:sz w:val="28"/>
          <w:szCs w:val="28"/>
          <w:lang w:eastAsia="en-US"/>
        </w:rPr>
        <w:t>полученное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 w:rsidRPr="00935AFA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935AFA" w:rsidRPr="00935AFA">
        <w:rPr>
          <w:rFonts w:eastAsiaTheme="minorHAnsi"/>
          <w:sz w:val="28"/>
          <w:szCs w:val="28"/>
          <w:lang w:eastAsia="en-US"/>
        </w:rPr>
        <w:t>длинноволновом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AF5F5F">
        <w:rPr>
          <w:rFonts w:eastAsiaTheme="minorHAnsi"/>
          <w:sz w:val="28"/>
          <w:szCs w:val="28"/>
          <w:lang w:eastAsia="en-US"/>
        </w:rPr>
        <w:t>инфракрасном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AF5F5F">
        <w:rPr>
          <w:rFonts w:eastAsiaTheme="minorHAnsi"/>
          <w:sz w:val="28"/>
          <w:szCs w:val="28"/>
          <w:lang w:eastAsia="en-US"/>
        </w:rPr>
        <w:t>(тепловом)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AF5F5F">
        <w:rPr>
          <w:rFonts w:eastAsiaTheme="minorHAnsi"/>
          <w:sz w:val="28"/>
          <w:szCs w:val="28"/>
          <w:lang w:eastAsia="en-US"/>
        </w:rPr>
        <w:t>свете</w:t>
      </w:r>
    </w:p>
    <w:p w14:paraId="039EC4AA" w14:textId="77777777" w:rsidR="0069144D" w:rsidRPr="008E38F3" w:rsidRDefault="0069144D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17E2E24C" w14:textId="5FD4B1BA" w:rsidR="008E38F3" w:rsidRDefault="008E38F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8E38F3">
        <w:rPr>
          <w:rFonts w:eastAsiaTheme="minorHAnsi"/>
          <w:sz w:val="28"/>
          <w:szCs w:val="28"/>
          <w:lang w:eastAsia="en-US"/>
        </w:rPr>
        <w:lastRenderedPageBreak/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2018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году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исследователи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Исследовательской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лаборатории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армии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США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(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8E38F3">
        <w:rPr>
          <w:rFonts w:eastAsiaTheme="minorHAnsi"/>
          <w:sz w:val="28"/>
          <w:szCs w:val="28"/>
          <w:lang w:eastAsia="en-US"/>
        </w:rPr>
        <w:t>ARL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8E38F3">
        <w:rPr>
          <w:rFonts w:eastAsiaTheme="minorHAnsi"/>
          <w:sz w:val="28"/>
          <w:szCs w:val="28"/>
          <w:lang w:eastAsia="en-US"/>
        </w:rPr>
        <w:t>)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разработали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метод,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который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позвол</w:t>
      </w:r>
      <w:r w:rsidR="000447FC">
        <w:rPr>
          <w:rFonts w:eastAsiaTheme="minorHAnsi"/>
          <w:sz w:val="28"/>
          <w:szCs w:val="28"/>
          <w:lang w:eastAsia="en-US"/>
        </w:rPr>
        <w:t>яет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сопоставлять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полученные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телевизионной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камеры,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изображениями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базах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данных,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снятыми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обычной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камеры.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Известный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метод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кросс-спектрального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синтеза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из-за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того,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объединяет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двух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разных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модальностей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этот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метод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синтезирует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одно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путем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анализа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нескольких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областей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деталей.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состоит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модели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нелинейной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регрессии,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которая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отображает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определенное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тепловое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соответствующее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видимое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задачи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оптимизации,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которая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проецирует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скрытую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проекцию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обратно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пространство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изображения.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Ученые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8E38F3">
        <w:rPr>
          <w:rFonts w:eastAsiaTheme="minorHAnsi"/>
          <w:sz w:val="28"/>
          <w:szCs w:val="28"/>
          <w:lang w:eastAsia="en-US"/>
        </w:rPr>
        <w:t>ARL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отметили,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этот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подход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работает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путем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объединения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глобальной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информации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(т.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е.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особенностей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всего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лица)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локальной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информацией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(</w:t>
      </w:r>
      <w:r w:rsidR="000447FC" w:rsidRPr="00193219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0447FC" w:rsidRPr="00193219">
        <w:rPr>
          <w:rFonts w:eastAsiaTheme="minorHAnsi"/>
          <w:color w:val="000000" w:themeColor="text1"/>
          <w:sz w:val="28"/>
          <w:szCs w:val="28"/>
          <w:lang w:eastAsia="en-US"/>
        </w:rPr>
        <w:t>именно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0447FC" w:rsidRPr="00193219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color w:val="000000" w:themeColor="text1"/>
          <w:sz w:val="28"/>
          <w:szCs w:val="28"/>
          <w:lang w:eastAsia="en-US"/>
        </w:rPr>
        <w:t>особенност</w:t>
      </w:r>
      <w:r w:rsidR="000447FC" w:rsidRPr="00193219">
        <w:rPr>
          <w:rFonts w:eastAsiaTheme="minorHAnsi"/>
          <w:color w:val="000000" w:themeColor="text1"/>
          <w:sz w:val="28"/>
          <w:szCs w:val="28"/>
          <w:lang w:eastAsia="en-US"/>
        </w:rPr>
        <w:t>ью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color w:val="000000" w:themeColor="text1"/>
          <w:sz w:val="28"/>
          <w:szCs w:val="28"/>
          <w:lang w:eastAsia="en-US"/>
        </w:rPr>
        <w:t>глаз,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color w:val="000000" w:themeColor="text1"/>
          <w:sz w:val="28"/>
          <w:szCs w:val="28"/>
          <w:lang w:eastAsia="en-US"/>
        </w:rPr>
        <w:t>носа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color w:val="000000" w:themeColor="text1"/>
          <w:sz w:val="28"/>
          <w:szCs w:val="28"/>
          <w:lang w:eastAsia="en-US"/>
        </w:rPr>
        <w:t>рта</w:t>
      </w:r>
      <w:r w:rsidRPr="008E38F3">
        <w:rPr>
          <w:rFonts w:eastAsiaTheme="minorHAnsi"/>
          <w:sz w:val="28"/>
          <w:szCs w:val="28"/>
          <w:lang w:eastAsia="en-US"/>
        </w:rPr>
        <w:t>).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Согласно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тестам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производительности,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проведенным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лаборатории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8E38F3">
        <w:rPr>
          <w:rFonts w:eastAsiaTheme="minorHAnsi"/>
          <w:sz w:val="28"/>
          <w:szCs w:val="28"/>
          <w:lang w:eastAsia="en-US"/>
        </w:rPr>
        <w:t>ARL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8E38F3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модель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кросс-спектрального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синтеза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нескольких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регионов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продемонстрировала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улучшение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производительности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примерно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30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%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сравнению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базовыми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методами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примерно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5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%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по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сравнению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современными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8E38F3">
        <w:rPr>
          <w:rFonts w:eastAsiaTheme="minorHAnsi"/>
          <w:sz w:val="28"/>
          <w:szCs w:val="28"/>
          <w:lang w:eastAsia="en-US"/>
        </w:rPr>
        <w:t>методами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B87DDB">
        <w:rPr>
          <w:rFonts w:eastAsiaTheme="minorHAnsi"/>
          <w:sz w:val="28"/>
          <w:szCs w:val="28"/>
          <w:lang w:eastAsia="en-US"/>
        </w:rPr>
        <w:t>[</w:t>
      </w:r>
      <w:r w:rsidR="00B87DDB" w:rsidRPr="00B87DDB">
        <w:rPr>
          <w:rFonts w:eastAsiaTheme="minorHAnsi"/>
          <w:sz w:val="28"/>
          <w:szCs w:val="28"/>
          <w:lang w:eastAsia="en-US"/>
        </w:rPr>
        <w:t>1]</w:t>
      </w:r>
      <w:r w:rsidRPr="008E38F3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</w:p>
    <w:p w14:paraId="35F7E311" w14:textId="6DA4C456" w:rsidR="001E27D9" w:rsidRPr="00933C29" w:rsidRDefault="00933C29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Вывод: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разрабатываемой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системе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будет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использован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метод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традиционный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метод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лиц.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традиционного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метода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гораздо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дешевле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других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система,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т.к.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тепловизионные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являются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более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дорогостоящими,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чем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обычные,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трёхмерное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требует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дорогостоящих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сенсоров.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идентификации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расстоянии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подходящим,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из-за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ненадёжности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алгоритмов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распознавания,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сравнении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традиционным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методом.</w:t>
      </w:r>
    </w:p>
    <w:p w14:paraId="43F86A59" w14:textId="1A710E14" w:rsidR="00D03AD3" w:rsidRDefault="00D03AD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EED4D38" w14:textId="77777777" w:rsidR="0077352B" w:rsidRDefault="007D680A" w:rsidP="0077352B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C82F65">
        <w:rPr>
          <w:rFonts w:eastAsiaTheme="minorHAnsi"/>
          <w:b/>
          <w:sz w:val="28"/>
          <w:szCs w:val="28"/>
          <w:lang w:eastAsia="en-US"/>
        </w:rPr>
        <w:t>1.2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D0FAD">
        <w:rPr>
          <w:rFonts w:eastAsiaTheme="minorHAnsi"/>
          <w:b/>
          <w:sz w:val="28"/>
          <w:szCs w:val="28"/>
          <w:lang w:eastAsia="en-US"/>
        </w:rPr>
        <w:t>Обзор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C82F65">
        <w:rPr>
          <w:rFonts w:eastAsiaTheme="minorHAnsi"/>
          <w:b/>
          <w:sz w:val="28"/>
          <w:szCs w:val="28"/>
          <w:lang w:eastAsia="en-US"/>
        </w:rPr>
        <w:t>систем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b/>
          <w:sz w:val="28"/>
          <w:szCs w:val="28"/>
          <w:lang w:eastAsia="en-US"/>
        </w:rPr>
        <w:t>видеонаблюдения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b/>
          <w:sz w:val="28"/>
          <w:szCs w:val="28"/>
          <w:lang w:eastAsia="en-US"/>
        </w:rPr>
        <w:t>с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b/>
          <w:sz w:val="28"/>
          <w:szCs w:val="28"/>
          <w:lang w:eastAsia="en-US"/>
        </w:rPr>
        <w:t>применением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b/>
          <w:sz w:val="28"/>
          <w:szCs w:val="28"/>
          <w:lang w:eastAsia="en-US"/>
        </w:rPr>
        <w:t>технологий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3CAE8BB2" w14:textId="52A9CA3A" w:rsidR="007D680A" w:rsidRDefault="0077352B" w:rsidP="0077352B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EA7A13">
        <w:rPr>
          <w:rFonts w:eastAsiaTheme="minorHAnsi"/>
          <w:b/>
          <w:sz w:val="28"/>
          <w:szCs w:val="28"/>
          <w:lang w:eastAsia="en-US"/>
        </w:rPr>
        <w:t xml:space="preserve">      </w:t>
      </w:r>
      <w:r w:rsidR="00F44270">
        <w:rPr>
          <w:rFonts w:eastAsiaTheme="minorHAnsi"/>
          <w:b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F44270">
        <w:rPr>
          <w:rFonts w:eastAsiaTheme="minorHAnsi"/>
          <w:b/>
          <w:sz w:val="28"/>
          <w:szCs w:val="28"/>
          <w:lang w:eastAsia="en-US"/>
        </w:rPr>
        <w:t>лиц</w:t>
      </w:r>
    </w:p>
    <w:p w14:paraId="0F31F71F" w14:textId="77777777" w:rsidR="007D680A" w:rsidRPr="00C82F65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0AE2105F" w14:textId="10D65824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коммерческом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секторе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используются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различных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областях.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Примеры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использования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социальных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сетях: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</w:p>
    <w:p w14:paraId="1D9AB127" w14:textId="5BE0F0CE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компания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>
        <w:rPr>
          <w:rFonts w:eastAsiaTheme="minorHAnsi"/>
          <w:sz w:val="28"/>
          <w:szCs w:val="28"/>
          <w:lang w:val="en-US" w:eastAsia="en-US"/>
        </w:rPr>
        <w:t>Looksery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2014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году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запустила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одноименную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программу.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Приложение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позволяет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общаться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видеочате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другими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через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специальный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фильтр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который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изменяет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внешний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вид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пользователей.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34" w:tooltip="Дополненная реальность" w:history="1">
        <w:r w:rsidRPr="00EF4C6A">
          <w:rPr>
            <w:rFonts w:eastAsiaTheme="minorHAnsi"/>
            <w:sz w:val="28"/>
            <w:szCs w:val="28"/>
            <w:lang w:eastAsia="en-US"/>
          </w:rPr>
          <w:t>Приложения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для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увеличения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изображения,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уже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представленные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рынке,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такие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приложения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35" w:tooltip="Facetune" w:history="1">
        <w:r w:rsidRPr="00EF4C6A">
          <w:rPr>
            <w:rFonts w:eastAsiaTheme="minorHAnsi"/>
            <w:sz w:val="28"/>
            <w:szCs w:val="28"/>
            <w:lang w:eastAsia="en-US"/>
          </w:rPr>
          <w:t>Facetune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EF4C6A">
        <w:rPr>
          <w:rFonts w:eastAsiaTheme="minorHAnsi"/>
          <w:sz w:val="28"/>
          <w:szCs w:val="28"/>
          <w:lang w:eastAsia="en-US"/>
        </w:rPr>
        <w:t>Perfect365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EF4C6A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были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ограничены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статическими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изображениями,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время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EF4C6A">
        <w:rPr>
          <w:rFonts w:eastAsiaTheme="minorHAnsi"/>
          <w:sz w:val="28"/>
          <w:szCs w:val="28"/>
          <w:lang w:eastAsia="en-US"/>
        </w:rPr>
        <w:t>Looksery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позволял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использовать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дополненную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реальность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живых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видео.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конце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2015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года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36" w:tooltip="Снап Инк." w:history="1">
        <w:r w:rsidRPr="00EF4C6A">
          <w:rPr>
            <w:rFonts w:eastAsiaTheme="minorHAnsi"/>
            <w:sz w:val="28"/>
            <w:szCs w:val="28"/>
            <w:lang w:eastAsia="en-US"/>
          </w:rPr>
          <w:t>SnapChat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lastRenderedPageBreak/>
        <w:t>приобрела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EF4C6A">
        <w:rPr>
          <w:rFonts w:eastAsiaTheme="minorHAnsi"/>
          <w:sz w:val="28"/>
          <w:szCs w:val="28"/>
          <w:lang w:eastAsia="en-US"/>
        </w:rPr>
        <w:t>Looksery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EF4C6A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которая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впоследствии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sz w:val="28"/>
          <w:szCs w:val="28"/>
          <w:lang w:eastAsia="en-US"/>
        </w:rPr>
        <w:t>стала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193219" w:rsidRPr="00193219">
        <w:rPr>
          <w:rFonts w:eastAsiaTheme="minorHAnsi"/>
          <w:sz w:val="28"/>
          <w:szCs w:val="28"/>
          <w:lang w:eastAsia="en-US"/>
        </w:rPr>
        <w:t>отличительной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sz w:val="28"/>
          <w:szCs w:val="28"/>
          <w:lang w:eastAsia="en-US"/>
        </w:rPr>
        <w:t>функцией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193219" w:rsidRPr="00193219">
        <w:rPr>
          <w:rFonts w:eastAsiaTheme="minorHAnsi"/>
          <w:sz w:val="28"/>
          <w:szCs w:val="28"/>
          <w:lang w:eastAsia="en-US"/>
        </w:rPr>
        <w:t>её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sz w:val="28"/>
          <w:szCs w:val="28"/>
          <w:lang w:eastAsia="en-US"/>
        </w:rPr>
        <w:t>линз.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193219">
        <w:rPr>
          <w:rFonts w:eastAsiaTheme="minorHAnsi"/>
          <w:sz w:val="28"/>
          <w:szCs w:val="28"/>
          <w:lang w:eastAsia="en-US"/>
        </w:rPr>
        <w:t>Приложения</w:t>
      </w:r>
      <w:r w:rsidRPr="00EF4C6A">
        <w:rPr>
          <w:rFonts w:eastAsiaTheme="minorHAnsi"/>
          <w:sz w:val="28"/>
          <w:szCs w:val="28"/>
          <w:lang w:eastAsia="en-US"/>
        </w:rPr>
        <w:t>-фильтры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EF4C6A">
        <w:rPr>
          <w:rFonts w:eastAsiaTheme="minorHAnsi"/>
          <w:sz w:val="28"/>
          <w:szCs w:val="28"/>
          <w:lang w:eastAsia="en-US"/>
        </w:rPr>
        <w:t>Snapchat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используют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технологию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основе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черт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идентифицированных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изображении,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накладывается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трехмерная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сетчатая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маска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BA2751" w:rsidRPr="00BA2751">
        <w:rPr>
          <w:rFonts w:eastAsiaTheme="minorHAnsi"/>
          <w:sz w:val="28"/>
          <w:szCs w:val="28"/>
          <w:lang w:eastAsia="en-US"/>
        </w:rPr>
        <w:t>[1]</w:t>
      </w:r>
      <w:r w:rsidRPr="00EF4C6A">
        <w:rPr>
          <w:rFonts w:eastAsiaTheme="minorHAnsi"/>
          <w:sz w:val="28"/>
          <w:szCs w:val="28"/>
          <w:lang w:eastAsia="en-US"/>
        </w:rPr>
        <w:t>.</w:t>
      </w:r>
    </w:p>
    <w:p w14:paraId="528AF830" w14:textId="23D1DAFD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приложение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37" w:tooltip="ДипФейс" w:history="1">
        <w:r w:rsidRPr="00EF4C6A">
          <w:rPr>
            <w:rFonts w:eastAsiaTheme="minorHAnsi"/>
            <w:sz w:val="28"/>
            <w:szCs w:val="28"/>
            <w:lang w:eastAsia="en-US"/>
          </w:rPr>
          <w:t>DeepFace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—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это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система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38" w:tooltip="Глубокое обучение" w:history="1">
        <w:r w:rsidRPr="00EF4C6A">
          <w:rPr>
            <w:rFonts w:eastAsiaTheme="minorHAnsi"/>
            <w:sz w:val="28"/>
            <w:szCs w:val="28"/>
            <w:lang w:eastAsia="en-US"/>
          </w:rPr>
          <w:t>с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глубоким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обучением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созданная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исследовательской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группой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компании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39" w:tooltip="Фейсбук, Инк." w:history="1">
        <w:r w:rsidRPr="00EF4C6A">
          <w:rPr>
            <w:rFonts w:eastAsiaTheme="minorHAnsi"/>
            <w:sz w:val="28"/>
            <w:szCs w:val="28"/>
            <w:lang w:eastAsia="en-US"/>
          </w:rPr>
          <w:t>Facebook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идентифицирует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человеческие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цифровых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изображениях.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использует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девятислойную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0" w:tooltip="Нейронная сеть" w:history="1">
        <w:r w:rsidRPr="00EF4C6A">
          <w:rPr>
            <w:rFonts w:eastAsiaTheme="minorHAnsi"/>
            <w:sz w:val="28"/>
            <w:szCs w:val="28"/>
            <w:lang w:eastAsia="en-US"/>
          </w:rPr>
          <w:t>нейронную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сеть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более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чем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120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миллионами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весов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соединений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был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1" w:tooltip="Машинное обучение" w:history="1">
        <w:r w:rsidRPr="00EF4C6A">
          <w:rPr>
            <w:rFonts w:eastAsiaTheme="minorHAnsi"/>
            <w:sz w:val="28"/>
            <w:szCs w:val="28"/>
            <w:lang w:eastAsia="en-US"/>
          </w:rPr>
          <w:t>обучен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четырех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миллионах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изображений,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загруженных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пользователями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социальной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сети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EF4C6A">
        <w:rPr>
          <w:rFonts w:eastAsiaTheme="minorHAnsi"/>
          <w:sz w:val="28"/>
          <w:szCs w:val="28"/>
          <w:lang w:eastAsia="en-US"/>
        </w:rPr>
        <w:t>Facebook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EF4C6A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Точность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составляет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97%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по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сравнению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85%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2" w:tooltip="Идентификация следующего поколения" w:history="1">
        <w:r w:rsidRPr="00EF4C6A">
          <w:rPr>
            <w:rFonts w:eastAsiaTheme="minorHAnsi"/>
            <w:sz w:val="28"/>
            <w:szCs w:val="28"/>
            <w:lang w:eastAsia="en-US"/>
          </w:rPr>
          <w:t>идентификации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нового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EF4C6A">
          <w:rPr>
            <w:rFonts w:eastAsiaTheme="minorHAnsi"/>
            <w:sz w:val="28"/>
            <w:szCs w:val="28"/>
            <w:lang w:eastAsia="en-US"/>
          </w:rPr>
          <w:t>поколения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EF4C6A">
        <w:rPr>
          <w:rFonts w:eastAsiaTheme="minorHAnsi"/>
          <w:sz w:val="28"/>
          <w:szCs w:val="28"/>
          <w:lang w:eastAsia="en-US"/>
        </w:rPr>
        <w:t>ФБ</w:t>
      </w:r>
      <w:r w:rsidR="00025042">
        <w:rPr>
          <w:rFonts w:eastAsiaTheme="minorHAnsi"/>
          <w:sz w:val="28"/>
          <w:szCs w:val="28"/>
          <w:lang w:eastAsia="en-US"/>
        </w:rPr>
        <w:t>Р.</w:t>
      </w:r>
    </w:p>
    <w:p w14:paraId="2E113590" w14:textId="3748AF2F" w:rsidR="00270FA3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3" w:tooltip="ТИК Так" w:history="1">
        <w:r w:rsidRPr="00EF4C6A">
          <w:rPr>
            <w:rFonts w:eastAsiaTheme="minorHAnsi"/>
            <w:sz w:val="28"/>
            <w:szCs w:val="28"/>
            <w:lang w:eastAsia="en-US"/>
          </w:rPr>
          <w:t>Алгоритм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4102E6">
          <w:rPr>
            <w:rFonts w:eastAsiaTheme="minorHAnsi"/>
            <w:sz w:val="28"/>
            <w:szCs w:val="28"/>
            <w:lang w:eastAsia="en-US"/>
          </w:rPr>
          <w:t>«</w:t>
        </w:r>
        <w:r w:rsidRPr="00EF4C6A">
          <w:rPr>
            <w:rFonts w:eastAsiaTheme="minorHAnsi"/>
            <w:sz w:val="28"/>
            <w:szCs w:val="28"/>
            <w:lang w:eastAsia="en-US"/>
          </w:rPr>
          <w:t>TikTok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который одноимённое приложение использовало до 2020 года для распознавания лиц как в видео пользователей, так и для определения возраста, пола и этнической принадлежности.</w:t>
      </w:r>
    </w:p>
    <w:p w14:paraId="5CB19B64" w14:textId="540BC34E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связано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использованием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4" w:tooltip="Сервис проверки личности" w:history="1">
        <w:r w:rsidRPr="002301AC">
          <w:rPr>
            <w:rFonts w:eastAsiaTheme="minorHAnsi"/>
            <w:sz w:val="28"/>
            <w:szCs w:val="28"/>
            <w:lang w:eastAsia="en-US"/>
          </w:rPr>
          <w:t>услуг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проверки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личности</w:t>
        </w:r>
      </w:hyperlink>
      <w:r w:rsidRPr="002301AC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Многие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компании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другие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компании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сейчас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работают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рынке,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предоставлять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эти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услуги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банкам,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ICO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другим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электронным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предприятиям.</w:t>
      </w:r>
      <w:r w:rsidR="00270FA3">
        <w:rPr>
          <w:rFonts w:eastAsiaTheme="minorHAnsi"/>
          <w:sz w:val="28"/>
          <w:szCs w:val="28"/>
          <w:lang w:eastAsia="en-US"/>
        </w:rPr>
        <w:t xml:space="preserve">  </w:t>
      </w:r>
      <w:r w:rsidRPr="002301AC"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использовалось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форма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биометрической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5" w:tooltip="Аутентификация" w:history="1">
        <w:r w:rsidRPr="002301AC">
          <w:rPr>
            <w:rFonts w:eastAsiaTheme="minorHAnsi"/>
            <w:sz w:val="28"/>
            <w:szCs w:val="28"/>
            <w:lang w:eastAsia="en-US"/>
          </w:rPr>
          <w:t>аутентификации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различных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вычи</w:t>
      </w:r>
      <w:r>
        <w:rPr>
          <w:rFonts w:eastAsiaTheme="minorHAnsi"/>
          <w:sz w:val="28"/>
          <w:szCs w:val="28"/>
          <w:lang w:eastAsia="en-US"/>
        </w:rPr>
        <w:t>слительных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платформ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устройств.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6" w:tooltip="Сэндвич с мороженым Android" w:history="1">
        <w:r w:rsidRPr="002301AC">
          <w:rPr>
            <w:rFonts w:eastAsiaTheme="minorHAnsi"/>
            <w:sz w:val="28"/>
            <w:szCs w:val="28"/>
            <w:lang w:eastAsia="en-US"/>
          </w:rPr>
          <w:t>В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025042">
          <w:rPr>
            <w:rFonts w:eastAsiaTheme="minorHAnsi"/>
            <w:sz w:val="28"/>
            <w:szCs w:val="28"/>
            <w:lang w:eastAsia="en-US"/>
          </w:rPr>
          <w:t>операционной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025042">
          <w:rPr>
            <w:rFonts w:eastAsiaTheme="minorHAnsi"/>
            <w:sz w:val="28"/>
            <w:szCs w:val="28"/>
            <w:lang w:eastAsia="en-US"/>
          </w:rPr>
          <w:t>системе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Android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4.0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«Ice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Cream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Sandwich»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добавлено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передней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камеры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7" w:tooltip="Смартфон" w:history="1">
        <w:r w:rsidRPr="002301AC">
          <w:rPr>
            <w:rFonts w:eastAsiaTheme="minorHAnsi"/>
            <w:sz w:val="28"/>
            <w:szCs w:val="28"/>
            <w:lang w:eastAsia="en-US"/>
          </w:rPr>
          <w:t>смартфона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качестве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средства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48" w:tooltip="Экран блокировки" w:history="1">
        <w:r w:rsidRPr="002301AC">
          <w:rPr>
            <w:rFonts w:eastAsiaTheme="minorHAnsi"/>
            <w:sz w:val="28"/>
            <w:szCs w:val="28"/>
            <w:lang w:eastAsia="en-US"/>
          </w:rPr>
          <w:t>разблокировки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устройств,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время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компания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49" w:tooltip="Майкрософт" w:history="1">
        <w:r w:rsidRPr="002301AC">
          <w:rPr>
            <w:rFonts w:eastAsiaTheme="minorHAnsi"/>
            <w:sz w:val="28"/>
            <w:szCs w:val="28"/>
            <w:lang w:eastAsia="en-US"/>
          </w:rPr>
          <w:t>Microsoft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представила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вход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распознаванием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свою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игровую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консоль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50" w:tooltip="Xbox 360" w:history="1">
        <w:r w:rsidRPr="002301AC">
          <w:rPr>
            <w:rFonts w:eastAsiaTheme="minorHAnsi"/>
            <w:sz w:val="28"/>
            <w:szCs w:val="28"/>
            <w:lang w:eastAsia="en-US"/>
          </w:rPr>
          <w:t>Xbox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360</w:t>
        </w:r>
        <w:r w:rsidR="004102E6">
          <w:rPr>
            <w:rFonts w:eastAsiaTheme="minorHAnsi"/>
            <w:sz w:val="28"/>
            <w:szCs w:val="28"/>
            <w:lang w:eastAsia="en-US"/>
          </w:rPr>
          <w:t>»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через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 w:rsidRPr="002301AC">
        <w:rPr>
          <w:rFonts w:eastAsiaTheme="minorHAnsi"/>
          <w:sz w:val="28"/>
          <w:szCs w:val="28"/>
          <w:lang w:eastAsia="en-US"/>
        </w:rPr>
        <w:t>аксессуар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51" w:tooltip="Кинект" w:history="1">
        <w:r w:rsidRPr="002301AC">
          <w:rPr>
            <w:rFonts w:eastAsiaTheme="minorHAnsi"/>
            <w:sz w:val="28"/>
            <w:szCs w:val="28"/>
            <w:lang w:eastAsia="en-US"/>
          </w:rPr>
          <w:t>Kinect</w:t>
        </w:r>
        <w:r w:rsidR="004102E6">
          <w:rPr>
            <w:rFonts w:eastAsiaTheme="minorHAnsi"/>
            <w:sz w:val="28"/>
            <w:szCs w:val="28"/>
            <w:lang w:eastAsia="en-US"/>
          </w:rPr>
          <w:t>»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</w:hyperlink>
      <w:r w:rsidRPr="002301AC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операционную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025042">
        <w:rPr>
          <w:rFonts w:eastAsiaTheme="minorHAnsi"/>
          <w:sz w:val="28"/>
          <w:szCs w:val="28"/>
          <w:lang w:eastAsia="en-US"/>
        </w:rPr>
        <w:t>систему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hyperlink r:id="rId52" w:tooltip="Windows 10" w:history="1">
        <w:r w:rsidRPr="002301AC">
          <w:rPr>
            <w:rFonts w:eastAsiaTheme="minorHAnsi"/>
            <w:sz w:val="28"/>
            <w:szCs w:val="28"/>
            <w:lang w:eastAsia="en-US"/>
          </w:rPr>
          <w:t>Windows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10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через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платформу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«Windows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Hello»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(для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которой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требуется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камера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инфракрасной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подсветкой).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2017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году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смартфон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2301AC">
        <w:rPr>
          <w:rFonts w:eastAsiaTheme="minorHAnsi"/>
          <w:sz w:val="28"/>
          <w:szCs w:val="28"/>
          <w:lang w:eastAsia="en-US"/>
        </w:rPr>
        <w:t>Apple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53" w:tooltip="Айфон Х" w:history="1">
        <w:r w:rsidRPr="002301AC">
          <w:rPr>
            <w:rFonts w:eastAsiaTheme="minorHAnsi"/>
            <w:sz w:val="28"/>
            <w:szCs w:val="28"/>
            <w:lang w:eastAsia="en-US"/>
          </w:rPr>
          <w:t>iPhone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X</w:t>
        </w:r>
      </w:hyperlink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представил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линейке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продуктов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платформы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«</w:t>
      </w:r>
      <w:hyperlink r:id="rId54" w:tooltip="Идентификатор лица" w:history="1">
        <w:r w:rsidRPr="002301AC">
          <w:rPr>
            <w:rFonts w:eastAsiaTheme="minorHAnsi"/>
            <w:sz w:val="28"/>
            <w:szCs w:val="28"/>
            <w:lang w:eastAsia="en-US"/>
          </w:rPr>
          <w:t>Face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2301AC">
          <w:rPr>
            <w:rFonts w:eastAsiaTheme="minorHAnsi"/>
            <w:sz w:val="28"/>
            <w:szCs w:val="28"/>
            <w:lang w:eastAsia="en-US"/>
          </w:rPr>
          <w:t>ID</w:t>
        </w:r>
      </w:hyperlink>
      <w:r w:rsidRPr="002301AC">
        <w:rPr>
          <w:rFonts w:eastAsiaTheme="minorHAnsi"/>
          <w:sz w:val="28"/>
          <w:szCs w:val="28"/>
          <w:lang w:eastAsia="en-US"/>
        </w:rPr>
        <w:t>»,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которой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используется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система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инфракрасной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2301AC">
        <w:rPr>
          <w:rFonts w:eastAsiaTheme="minorHAnsi"/>
          <w:sz w:val="28"/>
          <w:szCs w:val="28"/>
          <w:lang w:eastAsia="en-US"/>
        </w:rPr>
        <w:t>подсветки.</w:t>
      </w:r>
    </w:p>
    <w:p w14:paraId="24A34430" w14:textId="1CB981BE" w:rsidR="007D680A" w:rsidRPr="006B05D6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6B05D6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55" w:tooltip="Компьютерная диагностика" w:history="1">
        <w:r w:rsidRPr="006B05D6">
          <w:rPr>
            <w:rFonts w:eastAsiaTheme="minorHAnsi"/>
            <w:sz w:val="28"/>
            <w:szCs w:val="28"/>
            <w:lang w:eastAsia="en-US"/>
          </w:rPr>
          <w:t>помочь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6B05D6">
          <w:rPr>
            <w:rFonts w:eastAsiaTheme="minorHAnsi"/>
            <w:sz w:val="28"/>
            <w:szCs w:val="28"/>
            <w:lang w:eastAsia="en-US"/>
          </w:rPr>
          <w:t>в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6B05D6">
          <w:rPr>
            <w:rFonts w:eastAsiaTheme="minorHAnsi"/>
            <w:sz w:val="28"/>
            <w:szCs w:val="28"/>
            <w:lang w:eastAsia="en-US"/>
          </w:rPr>
          <w:t>диагностике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некоторых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заболеваний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характерным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признакам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носу,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щеках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других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частях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56" w:tooltip="Лицо" w:history="1">
        <w:r w:rsidRPr="006B05D6">
          <w:rPr>
            <w:rFonts w:eastAsiaTheme="minorHAnsi"/>
            <w:sz w:val="28"/>
            <w:szCs w:val="28"/>
            <w:lang w:eastAsia="en-US"/>
          </w:rPr>
          <w:t>человека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Опираясь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разработанные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наборы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данных,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машинное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обучение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использовалось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выявления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генетических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аномалий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только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основе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размеров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лица.</w:t>
      </w:r>
      <w:r w:rsidR="00270FA3">
        <w:rPr>
          <w:rFonts w:eastAsiaTheme="minorHAnsi"/>
          <w:sz w:val="28"/>
          <w:szCs w:val="28"/>
          <w:lang w:eastAsia="en-US"/>
        </w:rPr>
        <w:t xml:space="preserve">  </w:t>
      </w:r>
      <w:r w:rsidR="00025042">
        <w:rPr>
          <w:rFonts w:eastAsiaTheme="minorHAnsi"/>
          <w:sz w:val="28"/>
          <w:szCs w:val="28"/>
          <w:lang w:eastAsia="en-US"/>
        </w:rPr>
        <w:t>Алгоритм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6B05D6">
        <w:rPr>
          <w:rFonts w:eastAsiaTheme="minorHAnsi"/>
          <w:sz w:val="28"/>
          <w:szCs w:val="28"/>
          <w:lang w:eastAsia="en-US"/>
        </w:rPr>
        <w:t>FRT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использовался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проверки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пациентов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перед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хирургическими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процедурами.</w:t>
      </w:r>
    </w:p>
    <w:p w14:paraId="267BBEC1" w14:textId="77984319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6B05D6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марте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2022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года,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согласно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публикации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6B05D6">
        <w:rPr>
          <w:rFonts w:eastAsiaTheme="minorHAnsi"/>
          <w:sz w:val="28"/>
          <w:szCs w:val="28"/>
          <w:lang w:eastAsia="en-US"/>
        </w:rPr>
        <w:t>Forbes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6B05D6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6B05D6">
        <w:rPr>
          <w:rFonts w:eastAsiaTheme="minorHAnsi"/>
          <w:sz w:val="28"/>
          <w:szCs w:val="28"/>
          <w:lang w:eastAsia="en-US"/>
        </w:rPr>
        <w:t>FDNA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6B05D6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компания-разработчик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ИИ</w:t>
      </w:r>
      <w:r w:rsidR="00025042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заявила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течение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10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лет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они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работали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генетиками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над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созданием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базы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данных,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содержащей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около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5000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заболеваний,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1500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можно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обнаружить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помощью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6B05D6">
        <w:rPr>
          <w:rFonts w:eastAsiaTheme="minorHAnsi"/>
          <w:sz w:val="28"/>
          <w:szCs w:val="28"/>
          <w:lang w:eastAsia="en-US"/>
        </w:rPr>
        <w:t>лиц.</w:t>
      </w:r>
    </w:p>
    <w:p w14:paraId="7451B95E" w14:textId="5ADCA318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Использование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системы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широко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распространена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государственной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сфере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службах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безопасности.</w:t>
      </w:r>
    </w:p>
    <w:p w14:paraId="7E414162" w14:textId="68CC3602" w:rsidR="007D680A" w:rsidRPr="00BF4CD0" w:rsidRDefault="00000000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hyperlink r:id="rId57" w:tooltip="Государственный департамент США" w:history="1">
        <w:r w:rsidR="007D680A" w:rsidRPr="00BF4CD0">
          <w:rPr>
            <w:rFonts w:eastAsiaTheme="minorHAnsi"/>
            <w:sz w:val="28"/>
            <w:szCs w:val="28"/>
            <w:lang w:eastAsia="en-US"/>
          </w:rPr>
          <w:t>Государственный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7D680A" w:rsidRPr="00BF4CD0">
          <w:rPr>
            <w:rFonts w:eastAsiaTheme="minorHAnsi"/>
            <w:sz w:val="28"/>
            <w:szCs w:val="28"/>
            <w:lang w:eastAsia="en-US"/>
          </w:rPr>
          <w:t>департамент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7D680A" w:rsidRPr="00BF4CD0">
          <w:rPr>
            <w:rFonts w:eastAsiaTheme="minorHAnsi"/>
            <w:sz w:val="28"/>
            <w:szCs w:val="28"/>
            <w:lang w:eastAsia="en-US"/>
          </w:rPr>
          <w:t>США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одну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крупнейших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мире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систем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базой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117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миллионов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взрослых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американцев,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фотографии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обычно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взяты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фотографий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водительских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прав.</w:t>
      </w:r>
      <w:r w:rsidR="00270FA3">
        <w:rPr>
          <w:rFonts w:eastAsiaTheme="minorHAnsi"/>
          <w:sz w:val="28"/>
          <w:szCs w:val="28"/>
          <w:lang w:eastAsia="en-US"/>
        </w:rPr>
        <w:t xml:space="preserve">  </w:t>
      </w:r>
      <w:r w:rsidR="007D680A" w:rsidRPr="00BF4CD0">
        <w:rPr>
          <w:rFonts w:eastAsiaTheme="minorHAnsi"/>
          <w:sz w:val="28"/>
          <w:szCs w:val="28"/>
          <w:lang w:eastAsia="en-US"/>
        </w:rPr>
        <w:t>Хот</w:t>
      </w:r>
      <w:r w:rsidR="00193219">
        <w:rPr>
          <w:rFonts w:eastAsiaTheme="minorHAnsi"/>
          <w:sz w:val="28"/>
          <w:szCs w:val="28"/>
          <w:lang w:eastAsia="en-US"/>
        </w:rPr>
        <w:t>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6B2C25" w:rsidRPr="00193219">
        <w:rPr>
          <w:rFonts w:eastAsiaTheme="minorHAnsi"/>
          <w:color w:val="000000" w:themeColor="text1"/>
          <w:sz w:val="28"/>
          <w:szCs w:val="28"/>
          <w:lang w:eastAsia="en-US"/>
        </w:rPr>
        <w:t>проект</w:t>
      </w:r>
      <w:r w:rsidR="00270FA3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еще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193219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193219">
        <w:rPr>
          <w:rFonts w:eastAsiaTheme="minorHAnsi"/>
          <w:sz w:val="28"/>
          <w:szCs w:val="28"/>
          <w:lang w:eastAsia="en-US"/>
        </w:rPr>
        <w:t>полностью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193219">
        <w:rPr>
          <w:rFonts w:eastAsiaTheme="minorHAnsi"/>
          <w:sz w:val="28"/>
          <w:szCs w:val="28"/>
          <w:lang w:eastAsia="en-US"/>
        </w:rPr>
        <w:t>завершён</w:t>
      </w:r>
      <w:r w:rsidR="007D680A" w:rsidRPr="00BF4CD0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его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некоторых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городах,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подсказки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относительно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того,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кто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был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фотографии.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ФБР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фотографии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качестве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инструмента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расследования,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достоверной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идентификации</w:t>
      </w:r>
      <w:r w:rsidR="00193219" w:rsidRPr="00193219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По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состоянию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2016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г.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использовалось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идентификации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людей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фотографиях,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сделанных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полицией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hyperlink r:id="rId58" w:tooltip="Сан Диего" w:history="1">
        <w:r w:rsidR="007D680A" w:rsidRPr="00193219">
          <w:rPr>
            <w:rFonts w:eastAsiaTheme="minorHAnsi"/>
            <w:color w:val="000000" w:themeColor="text1"/>
            <w:sz w:val="28"/>
            <w:szCs w:val="28"/>
            <w:lang w:eastAsia="en-US"/>
          </w:rPr>
          <w:t>Сан-Диего</w:t>
        </w:r>
      </w:hyperlink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Лос-Анджелес</w:t>
      </w:r>
      <w:r w:rsidR="007D680A" w:rsidRPr="00BF4CD0">
        <w:rPr>
          <w:rFonts w:eastAsiaTheme="minorHAnsi"/>
          <w:sz w:val="28"/>
          <w:szCs w:val="28"/>
          <w:lang w:eastAsia="en-US"/>
        </w:rPr>
        <w:t>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(не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видео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реальном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времени,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только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фотографиях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бронированием)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планировалось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использовать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hyperlink r:id="rId59" w:tooltip="Западная Виргиния" w:history="1">
        <w:r w:rsidR="007D680A" w:rsidRPr="00193219">
          <w:rPr>
            <w:rFonts w:eastAsiaTheme="minorHAnsi"/>
            <w:color w:val="000000" w:themeColor="text1"/>
            <w:sz w:val="28"/>
            <w:szCs w:val="28"/>
            <w:lang w:eastAsia="en-US"/>
          </w:rPr>
          <w:t>Западной</w:t>
        </w:r>
        <w:r w:rsidR="00270FA3">
          <w:rPr>
            <w:rFonts w:eastAsiaTheme="minorHAnsi"/>
            <w:color w:val="000000" w:themeColor="text1"/>
            <w:sz w:val="28"/>
            <w:szCs w:val="28"/>
            <w:lang w:eastAsia="en-US"/>
          </w:rPr>
          <w:t xml:space="preserve"> </w:t>
        </w:r>
        <w:r w:rsidR="007D680A" w:rsidRPr="00193219">
          <w:rPr>
            <w:rFonts w:eastAsiaTheme="minorHAnsi"/>
            <w:color w:val="000000" w:themeColor="text1"/>
            <w:sz w:val="28"/>
            <w:szCs w:val="28"/>
            <w:lang w:eastAsia="en-US"/>
          </w:rPr>
          <w:t>Вирджинии</w:t>
        </w:r>
      </w:hyperlink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hyperlink r:id="rId60" w:tooltip="Даллас" w:history="1">
        <w:r w:rsidR="007D680A" w:rsidRPr="00193219">
          <w:rPr>
            <w:rFonts w:eastAsiaTheme="minorHAnsi"/>
            <w:color w:val="000000" w:themeColor="text1"/>
            <w:sz w:val="28"/>
            <w:szCs w:val="28"/>
            <w:lang w:eastAsia="en-US"/>
          </w:rPr>
          <w:t>Даллас</w:t>
        </w:r>
      </w:hyperlink>
      <w:r w:rsidR="00193219" w:rsidRPr="00193219">
        <w:rPr>
          <w:rFonts w:eastAsiaTheme="minorHAnsi"/>
          <w:color w:val="000000" w:themeColor="text1"/>
          <w:sz w:val="28"/>
          <w:szCs w:val="28"/>
          <w:lang w:eastAsia="en-US"/>
        </w:rPr>
        <w:t>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последние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годы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B2C25" w:rsidRPr="00193219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B2C25" w:rsidRPr="00193219">
        <w:rPr>
          <w:rFonts w:eastAsiaTheme="minorHAnsi"/>
          <w:color w:val="000000" w:themeColor="text1"/>
          <w:sz w:val="28"/>
          <w:szCs w:val="28"/>
          <w:lang w:eastAsia="en-US"/>
        </w:rPr>
        <w:t>штате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Мэриленд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B2C25" w:rsidRPr="00193219">
        <w:rPr>
          <w:rFonts w:eastAsiaTheme="minorHAnsi"/>
          <w:color w:val="000000" w:themeColor="text1"/>
          <w:sz w:val="28"/>
          <w:szCs w:val="28"/>
          <w:lang w:eastAsia="en-US"/>
        </w:rPr>
        <w:t>проект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использовал</w:t>
      </w:r>
      <w:r w:rsidR="006B2C25" w:rsidRPr="00193219">
        <w:rPr>
          <w:rFonts w:eastAsiaTheme="minorHAnsi"/>
          <w:color w:val="000000" w:themeColor="text1"/>
          <w:sz w:val="28"/>
          <w:szCs w:val="28"/>
          <w:lang w:eastAsia="en-US"/>
        </w:rPr>
        <w:t>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193219"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193219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193219">
        <w:rPr>
          <w:rFonts w:eastAsiaTheme="minorHAnsi"/>
          <w:color w:val="000000" w:themeColor="text1"/>
          <w:sz w:val="28"/>
          <w:szCs w:val="28"/>
          <w:lang w:eastAsia="en-US"/>
        </w:rPr>
        <w:t>лиц,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сравнивая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лица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людей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фотографиями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водительских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правах.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Эта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система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вызвала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споры,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когда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использовали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Балтиморе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ареста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непослушных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демонстрантов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после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смерти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1" w:tooltip="Смерть Фредди Грея" w:history="1">
        <w:r w:rsidR="007D680A" w:rsidRPr="00BF4CD0">
          <w:rPr>
            <w:rFonts w:eastAsiaTheme="minorHAnsi"/>
            <w:sz w:val="28"/>
            <w:szCs w:val="28"/>
            <w:lang w:eastAsia="en-US"/>
          </w:rPr>
          <w:t>Фредди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="007D680A" w:rsidRPr="00BF4CD0">
          <w:rPr>
            <w:rFonts w:eastAsiaTheme="minorHAnsi"/>
            <w:sz w:val="28"/>
            <w:szCs w:val="28"/>
            <w:lang w:eastAsia="en-US"/>
          </w:rPr>
          <w:t>Грея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время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содержания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под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стражей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полиции.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Многие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другие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штаты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разрабатывают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аналогичную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систему,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однако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некоторых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штатах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действуют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законы,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запрещающие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="007D680A" w:rsidRPr="00BF4CD0">
        <w:rPr>
          <w:rFonts w:eastAsiaTheme="minorHAnsi"/>
          <w:sz w:val="28"/>
          <w:szCs w:val="28"/>
          <w:lang w:eastAsia="en-US"/>
        </w:rPr>
        <w:t>использование.</w:t>
      </w:r>
    </w:p>
    <w:p w14:paraId="28763EB8" w14:textId="1BEC7839" w:rsidR="007D680A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F4CD0">
        <w:rPr>
          <w:rFonts w:eastAsiaTheme="minorHAnsi"/>
          <w:sz w:val="28"/>
          <w:szCs w:val="28"/>
          <w:lang w:eastAsia="en-US"/>
        </w:rPr>
        <w:t>ФБР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запустило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свою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программу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2" w:tooltip="Идентификация следующего поколения" w:history="1">
        <w:r w:rsidRPr="00BF4CD0">
          <w:rPr>
            <w:rFonts w:eastAsiaTheme="minorHAnsi"/>
            <w:sz w:val="28"/>
            <w:szCs w:val="28"/>
            <w:lang w:eastAsia="en-US"/>
          </w:rPr>
          <w:t>идентификации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следующего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поколения</w:t>
        </w:r>
        <w:r w:rsidR="004218CD">
          <w:rPr>
            <w:rFonts w:eastAsiaTheme="minorHAnsi"/>
            <w:sz w:val="28"/>
            <w:szCs w:val="28"/>
            <w:lang w:eastAsia="en-US"/>
          </w:rPr>
          <w:t>,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включающую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распознавание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лиц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</w:hyperlink>
      <w:hyperlink r:id="rId63" w:tooltip="Федеральное Бюро Расследований" w:history="1">
        <w:r w:rsidRPr="00BF4CD0">
          <w:rPr>
            <w:rFonts w:eastAsiaTheme="minorHAnsi"/>
            <w:sz w:val="28"/>
            <w:szCs w:val="28"/>
            <w:lang w:eastAsia="en-US"/>
          </w:rPr>
          <w:t>,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также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более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традиционные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биометрические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данные,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такие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4" w:tooltip="Отпечаток пальца" w:history="1">
        <w:r w:rsidRPr="00BF4CD0">
          <w:rPr>
            <w:rFonts w:eastAsiaTheme="minorHAnsi"/>
            <w:sz w:val="28"/>
            <w:szCs w:val="28"/>
            <w:lang w:eastAsia="en-US"/>
          </w:rPr>
          <w:t>отпечатки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пальцев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5" w:tooltip="Распознавание ириса" w:history="1">
        <w:r w:rsidRPr="00BF4CD0">
          <w:rPr>
            <w:rFonts w:eastAsiaTheme="minorHAnsi"/>
            <w:sz w:val="28"/>
            <w:szCs w:val="28"/>
            <w:lang w:eastAsia="en-US"/>
          </w:rPr>
          <w:t>сканирование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радужной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оболочки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глаза</w:t>
        </w:r>
      </w:hyperlink>
      <w:r w:rsidR="004218CD">
        <w:rPr>
          <w:rFonts w:eastAsiaTheme="minorHAnsi"/>
          <w:sz w:val="28"/>
          <w:szCs w:val="28"/>
          <w:lang w:eastAsia="en-US"/>
        </w:rPr>
        <w:t>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извлекаться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криминальных,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гражданских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баз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данных.</w:t>
      </w:r>
      <w:r w:rsidR="00270FA3">
        <w:rPr>
          <w:rFonts w:eastAsiaTheme="minorHAnsi"/>
          <w:sz w:val="28"/>
          <w:szCs w:val="28"/>
          <w:lang w:eastAsia="en-US"/>
        </w:rPr>
        <w:t xml:space="preserve">  </w:t>
      </w:r>
      <w:r w:rsidRPr="00BF4CD0">
        <w:rPr>
          <w:rFonts w:eastAsiaTheme="minorHAnsi"/>
          <w:sz w:val="28"/>
          <w:szCs w:val="28"/>
          <w:lang w:eastAsia="en-US"/>
        </w:rPr>
        <w:t>Федеральное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6" w:tooltip="Офис общей отчетности" w:history="1">
        <w:r w:rsidRPr="00BF4CD0">
          <w:rPr>
            <w:rFonts w:eastAsiaTheme="minorHAnsi"/>
            <w:sz w:val="28"/>
            <w:szCs w:val="28"/>
            <w:lang w:eastAsia="en-US"/>
          </w:rPr>
          <w:t>управление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общей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подотчетности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раскритиковало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ФБР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за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оно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приняло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внимание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различные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проблемы,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связанные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конфиденциальностью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точностью.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Начиная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2018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года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7" w:tooltip="Таможня и пограничная служба США" w:history="1">
        <w:r w:rsidRPr="00BF4CD0">
          <w:rPr>
            <w:rFonts w:eastAsiaTheme="minorHAnsi"/>
            <w:sz w:val="28"/>
            <w:szCs w:val="28"/>
            <w:lang w:eastAsia="en-US"/>
          </w:rPr>
          <w:t>Таможенно-пограничная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служба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США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развернула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«биометрические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сканеры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лица»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аэропортах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США.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Пассажиры,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вылетающие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международными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рейсами,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могут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пройти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регистрацию,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проверку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безопасности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посадку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после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того,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как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будут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сняты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проверены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путем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сопоставления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фотографий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документы,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хранящихся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базе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CBP.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Изображения,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сделанные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путешественников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гражданством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США,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будут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удалены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течение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12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часов.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8" w:tooltip="администрация транспортной безопасности" w:history="1">
        <w:r w:rsidRPr="00BF4CD0">
          <w:rPr>
            <w:rFonts w:eastAsiaTheme="minorHAnsi"/>
            <w:sz w:val="28"/>
            <w:szCs w:val="28"/>
            <w:lang w:eastAsia="en-US"/>
          </w:rPr>
          <w:t>Управление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транспортной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безопасности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(</w:t>
      </w:r>
      <w:r w:rsidR="004102E6">
        <w:rPr>
          <w:rFonts w:eastAsiaTheme="minorHAnsi"/>
          <w:sz w:val="28"/>
          <w:szCs w:val="28"/>
          <w:lang w:eastAsia="en-US"/>
        </w:rPr>
        <w:t>«</w:t>
      </w:r>
      <w:r w:rsidRPr="00BF4CD0">
        <w:rPr>
          <w:rFonts w:eastAsiaTheme="minorHAnsi"/>
          <w:sz w:val="28"/>
          <w:szCs w:val="28"/>
          <w:lang w:eastAsia="en-US"/>
        </w:rPr>
        <w:t>TSA</w:t>
      </w:r>
      <w:r w:rsidR="004102E6">
        <w:rPr>
          <w:rFonts w:eastAsiaTheme="minorHAnsi"/>
          <w:sz w:val="28"/>
          <w:szCs w:val="28"/>
          <w:lang w:eastAsia="en-US"/>
        </w:rPr>
        <w:t>»</w:t>
      </w:r>
      <w:r w:rsidRPr="00BF4CD0">
        <w:rPr>
          <w:rFonts w:eastAsiaTheme="minorHAnsi"/>
          <w:sz w:val="28"/>
          <w:szCs w:val="28"/>
          <w:lang w:eastAsia="en-US"/>
        </w:rPr>
        <w:t>)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выразило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намерение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принять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аналогичную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программу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внутренних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авиаперевозок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процессе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проверки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безопасности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будущем.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Американский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69" w:tooltip="Американский союз гражданских свобод" w:history="1">
        <w:r w:rsidRPr="00BF4CD0">
          <w:rPr>
            <w:rFonts w:eastAsiaTheme="minorHAnsi"/>
            <w:sz w:val="28"/>
            <w:szCs w:val="28"/>
            <w:lang w:eastAsia="en-US"/>
          </w:rPr>
          <w:t>союз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гражданских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свобод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одной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организаций,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выступающих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против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программы,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поскольку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программа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будет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использоваться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lastRenderedPageBreak/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целях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наблюдения.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2019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году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исследователи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сообщили,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hyperlink r:id="rId70" w:tooltip="Иммиграционная и таможенная служба" w:history="1">
        <w:r w:rsidRPr="00BF4CD0">
          <w:rPr>
            <w:rFonts w:eastAsiaTheme="minorHAnsi"/>
            <w:sz w:val="28"/>
            <w:szCs w:val="28"/>
            <w:lang w:eastAsia="en-US"/>
          </w:rPr>
          <w:t>иммиграционная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и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таможенная</w:t>
        </w:r>
        <w:r w:rsidR="00270FA3">
          <w:rPr>
            <w:rFonts w:eastAsiaTheme="minorHAnsi"/>
            <w:sz w:val="28"/>
            <w:szCs w:val="28"/>
            <w:lang w:eastAsia="en-US"/>
          </w:rPr>
          <w:t xml:space="preserve"> </w:t>
        </w:r>
        <w:r w:rsidRPr="00BF4CD0">
          <w:rPr>
            <w:rFonts w:eastAsiaTheme="minorHAnsi"/>
            <w:sz w:val="28"/>
            <w:szCs w:val="28"/>
            <w:lang w:eastAsia="en-US"/>
          </w:rPr>
          <w:t>служба</w:t>
        </w:r>
      </w:hyperlink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использует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программное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обеспечение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для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лиц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базах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данных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государственных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водительских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прав,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том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числе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некоторых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штатах,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которые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предоставляют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лицензии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иммигрантам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без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документов.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декабре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2022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года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16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крупных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внутренних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аэропортов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США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начали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тестировать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технологию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лиц,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когда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киоски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камерами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проверяют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фотографии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на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удостоверениях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личности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путешественников,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чтобы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убедиться,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что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пассажиры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не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являются</w:t>
      </w:r>
      <w:r w:rsidR="00270FA3">
        <w:rPr>
          <w:rFonts w:eastAsiaTheme="minorHAnsi"/>
          <w:sz w:val="28"/>
          <w:szCs w:val="28"/>
          <w:lang w:eastAsia="en-US"/>
        </w:rPr>
        <w:t xml:space="preserve"> </w:t>
      </w:r>
      <w:r w:rsidRPr="00BF4CD0">
        <w:rPr>
          <w:rFonts w:eastAsiaTheme="minorHAnsi"/>
          <w:sz w:val="28"/>
          <w:szCs w:val="28"/>
          <w:lang w:eastAsia="en-US"/>
        </w:rPr>
        <w:t>самозванцами.</w:t>
      </w:r>
    </w:p>
    <w:p w14:paraId="31F70E3C" w14:textId="77777777" w:rsidR="007D680A" w:rsidRPr="00C82F65" w:rsidRDefault="007D680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1F714FF8" w14:textId="77777777" w:rsidR="0077352B" w:rsidRDefault="007D680A" w:rsidP="00AF5F5F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1.3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Достоинства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и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недостатки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систем,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использующих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технологии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6DE9CEEA" w14:textId="72654386" w:rsidR="007D680A" w:rsidRDefault="0077352B" w:rsidP="00AF5F5F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rPr>
          <w:rFonts w:eastAsiaTheme="minorHAnsi"/>
          <w:b/>
          <w:sz w:val="28"/>
          <w:szCs w:val="28"/>
          <w:lang w:eastAsia="en-US"/>
        </w:rPr>
      </w:pPr>
      <w:r w:rsidRPr="00EA7A13">
        <w:rPr>
          <w:rFonts w:eastAsiaTheme="minorHAnsi"/>
          <w:b/>
          <w:sz w:val="28"/>
          <w:szCs w:val="28"/>
          <w:lang w:eastAsia="en-US"/>
        </w:rPr>
        <w:t xml:space="preserve">     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13A5A" w:rsidRPr="00413A5A">
        <w:rPr>
          <w:rFonts w:eastAsiaTheme="minorHAnsi"/>
          <w:b/>
          <w:sz w:val="28"/>
          <w:szCs w:val="28"/>
          <w:lang w:eastAsia="en-US"/>
        </w:rPr>
        <w:t>лиц</w:t>
      </w:r>
    </w:p>
    <w:p w14:paraId="4CB6363A" w14:textId="77777777" w:rsidR="004C5D94" w:rsidRDefault="004C5D94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DB3CCE9" w14:textId="0ED054B0" w:rsidR="007D680A" w:rsidRDefault="00413A5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Системы,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использующие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технологи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лиц,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4C5D94">
        <w:rPr>
          <w:rFonts w:eastAsiaTheme="minorHAnsi"/>
          <w:color w:val="000000" w:themeColor="text1"/>
          <w:sz w:val="28"/>
          <w:szCs w:val="28"/>
          <w:lang w:eastAsia="en-US"/>
        </w:rPr>
        <w:t>обладают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76DBC">
        <w:rPr>
          <w:rFonts w:eastAsiaTheme="minorHAnsi"/>
          <w:color w:val="000000" w:themeColor="text1"/>
          <w:sz w:val="28"/>
          <w:szCs w:val="28"/>
          <w:lang w:eastAsia="en-US"/>
        </w:rPr>
        <w:t>достоинствами</w:t>
      </w:r>
      <w:r w:rsidR="004C5D94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4C5D94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4C5D94">
        <w:rPr>
          <w:rFonts w:eastAsiaTheme="minorHAnsi"/>
          <w:color w:val="000000" w:themeColor="text1"/>
          <w:sz w:val="28"/>
          <w:szCs w:val="28"/>
          <w:lang w:eastAsia="en-US"/>
        </w:rPr>
        <w:t>именно:</w:t>
      </w:r>
    </w:p>
    <w:p w14:paraId="6C7AC115" w14:textId="2B40ECDA" w:rsidR="004C5D94" w:rsidRDefault="004C5D94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1.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лгоритмы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использующиеся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совершенствуются.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Так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2006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году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19E7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конкурсе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производительности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новейших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алгоритмов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>
        <w:rPr>
          <w:rFonts w:eastAsiaTheme="minorHAnsi"/>
          <w:color w:val="000000" w:themeColor="text1"/>
          <w:sz w:val="28"/>
          <w:szCs w:val="28"/>
          <w:lang w:eastAsia="en-US"/>
        </w:rPr>
        <w:t>«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Face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Recognition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Grand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Challenge</w:t>
      </w:r>
      <w:r w:rsidR="00193219">
        <w:rPr>
          <w:rFonts w:eastAsiaTheme="minorHAnsi"/>
          <w:color w:val="000000" w:themeColor="text1"/>
          <w:sz w:val="28"/>
          <w:szCs w:val="28"/>
          <w:lang w:eastAsia="en-US"/>
        </w:rPr>
        <w:t>»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4102E6">
        <w:rPr>
          <w:rFonts w:eastAsiaTheme="minorHAnsi"/>
          <w:color w:val="000000" w:themeColor="text1"/>
          <w:sz w:val="28"/>
          <w:szCs w:val="28"/>
          <w:lang w:eastAsia="en-US"/>
        </w:rPr>
        <w:t>«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FRGC</w:t>
      </w:r>
      <w:r w:rsidR="004102E6">
        <w:rPr>
          <w:rFonts w:eastAsiaTheme="minorHAnsi"/>
          <w:color w:val="000000" w:themeColor="text1"/>
          <w:sz w:val="28"/>
          <w:szCs w:val="28"/>
          <w:lang w:eastAsia="en-US"/>
        </w:rPr>
        <w:t>»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тестах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использовались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высоким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разрешением,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3D-сканы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радужной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оболочки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глаза.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Результаты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показали,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новые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10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точнее,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чем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2002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года,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100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точнее,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чем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алгоритмы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1995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года.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Некоторые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алгоритмов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смогли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превзойти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участников-людей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смогли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однозначно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идентифицировать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однояйцевых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близнецов.</w:t>
      </w:r>
    </w:p>
    <w:p w14:paraId="463013D5" w14:textId="5594401F" w:rsidR="00CF596B" w:rsidRDefault="004C5D94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C5D94">
        <w:rPr>
          <w:rFonts w:eastAsiaTheme="minorHAnsi"/>
          <w:color w:val="000000" w:themeColor="text1"/>
          <w:sz w:val="28"/>
          <w:szCs w:val="28"/>
          <w:lang w:eastAsia="en-US"/>
        </w:rPr>
        <w:t>2.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работы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требуется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сотрудничество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испытуемого,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одним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ключевых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954E03">
        <w:rPr>
          <w:rFonts w:eastAsiaTheme="minorHAnsi"/>
          <w:color w:val="000000" w:themeColor="text1"/>
          <w:sz w:val="28"/>
          <w:szCs w:val="28"/>
          <w:lang w:eastAsia="en-US"/>
        </w:rPr>
        <w:t>преимуществ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системы,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по</w:t>
      </w:r>
      <w:r w:rsidR="00CF596B">
        <w:rPr>
          <w:rFonts w:eastAsiaTheme="minorHAnsi"/>
          <w:color w:val="000000" w:themeColor="text1"/>
          <w:sz w:val="28"/>
          <w:szCs w:val="28"/>
          <w:lang w:eastAsia="en-US"/>
        </w:rPr>
        <w:t>зволяя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CF596B">
        <w:rPr>
          <w:rFonts w:eastAsiaTheme="minorHAnsi"/>
          <w:color w:val="000000" w:themeColor="text1"/>
          <w:sz w:val="28"/>
          <w:szCs w:val="28"/>
          <w:lang w:eastAsia="en-US"/>
        </w:rPr>
        <w:t>выполнять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CF596B">
        <w:rPr>
          <w:rFonts w:eastAsiaTheme="minorHAnsi"/>
          <w:color w:val="000000" w:themeColor="text1"/>
          <w:sz w:val="28"/>
          <w:szCs w:val="28"/>
          <w:lang w:eastAsia="en-US"/>
        </w:rPr>
        <w:t>массовую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CF596B">
        <w:rPr>
          <w:rFonts w:eastAsiaTheme="minorHAnsi"/>
          <w:color w:val="000000" w:themeColor="text1"/>
          <w:sz w:val="28"/>
          <w:szCs w:val="28"/>
          <w:lang w:eastAsia="en-US"/>
        </w:rPr>
        <w:t>идентификацию.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Правильно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спроектированные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установленные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аэропортах,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мультиплексах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других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общественных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местах,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могут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идентифицировать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людей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среди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толпы,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причем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прохожие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даже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подозревают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системе.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94AF042" w14:textId="043E3165" w:rsidR="00CF596B" w:rsidRDefault="00F76DBC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также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использующие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технологии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лиц,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обладают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перечнем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недостатков:</w:t>
      </w:r>
    </w:p>
    <w:p w14:paraId="5D738157" w14:textId="400060A7" w:rsidR="007D680A" w:rsidRPr="00DE082C" w:rsidRDefault="00CF596B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1.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954E03">
        <w:rPr>
          <w:rFonts w:eastAsiaTheme="minorHAnsi"/>
          <w:color w:val="000000" w:themeColor="text1"/>
          <w:sz w:val="28"/>
          <w:szCs w:val="28"/>
          <w:lang w:eastAsia="en-US"/>
        </w:rPr>
        <w:t>П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сравнению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системами,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использующими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други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биометрически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метод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(сканирование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отпечатков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пальцев,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сканирование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сетчатки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глаз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т.д.),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гут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быть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самым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надежным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эффективным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Показатели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качества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очень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важны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поскольку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могут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сильно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различаться.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Такие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факторы,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освещение,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выражение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поза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шум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время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захвата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лица,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могут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влиять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работу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Среди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всех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биометрических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имеет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самые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высокие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показатели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ложного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принятия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отклонения,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поэтому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были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подняты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вопросы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об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эффективности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программного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обеспечения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случаях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безопасности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железных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дорогах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аэропортах.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Ральф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Гросс,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исследователь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Института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робототехники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Карнеги-Меллона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2008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году,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описывает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одно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препятствие,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связанное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углом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обзора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лица: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«</w:t>
      </w:r>
      <w:r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становится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довольно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хорошим,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если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смотреть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полностью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под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углом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20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градусов,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приближаетесь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DE082C">
        <w:rPr>
          <w:rFonts w:eastAsiaTheme="minorHAnsi"/>
          <w:color w:val="000000" w:themeColor="text1"/>
          <w:sz w:val="28"/>
          <w:szCs w:val="28"/>
          <w:lang w:eastAsia="en-US"/>
        </w:rPr>
        <w:t>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профилю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были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проблемы».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Помимо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вариаций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поз,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низким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разрешением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также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очень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трудно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распознать.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Это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одно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основных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препятствий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наблюдения.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менее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эффективно,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если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выражения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различаются.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Широкая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улыбка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может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сделать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систему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менее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эффективной.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Например,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Канаде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2009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году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фотографиях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паспорт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разрешалось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нейтральное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выражение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лица.</w:t>
      </w:r>
    </w:p>
    <w:p w14:paraId="3335CDB5" w14:textId="4DDFC1B0" w:rsidR="007D680A" w:rsidRDefault="00CF596B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2.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Существует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также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непостоянство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наборах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данных,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используемых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исследователями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Исследователи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могут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использовать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нескольких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предметов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десятков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предметов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нескольких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сотен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тысяч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изображений.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Исследователям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важно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предоставить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друг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другу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наборы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данных,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которые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они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использовали,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иметь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хотя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бы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стандартный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набор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DE082C">
        <w:rPr>
          <w:rFonts w:eastAsiaTheme="minorHAnsi"/>
          <w:color w:val="000000" w:themeColor="text1"/>
          <w:sz w:val="28"/>
          <w:szCs w:val="28"/>
          <w:lang w:eastAsia="en-US"/>
        </w:rPr>
        <w:t>данных.</w:t>
      </w:r>
    </w:p>
    <w:p w14:paraId="04153D20" w14:textId="6569C851" w:rsidR="00F235AD" w:rsidRDefault="004C0F1E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3.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оценках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точности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систем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выборок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меньших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размеров,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чем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это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было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необходимо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для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крупномасштабных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приложений.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Поскольку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совсем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точное,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создается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список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потенциальных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совпадений.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Затем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человек-оператор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должен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просмотреть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эти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потенциальные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совпадения,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исследования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показывают,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операторы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выбирают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правильное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совпадение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из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списка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только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примерно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половине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случаев.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Это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вызывает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проблему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нацеливания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неправильного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подозреваемого.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Однако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решается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проверкой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найденных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человеком,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вызовет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множественные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затраты,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т.к.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число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злоумышленников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составляет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небольшой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процент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от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4C0F1E">
        <w:rPr>
          <w:rFonts w:eastAsiaTheme="minorHAnsi"/>
          <w:color w:val="000000" w:themeColor="text1"/>
          <w:sz w:val="28"/>
          <w:szCs w:val="28"/>
          <w:lang w:eastAsia="en-US"/>
        </w:rPr>
        <w:t>населения.</w:t>
      </w:r>
    </w:p>
    <w:p w14:paraId="449BF09A" w14:textId="4C5024D6" w:rsidR="00CF596B" w:rsidRPr="00DE082C" w:rsidRDefault="00CF596B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Примеры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неэффективного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использования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систем,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использующих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технологии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A3C01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4C0F1E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4C0F1E">
        <w:rPr>
          <w:rFonts w:eastAsiaTheme="minorHAnsi"/>
          <w:color w:val="000000" w:themeColor="text1"/>
          <w:sz w:val="28"/>
          <w:szCs w:val="28"/>
          <w:lang w:eastAsia="en-US"/>
        </w:rPr>
        <w:t>вызванные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235AD">
        <w:rPr>
          <w:rFonts w:eastAsiaTheme="minorHAnsi"/>
          <w:color w:val="000000" w:themeColor="text1"/>
          <w:sz w:val="28"/>
          <w:szCs w:val="28"/>
          <w:lang w:eastAsia="en-US"/>
        </w:rPr>
        <w:t>недостатками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235AD">
        <w:rPr>
          <w:rFonts w:eastAsiaTheme="minorHAnsi"/>
          <w:color w:val="000000" w:themeColor="text1"/>
          <w:sz w:val="28"/>
          <w:szCs w:val="28"/>
          <w:lang w:eastAsia="en-US"/>
        </w:rPr>
        <w:t>данного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235AD">
        <w:rPr>
          <w:rFonts w:eastAsiaTheme="minorHAnsi"/>
          <w:color w:val="000000" w:themeColor="text1"/>
          <w:sz w:val="28"/>
          <w:szCs w:val="28"/>
          <w:lang w:eastAsia="en-US"/>
        </w:rPr>
        <w:t>типа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235AD">
        <w:rPr>
          <w:rFonts w:eastAsiaTheme="minorHAnsi"/>
          <w:color w:val="000000" w:themeColor="text1"/>
          <w:sz w:val="28"/>
          <w:szCs w:val="28"/>
          <w:lang w:eastAsia="en-US"/>
        </w:rPr>
        <w:t>систем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32217032" w14:textId="539C0BE2" w:rsidR="007D680A" w:rsidRDefault="00CF596B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1.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Критики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этой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технологии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жалуются,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схема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лондонского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района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Ньюхэм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состоянию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2004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год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распознала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одного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преступника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несмотря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то,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93219" w:rsidRPr="005A3B5C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несколько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преступников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базе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данных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проживают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этом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районе,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система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работает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уже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несколько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лет.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Насколько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известно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полиции,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автоматическая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система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Ньюхэма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разу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засекла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живую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цель.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Эта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информация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кажется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противоречащей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утверждениям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том,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что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система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позволила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снизить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уровень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преступности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34%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(поэтому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она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была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развернута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Бирмингеме).</w:t>
      </w:r>
    </w:p>
    <w:p w14:paraId="74CFAC86" w14:textId="0E00EB0A" w:rsidR="004C0F1E" w:rsidRDefault="00CF596B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2.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Эксперимент,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проведенный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2002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году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местным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отделением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полиции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городе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hyperlink r:id="rId71" w:tooltip="Тампа, Флорида" w:history="1">
        <w:r w:rsidR="007D680A" w:rsidRPr="005A3B5C">
          <w:rPr>
            <w:rFonts w:eastAsiaTheme="minorHAnsi"/>
            <w:color w:val="000000" w:themeColor="text1"/>
            <w:sz w:val="28"/>
            <w:szCs w:val="28"/>
            <w:lang w:eastAsia="en-US"/>
          </w:rPr>
          <w:t>Тампе</w:t>
        </w:r>
      </w:hyperlink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штат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Флорида,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дал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такие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же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неутешительные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результаты.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Система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бостонском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hyperlink r:id="rId72" w:tooltip="Международный аэропорт Логан" w:history="1">
        <w:r w:rsidR="007D680A" w:rsidRPr="005A3B5C">
          <w:rPr>
            <w:rFonts w:eastAsiaTheme="minorHAnsi"/>
            <w:color w:val="000000" w:themeColor="text1"/>
            <w:sz w:val="28"/>
            <w:szCs w:val="28"/>
            <w:lang w:eastAsia="en-US"/>
          </w:rPr>
          <w:t>аэропорту</w:t>
        </w:r>
        <w:r w:rsidR="00270FA3">
          <w:rPr>
            <w:rFonts w:eastAsiaTheme="minorHAnsi"/>
            <w:color w:val="000000" w:themeColor="text1"/>
            <w:sz w:val="28"/>
            <w:szCs w:val="28"/>
            <w:lang w:eastAsia="en-US"/>
          </w:rPr>
          <w:t xml:space="preserve"> </w:t>
        </w:r>
        <w:r w:rsidR="007D680A" w:rsidRPr="005A3B5C">
          <w:rPr>
            <w:rFonts w:eastAsiaTheme="minorHAnsi"/>
            <w:color w:val="000000" w:themeColor="text1"/>
            <w:sz w:val="28"/>
            <w:szCs w:val="28"/>
            <w:lang w:eastAsia="en-US"/>
          </w:rPr>
          <w:t>Логан</w:t>
        </w:r>
      </w:hyperlink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была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отключена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2003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году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после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того,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как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течение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двухлетнего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тестового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периода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удалось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найти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7D680A" w:rsidRPr="005A3B5C">
        <w:rPr>
          <w:rFonts w:eastAsiaTheme="minorHAnsi"/>
          <w:color w:val="000000" w:themeColor="text1"/>
          <w:sz w:val="28"/>
          <w:szCs w:val="28"/>
          <w:lang w:eastAsia="en-US"/>
        </w:rPr>
        <w:t>совпадений.</w:t>
      </w:r>
    </w:p>
    <w:p w14:paraId="074536BC" w14:textId="4B428B90" w:rsidR="00635E27" w:rsidRDefault="00635E27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2F0F3F8" w14:textId="3B713E88" w:rsidR="00635E27" w:rsidRDefault="00635E27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35E27">
        <w:rPr>
          <w:rFonts w:eastAsiaTheme="minorHAnsi"/>
          <w:b/>
          <w:color w:val="000000" w:themeColor="text1"/>
          <w:sz w:val="28"/>
          <w:szCs w:val="28"/>
          <w:lang w:eastAsia="en-US"/>
        </w:rPr>
        <w:t>1.4</w:t>
      </w:r>
      <w:r w:rsidR="00270FA3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  <w:r w:rsidRPr="00635E27">
        <w:rPr>
          <w:rFonts w:eastAsiaTheme="minorHAnsi"/>
          <w:b/>
          <w:color w:val="000000" w:themeColor="text1"/>
          <w:sz w:val="28"/>
          <w:szCs w:val="28"/>
          <w:lang w:eastAsia="en-US"/>
        </w:rPr>
        <w:t>Разработка</w:t>
      </w:r>
      <w:r w:rsidR="00270FA3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  <w:r w:rsidRPr="00635E27">
        <w:rPr>
          <w:rFonts w:eastAsiaTheme="minorHAnsi"/>
          <w:b/>
          <w:color w:val="000000" w:themeColor="text1"/>
          <w:sz w:val="28"/>
          <w:szCs w:val="28"/>
          <w:lang w:eastAsia="en-US"/>
        </w:rPr>
        <w:t>диаграммы</w:t>
      </w:r>
      <w:r w:rsidR="00270FA3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  <w:r w:rsidRPr="00635E27">
        <w:rPr>
          <w:rFonts w:eastAsiaTheme="minorHAnsi"/>
          <w:b/>
          <w:color w:val="000000" w:themeColor="text1"/>
          <w:sz w:val="28"/>
          <w:szCs w:val="28"/>
          <w:lang w:eastAsia="en-US"/>
        </w:rPr>
        <w:t>вариантов</w:t>
      </w:r>
      <w:r w:rsidR="00270FA3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  <w:r w:rsidRPr="00635E27">
        <w:rPr>
          <w:rFonts w:eastAsiaTheme="minorHAnsi"/>
          <w:b/>
          <w:color w:val="000000" w:themeColor="text1"/>
          <w:sz w:val="28"/>
          <w:szCs w:val="28"/>
          <w:lang w:eastAsia="en-US"/>
        </w:rPr>
        <w:t>использование</w:t>
      </w:r>
    </w:p>
    <w:p w14:paraId="1039EF25" w14:textId="19981DE9" w:rsidR="00EB5FCC" w:rsidRDefault="00EB5FCC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19C5179" w14:textId="7C331AB3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Целью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учёт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посещающего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покидающего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помещения,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предоставлением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4075A" w:rsidRPr="00113A7B">
        <w:rPr>
          <w:rFonts w:ascii="Times New Roman" w:hAnsi="Times New Roman" w:cs="Times New Roman"/>
          <w:sz w:val="28"/>
          <w:szCs w:val="28"/>
        </w:rPr>
        <w:t>веб</w:t>
      </w:r>
      <w:r w:rsidRPr="00113A7B">
        <w:rPr>
          <w:rFonts w:ascii="Times New Roman" w:hAnsi="Times New Roman" w:cs="Times New Roman"/>
          <w:sz w:val="28"/>
          <w:szCs w:val="28"/>
        </w:rPr>
        <w:t>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просмотра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учёта.</w:t>
      </w:r>
    </w:p>
    <w:p w14:paraId="14EE91EF" w14:textId="4349B3DB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Разрабатываемая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решает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спектр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задач:</w:t>
      </w:r>
    </w:p>
    <w:p w14:paraId="1F6144C9" w14:textId="4A7C3CAE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опознание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посещающих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покидающих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помещение,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соответствии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известными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лицами;</w:t>
      </w:r>
    </w:p>
    <w:p w14:paraId="71988704" w14:textId="6F77605C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фиксация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опознания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лиц;</w:t>
      </w:r>
    </w:p>
    <w:p w14:paraId="0380A6E8" w14:textId="240FC47E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хранение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биометрических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данных;</w:t>
      </w:r>
    </w:p>
    <w:p w14:paraId="798FCEE5" w14:textId="5C31482D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обеспечение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простоты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масштабируемости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контейнеризации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системы;</w:t>
      </w:r>
    </w:p>
    <w:p w14:paraId="1D012560" w14:textId="4B6239A0" w:rsidR="00113A7B" w:rsidRP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предоставление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системы;</w:t>
      </w:r>
    </w:p>
    <w:p w14:paraId="500382DB" w14:textId="213ED4BF" w:rsidR="00113A7B" w:rsidRDefault="00113A7B" w:rsidP="00113A7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3A7B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разграничение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через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3A7B">
        <w:rPr>
          <w:rFonts w:ascii="Times New Roman" w:hAnsi="Times New Roman" w:cs="Times New Roman"/>
          <w:sz w:val="28"/>
          <w:szCs w:val="28"/>
        </w:rPr>
        <w:t>веб-интерфейс.</w:t>
      </w:r>
    </w:p>
    <w:p w14:paraId="2B9FA213" w14:textId="08D1E8E0" w:rsidR="00045538" w:rsidRDefault="00113A7B" w:rsidP="00AF782A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рисунке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5</w:t>
      </w:r>
      <w:r w:rsidR="00DF0966">
        <w:rPr>
          <w:rFonts w:eastAsiaTheme="minorHAnsi"/>
          <w:color w:val="000000" w:themeColor="text1"/>
          <w:sz w:val="28"/>
          <w:szCs w:val="28"/>
          <w:lang w:eastAsia="en-US"/>
        </w:rPr>
        <w:t xml:space="preserve"> и листе графического материала </w:t>
      </w:r>
      <w:r w:rsidR="00DF0966" w:rsidRPr="007A67FB">
        <w:rPr>
          <w:sz w:val="28"/>
          <w:szCs w:val="28"/>
        </w:rPr>
        <w:t>ГУИР.466152.001 ПД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изображена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диаграмма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вариантов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использования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которая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была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разработана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основании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задач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целей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разрабатываемой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системы,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так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примеров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схожих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систем.</w:t>
      </w:r>
    </w:p>
    <w:p w14:paraId="5E7A4B8D" w14:textId="77777777" w:rsidR="00AF782A" w:rsidRDefault="00AF782A" w:rsidP="00AF782A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На диаграмме можно увидеть, что функционал, предоставляемый рядовым пользователям системы, заключается лишь в отображении информации, а системным администраторам системы предоставляется полный доступ к базе данных системы.</w:t>
      </w:r>
    </w:p>
    <w:p w14:paraId="0F4E9219" w14:textId="77777777" w:rsidR="00AF782A" w:rsidRDefault="00AF782A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6DC161D" w14:textId="43AAAB22" w:rsidR="00AF782A" w:rsidRDefault="00AF782A" w:rsidP="00AF782A">
      <w:pPr>
        <w:pStyle w:val="a5"/>
        <w:shd w:val="clear" w:color="auto" w:fill="FFFFFF"/>
        <w:spacing w:before="120" w:beforeAutospacing="0" w:after="120" w:afterAutospacing="0" w:line="276" w:lineRule="auto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9C433" wp14:editId="6226FD5D">
                <wp:simplePos x="0" y="0"/>
                <wp:positionH relativeFrom="margin">
                  <wp:align>right</wp:align>
                </wp:positionH>
                <wp:positionV relativeFrom="paragraph">
                  <wp:posOffset>16254</wp:posOffset>
                </wp:positionV>
                <wp:extent cx="914400" cy="8925636"/>
                <wp:effectExtent l="0" t="0" r="0" b="889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2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33AB1" w14:textId="6A9095E1" w:rsidR="00761B89" w:rsidRPr="008B4668" w:rsidRDefault="00761B89" w:rsidP="008B46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9C433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20.8pt;margin-top:1.3pt;width:1in;height:702.8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" fillcolor="white [3201]" stroked="f" strokeweight=".5pt">
                <v:textbox style="layout-flow:vertical;mso-layout-flow-alt:bottom-to-top">
                  <w:txbxContent>
                    <w:p w14:paraId="1A533AB1" w14:textId="6A9095E1" w:rsidR="00761B89" w:rsidRPr="008B4668" w:rsidRDefault="00761B89" w:rsidP="008B466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вариантов использования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12287F" wp14:editId="02D4B859">
            <wp:extent cx="5093335" cy="89808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898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7B50" w14:textId="4D449574" w:rsidR="00D9064D" w:rsidRPr="0094075A" w:rsidRDefault="00D9064D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Вывод: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Т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ехнологии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является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разделом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теории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С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уществует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4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метода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лиц: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традиционный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использование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алгоритмов,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оценивающих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особенности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лицевого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строения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людей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идентификация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человека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расстоянии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(преобразование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зашумленных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изображений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более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качественные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копии),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трехмерное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(использование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трёхмерного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сканирования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лица),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тепловизионные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камеры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(использование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различия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температур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разных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участках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тела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лица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3B1323">
        <w:rPr>
          <w:rFonts w:eastAsiaTheme="minorHAnsi"/>
          <w:color w:val="000000" w:themeColor="text1"/>
          <w:sz w:val="28"/>
          <w:szCs w:val="28"/>
          <w:lang w:eastAsia="en-US"/>
        </w:rPr>
        <w:t>человека)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М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етоды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обладаю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преимуществами: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постоянное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совершенствования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алгоритмов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отсутствие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необходимости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согласия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людей,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чьи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будут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обрабатываться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35E27">
        <w:rPr>
          <w:rFonts w:eastAsiaTheme="minorHAnsi"/>
          <w:color w:val="000000" w:themeColor="text1"/>
          <w:sz w:val="28"/>
          <w:szCs w:val="28"/>
          <w:lang w:eastAsia="en-US"/>
        </w:rPr>
        <w:t>О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днако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методы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обладают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существенными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недостатками: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ненадёжность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распознавания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из-за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зависимости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изображений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параметров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окружающей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среды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(плотность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воздуха,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угол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падения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солнечных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лучей,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угол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расположения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камеры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лицу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человека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т.п.),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непостоянство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набора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данных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(изменение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времени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данных,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отвечающих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за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особенности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строения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лиц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т.п.),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ошибочная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оценка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эффективности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метода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из-за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недостаточной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или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некачественной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выборки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исходных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данных.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Результат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работы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можно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посмотреть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веб-интерфейсе,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который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разделён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пользовательский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административный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34C84">
        <w:rPr>
          <w:rFonts w:eastAsiaTheme="minorHAnsi"/>
          <w:color w:val="000000" w:themeColor="text1"/>
          <w:sz w:val="28"/>
          <w:szCs w:val="28"/>
          <w:lang w:eastAsia="en-US"/>
        </w:rPr>
        <w:t>уровень.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Проанализированы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требования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к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разрабатываемой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системы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была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разработана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диаграмма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вариантов</w:t>
      </w:r>
      <w:r w:rsidR="00270FA3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83CD0">
        <w:rPr>
          <w:rFonts w:eastAsiaTheme="minorHAnsi"/>
          <w:color w:val="000000" w:themeColor="text1"/>
          <w:sz w:val="28"/>
          <w:szCs w:val="28"/>
          <w:lang w:eastAsia="en-US"/>
        </w:rPr>
        <w:t>использования.</w:t>
      </w:r>
    </w:p>
    <w:p w14:paraId="3F220ED3" w14:textId="164DB9AC" w:rsidR="00127D31" w:rsidRDefault="00127D31" w:rsidP="00C848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59749F" w14:textId="77777777" w:rsidR="0077352B" w:rsidRDefault="00AF5F5F" w:rsidP="00AF5F5F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57652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A37755" w14:textId="7BCCF142" w:rsidR="00EB5D49" w:rsidRPr="00C57652" w:rsidRDefault="0077352B" w:rsidP="00AF5F5F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AF5F5F" w:rsidRPr="00C57652">
        <w:rPr>
          <w:rFonts w:ascii="Times New Roman" w:hAnsi="Times New Roman" w:cs="Times New Roman"/>
          <w:b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5F5F" w:rsidRPr="00C57652">
        <w:rPr>
          <w:rFonts w:ascii="Times New Roman" w:hAnsi="Times New Roman" w:cs="Times New Roman"/>
          <w:b/>
          <w:sz w:val="28"/>
          <w:szCs w:val="28"/>
        </w:rPr>
        <w:t>ДЛЯ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5F5F">
        <w:rPr>
          <w:rFonts w:ascii="Times New Roman" w:hAnsi="Times New Roman" w:cs="Times New Roman"/>
          <w:b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5F5F" w:rsidRPr="00C57652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5A78DEC4" w14:textId="77777777" w:rsidR="00C57652" w:rsidRPr="00C57652" w:rsidRDefault="00C57652" w:rsidP="00AF5F5F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BEED665" w14:textId="65FCEDA4" w:rsidR="00C57652" w:rsidRDefault="00C57652" w:rsidP="00AF5F5F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57652">
        <w:rPr>
          <w:rFonts w:ascii="Times New Roman" w:hAnsi="Times New Roman" w:cs="Times New Roman"/>
          <w:b/>
          <w:sz w:val="28"/>
          <w:szCs w:val="28"/>
        </w:rPr>
        <w:t>2.1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программирования,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7652">
        <w:rPr>
          <w:rFonts w:ascii="Times New Roman" w:hAnsi="Times New Roman" w:cs="Times New Roman"/>
          <w:b/>
          <w:sz w:val="28"/>
          <w:szCs w:val="28"/>
        </w:rPr>
        <w:t>библиотек</w:t>
      </w:r>
    </w:p>
    <w:p w14:paraId="5A1F89DD" w14:textId="06F8BC9A" w:rsidR="00C57652" w:rsidRDefault="00C5765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DAA0FF" w14:textId="1407215F" w:rsidR="00C57652" w:rsidRDefault="004C621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взаимосвязан.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05B3" w14:textId="3457CF97" w:rsidR="00000CDC" w:rsidRDefault="00000CD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выбора:</w:t>
      </w:r>
    </w:p>
    <w:p w14:paraId="2B4C0A0B" w14:textId="68C09AA0" w:rsidR="00000CDC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вначале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исходя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требования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(например,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высокая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высокая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читаемость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языка),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CD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уже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потом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выбира</w:t>
      </w:r>
      <w:r w:rsidR="00193219">
        <w:rPr>
          <w:rFonts w:ascii="Times New Roman" w:hAnsi="Times New Roman" w:cs="Times New Roman"/>
          <w:sz w:val="28"/>
          <w:szCs w:val="28"/>
        </w:rPr>
        <w:t>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библиотеки,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таком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случае,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удовлетворяющий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непобедимым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техническим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требованиям,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стадии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выбора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библиотек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оказаться,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конкретные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библиотек</w:t>
      </w:r>
      <w:r w:rsidR="0019321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3219">
        <w:rPr>
          <w:rFonts w:ascii="Times New Roman" w:hAnsi="Times New Roman" w:cs="Times New Roman"/>
          <w:sz w:val="28"/>
          <w:szCs w:val="28"/>
        </w:rPr>
        <w:t>отсутствуют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выбранном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язык</w:t>
      </w:r>
      <w:r w:rsidR="00193219">
        <w:rPr>
          <w:rFonts w:ascii="Times New Roman" w:hAnsi="Times New Roman" w:cs="Times New Roman"/>
          <w:sz w:val="28"/>
          <w:szCs w:val="28"/>
        </w:rPr>
        <w:t>е</w:t>
      </w:r>
      <w:r w:rsidR="006F64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разрабатывать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нужные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механизмы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самим,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сильно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влияет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467">
        <w:rPr>
          <w:rFonts w:ascii="Times New Roman" w:hAnsi="Times New Roman" w:cs="Times New Roman"/>
          <w:sz w:val="28"/>
          <w:szCs w:val="28"/>
        </w:rPr>
        <w:t>разработки;</w:t>
      </w:r>
    </w:p>
    <w:p w14:paraId="76456F68" w14:textId="11FBFE3F" w:rsidR="006F6467" w:rsidRDefault="006F646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решаемых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подбираем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необходимые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библиотеки,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написанные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под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один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язык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40E5">
        <w:rPr>
          <w:rFonts w:ascii="Times New Roman" w:hAnsi="Times New Roman" w:cs="Times New Roman"/>
          <w:sz w:val="28"/>
          <w:szCs w:val="28"/>
        </w:rPr>
        <w:t>программирования.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707DE">
        <w:rPr>
          <w:rFonts w:ascii="Times New Roman" w:hAnsi="Times New Roman" w:cs="Times New Roman"/>
          <w:sz w:val="28"/>
          <w:szCs w:val="28"/>
        </w:rPr>
        <w:t>Однако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707DE">
        <w:rPr>
          <w:rFonts w:ascii="Times New Roman" w:hAnsi="Times New Roman" w:cs="Times New Roman"/>
          <w:sz w:val="28"/>
          <w:szCs w:val="28"/>
        </w:rPr>
        <w:t>д</w:t>
      </w:r>
      <w:r w:rsidR="00C23E52">
        <w:rPr>
          <w:rFonts w:ascii="Times New Roman" w:hAnsi="Times New Roman" w:cs="Times New Roman"/>
          <w:sz w:val="28"/>
          <w:szCs w:val="28"/>
        </w:rPr>
        <w:t>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вариант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привести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тому,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760">
        <w:rPr>
          <w:rFonts w:ascii="Times New Roman" w:hAnsi="Times New Roman" w:cs="Times New Roman"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этом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языке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затрат</w:t>
      </w:r>
      <w:r w:rsidR="00C23E52" w:rsidRPr="00193219">
        <w:rPr>
          <w:rFonts w:ascii="Times New Roman" w:hAnsi="Times New Roman" w:cs="Times New Roman"/>
          <w:sz w:val="28"/>
          <w:szCs w:val="28"/>
        </w:rPr>
        <w:t>н</w:t>
      </w:r>
      <w:r w:rsidR="00AF0B5B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чем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другой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язык,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менее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обширным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 w:rsidRPr="00193219">
        <w:rPr>
          <w:rFonts w:ascii="Times New Roman" w:hAnsi="Times New Roman" w:cs="Times New Roman"/>
          <w:color w:val="000000" w:themeColor="text1"/>
          <w:sz w:val="28"/>
          <w:szCs w:val="28"/>
        </w:rPr>
        <w:t>объемом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библиотек.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проект,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реализованный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3219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3219">
        <w:rPr>
          <w:rFonts w:ascii="Times New Roman" w:hAnsi="Times New Roman" w:cs="Times New Roman"/>
          <w:sz w:val="28"/>
          <w:szCs w:val="28"/>
        </w:rPr>
        <w:t>этом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3219">
        <w:rPr>
          <w:rFonts w:ascii="Times New Roman" w:hAnsi="Times New Roman" w:cs="Times New Roman"/>
          <w:sz w:val="28"/>
          <w:szCs w:val="28"/>
        </w:rPr>
        <w:t>языке,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оказаться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техническим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3E52">
        <w:rPr>
          <w:rFonts w:ascii="Times New Roman" w:hAnsi="Times New Roman" w:cs="Times New Roman"/>
          <w:sz w:val="28"/>
          <w:szCs w:val="28"/>
        </w:rPr>
        <w:t>ресурсам.</w:t>
      </w:r>
    </w:p>
    <w:p w14:paraId="6986BA97" w14:textId="2890EEB1" w:rsidR="00C23E52" w:rsidRPr="00205B00" w:rsidRDefault="00C23E5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комплексный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</w:t>
      </w:r>
      <w:r w:rsidR="0053210B">
        <w:rPr>
          <w:rFonts w:ascii="Times New Roman" w:hAnsi="Times New Roman" w:cs="Times New Roman"/>
          <w:sz w:val="28"/>
          <w:szCs w:val="28"/>
        </w:rPr>
        <w:t>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языков</w:t>
      </w:r>
      <w:r w:rsidR="00AF0B5B"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B5B">
        <w:rPr>
          <w:rFonts w:ascii="Times New Roman" w:hAnsi="Times New Roman" w:cs="Times New Roman"/>
          <w:sz w:val="28"/>
          <w:szCs w:val="28"/>
        </w:rPr>
        <w:t>п</w:t>
      </w:r>
      <w:r w:rsidR="0053210B">
        <w:rPr>
          <w:rFonts w:ascii="Times New Roman" w:hAnsi="Times New Roman" w:cs="Times New Roman"/>
          <w:sz w:val="28"/>
          <w:szCs w:val="28"/>
        </w:rPr>
        <w:t>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подобрать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оптимальное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сочетания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библиотек,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приемлемого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решения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задач,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решения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210B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проекта.</w:t>
      </w:r>
    </w:p>
    <w:p w14:paraId="7EE9BAB1" w14:textId="5792C74A" w:rsidR="00EC16D7" w:rsidRPr="00205B00" w:rsidRDefault="00EC16D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исходить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решения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разработки:</w:t>
      </w:r>
    </w:p>
    <w:p w14:paraId="66AD957A" w14:textId="358E0B9A" w:rsidR="00FA32E9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захвата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(желательно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захват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2526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протоколу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="000B2526"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0B25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FCD23E" w14:textId="3A6D2250" w:rsidR="00FA32E9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объектов(лиц)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изображении</w:t>
      </w:r>
      <w:r w:rsidR="00AF0B5B">
        <w:rPr>
          <w:rFonts w:ascii="Times New Roman" w:hAnsi="Times New Roman" w:cs="Times New Roman"/>
          <w:sz w:val="28"/>
          <w:szCs w:val="28"/>
        </w:rPr>
        <w:t>;</w:t>
      </w:r>
    </w:p>
    <w:p w14:paraId="1502839E" w14:textId="0B5EA5FE" w:rsidR="00FA32E9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человеку</w:t>
      </w:r>
      <w:r w:rsidR="00AF0B5B">
        <w:rPr>
          <w:rFonts w:ascii="Times New Roman" w:hAnsi="Times New Roman" w:cs="Times New Roman"/>
          <w:sz w:val="28"/>
          <w:szCs w:val="28"/>
        </w:rPr>
        <w:t>;</w:t>
      </w:r>
    </w:p>
    <w:p w14:paraId="05A438B4" w14:textId="34649A5C" w:rsidR="00FA32E9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коннектор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допущенного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персонала.</w:t>
      </w:r>
    </w:p>
    <w:p w14:paraId="05ABA086" w14:textId="7C4B3FA8" w:rsidR="00FA32E9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стоящие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173B1C0" w14:textId="249AA9C7" w:rsidR="00E02FA1" w:rsidRDefault="00FA32E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захвата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02FA1">
        <w:rPr>
          <w:rFonts w:ascii="Times New Roman" w:hAnsi="Times New Roman" w:cs="Times New Roman"/>
          <w:sz w:val="28"/>
          <w:szCs w:val="28"/>
        </w:rPr>
        <w:t>существуют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02FA1"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02FA1">
        <w:rPr>
          <w:rFonts w:ascii="Times New Roman" w:hAnsi="Times New Roman" w:cs="Times New Roman"/>
          <w:sz w:val="28"/>
          <w:szCs w:val="28"/>
        </w:rPr>
        <w:t>библиотеки:</w:t>
      </w:r>
    </w:p>
    <w:p w14:paraId="68CDDA3C" w14:textId="01AD71EA" w:rsidR="00E02FA1" w:rsidRDefault="00E02F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02F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FA1">
        <w:rPr>
          <w:rFonts w:ascii="Times New Roman" w:hAnsi="Times New Roman" w:cs="Times New Roman"/>
          <w:sz w:val="28"/>
          <w:szCs w:val="28"/>
        </w:rPr>
        <w:t>++,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02FA1">
        <w:rPr>
          <w:rFonts w:ascii="Times New Roman" w:hAnsi="Times New Roman" w:cs="Times New Roman"/>
          <w:sz w:val="28"/>
          <w:szCs w:val="28"/>
        </w:rPr>
        <w:t>;</w:t>
      </w:r>
    </w:p>
    <w:p w14:paraId="6707303F" w14:textId="2B4C07D6" w:rsidR="00E02FA1" w:rsidRPr="00E02FA1" w:rsidRDefault="00E02F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SimpleCV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разработанный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02FA1">
        <w:rPr>
          <w:rFonts w:ascii="Times New Roman" w:hAnsi="Times New Roman" w:cs="Times New Roman"/>
          <w:sz w:val="28"/>
          <w:szCs w:val="28"/>
        </w:rPr>
        <w:t>;</w:t>
      </w:r>
    </w:p>
    <w:p w14:paraId="5FE85823" w14:textId="40320435" w:rsidR="00E02FA1" w:rsidRPr="00E02FA1" w:rsidRDefault="00E02F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02F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02FA1">
        <w:rPr>
          <w:rFonts w:ascii="Times New Roman" w:hAnsi="Times New Roman" w:cs="Times New Roman"/>
          <w:sz w:val="28"/>
          <w:szCs w:val="28"/>
        </w:rPr>
        <w:t>Accord.NET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FA1">
        <w:rPr>
          <w:rFonts w:ascii="Times New Roman" w:hAnsi="Times New Roman" w:cs="Times New Roman"/>
          <w:sz w:val="28"/>
          <w:szCs w:val="28"/>
        </w:rPr>
        <w:t>#.</w:t>
      </w:r>
    </w:p>
    <w:p w14:paraId="093158F7" w14:textId="32833320" w:rsidR="004C621D" w:rsidRDefault="00581C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</w:t>
      </w:r>
      <w:r w:rsidR="0002504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1B3557" w14:textId="53293223" w:rsidR="00581CB2" w:rsidRPr="00581CB2" w:rsidRDefault="00581C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dlib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CB2">
        <w:rPr>
          <w:rFonts w:ascii="Times New Roman" w:hAnsi="Times New Roman" w:cs="Times New Roman"/>
          <w:sz w:val="28"/>
          <w:szCs w:val="28"/>
        </w:rPr>
        <w:t>++;</w:t>
      </w:r>
    </w:p>
    <w:p w14:paraId="68E52B62" w14:textId="1B3203E1" w:rsidR="00581CB2" w:rsidRPr="00581CB2" w:rsidRDefault="00581C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1CB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581CB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581CB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програм</w:t>
      </w:r>
      <w:r w:rsidR="00AF0B5B" w:rsidRPr="00205B00">
        <w:rPr>
          <w:rFonts w:ascii="Times New Roman" w:hAnsi="Times New Roman" w:cs="Times New Roman"/>
          <w:sz w:val="28"/>
          <w:szCs w:val="28"/>
        </w:rPr>
        <w:t>м</w:t>
      </w:r>
      <w:r w:rsidRPr="00205B00">
        <w:rPr>
          <w:rFonts w:ascii="Times New Roman" w:hAnsi="Times New Roman" w:cs="Times New Roman"/>
          <w:sz w:val="28"/>
          <w:szCs w:val="28"/>
        </w:rPr>
        <w:t>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81CB2">
        <w:rPr>
          <w:rFonts w:ascii="Times New Roman" w:hAnsi="Times New Roman" w:cs="Times New Roman"/>
          <w:sz w:val="28"/>
          <w:szCs w:val="28"/>
        </w:rPr>
        <w:t>;</w:t>
      </w:r>
    </w:p>
    <w:p w14:paraId="50C38433" w14:textId="12242C51" w:rsidR="00B02216" w:rsidRPr="00581CB2" w:rsidRDefault="00581C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1CB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libfacedetection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разработанный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02FA1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81CB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CB2">
        <w:rPr>
          <w:rFonts w:ascii="Times New Roman" w:hAnsi="Times New Roman" w:cs="Times New Roman"/>
          <w:sz w:val="28"/>
          <w:szCs w:val="28"/>
        </w:rPr>
        <w:t>++.</w:t>
      </w:r>
    </w:p>
    <w:p w14:paraId="07E7B7CB" w14:textId="0BB7F95B" w:rsidR="00E6072E" w:rsidRDefault="00581CB2" w:rsidP="00E6072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коннекторов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несложной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популярные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коннекторы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программирования.</w:t>
      </w:r>
      <w:r w:rsidR="00270FA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FDEE0D9" w14:textId="7A1136DD" w:rsidR="00D03AD3" w:rsidRDefault="00E6072E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B4D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достижения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максимальной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приложения,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представленных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выше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поддерживаемых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языков,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также,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учитывая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представленный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график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(см.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95E5C">
        <w:rPr>
          <w:rFonts w:ascii="Times New Roman" w:hAnsi="Times New Roman" w:cs="Times New Roman"/>
          <w:sz w:val="28"/>
          <w:szCs w:val="28"/>
        </w:rPr>
        <w:t>6</w:t>
      </w:r>
      <w:r w:rsidRPr="001B4B4D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подойдёт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4B4D">
        <w:rPr>
          <w:rFonts w:ascii="Times New Roman" w:hAnsi="Times New Roman" w:cs="Times New Roman"/>
          <w:sz w:val="28"/>
          <w:szCs w:val="28"/>
        </w:rPr>
        <w:t>++.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Однако,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имея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проблемы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кроссплатформенностью,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именно,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тип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отдельно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компилировать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программу,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язык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подходит.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другой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общий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язык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B4B4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разрабатываться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проект.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будут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выбраны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следующие: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«</w:t>
      </w:r>
      <w:r w:rsidRPr="001B4B4D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1B4B4D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B4B4D">
        <w:rPr>
          <w:rFonts w:ascii="Times New Roman" w:hAnsi="Times New Roman" w:cs="Times New Roman"/>
          <w:sz w:val="28"/>
          <w:szCs w:val="28"/>
        </w:rPr>
        <w:t>«</w:t>
      </w:r>
      <w:r w:rsidRPr="001B4B4D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1B4B4D">
        <w:rPr>
          <w:rFonts w:ascii="Times New Roman" w:hAnsi="Times New Roman" w:cs="Times New Roman"/>
          <w:sz w:val="28"/>
          <w:szCs w:val="28"/>
        </w:rPr>
        <w:t>_</w:t>
      </w:r>
      <w:r w:rsidRPr="001B4B4D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1B4B4D"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0E6707" w14:textId="1C6CCAB6" w:rsidR="004B247D" w:rsidRDefault="004B247D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83CD0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83CD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09E9" w:rsidRPr="00595E5C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47377B" w14:textId="0CD8832D" w:rsidR="004B247D" w:rsidRDefault="004B247D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динамическая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типизация;</w:t>
      </w:r>
    </w:p>
    <w:p w14:paraId="70DBCF93" w14:textId="41CE277E" w:rsidR="004B247D" w:rsidRDefault="004B247D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памятью;</w:t>
      </w:r>
    </w:p>
    <w:p w14:paraId="01CF7EC3" w14:textId="2E49D520" w:rsidR="004B247D" w:rsidRDefault="004B247D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6072E">
        <w:rPr>
          <w:rFonts w:ascii="Times New Roman" w:hAnsi="Times New Roman" w:cs="Times New Roman"/>
          <w:sz w:val="28"/>
          <w:szCs w:val="28"/>
        </w:rPr>
        <w:t>обширная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6072E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6072E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6072E">
        <w:rPr>
          <w:rFonts w:ascii="Times New Roman" w:hAnsi="Times New Roman" w:cs="Times New Roman"/>
          <w:sz w:val="28"/>
          <w:szCs w:val="28"/>
        </w:rPr>
        <w:t>библиотек;</w:t>
      </w:r>
    </w:p>
    <w:p w14:paraId="70113635" w14:textId="2E94F82B" w:rsidR="00E6072E" w:rsidRDefault="00E6072E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минималистичный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ядра;</w:t>
      </w:r>
    </w:p>
    <w:p w14:paraId="60E01893" w14:textId="6A64FD65" w:rsidR="00BF3D30" w:rsidRDefault="00BF3D30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2B5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читаемость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кода;</w:t>
      </w:r>
    </w:p>
    <w:p w14:paraId="6E6EBD24" w14:textId="7242DFBE" w:rsidR="00BF3D30" w:rsidRDefault="00BF3D30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F3D30">
        <w:rPr>
          <w:rFonts w:ascii="Times New Roman" w:hAnsi="Times New Roman" w:cs="Times New Roman"/>
          <w:sz w:val="28"/>
          <w:szCs w:val="28"/>
        </w:rPr>
        <w:t>мультиплатформенность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кода;</w:t>
      </w:r>
    </w:p>
    <w:p w14:paraId="18F1F8BE" w14:textId="1C4C7912" w:rsidR="00BF3D30" w:rsidRDefault="00BF3D30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="00683CD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о-ориентированный;</w:t>
      </w:r>
    </w:p>
    <w:p w14:paraId="08448686" w14:textId="356FA30D" w:rsidR="00F71235" w:rsidRPr="005C5305" w:rsidRDefault="00F71235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загрузчика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5C5305" w:rsidRPr="005C5305">
        <w:rPr>
          <w:rFonts w:ascii="Times New Roman" w:hAnsi="Times New Roman" w:cs="Times New Roman"/>
          <w:sz w:val="28"/>
          <w:szCs w:val="28"/>
        </w:rPr>
        <w:t>.</w:t>
      </w:r>
    </w:p>
    <w:p w14:paraId="20C3BDC6" w14:textId="4FF1E595" w:rsidR="00E6072E" w:rsidRDefault="00E6072E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83CD0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83CD0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9F154B" w14:textId="4EADECD6" w:rsidR="00E6072E" w:rsidRDefault="00E6072E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низка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компилируемыми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языками</w:t>
      </w:r>
      <w:r w:rsidR="00BF3D30">
        <w:rPr>
          <w:rFonts w:ascii="Times New Roman" w:hAnsi="Times New Roman" w:cs="Times New Roman"/>
          <w:sz w:val="28"/>
          <w:szCs w:val="28"/>
        </w:rPr>
        <w:t>;</w:t>
      </w:r>
    </w:p>
    <w:p w14:paraId="11D29FD3" w14:textId="2032ACB1" w:rsidR="00BF3D30" w:rsidRPr="005C5305" w:rsidRDefault="00BF3D30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потребление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компилируемыми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языками</w:t>
      </w:r>
      <w:r w:rsidR="005C5305" w:rsidRPr="005C5305">
        <w:rPr>
          <w:rFonts w:ascii="Times New Roman" w:hAnsi="Times New Roman" w:cs="Times New Roman"/>
          <w:sz w:val="28"/>
          <w:szCs w:val="28"/>
        </w:rPr>
        <w:t>.</w:t>
      </w:r>
    </w:p>
    <w:p w14:paraId="1610E37C" w14:textId="1D50BCD3" w:rsidR="006E2B50" w:rsidRDefault="006E2B50" w:rsidP="006E2B5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Программная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многопоточность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свойство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платформы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(например,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виртуальной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машины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д.)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приложения,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состоящее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порождённый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состоять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lastRenderedPageBreak/>
        <w:t>выполняющихся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«параллельно»,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без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предписанного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порядка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времени.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задач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такое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разделение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достичь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эффективного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ресурсов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вычислительной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машины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[4]</w:t>
      </w:r>
      <w:r w:rsidRPr="002532F0">
        <w:rPr>
          <w:rFonts w:ascii="Times New Roman" w:hAnsi="Times New Roman" w:cs="Times New Roman"/>
          <w:sz w:val="28"/>
          <w:szCs w:val="28"/>
        </w:rPr>
        <w:t>.</w:t>
      </w:r>
    </w:p>
    <w:p w14:paraId="43816242" w14:textId="77777777" w:rsidR="00F55545" w:rsidRPr="004B247D" w:rsidRDefault="00F55545" w:rsidP="00F5554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5A35258" w14:textId="77777777" w:rsidR="00F55545" w:rsidRPr="006E2B50" w:rsidRDefault="00F55545" w:rsidP="00F5554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E2B50">
        <w:rPr>
          <w:noProof/>
          <w:lang w:eastAsia="ru-RU"/>
        </w:rPr>
        <w:drawing>
          <wp:inline distT="0" distB="0" distL="0" distR="0" wp14:anchorId="52C49AF4" wp14:editId="5B795BE1">
            <wp:extent cx="5940425" cy="4618215"/>
            <wp:effectExtent l="0" t="0" r="3175" b="0"/>
            <wp:docPr id="2" name="Рисунок 2" descr="https://habrastorage.org/r/w1560/getpro/habr/upload_files/137/8a1/e04/1378a1e0400a9c8d8c1e5d3babf3bb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137/8a1/e04/1378a1e0400a9c8d8c1e5d3babf3bb3e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A953" w14:textId="4DEDB160" w:rsidR="00F55545" w:rsidRPr="006E2B50" w:rsidRDefault="00F55545" w:rsidP="00F5554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E2B50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График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скорости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теста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перебора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простых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чисел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языков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E2B50">
        <w:rPr>
          <w:rFonts w:ascii="Times New Roman" w:hAnsi="Times New Roman" w:cs="Times New Roman"/>
          <w:sz w:val="28"/>
          <w:szCs w:val="28"/>
        </w:rPr>
        <w:t>программирования</w:t>
      </w:r>
    </w:p>
    <w:p w14:paraId="2C0BAB77" w14:textId="77777777" w:rsidR="00F55545" w:rsidRPr="004B247D" w:rsidRDefault="00F5554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9549C2B" w14:textId="05EE46C5" w:rsidR="002532F0" w:rsidRDefault="002532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Сутью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25F1E" w:rsidRPr="002532F0">
        <w:rPr>
          <w:rFonts w:ascii="Times New Roman" w:hAnsi="Times New Roman" w:cs="Times New Roman"/>
          <w:sz w:val="28"/>
          <w:szCs w:val="28"/>
        </w:rPr>
        <w:t>многопоточности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квази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многозадачность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уровне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исполняемого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выполняются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75" w:tooltip="Адресное пространство" w:history="1">
        <w:r w:rsidRPr="002532F0">
          <w:rPr>
            <w:rFonts w:ascii="Times New Roman" w:hAnsi="Times New Roman" w:cs="Times New Roman"/>
            <w:sz w:val="28"/>
            <w:szCs w:val="28"/>
          </w:rPr>
          <w:t>адресном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532F0">
          <w:rPr>
            <w:rFonts w:ascii="Times New Roman" w:hAnsi="Times New Roman" w:cs="Times New Roman"/>
            <w:sz w:val="28"/>
            <w:szCs w:val="28"/>
          </w:rPr>
          <w:t>пространстве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этого,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имеют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общее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адресное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пространство,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общие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76" w:tooltip="Файловый дескриптор" w:history="1">
        <w:r w:rsidRPr="002532F0">
          <w:rPr>
            <w:rFonts w:ascii="Times New Roman" w:hAnsi="Times New Roman" w:cs="Times New Roman"/>
            <w:sz w:val="28"/>
            <w:szCs w:val="28"/>
          </w:rPr>
          <w:t>дескрипторы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532F0">
          <w:rPr>
            <w:rFonts w:ascii="Times New Roman" w:hAnsi="Times New Roman" w:cs="Times New Roman"/>
            <w:sz w:val="28"/>
            <w:szCs w:val="28"/>
          </w:rPr>
          <w:t>файлов</w:t>
        </w:r>
      </w:hyperlink>
      <w:r w:rsidRPr="002532F0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Выполняющийся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имеет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минимум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один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(главный)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поток.</w:t>
      </w:r>
    </w:p>
    <w:p w14:paraId="7799D84C" w14:textId="1738E543" w:rsidR="002532F0" w:rsidRDefault="002532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Многопоточность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(как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доктрину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77" w:tooltip="Программирование" w:history="1">
        <w:r w:rsidRPr="002532F0">
          <w:rPr>
            <w:rFonts w:ascii="Times New Roman" w:hAnsi="Times New Roman" w:cs="Times New Roman"/>
            <w:sz w:val="28"/>
            <w:szCs w:val="28"/>
          </w:rPr>
          <w:t>программирования</w:t>
        </w:r>
      </w:hyperlink>
      <w:r w:rsidRPr="002532F0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следует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путать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78" w:tooltip="Многозадачность" w:history="1">
        <w:r w:rsidRPr="002532F0">
          <w:rPr>
            <w:rFonts w:ascii="Times New Roman" w:hAnsi="Times New Roman" w:cs="Times New Roman"/>
            <w:sz w:val="28"/>
            <w:szCs w:val="28"/>
          </w:rPr>
          <w:t>многозадачностью</w:t>
        </w:r>
      </w:hyperlink>
      <w:r w:rsidRPr="002532F0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79" w:tooltip="Многопроцессорность" w:history="1">
        <w:r w:rsidRPr="002532F0">
          <w:rPr>
            <w:rFonts w:ascii="Times New Roman" w:hAnsi="Times New Roman" w:cs="Times New Roman"/>
            <w:sz w:val="28"/>
            <w:szCs w:val="28"/>
          </w:rPr>
          <w:t>многопроцессорностью</w:t>
        </w:r>
      </w:hyperlink>
      <w:r w:rsidRPr="002532F0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несмотря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0" w:tooltip="Операционная система" w:history="1">
        <w:r w:rsidRPr="002532F0">
          <w:rPr>
            <w:rFonts w:ascii="Times New Roman" w:hAnsi="Times New Roman" w:cs="Times New Roman"/>
            <w:sz w:val="28"/>
            <w:szCs w:val="28"/>
          </w:rPr>
          <w:t>операционные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532F0">
          <w:rPr>
            <w:rFonts w:ascii="Times New Roman" w:hAnsi="Times New Roman" w:cs="Times New Roman"/>
            <w:sz w:val="28"/>
            <w:szCs w:val="28"/>
          </w:rPr>
          <w:t>системы</w:t>
        </w:r>
      </w:hyperlink>
      <w:r w:rsidRPr="002532F0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реализующие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1" w:tooltip="Многозадачность" w:history="1">
        <w:r w:rsidRPr="002532F0">
          <w:rPr>
            <w:rFonts w:ascii="Times New Roman" w:hAnsi="Times New Roman" w:cs="Times New Roman"/>
            <w:sz w:val="28"/>
            <w:szCs w:val="28"/>
          </w:rPr>
          <w:t>многозадачность</w:t>
        </w:r>
      </w:hyperlink>
      <w:r w:rsidRPr="002532F0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правило,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реализуют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многопоточность.</w:t>
      </w:r>
    </w:p>
    <w:p w14:paraId="1B8B86C7" w14:textId="18FF1D2D" w:rsidR="002532F0" w:rsidRDefault="002532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достоинствам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реализации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многозадачной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отнести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следующее:</w:t>
      </w:r>
    </w:p>
    <w:p w14:paraId="2F10B063" w14:textId="194F6E8B" w:rsidR="002532F0" w:rsidRPr="002532F0" w:rsidRDefault="002532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532F0">
        <w:rPr>
          <w:rFonts w:ascii="Times New Roman" w:hAnsi="Times New Roman" w:cs="Times New Roman"/>
          <w:sz w:val="28"/>
          <w:szCs w:val="28"/>
        </w:rPr>
        <w:t>прощение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случаях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счёт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общего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дресного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пространства;</w:t>
      </w:r>
    </w:p>
    <w:p w14:paraId="370688F8" w14:textId="26761E7F" w:rsidR="002532F0" w:rsidRDefault="002532F0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532F0">
        <w:rPr>
          <w:rFonts w:ascii="Times New Roman" w:hAnsi="Times New Roman" w:cs="Times New Roman"/>
          <w:sz w:val="28"/>
          <w:szCs w:val="28"/>
        </w:rPr>
        <w:t>еньшие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временные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затраты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потока.</w:t>
      </w:r>
    </w:p>
    <w:p w14:paraId="467E48AF" w14:textId="418F3824" w:rsidR="002532F0" w:rsidRPr="002532F0" w:rsidRDefault="002532F0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достоинствам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реализации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однопоточной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отнести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следующее:</w:t>
      </w:r>
    </w:p>
    <w:p w14:paraId="2AE43AF1" w14:textId="0058639E" w:rsidR="002532F0" w:rsidRPr="002532F0" w:rsidRDefault="002532F0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упрощение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некоторых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случаях,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счёт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вынесения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механизмов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чередования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слабо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взаимосвязанных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подзадач,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одновременного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отдельную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подсистему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многопоточности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09E9" w:rsidRPr="009309E9">
        <w:rPr>
          <w:rFonts w:ascii="Times New Roman" w:hAnsi="Times New Roman" w:cs="Times New Roman"/>
          <w:sz w:val="28"/>
          <w:szCs w:val="28"/>
        </w:rPr>
        <w:t>[5]</w:t>
      </w:r>
      <w:r w:rsidRPr="002532F0">
        <w:rPr>
          <w:rFonts w:ascii="Times New Roman" w:hAnsi="Times New Roman" w:cs="Times New Roman"/>
          <w:sz w:val="28"/>
          <w:szCs w:val="28"/>
        </w:rPr>
        <w:t>;</w:t>
      </w:r>
    </w:p>
    <w:p w14:paraId="53EFBB48" w14:textId="2080B694" w:rsidR="002532F0" w:rsidRDefault="002532F0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повышение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счёт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распараллеливания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процессорных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вычислений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операций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ввода-вывода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309E9" w:rsidRPr="009309E9">
        <w:rPr>
          <w:rFonts w:ascii="Times New Roman" w:hAnsi="Times New Roman" w:cs="Times New Roman"/>
          <w:sz w:val="28"/>
          <w:szCs w:val="28"/>
        </w:rPr>
        <w:t>[5]</w:t>
      </w:r>
      <w:r w:rsidRPr="002532F0">
        <w:rPr>
          <w:rFonts w:ascii="Times New Roman" w:hAnsi="Times New Roman" w:cs="Times New Roman"/>
          <w:sz w:val="28"/>
          <w:szCs w:val="28"/>
        </w:rPr>
        <w:t>.</w:t>
      </w:r>
    </w:p>
    <w:p w14:paraId="04C367F2" w14:textId="52A175B4" w:rsidR="002532F0" w:rsidRDefault="002532F0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32F0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случае,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потоки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требуют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сложного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взаимодействия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другом,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возможно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проявление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проблем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многозадачности,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таких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взаимные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532F0">
        <w:rPr>
          <w:rFonts w:ascii="Times New Roman" w:hAnsi="Times New Roman" w:cs="Times New Roman"/>
          <w:sz w:val="28"/>
          <w:szCs w:val="28"/>
        </w:rPr>
        <w:t>блокировки.</w:t>
      </w:r>
    </w:p>
    <w:p w14:paraId="276D9F6E" w14:textId="0A5A5BFB" w:rsidR="00A0404B" w:rsidRDefault="0002504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>
        <w:rPr>
          <w:rFonts w:ascii="Times New Roman" w:hAnsi="Times New Roman" w:cs="Times New Roman"/>
          <w:sz w:val="28"/>
          <w:szCs w:val="28"/>
        </w:rPr>
        <w:t>«</w:t>
      </w:r>
      <w:r w:rsidR="00A0404B" w:rsidRPr="00A0404B">
        <w:rPr>
          <w:rFonts w:ascii="Times New Roman" w:hAnsi="Times New Roman" w:cs="Times New Roman"/>
          <w:sz w:val="28"/>
          <w:szCs w:val="28"/>
        </w:rPr>
        <w:t>OpenCV</w:t>
      </w:r>
      <w:r w:rsidR="00A0404B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 w:rsidRPr="0091629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алгоритмов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компьютерного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зрения,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изображений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алгоритмов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общего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назначения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открытым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751" w:rsidRPr="00BA2751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6</w:t>
      </w:r>
      <w:r w:rsidR="00BA2751" w:rsidRPr="00BA2751">
        <w:rPr>
          <w:rFonts w:ascii="Times New Roman" w:hAnsi="Times New Roman" w:cs="Times New Roman"/>
          <w:sz w:val="28"/>
          <w:szCs w:val="28"/>
        </w:rPr>
        <w:t>]</w:t>
      </w:r>
      <w:r w:rsidR="00C42E9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свободно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академических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коммерческих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целях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распространяется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условиях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404B" w:rsidRPr="00A0404B">
        <w:rPr>
          <w:rFonts w:ascii="Times New Roman" w:hAnsi="Times New Roman" w:cs="Times New Roman"/>
          <w:sz w:val="28"/>
          <w:szCs w:val="28"/>
        </w:rPr>
        <w:t>лицензии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="00A0404B" w:rsidRPr="00A0404B">
        <w:rPr>
          <w:rFonts w:ascii="Times New Roman" w:hAnsi="Times New Roman" w:cs="Times New Roman"/>
          <w:sz w:val="28"/>
          <w:szCs w:val="28"/>
        </w:rPr>
        <w:t>BSD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A0404B" w:rsidRPr="00A0404B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E721E">
        <w:rPr>
          <w:rFonts w:ascii="Times New Roman" w:hAnsi="Times New Roman" w:cs="Times New Roman"/>
          <w:sz w:val="28"/>
          <w:szCs w:val="28"/>
        </w:rPr>
        <w:t>Области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E721E">
        <w:rPr>
          <w:rFonts w:ascii="Times New Roman" w:hAnsi="Times New Roman" w:cs="Times New Roman"/>
          <w:sz w:val="28"/>
          <w:szCs w:val="28"/>
        </w:rPr>
        <w:t>применения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="008E721E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E721E">
        <w:rPr>
          <w:rFonts w:ascii="Times New Roman" w:hAnsi="Times New Roman" w:cs="Times New Roman"/>
          <w:sz w:val="28"/>
          <w:szCs w:val="28"/>
        </w:rPr>
        <w:t>включает:</w:t>
      </w:r>
    </w:p>
    <w:p w14:paraId="63530C38" w14:textId="37B9B754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н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аборы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инструментов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2D-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3D-функций</w:t>
      </w:r>
    </w:p>
    <w:p w14:paraId="0408BA08" w14:textId="3D23DDBE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оценка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одометрии;</w:t>
      </w:r>
    </w:p>
    <w:p w14:paraId="5DD577C8" w14:textId="72E38277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лиц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61611A4E" w14:textId="24F5FEAC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р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аспознавание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жестов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653B1CB1" w14:textId="751B5C2D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заимодействие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человека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компьютера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(HCI)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27C8A3E5" w14:textId="0599681E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м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обильная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робототехника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574449C1" w14:textId="1EF4C733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п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онимание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движения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71CE487A" w14:textId="5C495F6F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бнаружение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объекта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11BF6895" w14:textId="1CCF5018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егментация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распознавание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771BE422" w14:textId="14275EA4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тереозрение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Stereopsis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: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восприятие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глубины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2-х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камер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040BDB8D" w14:textId="19184E7A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труктура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движения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(SFM)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55F2529D" w14:textId="59F1D6A6" w:rsidR="008E721E" w:rsidRPr="008E721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тслеживание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движения</w:t>
      </w:r>
      <w:r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34C0B0B9" w14:textId="5F915238" w:rsidR="008E721E" w:rsidRPr="008D3F0E" w:rsidRDefault="008E72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ополненная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8E721E">
        <w:rPr>
          <w:rFonts w:ascii="Times New Roman" w:hAnsi="Times New Roman" w:cs="Times New Roman"/>
          <w:color w:val="202122"/>
          <w:sz w:val="28"/>
          <w:szCs w:val="28"/>
        </w:rPr>
        <w:t>реальность</w:t>
      </w:r>
      <w:r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0A3E9413" w14:textId="2FA33DFA" w:rsidR="00916299" w:rsidRDefault="0002504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«</w:t>
      </w:r>
      <w:r w:rsidR="0091629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916299" w:rsidRPr="00916299">
        <w:rPr>
          <w:rFonts w:ascii="Times New Roman" w:hAnsi="Times New Roman" w:cs="Times New Roman"/>
          <w:sz w:val="28"/>
          <w:szCs w:val="28"/>
        </w:rPr>
        <w:t>_</w:t>
      </w:r>
      <w:r w:rsidR="00916299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="0091629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 w:rsidRPr="0091629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библиотека,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распознавания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изображениях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751" w:rsidRPr="00BA2751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7</w:t>
      </w:r>
      <w:r w:rsidR="00BA2751" w:rsidRPr="00BA2751">
        <w:rPr>
          <w:rFonts w:ascii="Times New Roman" w:hAnsi="Times New Roman" w:cs="Times New Roman"/>
          <w:sz w:val="28"/>
          <w:szCs w:val="28"/>
        </w:rPr>
        <w:t>]</w:t>
      </w:r>
      <w:r w:rsidR="00916299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Основана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16299">
        <w:rPr>
          <w:rFonts w:ascii="Times New Roman" w:hAnsi="Times New Roman" w:cs="Times New Roman"/>
          <w:sz w:val="28"/>
          <w:szCs w:val="28"/>
        </w:rPr>
        <w:t>«</w:t>
      </w:r>
      <w:r w:rsidR="00916299">
        <w:rPr>
          <w:rFonts w:ascii="Times New Roman" w:hAnsi="Times New Roman" w:cs="Times New Roman"/>
          <w:sz w:val="28"/>
          <w:szCs w:val="28"/>
          <w:lang w:val="en-US"/>
        </w:rPr>
        <w:t>dlib</w:t>
      </w:r>
      <w:r w:rsidR="00916299">
        <w:rPr>
          <w:rFonts w:ascii="Times New Roman" w:hAnsi="Times New Roman" w:cs="Times New Roman"/>
          <w:sz w:val="28"/>
          <w:szCs w:val="28"/>
        </w:rPr>
        <w:t>»</w:t>
      </w:r>
      <w:r w:rsidR="00CB7AC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созданная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глубокого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обучения</w:t>
      </w:r>
      <w:r w:rsidR="006351FB" w:rsidRPr="00A956A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точность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E54747">
        <w:rPr>
          <w:rFonts w:ascii="Times New Roman" w:hAnsi="Times New Roman" w:cs="Times New Roman"/>
          <w:sz w:val="28"/>
          <w:szCs w:val="28"/>
        </w:rPr>
        <w:t>99.38%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E54747">
        <w:rPr>
          <w:rFonts w:ascii="Times New Roman" w:hAnsi="Times New Roman" w:cs="Times New Roman"/>
          <w:sz w:val="28"/>
          <w:szCs w:val="28"/>
        </w:rPr>
        <w:t>«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Labeled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Wild</w:t>
      </w:r>
      <w:r w:rsidR="00270FA3" w:rsidRP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 w:rsidRPr="00CB7AC2">
        <w:rPr>
          <w:rFonts w:ascii="Times New Roman" w:hAnsi="Times New Roman" w:cs="Times New Roman"/>
          <w:sz w:val="28"/>
          <w:szCs w:val="28"/>
          <w:lang w:val="en-US"/>
        </w:rPr>
        <w:t>benchmark</w:t>
      </w:r>
      <w:r w:rsidR="00CB7AC2" w:rsidRPr="00E54747"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B7AC2">
        <w:rPr>
          <w:rFonts w:ascii="Times New Roman" w:hAnsi="Times New Roman" w:cs="Times New Roman"/>
          <w:sz w:val="28"/>
          <w:szCs w:val="28"/>
        </w:rPr>
        <w:t>возможностями:</w:t>
      </w:r>
    </w:p>
    <w:p w14:paraId="49CC8B2A" w14:textId="6B67715B" w:rsidR="00CB7AC2" w:rsidRDefault="00CB7AC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изображениях;</w:t>
      </w:r>
    </w:p>
    <w:p w14:paraId="04F8B0B3" w14:textId="7FE4BD41" w:rsidR="00CB7AC2" w:rsidRDefault="00CB7AC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изображения;</w:t>
      </w:r>
    </w:p>
    <w:p w14:paraId="443B7F64" w14:textId="67965C24" w:rsidR="000E2D56" w:rsidRPr="00AF782A" w:rsidRDefault="00CB7AC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идент</w:t>
      </w:r>
      <w:r w:rsidR="00A557A6" w:rsidRPr="00205B00">
        <w:rPr>
          <w:rFonts w:ascii="Times New Roman" w:hAnsi="Times New Roman" w:cs="Times New Roman"/>
          <w:sz w:val="28"/>
          <w:szCs w:val="28"/>
        </w:rPr>
        <w:t>и</w:t>
      </w:r>
      <w:r w:rsidRPr="00205B00">
        <w:rPr>
          <w:rFonts w:ascii="Times New Roman" w:hAnsi="Times New Roman" w:cs="Times New Roman"/>
          <w:sz w:val="28"/>
          <w:szCs w:val="28"/>
        </w:rPr>
        <w:t>фика</w:t>
      </w:r>
      <w:r w:rsidR="00A557A6" w:rsidRPr="00205B00">
        <w:rPr>
          <w:rFonts w:ascii="Times New Roman" w:hAnsi="Times New Roman" w:cs="Times New Roman"/>
          <w:sz w:val="28"/>
          <w:szCs w:val="28"/>
        </w:rPr>
        <w:t>ц</w:t>
      </w:r>
      <w:r w:rsidRPr="00205B00">
        <w:rPr>
          <w:rFonts w:ascii="Times New Roman" w:hAnsi="Times New Roman" w:cs="Times New Roman"/>
          <w:sz w:val="28"/>
          <w:szCs w:val="28"/>
        </w:rPr>
        <w:t>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изображениях</w:t>
      </w:r>
      <w:r w:rsidR="00DB60BA" w:rsidRPr="00AF782A">
        <w:rPr>
          <w:rFonts w:ascii="Times New Roman" w:hAnsi="Times New Roman" w:cs="Times New Roman"/>
          <w:sz w:val="28"/>
          <w:szCs w:val="28"/>
        </w:rPr>
        <w:t>.</w:t>
      </w:r>
    </w:p>
    <w:p w14:paraId="1C1A19B9" w14:textId="77777777" w:rsidR="001713D9" w:rsidRPr="00CB7AC2" w:rsidRDefault="001713D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C392AA" w14:textId="77777777" w:rsidR="00D46435" w:rsidRDefault="000E2D5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2D56">
        <w:rPr>
          <w:rFonts w:ascii="Times New Roman" w:hAnsi="Times New Roman" w:cs="Times New Roman"/>
          <w:b/>
          <w:sz w:val="28"/>
          <w:szCs w:val="28"/>
        </w:rPr>
        <w:t>2.2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2D56">
        <w:rPr>
          <w:rFonts w:ascii="Times New Roman" w:hAnsi="Times New Roman" w:cs="Times New Roman"/>
          <w:b/>
          <w:sz w:val="28"/>
          <w:szCs w:val="28"/>
        </w:rPr>
        <w:t>Выбор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2D5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2D5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для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C8D2694" w14:textId="0C678BBC" w:rsidR="000E2D56" w:rsidRDefault="00D4643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B33D86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072712AB" w14:textId="0103E372" w:rsidR="000E2D56" w:rsidRDefault="000E2D5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71F700" w14:textId="7F504462" w:rsidR="00194F47" w:rsidRDefault="00F8110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контейнеризации.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 w:rsidRPr="00F8110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 w:rsidRPr="00F81102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виртуализации,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ядро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изолированных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экземпляров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пространства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пользователя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вместо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одного.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экземпляры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(обычно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называемые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контейнерами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зонами)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точки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зрения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выполняемых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процессов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идентичны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отдельному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экземпляру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0883C" w14:textId="060B94F7" w:rsidR="00194F47" w:rsidRDefault="00CA61F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контейнеризации:</w:t>
      </w:r>
    </w:p>
    <w:p w14:paraId="57F44518" w14:textId="1E0F1660" w:rsidR="00CA61F3" w:rsidRDefault="00CA61F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изолированности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поэтому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разных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могут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воздействовать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друга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8</w:t>
      </w:r>
      <w:r w:rsidRPr="00CA61F3">
        <w:rPr>
          <w:rFonts w:ascii="Times New Roman" w:hAnsi="Times New Roman" w:cs="Times New Roman"/>
          <w:sz w:val="28"/>
          <w:szCs w:val="28"/>
        </w:rPr>
        <w:t>],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95E5C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приложения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AB05090" w14:textId="3C93C8F6" w:rsidR="00CA61F3" w:rsidRDefault="00CA61F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дополнительны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ресурсны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накладны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расход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эмуляцию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виртуального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полноценного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экземпляра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характерны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аппаратной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виртуализации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61F3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8</w:t>
      </w:r>
      <w:r w:rsidRPr="00CA61F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549E48" w14:textId="4F490DE4" w:rsidR="00CA61F3" w:rsidRDefault="00CA61F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1D2B67" w14:textId="77777777" w:rsidR="00CA61F3" w:rsidRDefault="00CA61F3" w:rsidP="00CA61F3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06D012" wp14:editId="26691137">
            <wp:extent cx="4286250" cy="3030920"/>
            <wp:effectExtent l="0" t="0" r="0" b="0"/>
            <wp:docPr id="1" name="Рисунок 1" descr="https://upload.wikimedia.org/wikipedia/commons/thumb/1/1a/Docker-on-physical.svg/1280px-Docker-on-physic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1/1a/Docker-on-physical.svg/1280px-Docker-on-physical.svg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C695" w14:textId="716F4586" w:rsidR="00CA61F3" w:rsidRDefault="00CA61F3" w:rsidP="006E2B50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8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сервере</w:t>
      </w:r>
    </w:p>
    <w:p w14:paraId="01F2E411" w14:textId="77777777" w:rsidR="00595E5C" w:rsidRDefault="00595E5C" w:rsidP="006E2B50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B7D404" w14:textId="434FC23F" w:rsidR="00F81102" w:rsidRPr="00F81102" w:rsidRDefault="008D579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Главным недостатком контейнеризации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61F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отличие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аппаратной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виртуализации,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эмулируется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аппаратное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окружение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запущен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широкий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спектр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гостевых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операционных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систем,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выражен в том, что 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контейнере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запущен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экземпляр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ядром,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B0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B00">
        <w:rPr>
          <w:rFonts w:ascii="Times New Roman" w:hAnsi="Times New Roman" w:cs="Times New Roman"/>
          <w:sz w:val="28"/>
          <w:szCs w:val="28"/>
        </w:rPr>
        <w:t>хостинговой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B00">
        <w:rPr>
          <w:rFonts w:ascii="Times New Roman" w:hAnsi="Times New Roman" w:cs="Times New Roman"/>
          <w:sz w:val="28"/>
          <w:szCs w:val="28"/>
        </w:rPr>
        <w:t>машине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(все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узла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используют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общее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81102" w:rsidRPr="00F81102">
        <w:rPr>
          <w:rFonts w:ascii="Times New Roman" w:hAnsi="Times New Roman" w:cs="Times New Roman"/>
          <w:sz w:val="28"/>
          <w:szCs w:val="28"/>
        </w:rPr>
        <w:t>ядро).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D6F20" w14:textId="179938EE" w:rsidR="00F81102" w:rsidRDefault="00F8110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1102">
        <w:rPr>
          <w:rFonts w:ascii="Times New Roman" w:hAnsi="Times New Roman" w:cs="Times New Roman"/>
          <w:sz w:val="28"/>
          <w:szCs w:val="28"/>
        </w:rPr>
        <w:t>Существуют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реализации,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ориентированные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практически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полноценных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экземпляров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операционных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(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F81102">
        <w:rPr>
          <w:rFonts w:ascii="Times New Roman" w:hAnsi="Times New Roman" w:cs="Times New Roman"/>
          <w:sz w:val="28"/>
          <w:szCs w:val="28"/>
        </w:rPr>
        <w:t>Solaris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Containers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F8110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F81102">
        <w:rPr>
          <w:rFonts w:ascii="Times New Roman" w:hAnsi="Times New Roman" w:cs="Times New Roman"/>
          <w:sz w:val="28"/>
          <w:szCs w:val="28"/>
        </w:rPr>
        <w:t>Virtuozzo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F8110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F81102">
        <w:rPr>
          <w:rFonts w:ascii="Times New Roman" w:hAnsi="Times New Roman" w:cs="Times New Roman"/>
          <w:sz w:val="28"/>
          <w:szCs w:val="28"/>
        </w:rPr>
        <w:t>OpenVZ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F81102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варианты,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фокусирующиеся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изоляции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сервисов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минимальным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операционным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окружением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(jail,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81102">
        <w:rPr>
          <w:rFonts w:ascii="Times New Roman" w:hAnsi="Times New Roman" w:cs="Times New Roman"/>
          <w:sz w:val="28"/>
          <w:szCs w:val="28"/>
        </w:rPr>
        <w:t>Docker).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таблице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программ,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реализующих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контейнеризацию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операционных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системах</w:t>
      </w:r>
      <w:r w:rsidR="009E33AE">
        <w:rPr>
          <w:rFonts w:ascii="Times New Roman" w:hAnsi="Times New Roman" w:cs="Times New Roman"/>
          <w:sz w:val="28"/>
          <w:szCs w:val="28"/>
        </w:rPr>
        <w:t>.</w:t>
      </w:r>
    </w:p>
    <w:p w14:paraId="05FAD018" w14:textId="77777777" w:rsidR="008A40C9" w:rsidRDefault="008A40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9E00A8" w14:textId="58B32A89" w:rsidR="00F81102" w:rsidRDefault="008A40C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297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32"/>
        <w:gridCol w:w="2640"/>
        <w:gridCol w:w="1444"/>
        <w:gridCol w:w="2829"/>
      </w:tblGrid>
      <w:tr w:rsidR="00F55545" w14:paraId="6DD06B31" w14:textId="026B855C" w:rsidTr="007C7417">
        <w:tc>
          <w:tcPr>
            <w:tcW w:w="2432" w:type="dxa"/>
          </w:tcPr>
          <w:p w14:paraId="4C6B7604" w14:textId="0DB0FD27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</w:t>
            </w:r>
          </w:p>
        </w:tc>
        <w:tc>
          <w:tcPr>
            <w:tcW w:w="2640" w:type="dxa"/>
          </w:tcPr>
          <w:p w14:paraId="519B6513" w14:textId="2D805084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</w:t>
            </w:r>
            <w:r w:rsidR="00270F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1444" w:type="dxa"/>
          </w:tcPr>
          <w:p w14:paraId="518170C7" w14:textId="6F173451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270F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выпуска</w:t>
            </w:r>
          </w:p>
        </w:tc>
        <w:tc>
          <w:tcPr>
            <w:tcW w:w="2829" w:type="dxa"/>
          </w:tcPr>
          <w:p w14:paraId="71E7C2BB" w14:textId="094938B4" w:rsidR="00F55545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</w:tr>
      <w:tr w:rsidR="00CA61F3" w14:paraId="5BAE082F" w14:textId="77777777" w:rsidTr="007C7417">
        <w:tc>
          <w:tcPr>
            <w:tcW w:w="2432" w:type="dxa"/>
          </w:tcPr>
          <w:p w14:paraId="64EE659D" w14:textId="3E7CD3BB" w:rsidR="00CA61F3" w:rsidRPr="00CA61F3" w:rsidRDefault="00CA61F3" w:rsidP="00CA61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640" w:type="dxa"/>
          </w:tcPr>
          <w:p w14:paraId="28BD3099" w14:textId="55D392E9" w:rsidR="00CA61F3" w:rsidRPr="00CA61F3" w:rsidRDefault="00CA61F3" w:rsidP="00CA61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44" w:type="dxa"/>
          </w:tcPr>
          <w:p w14:paraId="7CFE1B05" w14:textId="30B7D6A7" w:rsidR="00CA61F3" w:rsidRPr="00CA61F3" w:rsidRDefault="00CA61F3" w:rsidP="00CA61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829" w:type="dxa"/>
          </w:tcPr>
          <w:p w14:paraId="3B5F8CEC" w14:textId="17B28EA0" w:rsidR="00CA61F3" w:rsidRPr="00CA61F3" w:rsidRDefault="00CA61F3" w:rsidP="00CA61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F55545" w14:paraId="04539764" w14:textId="6326757F" w:rsidTr="007C7417">
        <w:tc>
          <w:tcPr>
            <w:tcW w:w="2432" w:type="dxa"/>
          </w:tcPr>
          <w:p w14:paraId="6FAD1C07" w14:textId="6EAB0DE5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chroot</w:t>
            </w:r>
          </w:p>
        </w:tc>
        <w:tc>
          <w:tcPr>
            <w:tcW w:w="2640" w:type="dxa"/>
          </w:tcPr>
          <w:p w14:paraId="5F1921AA" w14:textId="3BB4D307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Unix-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1444" w:type="dxa"/>
          </w:tcPr>
          <w:p w14:paraId="622D70F7" w14:textId="6EFE1D09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1982</w:t>
            </w:r>
          </w:p>
        </w:tc>
        <w:tc>
          <w:tcPr>
            <w:tcW w:w="2829" w:type="dxa"/>
          </w:tcPr>
          <w:p w14:paraId="557679C1" w14:textId="53E3CAF1" w:rsidR="00F55545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Аналогичная</w:t>
            </w:r>
            <w:r w:rsidR="00270F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</w:tr>
      <w:tr w:rsidR="00F55545" w14:paraId="560ED63B" w14:textId="3D29BB2D" w:rsidTr="007C7417">
        <w:tc>
          <w:tcPr>
            <w:tcW w:w="2432" w:type="dxa"/>
          </w:tcPr>
          <w:p w14:paraId="15E37AC6" w14:textId="52F3A70A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</w:p>
        </w:tc>
        <w:tc>
          <w:tcPr>
            <w:tcW w:w="2640" w:type="dxa"/>
          </w:tcPr>
          <w:p w14:paraId="52E9AE2F" w14:textId="5A8DA2EB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Linux,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FreeBSD,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macOS</w:t>
            </w:r>
          </w:p>
        </w:tc>
        <w:tc>
          <w:tcPr>
            <w:tcW w:w="1444" w:type="dxa"/>
          </w:tcPr>
          <w:p w14:paraId="69CC1A03" w14:textId="1C429D40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2013</w:t>
            </w:r>
          </w:p>
        </w:tc>
        <w:tc>
          <w:tcPr>
            <w:tcW w:w="2829" w:type="dxa"/>
          </w:tcPr>
          <w:p w14:paraId="04FE93EE" w14:textId="2671E1B2" w:rsidR="00F55545" w:rsidRPr="007C7417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Apache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</w:t>
            </w:r>
          </w:p>
        </w:tc>
      </w:tr>
      <w:tr w:rsidR="00F55545" w14:paraId="035594C4" w14:textId="357DB820" w:rsidTr="007C7417">
        <w:tc>
          <w:tcPr>
            <w:tcW w:w="2432" w:type="dxa"/>
          </w:tcPr>
          <w:p w14:paraId="123D79EA" w14:textId="7514FDFE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Solaris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Containers</w:t>
            </w:r>
          </w:p>
        </w:tc>
        <w:tc>
          <w:tcPr>
            <w:tcW w:w="2640" w:type="dxa"/>
          </w:tcPr>
          <w:p w14:paraId="5B7ACFBC" w14:textId="400A922C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Solaris,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OpenSolaris</w:t>
            </w:r>
          </w:p>
        </w:tc>
        <w:tc>
          <w:tcPr>
            <w:tcW w:w="1444" w:type="dxa"/>
          </w:tcPr>
          <w:p w14:paraId="11805550" w14:textId="21D355FF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2005</w:t>
            </w:r>
          </w:p>
        </w:tc>
        <w:tc>
          <w:tcPr>
            <w:tcW w:w="2829" w:type="dxa"/>
          </w:tcPr>
          <w:p w14:paraId="330D72FA" w14:textId="2356C30A" w:rsidR="00F55545" w:rsidRPr="007C7417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CDDL</w:t>
            </w:r>
          </w:p>
        </w:tc>
      </w:tr>
      <w:tr w:rsidR="00F55545" w14:paraId="4A02D34E" w14:textId="2600A203" w:rsidTr="007C7417">
        <w:tc>
          <w:tcPr>
            <w:tcW w:w="2432" w:type="dxa"/>
          </w:tcPr>
          <w:p w14:paraId="0538C73F" w14:textId="6351F46F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iCore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Virtual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2640" w:type="dxa"/>
          </w:tcPr>
          <w:p w14:paraId="6E407D85" w14:textId="5FCA249D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XP</w:t>
            </w:r>
          </w:p>
        </w:tc>
        <w:tc>
          <w:tcPr>
            <w:tcW w:w="1444" w:type="dxa"/>
          </w:tcPr>
          <w:p w14:paraId="3B1C5C04" w14:textId="4C073384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2008</w:t>
            </w:r>
          </w:p>
        </w:tc>
        <w:tc>
          <w:tcPr>
            <w:tcW w:w="2829" w:type="dxa"/>
          </w:tcPr>
          <w:p w14:paraId="0154019E" w14:textId="1EA36E79" w:rsidR="00F55545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Проприетарное</w:t>
            </w:r>
          </w:p>
        </w:tc>
      </w:tr>
      <w:tr w:rsidR="00F55545" w14:paraId="26DD2CE4" w14:textId="0ECECA8A" w:rsidTr="007C7417">
        <w:tc>
          <w:tcPr>
            <w:tcW w:w="2432" w:type="dxa"/>
          </w:tcPr>
          <w:p w14:paraId="6971269C" w14:textId="49095EEB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LXC</w:t>
            </w:r>
          </w:p>
        </w:tc>
        <w:tc>
          <w:tcPr>
            <w:tcW w:w="2640" w:type="dxa"/>
          </w:tcPr>
          <w:p w14:paraId="34E30F41" w14:textId="2A3C16AD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1444" w:type="dxa"/>
          </w:tcPr>
          <w:p w14:paraId="05CD0FA0" w14:textId="40B082A2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2008</w:t>
            </w:r>
          </w:p>
        </w:tc>
        <w:tc>
          <w:tcPr>
            <w:tcW w:w="2829" w:type="dxa"/>
          </w:tcPr>
          <w:p w14:paraId="2E3CD631" w14:textId="65BCB64C" w:rsidR="00F55545" w:rsidRPr="007C7417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GNU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GPL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v.2.0</w:t>
            </w:r>
          </w:p>
        </w:tc>
      </w:tr>
      <w:tr w:rsidR="00F55545" w14:paraId="6243DAF0" w14:textId="6EF1F4C5" w:rsidTr="007C7417">
        <w:tc>
          <w:tcPr>
            <w:tcW w:w="2432" w:type="dxa"/>
          </w:tcPr>
          <w:p w14:paraId="0E0FF069" w14:textId="7732ADFA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OpenVZ</w:t>
            </w:r>
          </w:p>
        </w:tc>
        <w:tc>
          <w:tcPr>
            <w:tcW w:w="2640" w:type="dxa"/>
          </w:tcPr>
          <w:p w14:paraId="1486ADDC" w14:textId="001EFDEF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1444" w:type="dxa"/>
          </w:tcPr>
          <w:p w14:paraId="0DC88FDD" w14:textId="104BD1D3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2005</w:t>
            </w:r>
          </w:p>
        </w:tc>
        <w:tc>
          <w:tcPr>
            <w:tcW w:w="2829" w:type="dxa"/>
          </w:tcPr>
          <w:p w14:paraId="53481F64" w14:textId="379F1EFF" w:rsidR="00F55545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GNU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GPL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v.2.0</w:t>
            </w:r>
          </w:p>
        </w:tc>
      </w:tr>
      <w:tr w:rsidR="00F55545" w14:paraId="09AB6C20" w14:textId="10E91E44" w:rsidTr="007C7417">
        <w:trPr>
          <w:trHeight w:val="310"/>
        </w:trPr>
        <w:tc>
          <w:tcPr>
            <w:tcW w:w="2432" w:type="dxa"/>
          </w:tcPr>
          <w:p w14:paraId="6033183B" w14:textId="1593F55A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FreeBSD</w:t>
            </w:r>
            <w:r w:rsidR="00270F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Jail</w:t>
            </w:r>
          </w:p>
        </w:tc>
        <w:tc>
          <w:tcPr>
            <w:tcW w:w="2640" w:type="dxa"/>
          </w:tcPr>
          <w:p w14:paraId="2335709E" w14:textId="3C850139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FreeBSD</w:t>
            </w:r>
          </w:p>
        </w:tc>
        <w:tc>
          <w:tcPr>
            <w:tcW w:w="1444" w:type="dxa"/>
          </w:tcPr>
          <w:p w14:paraId="542E276D" w14:textId="2050C32A" w:rsidR="00F55545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829" w:type="dxa"/>
          </w:tcPr>
          <w:p w14:paraId="5A3ACF7F" w14:textId="0779AFED" w:rsidR="00F55545" w:rsidRPr="007C7417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BSD</w:t>
            </w:r>
          </w:p>
        </w:tc>
      </w:tr>
      <w:tr w:rsidR="00F55545" w14:paraId="3C0FF85E" w14:textId="1D372F34" w:rsidTr="007C7417">
        <w:trPr>
          <w:trHeight w:val="310"/>
        </w:trPr>
        <w:tc>
          <w:tcPr>
            <w:tcW w:w="2432" w:type="dxa"/>
          </w:tcPr>
          <w:p w14:paraId="7101DFA0" w14:textId="098CE6BF" w:rsidR="00F55545" w:rsidRPr="00F81102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WPAR</w:t>
            </w:r>
          </w:p>
        </w:tc>
        <w:tc>
          <w:tcPr>
            <w:tcW w:w="2640" w:type="dxa"/>
          </w:tcPr>
          <w:p w14:paraId="6FECFA2D" w14:textId="319A7F46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AIX</w:t>
            </w:r>
          </w:p>
        </w:tc>
        <w:tc>
          <w:tcPr>
            <w:tcW w:w="1444" w:type="dxa"/>
          </w:tcPr>
          <w:p w14:paraId="714696B1" w14:textId="3BAC6B03" w:rsidR="00F55545" w:rsidRPr="0024440D" w:rsidRDefault="00F55545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2007</w:t>
            </w:r>
          </w:p>
        </w:tc>
        <w:tc>
          <w:tcPr>
            <w:tcW w:w="2829" w:type="dxa"/>
          </w:tcPr>
          <w:p w14:paraId="691A9F3A" w14:textId="732935AA" w:rsidR="00F55545" w:rsidRPr="007C7417" w:rsidRDefault="007C7417" w:rsidP="00C8489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Проприетарное</w:t>
            </w:r>
          </w:p>
        </w:tc>
      </w:tr>
    </w:tbl>
    <w:p w14:paraId="0A693164" w14:textId="77777777" w:rsidR="0069144D" w:rsidRDefault="0069144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5D4247" w14:textId="1E9A6AF3" w:rsidR="00B178B1" w:rsidRDefault="002444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опытом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простотой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="00025042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25042">
        <w:rPr>
          <w:rFonts w:ascii="Times New Roman" w:hAnsi="Times New Roman" w:cs="Times New Roman"/>
          <w:sz w:val="28"/>
          <w:szCs w:val="28"/>
        </w:rPr>
        <w:t>приложение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Docker</w:t>
      </w:r>
      <w:r w:rsidRPr="0024440D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средах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83" w:tooltip="Контейнеризация" w:history="1">
        <w:r w:rsidR="00B178B1" w:rsidRPr="00205B00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контейнеризации</w:t>
        </w:r>
      </w:hyperlink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57A6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контейнеризатор</w:t>
      </w:r>
      <w:r w:rsidR="00A557A6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A557A6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57A6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озволяет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78B1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«упаковать</w:t>
      </w:r>
      <w:r w:rsidR="00B178B1" w:rsidRPr="00B178B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приложение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4" w:tooltip="Операционное окружение (страница отсутствует)" w:history="1">
        <w:r w:rsidR="00B178B1" w:rsidRPr="00B178B1">
          <w:rPr>
            <w:rFonts w:ascii="Times New Roman" w:hAnsi="Times New Roman" w:cs="Times New Roman"/>
            <w:sz w:val="28"/>
            <w:szCs w:val="28"/>
          </w:rPr>
          <w:t>окружением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зависимостями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контейнер,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развёрнут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любой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5" w:tooltip="Linux" w:history="1">
        <w:r w:rsidR="00B178B1" w:rsidRPr="00B178B1">
          <w:rPr>
            <w:rFonts w:ascii="Times New Roman" w:hAnsi="Times New Roman" w:cs="Times New Roman"/>
            <w:sz w:val="28"/>
            <w:szCs w:val="28"/>
          </w:rPr>
          <w:t>Linux</w:t>
        </w:r>
      </w:hyperlink>
      <w:r w:rsidR="00B178B1" w:rsidRPr="00B178B1">
        <w:rPr>
          <w:rFonts w:ascii="Times New Roman" w:hAnsi="Times New Roman" w:cs="Times New Roman"/>
          <w:sz w:val="28"/>
          <w:szCs w:val="28"/>
        </w:rPr>
        <w:t>-системе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поддержкой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6" w:tooltip="Cgroups" w:history="1">
        <w:r w:rsidR="00B178B1" w:rsidRPr="00B178B1">
          <w:rPr>
            <w:rFonts w:ascii="Times New Roman" w:hAnsi="Times New Roman" w:cs="Times New Roman"/>
            <w:sz w:val="28"/>
            <w:szCs w:val="28"/>
          </w:rPr>
          <w:t>контрольных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B178B1" w:rsidRPr="00B178B1">
          <w:rPr>
            <w:rFonts w:ascii="Times New Roman" w:hAnsi="Times New Roman" w:cs="Times New Roman"/>
            <w:sz w:val="28"/>
            <w:szCs w:val="28"/>
          </w:rPr>
          <w:t>групп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7" w:tooltip="Ядро Linux" w:history="1">
        <w:r w:rsidR="00B178B1" w:rsidRPr="00B178B1">
          <w:rPr>
            <w:rFonts w:ascii="Times New Roman" w:hAnsi="Times New Roman" w:cs="Times New Roman"/>
            <w:sz w:val="28"/>
            <w:szCs w:val="28"/>
          </w:rPr>
          <w:t>ядре</w:t>
        </w:r>
      </w:hyperlink>
      <w:r w:rsidR="00B178B1" w:rsidRPr="00B178B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команд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управления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этими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178B1" w:rsidRPr="00B178B1">
        <w:rPr>
          <w:rFonts w:ascii="Times New Roman" w:hAnsi="Times New Roman" w:cs="Times New Roman"/>
          <w:sz w:val="28"/>
          <w:szCs w:val="28"/>
        </w:rPr>
        <w:t>контейнерами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9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 w:rsidR="00B178B1" w:rsidRPr="00B178B1">
        <w:rPr>
          <w:rFonts w:ascii="Times New Roman" w:hAnsi="Times New Roman" w:cs="Times New Roman"/>
          <w:sz w:val="28"/>
          <w:szCs w:val="28"/>
        </w:rPr>
        <w:t>.</w:t>
      </w:r>
    </w:p>
    <w:p w14:paraId="4DE56B16" w14:textId="2E66D164" w:rsidR="00E728B1" w:rsidRPr="00E728B1" w:rsidRDefault="00E728B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</w:t>
      </w:r>
      <w:r w:rsidR="00CA61F3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728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E728B1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инструмент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запуска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A61F3"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A61F3"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контейнерных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E47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YAML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настройки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служб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процесс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запуска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помощью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Утилита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CLI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пользователям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запускать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нескольких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одновременно,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например,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создавать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образы,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масштабировать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контейнеры,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запускать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остановленные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связанные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манипулированием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изображениями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параметрами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взаимодействия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лем,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имеют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значения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E47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Docker-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Compose,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поскольку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относятся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одному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контейнеру.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docker-compose.yml</w:t>
      </w:r>
      <w:r w:rsidR="00270FA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спользуется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служб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себя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различные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параметры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конфигурации.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Например,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build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параметр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определяет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параметры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конфигурации,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путь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файлу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</w:t>
      </w:r>
      <w:r w:rsidR="009E47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file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command</w:t>
      </w:r>
      <w:r w:rsidR="00CC0A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параметр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переопределять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E47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умолчанию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многое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8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другое.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A9D9501" w14:textId="35FEF15F" w:rsidR="00B178B1" w:rsidRPr="00205B00" w:rsidRDefault="00B178B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E1E8A">
        <w:rPr>
          <w:rFonts w:ascii="Times New Roman" w:hAnsi="Times New Roman" w:cs="Times New Roman"/>
          <w:sz w:val="28"/>
          <w:szCs w:val="28"/>
        </w:rPr>
        <w:t>«</w:t>
      </w:r>
      <w:r w:rsidR="008E1E8A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E1E8A">
        <w:rPr>
          <w:rFonts w:ascii="Times New Roman" w:hAnsi="Times New Roman" w:cs="Times New Roman"/>
          <w:sz w:val="28"/>
          <w:szCs w:val="28"/>
        </w:rPr>
        <w:t>»</w:t>
      </w:r>
      <w:r w:rsidR="008E1E8A" w:rsidRPr="008E1E8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E1E8A" w:rsidRPr="008E1E8A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кроссплатформенная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интегрированная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среда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Python,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разработанная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компанией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B178B1">
        <w:rPr>
          <w:rFonts w:ascii="Times New Roman" w:hAnsi="Times New Roman" w:cs="Times New Roman"/>
          <w:sz w:val="28"/>
          <w:szCs w:val="28"/>
        </w:rPr>
        <w:t>JetBrains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178B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205B00">
        <w:rPr>
          <w:rFonts w:ascii="Times New Roman" w:hAnsi="Times New Roman" w:cs="Times New Roman"/>
          <w:sz w:val="28"/>
          <w:szCs w:val="28"/>
        </w:rPr>
        <w:t>IntelliJ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IDEA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10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 w:rsidRPr="00205B00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пользователю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комплекс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средств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</w:t>
      </w:r>
      <w:r w:rsidR="00205B00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отладчик</w:t>
      </w:r>
      <w:r w:rsidR="00A557A6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кодом.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A6F" w:rsidRPr="00205B00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Возможности:</w:t>
      </w:r>
    </w:p>
    <w:p w14:paraId="1EB46B14" w14:textId="4A93E7D8" w:rsidR="00E76A6F" w:rsidRPr="00E76A6F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76A6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п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омощь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кодировании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205B00" w:rsidRPr="00E76A6F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</w:t>
      </w:r>
      <w:r w:rsidR="00205B00"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завершением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кода,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подсветкой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синтаксиса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ошибок,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интеграцией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линтера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быстрыми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исправлениями;</w:t>
      </w:r>
    </w:p>
    <w:p w14:paraId="0CDF6DA5" w14:textId="402D0896" w:rsidR="00E76A6F" w:rsidRPr="00E76A6F" w:rsidRDefault="00E76A6F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A557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авигация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по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проекту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коду: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специализированные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представления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проекта,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представления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файловой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структуры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быстрый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переход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между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файлами,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классами,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методами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использованиями;</w:t>
      </w:r>
    </w:p>
    <w:p w14:paraId="261CAA56" w14:textId="3008CCEB" w:rsidR="00E76A6F" w:rsidRPr="00E76A6F" w:rsidRDefault="00E76A6F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E76A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-</w:t>
      </w:r>
      <w:r w:rsidR="00270FA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A557A6">
        <w:rPr>
          <w:rFonts w:ascii="Times New Roman" w:hAnsi="Times New Roman" w:cs="Times New Roman"/>
          <w:color w:val="202122"/>
          <w:sz w:val="28"/>
          <w:szCs w:val="28"/>
        </w:rPr>
        <w:t>п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оддержка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веб-фреймворков: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Django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web2py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Flask</w:t>
      </w:r>
      <w:r w:rsidR="004102E6">
        <w:rPr>
          <w:rFonts w:ascii="Times New Roman" w:hAnsi="Times New Roman" w:cs="Times New Roman"/>
          <w:color w:val="202122"/>
          <w:sz w:val="28"/>
          <w:szCs w:val="28"/>
        </w:rPr>
        <w:t>»</w:t>
      </w:r>
    </w:p>
    <w:p w14:paraId="38A8B6A3" w14:textId="1D7AAD8F" w:rsidR="00E76A6F" w:rsidRPr="00E76A6F" w:rsidRDefault="00E76A6F" w:rsidP="00C84892">
      <w:pPr>
        <w:shd w:val="clear" w:color="auto" w:fill="FFFFFF"/>
        <w:spacing w:before="100" w:beforeAutospacing="1" w:after="24"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E76A6F"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A557A6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нтегрированное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модульное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тестирование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построчным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</w:rPr>
        <w:t>покрытием</w:t>
      </w:r>
    </w:p>
    <w:p w14:paraId="3C2D330D" w14:textId="6F5D83AE" w:rsidR="00E76A6F" w:rsidRPr="00E76A6F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6A6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отладка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помощи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 w:rsidR="009E4771">
        <w:rPr>
          <w:rFonts w:ascii="Times New Roman" w:hAnsi="Times New Roman" w:cs="Times New Roman"/>
          <w:sz w:val="28"/>
          <w:szCs w:val="28"/>
        </w:rPr>
        <w:t>отладчика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«</w:t>
      </w:r>
      <w:r w:rsidRPr="00E76A6F">
        <w:rPr>
          <w:rFonts w:ascii="Times New Roman" w:hAnsi="Times New Roman" w:cs="Times New Roman"/>
          <w:sz w:val="28"/>
          <w:szCs w:val="28"/>
          <w:lang w:val="en-US"/>
        </w:rPr>
        <w:t>PyDev</w:t>
      </w:r>
      <w:r w:rsidR="009E4771">
        <w:rPr>
          <w:rFonts w:ascii="Times New Roman" w:hAnsi="Times New Roman" w:cs="Times New Roman"/>
          <w:sz w:val="28"/>
          <w:szCs w:val="28"/>
        </w:rPr>
        <w:t>»</w:t>
      </w:r>
      <w:r w:rsidRPr="00E76A6F">
        <w:rPr>
          <w:rFonts w:ascii="Times New Roman" w:hAnsi="Times New Roman" w:cs="Times New Roman"/>
          <w:sz w:val="28"/>
          <w:szCs w:val="28"/>
        </w:rPr>
        <w:t>;</w:t>
      </w:r>
    </w:p>
    <w:p w14:paraId="38FC01FD" w14:textId="41444DED" w:rsidR="00E76A6F" w:rsidRPr="00E76A6F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6A6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рефакторинг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кода: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включая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переименование,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извлечение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метода,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введение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переменной,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введение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константы,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подтягивание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вверх,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нажатие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вниз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76A6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другие</w:t>
      </w:r>
      <w:r w:rsidRPr="00E76A6F">
        <w:rPr>
          <w:rFonts w:ascii="Times New Roman" w:hAnsi="Times New Roman" w:cs="Times New Roman"/>
          <w:sz w:val="28"/>
          <w:szCs w:val="28"/>
        </w:rPr>
        <w:t>;</w:t>
      </w:r>
    </w:p>
    <w:p w14:paraId="175534B5" w14:textId="31175C16" w:rsidR="00E76A6F" w:rsidRPr="00E76A6F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6A6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 w:rsidRPr="00E76A6F">
        <w:rPr>
          <w:rFonts w:ascii="Times New Roman" w:hAnsi="Times New Roman" w:cs="Times New Roman"/>
          <w:sz w:val="28"/>
          <w:szCs w:val="28"/>
        </w:rPr>
        <w:t>поддержка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E76A6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E76A6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E76A6F">
        <w:rPr>
          <w:rFonts w:ascii="Times New Roman" w:hAnsi="Times New Roman" w:cs="Times New Roman"/>
          <w:sz w:val="28"/>
          <w:szCs w:val="28"/>
          <w:lang w:val="en-US"/>
        </w:rPr>
        <w:t>SVN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E76A6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Pr="00E76A6F">
        <w:rPr>
          <w:rFonts w:ascii="Times New Roman" w:hAnsi="Times New Roman" w:cs="Times New Roman"/>
          <w:sz w:val="28"/>
          <w:szCs w:val="28"/>
          <w:lang w:val="en-US"/>
        </w:rPr>
        <w:t>Mercurical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E76A6F">
        <w:rPr>
          <w:rFonts w:ascii="Times New Roman" w:hAnsi="Times New Roman" w:cs="Times New Roman"/>
          <w:sz w:val="28"/>
          <w:szCs w:val="28"/>
        </w:rPr>
        <w:t>;</w:t>
      </w:r>
    </w:p>
    <w:p w14:paraId="54A95DAD" w14:textId="19C1294E" w:rsidR="00E76A6F" w:rsidRPr="00532760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6A6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 w:rsidRPr="00E76A6F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 w:rsidRPr="00E76A6F">
        <w:rPr>
          <w:rFonts w:ascii="Times New Roman" w:hAnsi="Times New Roman" w:cs="Times New Roman"/>
          <w:sz w:val="28"/>
          <w:szCs w:val="28"/>
        </w:rPr>
        <w:t>дополнение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76A6F">
        <w:rPr>
          <w:rFonts w:ascii="Times New Roman" w:hAnsi="Times New Roman" w:cs="Times New Roman"/>
          <w:sz w:val="28"/>
          <w:szCs w:val="28"/>
        </w:rPr>
        <w:t>кода.</w:t>
      </w:r>
    </w:p>
    <w:p w14:paraId="4B2D0D59" w14:textId="7906A0B5" w:rsidR="00A956A7" w:rsidRPr="005813CA" w:rsidRDefault="008E1E8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05B0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205B00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B00" w:rsidRPr="008E1E8A">
        <w:rPr>
          <w:rFonts w:ascii="Times New Roman" w:hAnsi="Times New Roman" w:cs="Times New Roman"/>
          <w:sz w:val="28"/>
          <w:szCs w:val="28"/>
        </w:rPr>
        <w:t>(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="00205B00" w:rsidRPr="00205B00">
        <w:rPr>
          <w:rFonts w:ascii="Times New Roman" w:hAnsi="Times New Roman" w:cs="Times New Roman"/>
          <w:sz w:val="28"/>
          <w:szCs w:val="28"/>
        </w:rPr>
        <w:t>Package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F4D5C">
        <w:rPr>
          <w:rFonts w:ascii="Times New Roman" w:hAnsi="Times New Roman" w:cs="Times New Roman"/>
          <w:sz w:val="28"/>
          <w:szCs w:val="28"/>
        </w:rPr>
        <w:t>Installer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F4D5C">
        <w:rPr>
          <w:rFonts w:ascii="Times New Roman" w:hAnsi="Times New Roman" w:cs="Times New Roman"/>
          <w:sz w:val="28"/>
          <w:szCs w:val="28"/>
        </w:rPr>
        <w:t>for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F4D5C">
        <w:rPr>
          <w:rFonts w:ascii="Times New Roman" w:hAnsi="Times New Roman" w:cs="Times New Roman"/>
          <w:sz w:val="28"/>
          <w:szCs w:val="28"/>
        </w:rPr>
        <w:t>Python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EF4D5C">
        <w:rPr>
          <w:rFonts w:ascii="Times New Roman" w:hAnsi="Times New Roman" w:cs="Times New Roman"/>
          <w:sz w:val="28"/>
          <w:szCs w:val="28"/>
        </w:rPr>
        <w:t>)</w:t>
      </w:r>
      <w:r w:rsidR="005813CA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осуществляющий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функции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скачивания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обновления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библиотек.</w:t>
      </w:r>
    </w:p>
    <w:p w14:paraId="5469C05A" w14:textId="1077DF0C" w:rsidR="005813CA" w:rsidRPr="00595E5C" w:rsidRDefault="008E1E8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операционная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E1E8A">
        <w:rPr>
          <w:rFonts w:ascii="Times New Roman" w:hAnsi="Times New Roman" w:cs="Times New Roman"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20.04.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E1E8A">
        <w:rPr>
          <w:rFonts w:ascii="Times New Roman" w:hAnsi="Times New Roman" w:cs="Times New Roman"/>
          <w:sz w:val="28"/>
          <w:szCs w:val="28"/>
        </w:rPr>
        <w:t>Debian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E1E8A">
        <w:rPr>
          <w:rFonts w:ascii="Times New Roman" w:hAnsi="Times New Roman" w:cs="Times New Roman"/>
          <w:sz w:val="28"/>
          <w:szCs w:val="28"/>
        </w:rPr>
        <w:t>риентирована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удобство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простоту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использования.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широко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распространённое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утилиты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«</w:t>
      </w:r>
      <w:r w:rsidRPr="008E1E8A">
        <w:rPr>
          <w:rFonts w:ascii="Times New Roman" w:hAnsi="Times New Roman" w:cs="Times New Roman"/>
          <w:sz w:val="28"/>
          <w:szCs w:val="28"/>
        </w:rPr>
        <w:t>sudo</w:t>
      </w:r>
      <w:r w:rsidR="009E4771">
        <w:rPr>
          <w:rFonts w:ascii="Times New Roman" w:hAnsi="Times New Roman" w:cs="Times New Roman"/>
          <w:sz w:val="28"/>
          <w:szCs w:val="28"/>
        </w:rPr>
        <w:t>»</w:t>
      </w:r>
      <w:r w:rsidRPr="008E1E8A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lastRenderedPageBreak/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пользователям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выполнять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администраторские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задачи,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запуская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потенциально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опасную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сессию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8E1E8A">
        <w:rPr>
          <w:rFonts w:ascii="Times New Roman" w:hAnsi="Times New Roman" w:cs="Times New Roman"/>
          <w:sz w:val="28"/>
          <w:szCs w:val="28"/>
        </w:rPr>
        <w:t>суперпользователя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[1</w:t>
      </w:r>
      <w:r w:rsidR="005813CA" w:rsidRPr="005813CA">
        <w:rPr>
          <w:rFonts w:ascii="Times New Roman" w:hAnsi="Times New Roman" w:cs="Times New Roman"/>
          <w:sz w:val="28"/>
          <w:szCs w:val="28"/>
        </w:rPr>
        <w:t>1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Преимущества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>
        <w:rPr>
          <w:rFonts w:ascii="Times New Roman" w:hAnsi="Times New Roman" w:cs="Times New Roman"/>
          <w:sz w:val="28"/>
          <w:szCs w:val="28"/>
        </w:rPr>
        <w:t>«</w:t>
      </w:r>
      <w:r w:rsidR="005813CA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5813CA">
        <w:rPr>
          <w:rFonts w:ascii="Times New Roman" w:hAnsi="Times New Roman" w:cs="Times New Roman"/>
          <w:sz w:val="28"/>
          <w:szCs w:val="28"/>
        </w:rPr>
        <w:t>»</w:t>
      </w:r>
      <w:r w:rsidR="005813CA" w:rsidRPr="00595E5C">
        <w:rPr>
          <w:rFonts w:ascii="Times New Roman" w:hAnsi="Times New Roman" w:cs="Times New Roman"/>
          <w:sz w:val="28"/>
          <w:szCs w:val="28"/>
        </w:rPr>
        <w:t>:</w:t>
      </w:r>
    </w:p>
    <w:p w14:paraId="0D2871E1" w14:textId="65FAB2AE" w:rsidR="005813CA" w:rsidRDefault="005813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5E5C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44B73D9" w14:textId="0E05D8B5" w:rsidR="005813CA" w:rsidRDefault="005813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обширной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эксплуатации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325400D0" w14:textId="2125E8EF" w:rsidR="005813CA" w:rsidRDefault="005813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низкие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требования;</w:t>
      </w:r>
    </w:p>
    <w:p w14:paraId="43689144" w14:textId="29B63F10" w:rsidR="005813CA" w:rsidRDefault="005813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постоянная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разработчиков;</w:t>
      </w:r>
    </w:p>
    <w:p w14:paraId="44E18F74" w14:textId="34BE5842" w:rsidR="005813CA" w:rsidRDefault="005813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бесплатная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распространения.</w:t>
      </w:r>
    </w:p>
    <w:p w14:paraId="1DD7E5BE" w14:textId="1EFB779A" w:rsidR="00643F7F" w:rsidRDefault="00EF203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</w:t>
      </w:r>
      <w:r w:rsidR="0009545D">
        <w:rPr>
          <w:rFonts w:ascii="Times New Roman" w:hAnsi="Times New Roman" w:cs="Times New Roman"/>
          <w:sz w:val="28"/>
          <w:szCs w:val="28"/>
        </w:rPr>
        <w:t>телей,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9545D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9545D">
        <w:rPr>
          <w:rFonts w:ascii="Times New Roman" w:hAnsi="Times New Roman" w:cs="Times New Roman"/>
          <w:sz w:val="28"/>
          <w:szCs w:val="28"/>
        </w:rPr>
        <w:t>лицевой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9545D">
        <w:rPr>
          <w:rFonts w:ascii="Times New Roman" w:hAnsi="Times New Roman" w:cs="Times New Roman"/>
          <w:sz w:val="28"/>
          <w:szCs w:val="28"/>
        </w:rPr>
        <w:t>метрики,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9545D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9545D"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9545D" w:rsidRPr="0009545D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бесплатная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88" w:tooltip="Система управления реляционными базами данных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система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управления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реляционными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базами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данных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с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89" w:tooltip="Бесплатное программное обеспечение с открытым исходным кодом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открытым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исходным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кодом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(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СУБД)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упором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0" w:tooltip="Расширяемость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на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расширяемость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соответствие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SQL.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1" w:tooltip="Обработка транзакции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транзакции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свойствами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«</w:t>
      </w:r>
      <w:hyperlink r:id="rId92" w:tooltip="ACID (информатика)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Atomity</w:t>
        </w:r>
        <w:r w:rsidR="009E4771">
          <w:rPr>
            <w:rFonts w:ascii="Times New Roman" w:hAnsi="Times New Roman" w:cs="Times New Roman"/>
            <w:sz w:val="28"/>
            <w:szCs w:val="28"/>
          </w:rPr>
          <w:t>»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,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9E4771">
          <w:rPr>
            <w:rFonts w:ascii="Times New Roman" w:hAnsi="Times New Roman" w:cs="Times New Roman"/>
            <w:sz w:val="28"/>
            <w:szCs w:val="28"/>
          </w:rPr>
          <w:t>«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Consistency</w:t>
        </w:r>
        <w:r w:rsidR="009E4771">
          <w:rPr>
            <w:rFonts w:ascii="Times New Roman" w:hAnsi="Times New Roman" w:cs="Times New Roman"/>
            <w:sz w:val="28"/>
            <w:szCs w:val="28"/>
          </w:rPr>
          <w:t>»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,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9E4771">
          <w:rPr>
            <w:rFonts w:ascii="Times New Roman" w:hAnsi="Times New Roman" w:cs="Times New Roman"/>
            <w:sz w:val="28"/>
            <w:szCs w:val="28"/>
          </w:rPr>
          <w:t>«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Isolation</w:t>
        </w:r>
        <w:r w:rsidR="009E4771">
          <w:rPr>
            <w:rFonts w:ascii="Times New Roman" w:hAnsi="Times New Roman" w:cs="Times New Roman"/>
            <w:sz w:val="28"/>
            <w:szCs w:val="28"/>
          </w:rPr>
          <w:t>»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,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9E4771">
          <w:rPr>
            <w:rFonts w:ascii="Times New Roman" w:hAnsi="Times New Roman" w:cs="Times New Roman"/>
            <w:sz w:val="28"/>
            <w:szCs w:val="28"/>
          </w:rPr>
          <w:t>«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Durability</w:t>
        </w:r>
      </w:hyperlink>
      <w:r w:rsidR="009E477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(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 w:rsidR="00643F7F">
        <w:rPr>
          <w:rFonts w:ascii="Times New Roman" w:hAnsi="Times New Roman" w:cs="Times New Roman"/>
          <w:sz w:val="28"/>
          <w:szCs w:val="28"/>
        </w:rPr>
        <w:t>ACID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643F7F">
        <w:rPr>
          <w:rFonts w:ascii="Times New Roman" w:hAnsi="Times New Roman" w:cs="Times New Roman"/>
          <w:sz w:val="28"/>
          <w:szCs w:val="28"/>
        </w:rPr>
        <w:t>),</w:t>
      </w:r>
      <w:r w:rsidR="004218CD" w:rsidRPr="004218CD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автоматически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о</w:t>
      </w:r>
      <w:r w:rsidR="00643F7F" w:rsidRPr="00643F7F">
        <w:rPr>
          <w:rFonts w:ascii="Times New Roman" w:hAnsi="Times New Roman" w:cs="Times New Roman"/>
          <w:sz w:val="28"/>
          <w:szCs w:val="28"/>
        </w:rPr>
        <w:t>бновляемыми</w:t>
      </w:r>
      <w:r w:rsidR="004218CD" w:rsidRPr="004218CD">
        <w:rPr>
          <w:rFonts w:ascii="Times New Roman" w:hAnsi="Times New Roman" w:cs="Times New Roman"/>
          <w:sz w:val="28"/>
          <w:szCs w:val="28"/>
        </w:rPr>
        <w:t xml:space="preserve"> </w:t>
      </w:r>
      <w:hyperlink r:id="rId93" w:tooltip="Просмотр (SQL)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представлениями</w:t>
        </w:r>
      </w:hyperlink>
      <w:r w:rsidR="00643F7F" w:rsidRPr="00643F7F">
        <w:rPr>
          <w:rFonts w:ascii="Times New Roman" w:hAnsi="Times New Roman" w:cs="Times New Roman"/>
          <w:sz w:val="28"/>
          <w:szCs w:val="28"/>
        </w:rPr>
        <w:t>,</w:t>
      </w:r>
      <w:r w:rsidR="004218CD" w:rsidRPr="004218CD">
        <w:rPr>
          <w:rFonts w:ascii="Times New Roman" w:hAnsi="Times New Roman" w:cs="Times New Roman"/>
          <w:sz w:val="28"/>
          <w:szCs w:val="28"/>
        </w:rPr>
        <w:t xml:space="preserve"> </w:t>
      </w:r>
      <w:hyperlink r:id="rId94" w:tooltip="Материализованное представление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материализованными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представлениями</w:t>
        </w:r>
      </w:hyperlink>
      <w:r w:rsidR="00643F7F" w:rsidRPr="00643F7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5" w:tooltip="Триггер базы данных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триггерами</w:t>
        </w:r>
      </w:hyperlink>
      <w:r w:rsidR="00643F7F" w:rsidRPr="00643F7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6" w:tooltip="Иностранный ключ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внешними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ключами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7" w:tooltip="Хранимая процедура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хранимыми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процедурами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</w:t>
      </w:r>
      <w:r w:rsidR="005813CA">
        <w:rPr>
          <w:rFonts w:ascii="Times New Roman" w:hAnsi="Times New Roman" w:cs="Times New Roman"/>
          <w:sz w:val="28"/>
          <w:szCs w:val="28"/>
        </w:rPr>
        <w:t>12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 w:rsidR="00643F7F" w:rsidRPr="00643F7F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рабочих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нагрузок,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машин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8" w:tooltip="Хранилище данных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хранилищ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99" w:tooltip="Веб-сервисы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веб-служб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 w:rsidRPr="00643F7F">
        <w:rPr>
          <w:rFonts w:ascii="Times New Roman" w:hAnsi="Times New Roman" w:cs="Times New Roman"/>
          <w:sz w:val="28"/>
          <w:szCs w:val="28"/>
        </w:rPr>
        <w:t>множеством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0" w:tooltip="Параллельный пользователь" w:history="1">
        <w:r w:rsidR="00643F7F" w:rsidRPr="00643F7F">
          <w:rPr>
            <w:rFonts w:ascii="Times New Roman" w:hAnsi="Times New Roman" w:cs="Times New Roman"/>
            <w:sz w:val="28"/>
            <w:szCs w:val="28"/>
          </w:rPr>
          <w:t>одновременных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43F7F" w:rsidRPr="00643F7F">
          <w:rPr>
            <w:rFonts w:ascii="Times New Roman" w:hAnsi="Times New Roman" w:cs="Times New Roman"/>
            <w:sz w:val="28"/>
            <w:szCs w:val="28"/>
          </w:rPr>
          <w:t>пользователей</w:t>
        </w:r>
      </w:hyperlink>
      <w:r w:rsidR="00643F7F" w:rsidRPr="00643F7F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быстрой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скоростью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нежели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43F7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3F7F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тестов.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приведены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графики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сравнения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операций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32258" w:rsidRPr="00D32258">
        <w:rPr>
          <w:rFonts w:ascii="Times New Roman" w:hAnsi="Times New Roman" w:cs="Times New Roman"/>
          <w:sz w:val="28"/>
          <w:szCs w:val="28"/>
        </w:rPr>
        <w:t>.</w:t>
      </w:r>
    </w:p>
    <w:p w14:paraId="0CB39285" w14:textId="33B05CF3" w:rsidR="00CA61F3" w:rsidRPr="00AB1E7B" w:rsidRDefault="00CA61F3" w:rsidP="00CA61F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оказался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быстрее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B00">
        <w:rPr>
          <w:rFonts w:ascii="Times New Roman" w:hAnsi="Times New Roman" w:cs="Times New Roman"/>
          <w:sz w:val="28"/>
          <w:szCs w:val="28"/>
        </w:rPr>
        <w:t>3,46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95E5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небольшом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количестве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отрывается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незначительно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(в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районе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25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процентов),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увеличением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размера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 w:rsidRPr="00D32258">
        <w:rPr>
          <w:rFonts w:ascii="Times New Roman" w:hAnsi="Times New Roman" w:cs="Times New Roman"/>
          <w:sz w:val="28"/>
          <w:szCs w:val="28"/>
        </w:rPr>
        <w:t>преимущество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становится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очевидным.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достижении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максимального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размера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скорость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уже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sz w:val="28"/>
          <w:szCs w:val="28"/>
        </w:rPr>
        <w:t>2.8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выше.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среднем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E47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оказалась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быстрее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1,66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32258">
        <w:rPr>
          <w:rFonts w:ascii="Times New Roman" w:hAnsi="Times New Roman" w:cs="Times New Roman"/>
          <w:sz w:val="28"/>
          <w:szCs w:val="28"/>
        </w:rPr>
        <w:t>раза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595E5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13CA" w:rsidRPr="009E4771">
        <w:rPr>
          <w:rFonts w:ascii="Times New Roman" w:hAnsi="Times New Roman" w:cs="Times New Roman"/>
          <w:sz w:val="28"/>
          <w:szCs w:val="28"/>
        </w:rPr>
        <w:t>[13]</w:t>
      </w:r>
      <w:r w:rsidRPr="00D32258">
        <w:rPr>
          <w:rFonts w:ascii="Times New Roman" w:hAnsi="Times New Roman" w:cs="Times New Roman"/>
          <w:sz w:val="28"/>
          <w:szCs w:val="28"/>
        </w:rPr>
        <w:t>.</w:t>
      </w:r>
    </w:p>
    <w:p w14:paraId="77EEBBDF" w14:textId="1A2152A3" w:rsidR="00D32258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0A6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информации(кадров)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протокол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RTSP.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Являющийся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прикладным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протоколом,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предназначенным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мультиплексирования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пакетирования</w:t>
      </w:r>
      <w:r w:rsidR="00270F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мультимедийных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транспортных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потоков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(таких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интерактивные</w:t>
      </w:r>
      <w:r w:rsidR="00270F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медиа</w:t>
      </w:r>
      <w:r w:rsidR="004218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видео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аудио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подходящему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транспортному</w:t>
      </w:r>
      <w:r w:rsidR="00270F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системах,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работающих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мультимедийными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данными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(мультимедийным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содержимым,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медиасодержимым),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позволяющий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удалённо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управлять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потоком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lastRenderedPageBreak/>
        <w:t>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предоставляя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выполнения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команд,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таких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(старт),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приостановку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(пауза)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остановку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(стоп)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вещания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(проигрывания)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мультимедийного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содержимого,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файлам,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расположенным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сервере.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6D0C90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5BF434" w14:textId="58DFCCDC" w:rsidR="00D32258" w:rsidRDefault="00D32258" w:rsidP="00FE2E44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394E9" wp14:editId="337CE166">
            <wp:extent cx="4933950" cy="2953060"/>
            <wp:effectExtent l="0" t="0" r="0" b="0"/>
            <wp:docPr id="7" name="Рисунок 7" descr="Mysql vs postgresq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vs postgresql 1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76" cy="29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06B7" w14:textId="02676EBD" w:rsidR="00D32258" w:rsidRDefault="00BC0A4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32258">
        <w:rPr>
          <w:rFonts w:ascii="Times New Roman" w:hAnsi="Times New Roman" w:cs="Times New Roman"/>
          <w:sz w:val="28"/>
          <w:szCs w:val="28"/>
        </w:rPr>
        <w:t>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График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производительности,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A40C9">
        <w:rPr>
          <w:rFonts w:ascii="Times New Roman" w:hAnsi="Times New Roman" w:cs="Times New Roman"/>
          <w:sz w:val="28"/>
          <w:szCs w:val="28"/>
        </w:rPr>
        <w:t>выполнении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добавлении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записей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таблицу.</w:t>
      </w:r>
    </w:p>
    <w:p w14:paraId="79CAD42E" w14:textId="77777777" w:rsidR="00D32258" w:rsidRPr="00D32258" w:rsidRDefault="00D32258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32BFD2" w14:textId="1E76F868" w:rsidR="00D32258" w:rsidRDefault="00D32258" w:rsidP="00FE2E44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391F2" wp14:editId="22BF42EB">
            <wp:extent cx="4922444" cy="3381375"/>
            <wp:effectExtent l="0" t="0" r="0" b="0"/>
            <wp:docPr id="9" name="Рисунок 9" descr="Mysql vs postgresq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vs postgresql 2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61" cy="338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8C0" w14:textId="45DE6029" w:rsidR="00D32258" w:rsidRDefault="00BC0A4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32258">
        <w:rPr>
          <w:rFonts w:ascii="Times New Roman" w:hAnsi="Times New Roman" w:cs="Times New Roman"/>
          <w:sz w:val="28"/>
          <w:szCs w:val="28"/>
        </w:rPr>
        <w:t>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18CD">
        <w:rPr>
          <w:rFonts w:ascii="Times New Roman" w:hAnsi="Times New Roman" w:cs="Times New Roman"/>
          <w:sz w:val="28"/>
          <w:szCs w:val="28"/>
        </w:rPr>
        <w:t>Г</w:t>
      </w:r>
      <w:r w:rsidR="00D32258">
        <w:rPr>
          <w:rFonts w:ascii="Times New Roman" w:hAnsi="Times New Roman" w:cs="Times New Roman"/>
          <w:sz w:val="28"/>
          <w:szCs w:val="28"/>
        </w:rPr>
        <w:t>рафик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производительности,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объединении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2258">
        <w:rPr>
          <w:rFonts w:ascii="Times New Roman" w:hAnsi="Times New Roman" w:cs="Times New Roman"/>
          <w:sz w:val="28"/>
          <w:szCs w:val="28"/>
        </w:rPr>
        <w:t>записей</w:t>
      </w:r>
    </w:p>
    <w:p w14:paraId="0EA69067" w14:textId="69D510B9" w:rsidR="00360A65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0A65">
        <w:rPr>
          <w:rFonts w:ascii="Times New Roman" w:hAnsi="Times New Roman" w:cs="Times New Roman"/>
          <w:sz w:val="28"/>
          <w:szCs w:val="28"/>
        </w:rPr>
        <w:lastRenderedPageBreak/>
        <w:t>Сама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передача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потоковых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задачей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0A65">
        <w:rPr>
          <w:rFonts w:ascii="Times New Roman" w:hAnsi="Times New Roman" w:cs="Times New Roman"/>
          <w:sz w:val="28"/>
          <w:szCs w:val="28"/>
        </w:rPr>
        <w:t>RTSP.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Большинство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серверов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RTSP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используют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3" w:tooltip="Транспортный протокол реального времени" w:history="1">
        <w:r w:rsidR="00360A65" w:rsidRPr="00360A65">
          <w:rPr>
            <w:rFonts w:ascii="Times New Roman" w:hAnsi="Times New Roman" w:cs="Times New Roman"/>
            <w:sz w:val="28"/>
            <w:szCs w:val="28"/>
          </w:rPr>
          <w:t>транспортный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протокол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реального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времени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(RTP)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сочетании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4" w:tooltip="RTCP" w:history="1">
        <w:r w:rsidR="00360A65" w:rsidRPr="00360A65">
          <w:rPr>
            <w:rFonts w:ascii="Times New Roman" w:hAnsi="Times New Roman" w:cs="Times New Roman"/>
            <w:sz w:val="28"/>
            <w:szCs w:val="28"/>
          </w:rPr>
          <w:t>протоколом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управления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в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реальном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360A65" w:rsidRPr="00360A65">
          <w:rPr>
            <w:rFonts w:ascii="Times New Roman" w:hAnsi="Times New Roman" w:cs="Times New Roman"/>
            <w:sz w:val="28"/>
            <w:szCs w:val="28"/>
          </w:rPr>
          <w:t>времени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(RTCP)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доставки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0A65" w:rsidRPr="00360A65">
        <w:rPr>
          <w:rFonts w:ascii="Times New Roman" w:hAnsi="Times New Roman" w:cs="Times New Roman"/>
          <w:sz w:val="28"/>
          <w:szCs w:val="28"/>
        </w:rPr>
        <w:t>медиапотока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</w:t>
      </w:r>
      <w:r w:rsidR="005813CA" w:rsidRPr="005813CA">
        <w:rPr>
          <w:rFonts w:ascii="Times New Roman" w:hAnsi="Times New Roman" w:cs="Times New Roman"/>
          <w:sz w:val="28"/>
          <w:szCs w:val="28"/>
        </w:rPr>
        <w:t>14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 w:rsidR="00360A65" w:rsidRPr="00360A65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BDC87A" w14:textId="74FA50E5" w:rsidR="00CC6BD2" w:rsidRDefault="00494AAD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94AAD">
        <w:rPr>
          <w:rFonts w:ascii="Times New Roman" w:hAnsi="Times New Roman" w:cs="Times New Roman"/>
          <w:sz w:val="28"/>
          <w:szCs w:val="28"/>
        </w:rPr>
        <w:t>разрабатывался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94AAD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94AAD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613134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13134" w:rsidRPr="004C0B8C">
        <w:rPr>
          <w:rFonts w:ascii="Times New Roman" w:hAnsi="Times New Roman" w:cs="Times New Roman"/>
          <w:sz w:val="28"/>
          <w:szCs w:val="28"/>
        </w:rPr>
        <w:t>я</w:t>
      </w:r>
      <w:r w:rsidRPr="004C0B8C">
        <w:rPr>
          <w:rFonts w:ascii="Times New Roman" w:hAnsi="Times New Roman" w:cs="Times New Roman"/>
          <w:sz w:val="28"/>
          <w:szCs w:val="28"/>
        </w:rPr>
        <w:t>вляющийся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свободным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б-приложений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94AA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667CF" w:rsidRPr="00B667CF">
        <w:rPr>
          <w:rFonts w:ascii="Times New Roman" w:hAnsi="Times New Roman" w:cs="Times New Roman"/>
          <w:sz w:val="28"/>
          <w:szCs w:val="28"/>
        </w:rPr>
        <w:t>[1</w:t>
      </w:r>
      <w:r w:rsidR="005813CA" w:rsidRPr="005813CA">
        <w:rPr>
          <w:rFonts w:ascii="Times New Roman" w:hAnsi="Times New Roman" w:cs="Times New Roman"/>
          <w:sz w:val="28"/>
          <w:szCs w:val="28"/>
        </w:rPr>
        <w:t>5</w:t>
      </w:r>
      <w:r w:rsidR="00B667CF" w:rsidRPr="00B667CF">
        <w:rPr>
          <w:rFonts w:ascii="Times New Roman" w:hAnsi="Times New Roman" w:cs="Times New Roman"/>
          <w:sz w:val="28"/>
          <w:szCs w:val="28"/>
        </w:rPr>
        <w:t>]</w:t>
      </w:r>
      <w:r w:rsidRPr="00494AAD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95E5C">
        <w:rPr>
          <w:rFonts w:ascii="Times New Roman" w:hAnsi="Times New Roman" w:cs="Times New Roman"/>
          <w:sz w:val="28"/>
          <w:szCs w:val="28"/>
        </w:rPr>
        <w:t>10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модулей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C0A4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BC0A48" w:rsidRPr="00EC16D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D9B63" w14:textId="77777777" w:rsidR="00AF5F5F" w:rsidRPr="00EC16D7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FD6E94" w14:textId="21BAD958" w:rsidR="00BA2F16" w:rsidRDefault="007A1AC2" w:rsidP="007A1AC2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C320C" wp14:editId="181A9659">
            <wp:extent cx="3731349" cy="3476042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39" cy="348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AE31" w14:textId="240DBD6C" w:rsidR="00BA2F16" w:rsidRPr="00E54747" w:rsidRDefault="00BC0A4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A2F16">
        <w:rPr>
          <w:rFonts w:ascii="Times New Roman" w:hAnsi="Times New Roman" w:cs="Times New Roman"/>
          <w:sz w:val="28"/>
          <w:szCs w:val="28"/>
        </w:rPr>
        <w:t>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 w:rsidRPr="00E54747">
        <w:rPr>
          <w:rFonts w:ascii="Times New Roman" w:hAnsi="Times New Roman" w:cs="Times New Roman"/>
          <w:sz w:val="28"/>
          <w:szCs w:val="28"/>
        </w:rPr>
        <w:t>10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F16" w:rsidRPr="00E54747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BA2F16">
        <w:rPr>
          <w:rFonts w:ascii="Times New Roman" w:hAnsi="Times New Roman" w:cs="Times New Roman"/>
          <w:sz w:val="28"/>
          <w:szCs w:val="28"/>
        </w:rPr>
        <w:t>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F1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A2F16" w:rsidRPr="00E54747">
        <w:rPr>
          <w:rFonts w:ascii="Times New Roman" w:hAnsi="Times New Roman" w:cs="Times New Roman"/>
          <w:sz w:val="28"/>
          <w:szCs w:val="28"/>
        </w:rPr>
        <w:t>-</w:t>
      </w:r>
      <w:r w:rsidR="00BA2F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A2F16" w:rsidRPr="00E54747">
        <w:rPr>
          <w:rFonts w:ascii="Times New Roman" w:hAnsi="Times New Roman" w:cs="Times New Roman"/>
          <w:sz w:val="28"/>
          <w:szCs w:val="28"/>
        </w:rPr>
        <w:t>-</w:t>
      </w:r>
      <w:r w:rsidR="00BA2F16">
        <w:rPr>
          <w:rFonts w:ascii="Times New Roman" w:hAnsi="Times New Roman" w:cs="Times New Roman"/>
          <w:sz w:val="28"/>
          <w:szCs w:val="28"/>
          <w:lang w:val="en-US"/>
        </w:rPr>
        <w:t>Controller</w:t>
      </w:r>
    </w:p>
    <w:p w14:paraId="36BC86FF" w14:textId="77777777" w:rsidR="00C70DAF" w:rsidRPr="00E54747" w:rsidRDefault="00C70DAF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993A572" w14:textId="31F3CB6A" w:rsidR="00C70DAF" w:rsidRPr="00EC16D7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C16D7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схема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разделения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приложения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управляющей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логики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три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отдельных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компонента</w:t>
      </w:r>
      <w:r w:rsidR="00DB60B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таким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образом,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что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модификация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каждого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компонента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осуществляться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независимо:</w:t>
      </w:r>
    </w:p>
    <w:p w14:paraId="303F0B30" w14:textId="449D841A" w:rsidR="00C70DAF" w:rsidRPr="00EC16D7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16D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B60BA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м</w:t>
      </w:r>
      <w:r w:rsidRPr="00EC16D7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одель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EC16D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Model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предоставляет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реагирует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команды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контроллера,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изменяя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своё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состояние;</w:t>
      </w:r>
    </w:p>
    <w:p w14:paraId="7D9D052E" w14:textId="136580A9" w:rsidR="00C70DAF" w:rsidRPr="00EC16D7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C16D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B60BA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п</w:t>
      </w:r>
      <w:r w:rsidRPr="00EC16D7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редставление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EC16D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View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отвечает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за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отображение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модели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пользователю,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реагируя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изменения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модели;</w:t>
      </w:r>
    </w:p>
    <w:p w14:paraId="0BDCA043" w14:textId="467E7169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C16D7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-</w:t>
      </w:r>
      <w:r w:rsidR="00270FA3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 xml:space="preserve"> </w:t>
      </w:r>
      <w:r w:rsidR="00DB60BA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к</w:t>
      </w:r>
      <w:r w:rsidRPr="00EC16D7">
        <w:rPr>
          <w:rFonts w:ascii="Times New Roman" w:hAnsi="Times New Roman" w:cs="Times New Roman"/>
          <w:bCs/>
          <w:iCs/>
          <w:color w:val="202122"/>
          <w:sz w:val="28"/>
          <w:szCs w:val="28"/>
          <w:shd w:val="clear" w:color="auto" w:fill="FFFFFF"/>
        </w:rPr>
        <w:t>онтроллер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EC16D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Controller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интерпретирует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действия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пользователя,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оповещая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модель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необходимости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C16D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изменений.</w:t>
      </w:r>
    </w:p>
    <w:p w14:paraId="59DB196F" w14:textId="1567FEC1" w:rsidR="00BA2F16" w:rsidRP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2F16">
        <w:rPr>
          <w:rFonts w:ascii="Times New Roman" w:hAnsi="Times New Roman" w:cs="Times New Roman"/>
          <w:sz w:val="28"/>
          <w:szCs w:val="28"/>
        </w:rPr>
        <w:t>Сайт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A2F16">
        <w:rPr>
          <w:rFonts w:ascii="Times New Roman" w:hAnsi="Times New Roman" w:cs="Times New Roman"/>
          <w:sz w:val="28"/>
          <w:szCs w:val="28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строится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приложений,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рекомендуется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делать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отчуждаемыми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подключаемыми.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одно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существенных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архитектурных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отличий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некоторых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lastRenderedPageBreak/>
        <w:t>других.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Один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основных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принципов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—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6" w:tooltip="DRY" w:history="1">
        <w:r w:rsidRPr="00BA2F16">
          <w:rPr>
            <w:rFonts w:ascii="Times New Roman" w:hAnsi="Times New Roman" w:cs="Times New Roman"/>
            <w:sz w:val="28"/>
            <w:szCs w:val="28"/>
          </w:rPr>
          <w:t>DRY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(</w:t>
      </w:r>
      <w:hyperlink r:id="rId107" w:tooltip="Английский язык" w:history="1">
        <w:r w:rsidRPr="00BA2F16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A2F16">
        <w:rPr>
          <w:rFonts w:ascii="Times New Roman" w:hAnsi="Times New Roman" w:cs="Times New Roman"/>
          <w:sz w:val="28"/>
          <w:szCs w:val="28"/>
        </w:rPr>
        <w:t>Don't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repeat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yourself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F16">
        <w:rPr>
          <w:rFonts w:ascii="Times New Roman" w:hAnsi="Times New Roman" w:cs="Times New Roman"/>
          <w:sz w:val="28"/>
          <w:szCs w:val="28"/>
        </w:rPr>
        <w:t>).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Также,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отличие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других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фреймворков,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обработчики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8" w:tooltip="URL" w:history="1">
        <w:r w:rsidRPr="00BA2F16">
          <w:rPr>
            <w:rFonts w:ascii="Times New Roman" w:hAnsi="Times New Roman" w:cs="Times New Roman"/>
            <w:sz w:val="28"/>
            <w:szCs w:val="28"/>
          </w:rPr>
          <w:t>URL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A2F16">
        <w:rPr>
          <w:rFonts w:ascii="Times New Roman" w:hAnsi="Times New Roman" w:cs="Times New Roman"/>
          <w:sz w:val="28"/>
          <w:szCs w:val="28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конфигурируются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явно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помощи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09" w:tooltip="Регулярные выражения" w:history="1">
        <w:r w:rsidRPr="00BA2F16">
          <w:rPr>
            <w:rFonts w:ascii="Times New Roman" w:hAnsi="Times New Roman" w:cs="Times New Roman"/>
            <w:sz w:val="28"/>
            <w:szCs w:val="28"/>
          </w:rPr>
          <w:t>регулярных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BA2F16">
          <w:rPr>
            <w:rFonts w:ascii="Times New Roman" w:hAnsi="Times New Roman" w:cs="Times New Roman"/>
            <w:sz w:val="28"/>
            <w:szCs w:val="28"/>
          </w:rPr>
          <w:t>выражений</w:t>
        </w:r>
      </w:hyperlink>
      <w:r w:rsidRPr="00BA2F16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0" w:tooltip="База данных" w:history="1">
        <w:r w:rsidRPr="00BA2F16">
          <w:rPr>
            <w:rFonts w:ascii="Times New Roman" w:hAnsi="Times New Roman" w:cs="Times New Roman"/>
            <w:sz w:val="28"/>
            <w:szCs w:val="28"/>
          </w:rPr>
          <w:t>базой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BA2F16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A2F16">
        <w:rPr>
          <w:rFonts w:ascii="Times New Roman" w:hAnsi="Times New Roman" w:cs="Times New Roman"/>
          <w:sz w:val="28"/>
          <w:szCs w:val="28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использует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собственный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1" w:tooltip="ORM" w:history="1">
        <w:r w:rsidRPr="00BA2F16">
          <w:rPr>
            <w:rFonts w:ascii="Times New Roman" w:hAnsi="Times New Roman" w:cs="Times New Roman"/>
            <w:sz w:val="28"/>
            <w:szCs w:val="28"/>
          </w:rPr>
          <w:t>ORM</w:t>
        </w:r>
      </w:hyperlink>
      <w:r w:rsidRPr="00BA2F16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классами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E7BB0"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Python,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генерируется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2" w:tooltip="БД" w:history="1">
        <w:r w:rsidRPr="00BA2F16">
          <w:rPr>
            <w:rFonts w:ascii="Times New Roman" w:hAnsi="Times New Roman" w:cs="Times New Roman"/>
            <w:sz w:val="28"/>
            <w:szCs w:val="28"/>
          </w:rPr>
          <w:t>базы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BA2F16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Pr="00BA2F16">
        <w:rPr>
          <w:rFonts w:ascii="Times New Roman" w:hAnsi="Times New Roman" w:cs="Times New Roman"/>
          <w:sz w:val="28"/>
          <w:szCs w:val="28"/>
        </w:rPr>
        <w:t>.</w:t>
      </w:r>
    </w:p>
    <w:p w14:paraId="034BCF33" w14:textId="67AA52D8" w:rsidR="00BA2F16" w:rsidRPr="00D814CE" w:rsidRDefault="00BA2F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</w:t>
      </w:r>
      <w:r w:rsidRPr="00D814CE">
        <w:rPr>
          <w:rFonts w:ascii="Times New Roman" w:hAnsi="Times New Roman" w:cs="Times New Roman"/>
          <w:sz w:val="28"/>
          <w:szCs w:val="28"/>
        </w:rPr>
        <w:t>:</w:t>
      </w:r>
    </w:p>
    <w:p w14:paraId="46184468" w14:textId="6FA54859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3" w:tooltip="API" w:history="1">
        <w:r w:rsidR="00D814CE" w:rsidRPr="00BA2F16">
          <w:rPr>
            <w:rFonts w:ascii="Times New Roman" w:hAnsi="Times New Roman" w:cs="Times New Roman"/>
            <w:sz w:val="28"/>
            <w:szCs w:val="28"/>
          </w:rPr>
          <w:t>API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4" w:tooltip="БД" w:history="1">
        <w:r w:rsidRPr="00BA2F16">
          <w:rPr>
            <w:rFonts w:ascii="Times New Roman" w:hAnsi="Times New Roman" w:cs="Times New Roman"/>
            <w:sz w:val="28"/>
            <w:szCs w:val="28"/>
          </w:rPr>
          <w:t>БД</w:t>
        </w:r>
      </w:hyperlink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поддержкой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5" w:tooltip="Транзакция (информатика)" w:history="1">
        <w:r w:rsidRPr="00BA2F16">
          <w:rPr>
            <w:rFonts w:ascii="Times New Roman" w:hAnsi="Times New Roman" w:cs="Times New Roman"/>
            <w:sz w:val="28"/>
            <w:szCs w:val="28"/>
          </w:rPr>
          <w:t>транзакций</w:t>
        </w:r>
      </w:hyperlink>
      <w:r w:rsidRPr="00BA2F16">
        <w:rPr>
          <w:rFonts w:ascii="Times New Roman" w:hAnsi="Times New Roman" w:cs="Times New Roman"/>
          <w:sz w:val="28"/>
          <w:szCs w:val="28"/>
        </w:rPr>
        <w:t>;</w:t>
      </w:r>
    </w:p>
    <w:p w14:paraId="2C05230F" w14:textId="0F24225F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встроенный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администратора,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уже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имеющимися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переводами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многие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языки</w:t>
      </w:r>
      <w:r w:rsidR="00D814CE">
        <w:rPr>
          <w:rFonts w:ascii="Times New Roman" w:hAnsi="Times New Roman" w:cs="Times New Roman"/>
          <w:sz w:val="28"/>
          <w:szCs w:val="28"/>
        </w:rPr>
        <w:t>;</w:t>
      </w:r>
    </w:p>
    <w:p w14:paraId="5C1ECD5D" w14:textId="047E2D85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диспетчер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URL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6" w:tooltip="Регулярные выражения" w:history="1">
        <w:r w:rsidRPr="00BA2F16">
          <w:rPr>
            <w:rFonts w:ascii="Times New Roman" w:hAnsi="Times New Roman" w:cs="Times New Roman"/>
            <w:sz w:val="28"/>
            <w:szCs w:val="28"/>
          </w:rPr>
          <w:t>регулярных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BA2F16">
          <w:rPr>
            <w:rFonts w:ascii="Times New Roman" w:hAnsi="Times New Roman" w:cs="Times New Roman"/>
            <w:sz w:val="28"/>
            <w:szCs w:val="28"/>
          </w:rPr>
          <w:t>выражений</w:t>
        </w:r>
      </w:hyperlink>
      <w:r w:rsidRPr="00BA2F16">
        <w:rPr>
          <w:rFonts w:ascii="Times New Roman" w:hAnsi="Times New Roman" w:cs="Times New Roman"/>
          <w:sz w:val="28"/>
          <w:szCs w:val="28"/>
        </w:rPr>
        <w:t>;</w:t>
      </w:r>
    </w:p>
    <w:p w14:paraId="24B95D9A" w14:textId="58DF1F37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расширяемая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шаблонов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тегами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наследованием;</w:t>
      </w:r>
    </w:p>
    <w:p w14:paraId="7648973D" w14:textId="5D5FBD09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кеширования;</w:t>
      </w:r>
    </w:p>
    <w:p w14:paraId="59DEE523" w14:textId="5317C729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C5305" w:rsidRPr="009E33AE">
        <w:rPr>
          <w:rFonts w:ascii="Times New Roman" w:hAnsi="Times New Roman" w:cs="Times New Roman"/>
          <w:sz w:val="28"/>
          <w:szCs w:val="28"/>
        </w:rPr>
        <w:t xml:space="preserve"> </w:t>
      </w:r>
      <w:hyperlink r:id="rId117" w:tooltip="Интернационализация" w:history="1">
        <w:r w:rsidRPr="00BA2F16">
          <w:rPr>
            <w:rFonts w:ascii="Times New Roman" w:hAnsi="Times New Roman" w:cs="Times New Roman"/>
            <w:sz w:val="28"/>
            <w:szCs w:val="28"/>
          </w:rPr>
          <w:t>интернационализация</w:t>
        </w:r>
      </w:hyperlink>
      <w:r w:rsidRPr="00BA2F16">
        <w:rPr>
          <w:rFonts w:ascii="Times New Roman" w:hAnsi="Times New Roman" w:cs="Times New Roman"/>
          <w:sz w:val="28"/>
          <w:szCs w:val="28"/>
        </w:rPr>
        <w:t>;</w:t>
      </w:r>
    </w:p>
    <w:p w14:paraId="570951CB" w14:textId="2E207907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подключаемая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архитектура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приложений,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устанавливать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любые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Django-сайты;</w:t>
      </w:r>
    </w:p>
    <w:p w14:paraId="1B93D009" w14:textId="578D2844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шаблоны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функций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контроллеров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BA2F16">
        <w:rPr>
          <w:rFonts w:ascii="Times New Roman" w:hAnsi="Times New Roman" w:cs="Times New Roman"/>
          <w:sz w:val="28"/>
          <w:szCs w:val="28"/>
        </w:rPr>
        <w:t>«generic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BA2F16">
        <w:rPr>
          <w:rFonts w:ascii="Times New Roman" w:hAnsi="Times New Roman" w:cs="Times New Roman"/>
          <w:sz w:val="28"/>
          <w:szCs w:val="28"/>
        </w:rPr>
        <w:t>views»</w:t>
      </w:r>
      <w:r w:rsidR="00D814CE">
        <w:rPr>
          <w:rFonts w:ascii="Times New Roman" w:hAnsi="Times New Roman" w:cs="Times New Roman"/>
          <w:sz w:val="28"/>
          <w:szCs w:val="28"/>
        </w:rPr>
        <w:t>;</w:t>
      </w:r>
    </w:p>
    <w:p w14:paraId="10A0A358" w14:textId="20331FB9" w:rsidR="00BA2F16" w:rsidRPr="005C5305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авторизация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аутентификация,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подключение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внешних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модулей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аутентификации: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hyperlink r:id="rId118" w:tooltip="LDAP" w:history="1">
        <w:r w:rsidRPr="00BA2F16">
          <w:rPr>
            <w:rFonts w:ascii="Times New Roman" w:hAnsi="Times New Roman" w:cs="Times New Roman"/>
            <w:sz w:val="28"/>
            <w:szCs w:val="28"/>
          </w:rPr>
          <w:t>LDAP</w:t>
        </w:r>
      </w:hyperlink>
      <w:r w:rsidR="004102E6">
        <w:rPr>
          <w:rFonts w:ascii="Times New Roman" w:hAnsi="Times New Roman" w:cs="Times New Roman"/>
          <w:sz w:val="28"/>
          <w:szCs w:val="28"/>
        </w:rPr>
        <w:t>»</w:t>
      </w:r>
      <w:r w:rsidRPr="00BA2F16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102E6">
        <w:rPr>
          <w:rFonts w:ascii="Times New Roman" w:hAnsi="Times New Roman" w:cs="Times New Roman"/>
          <w:sz w:val="28"/>
          <w:szCs w:val="28"/>
        </w:rPr>
        <w:t>«</w:t>
      </w:r>
      <w:hyperlink r:id="rId119" w:tooltip="OpenID" w:history="1">
        <w:r w:rsidRPr="00BA2F16">
          <w:rPr>
            <w:rFonts w:ascii="Times New Roman" w:hAnsi="Times New Roman" w:cs="Times New Roman"/>
            <w:sz w:val="28"/>
            <w:szCs w:val="28"/>
          </w:rPr>
          <w:t>OpenID</w:t>
        </w:r>
      </w:hyperlink>
      <w:r w:rsidR="004102E6">
        <w:rPr>
          <w:rFonts w:ascii="Times New Roman" w:hAnsi="Times New Roman" w:cs="Times New Roman"/>
          <w:sz w:val="28"/>
          <w:szCs w:val="28"/>
        </w:rPr>
        <w:t>»</w:t>
      </w:r>
      <w:r w:rsidR="005C5305" w:rsidRPr="005C5305">
        <w:rPr>
          <w:rFonts w:ascii="Times New Roman" w:hAnsi="Times New Roman" w:cs="Times New Roman"/>
          <w:sz w:val="28"/>
          <w:szCs w:val="28"/>
        </w:rPr>
        <w:t>;</w:t>
      </w:r>
    </w:p>
    <w:p w14:paraId="7DA711AD" w14:textId="7E5CBB19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фильтров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(«middleware»)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построения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обработчиков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запросов,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например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включённые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дистрибутив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фильтры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кеширования,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сжатия,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нормализации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URL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поддержки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анонимных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сессий</w:t>
      </w:r>
    </w:p>
    <w:p w14:paraId="0D5E0838" w14:textId="0F0BA7DD" w:rsidR="00BA2F16" w:rsidRP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формами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(наследование,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построение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форм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существующей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БД);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6E153F" w14:textId="637EE360" w:rsidR="00BA2F16" w:rsidRDefault="00BA2F16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встроенная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автоматическая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документация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тегам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шаблонов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моделям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доступная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через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административное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F16">
        <w:rPr>
          <w:rFonts w:ascii="Times New Roman" w:hAnsi="Times New Roman" w:cs="Times New Roman"/>
          <w:sz w:val="28"/>
          <w:szCs w:val="28"/>
        </w:rPr>
        <w:t>приложение.</w:t>
      </w:r>
    </w:p>
    <w:p w14:paraId="01032917" w14:textId="73DBA720" w:rsidR="00E25F1E" w:rsidRDefault="00E25F1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F6A1A">
        <w:rPr>
          <w:rFonts w:ascii="Times New Roman" w:hAnsi="Times New Roman" w:cs="Times New Roman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</w:rPr>
        <w:t>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F6A1A">
        <w:rPr>
          <w:rFonts w:ascii="Times New Roman" w:hAnsi="Times New Roman" w:cs="Times New Roman"/>
          <w:sz w:val="28"/>
          <w:szCs w:val="28"/>
        </w:rPr>
        <w:t>отвечать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F27AA">
        <w:rPr>
          <w:rFonts w:ascii="Times New Roman" w:hAnsi="Times New Roman" w:cs="Times New Roman"/>
          <w:sz w:val="28"/>
          <w:szCs w:val="28"/>
        </w:rPr>
        <w:t>сочетание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F27AA" w:rsidRPr="006F27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язык</w:t>
      </w:r>
      <w:r w:rsidR="006F27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F27AA" w:rsidRP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гипертекстовой</w:t>
      </w:r>
      <w:r w:rsidR="00270FA3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 </w:t>
      </w:r>
      <w:r w:rsidR="006F27AA" w:rsidRP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разметки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F27AA" w:rsidRPr="006F27AA">
        <w:rPr>
          <w:rFonts w:ascii="Times New Roman" w:hAnsi="Times New Roman" w:cs="Times New Roman"/>
          <w:sz w:val="28"/>
          <w:szCs w:val="28"/>
        </w:rPr>
        <w:t>«</w:t>
      </w:r>
      <w:r w:rsidR="007F6A1A" w:rsidRPr="006F27A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F27AA" w:rsidRPr="006F27AA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F6A1A" w:rsidRPr="006F27AA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F27AA" w:rsidRPr="006F27AA">
        <w:rPr>
          <w:rFonts w:ascii="Times New Roman" w:hAnsi="Times New Roman" w:cs="Times New Roman"/>
          <w:sz w:val="28"/>
          <w:szCs w:val="28"/>
        </w:rPr>
        <w:t>к</w:t>
      </w:r>
      <w:r w:rsidR="006F27AA" w:rsidRP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аскадны</w:t>
      </w:r>
      <w:r w:rsid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х</w:t>
      </w:r>
      <w:r w:rsidR="00270FA3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 </w:t>
      </w:r>
      <w:r w:rsidR="006F27AA" w:rsidRP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таблиц</w:t>
      </w:r>
      <w:r w:rsidR="00270FA3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 </w:t>
      </w:r>
      <w:r w:rsidR="006F27AA" w:rsidRPr="006F27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стилей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F27AA" w:rsidRPr="006F27AA">
        <w:rPr>
          <w:rFonts w:ascii="Times New Roman" w:hAnsi="Times New Roman" w:cs="Times New Roman"/>
          <w:sz w:val="28"/>
          <w:szCs w:val="28"/>
        </w:rPr>
        <w:t>«</w:t>
      </w:r>
      <w:r w:rsidR="007F6A1A" w:rsidRPr="006F27A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F27AA" w:rsidRPr="006F27AA">
        <w:rPr>
          <w:rFonts w:ascii="Times New Roman" w:hAnsi="Times New Roman" w:cs="Times New Roman"/>
          <w:sz w:val="28"/>
          <w:szCs w:val="28"/>
        </w:rPr>
        <w:t>»</w:t>
      </w:r>
      <w:r w:rsidR="007F6A1A" w:rsidRPr="006F27AA">
        <w:rPr>
          <w:rFonts w:ascii="Times New Roman" w:hAnsi="Times New Roman" w:cs="Times New Roman"/>
          <w:sz w:val="28"/>
          <w:szCs w:val="28"/>
        </w:rPr>
        <w:t>.</w:t>
      </w:r>
    </w:p>
    <w:p w14:paraId="76A04702" w14:textId="4B78C386" w:rsidR="006F27AA" w:rsidRDefault="006F27AA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сочетания:</w:t>
      </w:r>
    </w:p>
    <w:p w14:paraId="14563F35" w14:textId="60B9F112" w:rsidR="006F27AA" w:rsidRDefault="006F27AA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F27AA">
        <w:rPr>
          <w:rFonts w:ascii="Times New Roman" w:hAnsi="Times New Roman" w:cs="Times New Roman"/>
          <w:sz w:val="28"/>
          <w:szCs w:val="28"/>
        </w:rPr>
        <w:t>[1</w:t>
      </w:r>
      <w:r w:rsidR="00AF0993" w:rsidRPr="00AF0993">
        <w:rPr>
          <w:rFonts w:ascii="Times New Roman" w:hAnsi="Times New Roman" w:cs="Times New Roman"/>
          <w:sz w:val="28"/>
          <w:szCs w:val="28"/>
        </w:rPr>
        <w:t>6</w:t>
      </w:r>
      <w:r w:rsidRPr="006F27A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C8057C" w14:textId="5B28204E" w:rsidR="006F27AA" w:rsidRDefault="006F27AA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разграничение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F27AA">
        <w:rPr>
          <w:rFonts w:ascii="Times New Roman" w:hAnsi="Times New Roman" w:cs="Times New Roman"/>
          <w:sz w:val="28"/>
          <w:szCs w:val="28"/>
        </w:rPr>
        <w:t>[1</w:t>
      </w:r>
      <w:r w:rsidR="00AF0993" w:rsidRPr="00AF0993">
        <w:rPr>
          <w:rFonts w:ascii="Times New Roman" w:hAnsi="Times New Roman" w:cs="Times New Roman"/>
          <w:sz w:val="28"/>
          <w:szCs w:val="28"/>
        </w:rPr>
        <w:t>7</w:t>
      </w:r>
      <w:r w:rsidRPr="006F27A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30AB1A" w14:textId="3C48759B" w:rsidR="006F27AA" w:rsidRDefault="006F27AA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любого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веб-браузера;</w:t>
      </w:r>
    </w:p>
    <w:p w14:paraId="7A8CCC8F" w14:textId="51A489A8" w:rsidR="006F27AA" w:rsidRDefault="006F27AA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D52B15">
        <w:rPr>
          <w:rFonts w:ascii="Times New Roman" w:hAnsi="Times New Roman" w:cs="Times New Roman"/>
          <w:sz w:val="28"/>
          <w:szCs w:val="28"/>
        </w:rPr>
        <w:t>;</w:t>
      </w:r>
    </w:p>
    <w:p w14:paraId="2B809DAE" w14:textId="2A92C5DF" w:rsidR="00D52B15" w:rsidRDefault="00D52B15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стабильность;</w:t>
      </w:r>
    </w:p>
    <w:p w14:paraId="5B6B51CC" w14:textId="4751AD32" w:rsidR="00D52B15" w:rsidRDefault="00D52B15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кэширование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08463C95" w14:textId="1B17B6F1" w:rsidR="004C0B8C" w:rsidRDefault="00D52B15" w:rsidP="00D52B15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централизованное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страницы.</w:t>
      </w:r>
    </w:p>
    <w:p w14:paraId="75F5B20D" w14:textId="3E593694" w:rsidR="004C0B8C" w:rsidRPr="004C0B8C" w:rsidRDefault="00D814CE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  <w:lang w:val="en-US"/>
        </w:rPr>
        <w:t>Django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исполь</w:t>
      </w:r>
      <w:r w:rsidR="00F320B2" w:rsidRPr="004C0B8C">
        <w:rPr>
          <w:rFonts w:ascii="Times New Roman" w:hAnsi="Times New Roman" w:cs="Times New Roman"/>
          <w:color w:val="202122"/>
          <w:sz w:val="28"/>
          <w:szCs w:val="28"/>
        </w:rPr>
        <w:t>з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ует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программу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  <w:lang w:val="en-US"/>
        </w:rPr>
        <w:t>Redis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Это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резидентная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управления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базами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(размещает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базу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памяти)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NoSQL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открытым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исходным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кодом,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работающая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структурами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типа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«ключ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—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значение».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баз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так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реализации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кэшей,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брокеров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сообщений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AF0993" w:rsidRPr="00AF0993">
        <w:rPr>
          <w:rFonts w:ascii="Times New Roman" w:hAnsi="Times New Roman" w:cs="Times New Roman"/>
          <w:color w:val="202122"/>
          <w:sz w:val="28"/>
          <w:szCs w:val="28"/>
        </w:rPr>
        <w:t>[18]</w:t>
      </w:r>
      <w:r w:rsidR="00FC50AD" w:rsidRPr="004C0B8C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75C1441D" w14:textId="75F53046" w:rsidR="00B667CF" w:rsidRDefault="00FC50AD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C0B8C">
        <w:rPr>
          <w:rFonts w:ascii="Times New Roman" w:hAnsi="Times New Roman" w:cs="Times New Roman"/>
          <w:color w:val="202122"/>
          <w:sz w:val="28"/>
          <w:szCs w:val="28"/>
        </w:rPr>
        <w:t>Ориентирована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достижение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максимальной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атомарных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операциях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(заявляется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приблизительно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100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тыс.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SET-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GET-запросов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секунду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Linux-сервере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начального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уровня).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Написана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языке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интерфейсы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большинства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основных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языков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программирования.</w:t>
      </w:r>
    </w:p>
    <w:p w14:paraId="52830A6C" w14:textId="637391B5" w:rsidR="00B667CF" w:rsidRPr="00B667CF" w:rsidRDefault="00FC50AD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C0B8C">
        <w:rPr>
          <w:rFonts w:ascii="Times New Roman" w:hAnsi="Times New Roman" w:cs="Times New Roman"/>
          <w:color w:val="202122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базу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памяти,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снабжена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механизмами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снимков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журналирования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постоянного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(на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дисках,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твердотельных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накопителях).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операции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реализации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механизма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обмена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сообщениями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шаблоне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«издатель-подписчик»: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его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приложения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могут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создавать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каналы,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подписываться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помещать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каналы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сообщения,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будут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получены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подписчиками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(как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IRC-чат).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репликацию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основных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узлов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подчинённых.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транзакции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пакетную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обработку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команд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выполнение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пакета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команд,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пакета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результатов).</w:t>
      </w:r>
    </w:p>
    <w:p w14:paraId="6589A6E5" w14:textId="3A525081" w:rsidR="00B667CF" w:rsidRPr="00B667CF" w:rsidRDefault="00FC50AD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B667CF">
        <w:rPr>
          <w:rFonts w:ascii="Times New Roman" w:hAnsi="Times New Roman" w:cs="Times New Roman"/>
          <w:color w:val="202122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большинстве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POSIX-систем,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таких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Linux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BSD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Mac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OS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без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каких-либо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дополнений,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компания-спонсор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Linux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Mac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OS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Официальной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поддержки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сборок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Windows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нет,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доступны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некоторые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опции,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позволяющие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обеспечить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работу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Redis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этой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сообщается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работах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Microsoft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переносу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Redis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Windows</w:t>
      </w:r>
      <w:r w:rsidR="0060472B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130194A8" w14:textId="5B519F95" w:rsidR="00B667CF" w:rsidRPr="00B667CF" w:rsidRDefault="00FC50AD" w:rsidP="00C84892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B667CF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версии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2.6.0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добавлена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поддержка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скриптового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Lua,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позволяющего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выполнять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сервере.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Язык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Lua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атомарно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совершить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произвольную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обработку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случае,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нельзя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достичь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того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результата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стандартных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команд.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Среди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языков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программирования,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имеющих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  <w:lang w:val="en-US"/>
        </w:rPr>
        <w:t>R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edis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Си,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C++,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C#,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Clojure,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Лисп,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Erlang,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Java,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JavaScript,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Haskell,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Lua,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Perl,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PHP,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Python,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Ruby,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Scala,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Go,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Tcl,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Rust,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Swift,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B667CF">
        <w:rPr>
          <w:rFonts w:ascii="Times New Roman" w:hAnsi="Times New Roman" w:cs="Times New Roman"/>
          <w:color w:val="202122"/>
          <w:sz w:val="28"/>
          <w:szCs w:val="28"/>
        </w:rPr>
        <w:t>Nim.</w:t>
      </w:r>
    </w:p>
    <w:p w14:paraId="222951FD" w14:textId="41D6F27D" w:rsidR="00C0103A" w:rsidRPr="00C0103A" w:rsidRDefault="00FC50AD" w:rsidP="00C0103A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0103A">
        <w:rPr>
          <w:rFonts w:ascii="Times New Roman" w:hAnsi="Times New Roman" w:cs="Times New Roman"/>
          <w:color w:val="202122"/>
          <w:sz w:val="28"/>
          <w:szCs w:val="28"/>
        </w:rPr>
        <w:lastRenderedPageBreak/>
        <w:t>Все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Redis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виде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словаря,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ключи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связаны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своими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значениями.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Одно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из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ключевых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отличий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Redis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других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хранилищ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заключается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том,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что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значения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этих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ограничиваются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строками.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Поддерживаются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абстрактные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типы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данных: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строки,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списки,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множества,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хеш-таблицы,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упорядоченные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множества.</w:t>
      </w:r>
    </w:p>
    <w:p w14:paraId="5D7020E3" w14:textId="02E302AC" w:rsidR="00C0103A" w:rsidRPr="00C0103A" w:rsidRDefault="00FC50AD" w:rsidP="00C0103A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0103A">
        <w:rPr>
          <w:rFonts w:ascii="Times New Roman" w:hAnsi="Times New Roman" w:cs="Times New Roman"/>
          <w:color w:val="202122"/>
          <w:sz w:val="28"/>
          <w:szCs w:val="28"/>
        </w:rPr>
        <w:t>Тип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определяет,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какие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операции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(команды)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доступны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него</w:t>
      </w:r>
      <w:r w:rsidR="00E26A3B" w:rsidRPr="00E26A3B">
        <w:rPr>
          <w:rFonts w:ascii="Times New Roman" w:hAnsi="Times New Roman" w:cs="Times New Roman"/>
          <w:color w:val="202122"/>
          <w:sz w:val="28"/>
          <w:szCs w:val="28"/>
        </w:rPr>
        <w:t xml:space="preserve">. </w:t>
      </w:r>
      <w:r w:rsidR="00E26A3B">
        <w:rPr>
          <w:rFonts w:ascii="Times New Roman" w:hAnsi="Times New Roman" w:cs="Times New Roman"/>
          <w:color w:val="202122"/>
          <w:sz w:val="28"/>
          <w:szCs w:val="28"/>
        </w:rPr>
        <w:t>Так 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поддерживаются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такие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высокоуровневые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операции,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объединение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разность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наборов,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сортировка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наборов.</w:t>
      </w:r>
    </w:p>
    <w:p w14:paraId="33B8D50A" w14:textId="655B19EA" w:rsidR="0029630C" w:rsidRPr="0029630C" w:rsidRDefault="00AE05C3" w:rsidP="0029630C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</w:pPr>
      <w:r w:rsidRPr="00C0103A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стабильности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соединения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целостной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запросами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веб-сервер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C0103A">
        <w:rPr>
          <w:rFonts w:ascii="Times New Roman" w:hAnsi="Times New Roman" w:cs="Times New Roman"/>
          <w:color w:val="202122"/>
          <w:sz w:val="28"/>
          <w:szCs w:val="28"/>
          <w:lang w:val="en-US"/>
        </w:rPr>
        <w:t>Nginx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C0103A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Это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0103A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веб-сервер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010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почтовый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0103A">
        <w:rPr>
          <w:rFonts w:ascii="Times New Roman" w:hAnsi="Times New Roman" w:cs="Times New Roman"/>
          <w:sz w:val="28"/>
          <w:szCs w:val="28"/>
          <w:shd w:val="clear" w:color="auto" w:fill="FFFFFF"/>
        </w:rPr>
        <w:t>прокси-сервер</w:t>
      </w:r>
      <w:r w:rsidRPr="00C010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работающий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Unix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-подобных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операционных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системах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(тестировалась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сборка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работа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FreeBSD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OpenBSD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Solaris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macOS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AIX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270F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E4E91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HP-UX</w:t>
      </w:r>
      <w:r w:rsidR="006E4E91" w:rsidRPr="0029630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B667CF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[</w:t>
      </w:r>
      <w:r w:rsidR="00AF0993" w:rsidRPr="00AF099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19</w:t>
      </w:r>
      <w:r w:rsidR="00B667CF"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]</w:t>
      </w:r>
      <w:r w:rsidRPr="0029630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270FA3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 </w:t>
      </w:r>
    </w:p>
    <w:p w14:paraId="09507499" w14:textId="3FE11A1F" w:rsidR="004C0B8C" w:rsidRPr="0029630C" w:rsidRDefault="00AE05C3" w:rsidP="0029630C">
      <w:pPr>
        <w:shd w:val="clear" w:color="auto" w:fill="FFFFFF"/>
        <w:spacing w:before="100" w:beforeAutospacing="1" w:after="24" w:line="276" w:lineRule="auto"/>
        <w:ind w:left="23" w:firstLine="686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9630C">
        <w:rPr>
          <w:rFonts w:ascii="Times New Roman" w:hAnsi="Times New Roman" w:cs="Times New Roman"/>
          <w:color w:val="202122"/>
          <w:sz w:val="28"/>
          <w:szCs w:val="28"/>
        </w:rPr>
        <w:t>Основные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функции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веб-сервера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«</w:t>
      </w:r>
      <w:r w:rsidRPr="0029630C">
        <w:rPr>
          <w:rFonts w:ascii="Times New Roman" w:hAnsi="Times New Roman" w:cs="Times New Roman"/>
          <w:color w:val="202122"/>
          <w:sz w:val="28"/>
          <w:szCs w:val="28"/>
          <w:lang w:val="en-US"/>
        </w:rPr>
        <w:t>Nginx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»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использовании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  <w:lang w:val="en-US"/>
        </w:rPr>
        <w:t>HTTP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9630C">
        <w:rPr>
          <w:rFonts w:ascii="Times New Roman" w:hAnsi="Times New Roman" w:cs="Times New Roman"/>
          <w:color w:val="202122"/>
          <w:sz w:val="28"/>
          <w:szCs w:val="28"/>
        </w:rPr>
        <w:t>сервера:</w:t>
      </w:r>
    </w:p>
    <w:p w14:paraId="128FCAA2" w14:textId="2B4C3452" w:rsidR="004C0B8C" w:rsidRPr="0029630C" w:rsidRDefault="00AE05C3" w:rsidP="0029630C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 w:rsidRPr="0029630C"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обслуживание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неизменяемых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запросов,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индексных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файлов,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автоматическое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создание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списка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файлов,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кэш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дескрипторов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открытых</w:t>
      </w:r>
      <w:r w:rsidR="00270FA3">
        <w:rPr>
          <w:color w:val="202122"/>
          <w:sz w:val="28"/>
          <w:szCs w:val="28"/>
        </w:rPr>
        <w:t xml:space="preserve"> </w:t>
      </w:r>
      <w:r w:rsidRPr="0029630C">
        <w:rPr>
          <w:color w:val="202122"/>
          <w:sz w:val="28"/>
          <w:szCs w:val="28"/>
        </w:rPr>
        <w:t>файлов;</w:t>
      </w:r>
    </w:p>
    <w:p w14:paraId="48FE9BA0" w14:textId="4E084D44" w:rsidR="004C0B8C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акселерированное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проксирование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без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кэширования,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простое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распределение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нагрузки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отказоустойчивость</w:t>
      </w:r>
      <w:r>
        <w:rPr>
          <w:color w:val="202122"/>
          <w:sz w:val="28"/>
          <w:szCs w:val="28"/>
        </w:rPr>
        <w:t>;</w:t>
      </w:r>
    </w:p>
    <w:p w14:paraId="5214FEBE" w14:textId="39F6D978" w:rsidR="004C0B8C" w:rsidRPr="004C0B8C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поддержка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кеширования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акселерированном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проксировании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FastCGI</w:t>
      </w:r>
      <w:r w:rsidR="004C0B8C" w:rsidRPr="004C0B8C">
        <w:rPr>
          <w:color w:val="202122"/>
          <w:sz w:val="28"/>
          <w:szCs w:val="28"/>
        </w:rPr>
        <w:t>;</w:t>
      </w:r>
    </w:p>
    <w:p w14:paraId="311D885E" w14:textId="4AD9260A" w:rsidR="004C0B8C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акселерированная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поддержка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FastCGI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memcached-серверов,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простое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распределение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нагрузки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отказоустойчивость</w:t>
      </w:r>
      <w:r>
        <w:rPr>
          <w:color w:val="202122"/>
          <w:sz w:val="28"/>
          <w:szCs w:val="28"/>
        </w:rPr>
        <w:t>;</w:t>
      </w:r>
    </w:p>
    <w:p w14:paraId="4631DFE1" w14:textId="1105AF69" w:rsidR="006E4E91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модульность,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фильтры,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том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числе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сжатие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(gzip),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byte-ranges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(докачка),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chunked-ответы,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HTTP-аутентификация,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SSI-фильтр</w:t>
      </w:r>
      <w:r>
        <w:rPr>
          <w:color w:val="202122"/>
          <w:sz w:val="28"/>
          <w:szCs w:val="28"/>
        </w:rPr>
        <w:t>;</w:t>
      </w:r>
    </w:p>
    <w:p w14:paraId="1A3BFCA5" w14:textId="54EECD65" w:rsidR="006E4E91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несколько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подзапросов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на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одной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странице,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обрабатываемых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SSI-фильтре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через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прокси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или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FastCGI,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выполняются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параллельно</w:t>
      </w:r>
      <w:r w:rsidR="006E4E91">
        <w:rPr>
          <w:color w:val="202122"/>
          <w:sz w:val="28"/>
          <w:szCs w:val="28"/>
        </w:rPr>
        <w:t>;</w:t>
      </w:r>
    </w:p>
    <w:p w14:paraId="2C95494C" w14:textId="37621DF3" w:rsidR="006E4E91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поддержка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SSL</w:t>
      </w:r>
      <w:r>
        <w:rPr>
          <w:color w:val="202122"/>
          <w:sz w:val="28"/>
          <w:szCs w:val="28"/>
        </w:rPr>
        <w:t>;</w:t>
      </w:r>
    </w:p>
    <w:p w14:paraId="4A4A5DF8" w14:textId="6A6FD3C5" w:rsidR="006E4E91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поддержка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PSGI,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WSGI</w:t>
      </w:r>
      <w:r>
        <w:rPr>
          <w:color w:val="202122"/>
          <w:sz w:val="28"/>
          <w:szCs w:val="28"/>
        </w:rPr>
        <w:t>;</w:t>
      </w:r>
    </w:p>
    <w:p w14:paraId="6E9906F9" w14:textId="6AB9B03F" w:rsidR="006E4E91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-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экспериментальная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поддержка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встроенного</w:t>
      </w:r>
      <w:r w:rsidR="00270FA3">
        <w:rPr>
          <w:color w:val="202122"/>
          <w:sz w:val="28"/>
          <w:szCs w:val="28"/>
        </w:rPr>
        <w:t xml:space="preserve"> </w:t>
      </w:r>
      <w:r w:rsidRPr="00AE05C3">
        <w:rPr>
          <w:color w:val="202122"/>
          <w:sz w:val="28"/>
          <w:szCs w:val="28"/>
        </w:rPr>
        <w:t>Perl</w:t>
      </w:r>
      <w:r>
        <w:rPr>
          <w:color w:val="202122"/>
          <w:sz w:val="28"/>
          <w:szCs w:val="28"/>
        </w:rPr>
        <w:t>.</w:t>
      </w:r>
    </w:p>
    <w:p w14:paraId="0BBC738E" w14:textId="2A28E3B9" w:rsidR="00AE05C3" w:rsidRDefault="00AE05C3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 w:rsidRPr="004C0B8C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="00D814CE">
        <w:rPr>
          <w:color w:val="202122"/>
          <w:sz w:val="28"/>
          <w:szCs w:val="28"/>
        </w:rPr>
        <w:t>веб-сервере</w:t>
      </w:r>
      <w:r w:rsidR="00270FA3">
        <w:rPr>
          <w:color w:val="202122"/>
          <w:sz w:val="28"/>
          <w:szCs w:val="28"/>
        </w:rPr>
        <w:t xml:space="preserve"> </w:t>
      </w:r>
      <w:r w:rsidR="00D814CE">
        <w:rPr>
          <w:color w:val="202122"/>
          <w:sz w:val="28"/>
          <w:szCs w:val="28"/>
        </w:rPr>
        <w:t>«</w:t>
      </w:r>
      <w:r w:rsidR="00D814CE" w:rsidRPr="004C0B8C">
        <w:rPr>
          <w:color w:val="202122"/>
          <w:sz w:val="28"/>
          <w:szCs w:val="28"/>
        </w:rPr>
        <w:t>Nginx</w:t>
      </w:r>
      <w:r w:rsidR="00D814CE">
        <w:rPr>
          <w:color w:val="202122"/>
          <w:sz w:val="28"/>
          <w:szCs w:val="28"/>
        </w:rPr>
        <w:t>»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рабочие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процессы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обслуживают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одновременно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множество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соединений,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мультиплексируя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их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вызовами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операционной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системы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select,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epoll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(Linux)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и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kqueue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(FreeBSD).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Рабочие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процессы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выполняют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цикл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обработки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событий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дескрипторов.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Полученные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клиента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данные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разбираются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с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помощью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конечного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автомата.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Разобранный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запрос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последовательно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обрабатывается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цепочкой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модулей,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задаваемой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конфигурацией.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Ответ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клиенту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формируется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буферах,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которые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хранят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данные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либо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памяти,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либо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указывают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на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отрезок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файла.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Буфера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lastRenderedPageBreak/>
        <w:t>объединяются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цепочки,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определяющие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последовательность,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в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которой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данные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будут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переданы</w:t>
      </w:r>
      <w:r w:rsidR="00270FA3">
        <w:rPr>
          <w:color w:val="202122"/>
          <w:sz w:val="28"/>
          <w:szCs w:val="28"/>
        </w:rPr>
        <w:t xml:space="preserve"> </w:t>
      </w:r>
      <w:r w:rsidRPr="004C0B8C">
        <w:rPr>
          <w:color w:val="202122"/>
          <w:sz w:val="28"/>
          <w:szCs w:val="28"/>
        </w:rPr>
        <w:t>клиенту.</w:t>
      </w:r>
      <w:r w:rsidR="00270FA3">
        <w:rPr>
          <w:color w:val="202122"/>
          <w:sz w:val="28"/>
          <w:szCs w:val="28"/>
        </w:rPr>
        <w:t xml:space="preserve"> </w:t>
      </w:r>
    </w:p>
    <w:p w14:paraId="3AFB4C82" w14:textId="24FCC7F5" w:rsidR="006E4E91" w:rsidRPr="006E4E91" w:rsidRDefault="006E4E91" w:rsidP="00C8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contextualSpacing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Все</w:t>
      </w:r>
      <w:r w:rsidR="00270FA3">
        <w:rPr>
          <w:color w:val="202122"/>
          <w:sz w:val="28"/>
          <w:szCs w:val="28"/>
        </w:rPr>
        <w:t xml:space="preserve"> </w:t>
      </w:r>
      <w:r w:rsidR="004C4C3E">
        <w:rPr>
          <w:color w:val="202122"/>
          <w:sz w:val="28"/>
          <w:szCs w:val="28"/>
        </w:rPr>
        <w:t>вышеописанные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особенности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позволяют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создавать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относительно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несложные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сайты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на</w:t>
      </w:r>
      <w:r w:rsidR="00270FA3">
        <w:rPr>
          <w:color w:val="202122"/>
          <w:sz w:val="28"/>
          <w:szCs w:val="28"/>
        </w:rPr>
        <w:t xml:space="preserve"> </w:t>
      </w:r>
      <w:r w:rsidR="00CC6BD2">
        <w:rPr>
          <w:color w:val="202122"/>
          <w:sz w:val="28"/>
          <w:szCs w:val="28"/>
        </w:rPr>
        <w:t>языке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Python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не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изучая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php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или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другие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языки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программирования,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заточенные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под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создание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backend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разделов</w:t>
      </w:r>
      <w:r w:rsidR="00270FA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в</w:t>
      </w:r>
      <w:r w:rsidR="00A21EE9">
        <w:rPr>
          <w:color w:val="202122"/>
          <w:sz w:val="28"/>
          <w:szCs w:val="28"/>
        </w:rPr>
        <w:t>е</w:t>
      </w:r>
      <w:r>
        <w:rPr>
          <w:color w:val="202122"/>
          <w:sz w:val="28"/>
          <w:szCs w:val="28"/>
        </w:rPr>
        <w:t>б-приложений.</w:t>
      </w:r>
    </w:p>
    <w:p w14:paraId="24B43729" w14:textId="3DE6ADFE" w:rsidR="00C0103A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типов:</w:t>
      </w:r>
    </w:p>
    <w:p w14:paraId="59533B43" w14:textId="6132E4E6" w:rsidR="00205C43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115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35E77210" w14:textId="6AAA266B" w:rsidR="00205C43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115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0AE10513" w14:textId="78C9CBBF" w:rsidR="00205C43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115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видеофиксации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персонала.</w:t>
      </w:r>
    </w:p>
    <w:p w14:paraId="396CEB55" w14:textId="23A008B3" w:rsidR="00205C43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разработ</w:t>
      </w:r>
      <w:r w:rsidR="00406015">
        <w:rPr>
          <w:rFonts w:ascii="Times New Roman" w:hAnsi="Times New Roman" w:cs="Times New Roman"/>
          <w:sz w:val="28"/>
          <w:szCs w:val="28"/>
        </w:rPr>
        <w:t>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6015">
        <w:rPr>
          <w:rFonts w:ascii="Times New Roman" w:hAnsi="Times New Roman" w:cs="Times New Roman"/>
          <w:sz w:val="28"/>
          <w:szCs w:val="28"/>
        </w:rPr>
        <w:t>структурная с</w:t>
      </w:r>
      <w:r w:rsidR="00337DCD">
        <w:rPr>
          <w:rFonts w:ascii="Times New Roman" w:hAnsi="Times New Roman" w:cs="Times New Roman"/>
          <w:sz w:val="28"/>
          <w:szCs w:val="28"/>
        </w:rPr>
        <w:t>х</w:t>
      </w:r>
      <w:r w:rsidR="00406015">
        <w:rPr>
          <w:rFonts w:ascii="Times New Roman" w:hAnsi="Times New Roman" w:cs="Times New Roman"/>
          <w:sz w:val="28"/>
          <w:szCs w:val="28"/>
        </w:rPr>
        <w:t>ема системы</w:t>
      </w:r>
      <w:r w:rsidR="001424E4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представленная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95E5C">
        <w:rPr>
          <w:rFonts w:ascii="Times New Roman" w:hAnsi="Times New Roman" w:cs="Times New Roman"/>
          <w:sz w:val="28"/>
          <w:szCs w:val="28"/>
        </w:rPr>
        <w:t>11</w:t>
      </w:r>
      <w:r w:rsidR="00406015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406015" w:rsidRPr="00406015">
        <w:rPr>
          <w:rFonts w:ascii="Times New Roman" w:hAnsi="Times New Roman" w:cs="Times New Roman"/>
          <w:sz w:val="28"/>
          <w:szCs w:val="28"/>
        </w:rPr>
        <w:t>ГУИР.466152.003 ПД</w:t>
      </w:r>
      <w:r w:rsidR="001424E4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введены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маршрутизаторы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52B15">
        <w:rPr>
          <w:rFonts w:ascii="Times New Roman" w:hAnsi="Times New Roman" w:cs="Times New Roman"/>
          <w:sz w:val="28"/>
          <w:szCs w:val="28"/>
        </w:rPr>
        <w:t>подсетей</w:t>
      </w:r>
      <w:r w:rsidR="001424E4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независимости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групп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424E4">
        <w:rPr>
          <w:rFonts w:ascii="Times New Roman" w:hAnsi="Times New Roman" w:cs="Times New Roman"/>
          <w:sz w:val="28"/>
          <w:szCs w:val="28"/>
        </w:rPr>
        <w:t>сети.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8EC276" w14:textId="5F3DC8C8" w:rsidR="00205C43" w:rsidRDefault="00205C4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3C9C3B" w14:textId="4545BE31" w:rsidR="00205C43" w:rsidRDefault="00406015" w:rsidP="00205C43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1DF0D3" wp14:editId="1849B798">
            <wp:extent cx="5940425" cy="38766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9FEC" w14:textId="611C20E5" w:rsidR="00205C43" w:rsidRDefault="00205C43" w:rsidP="00205C43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11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6015">
        <w:rPr>
          <w:rFonts w:ascii="Times New Roman" w:hAnsi="Times New Roman" w:cs="Times New Roman"/>
          <w:sz w:val="28"/>
          <w:szCs w:val="28"/>
        </w:rPr>
        <w:t>Структурная схема системы</w:t>
      </w:r>
    </w:p>
    <w:p w14:paraId="7EE346F7" w14:textId="2BBAF1E0" w:rsidR="00205C43" w:rsidRPr="004B247D" w:rsidRDefault="00205C43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D481F0" w14:textId="16D1CC53" w:rsidR="00191155" w:rsidRDefault="0019115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коммутатора,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сервера-обработчика,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770F2045" w14:textId="5818D1E6" w:rsidR="00191155" w:rsidRDefault="0019115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условиям:</w:t>
      </w:r>
    </w:p>
    <w:p w14:paraId="4E11C072" w14:textId="0CC19A52" w:rsidR="00D52B15" w:rsidRPr="00AF0993" w:rsidRDefault="00D52B1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протокола</w:t>
      </w:r>
      <w:r w:rsidR="00AF0993" w:rsidRPr="00AF0993">
        <w:rPr>
          <w:rFonts w:ascii="Times New Roman" w:hAnsi="Times New Roman" w:cs="Times New Roman"/>
          <w:sz w:val="28"/>
          <w:szCs w:val="28"/>
        </w:rPr>
        <w:t>;</w:t>
      </w:r>
    </w:p>
    <w:p w14:paraId="6240A221" w14:textId="65A26F09" w:rsidR="00D52B15" w:rsidRDefault="00D52B15" w:rsidP="00D52B1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минимальное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разрешение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передаваемого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640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480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пикселей;</w:t>
      </w:r>
    </w:p>
    <w:p w14:paraId="2F68CB01" w14:textId="1B34AEB4" w:rsidR="00D52B15" w:rsidRDefault="00D52B1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минимальная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передаваемого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секунду,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регулировки;</w:t>
      </w:r>
    </w:p>
    <w:p w14:paraId="144C2B1B" w14:textId="3391124D" w:rsidR="00D52B15" w:rsidRDefault="00D52B1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E1E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315C81FA" w14:textId="4D07F428" w:rsidR="00191155" w:rsidRDefault="0019115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офисное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здания;</w:t>
      </w:r>
    </w:p>
    <w:p w14:paraId="0BE15F92" w14:textId="79A04AB0" w:rsidR="00191155" w:rsidRDefault="00191155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стабильной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высоко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уровня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безопасности,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сравнении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беспроводным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B1513">
        <w:rPr>
          <w:rFonts w:ascii="Times New Roman" w:hAnsi="Times New Roman" w:cs="Times New Roman"/>
          <w:sz w:val="28"/>
          <w:szCs w:val="28"/>
        </w:rPr>
        <w:t>интерфейсом;</w:t>
      </w:r>
    </w:p>
    <w:p w14:paraId="6C046710" w14:textId="14DBA5F9" w:rsidR="00FB1513" w:rsidRDefault="00FB1513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сотрудников;</w:t>
      </w:r>
    </w:p>
    <w:p w14:paraId="226EC70D" w14:textId="72F7F7FC" w:rsidR="00FB1513" w:rsidRDefault="00FB1513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ИК-подсветки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условиях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освещения;</w:t>
      </w:r>
    </w:p>
    <w:p w14:paraId="0037386E" w14:textId="7F423878" w:rsidR="00FB1513" w:rsidRDefault="00FB1513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сжатия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«Н.264»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приемлемого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изображения.</w:t>
      </w:r>
    </w:p>
    <w:p w14:paraId="5F061FA7" w14:textId="1CA33580" w:rsidR="00FB1513" w:rsidRDefault="00FB1513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вышеописанных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«</w:t>
      </w:r>
      <w:r w:rsidRPr="002A4946">
        <w:rPr>
          <w:rFonts w:ascii="Times New Roman" w:hAnsi="Times New Roman" w:cs="Times New Roman"/>
          <w:color w:val="333333"/>
          <w:sz w:val="28"/>
          <w:szCs w:val="28"/>
        </w:rPr>
        <w:t>Hikvision</w:t>
      </w:r>
      <w:r w:rsidR="00270FA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2A4946">
        <w:rPr>
          <w:rFonts w:ascii="Times New Roman" w:hAnsi="Times New Roman" w:cs="Times New Roman"/>
          <w:color w:val="333333"/>
          <w:sz w:val="28"/>
          <w:szCs w:val="28"/>
        </w:rPr>
        <w:t>DS-2CD2046G2-IU/SL(C)</w:t>
      </w:r>
      <w:r w:rsidR="00292C66">
        <w:rPr>
          <w:rFonts w:ascii="Times New Roman" w:hAnsi="Times New Roman" w:cs="Times New Roman"/>
          <w:color w:val="333333"/>
          <w:sz w:val="28"/>
          <w:szCs w:val="28"/>
        </w:rPr>
        <w:t>»</w:t>
      </w:r>
      <w:r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14:paraId="2E420048" w14:textId="5C18BE71" w:rsidR="00FB1513" w:rsidRDefault="00C74B24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маршрутизатора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единый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настраиваемым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управляемы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работающих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портов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подключения.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требования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выбрана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37E"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«</w:t>
      </w:r>
      <w:hyperlink r:id="rId121" w:history="1">
        <w:r w:rsidR="0020537E" w:rsidRPr="0020537E">
          <w:rPr>
            <w:rFonts w:ascii="Times New Roman" w:hAnsi="Times New Roman" w:cs="Times New Roman"/>
            <w:sz w:val="28"/>
            <w:szCs w:val="28"/>
          </w:rPr>
          <w:t>TP-Link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20537E" w:rsidRPr="0020537E">
          <w:rPr>
            <w:rFonts w:ascii="Times New Roman" w:hAnsi="Times New Roman" w:cs="Times New Roman"/>
            <w:sz w:val="28"/>
            <w:szCs w:val="28"/>
          </w:rPr>
          <w:t>TL-SG105E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20537E" w:rsidRPr="0020537E">
          <w:rPr>
            <w:rFonts w:ascii="Times New Roman" w:hAnsi="Times New Roman" w:cs="Times New Roman"/>
            <w:sz w:val="28"/>
            <w:szCs w:val="28"/>
          </w:rPr>
          <w:t>v3</w:t>
        </w:r>
      </w:hyperlink>
      <w:r w:rsidR="00292C66">
        <w:rPr>
          <w:rFonts w:ascii="Times New Roman" w:hAnsi="Times New Roman" w:cs="Times New Roman"/>
          <w:sz w:val="28"/>
          <w:szCs w:val="28"/>
        </w:rPr>
        <w:t>»</w:t>
      </w:r>
      <w:r w:rsidR="0020537E">
        <w:rPr>
          <w:rFonts w:ascii="Times New Roman" w:hAnsi="Times New Roman" w:cs="Times New Roman"/>
          <w:sz w:val="28"/>
          <w:szCs w:val="28"/>
        </w:rPr>
        <w:t>.</w:t>
      </w:r>
    </w:p>
    <w:p w14:paraId="49E579B5" w14:textId="375F71B5" w:rsidR="00191155" w:rsidRDefault="0020537E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подсетей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подключения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одновременно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подключений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«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WAN</w:t>
      </w:r>
      <w:r w:rsidR="00205D34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«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205D34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типов,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исключить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человеческий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фактор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монтаже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требования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был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выбран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маршрутизатор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«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5D34" w:rsidRPr="00205D34">
        <w:rPr>
          <w:rFonts w:ascii="Times New Roman" w:hAnsi="Times New Roman" w:cs="Times New Roman"/>
          <w:sz w:val="28"/>
          <w:szCs w:val="28"/>
        </w:rPr>
        <w:t>(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RB</w:t>
      </w:r>
      <w:r w:rsidR="00205D34" w:rsidRPr="00205D34">
        <w:rPr>
          <w:rFonts w:ascii="Times New Roman" w:hAnsi="Times New Roman" w:cs="Times New Roman"/>
          <w:sz w:val="28"/>
          <w:szCs w:val="28"/>
        </w:rPr>
        <w:t>750</w:t>
      </w:r>
      <w:r w:rsidR="00205D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05D34" w:rsidRPr="00205D34">
        <w:rPr>
          <w:rFonts w:ascii="Times New Roman" w:hAnsi="Times New Roman" w:cs="Times New Roman"/>
          <w:sz w:val="28"/>
          <w:szCs w:val="28"/>
        </w:rPr>
        <w:t>2)</w:t>
      </w:r>
      <w:r w:rsidR="00292C66">
        <w:rPr>
          <w:rFonts w:ascii="Times New Roman" w:hAnsi="Times New Roman" w:cs="Times New Roman"/>
          <w:sz w:val="28"/>
          <w:szCs w:val="28"/>
        </w:rPr>
        <w:t>»</w:t>
      </w:r>
      <w:r w:rsidR="00205D34" w:rsidRPr="00205D34">
        <w:rPr>
          <w:rFonts w:ascii="Times New Roman" w:hAnsi="Times New Roman" w:cs="Times New Roman"/>
          <w:sz w:val="28"/>
          <w:szCs w:val="28"/>
        </w:rPr>
        <w:t>.</w:t>
      </w:r>
    </w:p>
    <w:p w14:paraId="74A1758E" w14:textId="7B099856" w:rsidR="00205D34" w:rsidRDefault="00205D34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Сервер-обработчик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требованиями:</w:t>
      </w:r>
    </w:p>
    <w:p w14:paraId="6CB3C774" w14:textId="2CB0A4FA" w:rsidR="00205D34" w:rsidRDefault="00205D34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629BD77B" w14:textId="53783401" w:rsidR="00205D34" w:rsidRDefault="00205D34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«</w:t>
      </w:r>
      <w:r w:rsidR="00292C66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292C66" w:rsidRPr="00292C66">
        <w:rPr>
          <w:rFonts w:ascii="Times New Roman" w:hAnsi="Times New Roman" w:cs="Times New Roman"/>
          <w:sz w:val="28"/>
          <w:szCs w:val="28"/>
        </w:rPr>
        <w:t>4</w:t>
      </w:r>
      <w:r w:rsidR="00292C66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объёмом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 w:rsidRPr="00292C66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Гб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быстроты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2C66">
        <w:rPr>
          <w:rFonts w:ascii="Times New Roman" w:hAnsi="Times New Roman" w:cs="Times New Roman"/>
          <w:sz w:val="28"/>
          <w:szCs w:val="28"/>
        </w:rPr>
        <w:t>контейнеров;</w:t>
      </w:r>
    </w:p>
    <w:p w14:paraId="613256B3" w14:textId="57E4F15B" w:rsidR="00292C66" w:rsidRDefault="00292C66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твердотельного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накопителя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объёмом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быстроты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6FBEBE3F" w14:textId="19DFA137" w:rsidR="00292C66" w:rsidRDefault="00292C66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вышеописанных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hyperlink r:id="rId122" w:history="1">
        <w:r w:rsidRPr="00292C66">
          <w:rPr>
            <w:rFonts w:ascii="Times New Roman" w:hAnsi="Times New Roman" w:cs="Times New Roman"/>
            <w:sz w:val="28"/>
            <w:szCs w:val="28"/>
          </w:rPr>
          <w:t>Jet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Office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7i10700D8SD12VGALW50</w:t>
        </w:r>
      </w:hyperlink>
      <w:r>
        <w:rPr>
          <w:rFonts w:ascii="Times New Roman" w:hAnsi="Times New Roman" w:cs="Times New Roman"/>
          <w:sz w:val="28"/>
          <w:szCs w:val="28"/>
        </w:rPr>
        <w:t>».</w:t>
      </w:r>
    </w:p>
    <w:p w14:paraId="1204B5AE" w14:textId="5E39A433" w:rsidR="00292C66" w:rsidRPr="00292C66" w:rsidRDefault="00292C66" w:rsidP="0019115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применяются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аналогичные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серверу-обработчику,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жёсткого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hyperlink r:id="rId123" w:history="1">
        <w:r w:rsidRPr="00292C66">
          <w:rPr>
            <w:rFonts w:ascii="Times New Roman" w:hAnsi="Times New Roman" w:cs="Times New Roman"/>
            <w:sz w:val="28"/>
            <w:szCs w:val="28"/>
          </w:rPr>
          <w:t>Jet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Office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7i10700D8HD05SD12VGALW50</w:t>
        </w:r>
      </w:hyperlink>
      <w:r>
        <w:rPr>
          <w:rFonts w:ascii="Times New Roman" w:hAnsi="Times New Roman" w:cs="Times New Roman"/>
          <w:sz w:val="28"/>
          <w:szCs w:val="28"/>
        </w:rPr>
        <w:t>».</w:t>
      </w:r>
    </w:p>
    <w:p w14:paraId="456A920F" w14:textId="24F473CD" w:rsidR="00ED6463" w:rsidRDefault="001424E4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424E4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5347FE">
        <w:rPr>
          <w:rFonts w:ascii="Times New Roman" w:hAnsi="Times New Roman" w:cs="Times New Roman"/>
          <w:sz w:val="28"/>
          <w:szCs w:val="28"/>
        </w:rPr>
        <w:t>-с</w:t>
      </w:r>
      <w:r w:rsidR="005347FE">
        <w:rPr>
          <w:rFonts w:ascii="Times New Roman" w:hAnsi="Times New Roman" w:cs="Times New Roman"/>
          <w:sz w:val="28"/>
          <w:szCs w:val="28"/>
          <w:lang w:val="en-US"/>
        </w:rPr>
        <w:t>ompose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7FE" w:rsidRPr="005347FE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разворачиваются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программами.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A67FB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7A67FB" w:rsidRPr="007A67FB">
        <w:rPr>
          <w:rFonts w:ascii="Times New Roman" w:hAnsi="Times New Roman" w:cs="Times New Roman"/>
          <w:sz w:val="28"/>
          <w:szCs w:val="28"/>
        </w:rPr>
        <w:t>ГУИР.466152.005 ПД</w:t>
      </w:r>
      <w:r w:rsidR="007A67FB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компонентов,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показана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разрабатываемая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система,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разбитая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структурные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04BE">
        <w:rPr>
          <w:rFonts w:ascii="Times New Roman" w:hAnsi="Times New Roman" w:cs="Times New Roman"/>
          <w:sz w:val="28"/>
          <w:szCs w:val="28"/>
        </w:rPr>
        <w:t>компоненты</w:t>
      </w:r>
      <w:r w:rsidR="00BA20D6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диаграмме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структурными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компонентами,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показывающие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потоки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A20D6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направление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предназначение.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диаграмме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структурные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компоненты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программами,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оборудованием,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исключением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промежуточного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маршрутизаторов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817F6">
        <w:rPr>
          <w:rFonts w:ascii="Times New Roman" w:hAnsi="Times New Roman" w:cs="Times New Roman"/>
          <w:sz w:val="28"/>
          <w:szCs w:val="28"/>
        </w:rPr>
        <w:t>коммутатора</w:t>
      </w:r>
      <w:r w:rsidR="00C70DAF">
        <w:rPr>
          <w:rFonts w:ascii="Times New Roman" w:hAnsi="Times New Roman" w:cs="Times New Roman"/>
          <w:sz w:val="28"/>
          <w:szCs w:val="28"/>
        </w:rPr>
        <w:t>.</w:t>
      </w:r>
    </w:p>
    <w:p w14:paraId="6B580317" w14:textId="19F282B0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упростить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обеспечивающей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быстроту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7A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типа.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удобство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9350C" w:rsidRPr="0049350C">
        <w:rPr>
          <w:rFonts w:ascii="Times New Roman" w:hAnsi="Times New Roman" w:cs="Times New Roman"/>
          <w:sz w:val="28"/>
          <w:szCs w:val="28"/>
        </w:rPr>
        <w:t>-</w:t>
      </w:r>
      <w:r w:rsidR="0049350C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быстро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безопастно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7B6751" w14:textId="475E60D1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A4946">
        <w:rPr>
          <w:rFonts w:ascii="Times New Roman" w:hAnsi="Times New Roman" w:cs="Times New Roman"/>
          <w:color w:val="333333"/>
          <w:sz w:val="28"/>
          <w:szCs w:val="28"/>
        </w:rPr>
        <w:t>Hikvision</w:t>
      </w:r>
      <w:r w:rsidR="00270FA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2A4946">
        <w:rPr>
          <w:rFonts w:ascii="Times New Roman" w:hAnsi="Times New Roman" w:cs="Times New Roman"/>
          <w:color w:val="333333"/>
          <w:sz w:val="28"/>
          <w:szCs w:val="28"/>
        </w:rPr>
        <w:t>DS-2CD2046G2-IU/SL(C)</w:t>
      </w:r>
      <w:r>
        <w:rPr>
          <w:rFonts w:ascii="Times New Roman" w:hAnsi="Times New Roman" w:cs="Times New Roman"/>
          <w:color w:val="333333"/>
          <w:sz w:val="28"/>
          <w:szCs w:val="28"/>
        </w:rPr>
        <w:t>»;</w:t>
      </w:r>
    </w:p>
    <w:p w14:paraId="5B375FDF" w14:textId="4DF5F133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коммутатора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hyperlink r:id="rId124" w:history="1">
        <w:r w:rsidRPr="0020537E">
          <w:rPr>
            <w:rFonts w:ascii="Times New Roman" w:hAnsi="Times New Roman" w:cs="Times New Roman"/>
            <w:sz w:val="28"/>
            <w:szCs w:val="28"/>
          </w:rPr>
          <w:t>TP-Link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0537E">
          <w:rPr>
            <w:rFonts w:ascii="Times New Roman" w:hAnsi="Times New Roman" w:cs="Times New Roman"/>
            <w:sz w:val="28"/>
            <w:szCs w:val="28"/>
          </w:rPr>
          <w:t>TL-SG105E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0537E">
          <w:rPr>
            <w:rFonts w:ascii="Times New Roman" w:hAnsi="Times New Roman" w:cs="Times New Roman"/>
            <w:sz w:val="28"/>
            <w:szCs w:val="28"/>
          </w:rPr>
          <w:t>v3</w:t>
        </w:r>
      </w:hyperlink>
      <w:r>
        <w:rPr>
          <w:rFonts w:ascii="Times New Roman" w:hAnsi="Times New Roman" w:cs="Times New Roman"/>
          <w:sz w:val="28"/>
          <w:szCs w:val="28"/>
        </w:rPr>
        <w:t>»;</w:t>
      </w:r>
    </w:p>
    <w:p w14:paraId="7665D8DB" w14:textId="0F3CA117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маршутизатора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205D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205D34">
        <w:rPr>
          <w:rFonts w:ascii="Times New Roman" w:hAnsi="Times New Roman" w:cs="Times New Roman"/>
          <w:sz w:val="28"/>
          <w:szCs w:val="28"/>
        </w:rPr>
        <w:t>750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05D34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C3D4A83" w14:textId="28E75164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сервер-обработчик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hyperlink r:id="rId125" w:history="1">
        <w:r w:rsidRPr="00292C66">
          <w:rPr>
            <w:rFonts w:ascii="Times New Roman" w:hAnsi="Times New Roman" w:cs="Times New Roman"/>
            <w:sz w:val="28"/>
            <w:szCs w:val="28"/>
          </w:rPr>
          <w:t>Jet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Office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7i10700D8SD12VGALW50</w:t>
        </w:r>
      </w:hyperlink>
      <w:r>
        <w:rPr>
          <w:rFonts w:ascii="Times New Roman" w:hAnsi="Times New Roman" w:cs="Times New Roman"/>
          <w:sz w:val="28"/>
          <w:szCs w:val="28"/>
        </w:rPr>
        <w:t>»;</w:t>
      </w:r>
    </w:p>
    <w:p w14:paraId="16604E4C" w14:textId="11A9F922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hyperlink r:id="rId126" w:history="1">
        <w:r w:rsidRPr="00292C66">
          <w:rPr>
            <w:rFonts w:ascii="Times New Roman" w:hAnsi="Times New Roman" w:cs="Times New Roman"/>
            <w:sz w:val="28"/>
            <w:szCs w:val="28"/>
          </w:rPr>
          <w:t>Jet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Office</w:t>
        </w:r>
        <w:r w:rsidR="00270FA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92C66">
          <w:rPr>
            <w:rFonts w:ascii="Times New Roman" w:hAnsi="Times New Roman" w:cs="Times New Roman"/>
            <w:sz w:val="28"/>
            <w:szCs w:val="28"/>
          </w:rPr>
          <w:t>7i10700D8HD05SD12VGALW50</w:t>
        </w:r>
      </w:hyperlink>
      <w:r>
        <w:rPr>
          <w:rFonts w:ascii="Times New Roman" w:hAnsi="Times New Roman" w:cs="Times New Roman"/>
          <w:sz w:val="28"/>
          <w:szCs w:val="28"/>
        </w:rPr>
        <w:t>».</w:t>
      </w:r>
    </w:p>
    <w:p w14:paraId="262C2CF0" w14:textId="3AEBE8CA" w:rsidR="006E2B50" w:rsidRDefault="00C576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1CB2">
        <w:rPr>
          <w:rFonts w:ascii="Times New Roman" w:hAnsi="Times New Roman" w:cs="Times New Roman"/>
          <w:b/>
          <w:sz w:val="28"/>
          <w:szCs w:val="28"/>
        </w:rPr>
        <w:br w:type="page"/>
      </w:r>
      <w:r w:rsidR="009C04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21CDF" wp14:editId="495767F6">
                <wp:simplePos x="0" y="0"/>
                <wp:positionH relativeFrom="margin">
                  <wp:align>right</wp:align>
                </wp:positionH>
                <wp:positionV relativeFrom="paragraph">
                  <wp:posOffset>-5108</wp:posOffset>
                </wp:positionV>
                <wp:extent cx="914400" cy="8976719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7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E05455" w14:textId="144608B4" w:rsidR="00761B89" w:rsidRPr="008B4668" w:rsidRDefault="00761B89" w:rsidP="009C04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12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компонентов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21CDF" id="Надпись 37" o:spid="_x0000_s1027" type="#_x0000_t202" style="position:absolute;left:0;text-align:left;margin-left:20.8pt;margin-top:-.4pt;width:1in;height:706.8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" fillcolor="white [3201]" stroked="f" strokeweight=".5pt">
                <v:textbox style="layout-flow:vertical;mso-layout-flow-alt:bottom-to-top">
                  <w:txbxContent>
                    <w:p w14:paraId="0CE05455" w14:textId="144608B4" w:rsidR="00761B89" w:rsidRPr="008B4668" w:rsidRDefault="00761B89" w:rsidP="009C04B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12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компонентов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4BE">
        <w:rPr>
          <w:noProof/>
        </w:rPr>
        <w:drawing>
          <wp:inline distT="0" distB="0" distL="0" distR="0" wp14:anchorId="5E800E49" wp14:editId="2717D59A">
            <wp:extent cx="8637958" cy="5128296"/>
            <wp:effectExtent l="2223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7958" cy="512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76" w14:textId="7DEC86D1" w:rsidR="006E2B50" w:rsidRPr="00581CB2" w:rsidRDefault="006E2B50" w:rsidP="006E2B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EE3831" w14:textId="77777777" w:rsidR="00023E48" w:rsidRDefault="009D2F05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41756D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</w:p>
    <w:p w14:paraId="1E72683A" w14:textId="6A26B34B" w:rsidR="009D2F05" w:rsidRDefault="00023E48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062588DF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F0E">
        <w:rPr>
          <w:rFonts w:ascii="Times New Roman" w:hAnsi="Times New Roman" w:cs="Times New Roman"/>
          <w:b/>
          <w:sz w:val="28"/>
          <w:szCs w:val="28"/>
        </w:rPr>
        <w:t>3.1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03F77CC7" w14:textId="54335988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являющейся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5ADF5E06" w:rsidR="00E76A6F" w:rsidRDefault="00E76A6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2760">
        <w:rPr>
          <w:rFonts w:ascii="Times New Roman" w:hAnsi="Times New Roman" w:cs="Times New Roman"/>
          <w:b/>
          <w:sz w:val="28"/>
          <w:szCs w:val="28"/>
        </w:rPr>
        <w:t>3.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2F80CB0D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ГУИР.466152.006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4B1BA153" w14:textId="5F7CAD28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50834" w14:textId="4400B653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889A9" w14:textId="7C986286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19F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F5D8E9" w14:textId="7EFFA375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47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E5474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3926935D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1EF7BD" w14:textId="5B432EF8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5E12D152" w14:textId="57CD73B3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12F51175" w14:textId="14233750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5EAB60BC" w14:textId="59E8C02F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6FAB0514" w14:textId="2B05F09A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возраст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21BDC914" w:rsidR="005E614A" w:rsidRDefault="008D0B1A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64485C1B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16BB2" id="Надпись 29" o:spid="_x0000_s1028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614A">
        <w:rPr>
          <w:noProof/>
        </w:rPr>
        <w:drawing>
          <wp:inline distT="0" distB="0" distL="0" distR="0" wp14:anchorId="67EEF5D7" wp14:editId="37141529">
            <wp:extent cx="8740497" cy="4826661"/>
            <wp:effectExtent l="0" t="5398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57564" cy="483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463600D" w14:textId="5B4E5295" w:rsid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89542" w14:textId="336090D3" w:rsid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77436513" w14:textId="0C3D6BD6" w:rsidR="00CA3CC3" w:rsidRP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отдела.</w:t>
      </w:r>
    </w:p>
    <w:p w14:paraId="136AD001" w14:textId="153D83EA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26C88B91" w14:textId="2E7C7BCB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CA3CC3" w:rsidRPr="00CA3CC3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персонала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4C2DB028" w14:textId="541B0D49" w:rsidR="00DD08A1" w:rsidRPr="00DD08A1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ссылка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имя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dep</w:t>
      </w:r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1CC22B8F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1AE7630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6AA9848D" w14:textId="232A04B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72090DF3" w14:textId="1EF8344B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777743A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938B037" w14:textId="18B1914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определившая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лицо;</w:t>
      </w:r>
    </w:p>
    <w:p w14:paraId="621D45AB" w14:textId="0AACC0F7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6A7E7A7E" w14:textId="5D3D7E28" w:rsidR="003663E8" w:rsidRPr="003663E8" w:rsidRDefault="003663E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63E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reader_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3BBFD61F" w:rsidR="00942CA7" w:rsidRP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4934B56F" w14:textId="77E3C397" w:rsidR="00942CA7" w:rsidRDefault="00942CA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32DA18" w14:textId="5A43942F" w:rsidR="008422B7" w:rsidRDefault="008422B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9501DA">
        <w:rPr>
          <w:rFonts w:ascii="Times New Roman" w:hAnsi="Times New Roman" w:cs="Times New Roman"/>
          <w:b/>
          <w:sz w:val="28"/>
          <w:szCs w:val="28"/>
        </w:rPr>
        <w:t>.</w:t>
      </w:r>
      <w:r w:rsidR="000A540D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BAF4DB" w14:textId="45CF910F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11C74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11C74"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обработчика,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состоящего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файла,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включение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необходимых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приложения,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именно:</w:t>
      </w:r>
    </w:p>
    <w:p w14:paraId="799F5C85" w14:textId="6960FF57" w:rsidR="00854237" w:rsidRPr="00D9064D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906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F3CDA9" w14:textId="28D330B7" w:rsidR="00854237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2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854237"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  <w:lang w:val="en-US"/>
        </w:rPr>
        <w:t>_recognition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695CF0" w14:textId="02B6F5D7" w:rsidR="00854237" w:rsidRPr="00D814CE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1AD52" w14:textId="7039D801" w:rsidR="00854237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E1E002" w14:textId="56A3ABCC" w:rsidR="00854237" w:rsidRPr="00D814CE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1F32F2" w14:textId="7FF70E55" w:rsidR="004D5144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20C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20CA" w:rsidRPr="006720CA">
        <w:rPr>
          <w:rFonts w:ascii="Times New Roman" w:hAnsi="Times New Roman" w:cs="Times New Roman"/>
          <w:sz w:val="28"/>
          <w:szCs w:val="28"/>
        </w:rPr>
        <w:t>ThreadedCamera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Класс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имеет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внутренние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8E9C7B3" w14:textId="1AE746B1" w:rsidR="004D5144" w:rsidRP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массив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биометрических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лиц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загружаюся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7168E75D" w14:textId="429EB595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захватываемым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видеопотоком;</w:t>
      </w:r>
    </w:p>
    <w:p w14:paraId="59D99967" w14:textId="615EFDC7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потока;</w:t>
      </w:r>
    </w:p>
    <w:p w14:paraId="59652DAF" w14:textId="0C7410B3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threadingFind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710ECF7E" w14:textId="498D7FA3" w:rsid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7DFA22DB" w14:textId="75E166A6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send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62DB0AB3" w14:textId="144C3F21" w:rsidR="004D514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founded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биометрических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кадре;</w:t>
      </w:r>
    </w:p>
    <w:p w14:paraId="1101E389" w14:textId="2ADD1435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интерфейс,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(загрузка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данных)ю</w:t>
      </w:r>
    </w:p>
    <w:p w14:paraId="67C720D3" w14:textId="5BAB5E82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методов:</w:t>
      </w:r>
    </w:p>
    <w:p w14:paraId="5445EE6F" w14:textId="500476B9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видеопоток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хранящие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видеопотока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видеопот</w:t>
      </w:r>
      <w:r w:rsidR="0050511E" w:rsidRPr="001A7896">
        <w:rPr>
          <w:rFonts w:ascii="Times New Roman" w:hAnsi="Times New Roman" w:cs="Times New Roman"/>
          <w:sz w:val="28"/>
          <w:szCs w:val="28"/>
        </w:rPr>
        <w:t>о</w:t>
      </w:r>
      <w:r w:rsidRPr="001A7896">
        <w:rPr>
          <w:rFonts w:ascii="Times New Roman" w:hAnsi="Times New Roman" w:cs="Times New Roman"/>
          <w:sz w:val="28"/>
          <w:szCs w:val="28"/>
        </w:rPr>
        <w:t>к</w:t>
      </w:r>
      <w:r w:rsidR="001A7896" w:rsidRPr="001A789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1A789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C1E76E7" w14:textId="57830103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запускае</w:t>
      </w:r>
      <w:r w:rsidR="0050511E" w:rsidRPr="001A7896">
        <w:rPr>
          <w:rFonts w:ascii="Times New Roman" w:hAnsi="Times New Roman" w:cs="Times New Roman"/>
          <w:sz w:val="28"/>
          <w:szCs w:val="28"/>
        </w:rPr>
        <w:t>т</w:t>
      </w:r>
      <w:r w:rsidRPr="001A7896">
        <w:rPr>
          <w:rFonts w:ascii="Times New Roman" w:hAnsi="Times New Roman" w:cs="Times New Roman"/>
          <w:sz w:val="28"/>
          <w:szCs w:val="28"/>
        </w:rPr>
        <w:t>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программном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потоке;</w:t>
      </w:r>
    </w:p>
    <w:p w14:paraId="3D4DE4CB" w14:textId="501E4379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35E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окне;</w:t>
      </w:r>
    </w:p>
    <w:p w14:paraId="57BB283E" w14:textId="20737A35" w:rsidR="00035EB0" w:rsidRPr="006D2174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035E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(сжимание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изображения)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анализирует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сохранённых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D2174">
        <w:rPr>
          <w:rFonts w:ascii="Times New Roman" w:hAnsi="Times New Roman" w:cs="Times New Roman"/>
          <w:sz w:val="28"/>
          <w:szCs w:val="28"/>
        </w:rPr>
        <w:t>амяти,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массиве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="006D2174" w:rsidRPr="006D2174">
        <w:rPr>
          <w:rFonts w:ascii="Times New Roman" w:hAnsi="Times New Roman" w:cs="Times New Roman"/>
          <w:sz w:val="28"/>
          <w:szCs w:val="28"/>
        </w:rPr>
        <w:t>_</w:t>
      </w:r>
      <w:r w:rsidR="006D2174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запуска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1759F6AD" w14:textId="45078180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бесконечного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6D2174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потоках;</w:t>
      </w:r>
    </w:p>
    <w:p w14:paraId="7571C14D" w14:textId="494AF58D" w:rsidR="006D2174" w:rsidRPr="00854237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423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 w:rsidRPr="00854237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54237" w:rsidRPr="00854237">
        <w:rPr>
          <w:rFonts w:ascii="Times New Roman" w:hAnsi="Times New Roman" w:cs="Times New Roman"/>
          <w:sz w:val="28"/>
          <w:szCs w:val="28"/>
        </w:rPr>
        <w:t>_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 w:rsidRPr="0085423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метод</w:t>
      </w:r>
      <w:r w:rsidR="00854237" w:rsidRPr="0085423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использующий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54237" w:rsidRPr="00854237">
        <w:rPr>
          <w:rFonts w:ascii="Times New Roman" w:hAnsi="Times New Roman" w:cs="Times New Roman"/>
          <w:sz w:val="28"/>
          <w:szCs w:val="28"/>
        </w:rPr>
        <w:t>_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854237" w:rsidRPr="0085423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отправить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опознанных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чьи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находятся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массиве.</w:t>
      </w:r>
    </w:p>
    <w:p w14:paraId="569351EA" w14:textId="64FD4C2D" w:rsidR="00035EB0" w:rsidRDefault="006720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ThreadedCamera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бесконечный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show_frame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ThreadedCamera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destroyAllWindows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C580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закрывает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окна.</w:t>
      </w:r>
    </w:p>
    <w:p w14:paraId="23F2E00D" w14:textId="16AF707B" w:rsidR="00F72671" w:rsidRDefault="00F7267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сервера-обработчика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6D4E02BB" w14:textId="5ED16E17" w:rsidR="00E30D1F" w:rsidRPr="00E30D1F" w:rsidRDefault="000A540D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построен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использовании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фреймоворка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«</w:t>
      </w:r>
      <w:r w:rsidR="00F7267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72671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реализующих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автоматическое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72671" w:rsidRPr="00F7267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отправлять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напрямую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коннектор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Однако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выше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описанный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формирует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«</w:t>
      </w:r>
      <w:r w:rsidR="00E30D1F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E30D1F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часть,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30D1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задействовать</w:t>
      </w:r>
      <w:r w:rsidR="006905B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веб-странице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отображалась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информация.</w:t>
      </w:r>
    </w:p>
    <w:p w14:paraId="64CBC1A2" w14:textId="5B5BB2A9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77D04DDF" w14:textId="7CDE3CF7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4ABD2399" w14:textId="510AB126" w:rsidR="00E30D1F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0EB5">
        <w:rPr>
          <w:rFonts w:ascii="Times New Roman" w:hAnsi="Times New Roman" w:cs="Times New Roman"/>
          <w:sz w:val="28"/>
          <w:szCs w:val="28"/>
        </w:rPr>
        <w:t>внешнее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01AEA2" w14:textId="4C7F9C83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90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отправленные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</w:p>
    <w:p w14:paraId="62234D61" w14:textId="2E7BE7F6" w:rsidR="00E30D1F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файлов.</w:t>
      </w:r>
    </w:p>
    <w:p w14:paraId="1446CA9B" w14:textId="0C482F5B" w:rsidR="00E30D1F" w:rsidRPr="00F72671" w:rsidRDefault="00E30D1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53E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ГУИР.466152.002 ПД</w:t>
      </w:r>
      <w:r w:rsidR="00C05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72BF873E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394AD1CD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9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" fillcolor="white [3201]" stroked="f" strokeweight=".5pt">
                <v:textbox style="layout-flow:vertical;mso-layout-flow-alt:bottom-to-top">
                  <w:txbxContent>
                    <w:p w14:paraId="042D3F00" w14:textId="394AD1CD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классов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433">
        <w:rPr>
          <w:noProof/>
        </w:rPr>
        <w:drawing>
          <wp:inline distT="0" distB="0" distL="0" distR="0" wp14:anchorId="54D7AFBF" wp14:editId="596C43FD">
            <wp:extent cx="8749092" cy="5105896"/>
            <wp:effectExtent l="0" t="6985" r="698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0296" cy="51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378999B4" w:rsidR="007C61C9" w:rsidRPr="000A540D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0A540D" w:rsidRPr="000A540D">
        <w:rPr>
          <w:rFonts w:ascii="Times New Roman" w:hAnsi="Times New Roman" w:cs="Times New Roman"/>
          <w:b/>
          <w:sz w:val="28"/>
          <w:szCs w:val="28"/>
        </w:rPr>
        <w:t>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799584B1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ГУИР.466152.004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фреймоврка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30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78A8C824" w:rsidR="00A031E1" w:rsidRDefault="00A031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C22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104C67" w:rsidRPr="00035BA9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14E3178B" w:rsidR="009501DA" w:rsidRDefault="008422B7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81CF3E" w14:textId="77777777" w:rsidR="00FB3880" w:rsidRDefault="002043B6" w:rsidP="00FB3880">
      <w:pPr>
        <w:spacing w:line="276" w:lineRule="auto"/>
        <w:ind w:left="993" w:hanging="284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6BD2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3880">
        <w:rPr>
          <w:rFonts w:ascii="Times New Roman" w:hAnsi="Times New Roman" w:cs="Times New Roman"/>
          <w:b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КЛЮЧЕВЫХ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СВОЙСТВ</w:t>
      </w:r>
      <w:r w:rsidR="00FB38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АВТОМАТИЧЕСКОЙ</w:t>
      </w:r>
    </w:p>
    <w:p w14:paraId="670AE9F0" w14:textId="681B9057" w:rsidR="00CC6BD2" w:rsidRPr="00CC6BD2" w:rsidRDefault="00FB3880" w:rsidP="00FB3880">
      <w:pPr>
        <w:spacing w:line="276" w:lineRule="auto"/>
        <w:ind w:left="993" w:hanging="284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2043B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0B4E0F37" w14:textId="43531ADE" w:rsidR="00CC6BD2" w:rsidRDefault="00CC6BD2" w:rsidP="00800B1C">
      <w:pPr>
        <w:spacing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63A847F" w14:textId="15FAE8E6" w:rsidR="00CC6BD2" w:rsidRPr="00CC6BD2" w:rsidRDefault="00CC6BD2" w:rsidP="00800B1C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C6BD2">
        <w:rPr>
          <w:rFonts w:ascii="Times New Roman" w:hAnsi="Times New Roman" w:cs="Times New Roman"/>
          <w:b/>
          <w:sz w:val="28"/>
          <w:szCs w:val="28"/>
        </w:rPr>
        <w:t>4.1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Конфигурирование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параметров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27BB06E1" w14:textId="4D03B23D" w:rsidR="00CC6BD2" w:rsidRDefault="00CC6BD2" w:rsidP="00800B1C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FF0755" w14:textId="5D6D1404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Безопасность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сетевой,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программный.</w:t>
      </w:r>
    </w:p>
    <w:p w14:paraId="21C8FA28" w14:textId="4F3AE340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Реализация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физическо</w:t>
      </w:r>
      <w:r w:rsidR="000C6461">
        <w:rPr>
          <w:rFonts w:ascii="Times New Roman" w:hAnsi="Times New Roman" w:cs="Times New Roman"/>
          <w:sz w:val="28"/>
          <w:szCs w:val="28"/>
        </w:rPr>
        <w:t>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уровн</w:t>
      </w:r>
      <w:r w:rsidR="000C6461">
        <w:rPr>
          <w:rFonts w:ascii="Times New Roman" w:hAnsi="Times New Roman" w:cs="Times New Roman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заключается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осуществлении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пунктов:</w:t>
      </w:r>
    </w:p>
    <w:p w14:paraId="3631A5CD" w14:textId="4DFF7182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ограничен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</w:t>
      </w:r>
      <w:r w:rsidR="000C6461">
        <w:rPr>
          <w:rFonts w:ascii="Times New Roman" w:hAnsi="Times New Roman" w:cs="Times New Roman"/>
          <w:sz w:val="28"/>
          <w:szCs w:val="28"/>
        </w:rPr>
        <w:t>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сервер-обработчик,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запирающих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устройств,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ключи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которым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находятся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системного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администратора,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начальника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курирующего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данную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системы</w:t>
      </w:r>
      <w:r w:rsidRPr="00CF34C2">
        <w:rPr>
          <w:rFonts w:ascii="Times New Roman" w:hAnsi="Times New Roman" w:cs="Times New Roman"/>
          <w:sz w:val="28"/>
          <w:szCs w:val="28"/>
        </w:rPr>
        <w:t>;</w:t>
      </w:r>
    </w:p>
    <w:p w14:paraId="29B27813" w14:textId="04404220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ограничен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</w:t>
      </w:r>
      <w:r w:rsidR="000C6461">
        <w:rPr>
          <w:rFonts w:ascii="Times New Roman" w:hAnsi="Times New Roman" w:cs="Times New Roman"/>
          <w:sz w:val="28"/>
          <w:szCs w:val="28"/>
        </w:rPr>
        <w:t>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промежуточному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сетевому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оборудованию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(коммутаторы,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маршрутизаторы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т.п.),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размещения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помещениях/распределительных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коробах,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имеющих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запирания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ключевой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доступ;</w:t>
      </w:r>
    </w:p>
    <w:p w14:paraId="3EB53922" w14:textId="2C1DA0DB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ограничен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</w:t>
      </w:r>
      <w:r w:rsidR="000C6461">
        <w:rPr>
          <w:rFonts w:ascii="Times New Roman" w:hAnsi="Times New Roman" w:cs="Times New Roman"/>
          <w:sz w:val="28"/>
          <w:szCs w:val="28"/>
        </w:rPr>
        <w:t>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узлам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подключения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монтажа,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допускающего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специализированных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инструментов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внутренняя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</w:rPr>
        <w:t>проводка</w:t>
      </w:r>
      <w:r w:rsidRPr="00CF34C2">
        <w:rPr>
          <w:rFonts w:ascii="Times New Roman" w:hAnsi="Times New Roman" w:cs="Times New Roman"/>
          <w:sz w:val="28"/>
          <w:szCs w:val="28"/>
        </w:rPr>
        <w:t>;</w:t>
      </w:r>
    </w:p>
    <w:p w14:paraId="495DAB16" w14:textId="2D28EFF7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ограничен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физическ</w:t>
      </w:r>
      <w:r w:rsidR="000C6461">
        <w:rPr>
          <w:rFonts w:ascii="Times New Roman" w:hAnsi="Times New Roman" w:cs="Times New Roman"/>
          <w:sz w:val="28"/>
          <w:szCs w:val="28"/>
        </w:rPr>
        <w:t>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узлам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питания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питания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напрямую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щиты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электропитания,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имеют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запирающие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устройства.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94DC0" w14:textId="07D12965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уровень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отключения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возможностей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через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порт,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адресам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промежуточного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выполняются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действия:</w:t>
      </w:r>
    </w:p>
    <w:p w14:paraId="1FC3E040" w14:textId="5654A323" w:rsidR="00D106A8" w:rsidRPr="00CF34C2" w:rsidRDefault="00D106A8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отключено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портов;</w:t>
      </w:r>
    </w:p>
    <w:p w14:paraId="427A0FDA" w14:textId="7F3DDB97" w:rsidR="000C6461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включен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фаервол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серверах-обработчиках,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базы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="000C646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483121A" w14:textId="221C22B9" w:rsidR="00CC6BD2" w:rsidRPr="00CF34C2" w:rsidRDefault="000C6461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реестр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разрешённых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адресов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реестр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добавляются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адреса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свеянного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веб-интерфейса,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один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адресс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системного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администратора</w:t>
      </w:r>
      <w:r w:rsidR="00CC6BD2"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35A43E4" w14:textId="6C93AD19" w:rsidR="00CC6BD2" w:rsidRPr="00D106A8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развёртывании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файлах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C6461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«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CF34C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указывается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127.0.0.1,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lastRenderedPageBreak/>
        <w:t>контейнерам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был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хостинговой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машины,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отвечающего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системы;</w:t>
      </w:r>
    </w:p>
    <w:p w14:paraId="712FBFB2" w14:textId="77110C7A" w:rsidR="009E37D0" w:rsidRDefault="00CC6BD2" w:rsidP="009E37D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промежуточного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включено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«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CF34C2">
        <w:rPr>
          <w:rFonts w:ascii="Times New Roman" w:hAnsi="Times New Roman" w:cs="Times New Roman"/>
          <w:sz w:val="28"/>
          <w:szCs w:val="28"/>
        </w:rPr>
        <w:t>-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F34C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адресов,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добавить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адреса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устройств,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используемых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системе</w:t>
      </w:r>
      <w:r w:rsidR="009E37D0">
        <w:rPr>
          <w:rFonts w:ascii="Times New Roman" w:hAnsi="Times New Roman" w:cs="Times New Roman"/>
          <w:sz w:val="28"/>
          <w:szCs w:val="28"/>
        </w:rPr>
        <w:t>;</w:t>
      </w:r>
    </w:p>
    <w:p w14:paraId="3B786669" w14:textId="75F2857D" w:rsidR="009E37D0" w:rsidRPr="009E37D0" w:rsidRDefault="009E37D0" w:rsidP="009E37D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E37D0">
        <w:rPr>
          <w:rFonts w:ascii="Times New Roman" w:hAnsi="Times New Roman" w:cs="Times New Roman"/>
          <w:sz w:val="28"/>
          <w:szCs w:val="28"/>
        </w:rPr>
        <w:t>.</w:t>
      </w:r>
    </w:p>
    <w:p w14:paraId="567C3410" w14:textId="17157EAA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уровень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заключается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учётных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записей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9E37D0">
        <w:rPr>
          <w:rFonts w:ascii="Times New Roman" w:hAnsi="Times New Roman" w:cs="Times New Roman"/>
          <w:sz w:val="28"/>
          <w:szCs w:val="28"/>
        </w:rPr>
        <w:t>е</w:t>
      </w:r>
      <w:r w:rsidRPr="00CF34C2">
        <w:rPr>
          <w:rFonts w:ascii="Times New Roman" w:hAnsi="Times New Roman" w:cs="Times New Roman"/>
          <w:sz w:val="28"/>
          <w:szCs w:val="28"/>
        </w:rPr>
        <w:t>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приложения.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реализовано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 w:rsidRPr="00CF34C2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 w:rsidRPr="00CF34C2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2ух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уровней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через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F34C2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Базовый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уровень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позволяет:</w:t>
      </w:r>
    </w:p>
    <w:p w14:paraId="75E6236C" w14:textId="0D7BFB8F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персонала;</w:t>
      </w:r>
    </w:p>
    <w:p w14:paraId="18E9EFBB" w14:textId="7CC17A50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найти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конкретного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представителя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отдела;</w:t>
      </w:r>
    </w:p>
    <w:p w14:paraId="619E9865" w14:textId="4DCA89A5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входящем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выходящем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персонале;</w:t>
      </w:r>
    </w:p>
    <w:p w14:paraId="1C495520" w14:textId="2E46A952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них;</w:t>
      </w:r>
    </w:p>
    <w:p w14:paraId="44537ED2" w14:textId="0273465C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кабинетов.</w:t>
      </w:r>
    </w:p>
    <w:p w14:paraId="52352218" w14:textId="0F73972F" w:rsidR="00CC6BD2" w:rsidRPr="00CF34C2" w:rsidRDefault="00CC6BD2" w:rsidP="00CC6BD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Административный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уровень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системы.</w:t>
      </w:r>
    </w:p>
    <w:p w14:paraId="21D9B976" w14:textId="7DEE0C49" w:rsidR="00CC6BD2" w:rsidRDefault="00CC6BD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контейнерах,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обрабатывают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специально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пользователь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контейнер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имел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информации.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пользователь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обладать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разрешениями: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чтение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биометрии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об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опознанном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06A8">
        <w:rPr>
          <w:rFonts w:ascii="Times New Roman" w:hAnsi="Times New Roman" w:cs="Times New Roman"/>
          <w:sz w:val="28"/>
          <w:szCs w:val="28"/>
        </w:rPr>
        <w:t>лице.</w:t>
      </w:r>
    </w:p>
    <w:p w14:paraId="5A31BA10" w14:textId="23FA37AD" w:rsidR="00D106A8" w:rsidRPr="00D106A8" w:rsidRDefault="00D106A8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благодаря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фреймфорка,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106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инъекций.</w:t>
      </w:r>
    </w:p>
    <w:p w14:paraId="38922CB7" w14:textId="5ACA4A1C" w:rsidR="00CC6BD2" w:rsidRDefault="00CC6BD2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5A1557" w14:textId="77777777" w:rsidR="002C4861" w:rsidRDefault="00CC6BD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6BD2">
        <w:rPr>
          <w:rFonts w:ascii="Times New Roman" w:hAnsi="Times New Roman" w:cs="Times New Roman"/>
          <w:b/>
          <w:sz w:val="28"/>
          <w:szCs w:val="28"/>
        </w:rPr>
        <w:t>4.2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масштабируемости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b/>
          <w:sz w:val="28"/>
          <w:szCs w:val="28"/>
        </w:rPr>
        <w:t>интеграции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D8A0803" w14:textId="224DD0F4" w:rsidR="00CC6BD2" w:rsidRDefault="002C4861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2043B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B42487F" w14:textId="63892888" w:rsidR="00CF34C2" w:rsidRPr="00CC6BD2" w:rsidRDefault="00270FA3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194ABC6" w14:textId="6A458310" w:rsidR="00917608" w:rsidRDefault="00917608" w:rsidP="0091760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Масштабируемость,</w:t>
      </w:r>
      <w:r w:rsidR="00270FA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электронике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информатике,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означает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способность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системы,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или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процесса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справляться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увеличением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рабочей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нагрузки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(увеличивать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свою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производительность)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добавлении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ресурсов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(обычно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аппаратных).</w:t>
      </w:r>
      <w:r w:rsidR="00270F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Масштабируемость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важный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аспект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электронных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систем,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комплексов,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баз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маршрутизаторов,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сетей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т.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п.,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если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них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требуется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работать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под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большой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нагрузкой.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называется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iCs/>
          <w:color w:val="202122"/>
          <w:sz w:val="28"/>
          <w:szCs w:val="28"/>
        </w:rPr>
        <w:t>масштабируемой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если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она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способна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увеличивать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пропорционально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дополнительным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lastRenderedPageBreak/>
        <w:t>ресурсам.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Масштабируемость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оценить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через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отношение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прироста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приросту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используемых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ресурсов.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Чем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ближе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это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отношение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единице,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тем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лучше.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под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масштабируемостью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понимается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наращивания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ресурсов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без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структурных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изменений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узла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F34C2" w:rsidRPr="00CF34C2">
        <w:rPr>
          <w:rFonts w:ascii="Times New Roman" w:hAnsi="Times New Roman" w:cs="Times New Roman"/>
          <w:color w:val="202122"/>
          <w:sz w:val="28"/>
          <w:szCs w:val="28"/>
        </w:rPr>
        <w:t>системы.</w:t>
      </w:r>
    </w:p>
    <w:p w14:paraId="12538BA2" w14:textId="4CEAA698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плохой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масштабируемостью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ресурсов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приводит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лишь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незначительному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повышению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некоторого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«порогового»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момента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ресурсов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даёт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никакого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полезного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эффекта.</w:t>
      </w:r>
    </w:p>
    <w:p w14:paraId="2A207D26" w14:textId="594A222C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Она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быть:</w:t>
      </w:r>
    </w:p>
    <w:p w14:paraId="3B6DF698" w14:textId="5C00A972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вертикальной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каждого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целью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общей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производительности.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Масштабируемость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этом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означает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заменять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существующей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вычислительной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мощными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быстрыми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мере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роста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развития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технологий.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самый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простой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способ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масштабирования,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так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требует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никаких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прикладных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программах,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работающих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таких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системах;</w:t>
      </w:r>
    </w:p>
    <w:p w14:paraId="0499EC41" w14:textId="7C4F428B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горизонтальной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разбиение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мелкие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структурные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компоненты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разнесение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отдельным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физическим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машинам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(или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группам),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(или)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параллельно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выполняющих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одну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функцию.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Масштабируемость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этом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контексте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означает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возможность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новые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узлы,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общей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Этот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способ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требовать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внесения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изменений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программы,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могли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полной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мере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возросшим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ресурсов.</w:t>
      </w:r>
    </w:p>
    <w:p w14:paraId="20093496" w14:textId="50B244C6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вертикального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вычислительных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мощностей,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аналоги.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именно,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материнской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платы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повлечь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других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компонентов.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</w:p>
    <w:p w14:paraId="1C331019" w14:textId="77E89774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Например,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потребовать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материнской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платы,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новая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обладать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высокой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нежели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поддерживать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материнская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плата.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861811">
        <w:rPr>
          <w:rFonts w:ascii="Times New Roman" w:hAnsi="Times New Roman" w:cs="Times New Roman"/>
          <w:color w:val="202122"/>
          <w:sz w:val="28"/>
          <w:szCs w:val="28"/>
        </w:rPr>
        <w:t>28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разница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3-его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поколения,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показывает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различные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стандарты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одном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поколении.</w:t>
      </w:r>
    </w:p>
    <w:p w14:paraId="3D3A9C41" w14:textId="2BD381FE" w:rsidR="00C70DAF" w:rsidRPr="00CF34C2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есть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типа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  <w:lang w:val="en-US"/>
        </w:rPr>
        <w:t>DDR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3-1600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202122"/>
          <w:sz w:val="28"/>
          <w:szCs w:val="28"/>
        </w:rPr>
        <w:t>тип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  <w:lang w:val="en-US"/>
        </w:rPr>
        <w:t>DDR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3-2400,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текущая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материнская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плата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поддерживать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новый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тип.</w:t>
      </w:r>
    </w:p>
    <w:p w14:paraId="6DFD4BFF" w14:textId="77777777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14:paraId="29596954" w14:textId="77777777" w:rsidR="00CF34C2" w:rsidRPr="00CF34C2" w:rsidRDefault="00CF34C2" w:rsidP="00F76DBC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noProof/>
          <w:lang w:eastAsia="ru-RU"/>
        </w:rPr>
        <w:drawing>
          <wp:inline distT="0" distB="0" distL="0" distR="0" wp14:anchorId="5FB6B36E" wp14:editId="7F0E6962">
            <wp:extent cx="5753100" cy="2800350"/>
            <wp:effectExtent l="0" t="0" r="0" b="0"/>
            <wp:docPr id="13" name="Рисунок 13" descr="https://infotechnica.ru/wp-content/uploads/2018/08/tablichka-s-kharakteristikami-dd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fotechnica.ru/wp-content/uploads/2018/08/tablichka-s-kharakteristikami-ddr3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805F" w14:textId="1793F2AD" w:rsidR="00CF34C2" w:rsidRPr="00CF34C2" w:rsidRDefault="00CF34C2" w:rsidP="00AF5F5F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2</w:t>
      </w:r>
      <w:r w:rsidR="008C3C05">
        <w:rPr>
          <w:rFonts w:ascii="Times New Roman" w:hAnsi="Times New Roman" w:cs="Times New Roman"/>
          <w:color w:val="202122"/>
          <w:sz w:val="28"/>
          <w:szCs w:val="28"/>
        </w:rPr>
        <w:t>9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Р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азличия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третьего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Pr="00CF34C2">
        <w:rPr>
          <w:rFonts w:ascii="Times New Roman" w:hAnsi="Times New Roman" w:cs="Times New Roman"/>
          <w:color w:val="202122"/>
          <w:sz w:val="28"/>
          <w:szCs w:val="28"/>
          <w:lang w:val="en-US"/>
        </w:rPr>
        <w:t>DDR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3)</w:t>
      </w:r>
    </w:p>
    <w:p w14:paraId="0985E3F6" w14:textId="77777777" w:rsidR="00C70DAF" w:rsidRDefault="00C70DAF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14:paraId="5C3A859A" w14:textId="28811E88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Так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схожая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ситуация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возникает,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решении,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новое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каждым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новым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сильно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возрастает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[</w:t>
      </w:r>
      <w:r w:rsidR="00AF0993" w:rsidRPr="00AF0993">
        <w:rPr>
          <w:rFonts w:ascii="Times New Roman" w:hAnsi="Times New Roman" w:cs="Times New Roman"/>
          <w:color w:val="202122"/>
          <w:sz w:val="28"/>
          <w:szCs w:val="28"/>
        </w:rPr>
        <w:t>20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].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таблице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2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приведены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технические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параметры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4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поколений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475AE"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="007A1AC2">
        <w:rPr>
          <w:rFonts w:ascii="Times New Roman" w:hAnsi="Times New Roman" w:cs="Times New Roman"/>
          <w:color w:val="202122"/>
          <w:sz w:val="28"/>
          <w:szCs w:val="28"/>
        </w:rPr>
        <w:t>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A1A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номера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возрастают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границы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минимальных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максимальных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рамках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поколения.</w:t>
      </w:r>
    </w:p>
    <w:p w14:paraId="4C244BAC" w14:textId="77777777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14:paraId="2777E073" w14:textId="774933CF" w:rsidR="00CF34C2" w:rsidRPr="00CF34C2" w:rsidRDefault="00CF34C2" w:rsidP="00AF5F5F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2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665CFC">
        <w:rPr>
          <w:rFonts w:ascii="Times New Roman" w:hAnsi="Times New Roman" w:cs="Times New Roman"/>
          <w:color w:val="202122"/>
          <w:sz w:val="28"/>
          <w:szCs w:val="28"/>
        </w:rPr>
        <w:t>Р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азличия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3775C2">
        <w:rPr>
          <w:rFonts w:ascii="Times New Roman" w:hAnsi="Times New Roman" w:cs="Times New Roman"/>
          <w:color w:val="202122"/>
          <w:sz w:val="28"/>
          <w:szCs w:val="28"/>
        </w:rPr>
        <w:t>параметров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поколений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оперативной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памяти.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2011"/>
        <w:gridCol w:w="1754"/>
        <w:gridCol w:w="1754"/>
        <w:gridCol w:w="1754"/>
        <w:gridCol w:w="2078"/>
      </w:tblGrid>
      <w:tr w:rsidR="00CF34C2" w:rsidRPr="00CF34C2" w14:paraId="4C5189AB" w14:textId="77777777" w:rsidTr="003775C2">
        <w:trPr>
          <w:trHeight w:val="325"/>
        </w:trPr>
        <w:tc>
          <w:tcPr>
            <w:tcW w:w="2011" w:type="dxa"/>
          </w:tcPr>
          <w:p w14:paraId="3CEA62E3" w14:textId="77777777" w:rsidR="00CF34C2" w:rsidRPr="00CF34C2" w:rsidRDefault="00CF34C2" w:rsidP="00D9064D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Поколение</w:t>
            </w:r>
          </w:p>
        </w:tc>
        <w:tc>
          <w:tcPr>
            <w:tcW w:w="1754" w:type="dxa"/>
          </w:tcPr>
          <w:p w14:paraId="06E06068" w14:textId="41C76AE0" w:rsidR="00CF34C2" w:rsidRPr="00E21587" w:rsidRDefault="00CF34C2" w:rsidP="00D9064D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Частота</w:t>
            </w:r>
            <w:r w:rsidR="00E21587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,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 w:rsidR="00E21587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МГц</w:t>
            </w:r>
          </w:p>
        </w:tc>
        <w:tc>
          <w:tcPr>
            <w:tcW w:w="1754" w:type="dxa"/>
          </w:tcPr>
          <w:p w14:paraId="68DF2343" w14:textId="511BA602" w:rsidR="00CF34C2" w:rsidRPr="00CF34C2" w:rsidRDefault="00CF34C2" w:rsidP="00CF34C2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Количество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контактов</w:t>
            </w:r>
          </w:p>
        </w:tc>
        <w:tc>
          <w:tcPr>
            <w:tcW w:w="1754" w:type="dxa"/>
          </w:tcPr>
          <w:p w14:paraId="5358A4FE" w14:textId="465FA129" w:rsidR="00CF34C2" w:rsidRPr="00CF34C2" w:rsidRDefault="00E21587" w:rsidP="00D9064D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Напряжение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питания</w:t>
            </w:r>
            <w:r w:rsid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,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 w:rsid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В</w:t>
            </w:r>
          </w:p>
        </w:tc>
        <w:tc>
          <w:tcPr>
            <w:tcW w:w="2078" w:type="dxa"/>
          </w:tcPr>
          <w:p w14:paraId="0ABE9472" w14:textId="2F90809D" w:rsidR="00CF34C2" w:rsidRPr="00E21587" w:rsidRDefault="00E21587" w:rsidP="00D9064D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Скорость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передачи</w:t>
            </w:r>
            <w:r w:rsidR="00270FA3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(Гб/с)</w:t>
            </w:r>
          </w:p>
        </w:tc>
      </w:tr>
      <w:tr w:rsidR="00E21587" w:rsidRPr="00CF34C2" w14:paraId="2245DC93" w14:textId="77777777" w:rsidTr="003775C2">
        <w:trPr>
          <w:trHeight w:val="325"/>
        </w:trPr>
        <w:tc>
          <w:tcPr>
            <w:tcW w:w="2011" w:type="dxa"/>
          </w:tcPr>
          <w:p w14:paraId="6F1B3E0F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DDR</w:t>
            </w:r>
          </w:p>
        </w:tc>
        <w:tc>
          <w:tcPr>
            <w:tcW w:w="1754" w:type="dxa"/>
          </w:tcPr>
          <w:p w14:paraId="0328B698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266-400</w:t>
            </w:r>
          </w:p>
        </w:tc>
        <w:tc>
          <w:tcPr>
            <w:tcW w:w="1754" w:type="dxa"/>
          </w:tcPr>
          <w:p w14:paraId="4BF1A37C" w14:textId="072229B3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168</w:t>
            </w:r>
          </w:p>
        </w:tc>
        <w:tc>
          <w:tcPr>
            <w:tcW w:w="1754" w:type="dxa"/>
          </w:tcPr>
          <w:p w14:paraId="1019A3B8" w14:textId="003E2AB5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2.5</w:t>
            </w:r>
          </w:p>
        </w:tc>
        <w:tc>
          <w:tcPr>
            <w:tcW w:w="2078" w:type="dxa"/>
          </w:tcPr>
          <w:p w14:paraId="42AA81E4" w14:textId="2C6F404F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2.1-3.2</w:t>
            </w:r>
          </w:p>
        </w:tc>
      </w:tr>
      <w:tr w:rsidR="00E21587" w:rsidRPr="00CF34C2" w14:paraId="1FA147A6" w14:textId="77777777" w:rsidTr="003775C2">
        <w:trPr>
          <w:trHeight w:val="325"/>
        </w:trPr>
        <w:tc>
          <w:tcPr>
            <w:tcW w:w="2011" w:type="dxa"/>
          </w:tcPr>
          <w:p w14:paraId="6D2BB796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  <w:t>DDR2</w:t>
            </w:r>
          </w:p>
        </w:tc>
        <w:tc>
          <w:tcPr>
            <w:tcW w:w="1754" w:type="dxa"/>
          </w:tcPr>
          <w:p w14:paraId="412EDA92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533-800</w:t>
            </w:r>
          </w:p>
        </w:tc>
        <w:tc>
          <w:tcPr>
            <w:tcW w:w="1754" w:type="dxa"/>
          </w:tcPr>
          <w:p w14:paraId="3D83EE3A" w14:textId="47D90E0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184</w:t>
            </w:r>
          </w:p>
        </w:tc>
        <w:tc>
          <w:tcPr>
            <w:tcW w:w="1754" w:type="dxa"/>
          </w:tcPr>
          <w:p w14:paraId="09570316" w14:textId="4DD7F87E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1.8</w:t>
            </w:r>
          </w:p>
        </w:tc>
        <w:tc>
          <w:tcPr>
            <w:tcW w:w="2078" w:type="dxa"/>
          </w:tcPr>
          <w:p w14:paraId="6A1E1890" w14:textId="4302EBAB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4.2-6.4</w:t>
            </w:r>
          </w:p>
        </w:tc>
      </w:tr>
      <w:tr w:rsidR="00E21587" w:rsidRPr="00CF34C2" w14:paraId="6F5460FC" w14:textId="77777777" w:rsidTr="003775C2">
        <w:trPr>
          <w:trHeight w:val="666"/>
        </w:trPr>
        <w:tc>
          <w:tcPr>
            <w:tcW w:w="2011" w:type="dxa"/>
          </w:tcPr>
          <w:p w14:paraId="09465E09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  <w:t>DDR3</w:t>
            </w:r>
          </w:p>
        </w:tc>
        <w:tc>
          <w:tcPr>
            <w:tcW w:w="1754" w:type="dxa"/>
          </w:tcPr>
          <w:p w14:paraId="6B92319E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1066-1600</w:t>
            </w:r>
          </w:p>
        </w:tc>
        <w:tc>
          <w:tcPr>
            <w:tcW w:w="1754" w:type="dxa"/>
          </w:tcPr>
          <w:p w14:paraId="62867CFF" w14:textId="0C86AE39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240</w:t>
            </w:r>
          </w:p>
        </w:tc>
        <w:tc>
          <w:tcPr>
            <w:tcW w:w="1754" w:type="dxa"/>
          </w:tcPr>
          <w:p w14:paraId="5C76338D" w14:textId="6B80F344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1.35</w:t>
            </w:r>
          </w:p>
        </w:tc>
        <w:tc>
          <w:tcPr>
            <w:tcW w:w="2078" w:type="dxa"/>
          </w:tcPr>
          <w:p w14:paraId="3DA49E29" w14:textId="4CF0D288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8.5-14.9</w:t>
            </w:r>
          </w:p>
        </w:tc>
      </w:tr>
      <w:tr w:rsidR="00E21587" w:rsidRPr="00CF34C2" w14:paraId="388816E2" w14:textId="77777777" w:rsidTr="003775C2">
        <w:trPr>
          <w:trHeight w:val="650"/>
        </w:trPr>
        <w:tc>
          <w:tcPr>
            <w:tcW w:w="2011" w:type="dxa"/>
          </w:tcPr>
          <w:p w14:paraId="13199870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  <w:t>DDR4</w:t>
            </w:r>
          </w:p>
        </w:tc>
        <w:tc>
          <w:tcPr>
            <w:tcW w:w="1754" w:type="dxa"/>
          </w:tcPr>
          <w:p w14:paraId="57F9C1F3" w14:textId="77777777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CF34C2"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2133-3200</w:t>
            </w:r>
          </w:p>
        </w:tc>
        <w:tc>
          <w:tcPr>
            <w:tcW w:w="1754" w:type="dxa"/>
          </w:tcPr>
          <w:p w14:paraId="23926923" w14:textId="499562A4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288</w:t>
            </w:r>
          </w:p>
        </w:tc>
        <w:tc>
          <w:tcPr>
            <w:tcW w:w="1754" w:type="dxa"/>
          </w:tcPr>
          <w:p w14:paraId="42D81FBC" w14:textId="7D1D1FB6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1.2</w:t>
            </w:r>
          </w:p>
        </w:tc>
        <w:tc>
          <w:tcPr>
            <w:tcW w:w="2078" w:type="dxa"/>
          </w:tcPr>
          <w:p w14:paraId="784635BA" w14:textId="10A12E03" w:rsidR="00E21587" w:rsidRPr="00CF34C2" w:rsidRDefault="00E21587" w:rsidP="00E2158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</w:rPr>
              <w:t>17-21.3</w:t>
            </w:r>
          </w:p>
        </w:tc>
      </w:tr>
    </w:tbl>
    <w:p w14:paraId="57E2AEBF" w14:textId="77777777" w:rsidR="00CF34C2" w:rsidRPr="00CF34C2" w:rsidRDefault="00CF34C2" w:rsidP="00CF34C2">
      <w:pPr>
        <w:spacing w:line="276" w:lineRule="auto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14:paraId="2E56BCA4" w14:textId="6D669D04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Аналогичная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ситуация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складывается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решении,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производительный.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разрабатываемом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проекте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ключевыми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параметрами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являются:</w:t>
      </w:r>
    </w:p>
    <w:p w14:paraId="508F9E98" w14:textId="6602FE0B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максимальная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частота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данного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зависит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скорость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получаемых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камеры;</w:t>
      </w:r>
    </w:p>
    <w:p w14:paraId="30C3FDD8" w14:textId="3DCDD288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максимальное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потоков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параметр,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проекте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накладывает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обрабатываемых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камер.</w:t>
      </w:r>
    </w:p>
    <w:p w14:paraId="69EE0C07" w14:textId="4FB84720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максимальное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потоков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напрямую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зависит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ядер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соответственно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росте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ядер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возрастает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поддерживаемых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потоков,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напрямую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сказывается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861811">
        <w:rPr>
          <w:rFonts w:ascii="Times New Roman" w:hAnsi="Times New Roman" w:cs="Times New Roman"/>
          <w:color w:val="202122"/>
          <w:sz w:val="28"/>
          <w:szCs w:val="28"/>
        </w:rPr>
        <w:t>29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можем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видеть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график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роста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возрастании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его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ядер</w:t>
      </w:r>
    </w:p>
    <w:p w14:paraId="6C504A19" w14:textId="73FB7176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Оба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взаимосвязаны,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даже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если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заменять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производительный,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имеющий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же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максимальных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потоков,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общая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особо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возрастёт.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Однако,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замене,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новый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выбирать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поддерживаемых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потоков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0993" w:rsidRPr="00AF0993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5F378DF4" w14:textId="3A92DE48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горизонтальным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количество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обрабатываемых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каждой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отдельно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развёрнутом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контейнере,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каждой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добавленной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добавлен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контейнер-обработчик.</w:t>
      </w:r>
    </w:p>
    <w:p w14:paraId="714DA0A1" w14:textId="0AB70CF0" w:rsidR="00CF34C2" w:rsidRPr="00CF34C2" w:rsidRDefault="00CF34C2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наглядного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понимания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горизонтального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понимать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диаграмму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компонентов,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представленную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графического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материала.</w:t>
      </w:r>
    </w:p>
    <w:p w14:paraId="4A183C45" w14:textId="42A79445" w:rsidR="00CF34C2" w:rsidRPr="00CF34C2" w:rsidRDefault="00CF34C2" w:rsidP="00CF34C2">
      <w:pPr>
        <w:spacing w:line="276" w:lineRule="auto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ab/>
        <w:t>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горизонтальном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стоит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забывать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вертикальном.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добавлении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контейнеров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возрастает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нагрузка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стоит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учитывать,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что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возможно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придётся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заняться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увеличением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сервера,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чем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вертикальное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масштабирование.</w:t>
      </w:r>
    </w:p>
    <w:p w14:paraId="246ADA7E" w14:textId="2D565124" w:rsidR="0031173F" w:rsidRPr="00CF34C2" w:rsidRDefault="0031173F" w:rsidP="003117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затрагивает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спектров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т.к.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помогает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решать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задачи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двух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сферах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(безопасности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учёте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сотрудников),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затрагивает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спектры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функционирования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зависит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целей,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ради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внедряется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данная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система.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данном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пункте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исходя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этих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целей.</w:t>
      </w:r>
    </w:p>
    <w:p w14:paraId="42C8577A" w14:textId="11AA32C4" w:rsidR="0031173F" w:rsidRPr="00CF34C2" w:rsidRDefault="0031173F" w:rsidP="003117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Изначально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рассматриваться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сферы,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будут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затрагиваться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целей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имеющие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общие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черты.</w:t>
      </w:r>
    </w:p>
    <w:p w14:paraId="1ECCFF9B" w14:textId="7190F862" w:rsidR="00CF34C2" w:rsidRDefault="0031173F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целей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введения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потребуется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компьютерную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сеть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хостинговой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машины.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Так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же,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нужен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интернет,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000000" w:themeColor="text1"/>
          <w:sz w:val="28"/>
          <w:szCs w:val="28"/>
        </w:rPr>
        <w:t>скачивания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обеспечения,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этапе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обновления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системы.</w:t>
      </w:r>
    </w:p>
    <w:p w14:paraId="08F6C79E" w14:textId="77777777" w:rsidR="00C70DAF" w:rsidRPr="00CF34C2" w:rsidRDefault="00C70DAF" w:rsidP="00CF34C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14:paraId="39769D4C" w14:textId="77777777" w:rsidR="00CF34C2" w:rsidRPr="00CF34C2" w:rsidRDefault="00CF34C2" w:rsidP="00F76DBC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noProof/>
          <w:lang w:eastAsia="ru-RU"/>
        </w:rPr>
        <w:drawing>
          <wp:inline distT="0" distB="0" distL="0" distR="0" wp14:anchorId="66EDE06A" wp14:editId="4EC7409D">
            <wp:extent cx="5415148" cy="3219553"/>
            <wp:effectExtent l="0" t="0" r="0" b="0"/>
            <wp:docPr id="11" name="Рисунок 11" descr="Зависимость прироста производительности от числа ядер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висимость прироста производительности от числа ядер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46" cy="322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4B19" w14:textId="5FBCC7ED" w:rsidR="00CF34C2" w:rsidRDefault="00CF34C2" w:rsidP="00AF5F5F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  <w:r w:rsidRPr="00CF34C2">
        <w:rPr>
          <w:rFonts w:ascii="Times New Roman" w:hAnsi="Times New Roman" w:cs="Times New Roman"/>
          <w:color w:val="202122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29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График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зависимост</w:t>
      </w:r>
      <w:r w:rsidR="00E92B30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прироста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от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числа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ядер</w:t>
      </w:r>
      <w:r w:rsidR="00270FA3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color w:val="202122"/>
          <w:sz w:val="28"/>
          <w:szCs w:val="28"/>
        </w:rPr>
        <w:t>процессора.</w:t>
      </w:r>
    </w:p>
    <w:p w14:paraId="44D4DC7E" w14:textId="77777777" w:rsidR="000C43A3" w:rsidRDefault="000C43A3" w:rsidP="00AF5F5F">
      <w:pPr>
        <w:spacing w:line="276" w:lineRule="auto"/>
        <w:contextualSpacing/>
        <w:jc w:val="center"/>
        <w:rPr>
          <w:rFonts w:ascii="Times New Roman" w:hAnsi="Times New Roman" w:cs="Times New Roman"/>
          <w:color w:val="202122"/>
          <w:sz w:val="28"/>
          <w:szCs w:val="28"/>
        </w:rPr>
      </w:pPr>
    </w:p>
    <w:p w14:paraId="22332153" w14:textId="00DA2337" w:rsidR="002043B6" w:rsidRPr="00CF34C2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Необходимым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учетных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записей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осуществления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контролируемого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Самым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важным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изображений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допущенных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сотрудников.</w:t>
      </w:r>
    </w:p>
    <w:p w14:paraId="1E9234A3" w14:textId="4AC69A3E" w:rsidR="002043B6" w:rsidRPr="00CF34C2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введении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ради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целей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безопасности,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важным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интеграция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осуществляется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разработкой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программы,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сканирующей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людей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ролей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обладающей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полномочиями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(например,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записи,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очищено,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сработала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фиксация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вышедшего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помещения).</w:t>
      </w:r>
    </w:p>
    <w:p w14:paraId="50DF10A6" w14:textId="5D153340" w:rsidR="00C70DAF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же,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осуществления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помещения,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интеграция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заключается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добавлении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специализированной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роли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осуществить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сети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предприятия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системами.</w:t>
      </w:r>
    </w:p>
    <w:p w14:paraId="39367917" w14:textId="4792C09C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34C2">
        <w:rPr>
          <w:rFonts w:ascii="Times New Roman" w:hAnsi="Times New Roman" w:cs="Times New Roman"/>
          <w:sz w:val="28"/>
          <w:szCs w:val="28"/>
        </w:rPr>
        <w:lastRenderedPageBreak/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учета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интеграция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учета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создать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специализированную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роль\и,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учета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рабочего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времени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«коннектор»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подходящий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вводимой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F34C2">
        <w:rPr>
          <w:rFonts w:ascii="Times New Roman" w:hAnsi="Times New Roman" w:cs="Times New Roman"/>
          <w:sz w:val="28"/>
          <w:szCs w:val="28"/>
        </w:rPr>
        <w:t>-запросы,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позволяющие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получить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туже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что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присутствует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F34C2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Pr="00CF34C2">
        <w:rPr>
          <w:rFonts w:ascii="Times New Roman" w:hAnsi="Times New Roman" w:cs="Times New Roman"/>
          <w:sz w:val="28"/>
          <w:szCs w:val="28"/>
        </w:rPr>
        <w:t>б-интерфейсе.</w:t>
      </w:r>
    </w:p>
    <w:p w14:paraId="753C8EF2" w14:textId="40D6D8FB" w:rsidR="0029630C" w:rsidRPr="00CF34C2" w:rsidRDefault="0029630C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Безопасность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строится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использование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встроенного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функционала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используемого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обеспечения.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безопасности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ограничивается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каналам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связи,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используемых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системой,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подсетей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внутри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общей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сети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реализовать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разграничение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различным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сетевым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компонентам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поддерживает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вертикальное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горизонтальное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масштабирование.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Горизонтальное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выражено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увеличение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количества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обрабатывающих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сигналы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увеличении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числа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серверов-обработчиков.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Вертикальное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80327">
        <w:rPr>
          <w:rFonts w:ascii="Times New Roman" w:hAnsi="Times New Roman" w:cs="Times New Roman"/>
          <w:sz w:val="28"/>
          <w:szCs w:val="28"/>
        </w:rPr>
        <w:t>масштабирование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заключается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повышении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вычислительных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мощностей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серверов-обработчиков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Вертикальное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масштабирование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выраженно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замены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комплектующих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серверов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производительные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варианты.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Разрабатываемая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может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интегрирована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другие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систем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профиле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2046D">
        <w:rPr>
          <w:rFonts w:ascii="Times New Roman" w:hAnsi="Times New Roman" w:cs="Times New Roman"/>
          <w:sz w:val="28"/>
          <w:szCs w:val="28"/>
        </w:rPr>
        <w:t>данных.</w:t>
      </w:r>
    </w:p>
    <w:p w14:paraId="383607A2" w14:textId="1F6572FC" w:rsidR="00534D1B" w:rsidRDefault="00534D1B" w:rsidP="009C11B6">
      <w:pPr>
        <w:rPr>
          <w:rFonts w:ascii="Times New Roman" w:hAnsi="Times New Roman" w:cs="Times New Roman"/>
          <w:sz w:val="28"/>
          <w:szCs w:val="28"/>
        </w:rPr>
      </w:pPr>
    </w:p>
    <w:sectPr w:rsidR="00534D1B" w:rsidSect="00645956">
      <w:footerReference w:type="default" r:id="rId146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8FE05" w14:textId="77777777" w:rsidR="002273BD" w:rsidRDefault="002273BD" w:rsidP="009501DA">
      <w:pPr>
        <w:spacing w:after="0" w:line="240" w:lineRule="auto"/>
      </w:pPr>
      <w:r>
        <w:separator/>
      </w:r>
    </w:p>
  </w:endnote>
  <w:endnote w:type="continuationSeparator" w:id="0">
    <w:p w14:paraId="45141A7A" w14:textId="77777777" w:rsidR="002273BD" w:rsidRDefault="002273BD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5BA88" w14:textId="77777777" w:rsidR="002273BD" w:rsidRDefault="002273BD" w:rsidP="009501DA">
      <w:pPr>
        <w:spacing w:after="0" w:line="240" w:lineRule="auto"/>
      </w:pPr>
      <w:r>
        <w:separator/>
      </w:r>
    </w:p>
  </w:footnote>
  <w:footnote w:type="continuationSeparator" w:id="0">
    <w:p w14:paraId="71DEB662" w14:textId="77777777" w:rsidR="002273BD" w:rsidRDefault="002273BD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4761883">
    <w:abstractNumId w:val="9"/>
  </w:num>
  <w:num w:numId="2" w16cid:durableId="1891460376">
    <w:abstractNumId w:val="3"/>
  </w:num>
  <w:num w:numId="3" w16cid:durableId="879168095">
    <w:abstractNumId w:val="14"/>
  </w:num>
  <w:num w:numId="4" w16cid:durableId="946351562">
    <w:abstractNumId w:val="11"/>
  </w:num>
  <w:num w:numId="5" w16cid:durableId="573590855">
    <w:abstractNumId w:val="12"/>
  </w:num>
  <w:num w:numId="6" w16cid:durableId="616061607">
    <w:abstractNumId w:val="4"/>
  </w:num>
  <w:num w:numId="7" w16cid:durableId="1562862353">
    <w:abstractNumId w:val="7"/>
  </w:num>
  <w:num w:numId="8" w16cid:durableId="479810336">
    <w:abstractNumId w:val="15"/>
  </w:num>
  <w:num w:numId="9" w16cid:durableId="1716854638">
    <w:abstractNumId w:val="5"/>
  </w:num>
  <w:num w:numId="10" w16cid:durableId="419526602">
    <w:abstractNumId w:val="8"/>
  </w:num>
  <w:num w:numId="11" w16cid:durableId="115219345">
    <w:abstractNumId w:val="2"/>
  </w:num>
  <w:num w:numId="12" w16cid:durableId="1421023785">
    <w:abstractNumId w:val="6"/>
  </w:num>
  <w:num w:numId="13" w16cid:durableId="1136874615">
    <w:abstractNumId w:val="10"/>
  </w:num>
  <w:num w:numId="14" w16cid:durableId="1962763230">
    <w:abstractNumId w:val="13"/>
  </w:num>
  <w:num w:numId="15" w16cid:durableId="633874626">
    <w:abstractNumId w:val="1"/>
  </w:num>
  <w:num w:numId="16" w16cid:durableId="2114399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D31"/>
    <w:rsid w:val="00133DDB"/>
    <w:rsid w:val="001424E4"/>
    <w:rsid w:val="0014785E"/>
    <w:rsid w:val="00152790"/>
    <w:rsid w:val="0015654C"/>
    <w:rsid w:val="00165643"/>
    <w:rsid w:val="001713D9"/>
    <w:rsid w:val="001715BA"/>
    <w:rsid w:val="001840F2"/>
    <w:rsid w:val="00191155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3004C4"/>
    <w:rsid w:val="003021FE"/>
    <w:rsid w:val="0031173F"/>
    <w:rsid w:val="003164AD"/>
    <w:rsid w:val="00322DCB"/>
    <w:rsid w:val="00330225"/>
    <w:rsid w:val="003314A1"/>
    <w:rsid w:val="0033410C"/>
    <w:rsid w:val="00337DCD"/>
    <w:rsid w:val="0034138F"/>
    <w:rsid w:val="003473F0"/>
    <w:rsid w:val="003475AE"/>
    <w:rsid w:val="003512BB"/>
    <w:rsid w:val="00352C47"/>
    <w:rsid w:val="00360A65"/>
    <w:rsid w:val="00366352"/>
    <w:rsid w:val="003663E8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D94"/>
    <w:rsid w:val="004C621D"/>
    <w:rsid w:val="004C6CAA"/>
    <w:rsid w:val="004D0FAD"/>
    <w:rsid w:val="004D5144"/>
    <w:rsid w:val="004D7C59"/>
    <w:rsid w:val="004E34CA"/>
    <w:rsid w:val="004E58DB"/>
    <w:rsid w:val="00500891"/>
    <w:rsid w:val="0050511E"/>
    <w:rsid w:val="0050753A"/>
    <w:rsid w:val="0051452F"/>
    <w:rsid w:val="00521A27"/>
    <w:rsid w:val="00522977"/>
    <w:rsid w:val="00523A2A"/>
    <w:rsid w:val="00524CDA"/>
    <w:rsid w:val="0053210B"/>
    <w:rsid w:val="00532760"/>
    <w:rsid w:val="005347FE"/>
    <w:rsid w:val="00534D1B"/>
    <w:rsid w:val="00543E19"/>
    <w:rsid w:val="005479F0"/>
    <w:rsid w:val="00552F0B"/>
    <w:rsid w:val="00553010"/>
    <w:rsid w:val="00573B5F"/>
    <w:rsid w:val="00580327"/>
    <w:rsid w:val="005813CA"/>
    <w:rsid w:val="00581CB2"/>
    <w:rsid w:val="00595B10"/>
    <w:rsid w:val="00595E5C"/>
    <w:rsid w:val="005A26E5"/>
    <w:rsid w:val="005B3448"/>
    <w:rsid w:val="005C20B3"/>
    <w:rsid w:val="005C5305"/>
    <w:rsid w:val="005D4756"/>
    <w:rsid w:val="005E1DCF"/>
    <w:rsid w:val="005E614A"/>
    <w:rsid w:val="005F22F4"/>
    <w:rsid w:val="005F34A4"/>
    <w:rsid w:val="006028E6"/>
    <w:rsid w:val="0060472B"/>
    <w:rsid w:val="00610161"/>
    <w:rsid w:val="00613134"/>
    <w:rsid w:val="00632799"/>
    <w:rsid w:val="006351FB"/>
    <w:rsid w:val="00635E27"/>
    <w:rsid w:val="006433DA"/>
    <w:rsid w:val="00643F7F"/>
    <w:rsid w:val="00645956"/>
    <w:rsid w:val="006479C1"/>
    <w:rsid w:val="00652B2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C0"/>
    <w:rsid w:val="006A6F02"/>
    <w:rsid w:val="006B2C25"/>
    <w:rsid w:val="006B4E87"/>
    <w:rsid w:val="006C55F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61C9"/>
    <w:rsid w:val="007C7417"/>
    <w:rsid w:val="007D6235"/>
    <w:rsid w:val="007D680A"/>
    <w:rsid w:val="007F374B"/>
    <w:rsid w:val="007F6A1A"/>
    <w:rsid w:val="00800B1C"/>
    <w:rsid w:val="00811C28"/>
    <w:rsid w:val="0081328C"/>
    <w:rsid w:val="008170CE"/>
    <w:rsid w:val="008307AB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A2A4D"/>
    <w:rsid w:val="009C04BE"/>
    <w:rsid w:val="009C11B6"/>
    <w:rsid w:val="009C3503"/>
    <w:rsid w:val="009C46DF"/>
    <w:rsid w:val="009C5808"/>
    <w:rsid w:val="009D2F05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4A95"/>
    <w:rsid w:val="00AF5F5F"/>
    <w:rsid w:val="00AF782A"/>
    <w:rsid w:val="00B02216"/>
    <w:rsid w:val="00B17271"/>
    <w:rsid w:val="00B178B1"/>
    <w:rsid w:val="00B33D86"/>
    <w:rsid w:val="00B407C1"/>
    <w:rsid w:val="00B52564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1CB5"/>
    <w:rsid w:val="00BB5867"/>
    <w:rsid w:val="00BC0A48"/>
    <w:rsid w:val="00BD0D64"/>
    <w:rsid w:val="00BD3E1F"/>
    <w:rsid w:val="00BD6187"/>
    <w:rsid w:val="00BE0D97"/>
    <w:rsid w:val="00BF3D30"/>
    <w:rsid w:val="00BF6F19"/>
    <w:rsid w:val="00C0103A"/>
    <w:rsid w:val="00C0143E"/>
    <w:rsid w:val="00C053EF"/>
    <w:rsid w:val="00C06416"/>
    <w:rsid w:val="00C2046D"/>
    <w:rsid w:val="00C23E52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3AD3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A53"/>
    <w:rsid w:val="00D9064D"/>
    <w:rsid w:val="00D94AE2"/>
    <w:rsid w:val="00D96B9F"/>
    <w:rsid w:val="00DA2428"/>
    <w:rsid w:val="00DB2BE1"/>
    <w:rsid w:val="00DB57A4"/>
    <w:rsid w:val="00DB60BA"/>
    <w:rsid w:val="00DD08A1"/>
    <w:rsid w:val="00DE2EFD"/>
    <w:rsid w:val="00DE6B5C"/>
    <w:rsid w:val="00DF0966"/>
    <w:rsid w:val="00E02FA1"/>
    <w:rsid w:val="00E04A4C"/>
    <w:rsid w:val="00E17AD5"/>
    <w:rsid w:val="00E21587"/>
    <w:rsid w:val="00E25F1E"/>
    <w:rsid w:val="00E261FC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A0315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6555"/>
    <w:rsid w:val="00FD685F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98%D0%BD%D1%82%D0%B5%D1%80%D0%BD%D0%B0%D1%86%D0%B8%D0%BE%D0%BD%D0%B0%D0%BB%D0%B8%D0%B7%D0%B0%D1%86%D0%B8%D1%8F" TargetMode="External"/><Relationship Id="rId21" Type="http://schemas.openxmlformats.org/officeDocument/2006/relationships/hyperlink" Target="https://en.wikipedia.org/wiki/Principal_component_analysis" TargetMode="External"/><Relationship Id="rId42" Type="http://schemas.openxmlformats.org/officeDocument/2006/relationships/hyperlink" Target="https://en.wikipedia.org/wiki/Next_Generation_Identification" TargetMode="External"/><Relationship Id="rId63" Type="http://schemas.openxmlformats.org/officeDocument/2006/relationships/hyperlink" Target="https://en.wikipedia.org/wiki/Federal_Bureau_of_Investigation" TargetMode="External"/><Relationship Id="rId84" Type="http://schemas.openxmlformats.org/officeDocument/2006/relationships/hyperlink" Target="https://ru.wikipedia.org/w/index.php?title=%D0%9E%D0%BF%D0%B5%D1%80%D0%B0%D1%86%D0%B8%D0%BE%D0%BD%D0%BD%D0%BE%D0%B5_%D0%BE%D0%BA%D1%80%D1%83%D0%B6%D0%B5%D0%BD%D0%B8%D0%B5&amp;action=edit&amp;redlink=1" TargetMode="External"/><Relationship Id="rId138" Type="http://schemas.openxmlformats.org/officeDocument/2006/relationships/image" Target="media/image23.png"/><Relationship Id="rId107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hyperlink" Target="https://en.wikipedia.org/wiki/Face_detection" TargetMode="External"/><Relationship Id="rId32" Type="http://schemas.openxmlformats.org/officeDocument/2006/relationships/image" Target="media/image4.png"/><Relationship Id="rId53" Type="http://schemas.openxmlformats.org/officeDocument/2006/relationships/hyperlink" Target="https://en.wikipedia.org/wiki/IPhone_X" TargetMode="External"/><Relationship Id="rId74" Type="http://schemas.openxmlformats.org/officeDocument/2006/relationships/image" Target="media/image6.png"/><Relationship Id="rId128" Type="http://schemas.openxmlformats.org/officeDocument/2006/relationships/image" Target="media/image13.png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Extensibility" TargetMode="External"/><Relationship Id="rId95" Type="http://schemas.openxmlformats.org/officeDocument/2006/relationships/hyperlink" Target="https://en.wikipedia.org/wiki/Database_trigger" TargetMode="External"/><Relationship Id="rId22" Type="http://schemas.openxmlformats.org/officeDocument/2006/relationships/hyperlink" Target="https://en.wikipedia.org/wiki/Eigenface" TargetMode="External"/><Relationship Id="rId27" Type="http://schemas.openxmlformats.org/officeDocument/2006/relationships/hyperlink" Target="https://en.wikipedia.org/wiki/Tensor" TargetMode="External"/><Relationship Id="rId43" Type="http://schemas.openxmlformats.org/officeDocument/2006/relationships/hyperlink" Target="https://en.wikipedia.org/wiki/TikTok" TargetMode="External"/><Relationship Id="rId48" Type="http://schemas.openxmlformats.org/officeDocument/2006/relationships/hyperlink" Target="https://en.wikipedia.org/wiki/Lock_screen" TargetMode="External"/><Relationship Id="rId64" Type="http://schemas.openxmlformats.org/officeDocument/2006/relationships/hyperlink" Target="https://en.wikipedia.org/wiki/Fingerprint" TargetMode="External"/><Relationship Id="rId69" Type="http://schemas.openxmlformats.org/officeDocument/2006/relationships/hyperlink" Target="https://en.wikipedia.org/wiki/American_Civil_Liberties_Union" TargetMode="External"/><Relationship Id="rId113" Type="http://schemas.openxmlformats.org/officeDocument/2006/relationships/hyperlink" Target="https://ru.wikipedia.org/wiki/API" TargetMode="External"/><Relationship Id="rId118" Type="http://schemas.openxmlformats.org/officeDocument/2006/relationships/hyperlink" Target="https://ru.wikipedia.org/wiki/LDAP" TargetMode="External"/><Relationship Id="rId134" Type="http://schemas.openxmlformats.org/officeDocument/2006/relationships/image" Target="media/image19.png"/><Relationship Id="rId139" Type="http://schemas.openxmlformats.org/officeDocument/2006/relationships/image" Target="media/image24.png"/><Relationship Id="rId8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85" Type="http://schemas.openxmlformats.org/officeDocument/2006/relationships/hyperlink" Target="https://ru.wikipedia.org/wiki/Linux" TargetMode="External"/><Relationship Id="rId12" Type="http://schemas.openxmlformats.org/officeDocument/2006/relationships/hyperlink" Target="https://en.wikipedia.org/wiki/Pose" TargetMode="External"/><Relationship Id="rId17" Type="http://schemas.openxmlformats.org/officeDocument/2006/relationships/hyperlink" Target="https://en.wikipedia.org/wiki/OpenCV" TargetMode="External"/><Relationship Id="rId33" Type="http://schemas.openxmlformats.org/officeDocument/2006/relationships/hyperlink" Target="https://en.wikipedia.org/wiki/False_color" TargetMode="External"/><Relationship Id="rId38" Type="http://schemas.openxmlformats.org/officeDocument/2006/relationships/hyperlink" Target="https://en.wikipedia.org/wiki/Deep_learning" TargetMode="External"/><Relationship Id="rId59" Type="http://schemas.openxmlformats.org/officeDocument/2006/relationships/hyperlink" Target="https://en.wikipedia.org/wiki/West_Virginia" TargetMode="External"/><Relationship Id="rId103" Type="http://schemas.openxmlformats.org/officeDocument/2006/relationships/hyperlink" Target="https://en.wikipedia.org/wiki/Real-time_Transport_Protocol" TargetMode="External"/><Relationship Id="rId108" Type="http://schemas.openxmlformats.org/officeDocument/2006/relationships/hyperlink" Target="https://ru.wikipedia.org/wiki/URL" TargetMode="External"/><Relationship Id="rId124" Type="http://schemas.openxmlformats.org/officeDocument/2006/relationships/hyperlink" Target="https://catalog.onliner.by/switch/tp_link/tl_sg105e" TargetMode="External"/><Relationship Id="rId129" Type="http://schemas.openxmlformats.org/officeDocument/2006/relationships/image" Target="media/image14.png"/><Relationship Id="rId54" Type="http://schemas.openxmlformats.org/officeDocument/2006/relationships/hyperlink" Target="https://en.wikipedia.org/wiki/Face_ID" TargetMode="External"/><Relationship Id="rId70" Type="http://schemas.openxmlformats.org/officeDocument/2006/relationships/hyperlink" Target="https://en.wikipedia.org/wiki/Immigration_and_Customs_Enforcement" TargetMode="External"/><Relationship Id="rId75" Type="http://schemas.openxmlformats.org/officeDocument/2006/relationships/hyperlink" Target="https://ru.wikipedia.org/wiki/%D0%90%D0%B4%D1%80%D0%B5%D1%81%D0%BD%D0%BE%D0%B5_%D0%BF%D1%80%D0%BE%D1%81%D1%82%D1%80%D0%B0%D0%BD%D1%81%D1%82%D0%B2%D0%BE" TargetMode="External"/><Relationship Id="rId91" Type="http://schemas.openxmlformats.org/officeDocument/2006/relationships/hyperlink" Target="https://en.wikipedia.org/wiki/Transaction_processing" TargetMode="External"/><Relationship Id="rId96" Type="http://schemas.openxmlformats.org/officeDocument/2006/relationships/hyperlink" Target="https://en.wikipedia.org/wiki/Foreign_key" TargetMode="External"/><Relationship Id="rId140" Type="http://schemas.openxmlformats.org/officeDocument/2006/relationships/image" Target="media/image25.png"/><Relationship Id="rId145" Type="http://schemas.openxmlformats.org/officeDocument/2006/relationships/image" Target="media/image30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n.wikipedia.org/wiki/Linear_discriminant_analysis" TargetMode="External"/><Relationship Id="rId28" Type="http://schemas.openxmlformats.org/officeDocument/2006/relationships/hyperlink" Target="https://en.wikipedia.org/wiki/Dynamic_link_matching" TargetMode="External"/><Relationship Id="rId49" Type="http://schemas.openxmlformats.org/officeDocument/2006/relationships/hyperlink" Target="https://en.wikipedia.org/wiki/Microsoft" TargetMode="External"/><Relationship Id="rId114" Type="http://schemas.openxmlformats.org/officeDocument/2006/relationships/hyperlink" Target="https://ru.wikipedia.org/wiki/%D0%91%D0%94" TargetMode="External"/><Relationship Id="rId119" Type="http://schemas.openxmlformats.org/officeDocument/2006/relationships/hyperlink" Target="https://ru.wikipedia.org/wiki/OpenID" TargetMode="External"/><Relationship Id="rId44" Type="http://schemas.openxmlformats.org/officeDocument/2006/relationships/hyperlink" Target="https://en.wikipedia.org/wiki/ID_verification_service" TargetMode="External"/><Relationship Id="rId60" Type="http://schemas.openxmlformats.org/officeDocument/2006/relationships/hyperlink" Target="https://en.wikipedia.org/wiki/Dallas" TargetMode="External"/><Relationship Id="rId65" Type="http://schemas.openxmlformats.org/officeDocument/2006/relationships/hyperlink" Target="https://en.wikipedia.org/wiki/Iris_recognition" TargetMode="External"/><Relationship Id="rId81" Type="http://schemas.openxmlformats.org/officeDocument/2006/relationships/hyperlink" Target="https://ru.wikipedia.org/wiki/%D0%9C%D0%BD%D0%BE%D0%B3%D0%BE%D0%B7%D0%B0%D0%B4%D0%B0%D1%87%D0%BD%D0%BE%D1%81%D1%82%D1%8C" TargetMode="External"/><Relationship Id="rId86" Type="http://schemas.openxmlformats.org/officeDocument/2006/relationships/hyperlink" Target="https://ru.wikipedia.org/wiki/Cgroups" TargetMode="External"/><Relationship Id="rId130" Type="http://schemas.openxmlformats.org/officeDocument/2006/relationships/image" Target="media/image15.png"/><Relationship Id="rId135" Type="http://schemas.openxmlformats.org/officeDocument/2006/relationships/image" Target="media/image20.png"/><Relationship Id="rId13" Type="http://schemas.openxmlformats.org/officeDocument/2006/relationships/hyperlink" Target="https://en.wikipedia.org/wiki/Illumination_(image)" TargetMode="External"/><Relationship Id="rId18" Type="http://schemas.openxmlformats.org/officeDocument/2006/relationships/hyperlink" Target="https://en.wikipedia.org/wiki/Algorithms" TargetMode="External"/><Relationship Id="rId39" Type="http://schemas.openxmlformats.org/officeDocument/2006/relationships/hyperlink" Target="https://en.wikipedia.org/wiki/Facebook,_Inc." TargetMode="External"/><Relationship Id="rId109" Type="http://schemas.openxmlformats.org/officeDocument/2006/relationships/hyperlink" Target="https://ru.wikipedia.org/wiki/%D0%A0%D0%B5%D0%B3%D1%83%D0%BB%D1%8F%D1%80%D0%BD%D1%8B%D0%B5_%D0%B2%D1%8B%D1%80%D0%B0%D0%B6%D0%B5%D0%BD%D0%B8%D1%8F" TargetMode="External"/><Relationship Id="rId34" Type="http://schemas.openxmlformats.org/officeDocument/2006/relationships/hyperlink" Target="https://en.wikipedia.org/wiki/Augmented_reality" TargetMode="External"/><Relationship Id="rId50" Type="http://schemas.openxmlformats.org/officeDocument/2006/relationships/hyperlink" Target="https://en.wikipedia.org/wiki/Xbox_360" TargetMode="External"/><Relationship Id="rId55" Type="http://schemas.openxmlformats.org/officeDocument/2006/relationships/hyperlink" Target="https://en.wikipedia.org/wiki/Computer-aided_diagnosis" TargetMode="External"/><Relationship Id="rId76" Type="http://schemas.openxmlformats.org/officeDocument/2006/relationships/hyperlink" Target="https://ru.wikipedia.org/wiki/%D0%A4%D0%B0%D0%B9%D0%BB%D0%BE%D0%B2%D1%8B%D0%B9_%D0%B4%D0%B5%D1%81%D0%BA%D1%80%D0%B8%D0%BF%D1%82%D0%BE%D1%80" TargetMode="External"/><Relationship Id="rId97" Type="http://schemas.openxmlformats.org/officeDocument/2006/relationships/hyperlink" Target="https://en.wikipedia.org/wiki/Stored_procedure" TargetMode="External"/><Relationship Id="rId104" Type="http://schemas.openxmlformats.org/officeDocument/2006/relationships/hyperlink" Target="https://en.wikipedia.org/wiki/RTCP" TargetMode="External"/><Relationship Id="rId120" Type="http://schemas.openxmlformats.org/officeDocument/2006/relationships/image" Target="media/image11.png"/><Relationship Id="rId125" Type="http://schemas.openxmlformats.org/officeDocument/2006/relationships/hyperlink" Target="https://catalog.onliner.by/desktoppc/jets/jet7i10700d8sd12" TargetMode="External"/><Relationship Id="rId141" Type="http://schemas.openxmlformats.org/officeDocument/2006/relationships/image" Target="media/image26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Tampa,_Florida" TargetMode="External"/><Relationship Id="rId92" Type="http://schemas.openxmlformats.org/officeDocument/2006/relationships/hyperlink" Target="https://en.wikipedia.org/wiki/ACID_(computer_science)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Deep_learning" TargetMode="External"/><Relationship Id="rId24" Type="http://schemas.openxmlformats.org/officeDocument/2006/relationships/hyperlink" Target="https://en.wikipedia.org/wiki/Elastic_matching" TargetMode="External"/><Relationship Id="rId40" Type="http://schemas.openxmlformats.org/officeDocument/2006/relationships/hyperlink" Target="https://en.wikipedia.org/wiki/Neural_net" TargetMode="External"/><Relationship Id="rId45" Type="http://schemas.openxmlformats.org/officeDocument/2006/relationships/hyperlink" Target="https://en.wikipedia.org/wiki/Authentication" TargetMode="External"/><Relationship Id="rId66" Type="http://schemas.openxmlformats.org/officeDocument/2006/relationships/hyperlink" Target="https://en.wikipedia.org/wiki/General_Accountability_Office" TargetMode="External"/><Relationship Id="rId87" Type="http://schemas.openxmlformats.org/officeDocument/2006/relationships/hyperlink" Target="https://ru.wikipedia.org/wiki/%D0%AF%D0%B4%D1%80%D0%BE_Linux" TargetMode="External"/><Relationship Id="rId110" Type="http://schemas.openxmlformats.org/officeDocument/2006/relationships/hyperlink" Target="https://ru.wikipedia.org/wiki/%D0%91%D0%B0%D0%B7%D0%B0_%D0%B4%D0%B0%D0%BD%D0%BD%D1%8B%D1%85" TargetMode="External"/><Relationship Id="rId115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131" Type="http://schemas.openxmlformats.org/officeDocument/2006/relationships/image" Target="media/image16.png"/><Relationship Id="rId136" Type="http://schemas.openxmlformats.org/officeDocument/2006/relationships/image" Target="media/image21.png"/><Relationship Id="rId61" Type="http://schemas.openxmlformats.org/officeDocument/2006/relationships/hyperlink" Target="https://en.wikipedia.org/wiki/Death_of_Freddie_Gray" TargetMode="External"/><Relationship Id="rId82" Type="http://schemas.openxmlformats.org/officeDocument/2006/relationships/image" Target="media/image7.png"/><Relationship Id="rId19" Type="http://schemas.openxmlformats.org/officeDocument/2006/relationships/hyperlink" Target="https://en.wikipedia.org/wiki/Facial_recognition_system" TargetMode="External"/><Relationship Id="rId14" Type="http://schemas.openxmlformats.org/officeDocument/2006/relationships/hyperlink" Target="https://en.wikipedia.org/wiki/Grayscale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s://en.wikipedia.org/wiki/Facetune" TargetMode="External"/><Relationship Id="rId56" Type="http://schemas.openxmlformats.org/officeDocument/2006/relationships/hyperlink" Target="https://en.wikipedia.org/wiki/Face" TargetMode="External"/><Relationship Id="rId77" Type="http://schemas.openxmlformats.org/officeDocument/2006/relationships/hyperlink" Target="https://ru.wikipedia.org/wiki/%D0%9F%D1%80%D0%BE%D0%B3%D1%80%D0%B0%D0%BC%D0%BC%D0%B8%D1%80%D0%BE%D0%B2%D0%B0%D0%BD%D0%B8%D0%B5" TargetMode="External"/><Relationship Id="rId100" Type="http://schemas.openxmlformats.org/officeDocument/2006/relationships/hyperlink" Target="https://en.wikipedia.org/wiki/Concurrent_user" TargetMode="External"/><Relationship Id="rId105" Type="http://schemas.openxmlformats.org/officeDocument/2006/relationships/image" Target="media/image10.png"/><Relationship Id="rId126" Type="http://schemas.openxmlformats.org/officeDocument/2006/relationships/hyperlink" Target="https://catalog.onliner.by/desktoppc/jets/jet7i10700d8hdmj" TargetMode="External"/><Relationship Id="rId147" Type="http://schemas.openxmlformats.org/officeDocument/2006/relationships/fontTable" Target="fontTable.xml"/><Relationship Id="rId8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51" Type="http://schemas.openxmlformats.org/officeDocument/2006/relationships/hyperlink" Target="https://en.wikipedia.org/wiki/Kinect" TargetMode="External"/><Relationship Id="rId72" Type="http://schemas.openxmlformats.org/officeDocument/2006/relationships/hyperlink" Target="https://en.wikipedia.org/wiki/Logan_International_Airport" TargetMode="External"/><Relationship Id="rId93" Type="http://schemas.openxmlformats.org/officeDocument/2006/relationships/hyperlink" Target="https://en.wikipedia.org/wiki/View_(SQL)" TargetMode="External"/><Relationship Id="rId98" Type="http://schemas.openxmlformats.org/officeDocument/2006/relationships/hyperlink" Target="https://en.wikipedia.org/wiki/Data_warehouse" TargetMode="External"/><Relationship Id="rId121" Type="http://schemas.openxmlformats.org/officeDocument/2006/relationships/hyperlink" Target="https://catalog.onliner.by/switch/tp_link/tl_sg105e" TargetMode="External"/><Relationship Id="rId142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hyperlink" Target="https://en.wikipedia.org/wiki/Hidden_Markov_model" TargetMode="External"/><Relationship Id="rId46" Type="http://schemas.openxmlformats.org/officeDocument/2006/relationships/hyperlink" Target="https://en.wikipedia.org/wiki/Android_Ice_Cream_Sandwich" TargetMode="External"/><Relationship Id="rId67" Type="http://schemas.openxmlformats.org/officeDocument/2006/relationships/hyperlink" Target="https://en.wikipedia.org/wiki/U.S._Customs_and_Border_Protection" TargetMode="External"/><Relationship Id="rId116" Type="http://schemas.openxmlformats.org/officeDocument/2006/relationships/hyperlink" Target="https://ru.wikipedia.org/wiki/%D0%A0%D0%B5%D0%B3%D1%83%D0%BB%D1%8F%D1%80%D0%BD%D1%8B%D0%B5_%D0%B2%D1%8B%D1%80%D0%B0%D0%B6%D0%B5%D0%BD%D0%B8%D1%8F" TargetMode="External"/><Relationship Id="rId137" Type="http://schemas.openxmlformats.org/officeDocument/2006/relationships/image" Target="media/image22.png"/><Relationship Id="rId20" Type="http://schemas.openxmlformats.org/officeDocument/2006/relationships/hyperlink" Target="https://en.wikipedia.org/wiki/Normalization_(image_processing)" TargetMode="External"/><Relationship Id="rId41" Type="http://schemas.openxmlformats.org/officeDocument/2006/relationships/hyperlink" Target="https://en.wikipedia.org/wiki/Machine_learning" TargetMode="External"/><Relationship Id="rId62" Type="http://schemas.openxmlformats.org/officeDocument/2006/relationships/hyperlink" Target="https://en.wikipedia.org/wiki/Next_Generation_Identification" TargetMode="External"/><Relationship Id="rId83" Type="http://schemas.openxmlformats.org/officeDocument/2006/relationships/hyperlink" Target="https://ru.wikipedia.org/wiki/%D0%9A%D0%BE%D0%BD%D1%82%D0%B5%D0%B9%D0%BD%D0%B5%D1%80%D0%B8%D0%B7%D0%B0%D1%86%D0%B8%D1%8F" TargetMode="External"/><Relationship Id="rId88" Type="http://schemas.openxmlformats.org/officeDocument/2006/relationships/hyperlink" Target="https://en.wikipedia.org/wiki/Relational_database_management_system" TargetMode="External"/><Relationship Id="rId111" Type="http://schemas.openxmlformats.org/officeDocument/2006/relationships/hyperlink" Target="https://ru.wikipedia.org/wiki/ORM" TargetMode="External"/><Relationship Id="rId132" Type="http://schemas.openxmlformats.org/officeDocument/2006/relationships/image" Target="media/image17.png"/><Relationship Id="rId15" Type="http://schemas.openxmlformats.org/officeDocument/2006/relationships/hyperlink" Target="https://en.wikipedia.org/wiki/Feature_vector" TargetMode="External"/><Relationship Id="rId36" Type="http://schemas.openxmlformats.org/officeDocument/2006/relationships/hyperlink" Target="https://en.wikipedia.org/wiki/Snap_Inc." TargetMode="External"/><Relationship Id="rId57" Type="http://schemas.openxmlformats.org/officeDocument/2006/relationships/hyperlink" Target="https://en.wikipedia.org/wiki/U.S._Department_of_State" TargetMode="External"/><Relationship Id="rId106" Type="http://schemas.openxmlformats.org/officeDocument/2006/relationships/hyperlink" Target="https://ru.wikipedia.org/wiki/DRY" TargetMode="External"/><Relationship Id="rId127" Type="http://schemas.openxmlformats.org/officeDocument/2006/relationships/image" Target="media/image12.png"/><Relationship Id="rId10" Type="http://schemas.openxmlformats.org/officeDocument/2006/relationships/hyperlink" Target="https://en.wikipedia.org/wiki/Computing" TargetMode="External"/><Relationship Id="rId31" Type="http://schemas.openxmlformats.org/officeDocument/2006/relationships/image" Target="media/image3.png"/><Relationship Id="rId52" Type="http://schemas.openxmlformats.org/officeDocument/2006/relationships/hyperlink" Target="https://en.wikipedia.org/wiki/Windows_10" TargetMode="External"/><Relationship Id="rId73" Type="http://schemas.openxmlformats.org/officeDocument/2006/relationships/image" Target="media/image5.png"/><Relationship Id="rId78" Type="http://schemas.openxmlformats.org/officeDocument/2006/relationships/hyperlink" Target="https://ru.wikipedia.org/wiki/%D0%9C%D0%BD%D0%BE%D0%B3%D0%BE%D0%B7%D0%B0%D0%B4%D0%B0%D1%87%D0%BD%D0%BE%D1%81%D1%82%D1%8C" TargetMode="External"/><Relationship Id="rId94" Type="http://schemas.openxmlformats.org/officeDocument/2006/relationships/hyperlink" Target="https://en.wikipedia.org/wiki/Materialized_view" TargetMode="External"/><Relationship Id="rId99" Type="http://schemas.openxmlformats.org/officeDocument/2006/relationships/hyperlink" Target="https://en.wikipedia.org/wiki/Web_services" TargetMode="External"/><Relationship Id="rId101" Type="http://schemas.openxmlformats.org/officeDocument/2006/relationships/image" Target="media/image8.png"/><Relationship Id="rId122" Type="http://schemas.openxmlformats.org/officeDocument/2006/relationships/hyperlink" Target="https://catalog.onliner.by/desktoppc/jets/jet7i10700d8sd12" TargetMode="External"/><Relationship Id="rId143" Type="http://schemas.openxmlformats.org/officeDocument/2006/relationships/image" Target="media/image28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attern_recognition" TargetMode="External"/><Relationship Id="rId26" Type="http://schemas.openxmlformats.org/officeDocument/2006/relationships/hyperlink" Target="https://en.wikipedia.org/wiki/Multilinear_subspace_learning" TargetMode="External"/><Relationship Id="rId47" Type="http://schemas.openxmlformats.org/officeDocument/2006/relationships/hyperlink" Target="https://en.wikipedia.org/wiki/Smartphone" TargetMode="External"/><Relationship Id="rId68" Type="http://schemas.openxmlformats.org/officeDocument/2006/relationships/hyperlink" Target="https://en.wikipedia.org/wiki/Transportation_Security_Administration" TargetMode="External"/><Relationship Id="rId89" Type="http://schemas.openxmlformats.org/officeDocument/2006/relationships/hyperlink" Target="https://en.wikipedia.org/wiki/Free_and_open-source_software" TargetMode="External"/><Relationship Id="rId112" Type="http://schemas.openxmlformats.org/officeDocument/2006/relationships/hyperlink" Target="https://ru.wikipedia.org/wiki/%D0%91%D0%94" TargetMode="External"/><Relationship Id="rId133" Type="http://schemas.openxmlformats.org/officeDocument/2006/relationships/image" Target="media/image18.png"/><Relationship Id="rId16" Type="http://schemas.openxmlformats.org/officeDocument/2006/relationships/image" Target="media/image1.jpeg"/><Relationship Id="rId37" Type="http://schemas.openxmlformats.org/officeDocument/2006/relationships/hyperlink" Target="https://en.wikipedia.org/wiki/DeepFace" TargetMode="External"/><Relationship Id="rId58" Type="http://schemas.openxmlformats.org/officeDocument/2006/relationships/hyperlink" Target="https://en.wikipedia.org/wiki/San_Diego" TargetMode="External"/><Relationship Id="rId79" Type="http://schemas.openxmlformats.org/officeDocument/2006/relationships/hyperlink" Target="https://ru.wikipedia.org/wiki/%D0%9C%D0%BD%D0%BE%D0%B3%D0%BE%D0%BF%D1%80%D0%BE%D1%86%D0%B5%D1%81%D1%81%D0%BE%D1%80%D0%BD%D0%BE%D1%81%D1%82%D1%8C" TargetMode="External"/><Relationship Id="rId102" Type="http://schemas.openxmlformats.org/officeDocument/2006/relationships/image" Target="media/image9.png"/><Relationship Id="rId123" Type="http://schemas.openxmlformats.org/officeDocument/2006/relationships/hyperlink" Target="https://catalog.onliner.by/desktoppc/jets/jet7i10700d8hdmj" TargetMode="External"/><Relationship Id="rId14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4515</TotalTime>
  <Pages>57</Pages>
  <Words>14746</Words>
  <Characters>84057</Characters>
  <Application>Microsoft Office Word</Application>
  <DocSecurity>0</DocSecurity>
  <Lines>700</Lines>
  <Paragraphs>197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Кирилл</cp:lastModifiedBy>
  <cp:revision>227</cp:revision>
  <dcterms:created xsi:type="dcterms:W3CDTF">2022-11-16T06:58:00Z</dcterms:created>
  <dcterms:modified xsi:type="dcterms:W3CDTF">2023-01-22T10:29:00Z</dcterms:modified>
</cp:coreProperties>
</file>