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ADFF" w14:textId="77777777" w:rsidR="00CB0ABB" w:rsidRPr="009115F4" w:rsidRDefault="00CB0ABB" w:rsidP="00CB0ABB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115F4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513FC5BC" w14:textId="77777777" w:rsidR="00CB0ABB" w:rsidRPr="009115F4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115F4"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16919CAF" w14:textId="77777777" w:rsidR="00CB0ABB" w:rsidRPr="009115F4" w:rsidRDefault="00CB0ABB" w:rsidP="00CB0AB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2"/>
        <w:gridCol w:w="4497"/>
      </w:tblGrid>
      <w:tr w:rsidR="00CB0ABB" w:rsidRPr="009115F4" w14:paraId="5D30AA43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4A1D0" w14:textId="77777777" w:rsidR="00CB0ABB" w:rsidRPr="009115F4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CB0ABB" w:rsidRPr="009115F4" w14:paraId="25C2556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0B65D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60E873" w14:textId="5A613364" w:rsidR="00CB0ABB" w:rsidRPr="009115F4" w:rsidRDefault="002121A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Веселов</w:t>
            </w:r>
          </w:p>
        </w:tc>
      </w:tr>
      <w:tr w:rsidR="00CB0ABB" w:rsidRPr="009115F4" w14:paraId="128C0963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2164C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E33F6" w14:textId="30D04732" w:rsidR="00CB0ABB" w:rsidRPr="009115F4" w:rsidRDefault="002121A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Даниэль</w:t>
            </w:r>
          </w:p>
        </w:tc>
      </w:tr>
      <w:tr w:rsidR="00CB0ABB" w:rsidRPr="009115F4" w14:paraId="7009FBA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0C41A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7FE892" w14:textId="2A486B75" w:rsidR="00CB0ABB" w:rsidRPr="009115F4" w:rsidRDefault="002121A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Вячеславович</w:t>
            </w:r>
          </w:p>
        </w:tc>
      </w:tr>
      <w:tr w:rsidR="00CB0ABB" w:rsidRPr="009115F4" w14:paraId="6248372E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94FD3" w14:textId="77777777" w:rsidR="00CB0ABB" w:rsidRPr="009115F4" w:rsidRDefault="00CB0ABB" w:rsidP="00833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CB0ABB" w:rsidRPr="009115F4" w14:paraId="64853FBF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9BE46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CB0ABB" w:rsidRPr="00D40294" w14:paraId="0611861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B64B1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82C020" w14:textId="78E9AA15" w:rsidR="00CB0ABB" w:rsidRPr="009115F4" w:rsidRDefault="005B1FA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B1F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Ultra 5 125H (18 CPUs), ~3.6GHz</w:t>
            </w:r>
          </w:p>
        </w:tc>
      </w:tr>
      <w:tr w:rsidR="00CB0ABB" w:rsidRPr="00D40294" w14:paraId="59DAC07C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0BFCB" w14:textId="77777777" w:rsidR="00CB0ABB" w:rsidRPr="005B1FAB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B0ABB" w:rsidRPr="009115F4" w14:paraId="02E1A73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74AE9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A19BC4" w14:textId="242C0611" w:rsidR="00CB0ABB" w:rsidRPr="009115F4" w:rsidRDefault="005B1FA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B1F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16384MB RAM</w:t>
            </w:r>
          </w:p>
        </w:tc>
      </w:tr>
      <w:tr w:rsidR="00CB0ABB" w:rsidRPr="009115F4" w14:paraId="03FC6EE7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8A9F2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9115F4" w14:paraId="55C7881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75110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2D8EAF" w14:textId="02985409" w:rsidR="00CB0ABB" w:rsidRPr="009115F4" w:rsidRDefault="00051BB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Встроенный дисплей ноутбука</w:t>
            </w:r>
          </w:p>
        </w:tc>
      </w:tr>
      <w:tr w:rsidR="00CB0ABB" w:rsidRPr="009115F4" w14:paraId="5E24F07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BF2BA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5BC1C1" w14:textId="0807DB64" w:rsidR="00CB0ABB" w:rsidRPr="009115F4" w:rsidRDefault="00051BB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Внутренний</w:t>
            </w:r>
          </w:p>
        </w:tc>
      </w:tr>
      <w:tr w:rsidR="00CB0ABB" w:rsidRPr="009115F4" w14:paraId="4EF8AEDD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8E509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E756C6" w14:textId="71229B9B" w:rsidR="00CB0ABB" w:rsidRPr="009115F4" w:rsidRDefault="00051BB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2880*1920, 120 Гц, </w:t>
            </w: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OLED, </w:t>
            </w: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сенсорный</w:t>
            </w:r>
          </w:p>
        </w:tc>
      </w:tr>
      <w:tr w:rsidR="00CB0ABB" w:rsidRPr="009115F4" w14:paraId="39EC4C0E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93252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D40294" w14:paraId="56E0F37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E8DE0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5AD94" w14:textId="2D5C9267" w:rsidR="00CB0ABB" w:rsidRPr="009115F4" w:rsidRDefault="005B1FA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B1FA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Arc(TM) Graphics</w:t>
            </w:r>
          </w:p>
        </w:tc>
      </w:tr>
      <w:tr w:rsidR="00CB0ABB" w:rsidRPr="009115F4" w14:paraId="5AEAA9B9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9CB65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2C9205" w14:textId="0807C7BE" w:rsidR="00CB0ABB" w:rsidRPr="009115F4" w:rsidRDefault="002121A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</w:t>
            </w:r>
          </w:p>
        </w:tc>
      </w:tr>
      <w:tr w:rsidR="00CB0ABB" w:rsidRPr="009115F4" w14:paraId="3B3B0E75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E0B3A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8194ED" w14:textId="7DEE91B0" w:rsidR="00CB0ABB" w:rsidRPr="009115F4" w:rsidRDefault="0088185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Встроенная</w:t>
            </w:r>
          </w:p>
        </w:tc>
      </w:tr>
      <w:tr w:rsidR="00CB0ABB" w:rsidRPr="009115F4" w14:paraId="1026F09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6677B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DCD6BE" w14:textId="74866A9D" w:rsidR="00CB0ABB" w:rsidRPr="009115F4" w:rsidRDefault="0088185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Выделяется из ОЗУ</w:t>
            </w:r>
          </w:p>
        </w:tc>
      </w:tr>
      <w:tr w:rsidR="00CB0ABB" w:rsidRPr="009115F4" w14:paraId="643BA8D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7D7B3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4AC386" w14:textId="5CAD2908" w:rsidR="00CB0ABB" w:rsidRPr="009115F4" w:rsidRDefault="00784EF7" w:rsidP="00784EF7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</w:rPr>
            </w:pPr>
            <w:r w:rsidRPr="009115F4">
              <w:rPr>
                <w:rStyle w:val="a7"/>
                <w:rFonts w:ascii="Times New Roman" w:hAnsi="Times New Roman" w:cs="Times New Roman"/>
                <w:color w:val="0F1115"/>
                <w:sz w:val="23"/>
                <w:szCs w:val="23"/>
              </w:rPr>
              <w:t>31.0.101.</w:t>
            </w:r>
            <w:r w:rsidR="00A77C46">
              <w:rPr>
                <w:rStyle w:val="a7"/>
                <w:rFonts w:ascii="Times New Roman" w:hAnsi="Times New Roman" w:cs="Times New Roman"/>
                <w:color w:val="0F1115"/>
                <w:sz w:val="23"/>
                <w:szCs w:val="23"/>
              </w:rPr>
              <w:t>1234</w:t>
            </w:r>
            <w:r w:rsidRPr="009115F4">
              <w:rPr>
                <w:rStyle w:val="a7"/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(типовая)</w:t>
            </w:r>
          </w:p>
        </w:tc>
      </w:tr>
      <w:tr w:rsidR="00CB0ABB" w:rsidRPr="009115F4" w14:paraId="2578672D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86285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B0ABB" w:rsidRPr="009115F4" w14:paraId="422763F8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B018B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16DCF5" w14:textId="67E5AD2A" w:rsidR="00CB0ABB" w:rsidRPr="009115F4" w:rsidRDefault="008C1D6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C1D6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SSD Device</w:t>
            </w:r>
          </w:p>
        </w:tc>
      </w:tr>
      <w:tr w:rsidR="00CB0ABB" w:rsidRPr="009115F4" w14:paraId="3CFDE0C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2E713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D7CDC5" w14:textId="491D991A" w:rsidR="00CB0ABB" w:rsidRPr="009115F4" w:rsidRDefault="008C1D6F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C1D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C:\Windows</w:t>
            </w:r>
          </w:p>
        </w:tc>
      </w:tr>
      <w:tr w:rsidR="00CB0ABB" w:rsidRPr="009115F4" w14:paraId="074ECC6C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5D0F7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4E9248" w14:textId="668F6BBA" w:rsidR="00CB0ABB" w:rsidRPr="009115F4" w:rsidRDefault="00DC222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512 Гб</w:t>
            </w:r>
          </w:p>
        </w:tc>
      </w:tr>
      <w:tr w:rsidR="00CB0ABB" w:rsidRPr="009115F4" w14:paraId="0ADA0BFB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4ECCD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FD5CB2" w14:textId="34FD2BE7" w:rsidR="00CB0ABB" w:rsidRPr="009115F4" w:rsidRDefault="00F72C27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400 Гб</w:t>
            </w:r>
          </w:p>
        </w:tc>
      </w:tr>
      <w:tr w:rsidR="00CB0ABB" w:rsidRPr="009115F4" w14:paraId="2BC0D3FC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A6490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CB0ABB" w:rsidRPr="009115F4" w14:paraId="33B70E9F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14510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133A7A" w14:textId="550B22F2" w:rsidR="00CB0ABB" w:rsidRPr="009115F4" w:rsidRDefault="002D4EF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11 Home</w:t>
            </w:r>
          </w:p>
        </w:tc>
      </w:tr>
      <w:tr w:rsidR="00CB0ABB" w:rsidRPr="009115F4" w14:paraId="6EF352D0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8BB5D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F88AD8" w14:textId="48CCC3A6" w:rsidR="00CB0ABB" w:rsidRPr="009115F4" w:rsidRDefault="002D4EF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X64</w:t>
            </w:r>
            <w:r w:rsidR="00691F60"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-bit</w:t>
            </w:r>
          </w:p>
        </w:tc>
      </w:tr>
      <w:tr w:rsidR="00CB0ABB" w:rsidRPr="009115F4" w14:paraId="78CF229B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CE74F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026AFB" w14:textId="3DE99859" w:rsidR="00CB0ABB" w:rsidRPr="009115F4" w:rsidRDefault="007830A6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23H2</w:t>
            </w:r>
          </w:p>
        </w:tc>
      </w:tr>
      <w:tr w:rsidR="00CB0ABB" w:rsidRPr="009115F4" w14:paraId="6FB85CE7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F853A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56D1B7" w14:textId="10ECDE6E" w:rsidR="00CB0ABB" w:rsidRPr="009115F4" w:rsidRDefault="00481D60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81D6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10.00.26100.8115</w:t>
            </w:r>
          </w:p>
        </w:tc>
      </w:tr>
      <w:tr w:rsidR="00CB0ABB" w:rsidRPr="009115F4" w14:paraId="1475E064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0FAD7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15F4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33B365" w14:textId="1F51AA20" w:rsidR="00CB0ABB" w:rsidRPr="009115F4" w:rsidRDefault="00403A71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03A71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1.8.0</w:t>
            </w:r>
          </w:p>
        </w:tc>
      </w:tr>
      <w:tr w:rsidR="00CB0ABB" w:rsidRPr="009115F4" w14:paraId="4A90D2F0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E26BD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CB0ABB" w:rsidRPr="009115F4" w14:paraId="38D0B50A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91675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F551A" w14:textId="6B83A18E" w:rsidR="00CB0ABB" w:rsidRPr="009115F4" w:rsidRDefault="002D4EF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Беспроводной (</w:t>
            </w: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Wi-Fi</w:t>
            </w: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B0ABB" w:rsidRPr="009115F4" w14:paraId="09372D32" w14:textId="77777777" w:rsidTr="00833521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E1E5E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FDEE7" w14:textId="171B2909" w:rsidR="00CB0ABB" w:rsidRPr="009115F4" w:rsidRDefault="009115F4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D40294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Мбит/с</w:t>
            </w:r>
          </w:p>
        </w:tc>
      </w:tr>
      <w:tr w:rsidR="00CB0ABB" w:rsidRPr="009115F4" w14:paraId="7D7A59AB" w14:textId="77777777" w:rsidTr="00833521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D9282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CB0ABB" w:rsidRPr="009115F4" w14:paraId="1D689014" w14:textId="77777777" w:rsidTr="00833521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CEEA28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F9F63E" w14:textId="3FCE7F6F" w:rsidR="00CB0ABB" w:rsidRPr="009115F4" w:rsidRDefault="002D4EF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Веб-камера</w:t>
            </w:r>
            <w:r w:rsidR="009C06F4" w:rsidRPr="009115F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(720p)</w:t>
            </w:r>
          </w:p>
        </w:tc>
      </w:tr>
      <w:tr w:rsidR="00CB0ABB" w:rsidRPr="009115F4" w14:paraId="15D1984F" w14:textId="77777777" w:rsidTr="00833521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6C03F1" w14:textId="77777777" w:rsidR="00CB0ABB" w:rsidRPr="009115F4" w:rsidRDefault="00CB0ABB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E0029F" w14:textId="0D5C63C8" w:rsidR="002D4EF5" w:rsidRPr="009115F4" w:rsidRDefault="002D4EF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</w:rPr>
              <w:t>Сканер отпечатка пальцев</w:t>
            </w:r>
          </w:p>
        </w:tc>
      </w:tr>
      <w:tr w:rsidR="002D4EF5" w:rsidRPr="009115F4" w14:paraId="62AB98E3" w14:textId="77777777" w:rsidTr="00833521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20F471" w14:textId="77777777" w:rsidR="002D4EF5" w:rsidRPr="009115F4" w:rsidRDefault="002D4EF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4E6CAB" w14:textId="477A1488" w:rsidR="002D4EF5" w:rsidRPr="009115F4" w:rsidRDefault="002D4EF5" w:rsidP="008335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15F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Bluetooth 5.2</w:t>
            </w:r>
          </w:p>
        </w:tc>
      </w:tr>
    </w:tbl>
    <w:p w14:paraId="24CCBCA2" w14:textId="77777777" w:rsidR="004B67A0" w:rsidRPr="009115F4" w:rsidRDefault="004B67A0">
      <w:pPr>
        <w:rPr>
          <w:rFonts w:ascii="Times New Roman" w:hAnsi="Times New Roman" w:cs="Times New Roman"/>
        </w:rPr>
      </w:pPr>
    </w:p>
    <w:sectPr w:rsidR="004B67A0" w:rsidRPr="009115F4" w:rsidSect="00804C14">
      <w:headerReference w:type="default" r:id="rId6"/>
      <w:headerReference w:type="first" r:id="rId7"/>
      <w:pgSz w:w="11906" w:h="16838"/>
      <w:pgMar w:top="1134" w:right="567" w:bottom="1134" w:left="1134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5842C" w14:textId="77777777" w:rsidR="00194359" w:rsidRDefault="00194359" w:rsidP="00CB0ABB">
      <w:pPr>
        <w:spacing w:after="0" w:line="240" w:lineRule="auto"/>
      </w:pPr>
      <w:r>
        <w:separator/>
      </w:r>
    </w:p>
  </w:endnote>
  <w:endnote w:type="continuationSeparator" w:id="0">
    <w:p w14:paraId="4015ECC4" w14:textId="77777777" w:rsidR="00194359" w:rsidRDefault="00194359" w:rsidP="00CB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CD57A" w14:textId="77777777" w:rsidR="00194359" w:rsidRDefault="00194359" w:rsidP="00CB0ABB">
      <w:pPr>
        <w:spacing w:after="0" w:line="240" w:lineRule="auto"/>
      </w:pPr>
      <w:r>
        <w:separator/>
      </w:r>
    </w:p>
  </w:footnote>
  <w:footnote w:type="continuationSeparator" w:id="0">
    <w:p w14:paraId="6D9A9A18" w14:textId="77777777" w:rsidR="00194359" w:rsidRDefault="00194359" w:rsidP="00CB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9C177" w14:textId="77777777" w:rsidR="006B1515" w:rsidRDefault="006B151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right" w:pos="10631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6960" w14:textId="77777777" w:rsidR="006B1515" w:rsidRDefault="006B151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ABB"/>
    <w:rsid w:val="00051BB7"/>
    <w:rsid w:val="001345D1"/>
    <w:rsid w:val="00194359"/>
    <w:rsid w:val="002121A1"/>
    <w:rsid w:val="002D4EF5"/>
    <w:rsid w:val="003206F1"/>
    <w:rsid w:val="003C6BC2"/>
    <w:rsid w:val="00403A71"/>
    <w:rsid w:val="00481D60"/>
    <w:rsid w:val="004B67A0"/>
    <w:rsid w:val="005B1FAB"/>
    <w:rsid w:val="00691F60"/>
    <w:rsid w:val="006B1515"/>
    <w:rsid w:val="007417E8"/>
    <w:rsid w:val="00772661"/>
    <w:rsid w:val="007830A6"/>
    <w:rsid w:val="00784EF7"/>
    <w:rsid w:val="00810FED"/>
    <w:rsid w:val="00852D8C"/>
    <w:rsid w:val="0088185B"/>
    <w:rsid w:val="008C1D6F"/>
    <w:rsid w:val="009115F4"/>
    <w:rsid w:val="00913EB6"/>
    <w:rsid w:val="0099717C"/>
    <w:rsid w:val="009C06F4"/>
    <w:rsid w:val="00A77C46"/>
    <w:rsid w:val="00BE6BCA"/>
    <w:rsid w:val="00CB0ABB"/>
    <w:rsid w:val="00CD4F11"/>
    <w:rsid w:val="00D40294"/>
    <w:rsid w:val="00DC2227"/>
    <w:rsid w:val="00EE67C8"/>
    <w:rsid w:val="00F33DC9"/>
    <w:rsid w:val="00F72C27"/>
    <w:rsid w:val="00FB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C8A69"/>
  <w15:chartTrackingRefBased/>
  <w15:docId w15:val="{813D1029-C4A6-442A-A11E-9F3E72FA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ABB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0ABB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CB0A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0ABB"/>
    <w:rPr>
      <w:rFonts w:ascii="Calibri" w:eastAsia="Calibri" w:hAnsi="Calibri" w:cs="Calibri"/>
      <w:lang w:eastAsia="ru-RU"/>
    </w:rPr>
  </w:style>
  <w:style w:type="character" w:styleId="a7">
    <w:name w:val="Emphasis"/>
    <w:basedOn w:val="a0"/>
    <w:uiPriority w:val="20"/>
    <w:qFormat/>
    <w:rsid w:val="00784E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5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Торговкин Александр Александрович</dc:creator>
  <cp:keywords/>
  <dc:description/>
  <cp:lastModifiedBy>Daniel Veselov</cp:lastModifiedBy>
  <cp:revision>24</cp:revision>
  <dcterms:created xsi:type="dcterms:W3CDTF">2025-02-11T07:46:00Z</dcterms:created>
  <dcterms:modified xsi:type="dcterms:W3CDTF">2026-04-29T17:27:00Z</dcterms:modified>
</cp:coreProperties>
</file>