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33C49" w14:textId="135C6C6A" w:rsidR="00993F49" w:rsidRDefault="008151DB" w:rsidP="00542685">
      <w:pPr>
        <w:pStyle w:val="Heading1"/>
      </w:pPr>
      <w:r>
        <w:t>СПИСОК ЧУВСТВ И ЭМОЦИЙ</w:t>
      </w:r>
    </w:p>
    <w:p w14:paraId="38EAE098" w14:textId="0F6E0A42" w:rsidR="008151DB" w:rsidRDefault="008151DB" w:rsidP="00542685">
      <w:pPr>
        <w:pStyle w:val="Heading1"/>
      </w:pPr>
      <w:r>
        <w:t>КОРРЕЛЯЦИЯ МЕЖДУ ДЕЙСТВИЯМИ, МЫСЛЯМИ И ЭМОЦИЯМИ</w:t>
      </w:r>
    </w:p>
    <w:p w14:paraId="20002C3C" w14:textId="5851ABB9" w:rsidR="008151DB" w:rsidRDefault="008151DB" w:rsidP="00542685">
      <w:pPr>
        <w:pStyle w:val="Heading1"/>
      </w:pPr>
      <w:r>
        <w:t>КОГНИТИВНЫЕ ИСКАЖЕНИЯ</w:t>
      </w:r>
    </w:p>
    <w:p w14:paraId="5D8F251B" w14:textId="6A261D0A" w:rsidR="00542685" w:rsidRDefault="00542685" w:rsidP="00542685">
      <w:pPr>
        <w:pStyle w:val="Heading1"/>
      </w:pPr>
      <w:r w:rsidRPr="00542685">
        <w:t>ОСОЗНАННОСТЬ</w:t>
      </w:r>
    </w:p>
    <w:p w14:paraId="4D4DAAAB" w14:textId="1ED0B09C" w:rsidR="00542685" w:rsidRDefault="00542685" w:rsidP="00542685">
      <w:pPr>
        <w:pStyle w:val="Heading1"/>
      </w:pPr>
      <w:r>
        <w:t>КПТ ТРЕТЬЕЙ ВОЛНЫ</w:t>
      </w:r>
    </w:p>
    <w:p w14:paraId="69C14B81" w14:textId="4833CA75" w:rsidR="00542685" w:rsidRDefault="00542685" w:rsidP="00542685">
      <w:pPr>
        <w:pStyle w:val="Heading1"/>
        <w:rPr>
          <w:lang w:val="en-US"/>
        </w:rPr>
      </w:pPr>
      <w:r>
        <w:rPr>
          <w:lang w:val="en-US"/>
        </w:rPr>
        <w:t>MINDFULNESS</w:t>
      </w:r>
    </w:p>
    <w:p w14:paraId="1C24A281" w14:textId="51E9C79F" w:rsidR="00542685" w:rsidRDefault="00542685" w:rsidP="00542685">
      <w:pPr>
        <w:pStyle w:val="Heading1"/>
      </w:pPr>
      <w:r>
        <w:t>МЕДИТАЦИИ</w:t>
      </w:r>
    </w:p>
    <w:p w14:paraId="492D0E2C" w14:textId="3BCDD9F2" w:rsidR="00542685" w:rsidRDefault="00542685" w:rsidP="00542685">
      <w:pPr>
        <w:pStyle w:val="Heading1"/>
      </w:pPr>
      <w:r>
        <w:t>ВНИМАНИЕ</w:t>
      </w:r>
    </w:p>
    <w:p w14:paraId="19D0770C" w14:textId="41A4458F" w:rsidR="00542685" w:rsidRDefault="00542685" w:rsidP="00542685">
      <w:pPr>
        <w:pStyle w:val="Heading1"/>
      </w:pPr>
      <w:r>
        <w:t>НАСТОЯЩИЙ МОМЕНТ</w:t>
      </w:r>
    </w:p>
    <w:p w14:paraId="5A925DDA" w14:textId="02724176" w:rsidR="00542685" w:rsidRDefault="00542685" w:rsidP="00542685">
      <w:pPr>
        <w:pStyle w:val="Heading1"/>
        <w:rPr>
          <w:lang w:val="en-US"/>
        </w:rPr>
      </w:pPr>
      <w:r>
        <w:t>ТЕРМИНОЛОГИЯ</w:t>
      </w:r>
    </w:p>
    <w:p w14:paraId="1BCCB634" w14:textId="77777777" w:rsidR="0022705F" w:rsidRDefault="0022705F" w:rsidP="0022705F">
      <w:pPr>
        <w:rPr>
          <w:lang w:val="en-US"/>
        </w:rPr>
      </w:pPr>
    </w:p>
    <w:p w14:paraId="3FAF4D69" w14:textId="3C6DA608" w:rsidR="0022705F" w:rsidRDefault="0022705F" w:rsidP="0022705F">
      <w:pPr>
        <w:rPr>
          <w:lang w:val="en-US"/>
        </w:rPr>
      </w:pPr>
    </w:p>
    <w:p w14:paraId="55875F3D" w14:textId="77777777" w:rsidR="0022705F" w:rsidRDefault="0022705F">
      <w:pPr>
        <w:rPr>
          <w:lang w:val="en-US"/>
        </w:rPr>
      </w:pPr>
      <w:r>
        <w:rPr>
          <w:lang w:val="en-US"/>
        </w:rPr>
        <w:br w:type="page"/>
      </w:r>
    </w:p>
    <w:p w14:paraId="12AAC5A9" w14:textId="4FE8DA6A" w:rsidR="0022705F" w:rsidRDefault="0022705F" w:rsidP="0022705F">
      <w:pPr>
        <w:pStyle w:val="Heading1"/>
      </w:pPr>
      <w:r>
        <w:lastRenderedPageBreak/>
        <w:t>ТЕОРИЯ</w:t>
      </w:r>
    </w:p>
    <w:p w14:paraId="06BBAC8C" w14:textId="2490893A" w:rsidR="0022705F" w:rsidRDefault="0022705F" w:rsidP="0022705F">
      <w:pPr>
        <w:pStyle w:val="ListParagraph"/>
        <w:numPr>
          <w:ilvl w:val="0"/>
          <w:numId w:val="1"/>
        </w:numPr>
      </w:pPr>
      <w:r>
        <w:t>Своими словами здесь раскрывай смысл КПТ-3 терапии. В этом поможет книга, что тебе советовал психолог за 7.000 и ты ее читал «Сам себе психотерапевт» от Корин Свит</w:t>
      </w:r>
      <w:r w:rsidR="00B24EC5">
        <w:t>. Законспектируй ее и своими словами изложи основные мысли</w:t>
      </w:r>
    </w:p>
    <w:p w14:paraId="43BB2ADD" w14:textId="1113D27A" w:rsidR="00B24EC5" w:rsidRPr="0022705F" w:rsidRDefault="00B24EC5" w:rsidP="0022705F">
      <w:pPr>
        <w:pStyle w:val="ListParagraph"/>
        <w:numPr>
          <w:ilvl w:val="0"/>
          <w:numId w:val="1"/>
        </w:numPr>
      </w:pPr>
      <w:r>
        <w:t xml:space="preserve">Практика </w:t>
      </w:r>
      <w:r>
        <w:rPr>
          <w:lang w:val="en-US"/>
        </w:rPr>
        <w:t>Summary</w:t>
      </w:r>
    </w:p>
    <w:sectPr w:rsidR="00B24EC5" w:rsidRPr="002270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04237"/>
    <w:multiLevelType w:val="hybridMultilevel"/>
    <w:tmpl w:val="87DC9C22"/>
    <w:lvl w:ilvl="0" w:tplc="2BB899E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0091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1AC"/>
    <w:rsid w:val="00013D70"/>
    <w:rsid w:val="0022705F"/>
    <w:rsid w:val="00542685"/>
    <w:rsid w:val="005A1AF7"/>
    <w:rsid w:val="008151DB"/>
    <w:rsid w:val="00993F49"/>
    <w:rsid w:val="009B2189"/>
    <w:rsid w:val="00B24EC5"/>
    <w:rsid w:val="00D37744"/>
    <w:rsid w:val="00F66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6C468E2"/>
  <w15:chartTrackingRefBased/>
  <w15:docId w15:val="{3BBDCADC-A185-3F4B-9A77-7F5AFA1CE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1DB"/>
    <w:rPr>
      <w:rFonts w:ascii="Times New Roman" w:hAnsi="Times New Roman" w:cs="Times New Roman"/>
      <w:sz w:val="28"/>
      <w:szCs w:val="28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2685"/>
    <w:pPr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685"/>
    <w:rPr>
      <w:rFonts w:ascii="Times New Roman" w:hAnsi="Times New Roman" w:cs="Times New Roman"/>
      <w:b/>
      <w:bCs/>
      <w:sz w:val="36"/>
      <w:szCs w:val="36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1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1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66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1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1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1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Евдокимов Василий Максимович</dc:creator>
  <cp:keywords/>
  <dc:description/>
  <cp:lastModifiedBy>Евдокимов Василий Максимович</cp:lastModifiedBy>
  <cp:revision>5</cp:revision>
  <dcterms:created xsi:type="dcterms:W3CDTF">2025-03-02T11:10:00Z</dcterms:created>
  <dcterms:modified xsi:type="dcterms:W3CDTF">2025-03-06T05:56:00Z</dcterms:modified>
</cp:coreProperties>
</file>