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D1338" w14:textId="0D8ED00F" w:rsidR="00993F49" w:rsidRDefault="000002DC" w:rsidP="000002DC">
      <w:pPr>
        <w:pStyle w:val="ListParagraph"/>
        <w:numPr>
          <w:ilvl w:val="0"/>
          <w:numId w:val="1"/>
        </w:numPr>
      </w:pPr>
      <w:r>
        <w:t>Практика Смерти</w:t>
      </w:r>
    </w:p>
    <w:p w14:paraId="6E831584" w14:textId="11B4B3F4" w:rsidR="000002DC" w:rsidRDefault="000002DC" w:rsidP="000002DC">
      <w:pPr>
        <w:pStyle w:val="ListParagraph"/>
        <w:numPr>
          <w:ilvl w:val="0"/>
          <w:numId w:val="1"/>
        </w:numPr>
      </w:pPr>
      <w:r>
        <w:t>Практика Благодарности</w:t>
      </w:r>
    </w:p>
    <w:p w14:paraId="2B66896C" w14:textId="218BBBAC" w:rsidR="000002DC" w:rsidRDefault="000002DC" w:rsidP="000002DC">
      <w:pPr>
        <w:pStyle w:val="ListParagraph"/>
        <w:numPr>
          <w:ilvl w:val="0"/>
          <w:numId w:val="1"/>
        </w:numPr>
      </w:pPr>
      <w:r>
        <w:t>Практика Медитации</w:t>
      </w:r>
    </w:p>
    <w:p w14:paraId="32C3F898" w14:textId="2A69F770" w:rsidR="000002DC" w:rsidRPr="000002DC" w:rsidRDefault="000002DC" w:rsidP="000002DC">
      <w:pPr>
        <w:pStyle w:val="ListParagraph"/>
        <w:numPr>
          <w:ilvl w:val="0"/>
          <w:numId w:val="1"/>
        </w:numPr>
      </w:pPr>
      <w:r>
        <w:t xml:space="preserve">Практика </w:t>
      </w:r>
      <w:r>
        <w:rPr>
          <w:lang w:val="en-US"/>
        </w:rPr>
        <w:t>Journaling</w:t>
      </w:r>
    </w:p>
    <w:p w14:paraId="29965736" w14:textId="30A4B8A9" w:rsidR="000002DC" w:rsidRPr="00A775CD" w:rsidRDefault="000002DC" w:rsidP="000002DC">
      <w:pPr>
        <w:pStyle w:val="ListParagraph"/>
        <w:numPr>
          <w:ilvl w:val="0"/>
          <w:numId w:val="1"/>
        </w:numPr>
      </w:pPr>
      <w:r>
        <w:t>Практика Чтения</w:t>
      </w:r>
    </w:p>
    <w:p w14:paraId="0FB00556" w14:textId="3A28A0E1" w:rsidR="00A775CD" w:rsidRPr="000002DC" w:rsidRDefault="00A775CD" w:rsidP="000002DC">
      <w:pPr>
        <w:pStyle w:val="ListParagraph"/>
        <w:numPr>
          <w:ilvl w:val="0"/>
          <w:numId w:val="1"/>
        </w:numPr>
      </w:pPr>
      <w:r>
        <w:t>Практика Наблюдения за мыслями</w:t>
      </w:r>
    </w:p>
    <w:sectPr w:rsidR="00A775CD" w:rsidRPr="00000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08ED"/>
    <w:multiLevelType w:val="hybridMultilevel"/>
    <w:tmpl w:val="30ACA4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242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4D"/>
    <w:rsid w:val="000002DC"/>
    <w:rsid w:val="00013D70"/>
    <w:rsid w:val="0084084D"/>
    <w:rsid w:val="00993F49"/>
    <w:rsid w:val="009B2189"/>
    <w:rsid w:val="00A775CD"/>
    <w:rsid w:val="00D3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C29E1A"/>
  <w15:chartTrackingRefBased/>
  <w15:docId w15:val="{6B76BD4B-2347-B942-8A36-98CDAF263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2DC"/>
    <w:rPr>
      <w:rFonts w:ascii="Times New Roman" w:hAnsi="Times New Roman" w:cs="Times New Roman"/>
      <w:sz w:val="28"/>
      <w:szCs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0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40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3</cp:revision>
  <dcterms:created xsi:type="dcterms:W3CDTF">2025-03-06T05:56:00Z</dcterms:created>
  <dcterms:modified xsi:type="dcterms:W3CDTF">2025-03-06T11:59:00Z</dcterms:modified>
</cp:coreProperties>
</file>