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EAC81" w14:textId="273F6D1C" w:rsidR="000F4752" w:rsidRDefault="00902835">
      <w:pPr>
        <w:rPr>
          <w:rFonts w:ascii="微软雅黑 Light" w:eastAsia="微软雅黑 Light" w:hAnsi="微软雅黑 Light"/>
        </w:rPr>
      </w:pPr>
      <w:r w:rsidRPr="00902835">
        <w:rPr>
          <w:rFonts w:ascii="微软雅黑 Light" w:eastAsia="微软雅黑 Light" w:hAnsi="微软雅黑 Light"/>
        </w:rPr>
        <w:t>焦半径の倾斜角式</w:t>
      </w:r>
    </w:p>
    <w:p w14:paraId="0A17A3AC" w14:textId="60D1ED8F" w:rsidR="006C026E" w:rsidRDefault="006C026E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#</w:t>
      </w:r>
      <w:r>
        <w:rPr>
          <w:rFonts w:ascii="微软雅黑 Light" w:eastAsia="微软雅黑 Light" w:hAnsi="微软雅黑 Light"/>
        </w:rPr>
        <w:t xml:space="preserve"> </w:t>
      </w:r>
      <w:r>
        <w:rPr>
          <w:rFonts w:ascii="微软雅黑 Light" w:eastAsia="微软雅黑 Light" w:hAnsi="微软雅黑 Light" w:hint="eastAsia"/>
        </w:rPr>
        <w:t>前置知识&amp;推理</w:t>
      </w:r>
    </w:p>
    <w:p w14:paraId="7093820E" w14:textId="238AC951" w:rsidR="009959F2" w:rsidRDefault="009959F2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关于焦准距p</w:t>
      </w:r>
    </w:p>
    <w:p w14:paraId="28E798E7" w14:textId="1E59F561" w:rsidR="00451331" w:rsidRDefault="00AD7A9A">
      <w:pPr>
        <w:rPr>
          <w:rFonts w:ascii="微软雅黑 Light" w:eastAsia="微软雅黑 Light" w:hAnsi="微软雅黑 Light"/>
        </w:rPr>
      </w:pPr>
      <w:r>
        <w:rPr>
          <w:noProof/>
        </w:rPr>
        <w:drawing>
          <wp:inline distT="0" distB="0" distL="0" distR="0" wp14:anchorId="13736678" wp14:editId="74423A97">
            <wp:extent cx="5274310" cy="29813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529E" w14:textId="480F3E35" w:rsidR="009959F2" w:rsidRDefault="009959F2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关于焦半径&amp;焦点弦的倾斜角表示法</w:t>
      </w:r>
    </w:p>
    <w:p w14:paraId="291CFE5C" w14:textId="5260AAB3" w:rsidR="00021701" w:rsidRDefault="009832B0">
      <w:pPr>
        <w:rPr>
          <w:rFonts w:ascii="微软雅黑 Light" w:eastAsia="微软雅黑 Light" w:hAnsi="微软雅黑 Light"/>
        </w:rPr>
      </w:pPr>
      <w:r>
        <w:rPr>
          <w:noProof/>
        </w:rPr>
        <w:drawing>
          <wp:inline distT="0" distB="0" distL="0" distR="0" wp14:anchorId="51843BB4" wp14:editId="42F0BA5E">
            <wp:extent cx="5274310" cy="3092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76F6" w14:textId="47C1C869" w:rsidR="006C026E" w:rsidRDefault="00E04716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#</w:t>
      </w:r>
      <w:r>
        <w:rPr>
          <w:rFonts w:ascii="微软雅黑 Light" w:eastAsia="微软雅黑 Light" w:hAnsi="微软雅黑 Light"/>
        </w:rPr>
        <w:t xml:space="preserve"> </w:t>
      </w:r>
      <w:r>
        <w:rPr>
          <w:rFonts w:ascii="微软雅黑 Light" w:eastAsia="微软雅黑 Light" w:hAnsi="微软雅黑 Light" w:hint="eastAsia"/>
        </w:rPr>
        <w:t>例题</w:t>
      </w:r>
      <w:r w:rsidR="00734AF9">
        <w:rPr>
          <w:rFonts w:ascii="微软雅黑 Light" w:eastAsia="微软雅黑 Light" w:hAnsi="微软雅黑 Light" w:hint="eastAsia"/>
        </w:rPr>
        <w:t>，以下所有题目都用焦半径的倾斜角式乱杀，但都不是唯一解法，主要是为了说明这个方法怎么用</w:t>
      </w:r>
    </w:p>
    <w:p w14:paraId="70323EF4" w14:textId="49A1A463" w:rsidR="0042416A" w:rsidRDefault="0042416A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lastRenderedPageBreak/>
        <w:t>T</w:t>
      </w:r>
      <w:r>
        <w:rPr>
          <w:rFonts w:ascii="微软雅黑 Light" w:eastAsia="微软雅黑 Light" w:hAnsi="微软雅黑 Light"/>
        </w:rPr>
        <w:t>1</w:t>
      </w:r>
    </w:p>
    <w:p w14:paraId="73655AB3" w14:textId="3106E851" w:rsidR="00451331" w:rsidRDefault="0010145D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/>
          <w:noProof/>
        </w:rPr>
        <w:drawing>
          <wp:inline distT="0" distB="0" distL="0" distR="0" wp14:anchorId="467972B9" wp14:editId="4E12ABA4">
            <wp:extent cx="5270500" cy="3255645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4BDB" w14:textId="591E84CB" w:rsidR="0010145D" w:rsidRDefault="005A6406">
      <w:pPr>
        <w:rPr>
          <w:rFonts w:ascii="微软雅黑 Light" w:eastAsia="微软雅黑 Light" w:hAnsi="微软雅黑 Light"/>
        </w:rPr>
      </w:pPr>
      <w:r>
        <w:rPr>
          <w:noProof/>
        </w:rPr>
        <w:drawing>
          <wp:inline distT="0" distB="0" distL="0" distR="0" wp14:anchorId="02D93E89" wp14:editId="2081AAD0">
            <wp:extent cx="5274310" cy="34086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F3E8" w14:textId="236886A1" w:rsidR="00C91C0D" w:rsidRDefault="00293DB1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T</w:t>
      </w:r>
      <w:r>
        <w:rPr>
          <w:rFonts w:ascii="微软雅黑 Light" w:eastAsia="微软雅黑 Light" w:hAnsi="微软雅黑 Light"/>
        </w:rPr>
        <w:t>2</w:t>
      </w:r>
    </w:p>
    <w:p w14:paraId="7C018E40" w14:textId="4A4BBBBF" w:rsidR="00257688" w:rsidRDefault="00257688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  <w:noProof/>
        </w:rPr>
        <w:lastRenderedPageBreak/>
        <w:drawing>
          <wp:inline distT="0" distB="0" distL="0" distR="0" wp14:anchorId="5F4F4548" wp14:editId="0A6571D9">
            <wp:extent cx="5270500" cy="1502410"/>
            <wp:effectExtent l="0" t="0" r="635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E6BF9" w14:textId="329E15E9" w:rsidR="00E81C27" w:rsidRDefault="00422387">
      <w:pPr>
        <w:rPr>
          <w:rFonts w:ascii="微软雅黑 Light" w:eastAsia="微软雅黑 Light" w:hAnsi="微软雅黑 Light"/>
        </w:rPr>
      </w:pPr>
      <w:r>
        <w:rPr>
          <w:noProof/>
        </w:rPr>
        <w:drawing>
          <wp:inline distT="0" distB="0" distL="0" distR="0" wp14:anchorId="75259EFC" wp14:editId="03C45C19">
            <wp:extent cx="5274310" cy="34829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56CB" w14:textId="77B62F38" w:rsidR="00007A40" w:rsidRDefault="00007A40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T</w:t>
      </w:r>
      <w:r>
        <w:rPr>
          <w:rFonts w:ascii="微软雅黑 Light" w:eastAsia="微软雅黑 Light" w:hAnsi="微软雅黑 Light"/>
        </w:rPr>
        <w:t>3</w:t>
      </w:r>
    </w:p>
    <w:p w14:paraId="233E8170" w14:textId="35E9FCB3" w:rsidR="00F54861" w:rsidRDefault="00EE2438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  <w:noProof/>
        </w:rPr>
        <w:drawing>
          <wp:inline distT="0" distB="0" distL="0" distR="0" wp14:anchorId="5C15F5B9" wp14:editId="33DC19DF">
            <wp:extent cx="5270500" cy="1477010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3B90" w14:textId="13907596" w:rsidR="00EC7ED6" w:rsidRDefault="00EC7ED6">
      <w:pPr>
        <w:rPr>
          <w:rFonts w:ascii="微软雅黑 Light" w:eastAsia="微软雅黑 Light" w:hAnsi="微软雅黑 Light"/>
        </w:rPr>
      </w:pPr>
      <w:r>
        <w:rPr>
          <w:noProof/>
        </w:rPr>
        <w:lastRenderedPageBreak/>
        <w:drawing>
          <wp:inline distT="0" distB="0" distL="0" distR="0" wp14:anchorId="48847C34" wp14:editId="0D20DF8D">
            <wp:extent cx="5274310" cy="27914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B7D0" w14:textId="206E9C0C" w:rsidR="00E31D95" w:rsidRDefault="005E3159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T</w:t>
      </w:r>
      <w:r>
        <w:rPr>
          <w:rFonts w:ascii="微软雅黑 Light" w:eastAsia="微软雅黑 Light" w:hAnsi="微软雅黑 Light"/>
        </w:rPr>
        <w:t>4</w:t>
      </w:r>
    </w:p>
    <w:p w14:paraId="4E653D71" w14:textId="79A0CAD9" w:rsidR="005E3159" w:rsidRDefault="005E3159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  <w:noProof/>
        </w:rPr>
        <w:drawing>
          <wp:inline distT="0" distB="0" distL="0" distR="0" wp14:anchorId="5968D415" wp14:editId="5A432296">
            <wp:extent cx="5274310" cy="27279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2DCD9" w14:textId="47B2C56B" w:rsidR="00F950D4" w:rsidRDefault="002B1BC0">
      <w:pPr>
        <w:rPr>
          <w:rFonts w:ascii="微软雅黑 Light" w:eastAsia="微软雅黑 Light" w:hAnsi="微软雅黑 Light" w:hint="eastAsia"/>
        </w:rPr>
      </w:pPr>
      <w:r>
        <w:rPr>
          <w:noProof/>
        </w:rPr>
        <w:drawing>
          <wp:inline distT="0" distB="0" distL="0" distR="0" wp14:anchorId="304C8060" wp14:editId="133B44A6">
            <wp:extent cx="5274310" cy="23615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9E65" w14:textId="375BA3E4" w:rsidR="001C1105" w:rsidRDefault="001C1105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T</w:t>
      </w:r>
      <w:r>
        <w:rPr>
          <w:rFonts w:ascii="微软雅黑 Light" w:eastAsia="微软雅黑 Light" w:hAnsi="微软雅黑 Light"/>
        </w:rPr>
        <w:t>5</w:t>
      </w:r>
    </w:p>
    <w:p w14:paraId="51AB2C62" w14:textId="4B9814C6" w:rsidR="006A5BB0" w:rsidRDefault="006A5BB0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  <w:noProof/>
        </w:rPr>
        <w:lastRenderedPageBreak/>
        <w:drawing>
          <wp:inline distT="0" distB="0" distL="0" distR="0" wp14:anchorId="54393A0B" wp14:editId="677A57A2">
            <wp:extent cx="5265420" cy="331089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1C427" w14:textId="2AA14291" w:rsidR="002B1BC0" w:rsidRDefault="00C71C3C">
      <w:pPr>
        <w:rPr>
          <w:rFonts w:ascii="微软雅黑 Light" w:eastAsia="微软雅黑 Light" w:hAnsi="微软雅黑 Light" w:hint="eastAsia"/>
        </w:rPr>
      </w:pPr>
      <w:r>
        <w:rPr>
          <w:noProof/>
        </w:rPr>
        <w:drawing>
          <wp:inline distT="0" distB="0" distL="0" distR="0" wp14:anchorId="078384B4" wp14:editId="3F448F20">
            <wp:extent cx="5274310" cy="50965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10F5" w14:textId="0C5405C8" w:rsidR="003056AF" w:rsidRDefault="003056AF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T</w:t>
      </w:r>
      <w:r>
        <w:rPr>
          <w:rFonts w:ascii="微软雅黑 Light" w:eastAsia="微软雅黑 Light" w:hAnsi="微软雅黑 Light"/>
        </w:rPr>
        <w:t>6</w:t>
      </w:r>
    </w:p>
    <w:p w14:paraId="0E6E9410" w14:textId="4A909BDE" w:rsidR="007048F8" w:rsidRDefault="007048F8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  <w:noProof/>
        </w:rPr>
        <w:lastRenderedPageBreak/>
        <w:drawing>
          <wp:inline distT="0" distB="0" distL="0" distR="0" wp14:anchorId="3777D5E2" wp14:editId="200871AF">
            <wp:extent cx="5270500" cy="3235325"/>
            <wp:effectExtent l="0" t="0" r="635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87F2C" w14:textId="7D25A336" w:rsidR="002B3CF9" w:rsidRDefault="00B15558">
      <w:pPr>
        <w:rPr>
          <w:rFonts w:ascii="微软雅黑 Light" w:eastAsia="微软雅黑 Light" w:hAnsi="微软雅黑 Light" w:hint="eastAsia"/>
        </w:rPr>
      </w:pPr>
      <w:r>
        <w:rPr>
          <w:rFonts w:ascii="微软雅黑 Light" w:eastAsia="微软雅黑 Light" w:hAnsi="微软雅黑 Light" w:hint="eastAsia"/>
        </w:rPr>
        <w:t>这题，水题，</w:t>
      </w:r>
      <w:r w:rsidR="008E111F">
        <w:rPr>
          <w:rFonts w:ascii="微软雅黑 Light" w:eastAsia="微软雅黑 Light" w:hAnsi="微软雅黑 Light" w:hint="eastAsia"/>
        </w:rPr>
        <w:t>如果你</w:t>
      </w:r>
      <w:r>
        <w:rPr>
          <w:rFonts w:ascii="微软雅黑 Light" w:eastAsia="微软雅黑 Light" w:hAnsi="微软雅黑 Light" w:hint="eastAsia"/>
        </w:rPr>
        <w:t>不会</w:t>
      </w:r>
      <w:r w:rsidR="00DB4B3F">
        <w:rPr>
          <w:rFonts w:ascii="微软雅黑 Light" w:eastAsia="微软雅黑 Light" w:hAnsi="微软雅黑 Light" w:hint="eastAsia"/>
        </w:rPr>
        <w:t>那</w:t>
      </w:r>
      <w:r>
        <w:rPr>
          <w:rFonts w:ascii="微软雅黑 Light" w:eastAsia="微软雅黑 Light" w:hAnsi="微软雅黑 Light" w:hint="eastAsia"/>
        </w:rPr>
        <w:t>只能说明一个问题，就是你不会</w:t>
      </w:r>
    </w:p>
    <w:p w14:paraId="4B220F6A" w14:textId="39B384F7" w:rsidR="00447BEF" w:rsidRDefault="00447BEF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T</w:t>
      </w:r>
      <w:r>
        <w:rPr>
          <w:rFonts w:ascii="微软雅黑 Light" w:eastAsia="微软雅黑 Light" w:hAnsi="微软雅黑 Light"/>
        </w:rPr>
        <w:t>7</w:t>
      </w:r>
    </w:p>
    <w:p w14:paraId="3700C9B4" w14:textId="761C5380" w:rsidR="00447BEF" w:rsidRDefault="00447BEF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  <w:noProof/>
        </w:rPr>
        <w:drawing>
          <wp:inline distT="0" distB="0" distL="0" distR="0" wp14:anchorId="50D71798" wp14:editId="76C9E7A4">
            <wp:extent cx="5274310" cy="23641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C509C" w14:textId="77777777" w:rsidR="00382FF8" w:rsidRDefault="00382FF8">
      <w:pPr>
        <w:rPr>
          <w:rFonts w:ascii="微软雅黑 Light" w:eastAsia="微软雅黑 Light" w:hAnsi="微软雅黑 Light" w:hint="eastAsia"/>
        </w:rPr>
      </w:pPr>
    </w:p>
    <w:p w14:paraId="105CB00E" w14:textId="155C2057" w:rsidR="006C6080" w:rsidRDefault="006C6080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T</w:t>
      </w:r>
      <w:r>
        <w:rPr>
          <w:rFonts w:ascii="微软雅黑 Light" w:eastAsia="微软雅黑 Light" w:hAnsi="微软雅黑 Light"/>
        </w:rPr>
        <w:t>8</w:t>
      </w:r>
    </w:p>
    <w:p w14:paraId="0A51604F" w14:textId="22C0BE18" w:rsidR="00000140" w:rsidRDefault="00000140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  <w:noProof/>
        </w:rPr>
        <w:lastRenderedPageBreak/>
        <w:drawing>
          <wp:inline distT="0" distB="0" distL="0" distR="0" wp14:anchorId="765EB5D3" wp14:editId="71C3FB24">
            <wp:extent cx="5274310" cy="22733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95DA8" w14:textId="62A4D599" w:rsidR="005D0461" w:rsidRDefault="005D0461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T</w:t>
      </w:r>
      <w:r>
        <w:rPr>
          <w:rFonts w:ascii="微软雅黑 Light" w:eastAsia="微软雅黑 Light" w:hAnsi="微软雅黑 Light"/>
        </w:rPr>
        <w:t>9</w:t>
      </w:r>
    </w:p>
    <w:p w14:paraId="68A33EF9" w14:textId="070CF7CA" w:rsidR="005D0461" w:rsidRDefault="005D0461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  <w:noProof/>
        </w:rPr>
        <w:drawing>
          <wp:inline distT="0" distB="0" distL="0" distR="0" wp14:anchorId="0A9E294A" wp14:editId="1CF7AA6B">
            <wp:extent cx="5274310" cy="55473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AB835" w14:textId="30DF74B6" w:rsidR="00B72E04" w:rsidRDefault="00B72E04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T</w:t>
      </w:r>
      <w:r>
        <w:rPr>
          <w:rFonts w:ascii="微软雅黑 Light" w:eastAsia="微软雅黑 Light" w:hAnsi="微软雅黑 Light"/>
        </w:rPr>
        <w:t>10</w:t>
      </w:r>
    </w:p>
    <w:p w14:paraId="078D3054" w14:textId="2677DC65" w:rsidR="00B72E04" w:rsidRDefault="00B72E04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  <w:noProof/>
        </w:rPr>
        <w:lastRenderedPageBreak/>
        <w:drawing>
          <wp:inline distT="0" distB="0" distL="0" distR="0" wp14:anchorId="58C8C808" wp14:editId="3ED0A200">
            <wp:extent cx="5270500" cy="244665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E3BC" w14:textId="1C1BE5FD" w:rsidR="006345CA" w:rsidRDefault="006345CA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T</w:t>
      </w:r>
      <w:r>
        <w:rPr>
          <w:rFonts w:ascii="微软雅黑 Light" w:eastAsia="微软雅黑 Light" w:hAnsi="微软雅黑 Light"/>
        </w:rPr>
        <w:t>11</w:t>
      </w:r>
    </w:p>
    <w:p w14:paraId="7552D927" w14:textId="3BC7F6EE" w:rsidR="006345CA" w:rsidRPr="00902835" w:rsidRDefault="006345CA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  <w:noProof/>
        </w:rPr>
        <w:drawing>
          <wp:inline distT="0" distB="0" distL="0" distR="0" wp14:anchorId="606347CB" wp14:editId="1816BFC7">
            <wp:extent cx="5270500" cy="1522095"/>
            <wp:effectExtent l="0" t="0" r="635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45CA" w:rsidRPr="009028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835"/>
    <w:rsid w:val="00000140"/>
    <w:rsid w:val="00007A40"/>
    <w:rsid w:val="00021701"/>
    <w:rsid w:val="000F4752"/>
    <w:rsid w:val="0010145D"/>
    <w:rsid w:val="001C1105"/>
    <w:rsid w:val="00242DD4"/>
    <w:rsid w:val="00257688"/>
    <w:rsid w:val="00293DB1"/>
    <w:rsid w:val="002B1BC0"/>
    <w:rsid w:val="002B3CF9"/>
    <w:rsid w:val="002C18A4"/>
    <w:rsid w:val="003056AF"/>
    <w:rsid w:val="00380636"/>
    <w:rsid w:val="00382FF8"/>
    <w:rsid w:val="00422387"/>
    <w:rsid w:val="0042416A"/>
    <w:rsid w:val="00447BEF"/>
    <w:rsid w:val="00451331"/>
    <w:rsid w:val="004B0C6D"/>
    <w:rsid w:val="005A6406"/>
    <w:rsid w:val="005D0461"/>
    <w:rsid w:val="005E3159"/>
    <w:rsid w:val="006345CA"/>
    <w:rsid w:val="006A5BB0"/>
    <w:rsid w:val="006C026E"/>
    <w:rsid w:val="006C6080"/>
    <w:rsid w:val="007048F8"/>
    <w:rsid w:val="00734AF9"/>
    <w:rsid w:val="008A42AA"/>
    <w:rsid w:val="008D52C5"/>
    <w:rsid w:val="008E111F"/>
    <w:rsid w:val="00902835"/>
    <w:rsid w:val="0095147C"/>
    <w:rsid w:val="009832B0"/>
    <w:rsid w:val="009959F2"/>
    <w:rsid w:val="009D260F"/>
    <w:rsid w:val="00AD7A9A"/>
    <w:rsid w:val="00B03860"/>
    <w:rsid w:val="00B15558"/>
    <w:rsid w:val="00B72E04"/>
    <w:rsid w:val="00C71C3C"/>
    <w:rsid w:val="00C7578C"/>
    <w:rsid w:val="00C91C0D"/>
    <w:rsid w:val="00DB4B3F"/>
    <w:rsid w:val="00E04716"/>
    <w:rsid w:val="00E31D95"/>
    <w:rsid w:val="00E81C27"/>
    <w:rsid w:val="00EC7ED6"/>
    <w:rsid w:val="00ED2C94"/>
    <w:rsid w:val="00EE2438"/>
    <w:rsid w:val="00F21042"/>
    <w:rsid w:val="00F54861"/>
    <w:rsid w:val="00F95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87535"/>
  <w15:chartTrackingRefBased/>
  <w15:docId w15:val="{30FDCFBD-1ED1-4B05-9F24-467753FF9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42A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806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806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06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8063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063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8063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80636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80636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80636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8063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3806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380636"/>
    <w:rPr>
      <w:b/>
      <w:bCs/>
      <w:sz w:val="32"/>
      <w:szCs w:val="32"/>
    </w:rPr>
  </w:style>
  <w:style w:type="character" w:styleId="a3">
    <w:name w:val="Emphasis"/>
    <w:basedOn w:val="a0"/>
    <w:uiPriority w:val="20"/>
    <w:qFormat/>
    <w:rsid w:val="00380636"/>
    <w:rPr>
      <w:i/>
      <w:iCs/>
    </w:rPr>
  </w:style>
  <w:style w:type="character" w:customStyle="1" w:styleId="40">
    <w:name w:val="标题 4 字符"/>
    <w:basedOn w:val="a0"/>
    <w:link w:val="4"/>
    <w:uiPriority w:val="9"/>
    <w:semiHidden/>
    <w:rsid w:val="0038063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8063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38063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38063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38063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380636"/>
    <w:rPr>
      <w:rFonts w:asciiTheme="majorHAnsi" w:eastAsiaTheme="majorEastAsia" w:hAnsiTheme="majorHAnsi" w:cstheme="majorBidi"/>
      <w:szCs w:val="21"/>
    </w:rPr>
  </w:style>
  <w:style w:type="paragraph" w:styleId="a4">
    <w:name w:val="Title"/>
    <w:basedOn w:val="a"/>
    <w:next w:val="a"/>
    <w:link w:val="a5"/>
    <w:uiPriority w:val="10"/>
    <w:qFormat/>
    <w:rsid w:val="0038063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38063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38063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380636"/>
    <w:rPr>
      <w:b/>
      <w:bCs/>
      <w:kern w:val="28"/>
      <w:sz w:val="32"/>
      <w:szCs w:val="32"/>
    </w:rPr>
  </w:style>
  <w:style w:type="character" w:styleId="a8">
    <w:name w:val="Strong"/>
    <w:basedOn w:val="a0"/>
    <w:uiPriority w:val="22"/>
    <w:qFormat/>
    <w:rsid w:val="00380636"/>
    <w:rPr>
      <w:b/>
      <w:bCs/>
    </w:rPr>
  </w:style>
  <w:style w:type="paragraph" w:styleId="a9">
    <w:name w:val="No Spacing"/>
    <w:uiPriority w:val="1"/>
    <w:qFormat/>
    <w:rsid w:val="008A42AA"/>
    <w:pPr>
      <w:widowControl w:val="0"/>
      <w:jc w:val="both"/>
    </w:pPr>
  </w:style>
  <w:style w:type="paragraph" w:styleId="aa">
    <w:name w:val="List Paragraph"/>
    <w:basedOn w:val="a"/>
    <w:uiPriority w:val="34"/>
    <w:qFormat/>
    <w:rsid w:val="00F21042"/>
    <w:pPr>
      <w:ind w:firstLineChars="200" w:firstLine="420"/>
    </w:pPr>
  </w:style>
  <w:style w:type="paragraph" w:styleId="ab">
    <w:name w:val="Quote"/>
    <w:basedOn w:val="a"/>
    <w:next w:val="a"/>
    <w:link w:val="ac"/>
    <w:uiPriority w:val="29"/>
    <w:qFormat/>
    <w:rsid w:val="0038063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c">
    <w:name w:val="引用 字符"/>
    <w:basedOn w:val="a0"/>
    <w:link w:val="ab"/>
    <w:uiPriority w:val="29"/>
    <w:rsid w:val="00380636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380636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e">
    <w:name w:val="明显引用 字符"/>
    <w:basedOn w:val="a0"/>
    <w:link w:val="ad"/>
    <w:uiPriority w:val="30"/>
    <w:rsid w:val="00380636"/>
    <w:rPr>
      <w:i/>
      <w:iCs/>
      <w:color w:val="4F81BD" w:themeColor="accent1"/>
    </w:rPr>
  </w:style>
  <w:style w:type="character" w:styleId="af">
    <w:name w:val="Subtle Emphasis"/>
    <w:uiPriority w:val="19"/>
    <w:qFormat/>
    <w:rsid w:val="00380636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380636"/>
    <w:rPr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380636"/>
    <w:rPr>
      <w:smallCaps/>
      <w:color w:val="5A5A5A" w:themeColor="text1" w:themeTint="A5"/>
    </w:rPr>
  </w:style>
  <w:style w:type="character" w:styleId="af2">
    <w:name w:val="Intense Reference"/>
    <w:basedOn w:val="a0"/>
    <w:uiPriority w:val="32"/>
    <w:qFormat/>
    <w:rsid w:val="00380636"/>
    <w:rPr>
      <w:b/>
      <w:bCs/>
      <w:smallCaps/>
      <w:color w:val="4F81BD" w:themeColor="accent1"/>
      <w:spacing w:val="5"/>
    </w:rPr>
  </w:style>
  <w:style w:type="character" w:styleId="af3">
    <w:name w:val="Book Title"/>
    <w:basedOn w:val="a0"/>
    <w:uiPriority w:val="33"/>
    <w:qFormat/>
    <w:rsid w:val="00380636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8063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8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熙鸣</dc:creator>
  <cp:keywords/>
  <dc:description/>
  <cp:lastModifiedBy>王 熙鸣</cp:lastModifiedBy>
  <cp:revision>38</cp:revision>
  <dcterms:created xsi:type="dcterms:W3CDTF">2021-10-16T00:32:00Z</dcterms:created>
  <dcterms:modified xsi:type="dcterms:W3CDTF">2021-10-16T13:48:00Z</dcterms:modified>
</cp:coreProperties>
</file>