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F678A" w14:textId="77777777" w:rsidR="005412F1" w:rsidRPr="005412F1" w:rsidRDefault="005412F1" w:rsidP="005412F1">
      <w:r w:rsidRPr="005412F1">
        <w:t>《用神：在这个失控的世界里，找到你的负反馈调节器》</w:t>
      </w:r>
    </w:p>
    <w:p w14:paraId="19F3CD10" w14:textId="77777777" w:rsidR="005412F1" w:rsidRPr="005412F1" w:rsidRDefault="005412F1" w:rsidP="005412F1">
      <w:r w:rsidRPr="005412F1">
        <w:rPr>
          <w:b/>
          <w:bCs/>
        </w:rPr>
        <w:t>正文：</w:t>
      </w:r>
    </w:p>
    <w:p w14:paraId="390E8D92" w14:textId="77777777" w:rsidR="005412F1" w:rsidRPr="005412F1" w:rsidRDefault="005412F1" w:rsidP="005412F1">
      <w:r w:rsidRPr="005412F1">
        <w:t>学八字的人，一生都在寻找一样东西——“用神”。仿佛找到了它，人生就万事大吉；找不到它，就注定沉沦。</w:t>
      </w:r>
    </w:p>
    <w:p w14:paraId="7E59DAB3" w14:textId="77777777" w:rsidR="005412F1" w:rsidRPr="005412F1" w:rsidRDefault="005412F1" w:rsidP="005412F1">
      <w:r w:rsidRPr="005412F1">
        <w:t>古书说：“用神者，卦中之神也。” 这话说得很玄。但如果我们用**控制论（Cybernetics）**的视角看，一切都会变得清晰无比。</w:t>
      </w:r>
    </w:p>
    <w:p w14:paraId="5827FBDD" w14:textId="77777777" w:rsidR="005412F1" w:rsidRPr="005412F1" w:rsidRDefault="005412F1" w:rsidP="005412F1">
      <w:r w:rsidRPr="005412F1">
        <w:t>任何生命体或复杂系统，要想维持生存，必须保持**“动态平衡”</w:t>
      </w:r>
      <w:r w:rsidRPr="005412F1">
        <w:rPr>
          <w:b/>
          <w:bCs/>
        </w:rPr>
        <w:t>（Homeostasis）。比如体温要恒定，血压要稳定。当系统受到外界干扰，偏离平衡点时，它必须启动一个机制，把偏差拉回来。这个机制，就是</w:t>
      </w:r>
      <w:r w:rsidRPr="005412F1">
        <w:t>“负反馈调节”**（Negative Feedback）。</w:t>
      </w:r>
    </w:p>
    <w:p w14:paraId="10F62A6D" w14:textId="77777777" w:rsidR="005412F1" w:rsidRPr="005412F1" w:rsidRDefault="005412F1" w:rsidP="005412F1">
      <w:r w:rsidRPr="005412F1">
        <w:t>在八字命理中，你的“日主”就是这个系统的**“设定值”**（Setpoint）。而周围的金木水火土，则是各种输入变量。</w:t>
      </w:r>
    </w:p>
    <w:p w14:paraId="4EC6429B" w14:textId="77777777" w:rsidR="005412F1" w:rsidRPr="005412F1" w:rsidRDefault="005412F1" w:rsidP="005412F1">
      <w:r w:rsidRPr="005412F1">
        <w:t>当命局中某种力量过强（比如火太旺，系统过热），或者某种力量过弱（比如水太枯，系统干涸），系统就会崩溃。这时候，你需要一个特定的五行介入，去“制”过强的，或者“补”过弱的。</w:t>
      </w:r>
    </w:p>
    <w:p w14:paraId="26F61831" w14:textId="77777777" w:rsidR="005412F1" w:rsidRPr="005412F1" w:rsidRDefault="005412F1" w:rsidP="005412F1">
      <w:r w:rsidRPr="005412F1">
        <w:t>这个特定的五行，就是**“用神”**。</w:t>
      </w:r>
    </w:p>
    <w:p w14:paraId="4A0AC826" w14:textId="77777777" w:rsidR="005412F1" w:rsidRPr="005412F1" w:rsidRDefault="005412F1" w:rsidP="005412F1">
      <w:r w:rsidRPr="005412F1">
        <w:t>从控制论角度看，用神就是那个**“误差校正器”**。</w:t>
      </w:r>
    </w:p>
    <w:p w14:paraId="1AAD2410" w14:textId="77777777" w:rsidR="005412F1" w:rsidRPr="005412F1" w:rsidRDefault="005412F1" w:rsidP="005412F1">
      <w:r w:rsidRPr="005412F1">
        <w:t>如果你的八字身强杀重（压力过大），你的系统处于失控边缘。这时候，“食神”（制杀）就是你的用神。它像是一个减压阀，释放多余的压力，让系统回归安全区。</w:t>
      </w:r>
    </w:p>
    <w:p w14:paraId="7F4D2D82" w14:textId="77777777" w:rsidR="005412F1" w:rsidRPr="005412F1" w:rsidRDefault="005412F1" w:rsidP="005412F1">
      <w:r w:rsidRPr="005412F1">
        <w:t>如果你的八字</w:t>
      </w:r>
      <w:proofErr w:type="gramStart"/>
      <w:r w:rsidRPr="005412F1">
        <w:t>身弱财多</w:t>
      </w:r>
      <w:proofErr w:type="gramEnd"/>
      <w:r w:rsidRPr="005412F1">
        <w:t>（欲望过载），你的系统即将透支。这时候，“比劫”（帮身）就是你的用神。它像是一个增压器，补充系统亏缺的能量，防止停机。</w:t>
      </w:r>
    </w:p>
    <w:p w14:paraId="4ED7E12B" w14:textId="77777777" w:rsidR="005412F1" w:rsidRPr="005412F1" w:rsidRDefault="005412F1" w:rsidP="005412F1">
      <w:r w:rsidRPr="005412F1">
        <w:t>很多人之所以觉得改命难，是因为他们找不到正确的“调节器”。在一个寒冷的冬天（水旺局），你非要穿短袖（用木生火），那不是用神，那是找死。用神不是你“想要”的东西，而是系统**“急需”**的东西。</w:t>
      </w:r>
    </w:p>
    <w:p w14:paraId="4AE5FBB9" w14:textId="77777777" w:rsidR="005412F1" w:rsidRPr="005412F1" w:rsidRDefault="005412F1" w:rsidP="005412F1">
      <w:r w:rsidRPr="005412F1">
        <w:t>诺伯特·维纳指出，信息是负熵。用神，本质上就是一种**“高价值的信息流”**。当你处于某个大运或流年，天干地支刚好出现了用神，这意味着环境向你输入了急需的负熵，系统瞬间通畅，运势自然腾飞。</w:t>
      </w:r>
    </w:p>
    <w:p w14:paraId="73F6BE86" w14:textId="77777777" w:rsidR="005412F1" w:rsidRPr="005412F1" w:rsidRDefault="005412F1" w:rsidP="005412F1">
      <w:r w:rsidRPr="005412F1">
        <w:rPr>
          <w:b/>
          <w:bCs/>
        </w:rPr>
        <w:t>别把找用神看作是求神拜佛。它是对自身系统的理性诊断，也是一场人格的修行。</w:t>
      </w:r>
    </w:p>
    <w:p w14:paraId="5BF7FE1C" w14:textId="77777777" w:rsidR="005412F1" w:rsidRPr="005412F1" w:rsidRDefault="005412F1" w:rsidP="005412F1">
      <w:r w:rsidRPr="005412F1">
        <w:t>如果你的用神是“印”（生我），说明你急需的不是攻击，而是滋养，去读书、去修身、去包容；如果你的用神是“财”（我克），说明你急需的不是空想，而是实战，去搞钱、去管理、去掌控。</w:t>
      </w:r>
    </w:p>
    <w:p w14:paraId="53DC5382" w14:textId="77777777" w:rsidR="005412F1" w:rsidRPr="005412F1" w:rsidRDefault="005412F1" w:rsidP="005412F1">
      <w:r w:rsidRPr="005412F1">
        <w:t>在这个充满噪声和干扰的失控世界里，你要学会像工程师一样，监控自己的</w:t>
      </w:r>
      <w:proofErr w:type="gramStart"/>
      <w:r w:rsidRPr="005412F1">
        <w:t>命局参数</w:t>
      </w:r>
      <w:proofErr w:type="gramEnd"/>
      <w:r w:rsidRPr="005412F1">
        <w:t>，找到那个让你在混乱中重建秩序的**“控制旋钮”**，并将其内化为你一生的修行。</w:t>
      </w:r>
    </w:p>
    <w:p w14:paraId="467C8C2D" w14:textId="77777777" w:rsidR="005412F1" w:rsidRPr="005412F1" w:rsidRDefault="005412F1" w:rsidP="005412F1">
      <w:r w:rsidRPr="005412F1">
        <w:rPr>
          <w:b/>
          <w:bCs/>
        </w:rPr>
        <w:t>【Reference】</w:t>
      </w:r>
    </w:p>
    <w:p w14:paraId="331A6E0B" w14:textId="77777777" w:rsidR="005412F1" w:rsidRPr="005412F1" w:rsidRDefault="005412F1" w:rsidP="005412F1">
      <w:pPr>
        <w:numPr>
          <w:ilvl w:val="0"/>
          <w:numId w:val="24"/>
        </w:numPr>
      </w:pPr>
      <w:r w:rsidRPr="005412F1">
        <w:t>诺伯特·维纳《控制论：或关于在动物和机器中控制和通信的科学》.</w:t>
      </w:r>
    </w:p>
    <w:p w14:paraId="17FC71B8" w14:textId="77777777" w:rsidR="005412F1" w:rsidRPr="005412F1" w:rsidRDefault="005412F1" w:rsidP="005412F1">
      <w:pPr>
        <w:numPr>
          <w:ilvl w:val="0"/>
          <w:numId w:val="24"/>
        </w:numPr>
      </w:pPr>
      <w:r w:rsidRPr="005412F1">
        <w:t>诺伯特·维纳《人有人的用处》.</w:t>
      </w:r>
    </w:p>
    <w:p w14:paraId="4AA34B87" w14:textId="77777777" w:rsidR="005412F1" w:rsidRPr="005412F1" w:rsidRDefault="005412F1" w:rsidP="005412F1">
      <w:pPr>
        <w:numPr>
          <w:ilvl w:val="0"/>
          <w:numId w:val="24"/>
        </w:numPr>
      </w:pPr>
      <w:r w:rsidRPr="005412F1">
        <w:t>香农《通信的数学理论》.</w:t>
      </w:r>
    </w:p>
    <w:p w14:paraId="75954FE8" w14:textId="77777777" w:rsidR="005412F1" w:rsidRPr="005412F1" w:rsidRDefault="005412F1" w:rsidP="005412F1">
      <w:pPr>
        <w:numPr>
          <w:ilvl w:val="0"/>
          <w:numId w:val="24"/>
        </w:numPr>
      </w:pPr>
      <w:r w:rsidRPr="005412F1">
        <w:t>《滴天髓》.</w:t>
      </w:r>
    </w:p>
    <w:p w14:paraId="7C277DA0" w14:textId="77777777" w:rsidR="005412F1" w:rsidRPr="005412F1" w:rsidRDefault="005412F1" w:rsidP="005412F1">
      <w:pPr>
        <w:numPr>
          <w:ilvl w:val="0"/>
          <w:numId w:val="24"/>
        </w:numPr>
      </w:pPr>
      <w:r w:rsidRPr="005412F1">
        <w:t>坎农《躯体的智慧》.</w:t>
      </w:r>
    </w:p>
    <w:p w14:paraId="64D599D4" w14:textId="77777777" w:rsidR="00DC7EEA" w:rsidRPr="005412F1" w:rsidRDefault="00DC7EEA" w:rsidP="005412F1">
      <w:pPr>
        <w:rPr>
          <w:rFonts w:hint="eastAsia"/>
        </w:rPr>
      </w:pPr>
    </w:p>
    <w:sectPr w:rsidR="00DC7EEA" w:rsidRPr="005412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5109F4"/>
    <w:multiLevelType w:val="multilevel"/>
    <w:tmpl w:val="1276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CC66C5"/>
    <w:multiLevelType w:val="multilevel"/>
    <w:tmpl w:val="E74E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CF66F8"/>
    <w:multiLevelType w:val="multilevel"/>
    <w:tmpl w:val="0BA4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B37A04"/>
    <w:multiLevelType w:val="multilevel"/>
    <w:tmpl w:val="9BF0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21"/>
  </w:num>
  <w:num w:numId="2" w16cid:durableId="569267901">
    <w:abstractNumId w:val="23"/>
  </w:num>
  <w:num w:numId="3" w16cid:durableId="1654405844">
    <w:abstractNumId w:val="7"/>
  </w:num>
  <w:num w:numId="4" w16cid:durableId="1209218389">
    <w:abstractNumId w:val="18"/>
  </w:num>
  <w:num w:numId="5" w16cid:durableId="1060322966">
    <w:abstractNumId w:val="1"/>
  </w:num>
  <w:num w:numId="6" w16cid:durableId="1977487899">
    <w:abstractNumId w:val="16"/>
  </w:num>
  <w:num w:numId="7" w16cid:durableId="1957251398">
    <w:abstractNumId w:val="6"/>
  </w:num>
  <w:num w:numId="8" w16cid:durableId="85806297">
    <w:abstractNumId w:val="14"/>
  </w:num>
  <w:num w:numId="9" w16cid:durableId="2059234302">
    <w:abstractNumId w:val="17"/>
  </w:num>
  <w:num w:numId="10" w16cid:durableId="1822769511">
    <w:abstractNumId w:val="15"/>
  </w:num>
  <w:num w:numId="11" w16cid:durableId="634870919">
    <w:abstractNumId w:val="0"/>
  </w:num>
  <w:num w:numId="12" w16cid:durableId="762609055">
    <w:abstractNumId w:val="19"/>
  </w:num>
  <w:num w:numId="13" w16cid:durableId="155462485">
    <w:abstractNumId w:val="22"/>
  </w:num>
  <w:num w:numId="14" w16cid:durableId="1783377583">
    <w:abstractNumId w:val="5"/>
  </w:num>
  <w:num w:numId="15" w16cid:durableId="1780951952">
    <w:abstractNumId w:val="4"/>
  </w:num>
  <w:num w:numId="16" w16cid:durableId="530848818">
    <w:abstractNumId w:val="12"/>
  </w:num>
  <w:num w:numId="17" w16cid:durableId="351301827">
    <w:abstractNumId w:val="9"/>
  </w:num>
  <w:num w:numId="18" w16cid:durableId="946933550">
    <w:abstractNumId w:val="3"/>
  </w:num>
  <w:num w:numId="19" w16cid:durableId="1719666200">
    <w:abstractNumId w:val="2"/>
  </w:num>
  <w:num w:numId="20" w16cid:durableId="995763268">
    <w:abstractNumId w:val="10"/>
  </w:num>
  <w:num w:numId="21" w16cid:durableId="1112439959">
    <w:abstractNumId w:val="13"/>
  </w:num>
  <w:num w:numId="22" w16cid:durableId="1465856166">
    <w:abstractNumId w:val="8"/>
  </w:num>
  <w:num w:numId="23" w16cid:durableId="1491560487">
    <w:abstractNumId w:val="20"/>
  </w:num>
  <w:num w:numId="24" w16cid:durableId="7136957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1041C"/>
    <w:rsid w:val="001241FD"/>
    <w:rsid w:val="00186A7A"/>
    <w:rsid w:val="001A60C5"/>
    <w:rsid w:val="00234230"/>
    <w:rsid w:val="00236896"/>
    <w:rsid w:val="0028782A"/>
    <w:rsid w:val="00296B6D"/>
    <w:rsid w:val="003C2A88"/>
    <w:rsid w:val="005412F1"/>
    <w:rsid w:val="00563942"/>
    <w:rsid w:val="005760BC"/>
    <w:rsid w:val="00591EB2"/>
    <w:rsid w:val="00617D7C"/>
    <w:rsid w:val="00763B87"/>
    <w:rsid w:val="007A1EFF"/>
    <w:rsid w:val="008279D9"/>
    <w:rsid w:val="00847417"/>
    <w:rsid w:val="00955F98"/>
    <w:rsid w:val="009733E7"/>
    <w:rsid w:val="00BD29FC"/>
    <w:rsid w:val="00C115E7"/>
    <w:rsid w:val="00C4266F"/>
    <w:rsid w:val="00D373B7"/>
    <w:rsid w:val="00D70D1D"/>
    <w:rsid w:val="00DA1856"/>
    <w:rsid w:val="00DC7EEA"/>
    <w:rsid w:val="00E54B44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2026-07-13T17:57:00Z</dcterms:created>
  <dcterms:modified xsi:type="dcterms:W3CDTF">2026-07-13T17:57:00Z</dcterms:modified>
</cp:coreProperties>
</file>