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0DCB" w:rsidRDefault="000156AE" w:rsidP="000156AE">
      <w:pPr>
        <w:jc w:val="both"/>
        <w:rPr>
          <w:rFonts w:ascii="Arial" w:eastAsia="Times New Roman" w:hAnsi="Arial" w:cs="Arial"/>
          <w:b/>
          <w:i/>
          <w:color w:val="000000"/>
          <w:szCs w:val="18"/>
          <w:lang w:eastAsia="es-PE"/>
        </w:rPr>
      </w:pPr>
      <w:r w:rsidRPr="000156AE">
        <w:rPr>
          <w:rFonts w:ascii="Arial" w:eastAsia="Times New Roman" w:hAnsi="Arial" w:cs="Arial"/>
          <w:b/>
          <w:i/>
          <w:color w:val="000000"/>
          <w:szCs w:val="18"/>
          <w:lang w:eastAsia="es-PE"/>
        </w:rPr>
        <w:t>Drosophila sechellia Gen: GM13843</w:t>
      </w:r>
    </w:p>
    <w:p w:rsidR="00C40DCB" w:rsidRDefault="00C40DCB" w:rsidP="000156AE">
      <w:pPr>
        <w:jc w:val="both"/>
        <w:rPr>
          <w:rFonts w:ascii="Arial" w:eastAsia="Times New Roman" w:hAnsi="Arial" w:cs="Arial"/>
          <w:b/>
          <w:i/>
          <w:color w:val="000000"/>
          <w:szCs w:val="18"/>
          <w:lang w:eastAsia="es-PE"/>
        </w:rPr>
      </w:pPr>
    </w:p>
    <w:p w:rsidR="000156AE" w:rsidRPr="000156AE" w:rsidRDefault="00C40DCB" w:rsidP="000156AE">
      <w:pPr>
        <w:jc w:val="both"/>
        <w:rPr>
          <w:color w:val="FF0000"/>
        </w:rPr>
      </w:pPr>
      <w:bookmarkStart w:id="0" w:name="_GoBack"/>
      <w:r w:rsidRPr="00C40DCB">
        <w:rPr>
          <w:rFonts w:ascii="Courier" w:eastAsia="Times New Roman" w:hAnsi="Courier" w:cs="Times New Roman"/>
          <w:color w:val="000000"/>
          <w:sz w:val="18"/>
          <w:szCs w:val="18"/>
          <w:lang w:eastAsia="es-PE"/>
        </w:rPr>
        <w:t>ACTTAAAAAAGTATTCAATTGGCTACGCTTAACGCATAAAAAGTTTTAAATTGTTATTATTTAACAATTTTTATTTAATATTGCTTACTTTTGTTGAACCTTTTACTGCAATAACTTGTCTTCTACACGTCAAACGTATTCTACACATTGTTTTCTAGCGCCTCTAGCGGCAGTTTTCATAAGCGGAACTGTATTAGGAAAAAGGCCGCTAGATGGCGCTAGTATCTCTTGAAAATTATTATGATTTACAATTGTAGTTTGATTTAAATAAGCAAGCATCATTAAAAAAGTAACTAAGTAAAAAAAAATTTTTTAATACCAAACAAAGATTGAATATTGAATTGTATATATATTGATATATTAGTTACTAAGTACTCTTGATATTAGGTTTCTTGCCATAAGCAATGCACATTTTAGTTTTATCTTACAGAATTCTGAGTGAGCAGTCTTCACTTACTAGAAATTCCCAGAAAACAAATCATGACACCGCAGACACAAACAAAAGTTCAACAAACCCAGACCTAAACAAAACAAGTTCCCATAAGTGCATATGTGAGTATATTCCCGAGTAACTCATTCTCGGTCGCATTTCACAATTGTAGGGCGAGACGACGTCATGACCCCAAAAAATGTTTGGGGCAAGAGTGTCAAGAGGTAAAAGAGGAAGTGCATTGACATTGACTTGGGTCAATTCAAAAAGTGGGTCACCCTCGCCGACACTTTCACAACGATTGCGTTAAATTGCAGTGACATTGAAAGAGCAATAAACCGCTCATCACCACCCCCTTCCCCCACCAACCCCCTTTCCAACTCAAGCTGAACCGGCGGCAATGATGACGTATTAAGTCGAAATGCTTGCGAAAATCAAGAGAGTGCAGTGAATCACTGGCGAATATATGTTGAGTGTGTCAGTCTGTAAAATGTGTTGCCAGTCACGAACGCCGGCAAACTGGTGGAGCAACTTCTCTCTGGGGATCTCCCTCTGCTTCTATTTCTCTCTACAGATCTCTTGAGGACTCTCTATGGAATTCTCTCCCCGCAATGCAAGTCTATAAGACTTGGCAATGACGTATTTGAAACAATTAGCGAAAGTCTGCTTAAATCCAGATTAACAGGTGTGAAATGCCATACACTCTTAATAAAATGTAATACAAGTGTAAAAGTTACTTAGCAGTATATACATATATAATCAATAAAACATTCAGTGCTCTTAAAGCTGGTCCTTTTTAAGATTAATTTATTTTAAGATGATATGCAATAAGCTTAATCATATAACACAAGCTGCTTAGTACAGGGTATTTCCTAATCACACATAATCCCATGCACCATCTGTTGGCCAAATTAACTGCAGCAGCCGCCTGACAGTTGGCCAAAATTGGCTGCATACGCACACACACTCCAGTAAACTGGTCCCCTACGTGTATGTGATCTTGGGCACGTGTTAGTCCAAAGATCCCCAGCTGCTGTCACGAGGCTCAAATAAACAACCACCTACTCGGAAAAATGGAACAAATACAGAATTTAAGATCAAAATGTAATTTATGCCCCAGAGGAATTGTAAATGAAGAATTATCCAACAACTCCACTAACGAAATCCCGAAAAAACAGACGTAAACGTGCCGCCTATAAATAGAGGAAAATGTAAGGAAAACCAGCAAAGGTCACCTTGACTAACTTGGCCGAATGGAGCCAAAAACTCTGGAGAGCGCAACACCAACAAACACAGGCGGCGAAAGAGCGAGCAAGAGAAATGGCCGCTCACTTTCACAACGCCGCAGAGGCCGTTTCGTCATTCATCCTGGCGCAGCTTGCAGAGAATTCCAAAACAGCTGCCCAAACTGAAAAAAAAATGCTTCTTTACTATTTACTTCGATGATCTAAGCCAAGTAAAATATTTATGCTATAATAATACATAAAGTCAAACGATAATATATTTTTATTTGCTTAAATTTGTTTTGATTTTATTAATTACTTAATATGATTTTAAGAAACAATTTTATATTCAATATCAATTTTGAAAGGTTTTGCTCAACACTTTAGTCCGTTGTTTATTTTCCAAATTCGAGGTCTTATTTTTCTGAGTGTACTGTCTGCGAAGGAAAGAGCGAGAGAGGTGGTGAGAGAAAAGCGGCTGCGGAGGCTACAAAATCCAGCGGCGGCAGCTAAATTCCAAAGCAGTCCGCTTGAAGCGCAAACAGTTCGCAACGAACGCGCAAAGTGAACGGAACGTCGACGACCTCAAAGTTCTGTGGCGCCCAAAATAATCCAGTGAAAAAAAAAGAAAATTAAAACAAAACCAATCCAAAAGTAAGCATATATATTAGCATGCACTTGGAAAAAAACAGTATTTGTGAATGTGCAGGATACCTGAGAATTAGTAGTACAAACCGGGGGTCAACTTCCTGCCTCATCAGGGTGCATTCAACTTCCAGGGGTCAAGTGCATCGGTCGTTTCCGAAAACCTGAACCGTTAGTGGGGTGGGCCGGATTTCCGGGGTTTCCCGCGAAGAGGGTGGGGTGACAATTGGACGTACAATTGACTTTCACTTACGTTTTCAACGGGAGCATGCGCCATGTCGCAAACAGCTGATTTCCCCATTTTCCGACGGGGTGACGTCGCACCGCCCAAGTAAAGTGGAACAACCGCATTTGACTTTGAGAGAAGGTCATGCGTAGGCCCAATTTTGACGCACATTTTCACAGCTTGCAACAAGTGTGGCGAAGATATGAATTTTTATATTAAAAACTTAAAGTTTCCAAAAATATGACATTTCATGAAATTATTTTGTATATTGACAGAAAAGTTATCTTTTTGAATCTACAAAGTTTGTTTTAAATAATTCGTGCCTGTCAATAATTTATCTAGATTCTTTAAAAAGAGCAAAAGCAATTAGTCCCCTTTTATCTGGCACTAATACTAATACTTACTAATACTAGATACTCGTTCCCAATAAAAATAGACCGTGATCACTCAGCCATAAATCATTATCTAGTTTTTTATATATTTGTGACATTTCCCTGACTTTTCGTACCTCACACTTGCGGAACTCATCAGAACTCTTGGGTTTTTGTACCCCACCCAAATTCTTCAGAACTCATAACTGCAGTCGTAATTCAAGCTAGGAAAACACTCAACCTGAAGCAGATTCTAATTAAAAAACGTGGCAGATGTTTATATAAATATTTTCTGACTGATAATAGTTTCAATATGCACTTATAATCTTTAGCAATCTAATCTGAAATAATTGCAAACATTGGCAACAACAAACTCAACTTTGGCCCCCCAAAACTCTTCCTATGTGCGATAAGCTTAGTCCTACGGCATTGTATTATTTATTTATTAATCATCATAGCTATGTCATAATTGGATTAATCAAATTACTATAATTGTTTCAAACTCTTGTGATAAGATAAAAAACTGCCAACTTTTGAGGAAGTCACTATGACTGTTTGCCAATCAGAAATAAAACGATTAGAGCTGAATCGGGGGATTAATAATTCCTGAGGTAGCAAACTTTTTCATTTATAAAACTTTGGGCCTAATTAGATTTTATCTGTGTGAATGAAGAAGACCCTAATTGACTGGCAGTGTCATGTGGCTCTATGAATTGCTATATAAAAGAGCAAAAAAAATCACAAGTTAATTTTTTCGGCAATGTTTTCGGTTCGGTCCGGTTGCGTGTTGTGGCGATGTCGCTTTTTTCTCATTAATACGACCTTCGTGAAGGTTAAAGAACGCCAACTAAGCAGTATGTGTGTGTCTGTGTGTGGGGAAAAGAGTTTTCCCAAAAAAAAAAAATTATGAATGTTTTAACTAAATCATAGGCACGTGATAGCAATCAAAATGGGTAATCTCCCAGGGGAAATGTGCTTTGCTTTCTTTGACGGAATATTAAAGGAATATTGGTTTTTTTTTTTACCCCCTAGCA</w:t>
      </w:r>
      <w:r w:rsidR="000156AE" w:rsidRPr="000156AE">
        <w:rPr>
          <w:color w:val="FF0000"/>
        </w:rPr>
        <w:t>ATGGCCGCCATTAAGGACAGTCTGTTGGCCCAGGTTGCTGAGGTCCTGCCCAGCTCCGGGCACAAGGTCACCATTGTGGGCATCGGCCAGGTGGGCATGGCCAGCGCGTTCAGCATCCTGGCTCAGAACGTTTCCAAGGAGGTGTGCCTCATCGATGTCTGCGCCGACAAGCTGCAGGGCGAGCTGATGGATCTGCAGCACGGCTCCAACTTCCTGAAGAACCCCCAGATCACGGCCAGCACCGACTTCGCCGCCTCGGCCAACTCCCGTCTGTGCATCGTGACCGCCGGAGTGCGCCAAAAGGAGGGCGAGTCCCGC</w:t>
      </w:r>
      <w:r w:rsidR="000156AE" w:rsidRPr="000156AE">
        <w:rPr>
          <w:color w:val="FF0000"/>
        </w:rPr>
        <w:lastRenderedPageBreak/>
        <w:t>CTGTCCCTCGTGCAGCGCAACACCGACATCCTCAAGAACATCATTCCCAAGCTGGTGGAG</w:t>
      </w:r>
      <w:r w:rsidR="000156AE" w:rsidRPr="000156AE">
        <w:rPr>
          <w:color w:val="70AD47" w:themeColor="accent6"/>
        </w:rPr>
        <w:t>GTAAGTTCATGTCCACAATCAAGAAACTAATATAGATATTCGGATCTAAAACTCATTTCCACTTACAG</w:t>
      </w:r>
      <w:r w:rsidR="000156AE" w:rsidRPr="000156AE">
        <w:rPr>
          <w:color w:val="FF0000"/>
        </w:rPr>
        <w:t>TACAGTCCCGATACCATTTTGCTCATGGTGTCCAATCCCGTGGACATCATGACCTACGTGGCCTGGGAGCTGTCCGGTCTGCCCAAGAACCGCGTGATCGGCAGCGGCACCAACTTGGACTCGTCCCGCTTCCGCTTCCTGATGTCGCAGCGCCTGGGCGTGGCACCCACCTCCTGCCACGGCTGGATCATCGGTGAGCACGGCGACAGCTCCGTGCCAGTTTGGTCTGGAGTGAACATTGCCGGCGTGCGCTTGCGCGAGCTGAACCCCACTCTGGGCACCGGCGAGGATCCAGAGAAGTGGAACGAGCTGCACAAGCAGGTGGTGGACTCCGCCTACGAGGTGATCAAGCTAAAGGGCTACACCTCCTGGGCCATTGGTCTGAGTACCGCCTCCTTGGCCTCGGCCATCTTGCGCAACACGAGCAGCGTGGCCGCCGTCTCCATCTCCGTTTTG</w:t>
      </w:r>
      <w:r w:rsidR="000156AE" w:rsidRPr="000156AE">
        <w:rPr>
          <w:color w:val="70AD47" w:themeColor="accent6"/>
        </w:rPr>
        <w:t>GTAAGATTACTTTTATAAAACTTCTATATGATTGTAAAGATGTTCTAATATATTCCATTTTTATCTTACAG</w:t>
      </w:r>
      <w:r w:rsidR="000156AE" w:rsidRPr="000156AE">
        <w:rPr>
          <w:color w:val="FF0000"/>
        </w:rPr>
        <w:t>GGCGAACATGGCATTGACAAGGATGTGTTCCTCTCGCTGCCCTGCATTCTTAATGCCAACGGCGTGACATCCGTGGTCAAGCAGATCTTGACTCCCACCGAAGTTGAGCAGCTGCAGAAGTCCGCCAACATCATGTCCGATGTCCAGGCCGGTCTGAAGTTCTAA</w:t>
      </w:r>
      <w:bookmarkEnd w:id="0"/>
    </w:p>
    <w:sectPr w:rsidR="000156AE" w:rsidRPr="000156A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56AE"/>
    <w:rsid w:val="000156AE"/>
    <w:rsid w:val="005C66B9"/>
    <w:rsid w:val="00C40DCB"/>
    <w:rsid w:val="00E44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501F13-02D7-43A2-BE9D-54B2505B1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1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41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91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0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12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83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76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782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53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80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24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92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71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62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963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3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32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44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38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57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30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07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75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15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63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84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41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77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25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07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96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21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42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17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82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54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5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47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17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44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24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89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67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5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43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94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5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63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71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19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67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61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53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6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3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65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59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17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00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23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43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94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56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04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43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82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89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04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00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70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06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66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45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23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2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92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47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12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52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8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1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37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91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27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19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7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04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34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80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5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59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30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49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15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03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77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39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85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30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76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65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09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42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70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94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33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57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75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38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01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6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74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46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31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99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52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84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49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92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18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33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64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19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67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62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14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92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51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34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60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51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97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19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29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27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83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16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0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54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43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32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35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45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06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89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785</Words>
  <Characters>4318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2015-06-08T13:38:00Z</dcterms:created>
  <dcterms:modified xsi:type="dcterms:W3CDTF">2015-06-22T18:54:00Z</dcterms:modified>
</cp:coreProperties>
</file>