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9438" w14:textId="77777777" w:rsidR="00416C89" w:rsidRDefault="00416C89" w:rsidP="00E146BC">
      <w:pPr>
        <w:ind w:left="-567"/>
        <w:jc w:val="center"/>
      </w:pPr>
    </w:p>
    <w:p w14:paraId="26390BA0" w14:textId="77777777" w:rsidR="00416C89" w:rsidRDefault="00416C89" w:rsidP="006745B4">
      <w:pPr>
        <w:ind w:left="-567"/>
        <w:jc w:val="center"/>
      </w:pPr>
    </w:p>
    <w:p w14:paraId="757FC673" w14:textId="77777777" w:rsidR="006745B4" w:rsidRDefault="006745B4" w:rsidP="006745B4">
      <w:pPr>
        <w:ind w:left="-567"/>
        <w:jc w:val="center"/>
      </w:pPr>
    </w:p>
    <w:p w14:paraId="41ED1500" w14:textId="77777777" w:rsidR="006745B4" w:rsidRDefault="006745B4" w:rsidP="006745B4">
      <w:pPr>
        <w:ind w:left="-567"/>
        <w:jc w:val="center"/>
      </w:pPr>
    </w:p>
    <w:p w14:paraId="3F4B7824" w14:textId="77777777" w:rsidR="006745B4" w:rsidRDefault="006745B4" w:rsidP="006745B4">
      <w:pPr>
        <w:ind w:left="-567"/>
        <w:jc w:val="center"/>
      </w:pPr>
    </w:p>
    <w:p w14:paraId="4D4CE06F" w14:textId="77777777" w:rsidR="006745B4" w:rsidRDefault="006745B4" w:rsidP="006745B4">
      <w:pPr>
        <w:ind w:left="-567"/>
        <w:jc w:val="center"/>
      </w:pPr>
    </w:p>
    <w:p w14:paraId="194AD69F" w14:textId="77777777" w:rsidR="006745B4" w:rsidRDefault="006745B4" w:rsidP="006745B4">
      <w:pPr>
        <w:ind w:left="-567"/>
        <w:jc w:val="center"/>
      </w:pPr>
    </w:p>
    <w:p w14:paraId="6718527F" w14:textId="77777777" w:rsidR="00524BFC" w:rsidRDefault="00524BFC" w:rsidP="00524BFC">
      <w:pPr>
        <w:pStyle w:val="Ttulo"/>
        <w:jc w:val="center"/>
        <w:rPr>
          <w:b/>
          <w:sz w:val="72"/>
          <w:szCs w:val="72"/>
        </w:rPr>
      </w:pPr>
    </w:p>
    <w:p w14:paraId="2B21CFF1" w14:textId="77777777" w:rsidR="00524BFC" w:rsidRDefault="00524BFC" w:rsidP="00524BFC">
      <w:pPr>
        <w:pStyle w:val="Ttulo"/>
        <w:jc w:val="center"/>
        <w:rPr>
          <w:b/>
          <w:sz w:val="72"/>
          <w:szCs w:val="72"/>
        </w:rPr>
      </w:pPr>
    </w:p>
    <w:p w14:paraId="4B33296A" w14:textId="77777777" w:rsidR="00524BFC" w:rsidRDefault="00524BFC" w:rsidP="00524BFC">
      <w:pPr>
        <w:pStyle w:val="Ttulo"/>
        <w:jc w:val="center"/>
        <w:rPr>
          <w:b/>
          <w:sz w:val="72"/>
          <w:szCs w:val="72"/>
        </w:rPr>
      </w:pPr>
    </w:p>
    <w:p w14:paraId="04C8B1AF" w14:textId="77777777" w:rsidR="00524BFC" w:rsidRDefault="00524BFC" w:rsidP="00524BFC">
      <w:pPr>
        <w:pStyle w:val="Ttulo"/>
        <w:jc w:val="center"/>
        <w:rPr>
          <w:b/>
          <w:sz w:val="72"/>
          <w:szCs w:val="72"/>
        </w:rPr>
      </w:pPr>
    </w:p>
    <w:p w14:paraId="225548D0" w14:textId="77777777" w:rsidR="006745B4" w:rsidRPr="00524BFC" w:rsidRDefault="00524BFC" w:rsidP="00524BFC">
      <w:pPr>
        <w:pStyle w:val="Ttulo"/>
        <w:jc w:val="center"/>
        <w:rPr>
          <w:b/>
          <w:sz w:val="72"/>
          <w:szCs w:val="72"/>
        </w:rPr>
      </w:pPr>
      <w:r w:rsidRPr="00524BFC">
        <w:rPr>
          <w:b/>
          <w:sz w:val="72"/>
          <w:szCs w:val="72"/>
        </w:rPr>
        <w:t>Teste Python e RPA</w:t>
      </w:r>
    </w:p>
    <w:p w14:paraId="3CD71CEB" w14:textId="77777777" w:rsidR="006745B4" w:rsidRDefault="006745B4" w:rsidP="006745B4">
      <w:pPr>
        <w:ind w:left="-567"/>
        <w:jc w:val="center"/>
      </w:pPr>
    </w:p>
    <w:p w14:paraId="237D368B" w14:textId="77777777" w:rsidR="006745B4" w:rsidRDefault="006745B4" w:rsidP="006745B4">
      <w:pPr>
        <w:ind w:left="-567"/>
        <w:jc w:val="center"/>
      </w:pPr>
    </w:p>
    <w:p w14:paraId="15A23DCD" w14:textId="77777777" w:rsidR="00524BFC" w:rsidRDefault="00524BFC" w:rsidP="006745B4">
      <w:pPr>
        <w:ind w:left="-567"/>
        <w:jc w:val="center"/>
      </w:pPr>
    </w:p>
    <w:p w14:paraId="0C29AA02" w14:textId="77777777" w:rsidR="00524BFC" w:rsidRDefault="00524BFC" w:rsidP="006745B4">
      <w:pPr>
        <w:ind w:left="-567"/>
        <w:jc w:val="center"/>
      </w:pPr>
    </w:p>
    <w:p w14:paraId="356BBB9C" w14:textId="77777777" w:rsidR="00524BFC" w:rsidRDefault="00524BFC" w:rsidP="006745B4">
      <w:pPr>
        <w:ind w:left="-567"/>
        <w:jc w:val="center"/>
      </w:pPr>
    </w:p>
    <w:p w14:paraId="010921F3" w14:textId="77777777" w:rsidR="00524BFC" w:rsidRDefault="00524BFC" w:rsidP="006745B4">
      <w:pPr>
        <w:ind w:left="-567"/>
        <w:jc w:val="center"/>
      </w:pPr>
    </w:p>
    <w:p w14:paraId="56680553" w14:textId="77777777" w:rsidR="00524BFC" w:rsidRDefault="00524BFC" w:rsidP="006745B4">
      <w:pPr>
        <w:ind w:left="-567"/>
        <w:jc w:val="center"/>
      </w:pPr>
    </w:p>
    <w:p w14:paraId="6FA114C5" w14:textId="77777777" w:rsidR="00524BFC" w:rsidRDefault="00524BFC" w:rsidP="006745B4">
      <w:pPr>
        <w:ind w:left="-567"/>
        <w:jc w:val="center"/>
      </w:pPr>
    </w:p>
    <w:p w14:paraId="11A6CA26" w14:textId="77777777" w:rsidR="00524BFC" w:rsidRDefault="00524BFC" w:rsidP="006745B4">
      <w:pPr>
        <w:ind w:left="-567"/>
        <w:jc w:val="center"/>
      </w:pPr>
    </w:p>
    <w:p w14:paraId="46A5BB97" w14:textId="77777777" w:rsidR="00524BFC" w:rsidRDefault="00524BFC" w:rsidP="006745B4">
      <w:pPr>
        <w:ind w:left="-567"/>
        <w:jc w:val="center"/>
      </w:pPr>
    </w:p>
    <w:p w14:paraId="5F1A7B00" w14:textId="77777777" w:rsidR="00524BFC" w:rsidRDefault="00524BFC" w:rsidP="006745B4">
      <w:pPr>
        <w:ind w:left="-567"/>
        <w:jc w:val="center"/>
      </w:pPr>
    </w:p>
    <w:p w14:paraId="15EDA577" w14:textId="77777777" w:rsidR="00524BFC" w:rsidRDefault="00524BFC" w:rsidP="006745B4">
      <w:pPr>
        <w:ind w:left="-567"/>
        <w:jc w:val="center"/>
      </w:pPr>
    </w:p>
    <w:p w14:paraId="58F18060" w14:textId="77777777" w:rsidR="00524BFC" w:rsidRDefault="00524BFC" w:rsidP="006745B4">
      <w:pPr>
        <w:ind w:left="-567"/>
        <w:jc w:val="center"/>
      </w:pPr>
    </w:p>
    <w:p w14:paraId="43D6BAEA" w14:textId="77777777" w:rsidR="00524BFC" w:rsidRDefault="00524BFC" w:rsidP="006745B4">
      <w:pPr>
        <w:ind w:left="-567"/>
        <w:jc w:val="center"/>
      </w:pPr>
    </w:p>
    <w:p w14:paraId="1FCD8D42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Considerando o escopo das </w:t>
      </w:r>
      <w:r>
        <w:t>variáveis</w:t>
      </w:r>
      <w:r>
        <w:rPr>
          <w:color w:val="000000"/>
        </w:rPr>
        <w:t xml:space="preserve"> </w:t>
      </w:r>
      <w:r>
        <w:rPr>
          <w:b/>
          <w:color w:val="000000"/>
        </w:rPr>
        <w:t>x</w:t>
      </w:r>
      <w:r>
        <w:rPr>
          <w:color w:val="000000"/>
        </w:rPr>
        <w:t xml:space="preserve"> e</w:t>
      </w:r>
      <w:r>
        <w:rPr>
          <w:b/>
          <w:color w:val="000000"/>
        </w:rPr>
        <w:t xml:space="preserve"> y</w:t>
      </w:r>
      <w:r>
        <w:rPr>
          <w:color w:val="000000"/>
        </w:rPr>
        <w:t xml:space="preserve">, qual será a </w:t>
      </w:r>
      <w:r>
        <w:t>saída</w:t>
      </w:r>
      <w:r>
        <w:rPr>
          <w:color w:val="000000"/>
        </w:rPr>
        <w:t xml:space="preserve"> do console no fim da execução do script? Assinale a alternativa correta.</w:t>
      </w:r>
    </w:p>
    <w:p w14:paraId="2BB0E62F" w14:textId="77777777" w:rsidR="00524BFC" w:rsidRDefault="00524BFC" w:rsidP="00524BFC">
      <w:pPr>
        <w:ind w:left="360"/>
      </w:pPr>
      <w:r>
        <w:rPr>
          <w:noProof/>
          <w:lang w:eastAsia="pt-BR"/>
        </w:rPr>
        <w:drawing>
          <wp:inline distT="0" distB="0" distL="0" distR="0" wp14:anchorId="53CF4667" wp14:editId="51CCB289">
            <wp:extent cx="4743450" cy="1743075"/>
            <wp:effectExtent l="0" t="0" r="0" b="9525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030" cy="17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B5E4F" w14:textId="77777777" w:rsidR="00524BFC" w:rsidRDefault="00524BFC" w:rsidP="00524B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10, 5</w:t>
      </w:r>
    </w:p>
    <w:p w14:paraId="63DDD03E" w14:textId="77777777" w:rsidR="00524BFC" w:rsidRDefault="00524BFC" w:rsidP="00524B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1, 5</w:t>
      </w:r>
    </w:p>
    <w:p w14:paraId="4F8AC8AB" w14:textId="77777777" w:rsidR="00524BFC" w:rsidRPr="00892F8F" w:rsidRDefault="00524BFC" w:rsidP="00524B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892F8F">
        <w:rPr>
          <w:color w:val="000000"/>
        </w:rPr>
        <w:t>10, 25</w:t>
      </w:r>
    </w:p>
    <w:p w14:paraId="1A41226A" w14:textId="77777777" w:rsidR="00524BFC" w:rsidRPr="00892F8F" w:rsidRDefault="00524BFC" w:rsidP="00524B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highlight w:val="yellow"/>
        </w:rPr>
      </w:pPr>
      <w:r w:rsidRPr="00892F8F">
        <w:rPr>
          <w:color w:val="000000"/>
          <w:highlight w:val="yellow"/>
        </w:rPr>
        <w:t>1, 25</w:t>
      </w:r>
    </w:p>
    <w:p w14:paraId="4FD1EB43" w14:textId="77777777" w:rsidR="00524BFC" w:rsidRDefault="00524BFC" w:rsidP="00524B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1, 50</w:t>
      </w:r>
    </w:p>
    <w:p w14:paraId="433B505E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</w:p>
    <w:p w14:paraId="5586F69F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Qual valor deve ser </w:t>
      </w:r>
      <w:r>
        <w:t>atribuído</w:t>
      </w:r>
      <w:r>
        <w:rPr>
          <w:color w:val="000000"/>
        </w:rPr>
        <w:t xml:space="preserve"> na </w:t>
      </w:r>
      <w:r>
        <w:t xml:space="preserve">variável </w:t>
      </w:r>
      <w:proofErr w:type="spellStart"/>
      <w:r>
        <w:rPr>
          <w:b/>
        </w:rPr>
        <w:t>now_str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(linha 4) para que no final da execução do script o console mostre a data atual em formato brasileiro? Exemplo: 31/12/2021 23:59:59 Assinale a alternativa correta.</w:t>
      </w:r>
    </w:p>
    <w:p w14:paraId="35B00EC0" w14:textId="77777777" w:rsidR="00524BFC" w:rsidRDefault="00524BFC" w:rsidP="00524BFC">
      <w:pPr>
        <w:ind w:left="360"/>
      </w:pPr>
      <w:r>
        <w:rPr>
          <w:noProof/>
          <w:lang w:eastAsia="pt-BR"/>
        </w:rPr>
        <w:drawing>
          <wp:inline distT="0" distB="0" distL="0" distR="0" wp14:anchorId="34EA18CC" wp14:editId="13C61A96">
            <wp:extent cx="5372100" cy="923925"/>
            <wp:effectExtent l="0" t="0" r="0" b="9525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606" cy="924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29F30" w14:textId="77777777" w:rsidR="00524BFC" w:rsidRDefault="00524BFC" w:rsidP="00524B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dt.strftime</w:t>
      </w:r>
      <w:proofErr w:type="spellEnd"/>
      <w:r>
        <w:rPr>
          <w:rFonts w:ascii="Courier New" w:eastAsia="Courier New" w:hAnsi="Courier New" w:cs="Courier New"/>
          <w:color w:val="080808"/>
        </w:rPr>
        <w:t>(</w:t>
      </w:r>
      <w:r>
        <w:rPr>
          <w:rFonts w:ascii="Courier New" w:eastAsia="Courier New" w:hAnsi="Courier New" w:cs="Courier New"/>
          <w:b/>
          <w:color w:val="008080"/>
        </w:rPr>
        <w:t>'%</w:t>
      </w:r>
      <w:proofErr w:type="spellStart"/>
      <w:r>
        <w:rPr>
          <w:rFonts w:ascii="Courier New" w:eastAsia="Courier New" w:hAnsi="Courier New" w:cs="Courier New"/>
          <w:b/>
          <w:color w:val="008080"/>
        </w:rPr>
        <w:t>d%m%Y</w:t>
      </w:r>
      <w:proofErr w:type="spellEnd"/>
      <w:r>
        <w:rPr>
          <w:rFonts w:ascii="Courier New" w:eastAsia="Courier New" w:hAnsi="Courier New" w:cs="Courier New"/>
          <w:b/>
          <w:color w:val="008080"/>
        </w:rPr>
        <w:t xml:space="preserve"> %H%M%S'</w:t>
      </w:r>
      <w:r>
        <w:rPr>
          <w:rFonts w:ascii="Courier New" w:eastAsia="Courier New" w:hAnsi="Courier New" w:cs="Courier New"/>
          <w:color w:val="080808"/>
        </w:rPr>
        <w:t>)</w:t>
      </w:r>
    </w:p>
    <w:p w14:paraId="3711BA32" w14:textId="77777777" w:rsidR="00524BFC" w:rsidRPr="0045067A" w:rsidRDefault="00524BFC" w:rsidP="00524B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highlight w:val="yellow"/>
          <w:lang w:val="en-US"/>
        </w:rPr>
      </w:pPr>
      <w:proofErr w:type="spellStart"/>
      <w:r w:rsidRPr="0045067A">
        <w:rPr>
          <w:rFonts w:ascii="Courier New" w:eastAsia="Courier New" w:hAnsi="Courier New" w:cs="Courier New"/>
          <w:color w:val="080808"/>
          <w:highlight w:val="yellow"/>
          <w:lang w:val="en-US"/>
        </w:rPr>
        <w:t>now_</w:t>
      </w:r>
      <w:proofErr w:type="gramStart"/>
      <w:r w:rsidRPr="0045067A">
        <w:rPr>
          <w:rFonts w:ascii="Courier New" w:eastAsia="Courier New" w:hAnsi="Courier New" w:cs="Courier New"/>
          <w:color w:val="080808"/>
          <w:highlight w:val="yellow"/>
          <w:lang w:val="en-US"/>
        </w:rPr>
        <w:t>dt.strftime</w:t>
      </w:r>
      <w:proofErr w:type="spellEnd"/>
      <w:proofErr w:type="gramEnd"/>
      <w:r w:rsidRPr="0045067A">
        <w:rPr>
          <w:rFonts w:ascii="Courier New" w:eastAsia="Courier New" w:hAnsi="Courier New" w:cs="Courier New"/>
          <w:color w:val="080808"/>
          <w:highlight w:val="yellow"/>
          <w:lang w:val="en-US"/>
        </w:rPr>
        <w:t>(</w:t>
      </w:r>
      <w:r w:rsidRPr="0045067A">
        <w:rPr>
          <w:rFonts w:ascii="Courier New" w:eastAsia="Courier New" w:hAnsi="Courier New" w:cs="Courier New"/>
          <w:b/>
          <w:color w:val="008080"/>
          <w:highlight w:val="yellow"/>
          <w:lang w:val="en-US"/>
        </w:rPr>
        <w:t>'%d/%m/%Y %H:%M:%S'</w:t>
      </w:r>
      <w:r w:rsidRPr="0045067A">
        <w:rPr>
          <w:rFonts w:ascii="Courier New" w:eastAsia="Courier New" w:hAnsi="Courier New" w:cs="Courier New"/>
          <w:color w:val="080808"/>
          <w:highlight w:val="yellow"/>
          <w:lang w:val="en-US"/>
        </w:rPr>
        <w:t>)</w:t>
      </w:r>
    </w:p>
    <w:p w14:paraId="3E20EE20" w14:textId="77777777" w:rsidR="00524BFC" w:rsidRPr="00901BC9" w:rsidRDefault="00524BFC" w:rsidP="00524B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lang w:val="en-US"/>
        </w:rPr>
      </w:pPr>
      <w:proofErr w:type="spellStart"/>
      <w:r w:rsidRPr="00901BC9">
        <w:rPr>
          <w:rFonts w:ascii="Courier New" w:eastAsia="Courier New" w:hAnsi="Courier New" w:cs="Courier New"/>
          <w:color w:val="080808"/>
          <w:lang w:val="en-US"/>
        </w:rPr>
        <w:t>now_</w:t>
      </w:r>
      <w:proofErr w:type="gramStart"/>
      <w:r w:rsidRPr="00901BC9">
        <w:rPr>
          <w:rFonts w:ascii="Courier New" w:eastAsia="Courier New" w:hAnsi="Courier New" w:cs="Courier New"/>
          <w:color w:val="080808"/>
          <w:lang w:val="en-US"/>
        </w:rPr>
        <w:t>dt.strftime</w:t>
      </w:r>
      <w:proofErr w:type="spellEnd"/>
      <w:proofErr w:type="gramEnd"/>
      <w:r w:rsidRPr="00901BC9">
        <w:rPr>
          <w:rFonts w:ascii="Courier New" w:eastAsia="Courier New" w:hAnsi="Courier New" w:cs="Courier New"/>
          <w:color w:val="080808"/>
          <w:lang w:val="en-US"/>
        </w:rPr>
        <w:t>(</w:t>
      </w:r>
      <w:r w:rsidRPr="00901BC9">
        <w:rPr>
          <w:rFonts w:ascii="Courier New" w:eastAsia="Courier New" w:hAnsi="Courier New" w:cs="Courier New"/>
          <w:b/>
          <w:color w:val="008080"/>
          <w:lang w:val="en-US"/>
        </w:rPr>
        <w:t>'%</w:t>
      </w:r>
      <w:proofErr w:type="spellStart"/>
      <w:r w:rsidRPr="00901BC9">
        <w:rPr>
          <w:rFonts w:ascii="Courier New" w:eastAsia="Courier New" w:hAnsi="Courier New" w:cs="Courier New"/>
          <w:b/>
          <w:color w:val="008080"/>
          <w:lang w:val="en-US"/>
        </w:rPr>
        <w:t>d%m%Y</w:t>
      </w:r>
      <w:proofErr w:type="spellEnd"/>
      <w:r w:rsidRPr="00901BC9">
        <w:rPr>
          <w:rFonts w:ascii="Courier New" w:eastAsia="Courier New" w:hAnsi="Courier New" w:cs="Courier New"/>
          <w:b/>
          <w:color w:val="008080"/>
          <w:lang w:val="en-US"/>
        </w:rPr>
        <w:t xml:space="preserve"> %H%M%S'</w:t>
      </w:r>
      <w:r w:rsidRPr="00901BC9">
        <w:rPr>
          <w:rFonts w:ascii="Courier New" w:eastAsia="Courier New" w:hAnsi="Courier New" w:cs="Courier New"/>
          <w:color w:val="080808"/>
          <w:lang w:val="en-US"/>
        </w:rPr>
        <w:t>)</w:t>
      </w:r>
    </w:p>
    <w:p w14:paraId="105C12ED" w14:textId="77777777" w:rsidR="00524BFC" w:rsidRDefault="00524BFC" w:rsidP="00524B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dt.strftime</w:t>
      </w:r>
      <w:proofErr w:type="spellEnd"/>
      <w:r>
        <w:rPr>
          <w:rFonts w:ascii="Courier New" w:eastAsia="Courier New" w:hAnsi="Courier New" w:cs="Courier New"/>
          <w:color w:val="080808"/>
        </w:rPr>
        <w:t>(</w:t>
      </w:r>
      <w:r>
        <w:rPr>
          <w:rFonts w:ascii="Courier New" w:eastAsia="Courier New" w:hAnsi="Courier New" w:cs="Courier New"/>
          <w:b/>
          <w:color w:val="008080"/>
        </w:rPr>
        <w:t>'%d/%m/%Y %H:%M:%S'</w:t>
      </w:r>
      <w:r>
        <w:rPr>
          <w:rFonts w:ascii="Courier New" w:eastAsia="Courier New" w:hAnsi="Courier New" w:cs="Courier New"/>
          <w:color w:val="080808"/>
        </w:rPr>
        <w:t>)</w:t>
      </w:r>
    </w:p>
    <w:p w14:paraId="374EC4A5" w14:textId="77777777" w:rsidR="00524BFC" w:rsidRPr="00901BC9" w:rsidRDefault="00524BFC" w:rsidP="00524B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lang w:val="en-US"/>
        </w:rPr>
      </w:pPr>
      <w:proofErr w:type="spellStart"/>
      <w:r w:rsidRPr="00901BC9">
        <w:rPr>
          <w:rFonts w:ascii="Courier New" w:eastAsia="Courier New" w:hAnsi="Courier New" w:cs="Courier New"/>
          <w:color w:val="080808"/>
          <w:lang w:val="en-US"/>
        </w:rPr>
        <w:t>now_</w:t>
      </w:r>
      <w:proofErr w:type="gramStart"/>
      <w:r w:rsidRPr="00901BC9">
        <w:rPr>
          <w:rFonts w:ascii="Courier New" w:eastAsia="Courier New" w:hAnsi="Courier New" w:cs="Courier New"/>
          <w:color w:val="080808"/>
          <w:lang w:val="en-US"/>
        </w:rPr>
        <w:t>dt.format</w:t>
      </w:r>
      <w:proofErr w:type="spellEnd"/>
      <w:proofErr w:type="gramEnd"/>
      <w:r w:rsidRPr="00901BC9">
        <w:rPr>
          <w:rFonts w:ascii="Courier New" w:eastAsia="Courier New" w:hAnsi="Courier New" w:cs="Courier New"/>
          <w:color w:val="080808"/>
          <w:lang w:val="en-US"/>
        </w:rPr>
        <w:t>(</w:t>
      </w:r>
      <w:r w:rsidRPr="00901BC9">
        <w:rPr>
          <w:rFonts w:ascii="Courier New" w:eastAsia="Courier New" w:hAnsi="Courier New" w:cs="Courier New"/>
          <w:b/>
          <w:color w:val="008080"/>
          <w:lang w:val="en-US"/>
        </w:rPr>
        <w:t>'%d/%m/%Y %H:%M:%S'</w:t>
      </w:r>
      <w:r w:rsidRPr="00901BC9">
        <w:rPr>
          <w:rFonts w:ascii="Courier New" w:eastAsia="Courier New" w:hAnsi="Courier New" w:cs="Courier New"/>
          <w:color w:val="080808"/>
          <w:lang w:val="en-US"/>
        </w:rPr>
        <w:t>)</w:t>
      </w:r>
    </w:p>
    <w:p w14:paraId="63DAD0C5" w14:textId="77777777" w:rsidR="00524BFC" w:rsidRPr="00901BC9" w:rsidRDefault="00524BFC" w:rsidP="00524BFC">
      <w:pPr>
        <w:spacing w:after="0"/>
        <w:rPr>
          <w:lang w:val="en-US"/>
        </w:rPr>
      </w:pPr>
    </w:p>
    <w:p w14:paraId="5C8805CF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Considerando a tipagem da </w:t>
      </w:r>
      <w:r>
        <w:t>variável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cadmus</w:t>
      </w:r>
      <w:proofErr w:type="spellEnd"/>
      <w:r>
        <w:rPr>
          <w:color w:val="000000"/>
        </w:rPr>
        <w:t xml:space="preserve">, qual será a </w:t>
      </w:r>
      <w:r>
        <w:t>saída</w:t>
      </w:r>
      <w:r>
        <w:rPr>
          <w:color w:val="000000"/>
        </w:rPr>
        <w:t xml:space="preserve"> do console no fim da execução do script apresentado abaixo? Assinale a alternativa correta.</w:t>
      </w:r>
    </w:p>
    <w:p w14:paraId="6953B3C8" w14:textId="77777777" w:rsidR="00524BFC" w:rsidRDefault="00524BFC" w:rsidP="00524BFC">
      <w:pPr>
        <w:ind w:left="360"/>
      </w:pPr>
      <w:r>
        <w:rPr>
          <w:noProof/>
          <w:lang w:eastAsia="pt-BR"/>
        </w:rPr>
        <w:drawing>
          <wp:inline distT="0" distB="0" distL="0" distR="0" wp14:anchorId="31F6A31E" wp14:editId="5DDC7955">
            <wp:extent cx="5154420" cy="809071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420" cy="80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4FAD7" w14:textId="77777777" w:rsidR="00524BFC" w:rsidRPr="0045067A" w:rsidRDefault="00524BFC" w:rsidP="00524B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highlight w:val="yellow"/>
        </w:rPr>
      </w:pPr>
      <w:proofErr w:type="spellStart"/>
      <w:r w:rsidRPr="0045067A">
        <w:rPr>
          <w:rFonts w:ascii="Courier New" w:eastAsia="Courier New" w:hAnsi="Courier New" w:cs="Courier New"/>
          <w:color w:val="080808"/>
          <w:highlight w:val="yellow"/>
        </w:rPr>
        <w:t>list</w:t>
      </w:r>
      <w:proofErr w:type="spellEnd"/>
    </w:p>
    <w:p w14:paraId="64B7D542" w14:textId="77777777" w:rsidR="00524BFC" w:rsidRDefault="00524BFC" w:rsidP="00524B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int</w:t>
      </w:r>
      <w:proofErr w:type="spellEnd"/>
    </w:p>
    <w:p w14:paraId="7B7D25EE" w14:textId="77777777" w:rsidR="00524BFC" w:rsidRDefault="00524BFC" w:rsidP="00524B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tuple</w:t>
      </w:r>
      <w:proofErr w:type="spellEnd"/>
    </w:p>
    <w:p w14:paraId="0B251D51" w14:textId="77777777" w:rsidR="00524BFC" w:rsidRDefault="00524BFC" w:rsidP="00524B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dict</w:t>
      </w:r>
      <w:proofErr w:type="spellEnd"/>
    </w:p>
    <w:p w14:paraId="29E257A9" w14:textId="77777777" w:rsidR="00524BFC" w:rsidRDefault="00524BFC" w:rsidP="00524B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str</w:t>
      </w:r>
      <w:proofErr w:type="spellEnd"/>
    </w:p>
    <w:p w14:paraId="6B49C0D0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 xml:space="preserve">Para converter um valor (9.1) do tipo </w:t>
      </w:r>
      <w:proofErr w:type="spellStart"/>
      <w:r>
        <w:rPr>
          <w:b/>
          <w:color w:val="000000"/>
        </w:rPr>
        <w:t>float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b/>
          <w:color w:val="000000"/>
        </w:rPr>
        <w:t>int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deve-se utilizar qual sintaxe? Assinale a alternativa correta.</w:t>
      </w:r>
    </w:p>
    <w:p w14:paraId="0776E447" w14:textId="77777777" w:rsidR="00524BFC" w:rsidRDefault="00524BFC" w:rsidP="00524B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int.parse</w:t>
      </w:r>
      <w:proofErr w:type="spellEnd"/>
      <w:r>
        <w:rPr>
          <w:rFonts w:ascii="Courier New" w:eastAsia="Courier New" w:hAnsi="Courier New" w:cs="Courier New"/>
          <w:color w:val="080808"/>
        </w:rPr>
        <w:t xml:space="preserve">(9.1) </w:t>
      </w:r>
    </w:p>
    <w:p w14:paraId="77201CE1" w14:textId="77777777" w:rsidR="00524BFC" w:rsidRDefault="00524BFC" w:rsidP="00524B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float</w:t>
      </w:r>
      <w:proofErr w:type="spellEnd"/>
      <w:r>
        <w:rPr>
          <w:rFonts w:ascii="Courier New" w:eastAsia="Courier New" w:hAnsi="Courier New" w:cs="Courier New"/>
          <w:color w:val="080808"/>
        </w:rPr>
        <w:t>(9)</w:t>
      </w:r>
    </w:p>
    <w:p w14:paraId="2600E092" w14:textId="77777777" w:rsidR="00524BFC" w:rsidRDefault="00524BFC" w:rsidP="00524B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int.convert</w:t>
      </w:r>
      <w:proofErr w:type="spellEnd"/>
      <w:r>
        <w:rPr>
          <w:rFonts w:ascii="Courier New" w:eastAsia="Courier New" w:hAnsi="Courier New" w:cs="Courier New"/>
          <w:color w:val="080808"/>
        </w:rPr>
        <w:t>(9.1)</w:t>
      </w:r>
    </w:p>
    <w:p w14:paraId="0AB40C32" w14:textId="77777777" w:rsidR="00524BFC" w:rsidRDefault="00524BFC" w:rsidP="00524B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proofErr w:type="spellStart"/>
      <w:r>
        <w:rPr>
          <w:rFonts w:ascii="Courier New" w:eastAsia="Courier New" w:hAnsi="Courier New" w:cs="Courier New"/>
          <w:color w:val="080808"/>
        </w:rPr>
        <w:t>float</w:t>
      </w:r>
      <w:proofErr w:type="spellEnd"/>
      <w:r>
        <w:rPr>
          <w:rFonts w:ascii="Courier New" w:eastAsia="Courier New" w:hAnsi="Courier New" w:cs="Courier New"/>
          <w:color w:val="080808"/>
        </w:rPr>
        <w:t>(9.1).</w:t>
      </w:r>
      <w:proofErr w:type="spellStart"/>
      <w:r>
        <w:rPr>
          <w:rFonts w:ascii="Courier New" w:eastAsia="Courier New" w:hAnsi="Courier New" w:cs="Courier New"/>
          <w:color w:val="080808"/>
        </w:rPr>
        <w:t>parseToInt</w:t>
      </w:r>
      <w:proofErr w:type="spellEnd"/>
      <w:r>
        <w:rPr>
          <w:rFonts w:ascii="Courier New" w:eastAsia="Courier New" w:hAnsi="Courier New" w:cs="Courier New"/>
          <w:color w:val="080808"/>
        </w:rPr>
        <w:t>()</w:t>
      </w:r>
    </w:p>
    <w:p w14:paraId="384494C2" w14:textId="77777777" w:rsidR="00524BFC" w:rsidRPr="0045067A" w:rsidRDefault="00524BFC" w:rsidP="00524B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highlight w:val="yellow"/>
        </w:rPr>
      </w:pPr>
      <w:proofErr w:type="spellStart"/>
      <w:r w:rsidRPr="0045067A">
        <w:rPr>
          <w:rFonts w:ascii="Courier New" w:eastAsia="Courier New" w:hAnsi="Courier New" w:cs="Courier New"/>
          <w:color w:val="080808"/>
          <w:highlight w:val="yellow"/>
        </w:rPr>
        <w:t>int</w:t>
      </w:r>
      <w:proofErr w:type="spellEnd"/>
      <w:r w:rsidRPr="0045067A">
        <w:rPr>
          <w:rFonts w:ascii="Courier New" w:eastAsia="Courier New" w:hAnsi="Courier New" w:cs="Courier New"/>
          <w:color w:val="080808"/>
          <w:highlight w:val="yellow"/>
        </w:rPr>
        <w:t>(9.1)</w:t>
      </w:r>
    </w:p>
    <w:p w14:paraId="3A0BB1F7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80808"/>
        </w:rPr>
      </w:pPr>
    </w:p>
    <w:p w14:paraId="6DB72240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Tratando-se de </w:t>
      </w:r>
      <w:r>
        <w:rPr>
          <w:b/>
          <w:color w:val="000000"/>
        </w:rPr>
        <w:t xml:space="preserve">virtual </w:t>
      </w: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, assinale verdadeiro (V) ou falso (F) para as seguintes afirmações:</w:t>
      </w:r>
    </w:p>
    <w:p w14:paraId="25A9E311" w14:textId="2C247C07" w:rsidR="00524BFC" w:rsidRDefault="00524BFC" w:rsidP="00524BFC">
      <w:pPr>
        <w:spacing w:after="0" w:line="240" w:lineRule="auto"/>
        <w:ind w:firstLine="360"/>
        <w:jc w:val="both"/>
      </w:pPr>
      <w:proofErr w:type="gramStart"/>
      <w:r>
        <w:t xml:space="preserve">( </w:t>
      </w:r>
      <w:r w:rsidR="00A34F34">
        <w:t>F</w:t>
      </w:r>
      <w:proofErr w:type="gramEnd"/>
      <w:r>
        <w:t xml:space="preserve"> ) É um servidor dedicado para executar aplicações Python.</w:t>
      </w:r>
    </w:p>
    <w:p w14:paraId="0178D9B9" w14:textId="451A4559" w:rsidR="00524BFC" w:rsidRDefault="00524BFC" w:rsidP="00524BFC">
      <w:pPr>
        <w:spacing w:after="0" w:line="240" w:lineRule="auto"/>
        <w:ind w:left="360"/>
      </w:pPr>
      <w:proofErr w:type="gramStart"/>
      <w:r>
        <w:t xml:space="preserve">( </w:t>
      </w:r>
      <w:r w:rsidR="0093314E">
        <w:t>V</w:t>
      </w:r>
      <w:proofErr w:type="gramEnd"/>
      <w:r>
        <w:t xml:space="preserve"> ) Permite isolar o ambiente de desenvolvimento, possibilitando utilizar pacotes com  versões distintas em diversos projetos.</w:t>
      </w:r>
    </w:p>
    <w:p w14:paraId="144539D1" w14:textId="54DFE36C" w:rsidR="00524BFC" w:rsidRDefault="00524BFC" w:rsidP="00524BFC">
      <w:pPr>
        <w:spacing w:after="0" w:line="240" w:lineRule="auto"/>
        <w:ind w:firstLine="360"/>
        <w:jc w:val="both"/>
      </w:pPr>
      <w:proofErr w:type="gramStart"/>
      <w:r>
        <w:t xml:space="preserve">( </w:t>
      </w:r>
      <w:r w:rsidR="00A34F34">
        <w:t>F</w:t>
      </w:r>
      <w:proofErr w:type="gramEnd"/>
      <w:r>
        <w:t xml:space="preserve"> ) Para ativar um virtual </w:t>
      </w:r>
      <w:proofErr w:type="spellStart"/>
      <w:r>
        <w:t>environment</w:t>
      </w:r>
      <w:proofErr w:type="spellEnd"/>
      <w:r>
        <w:t xml:space="preserve"> deve-se usar o comando </w:t>
      </w:r>
      <w:proofErr w:type="spellStart"/>
      <w:r>
        <w:rPr>
          <w:rFonts w:ascii="Courier New" w:eastAsia="Courier New" w:hAnsi="Courier New" w:cs="Courier New"/>
          <w:color w:val="080808"/>
        </w:rPr>
        <w:t>activate</w:t>
      </w:r>
      <w:proofErr w:type="spellEnd"/>
      <w:r>
        <w:rPr>
          <w:rFonts w:ascii="Courier New" w:eastAsia="Courier New" w:hAnsi="Courier New" w:cs="Courier New"/>
          <w:color w:val="080808"/>
        </w:rPr>
        <w:t>.</w:t>
      </w:r>
    </w:p>
    <w:p w14:paraId="3EC7D5D4" w14:textId="1BE34D50" w:rsidR="00524BFC" w:rsidRDefault="00524BFC" w:rsidP="00524BFC">
      <w:pPr>
        <w:spacing w:after="0" w:line="240" w:lineRule="auto"/>
        <w:ind w:firstLine="360"/>
        <w:jc w:val="both"/>
      </w:pPr>
      <w:proofErr w:type="gramStart"/>
      <w:r>
        <w:t xml:space="preserve">( </w:t>
      </w:r>
      <w:r w:rsidR="0093314E">
        <w:t>V</w:t>
      </w:r>
      <w:proofErr w:type="gramEnd"/>
      <w:r>
        <w:t xml:space="preserve"> ) O sistema gerenciador de pacotes padrão do </w:t>
      </w:r>
      <w:proofErr w:type="spellStart"/>
      <w:r>
        <w:t>python</w:t>
      </w:r>
      <w:proofErr w:type="spellEnd"/>
      <w:r>
        <w:t xml:space="preserve"> é o </w:t>
      </w:r>
      <w:proofErr w:type="spellStart"/>
      <w:r>
        <w:t>pip</w:t>
      </w:r>
      <w:proofErr w:type="spellEnd"/>
      <w:r>
        <w:t>.</w:t>
      </w:r>
    </w:p>
    <w:p w14:paraId="1362EF43" w14:textId="45C1B49B" w:rsidR="00524BFC" w:rsidRDefault="00524BFC" w:rsidP="00524BFC">
      <w:pPr>
        <w:spacing w:after="0" w:line="240" w:lineRule="auto"/>
        <w:ind w:firstLine="360"/>
        <w:jc w:val="both"/>
      </w:pPr>
      <w:proofErr w:type="gramStart"/>
      <w:r>
        <w:t xml:space="preserve">( </w:t>
      </w:r>
      <w:r w:rsidR="003400B5">
        <w:t>F</w:t>
      </w:r>
      <w:proofErr w:type="gramEnd"/>
      <w:r>
        <w:t xml:space="preserve"> ) A quantidade máxima de virtual </w:t>
      </w:r>
      <w:proofErr w:type="spellStart"/>
      <w:r>
        <w:t>environment</w:t>
      </w:r>
      <w:proofErr w:type="spellEnd"/>
      <w:r>
        <w:t xml:space="preserve"> por máquina é 64.</w:t>
      </w:r>
    </w:p>
    <w:p w14:paraId="558192D6" w14:textId="77777777" w:rsidR="00524BFC" w:rsidRDefault="00524BFC" w:rsidP="00524BFC">
      <w:pPr>
        <w:spacing w:after="0" w:line="240" w:lineRule="auto"/>
        <w:ind w:firstLine="360"/>
        <w:jc w:val="both"/>
      </w:pPr>
    </w:p>
    <w:p w14:paraId="66EB101B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Qual método especial/mágico deve ser utilizado na</w:t>
      </w:r>
      <w:r>
        <w:rPr>
          <w:b/>
          <w:color w:val="000000"/>
        </w:rPr>
        <w:t xml:space="preserve"> </w:t>
      </w:r>
      <w:r>
        <w:rPr>
          <w:color w:val="000000"/>
        </w:rPr>
        <w:t>linha 2 como construtor. Assinale a alternativa correta.</w:t>
      </w:r>
    </w:p>
    <w:p w14:paraId="62D5B905" w14:textId="77777777" w:rsidR="00524BFC" w:rsidRDefault="00524BFC" w:rsidP="00524BFC">
      <w:pPr>
        <w:ind w:left="360"/>
      </w:pPr>
      <w:r>
        <w:rPr>
          <w:noProof/>
          <w:lang w:eastAsia="pt-BR"/>
        </w:rPr>
        <w:drawing>
          <wp:inline distT="0" distB="0" distL="0" distR="0" wp14:anchorId="6E279DFF" wp14:editId="00E543F7">
            <wp:extent cx="4295775" cy="1028700"/>
            <wp:effectExtent l="0" t="0" r="9525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942" cy="102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7CD28" w14:textId="77777777" w:rsidR="00524BFC" w:rsidRDefault="00524BFC" w:rsidP="00524B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__</w:t>
      </w:r>
      <w:proofErr w:type="spellStart"/>
      <w:r>
        <w:rPr>
          <w:rFonts w:ascii="Courier New" w:eastAsia="Courier New" w:hAnsi="Courier New" w:cs="Courier New"/>
          <w:color w:val="080808"/>
        </w:rPr>
        <w:t>str</w:t>
      </w:r>
      <w:proofErr w:type="spellEnd"/>
      <w:r>
        <w:rPr>
          <w:rFonts w:ascii="Courier New" w:eastAsia="Courier New" w:hAnsi="Courier New" w:cs="Courier New"/>
          <w:color w:val="080808"/>
        </w:rPr>
        <w:t>__</w:t>
      </w:r>
    </w:p>
    <w:p w14:paraId="5DF6574A" w14:textId="77777777" w:rsidR="00524BFC" w:rsidRDefault="00524BFC" w:rsidP="00524B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__</w:t>
      </w:r>
      <w:proofErr w:type="spellStart"/>
      <w:r>
        <w:rPr>
          <w:rFonts w:ascii="Courier New" w:eastAsia="Courier New" w:hAnsi="Courier New" w:cs="Courier New"/>
          <w:color w:val="080808"/>
        </w:rPr>
        <w:t>construct</w:t>
      </w:r>
      <w:proofErr w:type="spellEnd"/>
      <w:r>
        <w:rPr>
          <w:rFonts w:ascii="Courier New" w:eastAsia="Courier New" w:hAnsi="Courier New" w:cs="Courier New"/>
          <w:color w:val="080808"/>
        </w:rPr>
        <w:t>__</w:t>
      </w:r>
    </w:p>
    <w:p w14:paraId="4E7F90F7" w14:textId="77777777" w:rsidR="00524BFC" w:rsidRPr="00A34F34" w:rsidRDefault="00524BFC" w:rsidP="00524B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highlight w:val="yellow"/>
        </w:rPr>
      </w:pPr>
      <w:r w:rsidRPr="00A34F34">
        <w:rPr>
          <w:rFonts w:ascii="Courier New" w:eastAsia="Courier New" w:hAnsi="Courier New" w:cs="Courier New"/>
          <w:color w:val="080808"/>
          <w:highlight w:val="yellow"/>
        </w:rPr>
        <w:t>__</w:t>
      </w:r>
      <w:proofErr w:type="spellStart"/>
      <w:r w:rsidRPr="00A34F34">
        <w:rPr>
          <w:rFonts w:ascii="Courier New" w:eastAsia="Courier New" w:hAnsi="Courier New" w:cs="Courier New"/>
          <w:color w:val="080808"/>
          <w:highlight w:val="yellow"/>
        </w:rPr>
        <w:t>init</w:t>
      </w:r>
      <w:proofErr w:type="spellEnd"/>
      <w:r w:rsidRPr="00A34F34">
        <w:rPr>
          <w:rFonts w:ascii="Courier New" w:eastAsia="Courier New" w:hAnsi="Courier New" w:cs="Courier New"/>
          <w:color w:val="080808"/>
          <w:highlight w:val="yellow"/>
        </w:rPr>
        <w:t>__</w:t>
      </w:r>
    </w:p>
    <w:p w14:paraId="0EE940D4" w14:textId="77777777" w:rsidR="00524BFC" w:rsidRDefault="00524BFC" w:rsidP="00524B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__iter__</w:t>
      </w:r>
    </w:p>
    <w:p w14:paraId="2568CA7A" w14:textId="77777777" w:rsidR="00524BFC" w:rsidRDefault="00524BFC" w:rsidP="00524B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__</w:t>
      </w:r>
      <w:proofErr w:type="spellStart"/>
      <w:r>
        <w:rPr>
          <w:rFonts w:ascii="Courier New" w:eastAsia="Courier New" w:hAnsi="Courier New" w:cs="Courier New"/>
          <w:color w:val="080808"/>
        </w:rPr>
        <w:t>getitem</w:t>
      </w:r>
      <w:proofErr w:type="spellEnd"/>
      <w:r>
        <w:rPr>
          <w:rFonts w:ascii="Courier New" w:eastAsia="Courier New" w:hAnsi="Courier New" w:cs="Courier New"/>
          <w:color w:val="080808"/>
        </w:rPr>
        <w:t>__</w:t>
      </w:r>
    </w:p>
    <w:p w14:paraId="402C6C68" w14:textId="77777777" w:rsidR="00524BFC" w:rsidRDefault="00524BFC" w:rsidP="00524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</w:p>
    <w:p w14:paraId="0347B391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Para extrair somente os </w:t>
      </w:r>
      <w:proofErr w:type="spellStart"/>
      <w:r>
        <w:rPr>
          <w:color w:val="000000"/>
        </w:rPr>
        <w:t>CNPJ’s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representada abaixo, qual expressão regular deve-se utilizar? Assinale a alternativa correta.</w:t>
      </w:r>
    </w:p>
    <w:p w14:paraId="70C076B9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22978821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nome1 | 123.456.789-10     | cidade1</w:t>
      </w:r>
    </w:p>
    <w:p w14:paraId="2A4E1A34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nome2 | 12.345.678/0009-11 | cidade2</w:t>
      </w:r>
    </w:p>
    <w:p w14:paraId="115009EC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nome3 | 123.456.789-12     | cidade3</w:t>
      </w:r>
    </w:p>
    <w:p w14:paraId="46994BB8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nome4 | 123.456.789-13     | cidade4</w:t>
      </w:r>
    </w:p>
    <w:p w14:paraId="01FAB966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nome5 | 12.345.678/0009-15 | cidade5</w:t>
      </w:r>
    </w:p>
    <w:p w14:paraId="0AA73295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nome6 | 123.456.789-14     | cidade6</w:t>
      </w:r>
    </w:p>
    <w:p w14:paraId="4B4C3E45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nome7 | 12.345.678/0009-19 | cidade7</w:t>
      </w:r>
    </w:p>
    <w:p w14:paraId="46FDBA1E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12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</w:p>
    <w:p w14:paraId="0ED9F262" w14:textId="77777777" w:rsidR="00524BFC" w:rsidRDefault="00524BFC" w:rsidP="00524B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\d{3}\.\d{3}\.\d{3}\-\d{2}</w:t>
      </w:r>
    </w:p>
    <w:p w14:paraId="5A345924" w14:textId="77777777" w:rsidR="00524BFC" w:rsidRPr="00825990" w:rsidRDefault="00524BFC" w:rsidP="00524B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highlight w:val="yellow"/>
        </w:rPr>
      </w:pPr>
      <w:r w:rsidRPr="00825990">
        <w:rPr>
          <w:rFonts w:ascii="Courier New" w:eastAsia="Courier New" w:hAnsi="Courier New" w:cs="Courier New"/>
          <w:color w:val="080808"/>
          <w:highlight w:val="yellow"/>
        </w:rPr>
        <w:t>[0-9]{2}\.[0-9]{3}\.[0-9]{3}[\/]?[0-9]{4}[-]?[0-9]{2}</w:t>
      </w:r>
    </w:p>
    <w:p w14:paraId="254C951E" w14:textId="77777777" w:rsidR="00524BFC" w:rsidRDefault="00524BFC" w:rsidP="00524B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.{2}\..{3}\..{3}[\/]?.{4}[-]?.{2}</w:t>
      </w:r>
    </w:p>
    <w:p w14:paraId="06016DFA" w14:textId="77777777" w:rsidR="00524BFC" w:rsidRDefault="00524BFC" w:rsidP="00524B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00.000.000/0000-00</w:t>
      </w:r>
    </w:p>
    <w:p w14:paraId="7FE4CDA2" w14:textId="77777777" w:rsidR="00524BFC" w:rsidRDefault="00524BFC" w:rsidP="00524B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</w:rPr>
      </w:pPr>
      <w:r>
        <w:rPr>
          <w:rFonts w:ascii="Courier New" w:eastAsia="Courier New" w:hAnsi="Courier New" w:cs="Courier New"/>
          <w:color w:val="080808"/>
        </w:rPr>
        <w:t>000.000.000-00</w:t>
      </w:r>
    </w:p>
    <w:p w14:paraId="07B1BA70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Considerando a estrutura HTML da lista de produtos apresentada abaixo, assinale verdadeiro (V) ou falso (F) para as expressões XPATH que estão aptas para extrair somente o valor dos produtos.</w:t>
      </w:r>
    </w:p>
    <w:p w14:paraId="484A1475" w14:textId="77777777" w:rsidR="00524BFC" w:rsidRPr="00691379" w:rsidRDefault="00524BFC" w:rsidP="00524BFC">
      <w:pPr>
        <w:spacing w:line="240" w:lineRule="auto"/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66D05D0" wp14:editId="4F84E769">
            <wp:extent cx="5147297" cy="28733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7297" cy="287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1379">
        <w:rPr>
          <w:lang w:val="en-US"/>
        </w:rPr>
        <w:t xml:space="preserve"> </w:t>
      </w:r>
    </w:p>
    <w:p w14:paraId="5CFFA811" w14:textId="2C6DC107" w:rsidR="00524BFC" w:rsidRPr="00901BC9" w:rsidRDefault="00524BFC" w:rsidP="00524BFC">
      <w:pPr>
        <w:spacing w:after="0" w:line="240" w:lineRule="auto"/>
        <w:jc w:val="both"/>
        <w:rPr>
          <w:lang w:val="en-US"/>
        </w:rPr>
      </w:pPr>
      <w:r w:rsidRPr="00901BC9">
        <w:rPr>
          <w:lang w:val="en-US"/>
        </w:rPr>
        <w:t>(</w:t>
      </w:r>
      <w:r w:rsidR="006E1CF0">
        <w:rPr>
          <w:lang w:val="en-US"/>
        </w:rPr>
        <w:t>F</w:t>
      </w:r>
      <w:r w:rsidRPr="00901BC9">
        <w:rPr>
          <w:lang w:val="en-US"/>
        </w:rPr>
        <w:t xml:space="preserve">) </w:t>
      </w:r>
      <w:r w:rsidRPr="00901BC9">
        <w:rPr>
          <w:rFonts w:ascii="Courier New" w:eastAsia="Courier New" w:hAnsi="Courier New" w:cs="Courier New"/>
          <w:color w:val="080808"/>
          <w:lang w:val="en-US"/>
        </w:rPr>
        <w:t>//h4</w:t>
      </w:r>
    </w:p>
    <w:p w14:paraId="56DF6CAA" w14:textId="420FC88A" w:rsidR="00524BFC" w:rsidRPr="00901BC9" w:rsidRDefault="00524BFC" w:rsidP="00524BFC">
      <w:pPr>
        <w:spacing w:after="0" w:line="240" w:lineRule="auto"/>
        <w:jc w:val="both"/>
        <w:rPr>
          <w:lang w:val="en-US"/>
        </w:rPr>
      </w:pPr>
      <w:r w:rsidRPr="00901BC9">
        <w:rPr>
          <w:lang w:val="en-US"/>
        </w:rPr>
        <w:t>(</w:t>
      </w:r>
      <w:r w:rsidR="00AA6ABA">
        <w:rPr>
          <w:lang w:val="en-US"/>
        </w:rPr>
        <w:t>V</w:t>
      </w:r>
      <w:r w:rsidRPr="00901BC9">
        <w:rPr>
          <w:lang w:val="en-US"/>
        </w:rPr>
        <w:t xml:space="preserve">) </w:t>
      </w:r>
      <w:r w:rsidRPr="00901BC9">
        <w:rPr>
          <w:rFonts w:ascii="Courier New" w:eastAsia="Courier New" w:hAnsi="Courier New" w:cs="Courier New"/>
          <w:lang w:val="en-US"/>
        </w:rPr>
        <w:t>//h4[@class="pull-right price"]</w:t>
      </w:r>
    </w:p>
    <w:p w14:paraId="5458A374" w14:textId="07FAF82F" w:rsidR="00524BFC" w:rsidRDefault="00524BFC" w:rsidP="00524BFC">
      <w:pPr>
        <w:spacing w:after="0" w:line="240" w:lineRule="auto"/>
        <w:jc w:val="both"/>
      </w:pPr>
      <w:r>
        <w:t>(</w:t>
      </w:r>
      <w:r w:rsidR="006E1CF0">
        <w:t>F</w:t>
      </w:r>
      <w:r>
        <w:t xml:space="preserve">) </w:t>
      </w:r>
      <w:r>
        <w:rPr>
          <w:rFonts w:ascii="Courier New" w:eastAsia="Courier New" w:hAnsi="Courier New" w:cs="Courier New"/>
        </w:rPr>
        <w:t>//a/../h4</w:t>
      </w:r>
    </w:p>
    <w:p w14:paraId="67836FFB" w14:textId="2E3F965A" w:rsidR="00524BFC" w:rsidRDefault="00524BFC" w:rsidP="00524BFC">
      <w:pPr>
        <w:spacing w:after="0" w:line="240" w:lineRule="auto"/>
        <w:jc w:val="both"/>
      </w:pPr>
      <w:r>
        <w:t>(</w:t>
      </w:r>
      <w:r w:rsidR="000D35C6">
        <w:t>F</w:t>
      </w:r>
      <w:r>
        <w:t xml:space="preserve">) </w:t>
      </w:r>
      <w:proofErr w:type="gramStart"/>
      <w:r>
        <w:rPr>
          <w:rFonts w:ascii="Courier New" w:eastAsia="Courier New" w:hAnsi="Courier New" w:cs="Courier New"/>
          <w:color w:val="080808"/>
        </w:rPr>
        <w:t>//h4/</w:t>
      </w:r>
      <w:proofErr w:type="spellStart"/>
      <w:r>
        <w:rPr>
          <w:rFonts w:ascii="Courier New" w:eastAsia="Courier New" w:hAnsi="Courier New" w:cs="Courier New"/>
          <w:color w:val="080808"/>
        </w:rPr>
        <w:t>text</w:t>
      </w:r>
      <w:proofErr w:type="spellEnd"/>
      <w:r>
        <w:rPr>
          <w:rFonts w:ascii="Courier New" w:eastAsia="Courier New" w:hAnsi="Courier New" w:cs="Courier New"/>
          <w:color w:val="080808"/>
        </w:rPr>
        <w:t>(</w:t>
      </w:r>
      <w:proofErr w:type="gramEnd"/>
      <w:r>
        <w:rPr>
          <w:rFonts w:ascii="Courier New" w:eastAsia="Courier New" w:hAnsi="Courier New" w:cs="Courier New"/>
          <w:color w:val="080808"/>
        </w:rPr>
        <w:t>)</w:t>
      </w:r>
    </w:p>
    <w:p w14:paraId="386BDE07" w14:textId="416960DA" w:rsidR="00524BFC" w:rsidRDefault="00524BFC" w:rsidP="00524BFC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t>(</w:t>
      </w:r>
      <w:proofErr w:type="gramStart"/>
      <w:r w:rsidR="006E1CF0">
        <w:t>F</w:t>
      </w:r>
      <w:r>
        <w:t xml:space="preserve"> )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div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contains</w:t>
      </w:r>
      <w:proofErr w:type="spellEnd"/>
      <w:r>
        <w:rPr>
          <w:rFonts w:ascii="Courier New" w:eastAsia="Courier New" w:hAnsi="Courier New" w:cs="Courier New"/>
        </w:rPr>
        <w:t>(@class, "thumb")]/h4</w:t>
      </w:r>
    </w:p>
    <w:p w14:paraId="1D319753" w14:textId="77777777" w:rsidR="00524BFC" w:rsidRDefault="00524BFC" w:rsidP="00524BFC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2870A65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Considerando a </w:t>
      </w:r>
      <w:proofErr w:type="spellStart"/>
      <w:r>
        <w:rPr>
          <w:b/>
          <w:color w:val="000000"/>
        </w:rPr>
        <w:t>list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comprehension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da linha 4, podemos afirmar que:</w:t>
      </w:r>
    </w:p>
    <w:p w14:paraId="61A683DB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4C1D471E" w14:textId="77777777" w:rsidR="00524BFC" w:rsidRDefault="00524BFC" w:rsidP="00524B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eastAsia="pt-BR"/>
        </w:rPr>
        <w:drawing>
          <wp:inline distT="0" distB="0" distL="0" distR="0" wp14:anchorId="38AE8D46" wp14:editId="1B6E8003">
            <wp:extent cx="5568397" cy="914949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397" cy="914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E2C95" w14:textId="77777777" w:rsidR="00524BFC" w:rsidRPr="001D5F41" w:rsidRDefault="00524BFC" w:rsidP="00524B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  <w:highlight w:val="yellow"/>
        </w:rPr>
      </w:pPr>
      <w:r w:rsidRPr="001D5F41">
        <w:rPr>
          <w:color w:val="080808"/>
          <w:highlight w:val="yellow"/>
        </w:rPr>
        <w:t xml:space="preserve">Gerou uma lista de </w:t>
      </w:r>
      <w:proofErr w:type="spellStart"/>
      <w:r w:rsidRPr="001D5F41">
        <w:rPr>
          <w:color w:val="080808"/>
          <w:highlight w:val="yellow"/>
        </w:rPr>
        <w:t>tuplas</w:t>
      </w:r>
      <w:proofErr w:type="spellEnd"/>
      <w:r w:rsidRPr="001D5F41">
        <w:rPr>
          <w:color w:val="080808"/>
          <w:highlight w:val="yellow"/>
        </w:rPr>
        <w:t xml:space="preserve"> contendo cor e tamanho.</w:t>
      </w:r>
    </w:p>
    <w:p w14:paraId="5E410C12" w14:textId="77777777" w:rsidR="00524BFC" w:rsidRDefault="00524BFC" w:rsidP="00524B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r>
        <w:rPr>
          <w:color w:val="080808"/>
        </w:rPr>
        <w:t>Gerou um set de dicionários contendo cor e tamanho.</w:t>
      </w:r>
    </w:p>
    <w:p w14:paraId="0078F45F" w14:textId="77777777" w:rsidR="00524BFC" w:rsidRDefault="00524BFC" w:rsidP="00524B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r>
        <w:rPr>
          <w:color w:val="080808"/>
        </w:rPr>
        <w:t>Gerou uma lista de dicionários contendo cor e tamanho.</w:t>
      </w:r>
    </w:p>
    <w:p w14:paraId="3B438E38" w14:textId="77777777" w:rsidR="00524BFC" w:rsidRDefault="00524BFC" w:rsidP="00524B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r>
        <w:rPr>
          <w:color w:val="080808"/>
        </w:rPr>
        <w:t xml:space="preserve">Gerou uma fila de </w:t>
      </w:r>
      <w:proofErr w:type="spellStart"/>
      <w:r>
        <w:rPr>
          <w:color w:val="080808"/>
        </w:rPr>
        <w:t>tuplas</w:t>
      </w:r>
      <w:proofErr w:type="spellEnd"/>
      <w:r>
        <w:rPr>
          <w:color w:val="080808"/>
        </w:rPr>
        <w:t xml:space="preserve"> contendo cor e tamanho.</w:t>
      </w:r>
    </w:p>
    <w:p w14:paraId="29B3CC8B" w14:textId="77777777" w:rsidR="00524BFC" w:rsidRDefault="00524BFC" w:rsidP="00524B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r>
        <w:rPr>
          <w:color w:val="080808"/>
        </w:rPr>
        <w:t xml:space="preserve">Gerou uma lista de objetos do </w:t>
      </w:r>
      <w:proofErr w:type="spellStart"/>
      <w:r>
        <w:rPr>
          <w:color w:val="080808"/>
        </w:rPr>
        <w:t>dominio</w:t>
      </w:r>
      <w:proofErr w:type="spellEnd"/>
      <w:r>
        <w:rPr>
          <w:color w:val="080808"/>
        </w:rPr>
        <w:t xml:space="preserve"> Camiseta.</w:t>
      </w:r>
    </w:p>
    <w:p w14:paraId="71BAB966" w14:textId="77777777" w:rsidR="00524BFC" w:rsidRDefault="00524BFC" w:rsidP="00524BFC">
      <w:pPr>
        <w:spacing w:after="0" w:line="240" w:lineRule="auto"/>
        <w:jc w:val="both"/>
      </w:pPr>
    </w:p>
    <w:p w14:paraId="23677425" w14:textId="77777777" w:rsidR="00524BFC" w:rsidRDefault="00524BFC" w:rsidP="00524BFC">
      <w:pPr>
        <w:spacing w:after="0" w:line="240" w:lineRule="auto"/>
        <w:jc w:val="both"/>
      </w:pPr>
    </w:p>
    <w:p w14:paraId="52DF6D1B" w14:textId="77777777" w:rsidR="00524BFC" w:rsidRDefault="00524BFC" w:rsidP="00524BFC">
      <w:pPr>
        <w:spacing w:after="0" w:line="240" w:lineRule="auto"/>
        <w:jc w:val="both"/>
      </w:pPr>
    </w:p>
    <w:p w14:paraId="60699174" w14:textId="77777777" w:rsidR="00524BFC" w:rsidRDefault="00524BFC" w:rsidP="00524BFC">
      <w:pPr>
        <w:spacing w:after="0" w:line="240" w:lineRule="auto"/>
        <w:jc w:val="both"/>
      </w:pPr>
    </w:p>
    <w:p w14:paraId="4CFDF784" w14:textId="77777777" w:rsidR="00524BFC" w:rsidRDefault="00524BFC" w:rsidP="00524BFC">
      <w:pPr>
        <w:spacing w:after="0" w:line="240" w:lineRule="auto"/>
        <w:jc w:val="both"/>
      </w:pPr>
    </w:p>
    <w:p w14:paraId="460D5DC4" w14:textId="77777777" w:rsidR="00524BFC" w:rsidRDefault="00524BFC" w:rsidP="00524BFC">
      <w:pPr>
        <w:spacing w:after="0" w:line="240" w:lineRule="auto"/>
        <w:jc w:val="both"/>
      </w:pPr>
    </w:p>
    <w:p w14:paraId="09D307BE" w14:textId="77777777" w:rsidR="00524BFC" w:rsidRDefault="00524BFC" w:rsidP="00524BFC">
      <w:pPr>
        <w:spacing w:after="0" w:line="240" w:lineRule="auto"/>
        <w:jc w:val="both"/>
      </w:pPr>
    </w:p>
    <w:p w14:paraId="7FDCA7D6" w14:textId="77777777" w:rsidR="00524BFC" w:rsidRDefault="00524BFC" w:rsidP="00524BFC">
      <w:pPr>
        <w:spacing w:after="0" w:line="240" w:lineRule="auto"/>
        <w:jc w:val="both"/>
      </w:pPr>
    </w:p>
    <w:p w14:paraId="4F1FB633" w14:textId="77777777" w:rsidR="00524BFC" w:rsidRDefault="00524BFC" w:rsidP="00524BFC">
      <w:pPr>
        <w:spacing w:after="0" w:line="240" w:lineRule="auto"/>
        <w:jc w:val="both"/>
      </w:pPr>
    </w:p>
    <w:p w14:paraId="0E9DAD4E" w14:textId="77777777" w:rsidR="00524BFC" w:rsidRDefault="00524BFC" w:rsidP="00524BFC">
      <w:pPr>
        <w:spacing w:after="0" w:line="240" w:lineRule="auto"/>
        <w:jc w:val="both"/>
      </w:pPr>
    </w:p>
    <w:p w14:paraId="520E3698" w14:textId="77777777" w:rsidR="00524BFC" w:rsidRDefault="00524BFC" w:rsidP="00524BFC">
      <w:pPr>
        <w:jc w:val="both"/>
        <w:rPr>
          <w:u w:val="single"/>
        </w:rPr>
      </w:pPr>
      <w:bookmarkStart w:id="0" w:name="_heading=h.gjdgxs" w:colFirst="0" w:colLast="0"/>
      <w:bookmarkEnd w:id="0"/>
    </w:p>
    <w:p w14:paraId="065133F9" w14:textId="77777777" w:rsidR="00524BFC" w:rsidRDefault="00524BFC" w:rsidP="00524B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A área de Recursos Humanos é responsável pelo processo de recrutamento dentro de uma determinada empresa. Para mensurar a efetividade e desempenho da equipe de recrutamento o Gerente de Recursos Humanos atribuiu a tarefa de gerar um relatório analítico de vagas abertas da empresa ao Assistente Administrativo. Diariamente o Assistente Administrativo acessa o endereço </w:t>
      </w:r>
      <w:hyperlink r:id="rId13">
        <w:r>
          <w:rPr>
            <w:color w:val="0563C1"/>
            <w:u w:val="single"/>
          </w:rPr>
          <w:t>https://cadmus.com.br/vagas-tecnologia/</w:t>
        </w:r>
      </w:hyperlink>
      <w:r w:rsidR="004A3794">
        <w:rPr>
          <w:color w:val="000000"/>
        </w:rPr>
        <w:t xml:space="preserve"> através do navegador para</w:t>
      </w:r>
      <w:r>
        <w:rPr>
          <w:color w:val="000000"/>
        </w:rPr>
        <w:t xml:space="preserve"> extrai</w:t>
      </w:r>
      <w:r w:rsidR="004A3794">
        <w:rPr>
          <w:color w:val="000000"/>
        </w:rPr>
        <w:t>r</w:t>
      </w:r>
      <w:r>
        <w:rPr>
          <w:color w:val="000000"/>
        </w:rPr>
        <w:t xml:space="preserve"> as vagas em aberto e compila</w:t>
      </w:r>
      <w:r w:rsidR="004A3794">
        <w:rPr>
          <w:color w:val="000000"/>
        </w:rPr>
        <w:t>r</w:t>
      </w:r>
      <w:r>
        <w:rPr>
          <w:color w:val="000000"/>
        </w:rPr>
        <w:t xml:space="preserve"> os dados em uma planilha d</w:t>
      </w:r>
      <w:r w:rsidR="004A3794">
        <w:rPr>
          <w:color w:val="000000"/>
        </w:rPr>
        <w:t>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excel</w:t>
      </w:r>
      <w:proofErr w:type="spellEnd"/>
      <w:r>
        <w:rPr>
          <w:color w:val="000000"/>
        </w:rPr>
        <w:t xml:space="preserve"> que contém minimamente três colunas (nome, local e descrição). Com a planilha formatada o Assistente Administrativo encaminha o documento por e-mail para o Gerente de Recursos Humanos para que seja feita a análise desejada. Considerando que o processo  descrito pode ser automatizado por ser extremamente manual e repetitivo:</w:t>
      </w:r>
    </w:p>
    <w:p w14:paraId="74438742" w14:textId="77777777" w:rsidR="00524BFC" w:rsidRDefault="00524BFC" w:rsidP="00524B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Mapeie o processo descrito acima dentro de uma ferramenta de sua preferência e disponibilize no formato PDF.</w:t>
      </w:r>
    </w:p>
    <w:p w14:paraId="5DA8EAD5" w14:textId="77777777" w:rsidR="00524BFC" w:rsidRDefault="00524BFC" w:rsidP="00524B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Baseado no mapeamento do processo realizado desenvolva uma solução RPA em </w:t>
      </w:r>
      <w:r>
        <w:rPr>
          <w:b/>
          <w:color w:val="000000"/>
        </w:rPr>
        <w:t>Python 3</w:t>
      </w:r>
      <w:r>
        <w:rPr>
          <w:color w:val="000000"/>
        </w:rPr>
        <w:t xml:space="preserve"> dentro dos padrões sugeridos pela </w:t>
      </w:r>
      <w:r>
        <w:rPr>
          <w:b/>
          <w:color w:val="000000"/>
        </w:rPr>
        <w:t>PEP8</w:t>
      </w:r>
      <w:r>
        <w:rPr>
          <w:color w:val="000000"/>
        </w:rPr>
        <w:t xml:space="preserve"> e disponibilize o projeto em um repositório do GitHub público junto com os arquivos </w:t>
      </w:r>
      <w:r>
        <w:rPr>
          <w:b/>
          <w:color w:val="000000"/>
        </w:rPr>
        <w:t xml:space="preserve">requirement.txt </w:t>
      </w:r>
      <w:r>
        <w:rPr>
          <w:color w:val="000000"/>
        </w:rPr>
        <w:t xml:space="preserve">contendo suas </w:t>
      </w:r>
      <w:proofErr w:type="spellStart"/>
      <w:r>
        <w:rPr>
          <w:color w:val="000000"/>
        </w:rPr>
        <w:t>dependencias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e o </w:t>
      </w:r>
      <w:r>
        <w:rPr>
          <w:b/>
          <w:color w:val="000000"/>
        </w:rPr>
        <w:t xml:space="preserve">readme.md </w:t>
      </w:r>
      <w:r>
        <w:rPr>
          <w:color w:val="000000"/>
        </w:rPr>
        <w:t>introduzindo a solução e seu funcionamento.</w:t>
      </w:r>
    </w:p>
    <w:p w14:paraId="3445D0F6" w14:textId="77777777" w:rsidR="00524BFC" w:rsidRDefault="00524BFC" w:rsidP="00524BFC"/>
    <w:p w14:paraId="756E3033" w14:textId="77777777" w:rsidR="008956BF" w:rsidRDefault="008956BF" w:rsidP="00524BFC"/>
    <w:p w14:paraId="1F3C15A2" w14:textId="77777777" w:rsidR="008956BF" w:rsidRDefault="008956BF" w:rsidP="00524BFC"/>
    <w:p w14:paraId="5F169A20" w14:textId="77777777" w:rsidR="008956BF" w:rsidRDefault="008956BF" w:rsidP="00524BFC"/>
    <w:p w14:paraId="0123B943" w14:textId="77777777" w:rsidR="008956BF" w:rsidRDefault="008956BF" w:rsidP="00524BFC"/>
    <w:p w14:paraId="5286E793" w14:textId="77777777" w:rsidR="008956BF" w:rsidRDefault="008956BF" w:rsidP="00524BFC"/>
    <w:p w14:paraId="1C6EE100" w14:textId="77777777" w:rsidR="008956BF" w:rsidRDefault="008956BF" w:rsidP="00524BFC"/>
    <w:p w14:paraId="64BA7FD6" w14:textId="77777777" w:rsidR="008956BF" w:rsidRDefault="008956BF" w:rsidP="00524BFC"/>
    <w:p w14:paraId="61C70F7B" w14:textId="77777777" w:rsidR="008956BF" w:rsidRDefault="008956BF" w:rsidP="00524BFC"/>
    <w:p w14:paraId="2CA9BA40" w14:textId="77777777" w:rsidR="008956BF" w:rsidRDefault="008956BF" w:rsidP="00524BFC"/>
    <w:p w14:paraId="065AF78E" w14:textId="77777777" w:rsidR="008956BF" w:rsidRDefault="008956BF" w:rsidP="00524BFC"/>
    <w:p w14:paraId="6AD7AEF1" w14:textId="77777777" w:rsidR="008956BF" w:rsidRDefault="008956BF" w:rsidP="00524BFC"/>
    <w:p w14:paraId="6F5F41C5" w14:textId="77777777" w:rsidR="008956BF" w:rsidRDefault="008956BF" w:rsidP="00524BFC"/>
    <w:p w14:paraId="346B03E6" w14:textId="77777777" w:rsidR="008956BF" w:rsidRDefault="008956BF" w:rsidP="00524BFC"/>
    <w:p w14:paraId="08816699" w14:textId="77777777" w:rsidR="008956BF" w:rsidRDefault="008956BF" w:rsidP="00524BFC"/>
    <w:p w14:paraId="6749BF77" w14:textId="77777777" w:rsidR="008956BF" w:rsidRDefault="008956BF" w:rsidP="00524BFC"/>
    <w:p w14:paraId="134327CD" w14:textId="77777777" w:rsidR="008956BF" w:rsidRDefault="008956BF" w:rsidP="00524BFC"/>
    <w:p w14:paraId="125AA8B6" w14:textId="77777777" w:rsidR="008956BF" w:rsidRDefault="008956BF" w:rsidP="00524BFC"/>
    <w:p w14:paraId="3B06FB4D" w14:textId="77777777" w:rsidR="008956BF" w:rsidRDefault="008956BF" w:rsidP="00524BFC"/>
    <w:p w14:paraId="15E380C2" w14:textId="77777777" w:rsidR="00524BFC" w:rsidRPr="006745B4" w:rsidRDefault="00524BFC" w:rsidP="006745B4">
      <w:pPr>
        <w:ind w:left="-567"/>
        <w:jc w:val="center"/>
      </w:pPr>
    </w:p>
    <w:sectPr w:rsidR="00524BFC" w:rsidRPr="006745B4" w:rsidSect="00166835">
      <w:headerReference w:type="default" r:id="rId14"/>
      <w:footerReference w:type="default" r:id="rId15"/>
      <w:headerReference w:type="first" r:id="rId16"/>
      <w:pgSz w:w="11906" w:h="16838"/>
      <w:pgMar w:top="1417" w:right="1133" w:bottom="1417" w:left="1701" w:header="708" w:footer="6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7147" w14:textId="77777777" w:rsidR="000673AD" w:rsidRDefault="000673AD" w:rsidP="00AC2D34">
      <w:pPr>
        <w:spacing w:after="0" w:line="240" w:lineRule="auto"/>
      </w:pPr>
      <w:r>
        <w:separator/>
      </w:r>
    </w:p>
  </w:endnote>
  <w:endnote w:type="continuationSeparator" w:id="0">
    <w:p w14:paraId="55DF1759" w14:textId="77777777" w:rsidR="000673AD" w:rsidRDefault="000673AD" w:rsidP="00AC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BD2FC" w14:textId="77777777" w:rsidR="00C46CE2" w:rsidRDefault="00C46CE2" w:rsidP="00C46CE2">
    <w:pPr>
      <w:pStyle w:val="Rodap"/>
      <w:ind w:left="-567"/>
      <w:rPr>
        <w:rFonts w:ascii="Open Sans" w:hAnsi="Open Sans" w:cs="Open Sans"/>
        <w:b/>
        <w:color w:val="00526E"/>
      </w:rPr>
    </w:pPr>
    <w:r w:rsidRPr="00C46CE2">
      <w:rPr>
        <w:rFonts w:ascii="Open Sans" w:hAnsi="Open Sans" w:cs="Open Sans"/>
        <w:color w:val="6F6F6F"/>
      </w:rPr>
      <w:t>Todos os direitos e propriedade são reservados à CADMUS</w:t>
    </w:r>
    <w:r>
      <w:rPr>
        <w:rFonts w:ascii="Open Sans" w:hAnsi="Open Sans" w:cs="Open Sans"/>
        <w:color w:val="6F6F6F"/>
      </w:rPr>
      <w:t xml:space="preserve"> - </w:t>
    </w:r>
    <w:r w:rsidRPr="001C2449">
      <w:rPr>
        <w:b/>
        <w:noProof/>
        <w:color w:val="00526E"/>
        <w:lang w:eastAsia="pt-BR"/>
      </w:rPr>
      <w:drawing>
        <wp:anchor distT="0" distB="0" distL="114300" distR="114300" simplePos="0" relativeHeight="251662336" behindDoc="1" locked="0" layoutInCell="1" allowOverlap="1" wp14:anchorId="4AC40704" wp14:editId="5D4DFC7E">
          <wp:simplePos x="0" y="0"/>
          <wp:positionH relativeFrom="page">
            <wp:posOffset>5981700</wp:posOffset>
          </wp:positionH>
          <wp:positionV relativeFrom="paragraph">
            <wp:posOffset>-727075</wp:posOffset>
          </wp:positionV>
          <wp:extent cx="1581150" cy="1542585"/>
          <wp:effectExtent l="0" t="0" r="0" b="635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sm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154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2449">
      <w:rPr>
        <w:rFonts w:ascii="Open Sans" w:hAnsi="Open Sans" w:cs="Open Sans"/>
        <w:b/>
        <w:color w:val="00526E"/>
      </w:rPr>
      <w:t>www.cadmus.com.br</w:t>
    </w:r>
    <w:r>
      <w:rPr>
        <w:rFonts w:ascii="Open Sans" w:hAnsi="Open Sans" w:cs="Open Sans"/>
        <w:b/>
        <w:color w:val="00526E"/>
      </w:rPr>
      <w:t xml:space="preserve">  </w:t>
    </w:r>
  </w:p>
  <w:p w14:paraId="1DC9CA77" w14:textId="77777777" w:rsidR="001C2449" w:rsidRPr="001C2449" w:rsidRDefault="001F37B5" w:rsidP="001F37B5">
    <w:pPr>
      <w:pStyle w:val="Rodap"/>
      <w:ind w:left="-567"/>
      <w:jc w:val="center"/>
      <w:rPr>
        <w:rFonts w:ascii="Open Sans" w:hAnsi="Open Sans" w:cs="Open Sans"/>
        <w:color w:val="6F6F6F"/>
      </w:rPr>
    </w:pPr>
    <w:r>
      <w:rPr>
        <w:rFonts w:ascii="Open Sans" w:hAnsi="Open Sans" w:cs="Open Sans"/>
        <w:b/>
        <w:noProof/>
        <w:color w:val="00526E"/>
        <w:lang w:eastAsia="pt-BR"/>
      </w:rPr>
      <w:drawing>
        <wp:inline distT="0" distB="0" distL="0" distR="0" wp14:anchorId="13DC5806" wp14:editId="0729A763">
          <wp:extent cx="114300" cy="123825"/>
          <wp:effectExtent l="0" t="0" r="0" b="9525"/>
          <wp:docPr id="27" name="Imagem 27" descr="C:\Users\afsilva\AppData\Local\Microsoft\Windows\INetCache\Content.Word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Users\afsilva\AppData\Local\Microsoft\Windows\INetCache\Content.Word\linked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C2449">
      <w:rPr>
        <w:rFonts w:ascii="Open Sans" w:hAnsi="Open Sans" w:cs="Open Sans"/>
        <w:color w:val="6F6F6F"/>
      </w:rPr>
      <w:t>/</w:t>
    </w:r>
    <w:proofErr w:type="spellStart"/>
    <w:r w:rsidRPr="001C2449">
      <w:rPr>
        <w:rFonts w:ascii="Open Sans" w:hAnsi="Open Sans" w:cs="Open Sans"/>
        <w:color w:val="6F6F6F"/>
      </w:rPr>
      <w:t>cadmus</w:t>
    </w:r>
    <w:proofErr w:type="spellEnd"/>
    <w:r w:rsidRPr="001C2449">
      <w:rPr>
        <w:rFonts w:ascii="Open Sans" w:hAnsi="Open Sans" w:cs="Open Sans"/>
        <w:color w:val="6F6F6F"/>
      </w:rPr>
      <w:t>-ti</w:t>
    </w:r>
    <w:r>
      <w:rPr>
        <w:rFonts w:ascii="Open Sans" w:hAnsi="Open Sans" w:cs="Open Sans"/>
        <w:color w:val="6F6F6F"/>
      </w:rPr>
      <w:t xml:space="preserve">   </w:t>
    </w:r>
    <w:r>
      <w:rPr>
        <w:rFonts w:ascii="Open Sans" w:hAnsi="Open Sans" w:cs="Open Sans"/>
        <w:noProof/>
        <w:color w:val="6F6F6F"/>
        <w:lang w:eastAsia="pt-BR"/>
      </w:rPr>
      <w:drawing>
        <wp:inline distT="0" distB="0" distL="0" distR="0" wp14:anchorId="64074632" wp14:editId="061CE614">
          <wp:extent cx="114300" cy="123825"/>
          <wp:effectExtent l="0" t="0" r="0" b="9525"/>
          <wp:docPr id="28" name="Imagem 28" descr="C:\Users\afsilva\AppData\Local\Microsoft\Windows\INetCache\Content.Word\facebo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:\Users\afsilva\AppData\Local\Microsoft\Windows\INetCache\Content.Word\facebo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pen Sans" w:hAnsi="Open Sans" w:cs="Open Sans"/>
        <w:color w:val="6F6F6F"/>
      </w:rPr>
      <w:t xml:space="preserve"> /</w:t>
    </w:r>
    <w:proofErr w:type="spellStart"/>
    <w:r>
      <w:rPr>
        <w:rFonts w:ascii="Open Sans" w:hAnsi="Open Sans" w:cs="Open Sans"/>
        <w:color w:val="6F6F6F"/>
      </w:rPr>
      <w:t>soucadmus</w:t>
    </w:r>
    <w:proofErr w:type="spellEnd"/>
    <w:r>
      <w:rPr>
        <w:rFonts w:ascii="Open Sans" w:hAnsi="Open Sans" w:cs="Open Sans"/>
        <w:color w:val="6F6F6F"/>
      </w:rPr>
      <w:t xml:space="preserve">   </w:t>
    </w:r>
    <w:r>
      <w:rPr>
        <w:rFonts w:ascii="Open Sans" w:hAnsi="Open Sans" w:cs="Open Sans"/>
        <w:noProof/>
        <w:color w:val="6F6F6F"/>
        <w:lang w:eastAsia="pt-BR"/>
      </w:rPr>
      <w:drawing>
        <wp:inline distT="0" distB="0" distL="0" distR="0" wp14:anchorId="1DB32EB0" wp14:editId="7E12C9DC">
          <wp:extent cx="149679" cy="104775"/>
          <wp:effectExtent l="0" t="0" r="3175" b="0"/>
          <wp:docPr id="1" name="Imagem 1" descr="C:\Users\maconceicao\AppData\Local\Microsoft\Windows\INetCache\Content.Word\Ativo 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conceicao\AppData\Local\Microsoft\Windows\INetCache\Content.Word\Ativo 22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50" cy="111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pen Sans" w:hAnsi="Open Sans" w:cs="Open Sans"/>
        <w:color w:val="6F6F6F"/>
      </w:rPr>
      <w:t xml:space="preserve"> /</w:t>
    </w:r>
    <w:proofErr w:type="spellStart"/>
    <w:r>
      <w:rPr>
        <w:rFonts w:ascii="Open Sans" w:hAnsi="Open Sans" w:cs="Open Sans"/>
        <w:color w:val="6F6F6F"/>
      </w:rPr>
      <w:t>cadmusti</w:t>
    </w:r>
    <w:proofErr w:type="spellEnd"/>
    <w:r>
      <w:rPr>
        <w:rFonts w:ascii="Open Sans" w:hAnsi="Open Sans" w:cs="Open Sans"/>
        <w:color w:val="6F6F6F"/>
      </w:rPr>
      <w:t xml:space="preserve">  </w:t>
    </w:r>
    <w:r>
      <w:rPr>
        <w:rFonts w:ascii="Open Sans" w:hAnsi="Open Sans" w:cs="Open Sans"/>
        <w:noProof/>
        <w:color w:val="6F6F6F"/>
        <w:lang w:eastAsia="pt-BR"/>
      </w:rPr>
      <w:drawing>
        <wp:inline distT="0" distB="0" distL="0" distR="0" wp14:anchorId="31D6F868" wp14:editId="1F046E72">
          <wp:extent cx="114300" cy="114300"/>
          <wp:effectExtent l="0" t="0" r="0" b="0"/>
          <wp:docPr id="29" name="Imagem 29" descr="C:\Users\afsilva\AppData\Local\Microsoft\Windows\INetCache\Content.Word\instagr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" descr="C:\Users\afsilva\AppData\Local\Microsoft\Windows\INetCache\Content.Word\instagram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pen Sans" w:hAnsi="Open Sans" w:cs="Open Sans"/>
        <w:color w:val="6F6F6F"/>
      </w:rPr>
      <w:t xml:space="preserve"> @soucadmus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E84D" w14:textId="77777777" w:rsidR="000673AD" w:rsidRDefault="000673AD" w:rsidP="00AC2D34">
      <w:pPr>
        <w:spacing w:after="0" w:line="240" w:lineRule="auto"/>
      </w:pPr>
      <w:r>
        <w:separator/>
      </w:r>
    </w:p>
  </w:footnote>
  <w:footnote w:type="continuationSeparator" w:id="0">
    <w:p w14:paraId="0EA0DCE7" w14:textId="77777777" w:rsidR="000673AD" w:rsidRDefault="000673AD" w:rsidP="00AC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B17D" w14:textId="77777777" w:rsidR="00AC2D34" w:rsidRDefault="00416C89" w:rsidP="00AC2D34">
    <w:pPr>
      <w:pStyle w:val="Cabealho"/>
      <w:ind w:left="-567"/>
    </w:pPr>
    <w:r>
      <w:rPr>
        <w:noProof/>
        <w:lang w:eastAsia="pt-BR"/>
      </w:rPr>
      <w:drawing>
        <wp:inline distT="0" distB="0" distL="0" distR="0" wp14:anchorId="25B0554C" wp14:editId="78C4F948">
          <wp:extent cx="1905000" cy="336258"/>
          <wp:effectExtent l="0" t="0" r="0" b="6985"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4" descr="C:\Users\afsilv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36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2D34">
      <w:t xml:space="preserve">    </w:t>
    </w:r>
    <w:r w:rsidR="00185B44">
      <w:rPr>
        <w:rFonts w:ascii="Open Sans" w:hAnsi="Open Sans" w:cs="Open Sans"/>
        <w:color w:val="6F6F6F"/>
      </w:rPr>
      <w:t xml:space="preserve"> </w:t>
    </w:r>
    <w:r>
      <w:rPr>
        <w:noProof/>
        <w:lang w:eastAsia="pt-BR"/>
      </w:rPr>
      <w:drawing>
        <wp:inline distT="0" distB="0" distL="0" distR="0" wp14:anchorId="379C3398" wp14:editId="7E74328B">
          <wp:extent cx="6838950" cy="28575"/>
          <wp:effectExtent l="0" t="0" r="0" b="9525"/>
          <wp:docPr id="25" name="Imagem 25" descr="C:\Users\afsilva\AppData\Local\Microsoft\Windows\INetCache\Content.Word\traç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 descr="C:\Users\afsilva\AppData\Local\Microsoft\Windows\INetCache\Content.Word\traç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01C015" w14:textId="77777777" w:rsidR="00FB50B9" w:rsidRDefault="00FB50B9" w:rsidP="00AC2D34">
    <w:pPr>
      <w:pStyle w:val="Cabealho"/>
      <w:ind w:left="-56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A6D0" w14:textId="77777777" w:rsidR="00416C89" w:rsidRDefault="00416C89" w:rsidP="00416C8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80DDBE4" wp14:editId="16B97074">
          <wp:simplePos x="0" y="0"/>
          <wp:positionH relativeFrom="page">
            <wp:posOffset>7620</wp:posOffset>
          </wp:positionH>
          <wp:positionV relativeFrom="paragraph">
            <wp:posOffset>-448951</wp:posOffset>
          </wp:positionV>
          <wp:extent cx="7549391" cy="10673172"/>
          <wp:effectExtent l="0" t="0" r="0" b="0"/>
          <wp:wrapNone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_RGB_Capa Real 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391" cy="106731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C2A45" w14:textId="77777777" w:rsidR="00416C89" w:rsidRPr="00416C89" w:rsidRDefault="00416C89" w:rsidP="00416C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7E0"/>
    <w:multiLevelType w:val="multilevel"/>
    <w:tmpl w:val="42CE6008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389D"/>
    <w:multiLevelType w:val="multilevel"/>
    <w:tmpl w:val="1946F264"/>
    <w:lvl w:ilvl="0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B73B2"/>
    <w:multiLevelType w:val="multilevel"/>
    <w:tmpl w:val="952AD40A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3E86"/>
    <w:multiLevelType w:val="hybridMultilevel"/>
    <w:tmpl w:val="B7104E4A"/>
    <w:lvl w:ilvl="0" w:tplc="8EB05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0"/>
        <w:szCs w:val="1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2FC0EAF"/>
    <w:multiLevelType w:val="multilevel"/>
    <w:tmpl w:val="17742C32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72FC"/>
    <w:multiLevelType w:val="singleLevel"/>
    <w:tmpl w:val="0416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6" w15:restartNumberingAfterBreak="0">
    <w:nsid w:val="530A0057"/>
    <w:multiLevelType w:val="multilevel"/>
    <w:tmpl w:val="5198B416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05DC"/>
    <w:multiLevelType w:val="multilevel"/>
    <w:tmpl w:val="DBEEE6C6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F7D69"/>
    <w:multiLevelType w:val="multilevel"/>
    <w:tmpl w:val="D57A52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D01C18"/>
    <w:multiLevelType w:val="multilevel"/>
    <w:tmpl w:val="E592C0F4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D34"/>
    <w:rsid w:val="00032C5F"/>
    <w:rsid w:val="000673AD"/>
    <w:rsid w:val="000C173F"/>
    <w:rsid w:val="000D35C6"/>
    <w:rsid w:val="00114084"/>
    <w:rsid w:val="00152000"/>
    <w:rsid w:val="00162619"/>
    <w:rsid w:val="00166835"/>
    <w:rsid w:val="00185B44"/>
    <w:rsid w:val="001A07D5"/>
    <w:rsid w:val="001C2449"/>
    <w:rsid w:val="001D5F41"/>
    <w:rsid w:val="001F37B5"/>
    <w:rsid w:val="002164DB"/>
    <w:rsid w:val="002529B1"/>
    <w:rsid w:val="002B0A88"/>
    <w:rsid w:val="002B226A"/>
    <w:rsid w:val="003400B5"/>
    <w:rsid w:val="0034369C"/>
    <w:rsid w:val="00370528"/>
    <w:rsid w:val="00392D06"/>
    <w:rsid w:val="003A2C6C"/>
    <w:rsid w:val="003B4D94"/>
    <w:rsid w:val="003D6660"/>
    <w:rsid w:val="003F7BA8"/>
    <w:rsid w:val="00416C89"/>
    <w:rsid w:val="0045067A"/>
    <w:rsid w:val="00473919"/>
    <w:rsid w:val="004A03FD"/>
    <w:rsid w:val="004A3794"/>
    <w:rsid w:val="00524BFC"/>
    <w:rsid w:val="005E4ED8"/>
    <w:rsid w:val="006166B9"/>
    <w:rsid w:val="00646CB9"/>
    <w:rsid w:val="0065581F"/>
    <w:rsid w:val="006745B4"/>
    <w:rsid w:val="006A72F9"/>
    <w:rsid w:val="006E1CF0"/>
    <w:rsid w:val="006F2773"/>
    <w:rsid w:val="006F4612"/>
    <w:rsid w:val="00714498"/>
    <w:rsid w:val="00762CC5"/>
    <w:rsid w:val="00770D27"/>
    <w:rsid w:val="00771BA8"/>
    <w:rsid w:val="00794C7E"/>
    <w:rsid w:val="007A6019"/>
    <w:rsid w:val="00802058"/>
    <w:rsid w:val="00823641"/>
    <w:rsid w:val="00825990"/>
    <w:rsid w:val="00852B1A"/>
    <w:rsid w:val="00892F8F"/>
    <w:rsid w:val="008956BF"/>
    <w:rsid w:val="008A103B"/>
    <w:rsid w:val="008B4E31"/>
    <w:rsid w:val="008C610B"/>
    <w:rsid w:val="0090186A"/>
    <w:rsid w:val="0093314E"/>
    <w:rsid w:val="00957EDD"/>
    <w:rsid w:val="00975062"/>
    <w:rsid w:val="009C51CE"/>
    <w:rsid w:val="009D19BE"/>
    <w:rsid w:val="00A0795B"/>
    <w:rsid w:val="00A34F34"/>
    <w:rsid w:val="00A661FB"/>
    <w:rsid w:val="00AA62F5"/>
    <w:rsid w:val="00AA69E0"/>
    <w:rsid w:val="00AA6ABA"/>
    <w:rsid w:val="00AC2D34"/>
    <w:rsid w:val="00AD3945"/>
    <w:rsid w:val="00B74B86"/>
    <w:rsid w:val="00B8047B"/>
    <w:rsid w:val="00BA3482"/>
    <w:rsid w:val="00BF51AA"/>
    <w:rsid w:val="00C045FC"/>
    <w:rsid w:val="00C46CE2"/>
    <w:rsid w:val="00C761D0"/>
    <w:rsid w:val="00C76A08"/>
    <w:rsid w:val="00C811E1"/>
    <w:rsid w:val="00D008CC"/>
    <w:rsid w:val="00D34BE0"/>
    <w:rsid w:val="00D93478"/>
    <w:rsid w:val="00DD060B"/>
    <w:rsid w:val="00E045D8"/>
    <w:rsid w:val="00E146BC"/>
    <w:rsid w:val="00E5189F"/>
    <w:rsid w:val="00E52297"/>
    <w:rsid w:val="00E924E5"/>
    <w:rsid w:val="00EB0070"/>
    <w:rsid w:val="00ED246E"/>
    <w:rsid w:val="00F00680"/>
    <w:rsid w:val="00F131C0"/>
    <w:rsid w:val="00F30751"/>
    <w:rsid w:val="00F3095F"/>
    <w:rsid w:val="00F32C41"/>
    <w:rsid w:val="00F8034B"/>
    <w:rsid w:val="00F9487E"/>
    <w:rsid w:val="00FB50B9"/>
    <w:rsid w:val="00FB6D63"/>
    <w:rsid w:val="00F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D5486"/>
  <w15:chartTrackingRefBased/>
  <w15:docId w15:val="{D5F73123-3CE1-4D6F-BFF7-446ECF32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89"/>
  </w:style>
  <w:style w:type="paragraph" w:styleId="Ttulo1">
    <w:name w:val="heading 1"/>
    <w:basedOn w:val="Normal"/>
    <w:next w:val="Normal"/>
    <w:link w:val="Ttulo1Char"/>
    <w:qFormat/>
    <w:rsid w:val="00E146B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aliases w:val="h2,H2,(Alt+2),2 headline,headline,heading 2"/>
    <w:basedOn w:val="Normal"/>
    <w:next w:val="Normal"/>
    <w:link w:val="Ttulo2Char"/>
    <w:qFormat/>
    <w:rsid w:val="00E146BC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D34"/>
  </w:style>
  <w:style w:type="paragraph" w:styleId="Rodap">
    <w:name w:val="footer"/>
    <w:basedOn w:val="Normal"/>
    <w:link w:val="RodapChar"/>
    <w:uiPriority w:val="99"/>
    <w:unhideWhenUsed/>
    <w:rsid w:val="00AC2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D34"/>
  </w:style>
  <w:style w:type="character" w:styleId="Hyperlink">
    <w:name w:val="Hyperlink"/>
    <w:basedOn w:val="Fontepargpadro"/>
    <w:uiPriority w:val="99"/>
    <w:unhideWhenUsed/>
    <w:rsid w:val="001C2449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16C8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E146BC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Ttulo2Char">
    <w:name w:val="Título 2 Char"/>
    <w:aliases w:val="h2 Char,H2 Char,(Alt+2) Char,2 headline Char,headline Char,heading 2 Char"/>
    <w:basedOn w:val="Fontepargpadro"/>
    <w:link w:val="Ttulo2"/>
    <w:rsid w:val="00E146BC"/>
    <w:rPr>
      <w:rFonts w:ascii="Arial" w:eastAsia="Times New Roman" w:hAnsi="Arial" w:cs="Times New Roman"/>
      <w:b/>
      <w:bCs/>
      <w:i/>
      <w:iCs/>
      <w:sz w:val="28"/>
      <w:szCs w:val="28"/>
      <w:lang w:val="x-none" w:eastAsia="pt-BR"/>
    </w:rPr>
  </w:style>
  <w:style w:type="paragraph" w:styleId="Sumrio1">
    <w:name w:val="toc 1"/>
    <w:basedOn w:val="Normal"/>
    <w:next w:val="Normal"/>
    <w:autoRedefine/>
    <w:uiPriority w:val="39"/>
    <w:rsid w:val="00E146BC"/>
    <w:pPr>
      <w:tabs>
        <w:tab w:val="right" w:leader="dot" w:pos="8898"/>
      </w:tabs>
      <w:spacing w:after="120" w:line="240" w:lineRule="auto"/>
      <w:jc w:val="center"/>
    </w:pPr>
    <w:rPr>
      <w:rFonts w:ascii="Century Gothic" w:eastAsia="Times New Roman" w:hAnsi="Century Gothic" w:cs="Times New Roman"/>
      <w:bCs/>
      <w:caps/>
      <w:sz w:val="18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E146BC"/>
    <w:pPr>
      <w:spacing w:after="120" w:line="240" w:lineRule="auto"/>
      <w:ind w:left="238"/>
    </w:pPr>
    <w:rPr>
      <w:rFonts w:ascii="Century Gothic" w:eastAsia="Times New Roman" w:hAnsi="Century Gothic" w:cs="Times New Roman"/>
      <w:smallCaps/>
      <w:sz w:val="18"/>
      <w:szCs w:val="20"/>
      <w:lang w:eastAsia="pt-BR"/>
    </w:rPr>
  </w:style>
  <w:style w:type="character" w:customStyle="1" w:styleId="NormalItlico">
    <w:name w:val="Normal Itálico"/>
    <w:rsid w:val="00E146BC"/>
    <w:rPr>
      <w:rFonts w:ascii="Verdana" w:hAnsi="Verdana"/>
      <w:i/>
      <w:iCs/>
    </w:rPr>
  </w:style>
  <w:style w:type="paragraph" w:customStyle="1" w:styleId="EstiloTtulo2">
    <w:name w:val="Estilo Título 2"/>
    <w:basedOn w:val="Ttulo2"/>
    <w:rsid w:val="00E146BC"/>
    <w:pPr>
      <w:spacing w:before="0" w:after="200" w:line="240" w:lineRule="atLeast"/>
      <w:ind w:left="1416"/>
    </w:pPr>
    <w:rPr>
      <w:rFonts w:ascii="Century Gothic" w:hAnsi="Century Gothic"/>
      <w:i w:val="0"/>
      <w:iCs w:val="0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E146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C51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harChar1CharChar">
    <w:name w:val="Char Char1 Char Char"/>
    <w:basedOn w:val="Normal"/>
    <w:rsid w:val="00BA3482"/>
    <w:pPr>
      <w:spacing w:line="240" w:lineRule="exact"/>
    </w:pPr>
    <w:rPr>
      <w:rFonts w:ascii="Verdana" w:eastAsia="MS Mincho" w:hAnsi="Verdana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91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51A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24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dmus.com.br/vagas-tecnologi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da Silva</dc:creator>
  <cp:keywords/>
  <dc:description/>
  <cp:lastModifiedBy>VICTOR HUGO SOARES TAVARES</cp:lastModifiedBy>
  <cp:revision>2</cp:revision>
  <dcterms:created xsi:type="dcterms:W3CDTF">2021-05-27T17:47:00Z</dcterms:created>
  <dcterms:modified xsi:type="dcterms:W3CDTF">2021-05-27T17:47:00Z</dcterms:modified>
</cp:coreProperties>
</file>