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81230" w14:textId="77777777" w:rsidR="00445B7A" w:rsidRPr="00445B7A" w:rsidRDefault="00445B7A" w:rsidP="003B7D51">
      <w:pPr>
        <w:pStyle w:val="Title"/>
      </w:pPr>
      <w:r w:rsidRPr="00445B7A">
        <w:t>How Does an IT Professional Keep Up with Changing Technology?</w:t>
      </w:r>
    </w:p>
    <w:p w14:paraId="4CBE5F8D" w14:textId="77777777" w:rsidR="00445B7A" w:rsidRPr="00445B7A" w:rsidRDefault="00445B7A" w:rsidP="003B7D51">
      <w:r w:rsidRPr="00445B7A">
        <w:t xml:space="preserve">The information technology (IT) industry changes so quickly that IT professionals must create a continuous training plan to keep up with technology advancements. Also, many IT workers do not want to remain in the same roles for their entire careers so they strive to keep up with technology so that they can reinvent themselves for their next challenging IT role. Most people working in this field have above average analytical, problem solving and organizational abilities, and those are the same skills needed to plan out ways to periodically refresh their industry knowledge. The following are some popular ways IT professionals use to keep up with changing </w:t>
      </w:r>
      <w:proofErr w:type="gramStart"/>
      <w:r w:rsidRPr="00445B7A">
        <w:t>technology.</w:t>
      </w:r>
      <w:r w:rsidR="003B7D51">
        <w:t>[</w:t>
      </w:r>
      <w:proofErr w:type="gramEnd"/>
      <w:r w:rsidR="003B7D51">
        <w:t>\n]</w:t>
      </w:r>
    </w:p>
    <w:p w14:paraId="3E649331" w14:textId="77777777" w:rsidR="003B7D51" w:rsidRDefault="003B7D51" w:rsidP="003B7D51">
      <w:r>
        <w:t>[</w:t>
      </w:r>
      <w:proofErr w:type="spellStart"/>
      <w:r>
        <w:t>ul</w:t>
      </w:r>
      <w:proofErr w:type="spellEnd"/>
      <w:r>
        <w:t>]</w:t>
      </w:r>
    </w:p>
    <w:p w14:paraId="336F9904" w14:textId="77777777" w:rsidR="00445B7A" w:rsidRPr="00445B7A" w:rsidRDefault="003B7D51" w:rsidP="003B7D51">
      <w:r>
        <w:t>[li]</w:t>
      </w:r>
      <w:r w:rsidR="00445B7A" w:rsidRPr="00445B7A">
        <w:t>Attend Training Classes</w:t>
      </w:r>
      <w:r>
        <w:t>[/li]</w:t>
      </w:r>
    </w:p>
    <w:p w14:paraId="5B4DFC9A" w14:textId="77777777" w:rsidR="00445B7A" w:rsidRPr="00445B7A" w:rsidRDefault="003B7D51" w:rsidP="003B7D51">
      <w:r>
        <w:t>[li]</w:t>
      </w:r>
      <w:r w:rsidR="00445B7A" w:rsidRPr="00445B7A">
        <w:t>Gain Industry Certifications</w:t>
      </w:r>
      <w:r>
        <w:t>[/li]</w:t>
      </w:r>
    </w:p>
    <w:p w14:paraId="59E08B17" w14:textId="77777777" w:rsidR="00445B7A" w:rsidRPr="00445B7A" w:rsidRDefault="003B7D51" w:rsidP="003B7D51">
      <w:r>
        <w:t>[li]</w:t>
      </w:r>
      <w:r w:rsidR="00445B7A" w:rsidRPr="00445B7A">
        <w:t>Participate in IT Conferences and Trade Shows</w:t>
      </w:r>
      <w:r>
        <w:t>[/li]</w:t>
      </w:r>
    </w:p>
    <w:p w14:paraId="1644E7D2" w14:textId="77777777" w:rsidR="00445B7A" w:rsidRDefault="003B7D51" w:rsidP="003B7D51">
      <w:r>
        <w:t>[li]</w:t>
      </w:r>
      <w:r w:rsidR="00445B7A" w:rsidRPr="00445B7A">
        <w:t>Subscribe to Trade Publications</w:t>
      </w:r>
      <w:r>
        <w:t>[</w:t>
      </w:r>
      <w:r>
        <w:t>/</w:t>
      </w:r>
      <w:r>
        <w:t>li]</w:t>
      </w:r>
    </w:p>
    <w:p w14:paraId="6C7E1D6E" w14:textId="77777777" w:rsidR="003B7D51" w:rsidRPr="00445B7A" w:rsidRDefault="003B7D51" w:rsidP="003B7D51">
      <w:r>
        <w:t>[/</w:t>
      </w:r>
      <w:proofErr w:type="spellStart"/>
      <w:r>
        <w:t>ul</w:t>
      </w:r>
      <w:proofErr w:type="spellEnd"/>
      <w:r>
        <w:t>]</w:t>
      </w:r>
    </w:p>
    <w:p w14:paraId="3D3C035E" w14:textId="77777777" w:rsidR="00BE1DC9" w:rsidRDefault="00CE1DB8">
      <w:bookmarkStart w:id="0" w:name="_GoBack"/>
      <w:r>
        <w:t>If you are interested in this topic, [a]click here[/a]</w:t>
      </w:r>
    </w:p>
    <w:p w14:paraId="4259F11C" w14:textId="77777777" w:rsidR="00CE1DB8" w:rsidRDefault="00CE1DB8">
      <w:r>
        <w:t>[link]</w:t>
      </w:r>
      <w:r w:rsidRPr="00CE1DB8">
        <w:t>http://www.computersciencedegreehub.com/faq/professional-changing-technology/</w:t>
      </w:r>
      <w:r>
        <w:t>[/</w:t>
      </w:r>
      <w:proofErr w:type="spellStart"/>
      <w:r>
        <w:t>link</w:t>
      </w:r>
      <w:proofErr w:type="spellEnd"/>
      <w:r>
        <w:t>]</w:t>
      </w:r>
    </w:p>
    <w:bookmarkEnd w:id="0"/>
    <w:sectPr w:rsidR="00CE1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7A"/>
    <w:rsid w:val="00052767"/>
    <w:rsid w:val="003B7D51"/>
    <w:rsid w:val="003D5B53"/>
    <w:rsid w:val="00445B7A"/>
    <w:rsid w:val="00AE21B0"/>
    <w:rsid w:val="00CE1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AE41"/>
  <w15:chartTrackingRefBased/>
  <w15:docId w15:val="{D69F8CF8-CEE2-4892-AAA5-EAA4EB17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45B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45B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B7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45B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5B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5B7A"/>
    <w:rPr>
      <w:color w:val="0000FF"/>
      <w:u w:val="single"/>
    </w:rPr>
  </w:style>
  <w:style w:type="character" w:customStyle="1" w:styleId="apple-converted-space">
    <w:name w:val="apple-converted-space"/>
    <w:basedOn w:val="DefaultParagraphFont"/>
    <w:rsid w:val="00445B7A"/>
  </w:style>
  <w:style w:type="paragraph" w:styleId="Title">
    <w:name w:val="Title"/>
    <w:basedOn w:val="Normal"/>
    <w:next w:val="Normal"/>
    <w:link w:val="TitleChar"/>
    <w:uiPriority w:val="10"/>
    <w:qFormat/>
    <w:rsid w:val="003B7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D5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37614">
      <w:bodyDiv w:val="1"/>
      <w:marLeft w:val="0"/>
      <w:marRight w:val="0"/>
      <w:marTop w:val="0"/>
      <w:marBottom w:val="0"/>
      <w:divBdr>
        <w:top w:val="none" w:sz="0" w:space="0" w:color="auto"/>
        <w:left w:val="none" w:sz="0" w:space="0" w:color="auto"/>
        <w:bottom w:val="none" w:sz="0" w:space="0" w:color="auto"/>
        <w:right w:val="none" w:sz="0" w:space="0" w:color="auto"/>
      </w:divBdr>
      <w:divsChild>
        <w:div w:id="96214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158</Words>
  <Characters>905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2</cp:revision>
  <dcterms:created xsi:type="dcterms:W3CDTF">2016-08-31T02:54:00Z</dcterms:created>
  <dcterms:modified xsi:type="dcterms:W3CDTF">2016-11-23T20:16:00Z</dcterms:modified>
</cp:coreProperties>
</file>