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iruqkqcug864" w:id="0"/>
      <w:bookmarkEnd w:id="0"/>
      <w:r w:rsidDel="00000000" w:rsidR="00000000" w:rsidRPr="00000000">
        <w:rPr>
          <w:rtl w:val="0"/>
        </w:rPr>
        <w:t xml:space="preserve">Will I be the best at computer science?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Do you enjoy programming? Are you able to communicate your ideas effectively to others that are not familiar with technical terminology? Are you able to work well in teams and create a finished product that all of you are proud of? Do you know big O notation of every single function you write? Maybe some of that is overkill but, those are good qualities to have if you want to be the best at computer science!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