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rPr>
          <w:b/>
          <w:bCs/>
        </w:rPr>
        <w:t xml:space="preserve">Labenu – Oficina Carreira</w:t>
      </w:r>
      <w:r>
        <w:br/>
      </w:r>
      <w:r/>
    </w:p>
    <w:p>
      <w:pPr>
        <w:pStyle w:val="602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Onde estou agora?</w:t>
        <w:br/>
        <w:t xml:space="preserve">Abandonei a docência de língua inglesa  e após uma boa base de fundamentos, em matérias como Lógica de Programação, Programação I e Matemática Discreta, hoje vejo que </w:t>
      </w:r>
      <w:r>
        <w:rPr>
          <w:highlight w:val="none"/>
        </w:rPr>
        <w:t xml:space="preserve">aprender novas tecnologia</w:t>
      </w:r>
      <w:r>
        <w:rPr>
          <w:highlight w:val="none"/>
        </w:rPr>
        <w:t xml:space="preserve"> continua a depender de tempo investido, rotina, disciplina e esforço.</w:t>
        <w:br/>
        <w:t xml:space="preserve">Acabei de começar no React e já estou amando, sinto que estou crescendo muito e aprendendo cada vez mais. </w:t>
        <w:br/>
        <w:t xml:space="preserve">Estou muito feliz por ter a oportunidade de me dedicar aos estudos em tempo integral novamente, sei que tenho este privilégio.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br/>
      </w:r>
      <w:r>
        <w:rPr>
          <w:highlight w:val="none"/>
        </w:rPr>
      </w:r>
      <w:r/>
    </w:p>
    <w:p>
      <w:pPr>
        <w:pStyle w:val="602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Por que estou aqui?</w:t>
        <w:br/>
        <w:t xml:space="preserve">Primeiro, para mim só é possível estar aqui graças a todo o apoio que tenho tanto de amigos, quanto de família.</w:t>
        <w:br/>
        <w:t xml:space="preserve">Dito isso, a lógica por si só sempre me fascinou e estou aqui porque me considero capaz de aprender tudo o que for necessário para eu chegar onde eu quero.</w:t>
        <w:br/>
        <w:t xml:space="preserve">E também, é claro, porque preciso de um emprego urgentemente. Sonho com o momento em que poderei usufruir de mais autonomia na minha vida.</w:t>
        <w:br/>
        <w:t xml:space="preserve">E porque a comunidade me move, ver mais pessoas no mesmo ambiente, interagir e ter o espaço de expor o que aprendi, ver todo mundo engajado no mesmo objetivo é bastante inspirador e ajuda a manter o gás dos estudos. </w:t>
        <w:br/>
        <w:br/>
      </w:r>
      <w:r>
        <w:rPr>
          <w:highlight w:val="none"/>
        </w:rPr>
      </w:r>
      <w:r/>
    </w:p>
    <w:p>
      <w:pPr>
        <w:pStyle w:val="602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Onde eu quero estar?</w:t>
        <w:br/>
        <w:t xml:space="preserve">Empregada como Sandy, trabalhando em uma empresa fora do Brasil (em home-office)  em uma empresa que permita inovação a medida do possível, idealmente que trabalhe com frameworks e tecnologias atuais,  capaz de me sustentar novamente e com tempo para voltar a fazer música, sempre estudando .</w:t>
        <w:br/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Em quanto tempo?</w:t>
        <w:br/>
        <w:t xml:space="preserve">No menor tempo possível, antes do curso acabar também. Por isso faço o máximo possível para usar todo o meu tempo disponível na programação, com uma meta de 6~8h por dia com a mão no código. Sei que é importante balancear os humores, ajustar a rotina para incluir também o descanso.</w:t>
      </w:r>
      <w:r>
        <w:rPr>
          <w:highlight w:val="none"/>
        </w:rPr>
      </w:r>
    </w:p>
    <w:p>
      <w:pPr>
        <w:ind w:left="709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O que é importante pra mim?</w:t>
        <w:br/>
      </w:r>
      <w:r>
        <w:rPr>
          <w:highlight w:val="none"/>
        </w:rPr>
      </w:r>
      <w:r>
        <w:rPr>
          <w:highlight w:val="none"/>
        </w:rPr>
        <w:t xml:space="preserve">Trabalhar em uma empresa que busque diversidade, entrar em contato com pessoas que não somente permitam, mas também venham a acrescenter ao meu crescimento técnico/interpessoal.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Como minhas habilidades, experiências e interesses combinam com a carreira de pessoa desenvolvedora?</w:t>
        <w:br/>
        <w:t xml:space="preserve">Nasci de frente ao computador, consigo digitar com muita agilidade, já dei aulas de inglês por alguns anos, o que me permitiu e ensinou a desenvolver minhas habilidades comunicativas como também a me conectar com as pessoas.</w:t>
        <w:br/>
        <w:t xml:space="preserve">Sou naturalmente curiosa, se não conheço algo que me desperta o interesse, meu primeiro impulso é ir pesquisar sobre. E também sei inglês, o que me habilita a ter acesso fácil a material e documentações mais atuais. </w:t>
        <w:br/>
        <w:t xml:space="preserve">Tenho bastante interesse em programação, eu diria até que como um fim em si mesmo, construir encadeamentos lógicos e lidar com código, aprender sobre paradigmas de arquitetura, etc, já é algo que por si só já me faz brilhar os olhos.</w:t>
      </w: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Quais opções eu tenho para obter novos conhecimentos e habilidades que ajudarão a me qualificar para a área de programação?</w:t>
      </w:r>
      <w:r>
        <w:rPr>
          <w:highlight w:val="none"/>
        </w:rPr>
        <w:br/>
      </w:r>
      <w:r>
        <w:rPr>
          <w:highlight w:val="none"/>
        </w:rPr>
      </w:r>
      <w:r>
        <w:rPr>
          <w:highlight w:val="none"/>
        </w:rPr>
        <w:t xml:space="preserve">Udemy, Rocketseat, comunidades de desenvolvedores para contribuição, Leetcode, Codewars (para perguntas técnicas de entrevistas).</w:t>
      </w: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Quais ações/etapas me ajudarão a alcançar meus objetivos de trabalho, treinamento e carreira?</w:t>
      </w:r>
      <w:r>
        <w:rPr>
          <w:highlight w:val="none"/>
        </w:rPr>
      </w:r>
    </w:p>
    <w:p>
      <w:pPr>
        <w:ind w:left="709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ab/>
      </w:r>
      <w:r>
        <w:rPr>
          <w:highlight w:val="none"/>
        </w:rPr>
      </w:r>
      <w:r/>
    </w:p>
    <w:p>
      <w:pPr>
        <w:ind w:left="709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rPr>
          <w:highlight w:val="none"/>
        </w:rPr>
      </w:pPr>
      <w:r>
        <w:rPr>
          <w:highlight w:val="none"/>
        </w:rPr>
        <w:t xml:space="preserve"> </w:t>
      </w:r>
      <w:r>
        <w:rPr>
          <w:highlight w:val="none"/>
        </w:rPr>
      </w:r>
      <w:r/>
    </w:p>
    <w:p>
      <w:r/>
      <w:r/>
    </w:p>
    <w:p>
      <w:r>
        <w:rPr>
          <w:highlight w:val="none"/>
        </w:rPr>
      </w:r>
      <w:r>
        <w:rPr>
          <w:highlight w:val="none"/>
        </w:rPr>
      </w:r>
    </w:p>
    <w:p>
      <w:r/>
      <w:r/>
    </w:p>
    <w:p>
      <w:r/>
      <w:r/>
    </w:p>
    <w:p>
      <w:pPr>
        <w:jc w:val="left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2023-01-26T22:02:03Z</dcterms:modified>
</cp:coreProperties>
</file>