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5D052" w14:textId="41F3B6DA" w:rsidR="00DD619C" w:rsidRPr="00BA73DB" w:rsidRDefault="00E61B8C" w:rsidP="00BA73D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73DB">
        <w:rPr>
          <w:rFonts w:ascii="Arial" w:hAnsi="Arial" w:cs="Arial"/>
          <w:b/>
          <w:bCs/>
          <w:sz w:val="32"/>
          <w:szCs w:val="32"/>
        </w:rPr>
        <w:t>TEAM CHALLENGE 5 – SPRING 5</w:t>
      </w:r>
    </w:p>
    <w:p w14:paraId="05DFEE8B" w14:textId="77777777" w:rsidR="00E61B8C" w:rsidRDefault="00E61B8C" w:rsidP="000C486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FB0C872" w14:textId="69831D97" w:rsidR="00E61B8C" w:rsidRDefault="00E61B8C" w:rsidP="000C48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61B8C">
        <w:rPr>
          <w:rFonts w:ascii="Arial" w:hAnsi="Arial" w:cs="Arial"/>
          <w:sz w:val="24"/>
          <w:szCs w:val="24"/>
        </w:rPr>
        <w:t xml:space="preserve">Después de muchas horas intentando, realizar el </w:t>
      </w:r>
      <w:proofErr w:type="spellStart"/>
      <w:r w:rsidRPr="00E61B8C">
        <w:rPr>
          <w:rFonts w:ascii="Arial" w:hAnsi="Arial" w:cs="Arial"/>
          <w:sz w:val="24"/>
          <w:szCs w:val="24"/>
        </w:rPr>
        <w:t>challenge</w:t>
      </w:r>
      <w:proofErr w:type="spellEnd"/>
      <w:r w:rsidRPr="00E61B8C">
        <w:rPr>
          <w:rFonts w:ascii="Arial" w:hAnsi="Arial" w:cs="Arial"/>
          <w:sz w:val="24"/>
          <w:szCs w:val="24"/>
        </w:rPr>
        <w:t xml:space="preserve">, los resultados han sido infructuosos en casi todo, habiendo probado tanto desde la web </w:t>
      </w:r>
      <w:proofErr w:type="spellStart"/>
      <w:r w:rsidRPr="00E61B8C">
        <w:rPr>
          <w:rFonts w:ascii="Arial" w:hAnsi="Arial" w:cs="Arial"/>
          <w:sz w:val="24"/>
          <w:szCs w:val="24"/>
        </w:rPr>
        <w:t>pfsense</w:t>
      </w:r>
      <w:proofErr w:type="spellEnd"/>
      <w:r w:rsidRPr="00E61B8C">
        <w:rPr>
          <w:rFonts w:ascii="Arial" w:hAnsi="Arial" w:cs="Arial"/>
          <w:sz w:val="24"/>
          <w:szCs w:val="24"/>
        </w:rPr>
        <w:t xml:space="preserve"> con snort, cambiándolo por suricata, y hasta con reglas de firewall. Finalmente opte por probar instalar snort directamente en la WAN y después de muchas horas tampoco ha mejorado el resultado:</w:t>
      </w:r>
    </w:p>
    <w:p w14:paraId="4F6E32D6" w14:textId="77777777" w:rsidR="000C4862" w:rsidRPr="00E61B8C" w:rsidRDefault="000C4862" w:rsidP="000C486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BE84540" w14:textId="677415E1" w:rsidR="000C4862" w:rsidRPr="000C4862" w:rsidRDefault="000C4862" w:rsidP="000C486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C4862">
        <w:rPr>
          <w:rFonts w:ascii="Arial" w:hAnsi="Arial" w:cs="Arial"/>
          <w:b/>
          <w:bCs/>
          <w:sz w:val="24"/>
          <w:szCs w:val="24"/>
        </w:rPr>
        <w:t>PING:</w:t>
      </w:r>
    </w:p>
    <w:p w14:paraId="3E3CCAC7" w14:textId="654E44F8" w:rsidR="00D1436D" w:rsidRDefault="00E61B8C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1.- </w:t>
      </w:r>
      <w:r w:rsidR="00D1436D"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Configura una regla para que permita realizar un ping desde </w:t>
      </w:r>
      <w:proofErr w:type="spellStart"/>
      <w:r w:rsidR="00D1436D"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WANa</w:t>
      </w:r>
      <w:proofErr w:type="spellEnd"/>
      <w:r w:rsidR="00D1436D"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 LANSRV</w:t>
      </w:r>
      <w:r w:rsid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.</w:t>
      </w:r>
    </w:p>
    <w:p w14:paraId="78BFAE9F" w14:textId="77777777" w:rsidR="00127AFD" w:rsidRPr="00127AFD" w:rsidRDefault="00127AFD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</w:p>
    <w:p w14:paraId="097CFBE5" w14:textId="78151F02" w:rsidR="00D059C3" w:rsidRPr="00E61B8C" w:rsidRDefault="00127AFD" w:rsidP="000C4862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Regla Firewall PfSense:</w:t>
      </w:r>
    </w:p>
    <w:p w14:paraId="6DFA8033" w14:textId="194039CA" w:rsidR="00D059C3" w:rsidRDefault="00D059C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FF5AC5C" wp14:editId="1EE2252F">
            <wp:extent cx="4972744" cy="5630061"/>
            <wp:effectExtent l="0" t="0" r="0" b="8890"/>
            <wp:docPr id="1955625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25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193D" w14:textId="77777777" w:rsidR="00127AFD" w:rsidRPr="00E61B8C" w:rsidRDefault="00127AFD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02B3CD8" w14:textId="21F4C164" w:rsidR="00D059C3" w:rsidRPr="00127AFD" w:rsidRDefault="00127AFD" w:rsidP="000C4862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Reglas Snort:</w:t>
      </w:r>
    </w:p>
    <w:p w14:paraId="0CC94109" w14:textId="05CBCBD9" w:rsidR="00D059C3" w:rsidRPr="00E61B8C" w:rsidRDefault="00D059C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657F2BC" wp14:editId="75F91793">
            <wp:extent cx="5400040" cy="1106805"/>
            <wp:effectExtent l="0" t="0" r="0" b="0"/>
            <wp:docPr id="929179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79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6D0E" w14:textId="77777777" w:rsidR="00D059C3" w:rsidRPr="00E61B8C" w:rsidRDefault="00D059C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EB0A4DB" w14:textId="6B14E922" w:rsidR="00D059C3" w:rsidRPr="00127AFD" w:rsidRDefault="00127AFD" w:rsidP="000C4862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Envío de PING</w:t>
      </w:r>
      <w:r w:rsidR="00D059C3" w:rsidRPr="00127AFD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:</w:t>
      </w:r>
    </w:p>
    <w:p w14:paraId="0A9F3F23" w14:textId="7A1549CF" w:rsidR="00D1436D" w:rsidRPr="00E61B8C" w:rsidRDefault="00D1436D" w:rsidP="000C4862">
      <w:pPr>
        <w:jc w:val="both"/>
        <w:rPr>
          <w:rFonts w:ascii="Arial" w:hAnsi="Arial" w:cs="Arial"/>
          <w:sz w:val="24"/>
          <w:szCs w:val="24"/>
        </w:rPr>
      </w:pPr>
      <w:r w:rsidRPr="00E61B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BD7772" wp14:editId="4CC585D6">
            <wp:extent cx="5400040" cy="1731010"/>
            <wp:effectExtent l="0" t="0" r="0" b="2540"/>
            <wp:docPr id="598571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71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0835" w14:textId="0B8B04E6" w:rsidR="00D059C3" w:rsidRPr="00127AFD" w:rsidRDefault="00127AFD" w:rsidP="000C48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aportados por la consola snort</w:t>
      </w:r>
      <w:r w:rsidR="00D059C3" w:rsidRPr="00127AFD">
        <w:rPr>
          <w:rFonts w:ascii="Arial" w:hAnsi="Arial" w:cs="Arial"/>
          <w:sz w:val="24"/>
          <w:szCs w:val="24"/>
        </w:rPr>
        <w:t>:</w:t>
      </w:r>
    </w:p>
    <w:p w14:paraId="7C96E8AC" w14:textId="2F178E3E" w:rsidR="00D1436D" w:rsidRPr="00E61B8C" w:rsidRDefault="00D1436D" w:rsidP="000C4862">
      <w:pPr>
        <w:jc w:val="both"/>
        <w:rPr>
          <w:rFonts w:ascii="Arial" w:hAnsi="Arial" w:cs="Arial"/>
          <w:sz w:val="24"/>
          <w:szCs w:val="24"/>
        </w:rPr>
      </w:pPr>
      <w:r w:rsidRPr="00E61B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B89DD1" wp14:editId="1863864A">
            <wp:extent cx="5400040" cy="2451735"/>
            <wp:effectExtent l="0" t="0" r="0" b="5715"/>
            <wp:docPr id="1639745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4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1843" w14:textId="06AAE567" w:rsidR="00D1436D" w:rsidRPr="00E61B8C" w:rsidRDefault="00D1436D" w:rsidP="000C4862">
      <w:pPr>
        <w:jc w:val="both"/>
        <w:rPr>
          <w:rFonts w:ascii="Arial" w:hAnsi="Arial" w:cs="Arial"/>
          <w:sz w:val="24"/>
          <w:szCs w:val="24"/>
        </w:rPr>
      </w:pPr>
      <w:r w:rsidRPr="00E61B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2F6520" wp14:editId="225A6E87">
            <wp:extent cx="5400040" cy="1577975"/>
            <wp:effectExtent l="0" t="0" r="0" b="3175"/>
            <wp:docPr id="501510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10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ECF0" w14:textId="77777777" w:rsidR="00127AFD" w:rsidRDefault="00127AFD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1D22088" w14:textId="77777777" w:rsidR="00127AFD" w:rsidRDefault="00127AFD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97EC63A" w14:textId="77777777" w:rsidR="000C4862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</w:p>
    <w:p w14:paraId="6739E23A" w14:textId="77777777" w:rsidR="000C4862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</w:p>
    <w:p w14:paraId="0B80682C" w14:textId="77777777" w:rsidR="000C4862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</w:p>
    <w:p w14:paraId="2839ED23" w14:textId="32A8A9A2" w:rsidR="00D1436D" w:rsidRDefault="00127AFD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2.- </w:t>
      </w:r>
      <w:r w:rsidR="00D1436D"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Configura una regla que permita realizar un ping desde LANUSR a</w:t>
      </w:r>
      <w:r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 </w:t>
      </w:r>
      <w:r w:rsidR="00D1436D"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LANSRV</w:t>
      </w:r>
      <w:r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.</w:t>
      </w:r>
    </w:p>
    <w:p w14:paraId="009A498F" w14:textId="77777777" w:rsidR="000C4862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</w:p>
    <w:p w14:paraId="5EDE0BB9" w14:textId="7C7928FD" w:rsidR="00127AFD" w:rsidRDefault="00127AFD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drawing>
          <wp:inline distT="0" distB="0" distL="0" distR="0" wp14:anchorId="4F2659D6" wp14:editId="607CE005">
            <wp:extent cx="5400040" cy="295910"/>
            <wp:effectExtent l="0" t="0" r="0" b="8890"/>
            <wp:docPr id="839941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41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EA3E" w14:textId="77777777" w:rsidR="00127AFD" w:rsidRPr="00127AFD" w:rsidRDefault="00127AFD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</w:p>
    <w:p w14:paraId="27587B3E" w14:textId="357CD5B8" w:rsidR="00E27C37" w:rsidRPr="00E61B8C" w:rsidRDefault="00E27C37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11FC49F" wp14:editId="3A66D7EC">
            <wp:extent cx="5400040" cy="1024890"/>
            <wp:effectExtent l="0" t="0" r="0" b="3810"/>
            <wp:docPr id="1591488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88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292C" w14:textId="7A72774F" w:rsidR="00D1436D" w:rsidRPr="00E61B8C" w:rsidRDefault="00127AFD" w:rsidP="000C48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queda como si fuera bloqueada, pero no hay mensaje alguno en la consola snort. siendo</w:t>
      </w:r>
      <w:r w:rsidR="00E27C37" w:rsidRPr="00E61B8C">
        <w:rPr>
          <w:rFonts w:ascii="Arial" w:hAnsi="Arial" w:cs="Arial"/>
          <w:sz w:val="24"/>
          <w:szCs w:val="24"/>
        </w:rPr>
        <w:t xml:space="preserve"> infructuosa.</w:t>
      </w:r>
    </w:p>
    <w:p w14:paraId="72C3FA19" w14:textId="77777777" w:rsidR="00D059C3" w:rsidRPr="00E61B8C" w:rsidRDefault="00D059C3" w:rsidP="000C4862">
      <w:pPr>
        <w:jc w:val="both"/>
        <w:rPr>
          <w:rFonts w:ascii="Arial" w:hAnsi="Arial" w:cs="Arial"/>
          <w:sz w:val="24"/>
          <w:szCs w:val="24"/>
        </w:rPr>
      </w:pPr>
    </w:p>
    <w:p w14:paraId="3B9FAA5F" w14:textId="393332F9" w:rsidR="00D059C3" w:rsidRDefault="00127AFD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3.- </w:t>
      </w:r>
      <w:r w:rsidR="00D059C3"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Configura una regla que impida realizar un ping desde LANUSR a</w:t>
      </w:r>
      <w:r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 </w:t>
      </w:r>
      <w:r w:rsidR="00027593" w:rsidRPr="00127AFD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WAN</w:t>
      </w:r>
      <w:r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.</w:t>
      </w:r>
    </w:p>
    <w:p w14:paraId="7095C5B2" w14:textId="77777777" w:rsidR="00127AFD" w:rsidRPr="00127AFD" w:rsidRDefault="00127AFD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</w:p>
    <w:p w14:paraId="123BBABF" w14:textId="55D1798B" w:rsidR="00E27C37" w:rsidRPr="00E61B8C" w:rsidRDefault="00E27C37" w:rsidP="000C4862">
      <w:pPr>
        <w:jc w:val="both"/>
        <w:rPr>
          <w:rFonts w:ascii="Arial" w:hAnsi="Arial" w:cs="Arial"/>
          <w:sz w:val="24"/>
          <w:szCs w:val="24"/>
        </w:rPr>
      </w:pPr>
      <w:r w:rsidRPr="00E61B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30B65E" wp14:editId="7316F1A2">
            <wp:extent cx="5400040" cy="413385"/>
            <wp:effectExtent l="0" t="0" r="0" b="5715"/>
            <wp:docPr id="357391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91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2E1" w14:textId="720E9F5D" w:rsidR="00E27C37" w:rsidRPr="00E61B8C" w:rsidRDefault="00E27C37" w:rsidP="000C4862">
      <w:pPr>
        <w:jc w:val="both"/>
        <w:rPr>
          <w:rFonts w:ascii="Arial" w:hAnsi="Arial" w:cs="Arial"/>
          <w:sz w:val="24"/>
          <w:szCs w:val="24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604AC8B" wp14:editId="7D9230B7">
            <wp:extent cx="5400040" cy="1024890"/>
            <wp:effectExtent l="0" t="0" r="0" b="3810"/>
            <wp:docPr id="1149995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88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99A0" w14:textId="1DECCE9D" w:rsidR="00E27C37" w:rsidRPr="00E61B8C" w:rsidRDefault="00E27C37" w:rsidP="000C4862">
      <w:pPr>
        <w:jc w:val="both"/>
        <w:rPr>
          <w:rFonts w:ascii="Arial" w:hAnsi="Arial" w:cs="Arial"/>
          <w:sz w:val="24"/>
          <w:szCs w:val="24"/>
        </w:rPr>
      </w:pPr>
      <w:r w:rsidRPr="00E61B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BF2D83" wp14:editId="5AFB1272">
            <wp:extent cx="5400040" cy="1062355"/>
            <wp:effectExtent l="0" t="0" r="0" b="4445"/>
            <wp:docPr id="1018479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9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C8A6" w14:textId="3CF83AF9" w:rsidR="00E27C37" w:rsidRPr="00E61B8C" w:rsidRDefault="00E27C37" w:rsidP="000C4862">
      <w:pPr>
        <w:jc w:val="both"/>
        <w:rPr>
          <w:rFonts w:ascii="Arial" w:hAnsi="Arial" w:cs="Arial"/>
          <w:sz w:val="24"/>
          <w:szCs w:val="24"/>
        </w:rPr>
      </w:pPr>
      <w:r w:rsidRPr="00E61B8C">
        <w:rPr>
          <w:rFonts w:ascii="Arial" w:hAnsi="Arial" w:cs="Arial"/>
          <w:sz w:val="24"/>
          <w:szCs w:val="24"/>
        </w:rPr>
        <w:t xml:space="preserve">Se queda esperando como si estuviera </w:t>
      </w:r>
      <w:r w:rsidR="00E61B8C" w:rsidRPr="00E61B8C">
        <w:rPr>
          <w:rFonts w:ascii="Arial" w:hAnsi="Arial" w:cs="Arial"/>
          <w:sz w:val="24"/>
          <w:szCs w:val="24"/>
        </w:rPr>
        <w:t>bloqueada</w:t>
      </w:r>
      <w:r w:rsidRPr="00E61B8C">
        <w:rPr>
          <w:rFonts w:ascii="Arial" w:hAnsi="Arial" w:cs="Arial"/>
          <w:sz w:val="24"/>
          <w:szCs w:val="24"/>
        </w:rPr>
        <w:t xml:space="preserve">, pero no aporta ninguna señal en la consola snort, </w:t>
      </w:r>
      <w:r w:rsidR="00E61B8C" w:rsidRPr="00E61B8C">
        <w:rPr>
          <w:rFonts w:ascii="Arial" w:hAnsi="Arial" w:cs="Arial"/>
          <w:sz w:val="24"/>
          <w:szCs w:val="24"/>
        </w:rPr>
        <w:t>así</w:t>
      </w:r>
      <w:r w:rsidRPr="00E61B8C">
        <w:rPr>
          <w:rFonts w:ascii="Arial" w:hAnsi="Arial" w:cs="Arial"/>
          <w:sz w:val="24"/>
          <w:szCs w:val="24"/>
        </w:rPr>
        <w:t xml:space="preserve"> que infructuosa.</w:t>
      </w:r>
    </w:p>
    <w:p w14:paraId="331B574A" w14:textId="77777777" w:rsidR="00E27C37" w:rsidRDefault="00E27C37" w:rsidP="000C4862">
      <w:pPr>
        <w:jc w:val="both"/>
        <w:rPr>
          <w:rFonts w:ascii="Arial" w:hAnsi="Arial" w:cs="Arial"/>
          <w:sz w:val="24"/>
          <w:szCs w:val="24"/>
        </w:rPr>
      </w:pPr>
    </w:p>
    <w:p w14:paraId="60576AEC" w14:textId="77777777" w:rsidR="000C4862" w:rsidRDefault="000C4862" w:rsidP="000C4862">
      <w:pPr>
        <w:jc w:val="both"/>
        <w:rPr>
          <w:rFonts w:ascii="Arial" w:hAnsi="Arial" w:cs="Arial"/>
          <w:sz w:val="24"/>
          <w:szCs w:val="24"/>
        </w:rPr>
      </w:pPr>
    </w:p>
    <w:p w14:paraId="6BB18029" w14:textId="77777777" w:rsidR="000C4862" w:rsidRDefault="000C4862" w:rsidP="000C4862">
      <w:pPr>
        <w:jc w:val="both"/>
        <w:rPr>
          <w:rFonts w:ascii="Arial" w:hAnsi="Arial" w:cs="Arial"/>
          <w:sz w:val="24"/>
          <w:szCs w:val="24"/>
        </w:rPr>
      </w:pPr>
    </w:p>
    <w:p w14:paraId="6188EB74" w14:textId="77777777" w:rsidR="000C4862" w:rsidRDefault="000C4862" w:rsidP="000C4862">
      <w:pPr>
        <w:jc w:val="both"/>
        <w:rPr>
          <w:rFonts w:ascii="Arial" w:hAnsi="Arial" w:cs="Arial"/>
          <w:sz w:val="24"/>
          <w:szCs w:val="24"/>
        </w:rPr>
      </w:pPr>
    </w:p>
    <w:p w14:paraId="7EF1736D" w14:textId="4ADB8823" w:rsidR="00D059C3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4.- </w:t>
      </w:r>
      <w:r w:rsidR="006D7D3E"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Configura una regla que impida realizar un ping desde </w:t>
      </w:r>
      <w:r w:rsidR="007522F0"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WAN</w:t>
      </w:r>
      <w:r w:rsidR="006D7D3E"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 hasta</w:t>
      </w:r>
      <w:r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 xml:space="preserve"> </w:t>
      </w:r>
      <w:r w:rsidR="006D7D3E"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LANUSR.</w:t>
      </w:r>
    </w:p>
    <w:p w14:paraId="1FAE56DB" w14:textId="77777777" w:rsidR="000C4862" w:rsidRPr="000C4862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</w:p>
    <w:p w14:paraId="435F1039" w14:textId="4E6C774A" w:rsidR="006D7D3E" w:rsidRPr="000C4862" w:rsidRDefault="000C4862" w:rsidP="000C4862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Regla Snort, con la que activo el IPS de snort, usando _Q, seguido del modulo afpacket para capturar el trafico en las redes establecidas teniendo en cuenta la configuración de snort y enviado los logs a una dirección concreta.</w:t>
      </w:r>
    </w:p>
    <w:p w14:paraId="0D84392F" w14:textId="2CF6870A" w:rsidR="0010481D" w:rsidRPr="00E61B8C" w:rsidRDefault="00BE6FB5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08A75890" wp14:editId="102440D1">
            <wp:extent cx="5400040" cy="2275840"/>
            <wp:effectExtent l="0" t="0" r="0" b="0"/>
            <wp:docPr id="809971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71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12A9" w14:textId="64A58300" w:rsidR="0010481D" w:rsidRPr="00E61B8C" w:rsidRDefault="0009084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No consigo que me impida el </w:t>
      </w:r>
      <w:r w:rsidR="000D3A78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tráfico</w:t>
      </w: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, solo detecta las alertas</w:t>
      </w:r>
      <w:r w:rsidR="000C4862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="000C4862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trafico</w:t>
      </w:r>
      <w:proofErr w:type="spellEnd"/>
      <w:r w:rsidR="000C4862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:</w:t>
      </w:r>
    </w:p>
    <w:p w14:paraId="46182E7A" w14:textId="0BDD4B03" w:rsidR="0010481D" w:rsidRPr="00E61B8C" w:rsidRDefault="00334E5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39377C6" wp14:editId="76D3FFD1">
            <wp:extent cx="5400040" cy="1618615"/>
            <wp:effectExtent l="0" t="0" r="0" b="635"/>
            <wp:docPr id="1806351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1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6A86" w14:textId="77777777" w:rsidR="001A1FB1" w:rsidRPr="00E61B8C" w:rsidRDefault="001A1FB1" w:rsidP="000C4862">
      <w:pPr>
        <w:jc w:val="both"/>
        <w:rPr>
          <w:rFonts w:ascii="Arial" w:hAnsi="Arial" w:cs="Arial"/>
          <w:sz w:val="24"/>
          <w:szCs w:val="24"/>
        </w:rPr>
      </w:pPr>
    </w:p>
    <w:p w14:paraId="3DDF2EA4" w14:textId="59CB7DCF" w:rsidR="001A1FB1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lang w:eastAsia="es-ES"/>
          <w14:ligatures w14:val="none"/>
        </w:rPr>
      </w:pPr>
      <w:r w:rsidRPr="000C4862">
        <w:rPr>
          <w:rFonts w:ascii="Arial" w:eastAsia="Times New Roman" w:hAnsi="Arial" w:cs="Arial"/>
          <w:color w:val="262626"/>
          <w:kern w:val="0"/>
          <w:sz w:val="28"/>
          <w:szCs w:val="28"/>
          <w:lang w:eastAsia="es-ES"/>
          <w14:ligatures w14:val="none"/>
        </w:rPr>
        <w:t>5.-</w:t>
      </w:r>
      <w:r w:rsidR="001A1FB1" w:rsidRPr="000C4862">
        <w:rPr>
          <w:rFonts w:ascii="Arial" w:eastAsia="Times New Roman" w:hAnsi="Arial" w:cs="Arial"/>
          <w:color w:val="262626"/>
          <w:kern w:val="0"/>
          <w:sz w:val="28"/>
          <w:szCs w:val="28"/>
          <w:lang w:eastAsia="es-ES"/>
          <w14:ligatures w14:val="none"/>
        </w:rPr>
        <w:t>Configura una regla que permita realizar un ping desde LANSRV a</w:t>
      </w:r>
      <w:r>
        <w:rPr>
          <w:rFonts w:ascii="Arial" w:eastAsia="Times New Roman" w:hAnsi="Arial" w:cs="Arial"/>
          <w:color w:val="262626"/>
          <w:kern w:val="0"/>
          <w:sz w:val="28"/>
          <w:szCs w:val="28"/>
          <w:lang w:eastAsia="es-ES"/>
          <w14:ligatures w14:val="none"/>
        </w:rPr>
        <w:t xml:space="preserve"> </w:t>
      </w:r>
      <w:r w:rsidR="001A1FB1" w:rsidRPr="000C4862">
        <w:rPr>
          <w:rFonts w:ascii="Arial" w:eastAsia="Times New Roman" w:hAnsi="Arial" w:cs="Arial"/>
          <w:color w:val="262626"/>
          <w:kern w:val="0"/>
          <w:sz w:val="28"/>
          <w:szCs w:val="28"/>
          <w:lang w:eastAsia="es-ES"/>
          <w14:ligatures w14:val="none"/>
        </w:rPr>
        <w:t>WAN y a LANUSR.</w:t>
      </w:r>
    </w:p>
    <w:p w14:paraId="7CE150E5" w14:textId="77777777" w:rsidR="000C4862" w:rsidRPr="000C4862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lang w:eastAsia="es-ES"/>
          <w14:ligatures w14:val="none"/>
        </w:rPr>
      </w:pPr>
    </w:p>
    <w:p w14:paraId="60F4EFF3" w14:textId="77777777" w:rsidR="000C4862" w:rsidRDefault="00334E5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0C118EE3" wp14:editId="5B7AF02E">
            <wp:extent cx="5400040" cy="473710"/>
            <wp:effectExtent l="0" t="0" r="0" b="2540"/>
            <wp:docPr id="359804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4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92BE" w14:textId="77777777" w:rsidR="000C4862" w:rsidRDefault="0009084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Se queda procesando sin aportar información, como si </w:t>
      </w:r>
      <w:r w:rsidR="00334E53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bloqueara la conexión,</w:t>
      </w: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pero no ha </w:t>
      </w:r>
      <w:r w:rsidR="00334E53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aparece ningún mensaje</w:t>
      </w: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en la consola de snort.</w:t>
      </w:r>
    </w:p>
    <w:p w14:paraId="57A231C9" w14:textId="2FA62581" w:rsidR="00090843" w:rsidRPr="00E61B8C" w:rsidRDefault="0009084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2BE99C08" wp14:editId="756D533A">
            <wp:extent cx="4303058" cy="1314089"/>
            <wp:effectExtent l="0" t="0" r="2540" b="635"/>
            <wp:docPr id="512123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3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533" cy="13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2EE9" w14:textId="0EFEAAB3" w:rsidR="00334E53" w:rsidRPr="00E61B8C" w:rsidRDefault="00334E5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AE743EE" wp14:editId="5F2C44FE">
            <wp:extent cx="4302760" cy="1019175"/>
            <wp:effectExtent l="0" t="0" r="2540" b="9525"/>
            <wp:docPr id="709932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2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143" cy="10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EF4B" w14:textId="77777777" w:rsidR="00E317E4" w:rsidRPr="00E61B8C" w:rsidRDefault="00E317E4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7C1E93D2" w14:textId="17DB81AD" w:rsidR="00E317E4" w:rsidRPr="000C4862" w:rsidRDefault="000C4862" w:rsidP="000C4862">
      <w:pPr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  <w:r w:rsidRPr="000C4862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  <w:t xml:space="preserve">B - </w:t>
      </w:r>
      <w:r w:rsidR="00E317E4" w:rsidRPr="000C4862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  <w:t>TRAFICO DE RED</w:t>
      </w:r>
    </w:p>
    <w:p w14:paraId="7208FDFD" w14:textId="77777777" w:rsidR="00E317E4" w:rsidRPr="000C4862" w:rsidRDefault="00E317E4" w:rsidP="000C4862">
      <w:pPr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1.- Crea una regla que permita todo el tráfico desde cualquier</w:t>
      </w:r>
    </w:p>
    <w:p w14:paraId="356A702D" w14:textId="21B53E3B" w:rsidR="00E317E4" w:rsidRPr="000C4862" w:rsidRDefault="00E317E4" w:rsidP="000C4862">
      <w:pPr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dispositivo en la red LAN hacia cualquier destino en la red WAN</w:t>
      </w:r>
      <w:r w:rsidR="000C4862"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.</w:t>
      </w:r>
    </w:p>
    <w:p w14:paraId="2D840174" w14:textId="77777777" w:rsidR="000C4862" w:rsidRPr="000C4862" w:rsidRDefault="000C4862" w:rsidP="000C4862">
      <w:pPr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lang w:eastAsia="es-ES"/>
          <w14:ligatures w14:val="none"/>
        </w:rPr>
      </w:pPr>
    </w:p>
    <w:p w14:paraId="2236F952" w14:textId="1C40D3A0" w:rsidR="00E317E4" w:rsidRPr="00E61B8C" w:rsidRDefault="008312E5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E036070" wp14:editId="2578CEC4">
            <wp:extent cx="5400040" cy="559890"/>
            <wp:effectExtent l="0" t="0" r="0" b="0"/>
            <wp:docPr id="639395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95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17" cy="5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D779" w14:textId="242883A9" w:rsidR="008312E5" w:rsidRPr="00E61B8C" w:rsidRDefault="00334E53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No consigo que las redes L</w:t>
      </w:r>
      <w:r w:rsidR="0009058E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</w:t>
      </w: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conecten entre </w:t>
      </w:r>
      <w:r w:rsidR="0009058E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sí</w:t>
      </w: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y con la WAN. </w:t>
      </w:r>
      <w:r w:rsidR="0009058E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Desde la WAN, consigo conexiones ICMP con los demás dispositivos, pero tampoco me funciona el SSH y ftp con las LAN</w:t>
      </w:r>
      <w:r w:rsidR="00E27C37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.</w:t>
      </w:r>
    </w:p>
    <w:p w14:paraId="2759BAD2" w14:textId="77777777" w:rsidR="00E27C37" w:rsidRPr="00E61B8C" w:rsidRDefault="00E27C37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2586755" w14:textId="4216B67F" w:rsidR="003B7032" w:rsidRPr="000C4862" w:rsidRDefault="003B7032" w:rsidP="000C4862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  <w:r w:rsidRPr="000C4862"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  <w:t>SSH</w:t>
      </w:r>
    </w:p>
    <w:p w14:paraId="201433DF" w14:textId="77777777" w:rsidR="000C4862" w:rsidRPr="000C4862" w:rsidRDefault="000C4862" w:rsidP="00BA73DB">
      <w:pPr>
        <w:pStyle w:val="Prrafodelista"/>
        <w:jc w:val="both"/>
        <w:rPr>
          <w:rFonts w:ascii="Arial" w:eastAsia="Times New Roman" w:hAnsi="Arial" w:cs="Arial"/>
          <w:b/>
          <w:bCs/>
          <w:color w:val="262626"/>
          <w:kern w:val="0"/>
          <w:sz w:val="24"/>
          <w:szCs w:val="24"/>
          <w:lang w:eastAsia="es-ES"/>
          <w14:ligatures w14:val="none"/>
        </w:rPr>
      </w:pPr>
    </w:p>
    <w:p w14:paraId="178C40A3" w14:textId="1F3702AF" w:rsidR="003B7032" w:rsidRPr="000C4862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1.-</w:t>
      </w:r>
      <w:r w:rsidRPr="000C4862">
        <w:rPr>
          <w:rStyle w:val="fontstyle01"/>
          <w:rFonts w:ascii="Arial" w:hAnsi="Arial" w:cs="Arial"/>
          <w:sz w:val="28"/>
          <w:szCs w:val="28"/>
          <w:u w:val="single"/>
        </w:rPr>
        <w:t xml:space="preserve"> </w:t>
      </w:r>
      <w:r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Configura una regla que permita conectarse por SSH desde</w:t>
      </w:r>
    </w:p>
    <w:p w14:paraId="7A987C69" w14:textId="77777777" w:rsidR="003B7032" w:rsidRPr="000C4862" w:rsidRDefault="003B703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</w:pPr>
      <w:r w:rsidRPr="000C4862">
        <w:rPr>
          <w:rFonts w:ascii="Arial" w:eastAsia="Times New Roman" w:hAnsi="Arial" w:cs="Arial"/>
          <w:color w:val="262626"/>
          <w:kern w:val="0"/>
          <w:sz w:val="28"/>
          <w:szCs w:val="28"/>
          <w:u w:val="single"/>
          <w:lang w:eastAsia="es-ES"/>
          <w14:ligatures w14:val="none"/>
        </w:rPr>
        <w:t>cualquier IP de la red LANUSR a LANSRV.</w:t>
      </w:r>
    </w:p>
    <w:p w14:paraId="61399AB4" w14:textId="77777777" w:rsidR="003B7032" w:rsidRPr="00E61B8C" w:rsidRDefault="003B703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9E9FF22" w14:textId="0A6B8FE0" w:rsidR="003B7032" w:rsidRPr="00E61B8C" w:rsidRDefault="00E27C37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noProof/>
          <w:color w:val="262626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B7B32E7" wp14:editId="062E1753">
            <wp:extent cx="5400040" cy="588010"/>
            <wp:effectExtent l="0" t="0" r="0" b="2540"/>
            <wp:docPr id="177969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96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257" w14:textId="77777777" w:rsidR="00E27C37" w:rsidRPr="00E61B8C" w:rsidRDefault="00E27C37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767F95DE" w14:textId="1B776952" w:rsidR="00E27C37" w:rsidRPr="00E61B8C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Al igual que las anteriores, </w:t>
      </w:r>
      <w:r w:rsidR="00E27C37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Infructuosa su aplicación</w:t>
      </w:r>
    </w:p>
    <w:p w14:paraId="6D719BF6" w14:textId="77777777" w:rsidR="003B7032" w:rsidRPr="00E61B8C" w:rsidRDefault="003B703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A127F4A" w14:textId="77777777" w:rsidR="003B7032" w:rsidRDefault="003B703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B27438C" w14:textId="77777777" w:rsidR="000C4862" w:rsidRDefault="000C4862" w:rsidP="000C4862">
      <w:pPr>
        <w:spacing w:after="0" w:line="240" w:lineRule="auto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38B2DDC" w14:textId="72071557" w:rsidR="000C4862" w:rsidRPr="003B7032" w:rsidRDefault="000C4862" w:rsidP="000C4862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lastRenderedPageBreak/>
        <w:t>El resto de preguntas no me ha dado tiempo ha realizarlas ya que mi preocupación era solventar las primeras no llegando a lograrlo salvo algunas, por lo que en definitiva un desastre.</w:t>
      </w:r>
    </w:p>
    <w:p w14:paraId="23A66C13" w14:textId="77777777" w:rsidR="008312E5" w:rsidRPr="00E61B8C" w:rsidRDefault="008312E5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B05BB87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55556CF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95D05DF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AE51CD5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7E93A38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8DE167D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77107CB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758D83FE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44C0028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43712294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2B85EC5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D25FBA7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43674368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243AB72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C401234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90C0AF6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3491F3A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2C0385E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488C6234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B34565D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723189C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703FFEE2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25EDB83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540227F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A7EB683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F739B30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C7FB898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1EC7E4E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59EBAFB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21A0C42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777BBC37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6EC3F15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73F7001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24CB813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BC56A93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0880279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0038F85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1C007A0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7DAF7192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2751DDE9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44128A74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9D35E32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78ECF91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85C7BF6" w14:textId="77777777" w:rsidR="00BD4F69" w:rsidRPr="00E61B8C" w:rsidRDefault="00BD4F69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2D98F4B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35C98752" w14:textId="434B7241" w:rsidR="00090843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Configuración rules snort </w:t>
      </w:r>
    </w:p>
    <w:p w14:paraId="011A2077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# $Id: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local.</w:t>
      </w:r>
      <w:proofErr w:type="gram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rules,v</w:t>
      </w:r>
      <w:proofErr w:type="spellEnd"/>
      <w:proofErr w:type="gram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1.11 2004/07/23 20:15:44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bmc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Exp $</w:t>
      </w:r>
    </w:p>
    <w:p w14:paraId="625C1C6B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026F3D12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# ----------------</w:t>
      </w:r>
    </w:p>
    <w:p w14:paraId="02BB0EA4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00867F5C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# LOCAL RULES</w:t>
      </w:r>
    </w:p>
    <w:p w14:paraId="5D2D5962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42D09928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# ----------------</w:t>
      </w:r>
    </w:p>
    <w:p w14:paraId="2FCADA19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57906EDD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# This file intentionally does not come with signatures.  Put your local</w:t>
      </w:r>
    </w:p>
    <w:p w14:paraId="141DC53B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5AF9EB20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# additions here.</w:t>
      </w:r>
    </w:p>
    <w:p w14:paraId="55241B3C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40BE1878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6535AC7A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57BD985F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alert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icmp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any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-&gt; any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(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msg:"PING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DETECTED"; sid:1000001; rev:1; </w:t>
      </w:r>
      <w:proofErr w:type="spellStart"/>
      <w:proofErr w:type="gram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classtype:icmp</w:t>
      </w:r>
      <w:proofErr w:type="gram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-event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;)</w:t>
      </w:r>
    </w:p>
    <w:p w14:paraId="5726C2CC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1F8B5A1E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alert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tcp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any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-&gt; any 22 (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msg:"UNAUTHORIZE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SSH CONNECTION"; sid:1000002; rev:1; </w:t>
      </w:r>
      <w:proofErr w:type="spellStart"/>
      <w:proofErr w:type="gram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classtype:attempted</w:t>
      </w:r>
      <w:proofErr w:type="gram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-recon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;)</w:t>
      </w:r>
    </w:p>
    <w:p w14:paraId="050BFD54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400CF010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alert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tcp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any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-&gt; any 21 (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msg:"FTP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DETECTED TRAFFIC"; sid:1000003; rev:1; </w:t>
      </w:r>
      <w:proofErr w:type="spellStart"/>
      <w:proofErr w:type="gram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classtype:policy</w:t>
      </w:r>
      <w:proofErr w:type="gram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-violation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;)</w:t>
      </w:r>
    </w:p>
    <w:p w14:paraId="4F7AC759" w14:textId="0FB9E2E6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4B62745F" w14:textId="77777777" w:rsidR="003B7032" w:rsidRPr="00127AFD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127AFD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:"Permite ICMP de LANSRV a WAN y LANUSR"; sid:1000005; rev:1;)</w:t>
      </w:r>
    </w:p>
    <w:p w14:paraId="694259EF" w14:textId="0FFD600E" w:rsidR="003B7032" w:rsidRPr="00127AFD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1B174332" w14:textId="77777777" w:rsidR="00C53756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pass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icmp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-&gt; 192.168.80.0/24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msg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:"</w:t>
      </w:r>
      <w:r w:rsidR="00C53756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# regla que permite todo el </w:t>
      </w:r>
      <w:proofErr w:type="spellStart"/>
      <w:r w:rsidR="00C53756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trafico</w:t>
      </w:r>
      <w:proofErr w:type="spellEnd"/>
      <w:r w:rsidR="00C53756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todo el </w:t>
      </w:r>
      <w:proofErr w:type="spellStart"/>
      <w:r w:rsidR="00C53756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trafico</w:t>
      </w:r>
      <w:proofErr w:type="spellEnd"/>
      <w:r w:rsidR="00C53756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de cualquier red LAN a la red WAN</w:t>
      </w:r>
    </w:p>
    <w:p w14:paraId="3181117F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679911B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pass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ip 192.168.56.0/24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-&gt;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msg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:"Permite todo el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trafico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desde LANUSR q WAN"; sid:1000008; rev:1;)</w:t>
      </w:r>
    </w:p>
    <w:p w14:paraId="3F890FA7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60C09EA2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pass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ip 192.168.80.0/24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-&gt;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msg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:"Permite todo el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trafico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desde LANSRV a WAN"; sid:1000009; rev:1;)</w:t>
      </w:r>
    </w:p>
    <w:p w14:paraId="082A3D55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5892A749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#regla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impde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trafico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 xml:space="preserve"> ICMP desde WAN a la LANUSR</w:t>
      </w:r>
    </w:p>
    <w:p w14:paraId="577F9A2E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0D286DB8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drop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icmp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10.0.2.0/24 any -&gt; 192.168.56.0/24 any (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msg:"Drop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ICMP WAN-LANUSR"; sid:1000004; rev:1; </w:t>
      </w:r>
      <w:proofErr w:type="spellStart"/>
      <w:proofErr w:type="gram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classtype:special</w:t>
      </w:r>
      <w:proofErr w:type="spellEnd"/>
      <w:proofErr w:type="gram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&gt;</w:t>
      </w:r>
    </w:p>
    <w:p w14:paraId="554AA84F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6305E948" w14:textId="77777777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  <w:t># regla que permite hacer ping de LANSRV a WAN y A LAN USR</w:t>
      </w:r>
    </w:p>
    <w:p w14:paraId="343E86B6" w14:textId="09C2C49D" w:rsidR="00C53756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eastAsia="es-ES"/>
          <w14:ligatures w14:val="none"/>
        </w:rPr>
      </w:pPr>
    </w:p>
    <w:p w14:paraId="74D36D42" w14:textId="77777777" w:rsidR="003B7032" w:rsidRPr="00E61B8C" w:rsidRDefault="00C53756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pass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icmp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192.168.80.0/24 any -&gt; any </w:t>
      </w:r>
      <w:proofErr w:type="spellStart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any</w:t>
      </w:r>
      <w:proofErr w:type="spellEnd"/>
      <w:r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(msg </w:t>
      </w:r>
      <w:r w:rsidR="003B7032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Respuesta </w:t>
      </w:r>
      <w:proofErr w:type="spellStart"/>
      <w:r w:rsidR="003B7032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retorno</w:t>
      </w:r>
      <w:proofErr w:type="spellEnd"/>
      <w:r w:rsidR="003B7032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="003B7032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>regla</w:t>
      </w:r>
      <w:proofErr w:type="spellEnd"/>
      <w:r w:rsidR="003B7032" w:rsidRPr="00E61B8C"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  <w:t xml:space="preserve"> sid 1000005"; sid:1000006; rev:1;)</w:t>
      </w:r>
    </w:p>
    <w:p w14:paraId="643D6FA6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14027196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03272073" w14:textId="77777777" w:rsidR="003B7032" w:rsidRPr="00E61B8C" w:rsidRDefault="003B7032" w:rsidP="000C4862">
      <w:pPr>
        <w:jc w:val="both"/>
        <w:rPr>
          <w:rFonts w:ascii="Arial" w:eastAsia="Times New Roman" w:hAnsi="Arial" w:cs="Arial"/>
          <w:color w:val="262626"/>
          <w:kern w:val="0"/>
          <w:sz w:val="24"/>
          <w:szCs w:val="24"/>
          <w:lang w:val="en-US" w:eastAsia="es-ES"/>
          <w14:ligatures w14:val="none"/>
        </w:rPr>
      </w:pPr>
    </w:p>
    <w:p w14:paraId="12D1CC59" w14:textId="77777777" w:rsidR="001A1FB1" w:rsidRPr="00E61B8C" w:rsidRDefault="001A1FB1" w:rsidP="000C4862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1A1FB1" w:rsidRPr="00E61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C06E8"/>
    <w:multiLevelType w:val="hybridMultilevel"/>
    <w:tmpl w:val="74206814"/>
    <w:lvl w:ilvl="0" w:tplc="B734C4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73D78"/>
    <w:multiLevelType w:val="hybridMultilevel"/>
    <w:tmpl w:val="5322DACC"/>
    <w:lvl w:ilvl="0" w:tplc="AE8CAD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184941">
    <w:abstractNumId w:val="0"/>
  </w:num>
  <w:num w:numId="2" w16cid:durableId="65499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8F"/>
    <w:rsid w:val="0001406F"/>
    <w:rsid w:val="00027593"/>
    <w:rsid w:val="0009058E"/>
    <w:rsid w:val="00090843"/>
    <w:rsid w:val="000C4862"/>
    <w:rsid w:val="000D3A78"/>
    <w:rsid w:val="0010481D"/>
    <w:rsid w:val="00127AFD"/>
    <w:rsid w:val="001A1FB1"/>
    <w:rsid w:val="00263CB7"/>
    <w:rsid w:val="00334E53"/>
    <w:rsid w:val="003B7032"/>
    <w:rsid w:val="006D7D3E"/>
    <w:rsid w:val="007522F0"/>
    <w:rsid w:val="008312E5"/>
    <w:rsid w:val="00AB3274"/>
    <w:rsid w:val="00BA73DB"/>
    <w:rsid w:val="00BD4F69"/>
    <w:rsid w:val="00BE6FB5"/>
    <w:rsid w:val="00C53756"/>
    <w:rsid w:val="00D059C3"/>
    <w:rsid w:val="00D1436D"/>
    <w:rsid w:val="00DD619C"/>
    <w:rsid w:val="00E27C37"/>
    <w:rsid w:val="00E317E4"/>
    <w:rsid w:val="00E54B8F"/>
    <w:rsid w:val="00E61B8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056C"/>
  <w15:chartTrackingRefBased/>
  <w15:docId w15:val="{42C1D205-F668-409B-8D9A-E0B60610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1436D"/>
    <w:rPr>
      <w:rFonts w:ascii="Verdana" w:hAnsi="Verdana" w:hint="default"/>
      <w:b w:val="0"/>
      <w:bCs w:val="0"/>
      <w:i w:val="0"/>
      <w:iCs w:val="0"/>
      <w:color w:val="262626"/>
      <w:sz w:val="24"/>
      <w:szCs w:val="24"/>
    </w:rPr>
  </w:style>
  <w:style w:type="character" w:customStyle="1" w:styleId="fontstyle21">
    <w:name w:val="fontstyle21"/>
    <w:basedOn w:val="Fuentedeprrafopredeter"/>
    <w:rsid w:val="003B7032"/>
    <w:rPr>
      <w:rFonts w:ascii="CourierNewPSMT" w:hAnsi="CourierNewPSMT" w:hint="default"/>
      <w:b w:val="0"/>
      <w:bCs w:val="0"/>
      <w:i w:val="0"/>
      <w:iCs w:val="0"/>
      <w:color w:val="262626"/>
      <w:sz w:val="24"/>
      <w:szCs w:val="24"/>
    </w:rPr>
  </w:style>
  <w:style w:type="character" w:customStyle="1" w:styleId="fontstyle31">
    <w:name w:val="fontstyle31"/>
    <w:basedOn w:val="Fuentedeprrafopredeter"/>
    <w:rsid w:val="003B7032"/>
    <w:rPr>
      <w:rFonts w:ascii="Verdana-Bold" w:hAnsi="Verdana-Bold" w:hint="default"/>
      <w:b/>
      <w:bCs/>
      <w:i w:val="0"/>
      <w:iCs w:val="0"/>
      <w:color w:val="262626"/>
      <w:sz w:val="24"/>
      <w:szCs w:val="24"/>
    </w:rPr>
  </w:style>
  <w:style w:type="paragraph" w:styleId="Prrafodelista">
    <w:name w:val="List Paragraph"/>
    <w:basedOn w:val="Normal"/>
    <w:uiPriority w:val="34"/>
    <w:qFormat/>
    <w:rsid w:val="00E6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2024-07-10T03:10:00Z</dcterms:created>
  <dcterms:modified xsi:type="dcterms:W3CDTF">2024-07-10T03:10:00Z</dcterms:modified>
</cp:coreProperties>
</file>