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f0xdua9mflt" w:id="0"/>
      <w:bookmarkEnd w:id="0"/>
      <w:r w:rsidDel="00000000" w:rsidR="00000000" w:rsidRPr="00000000">
        <w:rPr>
          <w:rtl w:val="0"/>
        </w:rPr>
        <w:t xml:space="preserve">Motion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function that returns TRUE or FALSE for motion detected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Buzzer that makes sound when motion is detected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3 LEDs and booleans (also for debugging)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295275</wp:posOffset>
            </wp:positionV>
            <wp:extent cx="2052638" cy="177793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777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armed ON/OFF (TRUE/FALSE)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 before alarm ON/OFF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Alarm/buzzer ON/OFF (TRUE/FALSE)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2 buttons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Simulating “correct password”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Arming the system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armed =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Buttons are inputs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LEDs as output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ll LEDs are off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motion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system armed = </w:t>
      </w:r>
      <w:r w:rsidDel="00000000" w:rsidR="00000000" w:rsidRPr="00000000">
        <w:rPr>
          <w:b w:val="1"/>
          <w:rtl w:val="0"/>
        </w:rPr>
        <w:t xml:space="preserve">FALSE: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Buzzer =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Timer =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system armed =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AND arm_button = </w:t>
      </w:r>
      <w:r w:rsidDel="00000000" w:rsidR="00000000" w:rsidRPr="00000000">
        <w:rPr>
          <w:b w:val="1"/>
          <w:rtl w:val="0"/>
        </w:rPr>
        <w:t xml:space="preserve">TRUE: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Armed =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system armed =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AND motion =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AND timer =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timer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Timer LED =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timer = </w:t>
      </w:r>
      <w:r w:rsidDel="00000000" w:rsidR="00000000" w:rsidRPr="00000000">
        <w:rPr>
          <w:b w:val="1"/>
          <w:rtl w:val="0"/>
        </w:rPr>
        <w:t xml:space="preserve">TRUE: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password_button =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armed =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Timer =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timer &gt; 10 seconds: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Buzzer =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dwl9ylbodp44" w:id="1"/>
      <w:bookmarkEnd w:id="1"/>
      <w:r w:rsidDel="00000000" w:rsidR="00000000" w:rsidRPr="00000000">
        <w:rPr>
          <w:rtl w:val="0"/>
        </w:rPr>
        <w:t xml:space="preserve">Keypad module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4552950</wp:posOffset>
            </wp:positionH>
            <wp:positionV relativeFrom="paragraph">
              <wp:posOffset>634422</wp:posOffset>
            </wp:positionV>
            <wp:extent cx="1864050" cy="185668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050" cy="18566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Figure out what library to use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following individual buttons: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Buttons 0-9 prints its respective number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Backspace button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Buttons 0-9 and other buttons in combination are used to print a 4 digit number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one LED for showing if the system is armed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logic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Buttons as inputs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LED as output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armed =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Password string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= read_keypad()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password == input: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Armed != armed (toggle armed)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armed_LED = armed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read_keypad()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Char input[4] = ””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strlen(input) &lt; 4: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backspace is pressed:</w:t>
      </w:r>
    </w:p>
    <w:p w:rsidR="00000000" w:rsidDel="00000000" w:rsidP="00000000" w:rsidRDefault="00000000" w:rsidRPr="00000000" w14:paraId="0000004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Pop the last element from input[]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0-9 is pressed:</w:t>
      </w:r>
    </w:p>
    <w:p w:rsidR="00000000" w:rsidDel="00000000" w:rsidP="00000000" w:rsidRDefault="00000000" w:rsidRPr="00000000" w14:paraId="0000004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Print to console, debugging</w:t>
      </w:r>
    </w:p>
    <w:p w:rsidR="00000000" w:rsidDel="00000000" w:rsidP="00000000" w:rsidRDefault="00000000" w:rsidRPr="00000000" w14:paraId="0000004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Append to input[]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convert_to_int(input)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cdxm2bemyhef" w:id="2"/>
      <w:bookmarkEnd w:id="2"/>
      <w:r w:rsidDel="00000000" w:rsidR="00000000" w:rsidRPr="00000000">
        <w:rPr>
          <w:rtl w:val="0"/>
        </w:rPr>
        <w:t xml:space="preserve">LCD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