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CF21" w14:textId="13698FFE" w:rsidR="002F5107" w:rsidRDefault="007054F9">
      <w:r>
        <w:t>Assignment</w:t>
      </w:r>
      <w:r w:rsidR="00AA7897">
        <w:t>-8</w:t>
      </w:r>
      <w:r w:rsidR="00C26EA7">
        <w:t xml:space="preserve"> </w:t>
      </w:r>
      <w:r w:rsidR="00C26EA7">
        <w:tab/>
      </w:r>
      <w:r w:rsidR="00C26EA7">
        <w:tab/>
      </w:r>
      <w:r w:rsidR="00C26EA7">
        <w:tab/>
      </w:r>
      <w:r w:rsidR="00C26EA7">
        <w:tab/>
      </w:r>
      <w:r w:rsidR="00C26EA7" w:rsidRPr="00C26EA7">
        <w:t>ITI-2180 Foundations of Data and Database Management</w:t>
      </w:r>
    </w:p>
    <w:p w14:paraId="160620D4" w14:textId="77777777" w:rsidR="00486702" w:rsidRDefault="00486702" w:rsidP="00486702">
      <w:pPr>
        <w:pStyle w:val="ListParagraph"/>
        <w:numPr>
          <w:ilvl w:val="0"/>
          <w:numId w:val="4"/>
        </w:numPr>
      </w:pPr>
      <w:r>
        <w:t>Chapter 9 Hands-on Assignment (problems A – J: see below) – 50 points</w:t>
      </w:r>
    </w:p>
    <w:p w14:paraId="04262C47" w14:textId="5670C93E" w:rsidR="00486702" w:rsidRDefault="00486702" w:rsidP="00486702">
      <w:pPr>
        <w:ind w:left="720"/>
      </w:pPr>
      <w:r>
        <w:t>NOTE</w:t>
      </w:r>
      <w:r w:rsidRPr="00442AC3">
        <w:t xml:space="preserve">: </w:t>
      </w:r>
      <w:r w:rsidR="00442AC3">
        <w:rPr>
          <w:u w:val="single"/>
        </w:rPr>
        <w:t>Three of the five problems are from the textbook</w:t>
      </w:r>
      <w:r>
        <w:t xml:space="preserve">.  </w:t>
      </w:r>
      <w:r w:rsidR="00442AC3">
        <w:t>P</w:t>
      </w:r>
      <w:r>
        <w:t xml:space="preserve">rovide a query in </w:t>
      </w:r>
      <w:r w:rsidRPr="008B2D8A">
        <w:rPr>
          <w:u w:val="single"/>
        </w:rPr>
        <w:t>both the traditional and ANSI methods</w:t>
      </w:r>
      <w:r>
        <w:t>.  Your results should be identical for the two methods.</w:t>
      </w:r>
    </w:p>
    <w:p w14:paraId="477D494E" w14:textId="349220BE" w:rsidR="00486702" w:rsidRDefault="00486702" w:rsidP="00486702">
      <w:pPr>
        <w:pStyle w:val="ListParagraph"/>
      </w:pPr>
      <w:r>
        <w:t>Problem</w:t>
      </w:r>
      <w:r w:rsidRPr="003937E1">
        <w:rPr>
          <w:u w:val="single"/>
        </w:rPr>
        <w:t xml:space="preserve"> A &amp; B</w:t>
      </w:r>
      <w:r>
        <w:t xml:space="preserve">: </w:t>
      </w:r>
      <w:r w:rsidR="009B2004" w:rsidRPr="009B2004">
        <w:t xml:space="preserve">What gift will a customer who orders the book Shortest Poems receive? Use the actual book retail value to determine the </w:t>
      </w:r>
      <w:r w:rsidR="009B2004" w:rsidRPr="009B2004">
        <w:t>gift.</w:t>
      </w:r>
      <w:r w:rsidR="009B2004">
        <w:t xml:space="preserve"> Using</w:t>
      </w:r>
      <w:r>
        <w:t xml:space="preserve"> both traditional and ANSI joins</w:t>
      </w:r>
    </w:p>
    <w:p w14:paraId="78B0330B" w14:textId="77777777" w:rsidR="00E56FB8" w:rsidRDefault="00E56FB8" w:rsidP="00486702">
      <w:pPr>
        <w:pStyle w:val="ListParagraph"/>
      </w:pPr>
    </w:p>
    <w:p w14:paraId="7BB628F3" w14:textId="1F5D570C" w:rsidR="00486702" w:rsidRDefault="00486702" w:rsidP="00486702">
      <w:pPr>
        <w:pStyle w:val="ListParagraph"/>
      </w:pPr>
      <w:r>
        <w:t xml:space="preserve">Problem </w:t>
      </w:r>
      <w:r w:rsidR="00442AC3">
        <w:rPr>
          <w:u w:val="single"/>
        </w:rPr>
        <w:t>C</w:t>
      </w:r>
      <w:r w:rsidRPr="00222E5E">
        <w:rPr>
          <w:u w:val="single"/>
        </w:rPr>
        <w:t xml:space="preserve"> &amp; </w:t>
      </w:r>
      <w:r w:rsidR="00442AC3">
        <w:rPr>
          <w:u w:val="single"/>
        </w:rPr>
        <w:t>D</w:t>
      </w:r>
      <w:r>
        <w:t xml:space="preserve">: </w:t>
      </w:r>
      <w:r w:rsidR="009B2004" w:rsidRPr="009B2004">
        <w:t>Display a list of all books in the BOOKS table. If a book has been ordered by a customer, also list the corresponding order number and the state in which the customer resides.</w:t>
      </w:r>
      <w:r w:rsidR="009B2004">
        <w:t xml:space="preserve"> U</w:t>
      </w:r>
      <w:r>
        <w:t>sing both traditional and ANSI joins</w:t>
      </w:r>
    </w:p>
    <w:p w14:paraId="200EC41F" w14:textId="77777777" w:rsidR="009B2004" w:rsidRDefault="009B2004" w:rsidP="00486702">
      <w:pPr>
        <w:pStyle w:val="ListParagraph"/>
      </w:pPr>
    </w:p>
    <w:p w14:paraId="47C96584" w14:textId="58952587" w:rsidR="00486702" w:rsidRDefault="00486702" w:rsidP="00486702">
      <w:pPr>
        <w:pStyle w:val="ListParagraph"/>
      </w:pPr>
      <w:r>
        <w:t xml:space="preserve">Problem </w:t>
      </w:r>
      <w:r w:rsidR="00442AC3">
        <w:rPr>
          <w:u w:val="single"/>
        </w:rPr>
        <w:t>E</w:t>
      </w:r>
      <w:r w:rsidRPr="00222E5E">
        <w:rPr>
          <w:u w:val="single"/>
        </w:rPr>
        <w:t xml:space="preserve"> &amp; </w:t>
      </w:r>
      <w:r w:rsidR="00442AC3">
        <w:rPr>
          <w:u w:val="single"/>
        </w:rPr>
        <w:t>F</w:t>
      </w:r>
      <w:r>
        <w:t xml:space="preserve">: </w:t>
      </w:r>
      <w:r w:rsidR="009B2004" w:rsidRPr="009B2004">
        <w:t xml:space="preserve">An EMPLOYEES table was added to the </w:t>
      </w:r>
      <w:proofErr w:type="spellStart"/>
      <w:r w:rsidR="009B2004" w:rsidRPr="009B2004">
        <w:t>JustLee</w:t>
      </w:r>
      <w:proofErr w:type="spellEnd"/>
      <w:r w:rsidR="009B2004" w:rsidRPr="009B2004">
        <w:t xml:space="preserve"> Books database to track employee information. Display a list of each employee’s name, job title, and manager’s name. Use column aliases to clearly identify employee and manager name values. Include all employees in the list and sort by manager </w:t>
      </w:r>
      <w:r w:rsidR="009B2004" w:rsidRPr="009B2004">
        <w:t>name.</w:t>
      </w:r>
      <w:r w:rsidR="009B2004">
        <w:t xml:space="preserve"> Using</w:t>
      </w:r>
      <w:r>
        <w:t xml:space="preserve"> both traditional and ANSI joins</w:t>
      </w:r>
    </w:p>
    <w:p w14:paraId="27059934" w14:textId="77777777" w:rsidR="009B2004" w:rsidRDefault="009B2004" w:rsidP="00442AC3">
      <w:pPr>
        <w:pStyle w:val="ListParagraph"/>
      </w:pPr>
    </w:p>
    <w:p w14:paraId="14AE9E9D" w14:textId="6CCD9CCF" w:rsidR="00442AC3" w:rsidRDefault="00442AC3" w:rsidP="00442AC3">
      <w:pPr>
        <w:pStyle w:val="ListParagraph"/>
      </w:pPr>
      <w:r>
        <w:t xml:space="preserve">Problem </w:t>
      </w:r>
      <w:r>
        <w:rPr>
          <w:u w:val="single"/>
        </w:rPr>
        <w:t>G</w:t>
      </w:r>
      <w:r w:rsidRPr="00222E5E">
        <w:rPr>
          <w:u w:val="single"/>
        </w:rPr>
        <w:t xml:space="preserve"> &amp; </w:t>
      </w:r>
      <w:r>
        <w:rPr>
          <w:u w:val="single"/>
        </w:rPr>
        <w:t>H</w:t>
      </w:r>
      <w:r>
        <w:t xml:space="preserve">: </w:t>
      </w:r>
      <w:r w:rsidR="00227E1E">
        <w:t xml:space="preserve">Show a sorted list of </w:t>
      </w:r>
      <w:r>
        <w:t xml:space="preserve">the authors of the books whose markup is more than </w:t>
      </w:r>
      <w:r w:rsidR="00227E1E">
        <w:t>8</w:t>
      </w:r>
      <w:r>
        <w:t>0%</w:t>
      </w:r>
      <w:r w:rsidR="00F66398">
        <w:t>: using both traditional and ANSI joins</w:t>
      </w:r>
    </w:p>
    <w:p w14:paraId="6947470F" w14:textId="77777777" w:rsidR="009B2004" w:rsidRDefault="009B2004" w:rsidP="00486702">
      <w:pPr>
        <w:pStyle w:val="ListParagraph"/>
      </w:pPr>
    </w:p>
    <w:p w14:paraId="361E6199" w14:textId="1CD317DD" w:rsidR="00486702" w:rsidRDefault="00486702" w:rsidP="00486702">
      <w:pPr>
        <w:pStyle w:val="ListParagraph"/>
      </w:pPr>
      <w:r>
        <w:t xml:space="preserve">Problem </w:t>
      </w:r>
      <w:r w:rsidRPr="00222E5E">
        <w:rPr>
          <w:u w:val="single"/>
        </w:rPr>
        <w:t>I &amp; J</w:t>
      </w:r>
      <w:r>
        <w:t xml:space="preserve">: </w:t>
      </w:r>
      <w:proofErr w:type="spellStart"/>
      <w:r w:rsidR="00DA4C8C">
        <w:t>JustLee</w:t>
      </w:r>
      <w:proofErr w:type="spellEnd"/>
      <w:r w:rsidR="00DA4C8C">
        <w:t xml:space="preserve"> wants to </w:t>
      </w:r>
      <w:r w:rsidR="005E1FF7">
        <w:t xml:space="preserve">perform a business </w:t>
      </w:r>
      <w:r w:rsidR="00DA4C8C">
        <w:t>analy</w:t>
      </w:r>
      <w:r w:rsidR="005E1FF7">
        <w:t>sis on</w:t>
      </w:r>
      <w:r w:rsidR="00DA4C8C">
        <w:t xml:space="preserve"> books that do not sel</w:t>
      </w:r>
      <w:r w:rsidR="00F66398">
        <w:t>l.  P</w:t>
      </w:r>
      <w:r w:rsidR="005E1FF7">
        <w:t>rovide a list of books that have not been ordered</w:t>
      </w:r>
      <w:r w:rsidR="00F66398">
        <w:t>:  using both traditional and ANSI joins</w:t>
      </w:r>
    </w:p>
    <w:p w14:paraId="7099CF2D" w14:textId="6E7DF91E" w:rsidR="004F6282" w:rsidRPr="00E67706" w:rsidRDefault="004F6282" w:rsidP="00E67706">
      <w:pPr>
        <w:ind w:left="720"/>
        <w:rPr>
          <w:color w:val="7030A0"/>
        </w:rPr>
      </w:pPr>
    </w:p>
    <w:sectPr w:rsidR="004F6282" w:rsidRPr="00E67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9B983" w14:textId="77777777" w:rsidR="00E04C5C" w:rsidRDefault="00E04C5C" w:rsidP="00651D39">
      <w:pPr>
        <w:spacing w:after="0" w:line="240" w:lineRule="auto"/>
      </w:pPr>
      <w:r>
        <w:separator/>
      </w:r>
    </w:p>
  </w:endnote>
  <w:endnote w:type="continuationSeparator" w:id="0">
    <w:p w14:paraId="03DF9F52" w14:textId="77777777" w:rsidR="00E04C5C" w:rsidRDefault="00E04C5C" w:rsidP="0065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795BE" w14:textId="77777777" w:rsidR="00E04C5C" w:rsidRDefault="00E04C5C" w:rsidP="00651D39">
      <w:pPr>
        <w:spacing w:after="0" w:line="240" w:lineRule="auto"/>
      </w:pPr>
      <w:r>
        <w:separator/>
      </w:r>
    </w:p>
  </w:footnote>
  <w:footnote w:type="continuationSeparator" w:id="0">
    <w:p w14:paraId="6B00E9B5" w14:textId="77777777" w:rsidR="00E04C5C" w:rsidRDefault="00E04C5C" w:rsidP="00651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1C8D"/>
    <w:multiLevelType w:val="hybridMultilevel"/>
    <w:tmpl w:val="D068C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07428"/>
    <w:multiLevelType w:val="hybridMultilevel"/>
    <w:tmpl w:val="DAB86E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52622"/>
    <w:multiLevelType w:val="hybridMultilevel"/>
    <w:tmpl w:val="9426D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5355B"/>
    <w:multiLevelType w:val="hybridMultilevel"/>
    <w:tmpl w:val="B5AC3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020B5"/>
    <w:rsid w:val="00027ED4"/>
    <w:rsid w:val="00034B8F"/>
    <w:rsid w:val="000706A3"/>
    <w:rsid w:val="00084161"/>
    <w:rsid w:val="000B3E6C"/>
    <w:rsid w:val="000C39F7"/>
    <w:rsid w:val="000C7948"/>
    <w:rsid w:val="001109C3"/>
    <w:rsid w:val="00140C5E"/>
    <w:rsid w:val="00161560"/>
    <w:rsid w:val="001D61D2"/>
    <w:rsid w:val="00227E1E"/>
    <w:rsid w:val="002B08A3"/>
    <w:rsid w:val="002B26AA"/>
    <w:rsid w:val="002E6AA8"/>
    <w:rsid w:val="002E7864"/>
    <w:rsid w:val="002F5107"/>
    <w:rsid w:val="003051FA"/>
    <w:rsid w:val="00305425"/>
    <w:rsid w:val="00307939"/>
    <w:rsid w:val="00314CCC"/>
    <w:rsid w:val="00384BC4"/>
    <w:rsid w:val="00414476"/>
    <w:rsid w:val="00442AC3"/>
    <w:rsid w:val="0047232E"/>
    <w:rsid w:val="00486702"/>
    <w:rsid w:val="004871F9"/>
    <w:rsid w:val="00487736"/>
    <w:rsid w:val="004A0599"/>
    <w:rsid w:val="004C3BB9"/>
    <w:rsid w:val="004F0E85"/>
    <w:rsid w:val="004F6282"/>
    <w:rsid w:val="0050115B"/>
    <w:rsid w:val="00527E84"/>
    <w:rsid w:val="005354DD"/>
    <w:rsid w:val="00560EE8"/>
    <w:rsid w:val="0056336A"/>
    <w:rsid w:val="005715EA"/>
    <w:rsid w:val="00577258"/>
    <w:rsid w:val="00591094"/>
    <w:rsid w:val="00591D91"/>
    <w:rsid w:val="005C5D3D"/>
    <w:rsid w:val="005E0A1E"/>
    <w:rsid w:val="005E1FF7"/>
    <w:rsid w:val="005F7384"/>
    <w:rsid w:val="00630B7D"/>
    <w:rsid w:val="00651298"/>
    <w:rsid w:val="00651D39"/>
    <w:rsid w:val="00660BD5"/>
    <w:rsid w:val="006B6858"/>
    <w:rsid w:val="006C057A"/>
    <w:rsid w:val="006D6F13"/>
    <w:rsid w:val="006F2D1B"/>
    <w:rsid w:val="007054F9"/>
    <w:rsid w:val="0073318F"/>
    <w:rsid w:val="00753DB4"/>
    <w:rsid w:val="00764006"/>
    <w:rsid w:val="00775768"/>
    <w:rsid w:val="007930F0"/>
    <w:rsid w:val="007A7E37"/>
    <w:rsid w:val="007C34CA"/>
    <w:rsid w:val="00820DD0"/>
    <w:rsid w:val="008540A8"/>
    <w:rsid w:val="00860488"/>
    <w:rsid w:val="00885E1D"/>
    <w:rsid w:val="00891AAE"/>
    <w:rsid w:val="008D2FF1"/>
    <w:rsid w:val="008F6C77"/>
    <w:rsid w:val="009B2004"/>
    <w:rsid w:val="00A142E4"/>
    <w:rsid w:val="00A65E85"/>
    <w:rsid w:val="00AA23A3"/>
    <w:rsid w:val="00AA7897"/>
    <w:rsid w:val="00AD0322"/>
    <w:rsid w:val="00AE63B6"/>
    <w:rsid w:val="00AE754E"/>
    <w:rsid w:val="00AF3B81"/>
    <w:rsid w:val="00B70964"/>
    <w:rsid w:val="00BB7B3A"/>
    <w:rsid w:val="00C26EA7"/>
    <w:rsid w:val="00C447CC"/>
    <w:rsid w:val="00C73DB8"/>
    <w:rsid w:val="00CA7768"/>
    <w:rsid w:val="00D1239B"/>
    <w:rsid w:val="00D604AB"/>
    <w:rsid w:val="00DA4C8C"/>
    <w:rsid w:val="00DF447C"/>
    <w:rsid w:val="00E04C5C"/>
    <w:rsid w:val="00E12F2C"/>
    <w:rsid w:val="00E56FB8"/>
    <w:rsid w:val="00E67706"/>
    <w:rsid w:val="00E87623"/>
    <w:rsid w:val="00EA3C5B"/>
    <w:rsid w:val="00EC2B71"/>
    <w:rsid w:val="00F63213"/>
    <w:rsid w:val="00F66398"/>
    <w:rsid w:val="00FB340B"/>
    <w:rsid w:val="00FC40A7"/>
    <w:rsid w:val="00FE5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99CF21"/>
  <w15:docId w15:val="{81FB9AFA-1030-45EE-B5D3-608D6E7E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591D91"/>
    <w:rPr>
      <w:color w:val="0000FF" w:themeColor="hyperlink"/>
      <w:u w:val="single"/>
    </w:rPr>
  </w:style>
  <w:style w:type="paragraph" w:styleId="Header">
    <w:name w:val="header"/>
    <w:basedOn w:val="Normal"/>
    <w:link w:val="HeaderChar"/>
    <w:uiPriority w:val="99"/>
    <w:unhideWhenUsed/>
    <w:rsid w:val="00651D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1D39"/>
  </w:style>
  <w:style w:type="paragraph" w:styleId="Footer">
    <w:name w:val="footer"/>
    <w:basedOn w:val="Normal"/>
    <w:link w:val="FooterChar"/>
    <w:uiPriority w:val="99"/>
    <w:unhideWhenUsed/>
    <w:rsid w:val="00651D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51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Martinez Castro, Victor A</cp:lastModifiedBy>
  <cp:revision>2</cp:revision>
  <dcterms:created xsi:type="dcterms:W3CDTF">2023-11-27T17:21:00Z</dcterms:created>
  <dcterms:modified xsi:type="dcterms:W3CDTF">2023-11-27T17:21:00Z</dcterms:modified>
</cp:coreProperties>
</file>