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tabs>
          <w:tab w:val="left" w:leader="none" w:pos="5523"/>
        </w:tabs>
        <w:ind w:left="0" w:firstLine="0"/>
        <w:jc w:val="center"/>
        <w:rPr/>
      </w:pPr>
      <w:r w:rsidDel="00000000" w:rsidR="00000000" w:rsidRPr="00000000">
        <w:rPr>
          <w:rtl w:val="0"/>
        </w:rPr>
        <w:t xml:space="preserve">Documento de Especificação de Requisitos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523"/>
        </w:tabs>
        <w:spacing w:after="0" w:before="367" w:line="240" w:lineRule="auto"/>
        <w:ind w:left="3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Projeto: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Sistema de Gestão de Barbearia com Publicações</w:t>
      </w:r>
    </w:p>
    <w:p w:rsidR="00000000" w:rsidDel="00000000" w:rsidP="00000000" w:rsidRDefault="00000000" w:rsidRPr="00000000" w14:paraId="00000003">
      <w:pPr>
        <w:tabs>
          <w:tab w:val="left" w:leader="none" w:pos="5523"/>
        </w:tabs>
        <w:spacing w:before="182" w:lineRule="auto"/>
        <w:ind w:left="35" w:right="0" w:firstLine="0"/>
        <w:jc w:val="left"/>
        <w:rPr>
          <w:sz w:val="19"/>
          <w:szCs w:val="19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19"/>
          <w:szCs w:val="19"/>
          <w:rtl w:val="0"/>
        </w:rPr>
        <w:t xml:space="preserve">Data de Criação: </w:t>
      </w:r>
      <w:r w:rsidDel="00000000" w:rsidR="00000000" w:rsidRPr="00000000">
        <w:rPr>
          <w:sz w:val="19"/>
          <w:szCs w:val="19"/>
          <w:rtl w:val="0"/>
        </w:rPr>
        <w:t xml:space="preserve">20/08/2026</w:t>
      </w:r>
    </w:p>
    <w:p w:rsidR="00000000" w:rsidDel="00000000" w:rsidP="00000000" w:rsidRDefault="00000000" w:rsidRPr="00000000" w14:paraId="00000004">
      <w:pPr>
        <w:tabs>
          <w:tab w:val="left" w:leader="none" w:pos="5523"/>
        </w:tabs>
        <w:spacing w:before="181" w:line="439" w:lineRule="auto"/>
        <w:ind w:left="35" w:right="6172" w:firstLine="0"/>
        <w:jc w:val="left"/>
        <w:rPr>
          <w:sz w:val="19"/>
          <w:szCs w:val="19"/>
        </w:rPr>
        <w:sectPr>
          <w:headerReference r:id="rId7" w:type="default"/>
          <w:footerReference r:id="rId8" w:type="default"/>
          <w:pgSz w:h="16840" w:w="11910" w:orient="portrait"/>
          <w:pgMar w:bottom="700" w:top="1920" w:left="992" w:right="992" w:header="0" w:footer="512"/>
          <w:pgNumType w:start="1"/>
        </w:sectPr>
      </w:pPr>
      <w:r w:rsidDel="00000000" w:rsidR="00000000" w:rsidRPr="00000000">
        <w:rPr>
          <w:rFonts w:ascii="Arial" w:cs="Arial" w:eastAsia="Arial" w:hAnsi="Arial"/>
          <w:b w:val="1"/>
          <w:bCs w:val="1"/>
          <w:sz w:val="19"/>
          <w:szCs w:val="19"/>
          <w:rtl w:val="0"/>
        </w:rPr>
        <w:t xml:space="preserve">Autor: </w:t>
      </w:r>
      <w:r w:rsidDel="00000000" w:rsidR="00000000" w:rsidRPr="00000000">
        <w:rPr>
          <w:sz w:val="19"/>
          <w:szCs w:val="19"/>
          <w:rtl w:val="0"/>
        </w:rPr>
        <w:t xml:space="preserve">Victor Thiago Lima dos Santos </w:t>
      </w:r>
      <w:r w:rsidDel="00000000" w:rsidR="00000000" w:rsidRPr="00000000">
        <w:rPr>
          <w:rFonts w:ascii="Arial" w:cs="Arial" w:eastAsia="Arial" w:hAnsi="Arial"/>
          <w:b w:val="1"/>
          <w:bCs w:val="1"/>
          <w:sz w:val="19"/>
          <w:szCs w:val="19"/>
          <w:rtl w:val="0"/>
        </w:rPr>
        <w:t xml:space="preserve">Cargo: </w:t>
      </w:r>
      <w:r w:rsidDel="00000000" w:rsidR="00000000" w:rsidRPr="00000000">
        <w:rPr>
          <w:sz w:val="19"/>
          <w:szCs w:val="19"/>
          <w:rtl w:val="0"/>
        </w:rPr>
        <w:t xml:space="preserve">Desenvolvedor / Estudante </w:t>
      </w:r>
      <w:r w:rsidDel="00000000" w:rsidR="00000000" w:rsidRPr="00000000">
        <w:rPr>
          <w:rFonts w:ascii="Arial" w:cs="Arial" w:eastAsia="Arial" w:hAnsi="Arial"/>
          <w:b w:val="1"/>
          <w:bCs w:val="1"/>
          <w:sz w:val="19"/>
          <w:szCs w:val="19"/>
          <w:rtl w:val="0"/>
        </w:rPr>
        <w:t xml:space="preserve">Revisão: </w:t>
      </w:r>
      <w:r w:rsidDel="00000000" w:rsidR="00000000" w:rsidRPr="00000000">
        <w:rPr>
          <w:sz w:val="19"/>
          <w:szCs w:val="19"/>
          <w:rtl w:val="0"/>
        </w:rPr>
        <w:t xml:space="preserve">01</w:t>
      </w:r>
    </w:p>
    <w:p w:rsidR="00000000" w:rsidDel="00000000" w:rsidP="00000000" w:rsidRDefault="00000000" w:rsidRPr="00000000" w14:paraId="00000005">
      <w:pPr>
        <w:pStyle w:val="Heading2"/>
        <w:tabs>
          <w:tab w:val="left" w:leader="none" w:pos="5523"/>
        </w:tabs>
        <w:ind w:left="35" w:firstLine="0"/>
        <w:rPr/>
      </w:pPr>
      <w:r w:rsidDel="00000000" w:rsidR="00000000" w:rsidRPr="00000000">
        <w:rPr>
          <w:rtl w:val="0"/>
        </w:rPr>
        <w:t xml:space="preserve">Conteúdo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523"/>
          <w:tab w:val="left" w:leader="none" w:pos="-1.9999999999998863"/>
        </w:tabs>
        <w:spacing w:after="0" w:before="188" w:line="240" w:lineRule="auto"/>
        <w:ind w:left="193" w:right="0" w:hanging="158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Introdução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523"/>
          <w:tab w:val="left" w:leader="none" w:pos="553.0000000000001"/>
        </w:tabs>
        <w:spacing w:after="0" w:before="181" w:line="240" w:lineRule="auto"/>
        <w:ind w:left="351" w:right="0" w:hanging="321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Objetivo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523"/>
          <w:tab w:val="left" w:leader="none" w:pos="553.0000000000001"/>
        </w:tabs>
        <w:spacing w:after="0" w:before="182" w:line="360" w:lineRule="auto"/>
        <w:ind w:left="351" w:right="0" w:hanging="316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Escopo do produto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523"/>
          <w:tab w:val="left" w:leader="none" w:pos="553.0000000000001"/>
        </w:tabs>
        <w:spacing w:after="0" w:before="0" w:line="240" w:lineRule="auto"/>
        <w:ind w:left="352" w:right="6420" w:hanging="317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Definições, Acrônimos e Abreviações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523"/>
          <w:tab w:val="left" w:leader="none" w:pos="351"/>
        </w:tabs>
        <w:spacing w:after="0" w:before="181" w:line="439" w:lineRule="auto"/>
        <w:ind w:left="0" w:right="642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2 Descrição geral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523"/>
          <w:tab w:val="left" w:leader="none" w:pos="351"/>
        </w:tabs>
        <w:spacing w:after="0" w:before="1" w:line="240" w:lineRule="auto"/>
        <w:ind w:left="351" w:right="0" w:hanging="316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Modo de Operação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523"/>
          <w:tab w:val="left" w:leader="none" w:pos="351"/>
        </w:tabs>
        <w:spacing w:after="0" w:before="181" w:line="240" w:lineRule="auto"/>
        <w:ind w:left="351" w:right="0" w:hanging="316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Funções do produto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523"/>
          <w:tab w:val="left" w:leader="none" w:pos="351"/>
        </w:tabs>
        <w:spacing w:after="0" w:before="182" w:line="240" w:lineRule="auto"/>
        <w:ind w:left="351" w:right="0" w:hanging="316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Usuários e sistemas externos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523"/>
          <w:tab w:val="left" w:leader="none" w:pos="351"/>
        </w:tabs>
        <w:spacing w:after="0" w:before="181" w:line="240" w:lineRule="auto"/>
        <w:ind w:left="351" w:right="0" w:hanging="316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Restrições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523"/>
          <w:tab w:val="left" w:leader="none" w:pos="351"/>
        </w:tabs>
        <w:spacing w:after="0" w:before="182" w:line="240" w:lineRule="auto"/>
        <w:ind w:left="351" w:right="0" w:hanging="316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Requisitos Adiados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523"/>
          <w:tab w:val="left" w:leader="none" w:pos="193"/>
        </w:tabs>
        <w:spacing w:after="0" w:before="181" w:line="240" w:lineRule="auto"/>
        <w:ind w:left="193" w:right="0" w:hanging="158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Requisitos específicos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523"/>
          <w:tab w:val="left" w:leader="none" w:pos="351"/>
        </w:tabs>
        <w:spacing w:after="0" w:before="182" w:line="240" w:lineRule="auto"/>
        <w:ind w:left="351" w:right="0" w:hanging="316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Requisitos Funcionais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523"/>
          <w:tab w:val="left" w:leader="none" w:pos="351"/>
        </w:tabs>
        <w:spacing w:after="0" w:before="181" w:line="240" w:lineRule="auto"/>
        <w:ind w:left="351" w:right="0" w:hanging="316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Requisitos Não-Funcionais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numPr>
          <w:ilvl w:val="2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523"/>
          <w:tab w:val="left" w:leader="none" w:pos="510"/>
        </w:tabs>
        <w:spacing w:after="0" w:before="182" w:line="240" w:lineRule="auto"/>
        <w:ind w:left="510" w:right="0" w:hanging="475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Desempenho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numPr>
          <w:ilvl w:val="2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523"/>
          <w:tab w:val="left" w:leader="none" w:pos="510"/>
        </w:tabs>
        <w:spacing w:after="0" w:before="181" w:line="240" w:lineRule="auto"/>
        <w:ind w:left="510" w:right="0" w:hanging="475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Usabilidade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numPr>
          <w:ilvl w:val="2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523"/>
          <w:tab w:val="left" w:leader="none" w:pos="510"/>
        </w:tabs>
        <w:spacing w:after="0" w:before="182" w:line="240" w:lineRule="auto"/>
        <w:ind w:left="510" w:right="0" w:hanging="475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Segurança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numPr>
          <w:ilvl w:val="2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523"/>
          <w:tab w:val="left" w:leader="none" w:pos="510"/>
        </w:tabs>
        <w:spacing w:after="0" w:before="181" w:line="240" w:lineRule="auto"/>
        <w:ind w:left="510" w:right="0" w:hanging="475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Expansibilidade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523"/>
          <w:tab w:val="left" w:leader="none" w:pos="351"/>
        </w:tabs>
        <w:spacing w:after="0" w:before="182" w:line="240" w:lineRule="auto"/>
        <w:ind w:left="351" w:right="0" w:hanging="316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Requisitos de Interface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numPr>
          <w:ilvl w:val="2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523"/>
          <w:tab w:val="left" w:leader="none" w:pos="510"/>
        </w:tabs>
        <w:spacing w:after="0" w:before="181" w:line="240" w:lineRule="auto"/>
        <w:ind w:left="510" w:right="0" w:hanging="475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Interfaces de Usuário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numPr>
          <w:ilvl w:val="2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523"/>
          <w:tab w:val="left" w:leader="none" w:pos="510"/>
        </w:tabs>
        <w:spacing w:after="0" w:before="182" w:line="240" w:lineRule="auto"/>
        <w:ind w:left="510" w:right="0" w:hanging="475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Interfaces de Hardware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numPr>
          <w:ilvl w:val="2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523"/>
          <w:tab w:val="left" w:leader="none" w:pos="510"/>
        </w:tabs>
        <w:spacing w:after="0" w:before="181" w:line="240" w:lineRule="auto"/>
        <w:ind w:left="510" w:right="0" w:hanging="475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Interfaces de Software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numPr>
          <w:ilvl w:val="2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523"/>
          <w:tab w:val="left" w:leader="none" w:pos="510"/>
        </w:tabs>
        <w:spacing w:after="0" w:before="182" w:line="240" w:lineRule="auto"/>
        <w:ind w:left="510" w:right="0" w:hanging="475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Interfaces de Comunicação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523"/>
          <w:tab w:val="left" w:leader="none" w:pos="193"/>
        </w:tabs>
        <w:spacing w:after="0" w:before="182" w:line="240" w:lineRule="auto"/>
        <w:ind w:left="193" w:right="0" w:hanging="158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Restrições e Limitações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523"/>
          <w:tab w:val="left" w:leader="none" w:pos="193"/>
        </w:tabs>
        <w:spacing w:after="0" w:before="181" w:line="240" w:lineRule="auto"/>
        <w:ind w:left="193" w:right="0" w:hanging="158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Glossário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523"/>
          <w:tab w:val="left" w:leader="none" w:pos="193"/>
        </w:tabs>
        <w:spacing w:after="0" w:before="181" w:line="240" w:lineRule="auto"/>
        <w:ind w:left="193" w:right="0" w:hanging="158"/>
        <w:jc w:val="left"/>
        <w:rPr>
          <w:u w:val="none"/>
        </w:rPr>
      </w:pPr>
      <w:r w:rsidDel="00000000" w:rsidR="00000000" w:rsidRPr="00000000">
        <w:rPr>
          <w:sz w:val="19"/>
          <w:szCs w:val="19"/>
          <w:rtl w:val="0"/>
        </w:rPr>
        <w:t xml:space="preserve">Documento de Casos de Uso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523"/>
          <w:tab w:val="left" w:leader="none" w:pos="193"/>
        </w:tabs>
        <w:spacing w:after="0" w:before="182" w:line="240" w:lineRule="auto"/>
        <w:ind w:left="193" w:right="0" w:hanging="158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Referências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523"/>
          <w:tab w:val="left" w:leader="none" w:pos="193"/>
        </w:tabs>
        <w:spacing w:after="0" w:before="181" w:line="240" w:lineRule="auto"/>
        <w:ind w:left="193" w:right="0" w:hanging="158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  <w:sectPr>
          <w:type w:val="nextPage"/>
          <w:pgSz w:h="16840" w:w="11910" w:orient="portrait"/>
          <w:pgMar w:bottom="700" w:top="960" w:left="992" w:right="992" w:header="0" w:footer="512"/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Aprovação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2"/>
        <w:numPr>
          <w:ilvl w:val="0"/>
          <w:numId w:val="1"/>
        </w:numPr>
        <w:tabs>
          <w:tab w:val="left" w:leader="none" w:pos="5523"/>
          <w:tab w:val="left" w:leader="none" w:pos="285"/>
        </w:tabs>
        <w:spacing w:after="0" w:before="68" w:line="240" w:lineRule="auto"/>
        <w:ind w:left="285" w:right="0" w:hanging="250"/>
        <w:jc w:val="left"/>
        <w:rPr/>
      </w:pPr>
      <w:r w:rsidDel="00000000" w:rsidR="00000000" w:rsidRPr="00000000">
        <w:rPr>
          <w:rtl w:val="0"/>
        </w:rPr>
        <w:t xml:space="preserve">Introdução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523"/>
        </w:tabs>
        <w:spacing w:after="0" w:before="188" w:line="306.99999999999994" w:lineRule="auto"/>
        <w:ind w:left="3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O Sistema de Gestão de Barbearia com Publicações tem como finalidade digitalizar e organizar os principais processos de uma barbearia, permitindo o gerenciamento de clientes, profissionais, serviços, horários e agendamentos. Como diferencial, o sistema também contará com uma área de publicações de fotos de cortes e trabalhos realizados pelos profissionais, permitindo que os clientes conheçam os serviços oferecidos e visualizem trabalhos antes de realizar um agendamento.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523"/>
        </w:tabs>
        <w:spacing w:after="0" w:before="122" w:line="306.99999999999994" w:lineRule="auto"/>
        <w:ind w:left="35" w:right="5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Público-alvo: clientes que desejam consultar serviços e realizar agendamentos, profissionais que realizam os serviços e administradores responsáveis pela gestão da barbearia.</w:t>
      </w:r>
    </w:p>
    <w:p w:rsidR="00000000" w:rsidDel="00000000" w:rsidP="00000000" w:rsidRDefault="00000000" w:rsidRPr="00000000" w14:paraId="00000024">
      <w:pPr>
        <w:pStyle w:val="Heading3"/>
        <w:numPr>
          <w:ilvl w:val="1"/>
          <w:numId w:val="1"/>
        </w:numPr>
        <w:tabs>
          <w:tab w:val="left" w:leader="none" w:pos="5523"/>
          <w:tab w:val="left" w:leader="none" w:pos="452"/>
        </w:tabs>
        <w:spacing w:after="0" w:before="184" w:line="240" w:lineRule="auto"/>
        <w:ind w:left="452" w:right="0" w:hanging="417"/>
        <w:jc w:val="left"/>
        <w:rPr/>
      </w:pPr>
      <w:r w:rsidDel="00000000" w:rsidR="00000000" w:rsidRPr="00000000">
        <w:rPr>
          <w:rtl w:val="0"/>
        </w:rPr>
        <w:t xml:space="preserve">Objetivo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523"/>
        </w:tabs>
        <w:spacing w:after="0" w:before="149" w:line="306.99999999999994" w:lineRule="auto"/>
        <w:ind w:left="3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Este documento tem como objetivo apresentar de forma detalhada os requisitos funcionais e não funcionais do Sistema de Gestão de Barbearia com Publicações. Ele servirá como guia para o desenvolvimento do projeto, descrevendo as funcionalidades, características, regras e necessidades que deverão ser consideradas durante sua implementação.</w:t>
      </w:r>
    </w:p>
    <w:p w:rsidR="00000000" w:rsidDel="00000000" w:rsidP="00000000" w:rsidRDefault="00000000" w:rsidRPr="00000000" w14:paraId="00000026">
      <w:pPr>
        <w:pStyle w:val="Heading3"/>
        <w:numPr>
          <w:ilvl w:val="1"/>
          <w:numId w:val="1"/>
        </w:numPr>
        <w:tabs>
          <w:tab w:val="left" w:leader="none" w:pos="5523"/>
          <w:tab w:val="left" w:leader="none" w:pos="452"/>
        </w:tabs>
        <w:spacing w:after="0" w:before="185" w:line="240" w:lineRule="auto"/>
        <w:ind w:left="452" w:right="0" w:hanging="417"/>
        <w:jc w:val="left"/>
        <w:rPr/>
      </w:pPr>
      <w:r w:rsidDel="00000000" w:rsidR="00000000" w:rsidRPr="00000000">
        <w:rPr>
          <w:rtl w:val="0"/>
        </w:rPr>
        <w:t xml:space="preserve">Escopo do produto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523"/>
        </w:tabs>
        <w:spacing w:after="0" w:before="149" w:line="306.99999999999994" w:lineRule="auto"/>
        <w:ind w:left="3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O escopo deste documento abrange o cadastro e gerenciamento de usuários, barbearia, profissionais e serviços; o controle de horários; a realização, consulta, alteração e cancelamento de agendamentos; o acompanhamento do histórico de atendimentos; e a publicação e visualização de fotos de cortes e trabalhos realizados. Também estão incluídas interações básicas com as publicações, como curtidas e comentários.</w:t>
      </w:r>
    </w:p>
    <w:p w:rsidR="00000000" w:rsidDel="00000000" w:rsidP="00000000" w:rsidRDefault="00000000" w:rsidRPr="00000000" w14:paraId="00000028">
      <w:pPr>
        <w:pStyle w:val="Heading3"/>
        <w:numPr>
          <w:ilvl w:val="1"/>
          <w:numId w:val="1"/>
        </w:numPr>
        <w:tabs>
          <w:tab w:val="left" w:leader="none" w:pos="5523"/>
          <w:tab w:val="left" w:leader="none" w:pos="452"/>
        </w:tabs>
        <w:spacing w:after="0" w:before="185" w:line="240" w:lineRule="auto"/>
        <w:ind w:left="452" w:right="0" w:hanging="417"/>
        <w:jc w:val="left"/>
        <w:rPr/>
      </w:pPr>
      <w:r w:rsidDel="00000000" w:rsidR="00000000" w:rsidRPr="00000000">
        <w:rPr>
          <w:rtl w:val="0"/>
        </w:rPr>
        <w:t xml:space="preserve">Definições, Acrônimos e Abreviações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523"/>
        </w:tabs>
        <w:spacing w:after="0" w:before="5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1"/>
          <w:szCs w:val="1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183.0" w:type="dxa"/>
        <w:jc w:val="left"/>
        <w:tblInd w:w="40.0" w:type="dxa"/>
        <w:tblBorders>
          <w:top w:color="808080" w:space="0" w:sz="4" w:val="single"/>
          <w:left w:color="808080" w:space="0" w:sz="4" w:val="single"/>
          <w:bottom w:color="808080" w:space="0" w:sz="4" w:val="single"/>
          <w:right w:color="808080" w:space="0" w:sz="4" w:val="single"/>
          <w:insideH w:color="808080" w:space="0" w:sz="4" w:val="single"/>
          <w:insideV w:color="808080" w:space="0" w:sz="4" w:val="single"/>
        </w:tblBorders>
        <w:tblLayout w:type="fixed"/>
        <w:tblLook w:val="0000"/>
      </w:tblPr>
      <w:tblGrid>
        <w:gridCol w:w="680"/>
        <w:gridCol w:w="1247"/>
        <w:gridCol w:w="7256"/>
        <w:tblGridChange w:id="0">
          <w:tblGrid>
            <w:gridCol w:w="680"/>
            <w:gridCol w:w="1247"/>
            <w:gridCol w:w="7256"/>
          </w:tblGrid>
        </w:tblGridChange>
      </w:tblGrid>
      <w:tr>
        <w:trPr>
          <w:cantSplit w:val="0"/>
          <w:trHeight w:val="390" w:hRule="atLeast"/>
          <w:tblHeader w:val="0"/>
        </w:trPr>
        <w:tc>
          <w:tcPr>
            <w:shd w:fill="e6e6e6" w:val="clear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523"/>
              </w:tabs>
              <w:spacing w:after="0" w:before="105" w:line="240" w:lineRule="auto"/>
              <w:ind w:left="1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Nº</w:t>
            </w:r>
          </w:p>
        </w:tc>
        <w:tc>
          <w:tcPr>
            <w:shd w:fill="e6e6e6" w:val="clear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523"/>
              </w:tabs>
              <w:spacing w:after="0" w:before="105" w:line="240" w:lineRule="auto"/>
              <w:ind w:left="1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Sigla</w:t>
            </w:r>
          </w:p>
        </w:tc>
        <w:tc>
          <w:tcPr>
            <w:shd w:fill="e6e6e6" w:val="clear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523"/>
              </w:tabs>
              <w:spacing w:after="0" w:before="105" w:line="240" w:lineRule="auto"/>
              <w:ind w:left="11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Definição</w:t>
            </w:r>
          </w:p>
        </w:tc>
      </w:tr>
      <w:tr>
        <w:trPr>
          <w:cantSplit w:val="0"/>
          <w:trHeight w:val="400" w:hRule="atLeast"/>
          <w:tblHeader w:val="0"/>
        </w:trPr>
        <w:tc>
          <w:tcPr/>
          <w:p w:rsidR="00000000" w:rsidDel="00000000" w:rsidP="00000000" w:rsidRDefault="00000000" w:rsidRPr="00000000" w14:paraId="0000002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523"/>
              </w:tabs>
              <w:spacing w:after="0" w:before="109" w:line="240" w:lineRule="auto"/>
              <w:ind w:left="10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01</w:t>
            </w:r>
          </w:p>
        </w:tc>
        <w:tc>
          <w:tcPr/>
          <w:p w:rsidR="00000000" w:rsidDel="00000000" w:rsidP="00000000" w:rsidRDefault="00000000" w:rsidRPr="00000000" w14:paraId="0000002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523"/>
              </w:tabs>
              <w:spacing w:after="0" w:before="109" w:line="240" w:lineRule="auto"/>
              <w:ind w:left="10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RF</w:t>
            </w:r>
          </w:p>
        </w:tc>
        <w:tc>
          <w:tcPr/>
          <w:p w:rsidR="00000000" w:rsidDel="00000000" w:rsidP="00000000" w:rsidRDefault="00000000" w:rsidRPr="00000000" w14:paraId="0000002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523"/>
              </w:tabs>
              <w:spacing w:after="0" w:before="109" w:line="240" w:lineRule="auto"/>
              <w:ind w:left="10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Requisito funcional</w:t>
            </w:r>
          </w:p>
        </w:tc>
      </w:tr>
      <w:tr>
        <w:trPr>
          <w:cantSplit w:val="0"/>
          <w:trHeight w:val="400" w:hRule="atLeast"/>
          <w:tblHeader w:val="0"/>
        </w:trPr>
        <w:tc>
          <w:tcPr/>
          <w:p w:rsidR="00000000" w:rsidDel="00000000" w:rsidP="00000000" w:rsidRDefault="00000000" w:rsidRPr="00000000" w14:paraId="0000003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523"/>
              </w:tabs>
              <w:spacing w:after="0" w:before="109" w:line="240" w:lineRule="auto"/>
              <w:ind w:left="10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02</w:t>
            </w:r>
          </w:p>
        </w:tc>
        <w:tc>
          <w:tcPr/>
          <w:p w:rsidR="00000000" w:rsidDel="00000000" w:rsidP="00000000" w:rsidRDefault="00000000" w:rsidRPr="00000000" w14:paraId="0000003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523"/>
              </w:tabs>
              <w:spacing w:after="0" w:before="109" w:line="240" w:lineRule="auto"/>
              <w:ind w:left="10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RNF</w:t>
            </w:r>
          </w:p>
        </w:tc>
        <w:tc>
          <w:tcPr/>
          <w:p w:rsidR="00000000" w:rsidDel="00000000" w:rsidP="00000000" w:rsidRDefault="00000000" w:rsidRPr="00000000" w14:paraId="0000003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523"/>
              </w:tabs>
              <w:spacing w:after="0" w:before="109" w:line="240" w:lineRule="auto"/>
              <w:ind w:left="10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Requisito não funcional</w:t>
            </w:r>
          </w:p>
        </w:tc>
      </w:tr>
      <w:tr>
        <w:trPr>
          <w:cantSplit w:val="0"/>
          <w:trHeight w:val="400" w:hRule="atLeast"/>
          <w:tblHeader w:val="0"/>
        </w:trPr>
        <w:tc>
          <w:tcPr/>
          <w:p w:rsidR="00000000" w:rsidDel="00000000" w:rsidP="00000000" w:rsidRDefault="00000000" w:rsidRPr="00000000" w14:paraId="0000003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523"/>
              </w:tabs>
              <w:spacing w:after="0" w:before="109" w:line="240" w:lineRule="auto"/>
              <w:ind w:left="10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03</w:t>
            </w:r>
          </w:p>
        </w:tc>
        <w:tc>
          <w:tcPr/>
          <w:p w:rsidR="00000000" w:rsidDel="00000000" w:rsidP="00000000" w:rsidRDefault="00000000" w:rsidRPr="00000000" w14:paraId="0000003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523"/>
              </w:tabs>
              <w:spacing w:after="0" w:before="109" w:line="240" w:lineRule="auto"/>
              <w:ind w:left="10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CPF</w:t>
            </w:r>
          </w:p>
        </w:tc>
        <w:tc>
          <w:tcPr/>
          <w:p w:rsidR="00000000" w:rsidDel="00000000" w:rsidP="00000000" w:rsidRDefault="00000000" w:rsidRPr="00000000" w14:paraId="0000003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523"/>
              </w:tabs>
              <w:spacing w:after="0" w:before="109" w:line="240" w:lineRule="auto"/>
              <w:ind w:left="10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Cadastro de Pessoa Física</w:t>
            </w:r>
          </w:p>
        </w:tc>
      </w:tr>
      <w:tr>
        <w:trPr>
          <w:cantSplit w:val="0"/>
          <w:trHeight w:val="400" w:hRule="atLeast"/>
          <w:tblHeader w:val="0"/>
        </w:trPr>
        <w:tc>
          <w:tcPr/>
          <w:p w:rsidR="00000000" w:rsidDel="00000000" w:rsidP="00000000" w:rsidRDefault="00000000" w:rsidRPr="00000000" w14:paraId="0000003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523"/>
              </w:tabs>
              <w:spacing w:after="0" w:before="109" w:line="240" w:lineRule="auto"/>
              <w:ind w:left="10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04</w:t>
            </w:r>
          </w:p>
        </w:tc>
        <w:tc>
          <w:tcPr/>
          <w:p w:rsidR="00000000" w:rsidDel="00000000" w:rsidP="00000000" w:rsidRDefault="00000000" w:rsidRPr="00000000" w14:paraId="0000003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523"/>
              </w:tabs>
              <w:spacing w:after="0" w:before="109" w:line="240" w:lineRule="auto"/>
              <w:ind w:left="10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CNPJ</w:t>
            </w:r>
          </w:p>
        </w:tc>
        <w:tc>
          <w:tcPr/>
          <w:p w:rsidR="00000000" w:rsidDel="00000000" w:rsidP="00000000" w:rsidRDefault="00000000" w:rsidRPr="00000000" w14:paraId="0000003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523"/>
              </w:tabs>
              <w:spacing w:after="0" w:before="109" w:line="240" w:lineRule="auto"/>
              <w:ind w:left="10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Cadastro Nacional da Pessoa Jurídica</w:t>
            </w:r>
          </w:p>
        </w:tc>
      </w:tr>
      <w:tr>
        <w:trPr>
          <w:cantSplit w:val="0"/>
          <w:trHeight w:val="400" w:hRule="atLeast"/>
          <w:tblHeader w:val="0"/>
        </w:trPr>
        <w:tc>
          <w:tcPr/>
          <w:p w:rsidR="00000000" w:rsidDel="00000000" w:rsidP="00000000" w:rsidRDefault="00000000" w:rsidRPr="00000000" w14:paraId="0000003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523"/>
              </w:tabs>
              <w:spacing w:after="0" w:before="109" w:line="240" w:lineRule="auto"/>
              <w:ind w:left="10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05</w:t>
            </w:r>
          </w:p>
        </w:tc>
        <w:tc>
          <w:tcPr/>
          <w:p w:rsidR="00000000" w:rsidDel="00000000" w:rsidP="00000000" w:rsidRDefault="00000000" w:rsidRPr="00000000" w14:paraId="0000003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523"/>
              </w:tabs>
              <w:spacing w:after="0" w:before="109" w:line="240" w:lineRule="auto"/>
              <w:ind w:left="10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POO</w:t>
            </w:r>
          </w:p>
        </w:tc>
        <w:tc>
          <w:tcPr/>
          <w:p w:rsidR="00000000" w:rsidDel="00000000" w:rsidP="00000000" w:rsidRDefault="00000000" w:rsidRPr="00000000" w14:paraId="0000003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523"/>
              </w:tabs>
              <w:spacing w:after="0" w:before="109" w:line="240" w:lineRule="auto"/>
              <w:ind w:left="10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Programação Orientada a Objetos</w:t>
            </w:r>
          </w:p>
        </w:tc>
      </w:tr>
    </w:tbl>
    <w:p w:rsidR="00000000" w:rsidDel="00000000" w:rsidP="00000000" w:rsidRDefault="00000000" w:rsidRPr="00000000" w14:paraId="0000003C">
      <w:pPr>
        <w:pStyle w:val="Heading2"/>
        <w:numPr>
          <w:ilvl w:val="0"/>
          <w:numId w:val="1"/>
        </w:numPr>
        <w:tabs>
          <w:tab w:val="left" w:leader="none" w:pos="5523"/>
          <w:tab w:val="left" w:leader="none" w:pos="285"/>
        </w:tabs>
        <w:spacing w:after="0" w:before="253" w:line="240" w:lineRule="auto"/>
        <w:ind w:left="285" w:right="0" w:hanging="250"/>
        <w:jc w:val="left"/>
        <w:rPr/>
      </w:pPr>
      <w:r w:rsidDel="00000000" w:rsidR="00000000" w:rsidRPr="00000000">
        <w:rPr>
          <w:rtl w:val="0"/>
        </w:rPr>
        <w:t xml:space="preserve">Descrição geral</w:t>
      </w:r>
    </w:p>
    <w:p w:rsidR="00000000" w:rsidDel="00000000" w:rsidP="00000000" w:rsidRDefault="00000000" w:rsidRPr="00000000" w14:paraId="0000003D">
      <w:pPr>
        <w:pStyle w:val="Heading3"/>
        <w:numPr>
          <w:ilvl w:val="1"/>
          <w:numId w:val="1"/>
        </w:numPr>
        <w:tabs>
          <w:tab w:val="left" w:leader="none" w:pos="5523"/>
          <w:tab w:val="left" w:leader="none" w:pos="452"/>
        </w:tabs>
        <w:spacing w:after="0" w:before="212" w:line="240" w:lineRule="auto"/>
        <w:ind w:left="452" w:right="0" w:hanging="417"/>
        <w:jc w:val="left"/>
        <w:rPr/>
      </w:pPr>
      <w:r w:rsidDel="00000000" w:rsidR="00000000" w:rsidRPr="00000000">
        <w:rPr>
          <w:rtl w:val="0"/>
        </w:rPr>
        <w:t xml:space="preserve">Modo de Operação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523"/>
        </w:tabs>
        <w:spacing w:after="0" w:before="149" w:line="306.99999999999994" w:lineRule="auto"/>
        <w:ind w:left="35" w:right="0" w:firstLine="0"/>
        <w:jc w:val="left"/>
        <w:rPr>
          <w:sz w:val="19"/>
          <w:szCs w:val="19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O sistema opera como uma plataforma de apoio à gestão de uma barbearia. O administrador cadastra e mantém as informações da barbearia, profissionais e serviços. Os profissionais podem disponibilizar seus trabalhos por meio de publicações de fotos. Os clientes podem consultar serviços, profissionais, publicações e horários disponíveis, realizar agendamentos e acompanhar seus registros. O sistema deverá controlar a disponibilidade dos profissionais para evitar conflitos de horário.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3"/>
        <w:numPr>
          <w:ilvl w:val="1"/>
          <w:numId w:val="1"/>
        </w:numPr>
        <w:tabs>
          <w:tab w:val="left" w:leader="none" w:pos="5523"/>
          <w:tab w:val="left" w:leader="none" w:pos="452"/>
        </w:tabs>
        <w:spacing w:after="0" w:before="185" w:line="240" w:lineRule="auto"/>
        <w:ind w:left="452" w:right="0" w:hanging="417"/>
        <w:jc w:val="left"/>
        <w:rPr/>
      </w:pPr>
      <w:r w:rsidDel="00000000" w:rsidR="00000000" w:rsidRPr="00000000">
        <w:rPr>
          <w:rtl w:val="0"/>
        </w:rPr>
        <w:t xml:space="preserve">Funções do produto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523"/>
        </w:tabs>
        <w:spacing w:after="0" w:before="6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1"/>
          <w:szCs w:val="1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185.0" w:type="dxa"/>
        <w:jc w:val="left"/>
        <w:tblInd w:w="40.0" w:type="dxa"/>
        <w:tblBorders>
          <w:top w:color="808080" w:space="0" w:sz="4" w:val="single"/>
          <w:left w:color="808080" w:space="0" w:sz="4" w:val="single"/>
          <w:bottom w:color="808080" w:space="0" w:sz="4" w:val="single"/>
          <w:right w:color="808080" w:space="0" w:sz="4" w:val="single"/>
          <w:insideH w:color="808080" w:space="0" w:sz="4" w:val="single"/>
          <w:insideV w:color="808080" w:space="0" w:sz="4" w:val="single"/>
        </w:tblBorders>
        <w:tblLayout w:type="fixed"/>
        <w:tblLook w:val="0000"/>
      </w:tblPr>
      <w:tblGrid>
        <w:gridCol w:w="624"/>
        <w:gridCol w:w="2268"/>
        <w:gridCol w:w="6293"/>
        <w:tblGridChange w:id="0">
          <w:tblGrid>
            <w:gridCol w:w="624"/>
            <w:gridCol w:w="2268"/>
            <w:gridCol w:w="6293"/>
          </w:tblGrid>
        </w:tblGridChange>
      </w:tblGrid>
      <w:tr>
        <w:trPr>
          <w:cantSplit w:val="0"/>
          <w:trHeight w:val="390" w:hRule="atLeast"/>
          <w:tblHeader w:val="0"/>
        </w:trPr>
        <w:tc>
          <w:tcPr>
            <w:shd w:fill="e6e6e6" w:val="clear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523"/>
              </w:tabs>
              <w:spacing w:after="0" w:before="105" w:line="240" w:lineRule="auto"/>
              <w:ind w:left="9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Nº</w:t>
            </w:r>
          </w:p>
        </w:tc>
        <w:tc>
          <w:tcPr>
            <w:shd w:fill="e6e6e6" w:val="clear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523"/>
              </w:tabs>
              <w:spacing w:after="0" w:before="105" w:line="240" w:lineRule="auto"/>
              <w:ind w:left="9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Função</w:t>
            </w:r>
          </w:p>
        </w:tc>
        <w:tc>
          <w:tcPr>
            <w:shd w:fill="e6e6e6" w:val="clear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523"/>
              </w:tabs>
              <w:spacing w:after="0" w:before="105" w:line="240" w:lineRule="auto"/>
              <w:ind w:left="8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Descrição</w:t>
            </w:r>
          </w:p>
        </w:tc>
      </w:tr>
      <w:tr>
        <w:trPr>
          <w:cantSplit w:val="0"/>
          <w:trHeight w:val="400" w:hRule="atLeast"/>
          <w:tblHeader w:val="0"/>
        </w:trPr>
        <w:tc>
          <w:tcPr/>
          <w:p w:rsidR="00000000" w:rsidDel="00000000" w:rsidP="00000000" w:rsidRDefault="00000000" w:rsidRPr="00000000" w14:paraId="0000004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523"/>
              </w:tabs>
              <w:spacing w:after="0" w:before="109" w:line="240" w:lineRule="auto"/>
              <w:ind w:left="10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01</w:t>
            </w:r>
          </w:p>
        </w:tc>
        <w:tc>
          <w:tcPr/>
          <w:p w:rsidR="00000000" w:rsidDel="00000000" w:rsidP="00000000" w:rsidRDefault="00000000" w:rsidRPr="00000000" w14:paraId="0000004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523"/>
              </w:tabs>
              <w:spacing w:after="0" w:before="109" w:line="240" w:lineRule="auto"/>
              <w:ind w:left="9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Cadastrar usuários</w:t>
            </w:r>
          </w:p>
        </w:tc>
        <w:tc>
          <w:tcPr/>
          <w:p w:rsidR="00000000" w:rsidDel="00000000" w:rsidP="00000000" w:rsidRDefault="00000000" w:rsidRPr="00000000" w14:paraId="0000004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523"/>
              </w:tabs>
              <w:spacing w:after="0" w:before="109" w:line="240" w:lineRule="auto"/>
              <w:ind w:left="9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Permitir o cadastro e manutenção dos dados dos usuários.</w:t>
            </w:r>
          </w:p>
        </w:tc>
      </w:tr>
      <w:tr>
        <w:trPr>
          <w:cantSplit w:val="0"/>
          <w:trHeight w:val="400" w:hRule="atLeast"/>
          <w:tblHeader w:val="0"/>
        </w:trPr>
        <w:tc>
          <w:tcPr/>
          <w:p w:rsidR="00000000" w:rsidDel="00000000" w:rsidP="00000000" w:rsidRDefault="00000000" w:rsidRPr="00000000" w14:paraId="0000004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523"/>
              </w:tabs>
              <w:spacing w:after="0" w:before="109" w:line="240" w:lineRule="auto"/>
              <w:ind w:left="10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02</w:t>
            </w:r>
          </w:p>
        </w:tc>
        <w:tc>
          <w:tcPr/>
          <w:p w:rsidR="00000000" w:rsidDel="00000000" w:rsidP="00000000" w:rsidRDefault="00000000" w:rsidRPr="00000000" w14:paraId="0000004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523"/>
              </w:tabs>
              <w:spacing w:after="0" w:before="109" w:line="240" w:lineRule="auto"/>
              <w:ind w:left="9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Gerenciar barbearia</w:t>
            </w:r>
          </w:p>
        </w:tc>
        <w:tc>
          <w:tcPr/>
          <w:p w:rsidR="00000000" w:rsidDel="00000000" w:rsidP="00000000" w:rsidRDefault="00000000" w:rsidRPr="00000000" w14:paraId="0000004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523"/>
              </w:tabs>
              <w:spacing w:after="0" w:before="109" w:line="240" w:lineRule="auto"/>
              <w:ind w:left="9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Permitir cadastrar, editar e consultar os dados da barbearia.</w:t>
            </w:r>
          </w:p>
        </w:tc>
      </w:tr>
      <w:tr>
        <w:trPr>
          <w:cantSplit w:val="0"/>
          <w:trHeight w:val="400" w:hRule="atLeast"/>
          <w:tblHeader w:val="0"/>
        </w:trPr>
        <w:tc>
          <w:tcPr/>
          <w:p w:rsidR="00000000" w:rsidDel="00000000" w:rsidP="00000000" w:rsidRDefault="00000000" w:rsidRPr="00000000" w14:paraId="0000004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523"/>
              </w:tabs>
              <w:spacing w:after="0" w:before="109" w:line="240" w:lineRule="auto"/>
              <w:ind w:left="10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03</w:t>
            </w:r>
          </w:p>
        </w:tc>
        <w:tc>
          <w:tcPr/>
          <w:p w:rsidR="00000000" w:rsidDel="00000000" w:rsidP="00000000" w:rsidRDefault="00000000" w:rsidRPr="00000000" w14:paraId="0000004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523"/>
              </w:tabs>
              <w:spacing w:after="0" w:before="109" w:line="240" w:lineRule="auto"/>
              <w:ind w:left="9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Gerenciar profissionais</w:t>
            </w:r>
          </w:p>
        </w:tc>
        <w:tc>
          <w:tcPr/>
          <w:p w:rsidR="00000000" w:rsidDel="00000000" w:rsidP="00000000" w:rsidRDefault="00000000" w:rsidRPr="00000000" w14:paraId="0000004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523"/>
              </w:tabs>
              <w:spacing w:after="0" w:before="109" w:line="240" w:lineRule="auto"/>
              <w:ind w:left="9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Permitir cadastrar, editar, consultar e desativar profissionais.</w:t>
            </w:r>
          </w:p>
        </w:tc>
      </w:tr>
      <w:tr>
        <w:trPr>
          <w:cantSplit w:val="0"/>
          <w:trHeight w:val="400" w:hRule="atLeast"/>
          <w:tblHeader w:val="0"/>
        </w:trPr>
        <w:tc>
          <w:tcPr/>
          <w:p w:rsidR="00000000" w:rsidDel="00000000" w:rsidP="00000000" w:rsidRDefault="00000000" w:rsidRPr="00000000" w14:paraId="0000004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523"/>
              </w:tabs>
              <w:spacing w:after="0" w:before="109" w:line="240" w:lineRule="auto"/>
              <w:ind w:left="10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04</w:t>
            </w:r>
          </w:p>
        </w:tc>
        <w:tc>
          <w:tcPr/>
          <w:p w:rsidR="00000000" w:rsidDel="00000000" w:rsidP="00000000" w:rsidRDefault="00000000" w:rsidRPr="00000000" w14:paraId="0000004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523"/>
              </w:tabs>
              <w:spacing w:after="0" w:before="109" w:line="240" w:lineRule="auto"/>
              <w:ind w:left="9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Gerenciar serviços</w:t>
            </w:r>
          </w:p>
        </w:tc>
        <w:tc>
          <w:tcPr/>
          <w:p w:rsidR="00000000" w:rsidDel="00000000" w:rsidP="00000000" w:rsidRDefault="00000000" w:rsidRPr="00000000" w14:paraId="0000004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523"/>
              </w:tabs>
              <w:spacing w:after="0" w:before="109" w:line="240" w:lineRule="auto"/>
              <w:ind w:left="9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Permitir cadastrar, editar, consultar e desativar serviços oferecidos.</w:t>
            </w:r>
          </w:p>
        </w:tc>
      </w:tr>
    </w:tbl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523"/>
        </w:tabs>
        <w:spacing w:after="0" w:before="109" w:line="240" w:lineRule="auto"/>
        <w:ind w:left="9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  <w:sectPr>
          <w:type w:val="nextPage"/>
          <w:pgSz w:h="16840" w:w="11910" w:orient="portrait"/>
          <w:pgMar w:bottom="700" w:top="960" w:left="992" w:right="992" w:header="0" w:footer="512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523"/>
        </w:tabs>
        <w:spacing w:after="0" w:before="1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185.0" w:type="dxa"/>
        <w:jc w:val="left"/>
        <w:tblInd w:w="40.0" w:type="dxa"/>
        <w:tblBorders>
          <w:top w:color="808080" w:space="0" w:sz="4" w:val="single"/>
          <w:left w:color="808080" w:space="0" w:sz="4" w:val="single"/>
          <w:bottom w:color="808080" w:space="0" w:sz="4" w:val="single"/>
          <w:right w:color="808080" w:space="0" w:sz="4" w:val="single"/>
          <w:insideH w:color="808080" w:space="0" w:sz="4" w:val="single"/>
          <w:insideV w:color="808080" w:space="0" w:sz="4" w:val="single"/>
        </w:tblBorders>
        <w:tblLayout w:type="fixed"/>
        <w:tblLook w:val="0000"/>
      </w:tblPr>
      <w:tblGrid>
        <w:gridCol w:w="624"/>
        <w:gridCol w:w="2268"/>
        <w:gridCol w:w="6293"/>
        <w:tblGridChange w:id="0">
          <w:tblGrid>
            <w:gridCol w:w="624"/>
            <w:gridCol w:w="2268"/>
            <w:gridCol w:w="6293"/>
          </w:tblGrid>
        </w:tblGridChange>
      </w:tblGrid>
      <w:tr>
        <w:trPr>
          <w:cantSplit w:val="0"/>
          <w:trHeight w:val="390" w:hRule="atLeast"/>
          <w:tblHeader w:val="0"/>
        </w:trPr>
        <w:tc>
          <w:tcPr>
            <w:shd w:fill="e6e6e6" w:val="clear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523"/>
              </w:tabs>
              <w:spacing w:after="0" w:before="105" w:line="240" w:lineRule="auto"/>
              <w:ind w:left="9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Nº</w:t>
            </w:r>
          </w:p>
        </w:tc>
        <w:tc>
          <w:tcPr>
            <w:shd w:fill="e6e6e6" w:val="clear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523"/>
              </w:tabs>
              <w:spacing w:after="0" w:before="105" w:line="240" w:lineRule="auto"/>
              <w:ind w:left="9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Função</w:t>
            </w:r>
          </w:p>
        </w:tc>
        <w:tc>
          <w:tcPr>
            <w:shd w:fill="e6e6e6" w:val="clear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523"/>
              </w:tabs>
              <w:spacing w:after="0" w:before="105" w:line="240" w:lineRule="auto"/>
              <w:ind w:left="8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Descrição</w:t>
            </w:r>
          </w:p>
        </w:tc>
      </w:tr>
      <w:tr>
        <w:trPr>
          <w:cantSplit w:val="0"/>
          <w:trHeight w:val="400" w:hRule="atLeast"/>
          <w:tblHeader w:val="0"/>
        </w:trPr>
        <w:tc>
          <w:tcPr/>
          <w:p w:rsidR="00000000" w:rsidDel="00000000" w:rsidP="00000000" w:rsidRDefault="00000000" w:rsidRPr="00000000" w14:paraId="0000005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523"/>
              </w:tabs>
              <w:spacing w:after="0" w:before="109" w:line="240" w:lineRule="auto"/>
              <w:ind w:left="10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05</w:t>
            </w:r>
          </w:p>
        </w:tc>
        <w:tc>
          <w:tcPr/>
          <w:p w:rsidR="00000000" w:rsidDel="00000000" w:rsidP="00000000" w:rsidRDefault="00000000" w:rsidRPr="00000000" w14:paraId="0000005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523"/>
              </w:tabs>
              <w:spacing w:after="0" w:before="109" w:line="240" w:lineRule="auto"/>
              <w:ind w:left="9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Gerenciar horários</w:t>
            </w:r>
          </w:p>
        </w:tc>
        <w:tc>
          <w:tcPr/>
          <w:p w:rsidR="00000000" w:rsidDel="00000000" w:rsidP="00000000" w:rsidRDefault="00000000" w:rsidRPr="00000000" w14:paraId="0000005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523"/>
              </w:tabs>
              <w:spacing w:after="0" w:before="109" w:line="240" w:lineRule="auto"/>
              <w:ind w:left="9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Permitir definir os horários de funcionamento e atendimento dos profissionais.</w:t>
            </w:r>
          </w:p>
        </w:tc>
      </w:tr>
      <w:tr>
        <w:trPr>
          <w:cantSplit w:val="0"/>
          <w:trHeight w:val="400" w:hRule="atLeast"/>
          <w:tblHeader w:val="0"/>
        </w:trPr>
        <w:tc>
          <w:tcPr/>
          <w:p w:rsidR="00000000" w:rsidDel="00000000" w:rsidP="00000000" w:rsidRDefault="00000000" w:rsidRPr="00000000" w14:paraId="0000005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523"/>
              </w:tabs>
              <w:spacing w:after="0" w:before="109" w:line="240" w:lineRule="auto"/>
              <w:ind w:left="10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06</w:t>
            </w:r>
          </w:p>
        </w:tc>
        <w:tc>
          <w:tcPr/>
          <w:p w:rsidR="00000000" w:rsidDel="00000000" w:rsidP="00000000" w:rsidRDefault="00000000" w:rsidRPr="00000000" w14:paraId="0000005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523"/>
              </w:tabs>
              <w:spacing w:after="0" w:before="109" w:line="240" w:lineRule="auto"/>
              <w:ind w:left="9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Realizar agendamento</w:t>
            </w:r>
          </w:p>
        </w:tc>
        <w:tc>
          <w:tcPr/>
          <w:p w:rsidR="00000000" w:rsidDel="00000000" w:rsidP="00000000" w:rsidRDefault="00000000" w:rsidRPr="00000000" w14:paraId="0000005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523"/>
              </w:tabs>
              <w:spacing w:after="0" w:before="109" w:line="240" w:lineRule="auto"/>
              <w:ind w:left="9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Permitir ao cliente selecionar serviço, profissional, data e horário disponíveis.</w:t>
            </w:r>
          </w:p>
        </w:tc>
      </w:tr>
      <w:tr>
        <w:trPr>
          <w:cantSplit w:val="0"/>
          <w:trHeight w:val="400" w:hRule="atLeast"/>
          <w:tblHeader w:val="0"/>
        </w:trPr>
        <w:tc>
          <w:tcPr/>
          <w:p w:rsidR="00000000" w:rsidDel="00000000" w:rsidP="00000000" w:rsidRDefault="00000000" w:rsidRPr="00000000" w14:paraId="0000005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523"/>
              </w:tabs>
              <w:spacing w:after="0" w:before="109" w:line="240" w:lineRule="auto"/>
              <w:ind w:left="10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07</w:t>
            </w:r>
          </w:p>
        </w:tc>
        <w:tc>
          <w:tcPr/>
          <w:p w:rsidR="00000000" w:rsidDel="00000000" w:rsidP="00000000" w:rsidRDefault="00000000" w:rsidRPr="00000000" w14:paraId="0000005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523"/>
              </w:tabs>
              <w:spacing w:after="0" w:before="109" w:line="240" w:lineRule="auto"/>
              <w:ind w:left="9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Gerenciar agendamentos</w:t>
            </w:r>
          </w:p>
        </w:tc>
        <w:tc>
          <w:tcPr/>
          <w:p w:rsidR="00000000" w:rsidDel="00000000" w:rsidP="00000000" w:rsidRDefault="00000000" w:rsidRPr="00000000" w14:paraId="0000005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523"/>
              </w:tabs>
              <w:spacing w:after="0" w:before="109" w:line="240" w:lineRule="auto"/>
              <w:ind w:left="9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Permitir consultar, alterar, cancelar e atualizar o status dos agendamentos.</w:t>
            </w:r>
          </w:p>
        </w:tc>
      </w:tr>
      <w:tr>
        <w:trPr>
          <w:cantSplit w:val="0"/>
          <w:trHeight w:val="400" w:hRule="atLeast"/>
          <w:tblHeader w:val="0"/>
        </w:trPr>
        <w:tc>
          <w:tcPr/>
          <w:p w:rsidR="00000000" w:rsidDel="00000000" w:rsidP="00000000" w:rsidRDefault="00000000" w:rsidRPr="00000000" w14:paraId="0000005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523"/>
              </w:tabs>
              <w:spacing w:after="0" w:before="109" w:line="240" w:lineRule="auto"/>
              <w:ind w:left="10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08</w:t>
            </w:r>
          </w:p>
        </w:tc>
        <w:tc>
          <w:tcPr/>
          <w:p w:rsidR="00000000" w:rsidDel="00000000" w:rsidP="00000000" w:rsidRDefault="00000000" w:rsidRPr="00000000" w14:paraId="0000005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523"/>
              </w:tabs>
              <w:spacing w:after="0" w:before="109" w:line="240" w:lineRule="auto"/>
              <w:ind w:left="9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Publicar fotos</w:t>
            </w:r>
          </w:p>
        </w:tc>
        <w:tc>
          <w:tcPr/>
          <w:p w:rsidR="00000000" w:rsidDel="00000000" w:rsidP="00000000" w:rsidRDefault="00000000" w:rsidRPr="00000000" w14:paraId="0000006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523"/>
              </w:tabs>
              <w:spacing w:after="0" w:before="109" w:line="240" w:lineRule="auto"/>
              <w:ind w:left="9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Permitir que usuários autorizados publiquem fotos de cortes e trabalhos realizados.</w:t>
            </w:r>
          </w:p>
        </w:tc>
      </w:tr>
      <w:tr>
        <w:trPr>
          <w:cantSplit w:val="0"/>
          <w:trHeight w:val="400" w:hRule="atLeast"/>
          <w:tblHeader w:val="0"/>
        </w:trPr>
        <w:tc>
          <w:tcPr/>
          <w:p w:rsidR="00000000" w:rsidDel="00000000" w:rsidP="00000000" w:rsidRDefault="00000000" w:rsidRPr="00000000" w14:paraId="0000006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523"/>
              </w:tabs>
              <w:spacing w:after="0" w:before="109" w:line="240" w:lineRule="auto"/>
              <w:ind w:left="10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09</w:t>
            </w:r>
          </w:p>
        </w:tc>
        <w:tc>
          <w:tcPr/>
          <w:p w:rsidR="00000000" w:rsidDel="00000000" w:rsidP="00000000" w:rsidRDefault="00000000" w:rsidRPr="00000000" w14:paraId="0000006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523"/>
              </w:tabs>
              <w:spacing w:after="0" w:before="109" w:line="240" w:lineRule="auto"/>
              <w:ind w:left="9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Interagir com publicações</w:t>
            </w:r>
          </w:p>
        </w:tc>
        <w:tc>
          <w:tcPr/>
          <w:p w:rsidR="00000000" w:rsidDel="00000000" w:rsidP="00000000" w:rsidRDefault="00000000" w:rsidRPr="00000000" w14:paraId="0000006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523"/>
              </w:tabs>
              <w:spacing w:after="0" w:before="109" w:line="240" w:lineRule="auto"/>
              <w:ind w:left="9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Permitir visualizar, curtir e comentar publicações.</w:t>
            </w:r>
          </w:p>
        </w:tc>
      </w:tr>
      <w:tr>
        <w:trPr>
          <w:cantSplit w:val="0"/>
          <w:trHeight w:val="400" w:hRule="atLeast"/>
          <w:tblHeader w:val="0"/>
        </w:trPr>
        <w:tc>
          <w:tcPr/>
          <w:p w:rsidR="00000000" w:rsidDel="00000000" w:rsidP="00000000" w:rsidRDefault="00000000" w:rsidRPr="00000000" w14:paraId="0000006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523"/>
              </w:tabs>
              <w:spacing w:after="0" w:before="109" w:line="240" w:lineRule="auto"/>
              <w:ind w:left="10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10</w:t>
            </w:r>
          </w:p>
        </w:tc>
        <w:tc>
          <w:tcPr/>
          <w:p w:rsidR="00000000" w:rsidDel="00000000" w:rsidP="00000000" w:rsidRDefault="00000000" w:rsidRPr="00000000" w14:paraId="0000006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523"/>
              </w:tabs>
              <w:spacing w:after="0" w:before="109" w:line="240" w:lineRule="auto"/>
              <w:ind w:left="9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Consultar histórico</w:t>
            </w:r>
          </w:p>
        </w:tc>
        <w:tc>
          <w:tcPr/>
          <w:p w:rsidR="00000000" w:rsidDel="00000000" w:rsidP="00000000" w:rsidRDefault="00000000" w:rsidRPr="00000000" w14:paraId="0000006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523"/>
              </w:tabs>
              <w:spacing w:after="0" w:before="109" w:line="240" w:lineRule="auto"/>
              <w:ind w:left="9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Permitir consultar o histórico de agendamentos e atendimentos realizados.</w:t>
            </w:r>
          </w:p>
        </w:tc>
      </w:tr>
      <w:tr>
        <w:trPr>
          <w:cantSplit w:val="0"/>
          <w:trHeight w:val="400" w:hRule="atLeast"/>
          <w:tblHeader w:val="0"/>
        </w:trPr>
        <w:tc>
          <w:tcPr/>
          <w:p w:rsidR="00000000" w:rsidDel="00000000" w:rsidP="00000000" w:rsidRDefault="00000000" w:rsidRPr="00000000" w14:paraId="0000006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523"/>
              </w:tabs>
              <w:spacing w:after="0" w:before="109" w:line="240" w:lineRule="auto"/>
              <w:ind w:left="10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523"/>
              </w:tabs>
              <w:spacing w:after="0" w:before="109" w:line="240" w:lineRule="auto"/>
              <w:ind w:left="9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Gerenciar relatórios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523"/>
              </w:tabs>
              <w:spacing w:after="0" w:before="109" w:line="240" w:lineRule="auto"/>
              <w:ind w:left="9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Permitir consultar, visualizar e baixar relatórios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A">
      <w:pPr>
        <w:pStyle w:val="Heading3"/>
        <w:numPr>
          <w:ilvl w:val="1"/>
          <w:numId w:val="1"/>
        </w:numPr>
        <w:tabs>
          <w:tab w:val="left" w:leader="none" w:pos="5523"/>
          <w:tab w:val="left" w:leader="none" w:pos="452"/>
        </w:tabs>
        <w:spacing w:after="0" w:before="190" w:line="240" w:lineRule="auto"/>
        <w:ind w:left="452" w:right="0" w:hanging="417"/>
        <w:jc w:val="left"/>
        <w:rPr/>
      </w:pPr>
      <w:r w:rsidDel="00000000" w:rsidR="00000000" w:rsidRPr="00000000">
        <w:rPr>
          <w:rtl w:val="0"/>
        </w:rPr>
        <w:t xml:space="preserve">Usuários e sistemas externos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523"/>
        </w:tabs>
        <w:spacing w:after="0" w:before="6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1"/>
          <w:szCs w:val="1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185.0" w:type="dxa"/>
        <w:jc w:val="left"/>
        <w:tblInd w:w="40.0" w:type="dxa"/>
        <w:tblBorders>
          <w:top w:color="808080" w:space="0" w:sz="4" w:val="single"/>
          <w:left w:color="808080" w:space="0" w:sz="4" w:val="single"/>
          <w:bottom w:color="808080" w:space="0" w:sz="4" w:val="single"/>
          <w:right w:color="808080" w:space="0" w:sz="4" w:val="single"/>
          <w:insideH w:color="808080" w:space="0" w:sz="4" w:val="single"/>
          <w:insideV w:color="808080" w:space="0" w:sz="4" w:val="single"/>
        </w:tblBorders>
        <w:tblLayout w:type="fixed"/>
        <w:tblLook w:val="0000"/>
      </w:tblPr>
      <w:tblGrid>
        <w:gridCol w:w="624"/>
        <w:gridCol w:w="1871"/>
        <w:gridCol w:w="6690"/>
        <w:tblGridChange w:id="0">
          <w:tblGrid>
            <w:gridCol w:w="624"/>
            <w:gridCol w:w="1871"/>
            <w:gridCol w:w="6690"/>
          </w:tblGrid>
        </w:tblGridChange>
      </w:tblGrid>
      <w:tr>
        <w:trPr>
          <w:cantSplit w:val="0"/>
          <w:trHeight w:val="390" w:hRule="atLeast"/>
          <w:tblHeader w:val="0"/>
        </w:trPr>
        <w:tc>
          <w:tcPr>
            <w:shd w:fill="e6e6e6" w:val="clear"/>
          </w:tcPr>
          <w:p w:rsidR="00000000" w:rsidDel="00000000" w:rsidP="00000000" w:rsidRDefault="00000000" w:rsidRPr="00000000" w14:paraId="0000006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523"/>
              </w:tabs>
              <w:spacing w:after="0" w:before="105" w:line="240" w:lineRule="auto"/>
              <w:ind w:left="9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Nº</w:t>
            </w:r>
          </w:p>
        </w:tc>
        <w:tc>
          <w:tcPr>
            <w:shd w:fill="e6e6e6" w:val="clear"/>
          </w:tcPr>
          <w:p w:rsidR="00000000" w:rsidDel="00000000" w:rsidP="00000000" w:rsidRDefault="00000000" w:rsidRPr="00000000" w14:paraId="0000006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523"/>
              </w:tabs>
              <w:spacing w:after="0" w:before="105" w:line="240" w:lineRule="auto"/>
              <w:ind w:left="9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Usuário</w:t>
            </w:r>
          </w:p>
        </w:tc>
        <w:tc>
          <w:tcPr>
            <w:shd w:fill="e6e6e6" w:val="clear"/>
          </w:tcPr>
          <w:p w:rsidR="00000000" w:rsidDel="00000000" w:rsidP="00000000" w:rsidRDefault="00000000" w:rsidRPr="00000000" w14:paraId="0000006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523"/>
              </w:tabs>
              <w:spacing w:after="0" w:before="105" w:line="240" w:lineRule="auto"/>
              <w:ind w:left="8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Descrição</w:t>
            </w:r>
          </w:p>
        </w:tc>
      </w:tr>
      <w:tr>
        <w:trPr>
          <w:cantSplit w:val="0"/>
          <w:trHeight w:val="610" w:hRule="atLeast"/>
          <w:tblHeader w:val="0"/>
        </w:trPr>
        <w:tc>
          <w:tcPr/>
          <w:p w:rsidR="00000000" w:rsidDel="00000000" w:rsidP="00000000" w:rsidRDefault="00000000" w:rsidRPr="00000000" w14:paraId="0000006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523"/>
              </w:tabs>
              <w:spacing w:after="0" w:before="109" w:line="240" w:lineRule="auto"/>
              <w:ind w:left="10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01</w:t>
            </w:r>
          </w:p>
        </w:tc>
        <w:tc>
          <w:tcPr/>
          <w:p w:rsidR="00000000" w:rsidDel="00000000" w:rsidP="00000000" w:rsidRDefault="00000000" w:rsidRPr="00000000" w14:paraId="0000007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523"/>
              </w:tabs>
              <w:spacing w:after="0" w:before="109" w:line="240" w:lineRule="auto"/>
              <w:ind w:left="9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Administrador</w:t>
            </w:r>
          </w:p>
        </w:tc>
        <w:tc>
          <w:tcPr/>
          <w:p w:rsidR="00000000" w:rsidDel="00000000" w:rsidP="00000000" w:rsidRDefault="00000000" w:rsidRPr="00000000" w14:paraId="0000007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523"/>
              </w:tabs>
              <w:spacing w:after="0" w:before="109" w:line="273" w:lineRule="auto"/>
              <w:ind w:left="99" w:right="26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Responsável pelo gerenciamento da barbearia, profissionais, serviços, horários, agendamentos e moderação das publicações.</w:t>
            </w:r>
          </w:p>
        </w:tc>
      </w:tr>
      <w:tr>
        <w:trPr>
          <w:cantSplit w:val="0"/>
          <w:trHeight w:val="610" w:hRule="atLeast"/>
          <w:tblHeader w:val="0"/>
        </w:trPr>
        <w:tc>
          <w:tcPr/>
          <w:p w:rsidR="00000000" w:rsidDel="00000000" w:rsidP="00000000" w:rsidRDefault="00000000" w:rsidRPr="00000000" w14:paraId="0000007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523"/>
              </w:tabs>
              <w:spacing w:after="0" w:before="109" w:line="240" w:lineRule="auto"/>
              <w:ind w:left="10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02</w:t>
            </w:r>
          </w:p>
        </w:tc>
        <w:tc>
          <w:tcPr/>
          <w:p w:rsidR="00000000" w:rsidDel="00000000" w:rsidP="00000000" w:rsidRDefault="00000000" w:rsidRPr="00000000" w14:paraId="0000007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523"/>
              </w:tabs>
              <w:spacing w:after="0" w:before="109" w:line="240" w:lineRule="auto"/>
              <w:ind w:left="9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Cliente</w:t>
            </w:r>
          </w:p>
        </w:tc>
        <w:tc>
          <w:tcPr/>
          <w:p w:rsidR="00000000" w:rsidDel="00000000" w:rsidP="00000000" w:rsidRDefault="00000000" w:rsidRPr="00000000" w14:paraId="0000007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523"/>
              </w:tabs>
              <w:spacing w:after="0" w:before="109" w:line="273" w:lineRule="auto"/>
              <w:ind w:left="99" w:right="26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Pessoa que consulta os serviços e profissionais, realiza agendamentos e interage com as publicações.</w:t>
            </w:r>
          </w:p>
        </w:tc>
      </w:tr>
      <w:tr>
        <w:trPr>
          <w:cantSplit w:val="0"/>
          <w:trHeight w:val="610" w:hRule="atLeast"/>
          <w:tblHeader w:val="0"/>
        </w:trPr>
        <w:tc>
          <w:tcPr/>
          <w:p w:rsidR="00000000" w:rsidDel="00000000" w:rsidP="00000000" w:rsidRDefault="00000000" w:rsidRPr="00000000" w14:paraId="0000007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523"/>
              </w:tabs>
              <w:spacing w:after="0" w:before="109" w:line="240" w:lineRule="auto"/>
              <w:ind w:left="10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03</w:t>
            </w:r>
          </w:p>
        </w:tc>
        <w:tc>
          <w:tcPr/>
          <w:p w:rsidR="00000000" w:rsidDel="00000000" w:rsidP="00000000" w:rsidRDefault="00000000" w:rsidRPr="00000000" w14:paraId="0000007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523"/>
              </w:tabs>
              <w:spacing w:after="0" w:before="109" w:line="240" w:lineRule="auto"/>
              <w:ind w:left="9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Profissional</w:t>
            </w:r>
          </w:p>
        </w:tc>
        <w:tc>
          <w:tcPr/>
          <w:p w:rsidR="00000000" w:rsidDel="00000000" w:rsidP="00000000" w:rsidRDefault="00000000" w:rsidRPr="00000000" w14:paraId="0000007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523"/>
              </w:tabs>
              <w:spacing w:after="0" w:before="109" w:line="273" w:lineRule="auto"/>
              <w:ind w:left="99" w:right="26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Barbeiro responsável pela realização dos serviços e pela publicação de fotos de seus trabalhos.</w:t>
            </w:r>
          </w:p>
        </w:tc>
      </w:tr>
    </w:tbl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523"/>
        </w:tabs>
        <w:spacing w:after="0" w:before="126" w:line="306.99999999999994" w:lineRule="auto"/>
        <w:ind w:left="35" w:right="5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Sistemas externos: não aplicável ao escopo inicial. Integrações externas poderão ser adicionadas em versões futuras.</w:t>
      </w:r>
    </w:p>
    <w:p w:rsidR="00000000" w:rsidDel="00000000" w:rsidP="00000000" w:rsidRDefault="00000000" w:rsidRPr="00000000" w14:paraId="00000079">
      <w:pPr>
        <w:pStyle w:val="Heading3"/>
        <w:numPr>
          <w:ilvl w:val="1"/>
          <w:numId w:val="1"/>
        </w:numPr>
        <w:tabs>
          <w:tab w:val="left" w:leader="none" w:pos="5523"/>
          <w:tab w:val="left" w:leader="none" w:pos="452"/>
        </w:tabs>
        <w:spacing w:after="0" w:before="185" w:line="240" w:lineRule="auto"/>
        <w:ind w:left="452" w:right="0" w:hanging="417"/>
        <w:jc w:val="left"/>
        <w:rPr/>
      </w:pPr>
      <w:r w:rsidDel="00000000" w:rsidR="00000000" w:rsidRPr="00000000">
        <w:rPr>
          <w:rtl w:val="0"/>
        </w:rPr>
        <w:t xml:space="preserve">Restrições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523"/>
        </w:tabs>
        <w:spacing w:after="0" w:before="5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1"/>
          <w:szCs w:val="1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185.0" w:type="dxa"/>
        <w:jc w:val="left"/>
        <w:tblInd w:w="40.0" w:type="dxa"/>
        <w:tblBorders>
          <w:top w:color="808080" w:space="0" w:sz="4" w:val="single"/>
          <w:left w:color="808080" w:space="0" w:sz="4" w:val="single"/>
          <w:bottom w:color="808080" w:space="0" w:sz="4" w:val="single"/>
          <w:right w:color="808080" w:space="0" w:sz="4" w:val="single"/>
          <w:insideH w:color="808080" w:space="0" w:sz="4" w:val="single"/>
          <w:insideV w:color="808080" w:space="0" w:sz="4" w:val="single"/>
        </w:tblBorders>
        <w:tblLayout w:type="fixed"/>
        <w:tblLook w:val="0000"/>
      </w:tblPr>
      <w:tblGrid>
        <w:gridCol w:w="624"/>
        <w:gridCol w:w="1701"/>
        <w:gridCol w:w="6860"/>
        <w:tblGridChange w:id="0">
          <w:tblGrid>
            <w:gridCol w:w="624"/>
            <w:gridCol w:w="1701"/>
            <w:gridCol w:w="6860"/>
          </w:tblGrid>
        </w:tblGridChange>
      </w:tblGrid>
      <w:tr>
        <w:trPr>
          <w:cantSplit w:val="0"/>
          <w:trHeight w:val="390" w:hRule="atLeast"/>
          <w:tblHeader w:val="0"/>
        </w:trPr>
        <w:tc>
          <w:tcPr>
            <w:shd w:fill="e6e6e6" w:val="clear"/>
          </w:tcPr>
          <w:p w:rsidR="00000000" w:rsidDel="00000000" w:rsidP="00000000" w:rsidRDefault="00000000" w:rsidRPr="00000000" w14:paraId="0000007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523"/>
              </w:tabs>
              <w:spacing w:after="0" w:before="105" w:line="240" w:lineRule="auto"/>
              <w:ind w:left="9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Nº</w:t>
            </w:r>
          </w:p>
        </w:tc>
        <w:tc>
          <w:tcPr>
            <w:shd w:fill="e6e6e6" w:val="clear"/>
          </w:tcPr>
          <w:p w:rsidR="00000000" w:rsidDel="00000000" w:rsidP="00000000" w:rsidRDefault="00000000" w:rsidRPr="00000000" w14:paraId="0000007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523"/>
              </w:tabs>
              <w:spacing w:after="0" w:before="105" w:line="240" w:lineRule="auto"/>
              <w:ind w:left="9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Tipo</w:t>
            </w:r>
          </w:p>
        </w:tc>
        <w:tc>
          <w:tcPr>
            <w:shd w:fill="e6e6e6" w:val="clear"/>
          </w:tcPr>
          <w:p w:rsidR="00000000" w:rsidDel="00000000" w:rsidP="00000000" w:rsidRDefault="00000000" w:rsidRPr="00000000" w14:paraId="0000007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523"/>
              </w:tabs>
              <w:spacing w:after="0" w:before="105" w:line="240" w:lineRule="auto"/>
              <w:ind w:left="8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Descrição</w:t>
            </w:r>
          </w:p>
        </w:tc>
      </w:tr>
      <w:tr>
        <w:trPr>
          <w:cantSplit w:val="0"/>
          <w:trHeight w:val="610" w:hRule="atLeast"/>
          <w:tblHeader w:val="0"/>
        </w:trPr>
        <w:tc>
          <w:tcPr/>
          <w:p w:rsidR="00000000" w:rsidDel="00000000" w:rsidP="00000000" w:rsidRDefault="00000000" w:rsidRPr="00000000" w14:paraId="0000007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523"/>
              </w:tabs>
              <w:spacing w:after="0" w:before="109" w:line="240" w:lineRule="auto"/>
              <w:ind w:left="10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01</w:t>
            </w:r>
          </w:p>
        </w:tc>
        <w:tc>
          <w:tcPr/>
          <w:p w:rsidR="00000000" w:rsidDel="00000000" w:rsidP="00000000" w:rsidRDefault="00000000" w:rsidRPr="00000000" w14:paraId="0000007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523"/>
              </w:tabs>
              <w:spacing w:after="0" w:before="109" w:line="240" w:lineRule="auto"/>
              <w:ind w:left="9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Software</w:t>
            </w:r>
          </w:p>
        </w:tc>
        <w:tc>
          <w:tcPr/>
          <w:p w:rsidR="00000000" w:rsidDel="00000000" w:rsidP="00000000" w:rsidRDefault="00000000" w:rsidRPr="00000000" w14:paraId="0000008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523"/>
              </w:tabs>
              <w:spacing w:after="0" w:before="109" w:line="273" w:lineRule="auto"/>
              <w:ind w:left="99" w:right="166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A implementação inicial será realizada em Java, com arquitetura preparada para evolução para backend e aplicação web.</w:t>
            </w:r>
          </w:p>
        </w:tc>
      </w:tr>
      <w:tr>
        <w:trPr>
          <w:cantSplit w:val="0"/>
          <w:trHeight w:val="610" w:hRule="atLeast"/>
          <w:tblHeader w:val="0"/>
        </w:trPr>
        <w:tc>
          <w:tcPr/>
          <w:p w:rsidR="00000000" w:rsidDel="00000000" w:rsidP="00000000" w:rsidRDefault="00000000" w:rsidRPr="00000000" w14:paraId="0000008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523"/>
              </w:tabs>
              <w:spacing w:after="0" w:before="109" w:line="240" w:lineRule="auto"/>
              <w:ind w:left="10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02</w:t>
            </w:r>
          </w:p>
        </w:tc>
        <w:tc>
          <w:tcPr/>
          <w:p w:rsidR="00000000" w:rsidDel="00000000" w:rsidP="00000000" w:rsidRDefault="00000000" w:rsidRPr="00000000" w14:paraId="0000008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523"/>
              </w:tabs>
              <w:spacing w:after="0" w:before="109" w:line="240" w:lineRule="auto"/>
              <w:ind w:left="9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Acesso</w:t>
            </w:r>
          </w:p>
        </w:tc>
        <w:tc>
          <w:tcPr/>
          <w:p w:rsidR="00000000" w:rsidDel="00000000" w:rsidP="00000000" w:rsidRDefault="00000000" w:rsidRPr="00000000" w14:paraId="0000008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523"/>
              </w:tabs>
              <w:spacing w:after="0" w:before="109" w:line="273" w:lineRule="auto"/>
              <w:ind w:left="99" w:right="166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O sistema deverá exigir autenticação para funcionalidades que dependam de identificação do usuário.</w:t>
            </w:r>
          </w:p>
        </w:tc>
      </w:tr>
      <w:tr>
        <w:trPr>
          <w:cantSplit w:val="0"/>
          <w:trHeight w:val="610" w:hRule="atLeast"/>
          <w:tblHeader w:val="0"/>
        </w:trPr>
        <w:tc>
          <w:tcPr/>
          <w:p w:rsidR="00000000" w:rsidDel="00000000" w:rsidP="00000000" w:rsidRDefault="00000000" w:rsidRPr="00000000" w14:paraId="0000008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523"/>
              </w:tabs>
              <w:spacing w:after="0" w:before="109" w:line="240" w:lineRule="auto"/>
              <w:ind w:left="10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03</w:t>
            </w:r>
          </w:p>
        </w:tc>
        <w:tc>
          <w:tcPr/>
          <w:p w:rsidR="00000000" w:rsidDel="00000000" w:rsidP="00000000" w:rsidRDefault="00000000" w:rsidRPr="00000000" w14:paraId="0000008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523"/>
              </w:tabs>
              <w:spacing w:after="0" w:before="109" w:line="240" w:lineRule="auto"/>
              <w:ind w:left="9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Agenda</w:t>
            </w:r>
          </w:p>
        </w:tc>
        <w:tc>
          <w:tcPr/>
          <w:p w:rsidR="00000000" w:rsidDel="00000000" w:rsidP="00000000" w:rsidRDefault="00000000" w:rsidRPr="00000000" w14:paraId="0000008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523"/>
              </w:tabs>
              <w:spacing w:after="0" w:before="109" w:line="273" w:lineRule="auto"/>
              <w:ind w:left="99" w:right="166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A realização de agendamentos estará limitada aos horários cadastrados e disponíveis para cada profissional.</w:t>
            </w:r>
          </w:p>
        </w:tc>
      </w:tr>
      <w:tr>
        <w:trPr>
          <w:cantSplit w:val="0"/>
          <w:trHeight w:val="400" w:hRule="atLeast"/>
          <w:tblHeader w:val="0"/>
        </w:trPr>
        <w:tc>
          <w:tcPr/>
          <w:p w:rsidR="00000000" w:rsidDel="00000000" w:rsidP="00000000" w:rsidRDefault="00000000" w:rsidRPr="00000000" w14:paraId="0000008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523"/>
              </w:tabs>
              <w:spacing w:after="0" w:before="109" w:line="240" w:lineRule="auto"/>
              <w:ind w:left="10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04</w:t>
            </w:r>
          </w:p>
        </w:tc>
        <w:tc>
          <w:tcPr/>
          <w:p w:rsidR="00000000" w:rsidDel="00000000" w:rsidP="00000000" w:rsidRDefault="00000000" w:rsidRPr="00000000" w14:paraId="0000008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523"/>
              </w:tabs>
              <w:spacing w:after="0" w:before="109" w:line="240" w:lineRule="auto"/>
              <w:ind w:left="9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Publicações</w:t>
            </w:r>
          </w:p>
        </w:tc>
        <w:tc>
          <w:tcPr/>
          <w:p w:rsidR="00000000" w:rsidDel="00000000" w:rsidP="00000000" w:rsidRDefault="00000000" w:rsidRPr="00000000" w14:paraId="0000008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523"/>
              </w:tabs>
              <w:spacing w:after="0" w:before="109" w:line="240" w:lineRule="auto"/>
              <w:ind w:left="9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A publicação de fotos estará restrita a profissionais ou administradores autorizados.</w:t>
            </w:r>
          </w:p>
        </w:tc>
      </w:tr>
    </w:tbl>
    <w:p w:rsidR="00000000" w:rsidDel="00000000" w:rsidP="00000000" w:rsidRDefault="00000000" w:rsidRPr="00000000" w14:paraId="0000008A">
      <w:pPr>
        <w:pStyle w:val="Heading3"/>
        <w:numPr>
          <w:ilvl w:val="1"/>
          <w:numId w:val="1"/>
        </w:numPr>
        <w:tabs>
          <w:tab w:val="left" w:leader="none" w:pos="5523"/>
          <w:tab w:val="left" w:leader="none" w:pos="452"/>
        </w:tabs>
        <w:spacing w:after="0" w:before="190" w:line="240" w:lineRule="auto"/>
        <w:ind w:left="452" w:right="0" w:hanging="417"/>
        <w:jc w:val="left"/>
        <w:rPr/>
      </w:pPr>
      <w:r w:rsidDel="00000000" w:rsidR="00000000" w:rsidRPr="00000000">
        <w:rPr>
          <w:rtl w:val="0"/>
        </w:rPr>
        <w:t xml:space="preserve">Requisitos Adiados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523"/>
        </w:tabs>
        <w:spacing w:after="0" w:before="6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1"/>
          <w:szCs w:val="1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9185.0" w:type="dxa"/>
        <w:jc w:val="left"/>
        <w:tblInd w:w="40.0" w:type="dxa"/>
        <w:tblBorders>
          <w:top w:color="808080" w:space="0" w:sz="4" w:val="single"/>
          <w:left w:color="808080" w:space="0" w:sz="4" w:val="single"/>
          <w:bottom w:color="808080" w:space="0" w:sz="4" w:val="single"/>
          <w:right w:color="808080" w:space="0" w:sz="4" w:val="single"/>
          <w:insideH w:color="808080" w:space="0" w:sz="4" w:val="single"/>
          <w:insideV w:color="808080" w:space="0" w:sz="4" w:val="single"/>
        </w:tblBorders>
        <w:tblLayout w:type="fixed"/>
        <w:tblLook w:val="0000"/>
      </w:tblPr>
      <w:tblGrid>
        <w:gridCol w:w="624"/>
        <w:gridCol w:w="2268"/>
        <w:gridCol w:w="6293"/>
        <w:tblGridChange w:id="0">
          <w:tblGrid>
            <w:gridCol w:w="624"/>
            <w:gridCol w:w="2268"/>
            <w:gridCol w:w="6293"/>
          </w:tblGrid>
        </w:tblGridChange>
      </w:tblGrid>
      <w:tr>
        <w:trPr>
          <w:cantSplit w:val="0"/>
          <w:trHeight w:val="390" w:hRule="atLeast"/>
          <w:tblHeader w:val="0"/>
        </w:trPr>
        <w:tc>
          <w:tcPr>
            <w:shd w:fill="e6e6e6" w:val="clear"/>
          </w:tcPr>
          <w:p w:rsidR="00000000" w:rsidDel="00000000" w:rsidP="00000000" w:rsidRDefault="00000000" w:rsidRPr="00000000" w14:paraId="0000008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523"/>
              </w:tabs>
              <w:spacing w:after="0" w:before="105" w:line="240" w:lineRule="auto"/>
              <w:ind w:left="9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Nº</w:t>
            </w:r>
          </w:p>
        </w:tc>
        <w:tc>
          <w:tcPr>
            <w:shd w:fill="e6e6e6" w:val="clear"/>
          </w:tcPr>
          <w:p w:rsidR="00000000" w:rsidDel="00000000" w:rsidP="00000000" w:rsidRDefault="00000000" w:rsidRPr="00000000" w14:paraId="0000008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523"/>
              </w:tabs>
              <w:spacing w:after="0" w:before="105" w:line="240" w:lineRule="auto"/>
              <w:ind w:left="72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Referência</w:t>
            </w:r>
          </w:p>
        </w:tc>
        <w:tc>
          <w:tcPr>
            <w:shd w:fill="e6e6e6" w:val="clear"/>
          </w:tcPr>
          <w:p w:rsidR="00000000" w:rsidDel="00000000" w:rsidP="00000000" w:rsidRDefault="00000000" w:rsidRPr="00000000" w14:paraId="0000008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523"/>
              </w:tabs>
              <w:spacing w:after="0" w:before="105" w:line="240" w:lineRule="auto"/>
              <w:ind w:left="8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Detalhes</w:t>
            </w:r>
          </w:p>
        </w:tc>
      </w:tr>
      <w:tr>
        <w:trPr>
          <w:cantSplit w:val="0"/>
          <w:trHeight w:val="610" w:hRule="atLeast"/>
          <w:tblHeader w:val="0"/>
        </w:trPr>
        <w:tc>
          <w:tcPr/>
          <w:p w:rsidR="00000000" w:rsidDel="00000000" w:rsidP="00000000" w:rsidRDefault="00000000" w:rsidRPr="00000000" w14:paraId="0000008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523"/>
              </w:tabs>
              <w:spacing w:after="0" w:before="109" w:line="240" w:lineRule="auto"/>
              <w:ind w:left="10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01</w:t>
            </w:r>
          </w:p>
        </w:tc>
        <w:tc>
          <w:tcPr/>
          <w:p w:rsidR="00000000" w:rsidDel="00000000" w:rsidP="00000000" w:rsidRDefault="00000000" w:rsidRPr="00000000" w14:paraId="0000009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523"/>
              </w:tabs>
              <w:spacing w:after="0" w:before="109" w:line="273" w:lineRule="auto"/>
              <w:ind w:left="9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Expansão para outros segmentos</w:t>
            </w:r>
          </w:p>
        </w:tc>
        <w:tc>
          <w:tcPr/>
          <w:p w:rsidR="00000000" w:rsidDel="00000000" w:rsidP="00000000" w:rsidRDefault="00000000" w:rsidRPr="00000000" w14:paraId="0000009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523"/>
              </w:tabs>
              <w:spacing w:after="0" w:before="109" w:line="273" w:lineRule="auto"/>
              <w:ind w:left="99" w:right="58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Permitir utilização do sistema por salões de beleza, profissionais de estética, manicure, maquiagem e outros serviços de beleza.</w:t>
            </w:r>
          </w:p>
        </w:tc>
      </w:tr>
      <w:tr>
        <w:trPr>
          <w:cantSplit w:val="0"/>
          <w:trHeight w:val="400" w:hRule="atLeast"/>
          <w:tblHeader w:val="0"/>
        </w:trPr>
        <w:tc>
          <w:tcPr/>
          <w:p w:rsidR="00000000" w:rsidDel="00000000" w:rsidP="00000000" w:rsidRDefault="00000000" w:rsidRPr="00000000" w14:paraId="0000009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523"/>
              </w:tabs>
              <w:spacing w:after="0" w:before="109" w:line="240" w:lineRule="auto"/>
              <w:ind w:left="10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02</w:t>
            </w:r>
          </w:p>
        </w:tc>
        <w:tc>
          <w:tcPr/>
          <w:p w:rsidR="00000000" w:rsidDel="00000000" w:rsidP="00000000" w:rsidRDefault="00000000" w:rsidRPr="00000000" w14:paraId="0000009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523"/>
              </w:tabs>
              <w:spacing w:after="0" w:before="109" w:line="240" w:lineRule="auto"/>
              <w:ind w:left="9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Avaliações</w:t>
            </w:r>
          </w:p>
        </w:tc>
        <w:tc>
          <w:tcPr/>
          <w:p w:rsidR="00000000" w:rsidDel="00000000" w:rsidP="00000000" w:rsidRDefault="00000000" w:rsidRPr="00000000" w14:paraId="0000009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523"/>
              </w:tabs>
              <w:spacing w:after="0" w:before="109" w:line="240" w:lineRule="auto"/>
              <w:ind w:left="9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Clientes poderão avaliar profissionais e estabelecimentos.</w:t>
            </w:r>
          </w:p>
        </w:tc>
      </w:tr>
      <w:tr>
        <w:trPr>
          <w:cantSplit w:val="0"/>
          <w:trHeight w:val="400" w:hRule="atLeast"/>
          <w:tblHeader w:val="0"/>
        </w:trPr>
        <w:tc>
          <w:tcPr/>
          <w:p w:rsidR="00000000" w:rsidDel="00000000" w:rsidP="00000000" w:rsidRDefault="00000000" w:rsidRPr="00000000" w14:paraId="0000009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523"/>
              </w:tabs>
              <w:spacing w:after="0" w:before="109" w:line="240" w:lineRule="auto"/>
              <w:ind w:left="10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03</w:t>
            </w:r>
          </w:p>
        </w:tc>
        <w:tc>
          <w:tcPr/>
          <w:p w:rsidR="00000000" w:rsidDel="00000000" w:rsidP="00000000" w:rsidRDefault="00000000" w:rsidRPr="00000000" w14:paraId="0000009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523"/>
              </w:tabs>
              <w:spacing w:after="0" w:before="109" w:line="240" w:lineRule="auto"/>
              <w:ind w:left="9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Marketplace</w:t>
            </w:r>
          </w:p>
        </w:tc>
        <w:tc>
          <w:tcPr/>
          <w:p w:rsidR="00000000" w:rsidDel="00000000" w:rsidP="00000000" w:rsidRDefault="00000000" w:rsidRPr="00000000" w14:paraId="0000009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523"/>
              </w:tabs>
              <w:spacing w:after="0" w:before="109" w:line="240" w:lineRule="auto"/>
              <w:ind w:left="9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Permitir localizar e comparar diferentes estabelecimentos e profissionais.</w:t>
            </w:r>
          </w:p>
        </w:tc>
      </w:tr>
      <w:tr>
        <w:trPr>
          <w:cantSplit w:val="0"/>
          <w:trHeight w:val="400" w:hRule="atLeast"/>
          <w:tblHeader w:val="0"/>
        </w:trPr>
        <w:tc>
          <w:tcPr/>
          <w:p w:rsidR="00000000" w:rsidDel="00000000" w:rsidP="00000000" w:rsidRDefault="00000000" w:rsidRPr="00000000" w14:paraId="0000009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523"/>
              </w:tabs>
              <w:spacing w:after="0" w:before="109" w:line="240" w:lineRule="auto"/>
              <w:ind w:left="10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04</w:t>
            </w:r>
          </w:p>
        </w:tc>
        <w:tc>
          <w:tcPr/>
          <w:p w:rsidR="00000000" w:rsidDel="00000000" w:rsidP="00000000" w:rsidRDefault="00000000" w:rsidRPr="00000000" w14:paraId="0000009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523"/>
              </w:tabs>
              <w:spacing w:after="0" w:before="109" w:line="240" w:lineRule="auto"/>
              <w:ind w:left="9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Pagamentos online</w:t>
            </w:r>
          </w:p>
        </w:tc>
        <w:tc>
          <w:tcPr/>
          <w:p w:rsidR="00000000" w:rsidDel="00000000" w:rsidP="00000000" w:rsidRDefault="00000000" w:rsidRPr="00000000" w14:paraId="0000009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523"/>
              </w:tabs>
              <w:spacing w:after="0" w:before="109" w:line="240" w:lineRule="auto"/>
              <w:ind w:left="9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Permitir pagamentos ou reservas diretamente pela plataforma.</w:t>
            </w:r>
          </w:p>
        </w:tc>
      </w:tr>
      <w:tr>
        <w:trPr>
          <w:cantSplit w:val="0"/>
          <w:trHeight w:val="400" w:hRule="atLeast"/>
          <w:tblHeader w:val="0"/>
        </w:trPr>
        <w:tc>
          <w:tcPr/>
          <w:p w:rsidR="00000000" w:rsidDel="00000000" w:rsidP="00000000" w:rsidRDefault="00000000" w:rsidRPr="00000000" w14:paraId="0000009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523"/>
              </w:tabs>
              <w:spacing w:after="0" w:before="109" w:line="240" w:lineRule="auto"/>
              <w:ind w:left="10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05</w:t>
            </w:r>
          </w:p>
        </w:tc>
        <w:tc>
          <w:tcPr/>
          <w:p w:rsidR="00000000" w:rsidDel="00000000" w:rsidP="00000000" w:rsidRDefault="00000000" w:rsidRPr="00000000" w14:paraId="0000009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523"/>
              </w:tabs>
              <w:spacing w:after="0" w:before="109" w:line="240" w:lineRule="auto"/>
              <w:ind w:left="9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Notificações</w:t>
            </w:r>
          </w:p>
        </w:tc>
        <w:tc>
          <w:tcPr/>
          <w:p w:rsidR="00000000" w:rsidDel="00000000" w:rsidP="00000000" w:rsidRDefault="00000000" w:rsidRPr="00000000" w14:paraId="0000009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523"/>
              </w:tabs>
              <w:spacing w:after="0" w:before="109" w:line="240" w:lineRule="auto"/>
              <w:ind w:left="9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Enviar lembretes e atualizações de agendamentos por serviços externos.</w:t>
            </w:r>
          </w:p>
        </w:tc>
      </w:tr>
      <w:tr>
        <w:trPr>
          <w:cantSplit w:val="0"/>
          <w:trHeight w:val="399" w:hRule="atLeast"/>
          <w:tblHeader w:val="0"/>
        </w:trPr>
        <w:tc>
          <w:tcPr/>
          <w:p w:rsidR="00000000" w:rsidDel="00000000" w:rsidP="00000000" w:rsidRDefault="00000000" w:rsidRPr="00000000" w14:paraId="0000009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523"/>
              </w:tabs>
              <w:spacing w:after="0" w:before="109" w:line="240" w:lineRule="auto"/>
              <w:ind w:left="10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06</w:t>
            </w:r>
          </w:p>
        </w:tc>
        <w:tc>
          <w:tcPr/>
          <w:p w:rsidR="00000000" w:rsidDel="00000000" w:rsidP="00000000" w:rsidRDefault="00000000" w:rsidRPr="00000000" w14:paraId="0000009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523"/>
              </w:tabs>
              <w:spacing w:after="0" w:before="109" w:line="240" w:lineRule="auto"/>
              <w:ind w:left="9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Inteligência artificial</w:t>
            </w:r>
          </w:p>
        </w:tc>
        <w:tc>
          <w:tcPr/>
          <w:p w:rsidR="00000000" w:rsidDel="00000000" w:rsidP="00000000" w:rsidRDefault="00000000" w:rsidRPr="00000000" w14:paraId="000000A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523"/>
              </w:tabs>
              <w:spacing w:after="0" w:before="109" w:line="240" w:lineRule="auto"/>
              <w:ind w:left="9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Possibilitar recomendações ou identificação de cortes a partir de imagens.</w:t>
            </w:r>
          </w:p>
        </w:tc>
      </w:tr>
      <w:tr>
        <w:trPr>
          <w:cantSplit w:val="0"/>
          <w:trHeight w:val="400" w:hRule="atLeast"/>
          <w:tblHeader w:val="0"/>
        </w:trPr>
        <w:tc>
          <w:tcPr/>
          <w:p w:rsidR="00000000" w:rsidDel="00000000" w:rsidP="00000000" w:rsidRDefault="00000000" w:rsidRPr="00000000" w14:paraId="000000A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523"/>
              </w:tabs>
              <w:spacing w:after="0" w:before="109" w:line="240" w:lineRule="auto"/>
              <w:ind w:left="10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07</w:t>
            </w:r>
          </w:p>
        </w:tc>
        <w:tc>
          <w:tcPr/>
          <w:p w:rsidR="00000000" w:rsidDel="00000000" w:rsidP="00000000" w:rsidRDefault="00000000" w:rsidRPr="00000000" w14:paraId="000000A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523"/>
              </w:tabs>
              <w:spacing w:after="0" w:before="109" w:line="240" w:lineRule="auto"/>
              <w:ind w:left="9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Integrações externas</w:t>
            </w:r>
          </w:p>
        </w:tc>
        <w:tc>
          <w:tcPr/>
          <w:p w:rsidR="00000000" w:rsidDel="00000000" w:rsidP="00000000" w:rsidRDefault="00000000" w:rsidRPr="00000000" w14:paraId="000000A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523"/>
              </w:tabs>
              <w:spacing w:after="0" w:before="109" w:line="240" w:lineRule="auto"/>
              <w:ind w:left="9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Integração com WhatsApp, redes sociais e outros serviços.</w:t>
            </w:r>
          </w:p>
        </w:tc>
      </w:tr>
    </w:tbl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523"/>
        </w:tabs>
        <w:spacing w:after="0" w:before="109" w:line="240" w:lineRule="auto"/>
        <w:ind w:left="9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  <w:sectPr>
          <w:type w:val="nextPage"/>
          <w:pgSz w:h="16840" w:w="11910" w:orient="portrait"/>
          <w:pgMar w:bottom="700" w:top="980" w:left="992" w:right="992" w:header="0" w:footer="512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pStyle w:val="Heading2"/>
        <w:numPr>
          <w:ilvl w:val="0"/>
          <w:numId w:val="1"/>
        </w:numPr>
        <w:tabs>
          <w:tab w:val="left" w:leader="none" w:pos="5523"/>
          <w:tab w:val="left" w:leader="none" w:pos="285"/>
        </w:tabs>
        <w:spacing w:after="0" w:before="68" w:line="240" w:lineRule="auto"/>
        <w:ind w:left="285" w:right="0" w:hanging="250"/>
        <w:jc w:val="left"/>
        <w:rPr/>
      </w:pPr>
      <w:r w:rsidDel="00000000" w:rsidR="00000000" w:rsidRPr="00000000">
        <w:rPr>
          <w:rtl w:val="0"/>
        </w:rPr>
        <w:t xml:space="preserve">Requisitos específicos</w:t>
      </w:r>
    </w:p>
    <w:p w:rsidR="00000000" w:rsidDel="00000000" w:rsidP="00000000" w:rsidRDefault="00000000" w:rsidRPr="00000000" w14:paraId="000000A6">
      <w:pPr>
        <w:pStyle w:val="Heading3"/>
        <w:numPr>
          <w:ilvl w:val="1"/>
          <w:numId w:val="1"/>
        </w:numPr>
        <w:tabs>
          <w:tab w:val="left" w:leader="none" w:pos="5523"/>
          <w:tab w:val="left" w:leader="none" w:pos="452"/>
        </w:tabs>
        <w:spacing w:after="0" w:before="212" w:line="240" w:lineRule="auto"/>
        <w:ind w:left="452" w:right="0" w:hanging="417"/>
        <w:jc w:val="left"/>
        <w:rPr/>
      </w:pPr>
      <w:r w:rsidDel="00000000" w:rsidR="00000000" w:rsidRPr="00000000">
        <w:rPr>
          <w:rtl w:val="0"/>
        </w:rPr>
        <w:t xml:space="preserve">Requisitos Funcionais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523"/>
        </w:tabs>
        <w:spacing w:after="0" w:before="5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1"/>
          <w:szCs w:val="1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9185.0" w:type="dxa"/>
        <w:jc w:val="left"/>
        <w:tblInd w:w="40.0" w:type="dxa"/>
        <w:tblBorders>
          <w:top w:color="808080" w:space="0" w:sz="4" w:val="single"/>
          <w:left w:color="808080" w:space="0" w:sz="4" w:val="single"/>
          <w:bottom w:color="808080" w:space="0" w:sz="4" w:val="single"/>
          <w:right w:color="808080" w:space="0" w:sz="4" w:val="single"/>
          <w:insideH w:color="808080" w:space="0" w:sz="4" w:val="single"/>
          <w:insideV w:color="808080" w:space="0" w:sz="4" w:val="single"/>
        </w:tblBorders>
        <w:tblLayout w:type="fixed"/>
        <w:tblLook w:val="0000"/>
      </w:tblPr>
      <w:tblGrid>
        <w:gridCol w:w="964"/>
        <w:gridCol w:w="2268"/>
        <w:gridCol w:w="5953"/>
        <w:tblGridChange w:id="0">
          <w:tblGrid>
            <w:gridCol w:w="964"/>
            <w:gridCol w:w="2268"/>
            <w:gridCol w:w="5953"/>
          </w:tblGrid>
        </w:tblGridChange>
      </w:tblGrid>
      <w:tr>
        <w:trPr>
          <w:cantSplit w:val="0"/>
          <w:trHeight w:val="390" w:hRule="atLeast"/>
          <w:tblHeader w:val="1"/>
        </w:trPr>
        <w:tc>
          <w:tcPr>
            <w:shd w:fill="e6e6e6" w:val="clear"/>
          </w:tcPr>
          <w:p w:rsidR="00000000" w:rsidDel="00000000" w:rsidP="00000000" w:rsidRDefault="00000000" w:rsidRPr="00000000" w14:paraId="000000A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523"/>
              </w:tabs>
              <w:spacing w:after="0" w:before="105" w:line="240" w:lineRule="auto"/>
              <w:ind w:left="9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Código</w:t>
            </w:r>
          </w:p>
        </w:tc>
        <w:tc>
          <w:tcPr>
            <w:shd w:fill="e6e6e6" w:val="clear"/>
          </w:tcPr>
          <w:p w:rsidR="00000000" w:rsidDel="00000000" w:rsidP="00000000" w:rsidRDefault="00000000" w:rsidRPr="00000000" w14:paraId="000000A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523"/>
              </w:tabs>
              <w:spacing w:after="0" w:before="105" w:line="240" w:lineRule="auto"/>
              <w:ind w:left="9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Nome</w:t>
            </w:r>
          </w:p>
        </w:tc>
        <w:tc>
          <w:tcPr>
            <w:shd w:fill="e6e6e6" w:val="clear"/>
          </w:tcPr>
          <w:p w:rsidR="00000000" w:rsidDel="00000000" w:rsidP="00000000" w:rsidRDefault="00000000" w:rsidRPr="00000000" w14:paraId="000000A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523"/>
              </w:tabs>
              <w:spacing w:after="0" w:before="105" w:line="240" w:lineRule="auto"/>
              <w:ind w:left="8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Descrição</w:t>
            </w:r>
          </w:p>
        </w:tc>
      </w:tr>
      <w:tr>
        <w:trPr>
          <w:cantSplit w:val="0"/>
          <w:trHeight w:val="610" w:hRule="atLeast"/>
          <w:tblHeader w:val="1"/>
        </w:trPr>
        <w:tc>
          <w:tcPr/>
          <w:p w:rsidR="00000000" w:rsidDel="00000000" w:rsidP="00000000" w:rsidRDefault="00000000" w:rsidRPr="00000000" w14:paraId="000000A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523"/>
              </w:tabs>
              <w:spacing w:after="0" w:before="109" w:line="240" w:lineRule="auto"/>
              <w:ind w:left="10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RF01</w:t>
            </w:r>
          </w:p>
        </w:tc>
        <w:tc>
          <w:tcPr/>
          <w:p w:rsidR="00000000" w:rsidDel="00000000" w:rsidP="00000000" w:rsidRDefault="00000000" w:rsidRPr="00000000" w14:paraId="000000A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523"/>
              </w:tabs>
              <w:spacing w:after="0" w:before="109" w:line="240" w:lineRule="auto"/>
              <w:ind w:left="9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Cadastro de Usuário</w:t>
            </w:r>
          </w:p>
        </w:tc>
        <w:tc>
          <w:tcPr/>
          <w:p w:rsidR="00000000" w:rsidDel="00000000" w:rsidP="00000000" w:rsidRDefault="00000000" w:rsidRPr="00000000" w14:paraId="000000A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523"/>
              </w:tabs>
              <w:spacing w:after="0" w:before="109" w:line="273" w:lineRule="auto"/>
              <w:ind w:left="99" w:right="19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O sistema deve permitir o cadastro de usuários, informando nome, CPF, telefone, e-mail e senha.</w:t>
            </w:r>
          </w:p>
        </w:tc>
      </w:tr>
      <w:tr>
        <w:trPr>
          <w:cantSplit w:val="0"/>
          <w:trHeight w:val="600" w:hRule="atLeast"/>
          <w:tblHeader w:val="1"/>
        </w:trPr>
        <w:tc>
          <w:tcPr/>
          <w:p w:rsidR="00000000" w:rsidDel="00000000" w:rsidP="00000000" w:rsidRDefault="00000000" w:rsidRPr="00000000" w14:paraId="000000A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523"/>
              </w:tabs>
              <w:spacing w:after="0" w:before="109" w:line="240" w:lineRule="auto"/>
              <w:ind w:left="10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RF02</w:t>
            </w:r>
          </w:p>
        </w:tc>
        <w:tc>
          <w:tcPr/>
          <w:p w:rsidR="00000000" w:rsidDel="00000000" w:rsidP="00000000" w:rsidRDefault="00000000" w:rsidRPr="00000000" w14:paraId="000000A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523"/>
              </w:tabs>
              <w:spacing w:after="0" w:before="109" w:line="240" w:lineRule="auto"/>
              <w:ind w:left="9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Autenticação</w:t>
            </w:r>
          </w:p>
        </w:tc>
        <w:tc>
          <w:tcPr/>
          <w:p w:rsidR="00000000" w:rsidDel="00000000" w:rsidP="00000000" w:rsidRDefault="00000000" w:rsidRPr="00000000" w14:paraId="000000B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523"/>
              </w:tabs>
              <w:spacing w:after="0" w:before="109" w:line="273" w:lineRule="auto"/>
              <w:ind w:left="99" w:right="19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O sistema deve permitir que usuários cadastrados realizem login para acessar funcionalidades restritas.</w:t>
            </w:r>
          </w:p>
        </w:tc>
      </w:tr>
      <w:tr>
        <w:trPr>
          <w:cantSplit w:val="0"/>
          <w:trHeight w:val="610" w:hRule="atLeast"/>
          <w:tblHeader w:val="1"/>
        </w:trPr>
        <w:tc>
          <w:tcPr/>
          <w:p w:rsidR="00000000" w:rsidDel="00000000" w:rsidP="00000000" w:rsidRDefault="00000000" w:rsidRPr="00000000" w14:paraId="000000B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523"/>
              </w:tabs>
              <w:spacing w:after="0" w:before="109" w:line="240" w:lineRule="auto"/>
              <w:ind w:left="10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RF0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523"/>
              </w:tabs>
              <w:spacing w:after="0" w:before="109" w:line="240" w:lineRule="auto"/>
              <w:ind w:left="9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Cadastro da Barbearia</w:t>
            </w:r>
          </w:p>
        </w:tc>
        <w:tc>
          <w:tcPr/>
          <w:p w:rsidR="00000000" w:rsidDel="00000000" w:rsidP="00000000" w:rsidRDefault="00000000" w:rsidRPr="00000000" w14:paraId="000000B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523"/>
              </w:tabs>
              <w:spacing w:after="0" w:before="109" w:line="273" w:lineRule="auto"/>
              <w:ind w:left="99" w:right="19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O administrador deve poder cadastrar e editar nome, CNPJ, telefone, e-mail, endereço, descrição e horário de funcionamento.</w:t>
            </w:r>
          </w:p>
        </w:tc>
      </w:tr>
      <w:tr>
        <w:trPr>
          <w:cantSplit w:val="0"/>
          <w:trHeight w:val="610" w:hRule="atLeast"/>
          <w:tblHeader w:val="0"/>
        </w:trPr>
        <w:tc>
          <w:tcPr/>
          <w:p w:rsidR="00000000" w:rsidDel="00000000" w:rsidP="00000000" w:rsidRDefault="00000000" w:rsidRPr="00000000" w14:paraId="000000B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523"/>
              </w:tabs>
              <w:spacing w:after="0" w:before="109" w:line="240" w:lineRule="auto"/>
              <w:ind w:left="10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RF0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523"/>
              </w:tabs>
              <w:spacing w:after="0" w:before="109" w:line="240" w:lineRule="auto"/>
              <w:ind w:left="9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Cadastro de Profissionais</w:t>
            </w:r>
          </w:p>
        </w:tc>
        <w:tc>
          <w:tcPr/>
          <w:p w:rsidR="00000000" w:rsidDel="00000000" w:rsidP="00000000" w:rsidRDefault="00000000" w:rsidRPr="00000000" w14:paraId="000000B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523"/>
              </w:tabs>
              <w:spacing w:after="0" w:before="109" w:line="273" w:lineRule="auto"/>
              <w:ind w:left="99" w:right="19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O administrador deve poder cadastrar profissionais, informando seus dados e especialidades.</w:t>
            </w:r>
          </w:p>
        </w:tc>
      </w:tr>
      <w:tr>
        <w:trPr>
          <w:cantSplit w:val="0"/>
          <w:trHeight w:val="610" w:hRule="atLeast"/>
          <w:tblHeader w:val="0"/>
        </w:trPr>
        <w:tc>
          <w:tcPr/>
          <w:p w:rsidR="00000000" w:rsidDel="00000000" w:rsidP="00000000" w:rsidRDefault="00000000" w:rsidRPr="00000000" w14:paraId="000000B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523"/>
              </w:tabs>
              <w:spacing w:after="0" w:before="109" w:line="240" w:lineRule="auto"/>
              <w:ind w:left="10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RF0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523"/>
              </w:tabs>
              <w:spacing w:after="0" w:before="109" w:line="273" w:lineRule="auto"/>
              <w:ind w:left="9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Gerenciamento de Profissionais</w:t>
            </w:r>
          </w:p>
        </w:tc>
        <w:tc>
          <w:tcPr/>
          <w:p w:rsidR="00000000" w:rsidDel="00000000" w:rsidP="00000000" w:rsidRDefault="00000000" w:rsidRPr="00000000" w14:paraId="000000B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523"/>
              </w:tabs>
              <w:spacing w:after="0" w:before="109" w:line="240" w:lineRule="auto"/>
              <w:ind w:left="9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O administrador deve poder editar, consultar, ativar ou desativar profissionais.</w:t>
            </w:r>
          </w:p>
        </w:tc>
      </w:tr>
      <w:tr>
        <w:trPr>
          <w:cantSplit w:val="0"/>
          <w:trHeight w:val="610" w:hRule="atLeast"/>
          <w:tblHeader w:val="0"/>
        </w:trPr>
        <w:tc>
          <w:tcPr/>
          <w:p w:rsidR="00000000" w:rsidDel="00000000" w:rsidP="00000000" w:rsidRDefault="00000000" w:rsidRPr="00000000" w14:paraId="000000B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523"/>
              </w:tabs>
              <w:spacing w:after="0" w:before="109" w:line="240" w:lineRule="auto"/>
              <w:ind w:left="10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RF0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523"/>
              </w:tabs>
              <w:spacing w:after="0" w:before="109" w:line="240" w:lineRule="auto"/>
              <w:ind w:left="9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Cadastro de Serviços</w:t>
            </w:r>
          </w:p>
        </w:tc>
        <w:tc>
          <w:tcPr/>
          <w:p w:rsidR="00000000" w:rsidDel="00000000" w:rsidP="00000000" w:rsidRDefault="00000000" w:rsidRPr="00000000" w14:paraId="000000B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523"/>
              </w:tabs>
              <w:spacing w:after="0" w:before="109" w:line="273" w:lineRule="auto"/>
              <w:ind w:left="99" w:right="19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O administrador deve poder cadastrar serviços, informando nome, descrição, preço, duração e status.</w:t>
            </w:r>
          </w:p>
        </w:tc>
      </w:tr>
      <w:tr>
        <w:trPr>
          <w:cantSplit w:val="0"/>
          <w:trHeight w:val="400" w:hRule="atLeast"/>
          <w:tblHeader w:val="0"/>
        </w:trPr>
        <w:tc>
          <w:tcPr/>
          <w:p w:rsidR="00000000" w:rsidDel="00000000" w:rsidP="00000000" w:rsidRDefault="00000000" w:rsidRPr="00000000" w14:paraId="000000B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523"/>
              </w:tabs>
              <w:spacing w:after="0" w:before="109" w:line="240" w:lineRule="auto"/>
              <w:ind w:left="10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RF0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523"/>
              </w:tabs>
              <w:spacing w:after="0" w:before="109" w:line="240" w:lineRule="auto"/>
              <w:ind w:left="9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Gerenciamento de Serviços</w:t>
            </w:r>
          </w:p>
        </w:tc>
        <w:tc>
          <w:tcPr/>
          <w:p w:rsidR="00000000" w:rsidDel="00000000" w:rsidP="00000000" w:rsidRDefault="00000000" w:rsidRPr="00000000" w14:paraId="000000B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523"/>
              </w:tabs>
              <w:spacing w:after="0" w:before="109" w:line="240" w:lineRule="auto"/>
              <w:ind w:left="9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O administrador deve poder editar, consultar, ativar ou desativar serviços.</w:t>
            </w:r>
          </w:p>
        </w:tc>
      </w:tr>
      <w:tr>
        <w:trPr>
          <w:cantSplit w:val="0"/>
          <w:trHeight w:val="610" w:hRule="atLeast"/>
          <w:tblHeader w:val="0"/>
        </w:trPr>
        <w:tc>
          <w:tcPr/>
          <w:p w:rsidR="00000000" w:rsidDel="00000000" w:rsidP="00000000" w:rsidRDefault="00000000" w:rsidRPr="00000000" w14:paraId="000000C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523"/>
              </w:tabs>
              <w:spacing w:after="0" w:before="109" w:line="240" w:lineRule="auto"/>
              <w:ind w:left="10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RF0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523"/>
              </w:tabs>
              <w:spacing w:after="0" w:before="109" w:line="240" w:lineRule="auto"/>
              <w:ind w:left="9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Cadastro de Horários</w:t>
            </w:r>
          </w:p>
        </w:tc>
        <w:tc>
          <w:tcPr/>
          <w:p w:rsidR="00000000" w:rsidDel="00000000" w:rsidP="00000000" w:rsidRDefault="00000000" w:rsidRPr="00000000" w14:paraId="000000C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523"/>
              </w:tabs>
              <w:spacing w:after="0" w:before="109" w:line="273" w:lineRule="auto"/>
              <w:ind w:left="99" w:right="19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O sistema deve permitir definir os horários de funcionamento da barbearia e os horários de atendimento dos profissionais.</w:t>
            </w:r>
          </w:p>
        </w:tc>
      </w:tr>
      <w:tr>
        <w:trPr>
          <w:cantSplit w:val="0"/>
          <w:trHeight w:val="400" w:hRule="atLeast"/>
          <w:tblHeader w:val="0"/>
        </w:trPr>
        <w:tc>
          <w:tcPr/>
          <w:p w:rsidR="00000000" w:rsidDel="00000000" w:rsidP="00000000" w:rsidRDefault="00000000" w:rsidRPr="00000000" w14:paraId="000000C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523"/>
              </w:tabs>
              <w:spacing w:after="0" w:before="109" w:line="240" w:lineRule="auto"/>
              <w:ind w:left="10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RF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09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523"/>
              </w:tabs>
              <w:spacing w:after="0" w:before="109" w:line="240" w:lineRule="auto"/>
              <w:ind w:left="9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Consulta de Serviços</w:t>
            </w:r>
          </w:p>
        </w:tc>
        <w:tc>
          <w:tcPr/>
          <w:p w:rsidR="00000000" w:rsidDel="00000000" w:rsidP="00000000" w:rsidRDefault="00000000" w:rsidRPr="00000000" w14:paraId="000000C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523"/>
              </w:tabs>
              <w:spacing w:after="0" w:before="109" w:line="240" w:lineRule="auto"/>
              <w:ind w:left="9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O cliente deve poder visualizar os serviços disponíveis e suas informações.</w:t>
            </w:r>
          </w:p>
        </w:tc>
      </w:tr>
      <w:tr>
        <w:trPr>
          <w:cantSplit w:val="0"/>
          <w:trHeight w:val="610" w:hRule="atLeast"/>
          <w:tblHeader w:val="0"/>
        </w:trPr>
        <w:tc>
          <w:tcPr/>
          <w:p w:rsidR="00000000" w:rsidDel="00000000" w:rsidP="00000000" w:rsidRDefault="00000000" w:rsidRPr="00000000" w14:paraId="000000C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523"/>
              </w:tabs>
              <w:spacing w:after="0" w:before="109" w:line="240" w:lineRule="auto"/>
              <w:ind w:left="10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RF1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523"/>
              </w:tabs>
              <w:spacing w:after="0" w:before="109" w:line="240" w:lineRule="auto"/>
              <w:ind w:left="9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Consulta de Profissionais</w:t>
            </w:r>
          </w:p>
        </w:tc>
        <w:tc>
          <w:tcPr/>
          <w:p w:rsidR="00000000" w:rsidDel="00000000" w:rsidP="00000000" w:rsidRDefault="00000000" w:rsidRPr="00000000" w14:paraId="000000C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523"/>
              </w:tabs>
              <w:spacing w:after="0" w:before="109" w:line="273" w:lineRule="auto"/>
              <w:ind w:left="99" w:right="19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O cliente deve poder visualizar os profissionais cadastrados e suas especialidades.</w:t>
            </w:r>
          </w:p>
        </w:tc>
      </w:tr>
      <w:tr>
        <w:trPr>
          <w:cantSplit w:val="0"/>
          <w:trHeight w:val="610" w:hRule="atLeast"/>
          <w:tblHeader w:val="0"/>
        </w:trPr>
        <w:tc>
          <w:tcPr/>
          <w:p w:rsidR="00000000" w:rsidDel="00000000" w:rsidP="00000000" w:rsidRDefault="00000000" w:rsidRPr="00000000" w14:paraId="000000C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523"/>
              </w:tabs>
              <w:spacing w:after="0" w:before="109" w:line="240" w:lineRule="auto"/>
              <w:ind w:left="10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RF1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523"/>
              </w:tabs>
              <w:spacing w:after="0" w:before="109" w:line="240" w:lineRule="auto"/>
              <w:ind w:left="9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Consulta de Horários</w:t>
            </w:r>
          </w:p>
        </w:tc>
        <w:tc>
          <w:tcPr/>
          <w:p w:rsidR="00000000" w:rsidDel="00000000" w:rsidP="00000000" w:rsidRDefault="00000000" w:rsidRPr="00000000" w14:paraId="000000C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523"/>
              </w:tabs>
              <w:spacing w:after="0" w:before="109" w:line="273" w:lineRule="auto"/>
              <w:ind w:left="99" w:right="19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O cliente deve poder consultar os horários disponíveis para determinado profissional e serviço.</w:t>
            </w:r>
          </w:p>
        </w:tc>
      </w:tr>
      <w:tr>
        <w:trPr>
          <w:cantSplit w:val="0"/>
          <w:trHeight w:val="610" w:hRule="atLeast"/>
          <w:tblHeader w:val="0"/>
        </w:trPr>
        <w:tc>
          <w:tcPr/>
          <w:p w:rsidR="00000000" w:rsidDel="00000000" w:rsidP="00000000" w:rsidRDefault="00000000" w:rsidRPr="00000000" w14:paraId="000000C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523"/>
              </w:tabs>
              <w:spacing w:after="0" w:before="109" w:line="240" w:lineRule="auto"/>
              <w:ind w:left="10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RF1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523"/>
              </w:tabs>
              <w:spacing w:after="0" w:before="109" w:line="273" w:lineRule="auto"/>
              <w:ind w:left="99" w:right="226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Realização de Agendamento</w:t>
            </w:r>
          </w:p>
        </w:tc>
        <w:tc>
          <w:tcPr/>
          <w:p w:rsidR="00000000" w:rsidDel="00000000" w:rsidP="00000000" w:rsidRDefault="00000000" w:rsidRPr="00000000" w14:paraId="000000C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523"/>
              </w:tabs>
              <w:spacing w:after="0" w:before="109" w:line="273" w:lineRule="auto"/>
              <w:ind w:left="99" w:right="19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O cliente deve poder realizar um agendamento selecionando serviço, profissional, data e horário.</w:t>
            </w:r>
          </w:p>
        </w:tc>
      </w:tr>
      <w:tr>
        <w:trPr>
          <w:cantSplit w:val="0"/>
          <w:trHeight w:val="610" w:hRule="atLeast"/>
          <w:tblHeader w:val="0"/>
        </w:trPr>
        <w:tc>
          <w:tcPr/>
          <w:p w:rsidR="00000000" w:rsidDel="00000000" w:rsidP="00000000" w:rsidRDefault="00000000" w:rsidRPr="00000000" w14:paraId="000000C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523"/>
              </w:tabs>
              <w:spacing w:after="0" w:before="109" w:line="240" w:lineRule="auto"/>
              <w:ind w:left="10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RF1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523"/>
              </w:tabs>
              <w:spacing w:after="0" w:before="109" w:line="240" w:lineRule="auto"/>
              <w:ind w:left="9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Consulta de Agendamento</w:t>
            </w:r>
          </w:p>
        </w:tc>
        <w:tc>
          <w:tcPr/>
          <w:p w:rsidR="00000000" w:rsidDel="00000000" w:rsidP="00000000" w:rsidRDefault="00000000" w:rsidRPr="00000000" w14:paraId="000000D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523"/>
              </w:tabs>
              <w:spacing w:after="0" w:before="109" w:line="273" w:lineRule="auto"/>
              <w:ind w:left="99" w:right="19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O cliente deve poder consultar seus agendamentos e o administrador deve poder consultar os agendamentos da barbearia.</w:t>
            </w:r>
          </w:p>
        </w:tc>
      </w:tr>
      <w:tr>
        <w:trPr>
          <w:cantSplit w:val="0"/>
          <w:trHeight w:val="610" w:hRule="atLeast"/>
          <w:tblHeader w:val="0"/>
        </w:trPr>
        <w:tc>
          <w:tcPr/>
          <w:p w:rsidR="00000000" w:rsidDel="00000000" w:rsidP="00000000" w:rsidRDefault="00000000" w:rsidRPr="00000000" w14:paraId="000000D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523"/>
              </w:tabs>
              <w:spacing w:after="0" w:before="109" w:line="240" w:lineRule="auto"/>
              <w:ind w:left="10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RF1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523"/>
              </w:tabs>
              <w:spacing w:after="0" w:before="109" w:line="240" w:lineRule="auto"/>
              <w:ind w:left="9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Alteração de Agendamento</w:t>
            </w:r>
          </w:p>
        </w:tc>
        <w:tc>
          <w:tcPr/>
          <w:p w:rsidR="00000000" w:rsidDel="00000000" w:rsidP="00000000" w:rsidRDefault="00000000" w:rsidRPr="00000000" w14:paraId="000000D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523"/>
              </w:tabs>
              <w:spacing w:after="0" w:before="109" w:line="273" w:lineRule="auto"/>
              <w:ind w:left="99" w:right="19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O sistema deve permitir a alteração de um agendamento, respeitando a disponibilidade de horários.</w:t>
            </w:r>
          </w:p>
        </w:tc>
      </w:tr>
      <w:tr>
        <w:trPr>
          <w:cantSplit w:val="0"/>
          <w:trHeight w:val="610" w:hRule="atLeast"/>
          <w:tblHeader w:val="0"/>
        </w:trPr>
        <w:tc>
          <w:tcPr/>
          <w:p w:rsidR="00000000" w:rsidDel="00000000" w:rsidP="00000000" w:rsidRDefault="00000000" w:rsidRPr="00000000" w14:paraId="000000D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523"/>
              </w:tabs>
              <w:spacing w:after="0" w:before="109" w:line="240" w:lineRule="auto"/>
              <w:ind w:left="10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RF1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523"/>
              </w:tabs>
              <w:spacing w:after="0" w:before="109" w:line="273" w:lineRule="auto"/>
              <w:ind w:left="9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Cancelamento de Agendamento</w:t>
            </w:r>
          </w:p>
        </w:tc>
        <w:tc>
          <w:tcPr/>
          <w:p w:rsidR="00000000" w:rsidDel="00000000" w:rsidP="00000000" w:rsidRDefault="00000000" w:rsidRPr="00000000" w14:paraId="000000D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523"/>
              </w:tabs>
              <w:spacing w:after="0" w:before="109" w:line="273" w:lineRule="auto"/>
              <w:ind w:left="99" w:right="19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O sistema deve permitir o cancelamento de agendamentos conforme as regras definidas.</w:t>
            </w:r>
          </w:p>
        </w:tc>
      </w:tr>
      <w:tr>
        <w:trPr>
          <w:cantSplit w:val="0"/>
          <w:trHeight w:val="610" w:hRule="atLeast"/>
          <w:tblHeader w:val="0"/>
        </w:trPr>
        <w:tc>
          <w:tcPr/>
          <w:p w:rsidR="00000000" w:rsidDel="00000000" w:rsidP="00000000" w:rsidRDefault="00000000" w:rsidRPr="00000000" w14:paraId="000000D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523"/>
              </w:tabs>
              <w:spacing w:after="0" w:before="109" w:line="240" w:lineRule="auto"/>
              <w:ind w:left="10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RF1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523"/>
              </w:tabs>
              <w:spacing w:after="0" w:before="109" w:line="240" w:lineRule="auto"/>
              <w:ind w:left="9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Status do Agendamento</w:t>
            </w:r>
          </w:p>
        </w:tc>
        <w:tc>
          <w:tcPr/>
          <w:p w:rsidR="00000000" w:rsidDel="00000000" w:rsidP="00000000" w:rsidRDefault="00000000" w:rsidRPr="00000000" w14:paraId="000000D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523"/>
              </w:tabs>
              <w:spacing w:after="0" w:before="109" w:line="273" w:lineRule="auto"/>
              <w:ind w:left="99" w:right="19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O sistema deve permitir controlar o status do agendamento, como agendado, confirmado, concluído, cancelado e não compareceu.</w:t>
            </w:r>
          </w:p>
        </w:tc>
      </w:tr>
      <w:tr>
        <w:trPr>
          <w:cantSplit w:val="0"/>
          <w:trHeight w:val="610" w:hRule="atLeast"/>
          <w:tblHeader w:val="0"/>
        </w:trPr>
        <w:tc>
          <w:tcPr/>
          <w:p w:rsidR="00000000" w:rsidDel="00000000" w:rsidP="00000000" w:rsidRDefault="00000000" w:rsidRPr="00000000" w14:paraId="000000D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523"/>
              </w:tabs>
              <w:spacing w:after="0" w:before="109" w:line="240" w:lineRule="auto"/>
              <w:ind w:left="10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RF1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523"/>
              </w:tabs>
              <w:spacing w:after="0" w:before="109" w:line="273" w:lineRule="auto"/>
              <w:ind w:left="99" w:right="226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Controle de Conflito de Horário</w:t>
            </w:r>
          </w:p>
        </w:tc>
        <w:tc>
          <w:tcPr/>
          <w:p w:rsidR="00000000" w:rsidDel="00000000" w:rsidP="00000000" w:rsidRDefault="00000000" w:rsidRPr="00000000" w14:paraId="000000D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523"/>
              </w:tabs>
              <w:spacing w:after="0" w:before="109" w:line="273" w:lineRule="auto"/>
              <w:ind w:left="99" w:right="19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O sistema deve impedir que um profissional possua dois agendamentos conflitantes no mesmo período.</w:t>
            </w:r>
          </w:p>
        </w:tc>
      </w:tr>
      <w:tr>
        <w:trPr>
          <w:cantSplit w:val="0"/>
          <w:trHeight w:val="610" w:hRule="atLeast"/>
          <w:tblHeader w:val="0"/>
        </w:trPr>
        <w:tc>
          <w:tcPr/>
          <w:p w:rsidR="00000000" w:rsidDel="00000000" w:rsidP="00000000" w:rsidRDefault="00000000" w:rsidRPr="00000000" w14:paraId="000000D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523"/>
              </w:tabs>
              <w:spacing w:after="0" w:before="109" w:line="240" w:lineRule="auto"/>
              <w:ind w:left="10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RF1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523"/>
              </w:tabs>
              <w:spacing w:after="0" w:before="109" w:line="240" w:lineRule="auto"/>
              <w:ind w:left="9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Histórico de Agendamentos</w:t>
            </w:r>
          </w:p>
        </w:tc>
        <w:tc>
          <w:tcPr/>
          <w:p w:rsidR="00000000" w:rsidDel="00000000" w:rsidP="00000000" w:rsidRDefault="00000000" w:rsidRPr="00000000" w14:paraId="000000E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523"/>
              </w:tabs>
              <w:spacing w:after="0" w:before="109" w:line="273" w:lineRule="auto"/>
              <w:ind w:left="99" w:right="22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O sistema deve manter o histórico de agendamentos e atendimentos realizados.</w:t>
            </w:r>
          </w:p>
        </w:tc>
      </w:tr>
      <w:tr>
        <w:trPr>
          <w:cantSplit w:val="0"/>
          <w:trHeight w:val="610" w:hRule="atLeast"/>
          <w:tblHeader w:val="0"/>
        </w:trPr>
        <w:tc>
          <w:tcPr/>
          <w:p w:rsidR="00000000" w:rsidDel="00000000" w:rsidP="00000000" w:rsidRDefault="00000000" w:rsidRPr="00000000" w14:paraId="000000E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523"/>
              </w:tabs>
              <w:spacing w:after="0" w:before="109" w:line="240" w:lineRule="auto"/>
              <w:ind w:left="10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RF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19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523"/>
              </w:tabs>
              <w:spacing w:after="0" w:before="109" w:line="240" w:lineRule="auto"/>
              <w:ind w:left="9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Publicação de Foto</w:t>
            </w:r>
          </w:p>
        </w:tc>
        <w:tc>
          <w:tcPr/>
          <w:p w:rsidR="00000000" w:rsidDel="00000000" w:rsidP="00000000" w:rsidRDefault="00000000" w:rsidRPr="00000000" w14:paraId="000000E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523"/>
              </w:tabs>
              <w:spacing w:after="0" w:before="109" w:line="273" w:lineRule="auto"/>
              <w:ind w:left="99" w:right="19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O profissional ou administrador autorizado deve poder publicar uma foto de um trabalho realizado, contendo descrição e, opcionalmente, serviço relacionado.</w:t>
            </w:r>
          </w:p>
        </w:tc>
      </w:tr>
      <w:tr>
        <w:trPr>
          <w:cantSplit w:val="0"/>
          <w:trHeight w:val="610" w:hRule="atLeast"/>
          <w:tblHeader w:val="0"/>
        </w:trPr>
        <w:tc>
          <w:tcPr/>
          <w:p w:rsidR="00000000" w:rsidDel="00000000" w:rsidP="00000000" w:rsidRDefault="00000000" w:rsidRPr="00000000" w14:paraId="000000E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523"/>
              </w:tabs>
              <w:spacing w:after="0" w:before="109" w:line="240" w:lineRule="auto"/>
              <w:ind w:left="10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RF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20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523"/>
              </w:tabs>
              <w:spacing w:after="0" w:before="109" w:line="273" w:lineRule="auto"/>
              <w:ind w:left="99" w:right="226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Visualização de Publicações</w:t>
            </w:r>
          </w:p>
        </w:tc>
        <w:tc>
          <w:tcPr/>
          <w:p w:rsidR="00000000" w:rsidDel="00000000" w:rsidP="00000000" w:rsidRDefault="00000000" w:rsidRPr="00000000" w14:paraId="000000E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523"/>
              </w:tabs>
              <w:spacing w:after="0" w:before="109" w:line="273" w:lineRule="auto"/>
              <w:ind w:left="99" w:right="19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O sistema deve permitir que os usuários visualizem as publicações de fotos disponíveis.</w:t>
            </w:r>
          </w:p>
        </w:tc>
      </w:tr>
      <w:tr>
        <w:trPr>
          <w:cantSplit w:val="0"/>
          <w:trHeight w:val="400" w:hRule="atLeast"/>
          <w:tblHeader w:val="0"/>
        </w:trPr>
        <w:tc>
          <w:tcPr/>
          <w:p w:rsidR="00000000" w:rsidDel="00000000" w:rsidP="00000000" w:rsidRDefault="00000000" w:rsidRPr="00000000" w14:paraId="000000E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523"/>
              </w:tabs>
              <w:spacing w:after="0" w:before="109" w:line="240" w:lineRule="auto"/>
              <w:ind w:left="10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RF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21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523"/>
              </w:tabs>
              <w:spacing w:after="0" w:before="109" w:line="240" w:lineRule="auto"/>
              <w:ind w:left="9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Edição de Publicação</w:t>
            </w:r>
          </w:p>
        </w:tc>
        <w:tc>
          <w:tcPr/>
          <w:p w:rsidR="00000000" w:rsidDel="00000000" w:rsidP="00000000" w:rsidRDefault="00000000" w:rsidRPr="00000000" w14:paraId="000000E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523"/>
              </w:tabs>
              <w:spacing w:after="0" w:before="109" w:line="240" w:lineRule="auto"/>
              <w:ind w:left="9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O autor da publicação deve poder editar as informações de sua publicação.</w:t>
            </w:r>
          </w:p>
        </w:tc>
      </w:tr>
    </w:tbl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523"/>
        </w:tabs>
        <w:spacing w:after="0" w:before="109" w:line="240" w:lineRule="auto"/>
        <w:ind w:left="9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  <w:sectPr>
          <w:type w:val="nextPage"/>
          <w:pgSz w:h="16840" w:w="11910" w:orient="portrait"/>
          <w:pgMar w:bottom="700" w:top="960" w:left="992" w:right="992" w:header="0" w:footer="512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523"/>
        </w:tabs>
        <w:spacing w:after="0" w:before="1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9185.0" w:type="dxa"/>
        <w:jc w:val="left"/>
        <w:tblInd w:w="40.0" w:type="dxa"/>
        <w:tblBorders>
          <w:top w:color="808080" w:space="0" w:sz="4" w:val="single"/>
          <w:left w:color="808080" w:space="0" w:sz="4" w:val="single"/>
          <w:bottom w:color="808080" w:space="0" w:sz="4" w:val="single"/>
          <w:right w:color="808080" w:space="0" w:sz="4" w:val="single"/>
          <w:insideH w:color="808080" w:space="0" w:sz="4" w:val="single"/>
          <w:insideV w:color="808080" w:space="0" w:sz="4" w:val="single"/>
        </w:tblBorders>
        <w:tblLayout w:type="fixed"/>
        <w:tblLook w:val="0000"/>
      </w:tblPr>
      <w:tblGrid>
        <w:gridCol w:w="964"/>
        <w:gridCol w:w="2268"/>
        <w:gridCol w:w="5953"/>
        <w:tblGridChange w:id="0">
          <w:tblGrid>
            <w:gridCol w:w="964"/>
            <w:gridCol w:w="2268"/>
            <w:gridCol w:w="5953"/>
          </w:tblGrid>
        </w:tblGridChange>
      </w:tblGrid>
      <w:tr>
        <w:trPr>
          <w:cantSplit w:val="0"/>
          <w:trHeight w:val="390" w:hRule="atLeast"/>
          <w:tblHeader w:val="0"/>
        </w:trPr>
        <w:tc>
          <w:tcPr>
            <w:shd w:fill="e6e6e6" w:val="clear"/>
          </w:tcPr>
          <w:p w:rsidR="00000000" w:rsidDel="00000000" w:rsidP="00000000" w:rsidRDefault="00000000" w:rsidRPr="00000000" w14:paraId="000000E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523"/>
              </w:tabs>
              <w:spacing w:after="0" w:before="105" w:line="240" w:lineRule="auto"/>
              <w:ind w:left="9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Código</w:t>
            </w:r>
          </w:p>
        </w:tc>
        <w:tc>
          <w:tcPr>
            <w:shd w:fill="e6e6e6" w:val="clear"/>
          </w:tcPr>
          <w:p w:rsidR="00000000" w:rsidDel="00000000" w:rsidP="00000000" w:rsidRDefault="00000000" w:rsidRPr="00000000" w14:paraId="000000E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523"/>
              </w:tabs>
              <w:spacing w:after="0" w:before="105" w:line="240" w:lineRule="auto"/>
              <w:ind w:left="9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Nome</w:t>
            </w:r>
          </w:p>
        </w:tc>
        <w:tc>
          <w:tcPr>
            <w:shd w:fill="e6e6e6" w:val="clear"/>
          </w:tcPr>
          <w:p w:rsidR="00000000" w:rsidDel="00000000" w:rsidP="00000000" w:rsidRDefault="00000000" w:rsidRPr="00000000" w14:paraId="000000E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523"/>
              </w:tabs>
              <w:spacing w:after="0" w:before="105" w:line="240" w:lineRule="auto"/>
              <w:ind w:left="8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Descrição</w:t>
            </w:r>
          </w:p>
        </w:tc>
      </w:tr>
      <w:tr>
        <w:trPr>
          <w:cantSplit w:val="0"/>
          <w:trHeight w:val="400" w:hRule="atLeast"/>
          <w:tblHeader w:val="0"/>
        </w:trPr>
        <w:tc>
          <w:tcPr/>
          <w:p w:rsidR="00000000" w:rsidDel="00000000" w:rsidP="00000000" w:rsidRDefault="00000000" w:rsidRPr="00000000" w14:paraId="000000E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523"/>
              </w:tabs>
              <w:spacing w:after="0" w:before="109" w:line="240" w:lineRule="auto"/>
              <w:ind w:left="10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RF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22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523"/>
              </w:tabs>
              <w:spacing w:after="0" w:before="109" w:line="240" w:lineRule="auto"/>
              <w:ind w:left="9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Exclusão de Publicação</w:t>
            </w:r>
          </w:p>
        </w:tc>
        <w:tc>
          <w:tcPr/>
          <w:p w:rsidR="00000000" w:rsidDel="00000000" w:rsidP="00000000" w:rsidRDefault="00000000" w:rsidRPr="00000000" w14:paraId="000000F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523"/>
              </w:tabs>
              <w:spacing w:after="0" w:before="109" w:line="240" w:lineRule="auto"/>
              <w:ind w:left="9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O autor ou administrador autorizado deve poder excluir uma publicação.</w:t>
            </w:r>
          </w:p>
        </w:tc>
      </w:tr>
      <w:tr>
        <w:trPr>
          <w:cantSplit w:val="0"/>
          <w:trHeight w:val="610" w:hRule="atLeast"/>
          <w:tblHeader w:val="0"/>
        </w:trPr>
        <w:tc>
          <w:tcPr/>
          <w:p w:rsidR="00000000" w:rsidDel="00000000" w:rsidP="00000000" w:rsidRDefault="00000000" w:rsidRPr="00000000" w14:paraId="000000F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523"/>
              </w:tabs>
              <w:spacing w:after="0" w:before="109" w:line="240" w:lineRule="auto"/>
              <w:ind w:left="10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RF2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523"/>
              </w:tabs>
              <w:spacing w:after="0" w:before="109" w:line="273" w:lineRule="auto"/>
              <w:ind w:left="99" w:right="226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Associação da Publicação ao Serviço</w:t>
            </w:r>
          </w:p>
        </w:tc>
        <w:tc>
          <w:tcPr/>
          <w:p w:rsidR="00000000" w:rsidDel="00000000" w:rsidP="00000000" w:rsidRDefault="00000000" w:rsidRPr="00000000" w14:paraId="000000F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523"/>
              </w:tabs>
              <w:spacing w:after="0" w:before="109" w:line="240" w:lineRule="auto"/>
              <w:ind w:left="9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O sistema deve permitir associar uma publicação a um serviço cadastrado.</w:t>
            </w:r>
          </w:p>
        </w:tc>
      </w:tr>
      <w:tr>
        <w:trPr>
          <w:cantSplit w:val="0"/>
          <w:trHeight w:val="400" w:hRule="atLeast"/>
          <w:tblHeader w:val="0"/>
        </w:trPr>
        <w:tc>
          <w:tcPr/>
          <w:p w:rsidR="00000000" w:rsidDel="00000000" w:rsidP="00000000" w:rsidRDefault="00000000" w:rsidRPr="00000000" w14:paraId="000000F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523"/>
              </w:tabs>
              <w:spacing w:after="0" w:before="109" w:line="240" w:lineRule="auto"/>
              <w:ind w:left="10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RF24</w:t>
            </w:r>
          </w:p>
        </w:tc>
        <w:tc>
          <w:tcPr/>
          <w:p w:rsidR="00000000" w:rsidDel="00000000" w:rsidP="00000000" w:rsidRDefault="00000000" w:rsidRPr="00000000" w14:paraId="000000F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523"/>
              </w:tabs>
              <w:spacing w:after="0" w:before="109" w:line="240" w:lineRule="auto"/>
              <w:ind w:left="9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Curtida em Publicação</w:t>
            </w:r>
          </w:p>
        </w:tc>
        <w:tc>
          <w:tcPr/>
          <w:p w:rsidR="00000000" w:rsidDel="00000000" w:rsidP="00000000" w:rsidRDefault="00000000" w:rsidRPr="00000000" w14:paraId="000000F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523"/>
              </w:tabs>
              <w:spacing w:after="0" w:before="109" w:line="240" w:lineRule="auto"/>
              <w:ind w:left="9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O cliente deve poder curtir uma publicação.</w:t>
            </w:r>
          </w:p>
        </w:tc>
      </w:tr>
      <w:tr>
        <w:trPr>
          <w:cantSplit w:val="0"/>
          <w:trHeight w:val="400" w:hRule="atLeast"/>
          <w:tblHeader w:val="0"/>
        </w:trPr>
        <w:tc>
          <w:tcPr/>
          <w:p w:rsidR="00000000" w:rsidDel="00000000" w:rsidP="00000000" w:rsidRDefault="00000000" w:rsidRPr="00000000" w14:paraId="000000F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523"/>
              </w:tabs>
              <w:spacing w:after="0" w:before="109" w:line="240" w:lineRule="auto"/>
              <w:ind w:left="10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RF2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523"/>
              </w:tabs>
              <w:spacing w:after="0" w:before="109" w:line="240" w:lineRule="auto"/>
              <w:ind w:left="9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Remoção de Curtida</w:t>
            </w:r>
          </w:p>
        </w:tc>
        <w:tc>
          <w:tcPr/>
          <w:p w:rsidR="00000000" w:rsidDel="00000000" w:rsidP="00000000" w:rsidRDefault="00000000" w:rsidRPr="00000000" w14:paraId="000000F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523"/>
              </w:tabs>
              <w:spacing w:after="0" w:before="109" w:line="240" w:lineRule="auto"/>
              <w:ind w:left="9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O cliente deve poder remover sua curtida de uma publicação.</w:t>
            </w:r>
          </w:p>
        </w:tc>
      </w:tr>
      <w:tr>
        <w:trPr>
          <w:cantSplit w:val="0"/>
          <w:trHeight w:val="400" w:hRule="atLeast"/>
          <w:tblHeader w:val="0"/>
        </w:trPr>
        <w:tc>
          <w:tcPr/>
          <w:p w:rsidR="00000000" w:rsidDel="00000000" w:rsidP="00000000" w:rsidRDefault="00000000" w:rsidRPr="00000000" w14:paraId="000000F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523"/>
              </w:tabs>
              <w:spacing w:after="0" w:before="109" w:line="240" w:lineRule="auto"/>
              <w:ind w:left="10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RF2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523"/>
              </w:tabs>
              <w:spacing w:after="0" w:before="109" w:line="240" w:lineRule="auto"/>
              <w:ind w:left="9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Comentários</w:t>
            </w:r>
          </w:p>
        </w:tc>
        <w:tc>
          <w:tcPr/>
          <w:p w:rsidR="00000000" w:rsidDel="00000000" w:rsidP="00000000" w:rsidRDefault="00000000" w:rsidRPr="00000000" w14:paraId="000000F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523"/>
              </w:tabs>
              <w:spacing w:after="0" w:before="109" w:line="240" w:lineRule="auto"/>
              <w:ind w:left="9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O cliente deve poder comentar em uma publicação.</w:t>
            </w:r>
          </w:p>
        </w:tc>
      </w:tr>
      <w:tr>
        <w:trPr>
          <w:cantSplit w:val="0"/>
          <w:trHeight w:val="610" w:hRule="atLeast"/>
          <w:tblHeader w:val="0"/>
        </w:trPr>
        <w:tc>
          <w:tcPr/>
          <w:p w:rsidR="00000000" w:rsidDel="00000000" w:rsidP="00000000" w:rsidRDefault="00000000" w:rsidRPr="00000000" w14:paraId="000000F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523"/>
              </w:tabs>
              <w:spacing w:after="0" w:before="109" w:line="240" w:lineRule="auto"/>
              <w:ind w:left="10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RF2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523"/>
              </w:tabs>
              <w:spacing w:after="0" w:before="109" w:line="240" w:lineRule="auto"/>
              <w:ind w:left="9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Exclusão de Comentário</w:t>
            </w:r>
          </w:p>
        </w:tc>
        <w:tc>
          <w:tcPr/>
          <w:p w:rsidR="00000000" w:rsidDel="00000000" w:rsidP="00000000" w:rsidRDefault="00000000" w:rsidRPr="00000000" w14:paraId="0000010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523"/>
              </w:tabs>
              <w:spacing w:after="0" w:before="109" w:line="273" w:lineRule="auto"/>
              <w:ind w:left="99" w:right="19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O autor poderá excluir seu próprio comentário e o administrador poderá remover comentários inadequados.</w:t>
            </w:r>
          </w:p>
        </w:tc>
      </w:tr>
      <w:tr>
        <w:trPr>
          <w:cantSplit w:val="0"/>
          <w:trHeight w:val="610" w:hRule="atLeast"/>
          <w:tblHeader w:val="0"/>
        </w:trPr>
        <w:tc>
          <w:tcPr/>
          <w:p w:rsidR="00000000" w:rsidDel="00000000" w:rsidP="00000000" w:rsidRDefault="00000000" w:rsidRPr="00000000" w14:paraId="0000010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523"/>
              </w:tabs>
              <w:spacing w:after="0" w:before="109" w:line="240" w:lineRule="auto"/>
              <w:ind w:left="10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RF2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523"/>
              </w:tabs>
              <w:spacing w:after="0" w:before="109" w:line="240" w:lineRule="auto"/>
              <w:ind w:left="9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Perfil do Profissional</w:t>
            </w:r>
          </w:p>
        </w:tc>
        <w:tc>
          <w:tcPr/>
          <w:p w:rsidR="00000000" w:rsidDel="00000000" w:rsidP="00000000" w:rsidRDefault="00000000" w:rsidRPr="00000000" w14:paraId="0000010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523"/>
              </w:tabs>
              <w:spacing w:after="0" w:before="109" w:line="273" w:lineRule="auto"/>
              <w:ind w:left="99" w:right="19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O sistema deve permitir visualizar informações do profissional e suas publicações.</w:t>
            </w:r>
          </w:p>
        </w:tc>
      </w:tr>
      <w:tr>
        <w:trPr>
          <w:cantSplit w:val="0"/>
          <w:trHeight w:val="400" w:hRule="atLeast"/>
          <w:tblHeader w:val="0"/>
        </w:trPr>
        <w:tc>
          <w:tcPr/>
          <w:p w:rsidR="00000000" w:rsidDel="00000000" w:rsidP="00000000" w:rsidRDefault="00000000" w:rsidRPr="00000000" w14:paraId="0000010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523"/>
              </w:tabs>
              <w:spacing w:after="0" w:before="109" w:line="240" w:lineRule="auto"/>
              <w:ind w:left="10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RF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29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523"/>
              </w:tabs>
              <w:spacing w:after="0" w:before="109" w:line="240" w:lineRule="auto"/>
              <w:ind w:left="9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Pesquisa de Serviços</w:t>
            </w:r>
          </w:p>
        </w:tc>
        <w:tc>
          <w:tcPr/>
          <w:p w:rsidR="00000000" w:rsidDel="00000000" w:rsidP="00000000" w:rsidRDefault="00000000" w:rsidRPr="00000000" w14:paraId="0000010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523"/>
              </w:tabs>
              <w:spacing w:after="0" w:before="109" w:line="240" w:lineRule="auto"/>
              <w:ind w:left="9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O sistema deve permitir pesquisar serviços cadastrados.</w:t>
            </w:r>
          </w:p>
        </w:tc>
      </w:tr>
      <w:tr>
        <w:trPr>
          <w:cantSplit w:val="0"/>
          <w:trHeight w:val="400" w:hRule="atLeast"/>
          <w:tblHeader w:val="0"/>
        </w:trPr>
        <w:tc>
          <w:tcPr/>
          <w:p w:rsidR="00000000" w:rsidDel="00000000" w:rsidP="00000000" w:rsidRDefault="00000000" w:rsidRPr="00000000" w14:paraId="0000010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523"/>
              </w:tabs>
              <w:spacing w:after="0" w:before="109" w:line="240" w:lineRule="auto"/>
              <w:ind w:left="10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RF3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523"/>
              </w:tabs>
              <w:spacing w:after="0" w:before="109" w:line="240" w:lineRule="auto"/>
              <w:ind w:left="9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Pesquisa de Profissionais</w:t>
            </w:r>
          </w:p>
        </w:tc>
        <w:tc>
          <w:tcPr/>
          <w:p w:rsidR="00000000" w:rsidDel="00000000" w:rsidP="00000000" w:rsidRDefault="00000000" w:rsidRPr="00000000" w14:paraId="0000010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523"/>
              </w:tabs>
              <w:spacing w:after="0" w:before="109" w:line="240" w:lineRule="auto"/>
              <w:ind w:left="9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O sistema deve permitir consultar profissionais cadastrados.</w:t>
            </w:r>
          </w:p>
        </w:tc>
      </w:tr>
      <w:tr>
        <w:trPr>
          <w:cantSplit w:val="0"/>
          <w:trHeight w:val="610" w:hRule="atLeast"/>
          <w:tblHeader w:val="0"/>
        </w:trPr>
        <w:tc>
          <w:tcPr/>
          <w:p w:rsidR="00000000" w:rsidDel="00000000" w:rsidP="00000000" w:rsidRDefault="00000000" w:rsidRPr="00000000" w14:paraId="0000010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523"/>
              </w:tabs>
              <w:spacing w:after="0" w:before="109" w:line="240" w:lineRule="auto"/>
              <w:ind w:left="10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RF3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523"/>
              </w:tabs>
              <w:spacing w:after="0" w:before="109" w:line="240" w:lineRule="auto"/>
              <w:ind w:left="9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Filtro de Publicações</w:t>
            </w:r>
          </w:p>
        </w:tc>
        <w:tc>
          <w:tcPr/>
          <w:p w:rsidR="00000000" w:rsidDel="00000000" w:rsidP="00000000" w:rsidRDefault="00000000" w:rsidRPr="00000000" w14:paraId="0000010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523"/>
              </w:tabs>
              <w:spacing w:after="0" w:before="109" w:line="273" w:lineRule="auto"/>
              <w:ind w:left="99" w:right="19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O sistema deve permitir consultar publicações relacionadas a determinado serviço.</w:t>
            </w:r>
          </w:p>
        </w:tc>
      </w:tr>
      <w:tr>
        <w:trPr>
          <w:cantSplit w:val="0"/>
          <w:trHeight w:val="610" w:hRule="atLeast"/>
          <w:tblHeader w:val="0"/>
        </w:trPr>
        <w:tc>
          <w:tcPr/>
          <w:p w:rsidR="00000000" w:rsidDel="00000000" w:rsidP="00000000" w:rsidRDefault="00000000" w:rsidRPr="00000000" w14:paraId="0000010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523"/>
              </w:tabs>
              <w:spacing w:after="0" w:before="109" w:line="240" w:lineRule="auto"/>
              <w:ind w:left="10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RF3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523"/>
              </w:tabs>
              <w:spacing w:after="0" w:before="109" w:line="240" w:lineRule="auto"/>
              <w:ind w:left="9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Moderação</w:t>
            </w:r>
          </w:p>
        </w:tc>
        <w:tc>
          <w:tcPr/>
          <w:p w:rsidR="00000000" w:rsidDel="00000000" w:rsidP="00000000" w:rsidRDefault="00000000" w:rsidRPr="00000000" w14:paraId="0000010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523"/>
              </w:tabs>
              <w:spacing w:after="0" w:before="109" w:line="273" w:lineRule="auto"/>
              <w:ind w:left="99" w:right="19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O administrador deve poder moderar publicações e comentários conforme as regras da barbearia.</w:t>
            </w:r>
          </w:p>
        </w:tc>
      </w:tr>
      <w:tr>
        <w:trPr>
          <w:cantSplit w:val="0"/>
          <w:trHeight w:val="610" w:hRule="atLeast"/>
          <w:tblHeader w:val="0"/>
        </w:trPr>
        <w:tc>
          <w:tcPr/>
          <w:p w:rsidR="00000000" w:rsidDel="00000000" w:rsidP="00000000" w:rsidRDefault="00000000" w:rsidRPr="00000000" w14:paraId="0000011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523"/>
              </w:tabs>
              <w:spacing w:after="0" w:before="109" w:line="240" w:lineRule="auto"/>
              <w:ind w:left="100" w:right="0" w:firstLine="0"/>
              <w:jc w:val="left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RF33</w:t>
            </w:r>
          </w:p>
        </w:tc>
        <w:tc>
          <w:tcPr/>
          <w:p w:rsidR="00000000" w:rsidDel="00000000" w:rsidP="00000000" w:rsidRDefault="00000000" w:rsidRPr="00000000" w14:paraId="0000011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523"/>
              </w:tabs>
              <w:spacing w:after="0" w:before="109" w:line="240" w:lineRule="auto"/>
              <w:ind w:left="99" w:right="0" w:firstLine="0"/>
              <w:jc w:val="left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Registrar Pagamento</w:t>
            </w:r>
          </w:p>
        </w:tc>
        <w:tc>
          <w:tcPr/>
          <w:p w:rsidR="00000000" w:rsidDel="00000000" w:rsidP="00000000" w:rsidRDefault="00000000" w:rsidRPr="00000000" w14:paraId="0000011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523"/>
              </w:tabs>
              <w:spacing w:after="0" w:before="109" w:line="273" w:lineRule="auto"/>
              <w:ind w:left="99" w:right="190" w:firstLine="0"/>
              <w:jc w:val="left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O sistema deve permitir o registro do pagamento referente a um serviço realizado, armazenando o valor, a data, a forma de pagamento e o status do pagamento.</w:t>
            </w:r>
          </w:p>
        </w:tc>
      </w:tr>
      <w:tr>
        <w:trPr>
          <w:cantSplit w:val="0"/>
          <w:trHeight w:val="610" w:hRule="atLeast"/>
          <w:tblHeader w:val="0"/>
        </w:trPr>
        <w:tc>
          <w:tcPr/>
          <w:p w:rsidR="00000000" w:rsidDel="00000000" w:rsidP="00000000" w:rsidRDefault="00000000" w:rsidRPr="00000000" w14:paraId="0000011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523"/>
              </w:tabs>
              <w:spacing w:after="0" w:before="109" w:line="240" w:lineRule="auto"/>
              <w:ind w:left="10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RF34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523"/>
              </w:tabs>
              <w:spacing w:after="0" w:before="109" w:line="240" w:lineRule="auto"/>
              <w:ind w:left="9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Gerar Relatórios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523"/>
              </w:tabs>
              <w:spacing w:after="0" w:before="109" w:line="273" w:lineRule="auto"/>
              <w:ind w:left="99" w:right="19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O sistema deve gerar relatórios para acompanhamento e análise das atividades da barbearia, incluindo relatório financeiro, relatório de agendamentos, relatório de desempenho dos profissionais, relatório de serviços, relatório de clientes e relatório de publicações.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10" w:hRule="atLeast"/>
          <w:tblHeader w:val="0"/>
        </w:trPr>
        <w:tc>
          <w:tcPr/>
          <w:p w:rsidR="00000000" w:rsidDel="00000000" w:rsidP="00000000" w:rsidRDefault="00000000" w:rsidRPr="00000000" w14:paraId="0000011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523"/>
              </w:tabs>
              <w:spacing w:after="0" w:before="109" w:line="240" w:lineRule="auto"/>
              <w:ind w:left="100" w:right="0" w:firstLine="0"/>
              <w:jc w:val="left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RF35</w:t>
            </w:r>
          </w:p>
        </w:tc>
        <w:tc>
          <w:tcPr/>
          <w:p w:rsidR="00000000" w:rsidDel="00000000" w:rsidP="00000000" w:rsidRDefault="00000000" w:rsidRPr="00000000" w14:paraId="0000011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523"/>
              </w:tabs>
              <w:spacing w:after="0" w:before="109" w:line="240" w:lineRule="auto"/>
              <w:ind w:left="99" w:right="0" w:firstLine="0"/>
              <w:jc w:val="left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Consultar Relatórios</w:t>
            </w:r>
          </w:p>
        </w:tc>
        <w:tc>
          <w:tcPr/>
          <w:p w:rsidR="00000000" w:rsidDel="00000000" w:rsidP="00000000" w:rsidRDefault="00000000" w:rsidRPr="00000000" w14:paraId="0000011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523"/>
              </w:tabs>
              <w:spacing w:after="0" w:before="109" w:line="273" w:lineRule="auto"/>
              <w:ind w:left="99" w:right="190" w:firstLine="0"/>
              <w:jc w:val="left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O administrador deve conseguir consultar, visualizar e baixar relatórios disponibilizados pelo sistema.</w:t>
            </w:r>
          </w:p>
        </w:tc>
      </w:tr>
    </w:tbl>
    <w:p w:rsidR="00000000" w:rsidDel="00000000" w:rsidP="00000000" w:rsidRDefault="00000000" w:rsidRPr="00000000" w14:paraId="00000119">
      <w:pPr>
        <w:pStyle w:val="Heading3"/>
        <w:numPr>
          <w:ilvl w:val="1"/>
          <w:numId w:val="1"/>
        </w:numPr>
        <w:tabs>
          <w:tab w:val="left" w:leader="none" w:pos="5523"/>
          <w:tab w:val="left" w:leader="none" w:pos="452"/>
        </w:tabs>
        <w:spacing w:after="0" w:before="190" w:line="240" w:lineRule="auto"/>
        <w:ind w:left="452" w:right="0" w:hanging="417"/>
        <w:jc w:val="left"/>
        <w:rPr/>
      </w:pPr>
      <w:r w:rsidDel="00000000" w:rsidR="00000000" w:rsidRPr="00000000">
        <w:rPr>
          <w:rtl w:val="0"/>
        </w:rPr>
        <w:t xml:space="preserve">Requisitos Não-Funcionais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523"/>
          <w:tab w:val="left" w:leader="none" w:pos="660"/>
        </w:tabs>
        <w:spacing w:after="0" w:before="213" w:line="240" w:lineRule="auto"/>
        <w:ind w:left="660" w:right="0" w:hanging="625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5"/>
          <w:szCs w:val="25"/>
          <w:u w:val="none"/>
          <w:shd w:fill="auto" w:val="clear"/>
          <w:vertAlign w:val="baseline"/>
          <w:rtl w:val="0"/>
        </w:rPr>
        <w:t xml:space="preserve">Desempenho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523"/>
        </w:tabs>
        <w:spacing w:after="1" w:before="5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1"/>
          <w:szCs w:val="1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9"/>
        <w:tblW w:w="9184.0" w:type="dxa"/>
        <w:jc w:val="left"/>
        <w:tblInd w:w="40.0" w:type="dxa"/>
        <w:tblBorders>
          <w:top w:color="808080" w:space="0" w:sz="4" w:val="single"/>
          <w:left w:color="808080" w:space="0" w:sz="4" w:val="single"/>
          <w:bottom w:color="808080" w:space="0" w:sz="4" w:val="single"/>
          <w:right w:color="808080" w:space="0" w:sz="4" w:val="single"/>
          <w:insideH w:color="808080" w:space="0" w:sz="4" w:val="single"/>
          <w:insideV w:color="808080" w:space="0" w:sz="4" w:val="single"/>
        </w:tblBorders>
        <w:tblLayout w:type="fixed"/>
        <w:tblLook w:val="0000"/>
      </w:tblPr>
      <w:tblGrid>
        <w:gridCol w:w="1134"/>
        <w:gridCol w:w="2551"/>
        <w:gridCol w:w="5499"/>
        <w:tblGridChange w:id="0">
          <w:tblGrid>
            <w:gridCol w:w="1134"/>
            <w:gridCol w:w="2551"/>
            <w:gridCol w:w="5499"/>
          </w:tblGrid>
        </w:tblGridChange>
      </w:tblGrid>
      <w:tr>
        <w:trPr>
          <w:cantSplit w:val="0"/>
          <w:trHeight w:val="390" w:hRule="atLeast"/>
          <w:tblHeader w:val="0"/>
        </w:trPr>
        <w:tc>
          <w:tcPr>
            <w:shd w:fill="e6e6e6" w:val="clear"/>
          </w:tcPr>
          <w:p w:rsidR="00000000" w:rsidDel="00000000" w:rsidP="00000000" w:rsidRDefault="00000000" w:rsidRPr="00000000" w14:paraId="0000011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523"/>
              </w:tabs>
              <w:spacing w:after="0" w:before="105" w:line="240" w:lineRule="auto"/>
              <w:ind w:left="297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Código</w:t>
            </w:r>
          </w:p>
        </w:tc>
        <w:tc>
          <w:tcPr>
            <w:shd w:fill="e6e6e6" w:val="clear"/>
          </w:tcPr>
          <w:p w:rsidR="00000000" w:rsidDel="00000000" w:rsidP="00000000" w:rsidRDefault="00000000" w:rsidRPr="00000000" w14:paraId="0000011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523"/>
              </w:tabs>
              <w:spacing w:after="0" w:before="105" w:line="240" w:lineRule="auto"/>
              <w:ind w:left="481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Requisito / Aplicação</w:t>
            </w:r>
          </w:p>
        </w:tc>
        <w:tc>
          <w:tcPr>
            <w:shd w:fill="e6e6e6" w:val="clear"/>
          </w:tcPr>
          <w:p w:rsidR="00000000" w:rsidDel="00000000" w:rsidP="00000000" w:rsidRDefault="00000000" w:rsidRPr="00000000" w14:paraId="0000011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523"/>
              </w:tabs>
              <w:spacing w:after="0" w:before="105" w:line="240" w:lineRule="auto"/>
              <w:ind w:left="1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Descrição</w:t>
            </w:r>
          </w:p>
        </w:tc>
      </w:tr>
      <w:tr>
        <w:trPr>
          <w:cantSplit w:val="0"/>
          <w:trHeight w:val="610" w:hRule="atLeast"/>
          <w:tblHeader w:val="0"/>
        </w:trPr>
        <w:tc>
          <w:tcPr/>
          <w:p w:rsidR="00000000" w:rsidDel="00000000" w:rsidP="00000000" w:rsidRDefault="00000000" w:rsidRPr="00000000" w14:paraId="0000011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523"/>
              </w:tabs>
              <w:spacing w:after="0" w:before="109" w:line="240" w:lineRule="auto"/>
              <w:ind w:left="10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RNF01</w:t>
            </w:r>
          </w:p>
        </w:tc>
        <w:tc>
          <w:tcPr/>
          <w:p w:rsidR="00000000" w:rsidDel="00000000" w:rsidP="00000000" w:rsidRDefault="00000000" w:rsidRPr="00000000" w14:paraId="0000012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523"/>
              </w:tabs>
              <w:spacing w:after="0" w:before="109" w:line="240" w:lineRule="auto"/>
              <w:ind w:left="9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Tempo de resposta</w:t>
            </w:r>
          </w:p>
        </w:tc>
        <w:tc>
          <w:tcPr/>
          <w:p w:rsidR="00000000" w:rsidDel="00000000" w:rsidP="00000000" w:rsidRDefault="00000000" w:rsidRPr="00000000" w14:paraId="0000012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523"/>
              </w:tabs>
              <w:spacing w:after="0" w:before="109" w:line="273" w:lineRule="auto"/>
              <w:ind w:left="100" w:right="186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O sistema deverá apresentar tempo de resposta adequado nas operações de cadastro, consulta e agendamento.</w:t>
            </w:r>
          </w:p>
        </w:tc>
      </w:tr>
      <w:tr>
        <w:trPr>
          <w:cantSplit w:val="0"/>
          <w:trHeight w:val="610" w:hRule="atLeast"/>
          <w:tblHeader w:val="0"/>
        </w:trPr>
        <w:tc>
          <w:tcPr/>
          <w:p w:rsidR="00000000" w:rsidDel="00000000" w:rsidP="00000000" w:rsidRDefault="00000000" w:rsidRPr="00000000" w14:paraId="0000012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523"/>
              </w:tabs>
              <w:spacing w:after="0" w:before="109" w:line="240" w:lineRule="auto"/>
              <w:ind w:left="10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RNF02</w:t>
            </w:r>
          </w:p>
        </w:tc>
        <w:tc>
          <w:tcPr/>
          <w:p w:rsidR="00000000" w:rsidDel="00000000" w:rsidP="00000000" w:rsidRDefault="00000000" w:rsidRPr="00000000" w14:paraId="0000012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523"/>
              </w:tabs>
              <w:spacing w:after="0" w:before="109" w:line="240" w:lineRule="auto"/>
              <w:ind w:left="9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Consultas</w:t>
            </w:r>
          </w:p>
        </w:tc>
        <w:tc>
          <w:tcPr/>
          <w:p w:rsidR="00000000" w:rsidDel="00000000" w:rsidP="00000000" w:rsidRDefault="00000000" w:rsidRPr="00000000" w14:paraId="0000012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523"/>
              </w:tabs>
              <w:spacing w:after="0" w:before="109" w:line="273" w:lineRule="auto"/>
              <w:ind w:left="100" w:right="186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Consultas de serviços, profissionais, horários e publicações deverão ser realizadas de forma eficiente.</w:t>
            </w:r>
          </w:p>
        </w:tc>
      </w:tr>
    </w:tbl>
    <w:p w:rsidR="00000000" w:rsidDel="00000000" w:rsidP="00000000" w:rsidRDefault="00000000" w:rsidRPr="00000000" w14:paraId="00000125">
      <w:pPr>
        <w:pStyle w:val="Heading3"/>
        <w:numPr>
          <w:ilvl w:val="2"/>
          <w:numId w:val="1"/>
        </w:numPr>
        <w:tabs>
          <w:tab w:val="left" w:leader="none" w:pos="5523"/>
          <w:tab w:val="left" w:leader="none" w:pos="660"/>
        </w:tabs>
        <w:spacing w:after="0" w:before="190" w:line="240" w:lineRule="auto"/>
        <w:ind w:left="660" w:right="0" w:hanging="625"/>
        <w:jc w:val="left"/>
        <w:rPr/>
      </w:pPr>
      <w:r w:rsidDel="00000000" w:rsidR="00000000" w:rsidRPr="00000000">
        <w:rPr>
          <w:rtl w:val="0"/>
        </w:rPr>
        <w:t xml:space="preserve">Usabilidade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523"/>
        </w:tabs>
        <w:spacing w:after="0" w:before="6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1"/>
          <w:szCs w:val="1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0"/>
        <w:tblW w:w="9184.0" w:type="dxa"/>
        <w:jc w:val="left"/>
        <w:tblInd w:w="40.0" w:type="dxa"/>
        <w:tblBorders>
          <w:top w:color="808080" w:space="0" w:sz="4" w:val="single"/>
          <w:left w:color="808080" w:space="0" w:sz="4" w:val="single"/>
          <w:bottom w:color="808080" w:space="0" w:sz="4" w:val="single"/>
          <w:right w:color="808080" w:space="0" w:sz="4" w:val="single"/>
          <w:insideH w:color="808080" w:space="0" w:sz="4" w:val="single"/>
          <w:insideV w:color="808080" w:space="0" w:sz="4" w:val="single"/>
        </w:tblBorders>
        <w:tblLayout w:type="fixed"/>
        <w:tblLook w:val="0000"/>
      </w:tblPr>
      <w:tblGrid>
        <w:gridCol w:w="1134"/>
        <w:gridCol w:w="2551"/>
        <w:gridCol w:w="5499"/>
        <w:tblGridChange w:id="0">
          <w:tblGrid>
            <w:gridCol w:w="1134"/>
            <w:gridCol w:w="2551"/>
            <w:gridCol w:w="5499"/>
          </w:tblGrid>
        </w:tblGridChange>
      </w:tblGrid>
      <w:tr>
        <w:trPr>
          <w:cantSplit w:val="0"/>
          <w:trHeight w:val="390" w:hRule="atLeast"/>
          <w:tblHeader w:val="0"/>
        </w:trPr>
        <w:tc>
          <w:tcPr>
            <w:shd w:fill="e6e6e6" w:val="clear"/>
          </w:tcPr>
          <w:p w:rsidR="00000000" w:rsidDel="00000000" w:rsidP="00000000" w:rsidRDefault="00000000" w:rsidRPr="00000000" w14:paraId="0000012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523"/>
              </w:tabs>
              <w:spacing w:after="0" w:before="105" w:line="240" w:lineRule="auto"/>
              <w:ind w:left="297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Código</w:t>
            </w:r>
          </w:p>
        </w:tc>
        <w:tc>
          <w:tcPr>
            <w:shd w:fill="e6e6e6" w:val="clear"/>
          </w:tcPr>
          <w:p w:rsidR="00000000" w:rsidDel="00000000" w:rsidP="00000000" w:rsidRDefault="00000000" w:rsidRPr="00000000" w14:paraId="0000012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523"/>
              </w:tabs>
              <w:spacing w:after="0" w:before="105" w:line="240" w:lineRule="auto"/>
              <w:ind w:left="481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Requisito / Aplicação</w:t>
            </w:r>
          </w:p>
        </w:tc>
        <w:tc>
          <w:tcPr>
            <w:shd w:fill="e6e6e6" w:val="clear"/>
          </w:tcPr>
          <w:p w:rsidR="00000000" w:rsidDel="00000000" w:rsidP="00000000" w:rsidRDefault="00000000" w:rsidRPr="00000000" w14:paraId="0000012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523"/>
              </w:tabs>
              <w:spacing w:after="0" w:before="105" w:line="240" w:lineRule="auto"/>
              <w:ind w:left="1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Descrição</w:t>
            </w:r>
          </w:p>
        </w:tc>
      </w:tr>
      <w:tr>
        <w:trPr>
          <w:cantSplit w:val="0"/>
          <w:trHeight w:val="610" w:hRule="atLeast"/>
          <w:tblHeader w:val="0"/>
        </w:trPr>
        <w:tc>
          <w:tcPr/>
          <w:p w:rsidR="00000000" w:rsidDel="00000000" w:rsidP="00000000" w:rsidRDefault="00000000" w:rsidRPr="00000000" w14:paraId="0000012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523"/>
              </w:tabs>
              <w:spacing w:after="0" w:before="109" w:line="240" w:lineRule="auto"/>
              <w:ind w:left="10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RNF03</w:t>
            </w:r>
          </w:p>
        </w:tc>
        <w:tc>
          <w:tcPr/>
          <w:p w:rsidR="00000000" w:rsidDel="00000000" w:rsidP="00000000" w:rsidRDefault="00000000" w:rsidRPr="00000000" w14:paraId="0000012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523"/>
              </w:tabs>
              <w:spacing w:after="0" w:before="109" w:line="240" w:lineRule="auto"/>
              <w:ind w:left="9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Interface intuitiva</w:t>
            </w:r>
          </w:p>
        </w:tc>
        <w:tc>
          <w:tcPr/>
          <w:p w:rsidR="00000000" w:rsidDel="00000000" w:rsidP="00000000" w:rsidRDefault="00000000" w:rsidRPr="00000000" w14:paraId="0000012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523"/>
              </w:tabs>
              <w:spacing w:after="0" w:before="109" w:line="273" w:lineRule="auto"/>
              <w:ind w:left="100" w:right="186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O sistema deverá possuir uma organização simples e intuitiva para clientes, profissionais e administradores.</w:t>
            </w:r>
          </w:p>
        </w:tc>
      </w:tr>
      <w:tr>
        <w:trPr>
          <w:cantSplit w:val="0"/>
          <w:trHeight w:val="630" w:hRule="atLeast"/>
          <w:tblHeader w:val="0"/>
        </w:trPr>
        <w:tc>
          <w:tcPr/>
          <w:p w:rsidR="00000000" w:rsidDel="00000000" w:rsidP="00000000" w:rsidRDefault="00000000" w:rsidRPr="00000000" w14:paraId="0000012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523"/>
              </w:tabs>
              <w:spacing w:after="0" w:before="109" w:line="240" w:lineRule="auto"/>
              <w:ind w:left="10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RNF04</w:t>
            </w:r>
          </w:p>
        </w:tc>
        <w:tc>
          <w:tcPr/>
          <w:p w:rsidR="00000000" w:rsidDel="00000000" w:rsidP="00000000" w:rsidRDefault="00000000" w:rsidRPr="00000000" w14:paraId="0000012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523"/>
              </w:tabs>
              <w:spacing w:after="0" w:before="109" w:line="240" w:lineRule="auto"/>
              <w:ind w:left="9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Mensagens</w:t>
            </w:r>
          </w:p>
        </w:tc>
        <w:tc>
          <w:tcPr/>
          <w:p w:rsidR="00000000" w:rsidDel="00000000" w:rsidP="00000000" w:rsidRDefault="00000000" w:rsidRPr="00000000" w14:paraId="0000012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523"/>
              </w:tabs>
              <w:spacing w:after="0" w:before="109" w:line="273" w:lineRule="auto"/>
              <w:ind w:left="100" w:right="186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O sistema deverá apresentar mensagens claras para confirmação de operações e indicação de erros.</w:t>
            </w:r>
          </w:p>
        </w:tc>
      </w:tr>
    </w:tbl>
    <w:p w:rsidR="00000000" w:rsidDel="00000000" w:rsidP="00000000" w:rsidRDefault="00000000" w:rsidRPr="00000000" w14:paraId="00000130">
      <w:pPr>
        <w:pStyle w:val="Heading3"/>
        <w:tabs>
          <w:tab w:val="left" w:leader="none" w:pos="5523"/>
          <w:tab w:val="left" w:leader="none" w:pos="660"/>
        </w:tabs>
        <w:spacing w:after="0" w:before="191" w:line="240" w:lineRule="auto"/>
        <w:ind w:left="66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tabs>
          <w:tab w:val="left" w:leader="none" w:pos="5523"/>
          <w:tab w:val="left" w:leader="none" w:pos="660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tabs>
          <w:tab w:val="left" w:leader="none" w:pos="5523"/>
          <w:tab w:val="left" w:leader="none" w:pos="660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tabs>
          <w:tab w:val="left" w:leader="none" w:pos="5523"/>
          <w:tab w:val="left" w:leader="none" w:pos="660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pStyle w:val="Heading3"/>
        <w:numPr>
          <w:ilvl w:val="2"/>
          <w:numId w:val="1"/>
        </w:numPr>
        <w:tabs>
          <w:tab w:val="left" w:leader="none" w:pos="5523"/>
          <w:tab w:val="left" w:leader="none" w:pos="660"/>
        </w:tabs>
        <w:spacing w:before="191" w:lineRule="auto"/>
        <w:ind w:left="660"/>
      </w:pPr>
      <w:bookmarkStart w:colFirst="0" w:colLast="0" w:name="_heading=h.94ah901gtm6k" w:id="0"/>
      <w:bookmarkEnd w:id="0"/>
      <w:r w:rsidDel="00000000" w:rsidR="00000000" w:rsidRPr="00000000">
        <w:rPr>
          <w:rtl w:val="0"/>
        </w:rPr>
        <w:t xml:space="preserve">Segurança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tabs>
          <w:tab w:val="left" w:leader="none" w:pos="5523"/>
        </w:tabs>
        <w:spacing w:before="6" w:lineRule="auto"/>
        <w:rPr>
          <w:b w:val="1"/>
          <w:bCs w:val="1"/>
          <w:sz w:val="11"/>
          <w:szCs w:val="11"/>
        </w:rPr>
      </w:pPr>
      <w:r w:rsidDel="00000000" w:rsidR="00000000" w:rsidRPr="00000000">
        <w:rPr>
          <w:rtl w:val="0"/>
        </w:rPr>
      </w:r>
    </w:p>
    <w:tbl>
      <w:tblPr>
        <w:tblStyle w:val="Table11"/>
        <w:tblpPr w:leftFromText="180" w:rightFromText="180" w:topFromText="180" w:bottomFromText="180" w:vertAnchor="text" w:horzAnchor="text" w:tblpX="-46.999999999999886" w:tblpY="0"/>
        <w:tblW w:w="9184.0" w:type="dxa"/>
        <w:jc w:val="left"/>
        <w:tblInd w:w="40.0" w:type="dxa"/>
        <w:tblBorders>
          <w:top w:color="808080" w:space="0" w:sz="4" w:val="single"/>
          <w:left w:color="808080" w:space="0" w:sz="4" w:val="single"/>
          <w:bottom w:color="808080" w:space="0" w:sz="4" w:val="single"/>
          <w:right w:color="808080" w:space="0" w:sz="4" w:val="single"/>
          <w:insideH w:color="808080" w:space="0" w:sz="4" w:val="single"/>
          <w:insideV w:color="808080" w:space="0" w:sz="4" w:val="single"/>
        </w:tblBorders>
        <w:tblLayout w:type="fixed"/>
        <w:tblLook w:val="0000"/>
      </w:tblPr>
      <w:tblGrid>
        <w:gridCol w:w="1134"/>
        <w:gridCol w:w="2551"/>
        <w:gridCol w:w="5499"/>
        <w:tblGridChange w:id="0">
          <w:tblGrid>
            <w:gridCol w:w="1134"/>
            <w:gridCol w:w="2551"/>
            <w:gridCol w:w="5499"/>
          </w:tblGrid>
        </w:tblGridChange>
      </w:tblGrid>
      <w:tr>
        <w:trPr>
          <w:cantSplit w:val="0"/>
          <w:trHeight w:val="390" w:hRule="atLeast"/>
          <w:tblHeader w:val="0"/>
        </w:trPr>
        <w:tc>
          <w:tcPr>
            <w:shd w:fill="e6e6e6" w:val="clear"/>
          </w:tcPr>
          <w:p w:rsidR="00000000" w:rsidDel="00000000" w:rsidP="00000000" w:rsidRDefault="00000000" w:rsidRPr="00000000" w14:paraId="00000136">
            <w:pPr>
              <w:tabs>
                <w:tab w:val="left" w:leader="none" w:pos="5523"/>
              </w:tabs>
              <w:spacing w:before="105" w:lineRule="auto"/>
              <w:ind w:left="297" w:firstLine="0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Código</w:t>
            </w:r>
          </w:p>
        </w:tc>
        <w:tc>
          <w:tcPr>
            <w:shd w:fill="e6e6e6" w:val="clear"/>
          </w:tcPr>
          <w:p w:rsidR="00000000" w:rsidDel="00000000" w:rsidP="00000000" w:rsidRDefault="00000000" w:rsidRPr="00000000" w14:paraId="00000137">
            <w:pPr>
              <w:tabs>
                <w:tab w:val="left" w:leader="none" w:pos="5523"/>
              </w:tabs>
              <w:spacing w:before="105" w:lineRule="auto"/>
              <w:ind w:left="481" w:firstLine="0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Requisito / Aplicação</w:t>
            </w:r>
          </w:p>
        </w:tc>
        <w:tc>
          <w:tcPr>
            <w:shd w:fill="e6e6e6" w:val="clear"/>
          </w:tcPr>
          <w:p w:rsidR="00000000" w:rsidDel="00000000" w:rsidP="00000000" w:rsidRDefault="00000000" w:rsidRPr="00000000" w14:paraId="00000138">
            <w:pPr>
              <w:tabs>
                <w:tab w:val="left" w:leader="none" w:pos="5523"/>
              </w:tabs>
              <w:spacing w:before="105" w:lineRule="auto"/>
              <w:ind w:left="10" w:firstLine="0"/>
              <w:jc w:val="center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Descrição</w:t>
            </w:r>
          </w:p>
        </w:tc>
      </w:tr>
      <w:tr>
        <w:trPr>
          <w:cantSplit w:val="0"/>
          <w:trHeight w:val="610" w:hRule="atLeast"/>
          <w:tblHeader w:val="0"/>
        </w:trPr>
        <w:tc>
          <w:tcPr/>
          <w:p w:rsidR="00000000" w:rsidDel="00000000" w:rsidP="00000000" w:rsidRDefault="00000000" w:rsidRPr="00000000" w14:paraId="00000139">
            <w:pPr>
              <w:tabs>
                <w:tab w:val="left" w:leader="none" w:pos="5523"/>
              </w:tabs>
              <w:spacing w:before="109" w:lineRule="auto"/>
              <w:ind w:left="100" w:firstLine="0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RNF05</w:t>
            </w:r>
          </w:p>
        </w:tc>
        <w:tc>
          <w:tcPr/>
          <w:p w:rsidR="00000000" w:rsidDel="00000000" w:rsidP="00000000" w:rsidRDefault="00000000" w:rsidRPr="00000000" w14:paraId="0000013A">
            <w:pPr>
              <w:tabs>
                <w:tab w:val="left" w:leader="none" w:pos="5523"/>
              </w:tabs>
              <w:spacing w:before="109" w:lineRule="auto"/>
              <w:ind w:left="99" w:firstLine="0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Autenticação segura</w:t>
            </w:r>
          </w:p>
        </w:tc>
        <w:tc>
          <w:tcPr/>
          <w:p w:rsidR="00000000" w:rsidDel="00000000" w:rsidP="00000000" w:rsidRDefault="00000000" w:rsidRPr="00000000" w14:paraId="0000013B">
            <w:pPr>
              <w:tabs>
                <w:tab w:val="left" w:leader="none" w:pos="5523"/>
              </w:tabs>
              <w:spacing w:before="109" w:line="273" w:lineRule="auto"/>
              <w:ind w:left="100" w:right="186" w:firstLine="0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O acesso às funcionalidades restritas deverá ser protegido por autenticação individual.</w:t>
            </w:r>
          </w:p>
        </w:tc>
      </w:tr>
      <w:tr>
        <w:trPr>
          <w:cantSplit w:val="0"/>
          <w:trHeight w:val="400" w:hRule="atLeast"/>
          <w:tblHeader w:val="0"/>
        </w:trPr>
        <w:tc>
          <w:tcPr/>
          <w:p w:rsidR="00000000" w:rsidDel="00000000" w:rsidP="00000000" w:rsidRDefault="00000000" w:rsidRPr="00000000" w14:paraId="0000013C">
            <w:pPr>
              <w:tabs>
                <w:tab w:val="left" w:leader="none" w:pos="5523"/>
              </w:tabs>
              <w:spacing w:before="109" w:lineRule="auto"/>
              <w:ind w:left="100" w:firstLine="0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RNF06</w:t>
            </w:r>
          </w:p>
        </w:tc>
        <w:tc>
          <w:tcPr/>
          <w:p w:rsidR="00000000" w:rsidDel="00000000" w:rsidP="00000000" w:rsidRDefault="00000000" w:rsidRPr="00000000" w14:paraId="0000013D">
            <w:pPr>
              <w:tabs>
                <w:tab w:val="left" w:leader="none" w:pos="5523"/>
              </w:tabs>
              <w:spacing w:before="109" w:lineRule="auto"/>
              <w:ind w:left="99" w:firstLine="0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Controle de acesso</w:t>
            </w:r>
          </w:p>
        </w:tc>
        <w:tc>
          <w:tcPr/>
          <w:p w:rsidR="00000000" w:rsidDel="00000000" w:rsidP="00000000" w:rsidRDefault="00000000" w:rsidRPr="00000000" w14:paraId="0000013E">
            <w:pPr>
              <w:tabs>
                <w:tab w:val="left" w:leader="none" w:pos="5523"/>
              </w:tabs>
              <w:spacing w:before="109" w:lineRule="auto"/>
              <w:ind w:left="100" w:firstLine="0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O sistema deverá restringir funcionalidades conforme o perfil do usuário.</w:t>
            </w:r>
          </w:p>
        </w:tc>
      </w:tr>
      <w:tr>
        <w:trPr>
          <w:cantSplit w:val="0"/>
          <w:trHeight w:val="399" w:hRule="atLeast"/>
          <w:tblHeader w:val="0"/>
        </w:trPr>
        <w:tc>
          <w:tcPr/>
          <w:p w:rsidR="00000000" w:rsidDel="00000000" w:rsidP="00000000" w:rsidRDefault="00000000" w:rsidRPr="00000000" w14:paraId="0000013F">
            <w:pPr>
              <w:tabs>
                <w:tab w:val="left" w:leader="none" w:pos="5523"/>
              </w:tabs>
              <w:spacing w:before="109" w:lineRule="auto"/>
              <w:ind w:left="100" w:firstLine="0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RNF07</w:t>
            </w:r>
          </w:p>
        </w:tc>
        <w:tc>
          <w:tcPr/>
          <w:p w:rsidR="00000000" w:rsidDel="00000000" w:rsidP="00000000" w:rsidRDefault="00000000" w:rsidRPr="00000000" w14:paraId="00000140">
            <w:pPr>
              <w:tabs>
                <w:tab w:val="left" w:leader="none" w:pos="5523"/>
              </w:tabs>
              <w:spacing w:before="109" w:lineRule="auto"/>
              <w:ind w:left="99" w:firstLine="0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Proteção de senha</w:t>
            </w:r>
          </w:p>
        </w:tc>
        <w:tc>
          <w:tcPr/>
          <w:p w:rsidR="00000000" w:rsidDel="00000000" w:rsidP="00000000" w:rsidRDefault="00000000" w:rsidRPr="00000000" w14:paraId="00000141">
            <w:pPr>
              <w:tabs>
                <w:tab w:val="left" w:leader="none" w:pos="5523"/>
              </w:tabs>
              <w:spacing w:before="109" w:lineRule="auto"/>
              <w:ind w:left="100" w:firstLine="0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As senhas não deverão ser armazenadas de forma explícita.</w:t>
            </w:r>
          </w:p>
        </w:tc>
      </w:tr>
    </w:tbl>
    <w:p w:rsidR="00000000" w:rsidDel="00000000" w:rsidP="00000000" w:rsidRDefault="00000000" w:rsidRPr="00000000" w14:paraId="00000142">
      <w:pPr>
        <w:pStyle w:val="Heading3"/>
        <w:numPr>
          <w:ilvl w:val="2"/>
          <w:numId w:val="1"/>
        </w:numPr>
        <w:tabs>
          <w:tab w:val="left" w:leader="none" w:pos="5523"/>
          <w:tab w:val="left" w:leader="none" w:pos="660"/>
        </w:tabs>
        <w:spacing w:after="0" w:before="191" w:line="240" w:lineRule="auto"/>
        <w:ind w:left="660" w:right="0" w:hanging="625"/>
        <w:jc w:val="left"/>
        <w:rPr/>
      </w:pPr>
      <w:r w:rsidDel="00000000" w:rsidR="00000000" w:rsidRPr="00000000">
        <w:rPr>
          <w:rtl w:val="0"/>
        </w:rPr>
        <w:t xml:space="preserve">Expansibilidade</w:t>
      </w:r>
    </w:p>
    <w:p w:rsidR="00000000" w:rsidDel="00000000" w:rsidP="00000000" w:rsidRDefault="00000000" w:rsidRPr="00000000" w14:paraId="00000143">
      <w:pPr>
        <w:tabs>
          <w:tab w:val="left" w:leader="none" w:pos="5523"/>
          <w:tab w:val="left" w:leader="none" w:pos="660"/>
        </w:tabs>
        <w:ind w:left="6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tabs>
          <w:tab w:val="left" w:leader="none" w:pos="5523"/>
        </w:tabs>
        <w:spacing w:before="1" w:lineRule="auto"/>
        <w:rPr>
          <w:b w:val="1"/>
          <w:bCs w:val="1"/>
          <w:sz w:val="2"/>
          <w:szCs w:val="2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-2089169648"/>
        <w:tag w:val="goog_rdk_0"/>
      </w:sdtPr>
      <w:sdtContent>
        <w:tbl>
          <w:tblPr>
            <w:tblStyle w:val="Table12"/>
            <w:tblpPr w:leftFromText="180" w:rightFromText="180" w:topFromText="180" w:bottomFromText="180" w:vertAnchor="text" w:horzAnchor="text" w:tblpX="-46.999999999999886" w:tblpY="76.83544921876091"/>
            <w:tblW w:w="9184.0" w:type="dxa"/>
            <w:jc w:val="left"/>
            <w:tblInd w:w="40.0" w:type="dxa"/>
            <w:tbl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  <w:insideH w:color="808080" w:space="0" w:sz="4" w:val="single"/>
              <w:insideV w:color="808080" w:space="0" w:sz="4" w:val="single"/>
            </w:tblBorders>
            <w:tblLayout w:type="fixed"/>
            <w:tblLook w:val="0000"/>
          </w:tblPr>
          <w:tblGrid>
            <w:gridCol w:w="1134"/>
            <w:gridCol w:w="2551"/>
            <w:gridCol w:w="5499"/>
            <w:tblGridChange w:id="0">
              <w:tblGrid>
                <w:gridCol w:w="1134"/>
                <w:gridCol w:w="2551"/>
                <w:gridCol w:w="5499"/>
              </w:tblGrid>
            </w:tblGridChange>
          </w:tblGrid>
          <w:tr>
            <w:trPr>
              <w:cantSplit w:val="0"/>
              <w:trHeight w:val="390" w:hRule="atLeast"/>
              <w:tblHeader w:val="0"/>
            </w:trPr>
            <w:tc>
              <w:tcPr>
                <w:shd w:fill="e6e6e6" w:val="clear"/>
              </w:tcPr>
              <w:p w:rsidR="00000000" w:rsidDel="00000000" w:rsidP="00000000" w:rsidRDefault="00000000" w:rsidRPr="00000000" w14:paraId="00000145">
                <w:pPr>
                  <w:tabs>
                    <w:tab w:val="left" w:leader="none" w:pos="5523"/>
                  </w:tabs>
                  <w:spacing w:before="105" w:lineRule="auto"/>
                  <w:ind w:left="297" w:firstLine="0"/>
                  <w:rPr>
                    <w:sz w:val="17"/>
                    <w:szCs w:val="17"/>
                  </w:rPr>
                </w:pPr>
                <w:r w:rsidDel="00000000" w:rsidR="00000000" w:rsidRPr="00000000">
                  <w:rPr>
                    <w:sz w:val="17"/>
                    <w:szCs w:val="17"/>
                    <w:rtl w:val="0"/>
                  </w:rPr>
                  <w:t xml:space="preserve">Código</w:t>
                </w:r>
              </w:p>
            </w:tc>
            <w:tc>
              <w:tcPr>
                <w:shd w:fill="e6e6e6" w:val="clear"/>
              </w:tcPr>
              <w:p w:rsidR="00000000" w:rsidDel="00000000" w:rsidP="00000000" w:rsidRDefault="00000000" w:rsidRPr="00000000" w14:paraId="00000146">
                <w:pPr>
                  <w:tabs>
                    <w:tab w:val="left" w:leader="none" w:pos="5523"/>
                  </w:tabs>
                  <w:spacing w:before="105" w:lineRule="auto"/>
                  <w:ind w:left="481" w:firstLine="0"/>
                  <w:rPr>
                    <w:sz w:val="17"/>
                    <w:szCs w:val="17"/>
                  </w:rPr>
                </w:pPr>
                <w:r w:rsidDel="00000000" w:rsidR="00000000" w:rsidRPr="00000000">
                  <w:rPr>
                    <w:sz w:val="17"/>
                    <w:szCs w:val="17"/>
                    <w:rtl w:val="0"/>
                  </w:rPr>
                  <w:t xml:space="preserve">Requisito / Aplicação</w:t>
                </w:r>
              </w:p>
            </w:tc>
            <w:tc>
              <w:tcPr>
                <w:shd w:fill="e6e6e6" w:val="clear"/>
              </w:tcPr>
              <w:p w:rsidR="00000000" w:rsidDel="00000000" w:rsidP="00000000" w:rsidRDefault="00000000" w:rsidRPr="00000000" w14:paraId="00000147">
                <w:pPr>
                  <w:tabs>
                    <w:tab w:val="left" w:leader="none" w:pos="5523"/>
                  </w:tabs>
                  <w:spacing w:before="105" w:lineRule="auto"/>
                  <w:ind w:left="10" w:firstLine="0"/>
                  <w:jc w:val="center"/>
                  <w:rPr>
                    <w:sz w:val="17"/>
                    <w:szCs w:val="17"/>
                  </w:rPr>
                </w:pPr>
                <w:r w:rsidDel="00000000" w:rsidR="00000000" w:rsidRPr="00000000">
                  <w:rPr>
                    <w:sz w:val="17"/>
                    <w:szCs w:val="17"/>
                    <w:rtl w:val="0"/>
                  </w:rPr>
                  <w:t xml:space="preserve">Descrição</w:t>
                </w:r>
              </w:p>
            </w:tc>
          </w:tr>
          <w:tr>
            <w:trPr>
              <w:cantSplit w:val="0"/>
              <w:trHeight w:val="610" w:hRule="atLeast"/>
              <w:tblHeader w:val="0"/>
            </w:trPr>
            <w:tc>
              <w:tcPr/>
              <w:p w:rsidR="00000000" w:rsidDel="00000000" w:rsidP="00000000" w:rsidRDefault="00000000" w:rsidRPr="00000000" w14:paraId="00000148">
                <w:pPr>
                  <w:tabs>
                    <w:tab w:val="left" w:leader="none" w:pos="5523"/>
                  </w:tabs>
                  <w:spacing w:before="109" w:lineRule="auto"/>
                  <w:ind w:left="100" w:firstLine="0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RNF08</w:t>
                </w:r>
              </w:p>
            </w:tc>
            <w:tc>
              <w:tcPr/>
              <w:p w:rsidR="00000000" w:rsidDel="00000000" w:rsidP="00000000" w:rsidRDefault="00000000" w:rsidRPr="00000000" w14:paraId="00000149">
                <w:pPr>
                  <w:tabs>
                    <w:tab w:val="left" w:leader="none" w:pos="5523"/>
                  </w:tabs>
                  <w:spacing w:before="109" w:lineRule="auto"/>
                  <w:ind w:left="99" w:firstLine="0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Arquitetura modular</w:t>
                </w:r>
              </w:p>
            </w:tc>
            <w:tc>
              <w:tcPr/>
              <w:p w:rsidR="00000000" w:rsidDel="00000000" w:rsidP="00000000" w:rsidRDefault="00000000" w:rsidRPr="00000000" w14:paraId="0000014A">
                <w:pPr>
                  <w:tabs>
                    <w:tab w:val="left" w:leader="none" w:pos="5523"/>
                  </w:tabs>
                  <w:spacing w:before="109" w:line="273" w:lineRule="auto"/>
                  <w:ind w:left="100" w:right="186" w:firstLine="0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O sistema deverá ser desenvolvido de forma modular para facilitar a inclusão de novas funcionalidades.</w:t>
                </w:r>
              </w:p>
            </w:tc>
          </w:tr>
          <w:tr>
            <w:trPr>
              <w:cantSplit w:val="0"/>
              <w:trHeight w:val="610" w:hRule="atLeast"/>
              <w:tblHeader w:val="0"/>
            </w:trPr>
            <w:tc>
              <w:tcPr/>
              <w:p w:rsidR="00000000" w:rsidDel="00000000" w:rsidP="00000000" w:rsidRDefault="00000000" w:rsidRPr="00000000" w14:paraId="0000014B">
                <w:pPr>
                  <w:tabs>
                    <w:tab w:val="left" w:leader="none" w:pos="5523"/>
                  </w:tabs>
                  <w:spacing w:before="109" w:lineRule="auto"/>
                  <w:ind w:left="100" w:firstLine="0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RNF09</w:t>
                </w:r>
              </w:p>
            </w:tc>
            <w:tc>
              <w:tcPr/>
              <w:p w:rsidR="00000000" w:rsidDel="00000000" w:rsidP="00000000" w:rsidRDefault="00000000" w:rsidRPr="00000000" w14:paraId="0000014C">
                <w:pPr>
                  <w:tabs>
                    <w:tab w:val="left" w:leader="none" w:pos="5523"/>
                  </w:tabs>
                  <w:spacing w:before="109" w:lineRule="auto"/>
                  <w:ind w:left="99" w:firstLine="0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Expansão de segmentos</w:t>
                </w:r>
              </w:p>
            </w:tc>
            <w:tc>
              <w:tcPr/>
              <w:p w:rsidR="00000000" w:rsidDel="00000000" w:rsidP="00000000" w:rsidRDefault="00000000" w:rsidRPr="00000000" w14:paraId="0000014D">
                <w:pPr>
                  <w:tabs>
                    <w:tab w:val="left" w:leader="none" w:pos="5523"/>
                  </w:tabs>
                  <w:spacing w:before="109" w:line="273" w:lineRule="auto"/>
                  <w:ind w:left="100" w:right="186" w:firstLine="0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A estrutura deverá permitir futura utilização por outros estabelecimentos e profissionais da área da beleza.</w:t>
                </w:r>
              </w:p>
            </w:tc>
          </w:tr>
          <w:tr>
            <w:trPr>
              <w:cantSplit w:val="0"/>
              <w:trHeight w:val="610" w:hRule="atLeast"/>
              <w:tblHeader w:val="0"/>
            </w:trPr>
            <w:tc>
              <w:tcPr/>
              <w:p w:rsidR="00000000" w:rsidDel="00000000" w:rsidP="00000000" w:rsidRDefault="00000000" w:rsidRPr="00000000" w14:paraId="0000014E">
                <w:pPr>
                  <w:tabs>
                    <w:tab w:val="left" w:leader="none" w:pos="5523"/>
                  </w:tabs>
                  <w:spacing w:before="109" w:lineRule="auto"/>
                  <w:ind w:left="100" w:firstLine="0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RNF10</w:t>
                </w:r>
              </w:p>
            </w:tc>
            <w:tc>
              <w:tcPr/>
              <w:p w:rsidR="00000000" w:rsidDel="00000000" w:rsidP="00000000" w:rsidRDefault="00000000" w:rsidRPr="00000000" w14:paraId="0000014F">
                <w:pPr>
                  <w:tabs>
                    <w:tab w:val="left" w:leader="none" w:pos="5523"/>
                  </w:tabs>
                  <w:spacing w:before="109" w:lineRule="auto"/>
                  <w:ind w:left="99" w:firstLine="0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Evolução tecnológica</w:t>
                </w:r>
              </w:p>
            </w:tc>
            <w:tc>
              <w:tcPr/>
              <w:p w:rsidR="00000000" w:rsidDel="00000000" w:rsidP="00000000" w:rsidRDefault="00000000" w:rsidRPr="00000000" w14:paraId="00000150">
                <w:pPr>
                  <w:tabs>
                    <w:tab w:val="left" w:leader="none" w:pos="5523"/>
                  </w:tabs>
                  <w:spacing w:before="109" w:line="273" w:lineRule="auto"/>
                  <w:ind w:left="100" w:right="186" w:firstLine="0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A arquitetura deverá permitir a evolução do projeto de aplicação Java para backend e aplicação web.</w:t>
                </w:r>
              </w:p>
            </w:tc>
          </w:tr>
        </w:tbl>
      </w:sdtContent>
    </w:sdt>
    <w:p w:rsidR="00000000" w:rsidDel="00000000" w:rsidP="00000000" w:rsidRDefault="00000000" w:rsidRPr="00000000" w14:paraId="00000151">
      <w:pPr>
        <w:tabs>
          <w:tab w:val="left" w:leader="none" w:pos="5523"/>
        </w:tabs>
        <w:spacing w:before="6" w:lineRule="auto"/>
        <w:rPr>
          <w:b w:val="1"/>
          <w:bCs w:val="1"/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tabs>
          <w:tab w:val="left" w:leader="none" w:pos="5523"/>
        </w:tabs>
        <w:spacing w:before="6" w:lineRule="auto"/>
        <w:rPr>
          <w:b w:val="1"/>
          <w:bCs w:val="1"/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tabs>
          <w:tab w:val="left" w:leader="none" w:pos="5523"/>
          <w:tab w:val="left" w:leader="none" w:pos="660"/>
        </w:tabs>
        <w:ind w:left="6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tabs>
          <w:tab w:val="left" w:leader="none" w:pos="5523"/>
          <w:tab w:val="left" w:leader="none" w:pos="660"/>
        </w:tabs>
        <w:ind w:left="6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tabs>
          <w:tab w:val="left" w:leader="none" w:pos="5523"/>
        </w:tabs>
        <w:spacing w:before="6" w:lineRule="auto"/>
        <w:rPr>
          <w:b w:val="1"/>
          <w:bCs w:val="1"/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tabs>
          <w:tab w:val="left" w:leader="none" w:pos="5523"/>
          <w:tab w:val="left" w:leader="none" w:pos="660"/>
        </w:tabs>
        <w:ind w:left="6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tabs>
          <w:tab w:val="left" w:leader="none" w:pos="5523"/>
          <w:tab w:val="left" w:leader="none" w:pos="660"/>
        </w:tabs>
        <w:ind w:left="6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tabs>
          <w:tab w:val="left" w:leader="none" w:pos="5523"/>
          <w:tab w:val="left" w:leader="none" w:pos="660"/>
        </w:tabs>
        <w:ind w:left="6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tabs>
          <w:tab w:val="left" w:leader="none" w:pos="5523"/>
          <w:tab w:val="left" w:leader="none" w:pos="660"/>
        </w:tabs>
        <w:ind w:left="6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tabs>
          <w:tab w:val="left" w:leader="none" w:pos="5523"/>
          <w:tab w:val="left" w:leader="none" w:pos="660"/>
        </w:tabs>
        <w:ind w:left="6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pStyle w:val="Heading3"/>
        <w:numPr>
          <w:ilvl w:val="1"/>
          <w:numId w:val="1"/>
        </w:numPr>
        <w:tabs>
          <w:tab w:val="left" w:leader="none" w:pos="5523"/>
          <w:tab w:val="left" w:leader="none" w:pos="452"/>
        </w:tabs>
        <w:ind w:left="452" w:hanging="417"/>
        <w:rPr/>
      </w:pPr>
      <w:bookmarkStart w:colFirst="0" w:colLast="0" w:name="_heading=h.4ed40lchuep" w:id="1"/>
      <w:bookmarkEnd w:id="1"/>
      <w:r w:rsidDel="00000000" w:rsidR="00000000" w:rsidRPr="00000000">
        <w:rPr>
          <w:rtl w:val="0"/>
        </w:rPr>
        <w:t xml:space="preserve">Requisitos de Interface</w:t>
      </w:r>
    </w:p>
    <w:tbl>
      <w:tblPr>
        <w:tblStyle w:val="Table13"/>
        <w:tblpPr w:leftFromText="180" w:rightFromText="180" w:topFromText="180" w:bottomFromText="180" w:vertAnchor="text" w:horzAnchor="text" w:tblpX="-16.999999999999886" w:tblpY="691.0502929687527"/>
        <w:tblW w:w="9184.0" w:type="dxa"/>
        <w:jc w:val="left"/>
        <w:tblInd w:w="40.0" w:type="dxa"/>
        <w:tblBorders>
          <w:top w:color="808080" w:space="0" w:sz="4" w:val="single"/>
          <w:left w:color="808080" w:space="0" w:sz="4" w:val="single"/>
          <w:bottom w:color="808080" w:space="0" w:sz="4" w:val="single"/>
          <w:right w:color="808080" w:space="0" w:sz="4" w:val="single"/>
          <w:insideH w:color="808080" w:space="0" w:sz="4" w:val="single"/>
          <w:insideV w:color="808080" w:space="0" w:sz="4" w:val="single"/>
        </w:tblBorders>
        <w:tblLayout w:type="fixed"/>
        <w:tblLook w:val="0000"/>
      </w:tblPr>
      <w:tblGrid>
        <w:gridCol w:w="624"/>
        <w:gridCol w:w="2381"/>
        <w:gridCol w:w="6179"/>
        <w:tblGridChange w:id="0">
          <w:tblGrid>
            <w:gridCol w:w="624"/>
            <w:gridCol w:w="2381"/>
            <w:gridCol w:w="6179"/>
          </w:tblGrid>
        </w:tblGridChange>
      </w:tblGrid>
      <w:tr>
        <w:trPr>
          <w:cantSplit w:val="0"/>
          <w:trHeight w:val="390" w:hRule="atLeast"/>
          <w:tblHeader w:val="0"/>
        </w:trPr>
        <w:tc>
          <w:tcPr>
            <w:shd w:fill="e6e6e6" w:val="clear"/>
          </w:tcPr>
          <w:p w:rsidR="00000000" w:rsidDel="00000000" w:rsidP="00000000" w:rsidRDefault="00000000" w:rsidRPr="00000000" w14:paraId="0000015C">
            <w:pPr>
              <w:tabs>
                <w:tab w:val="left" w:leader="none" w:pos="5523"/>
              </w:tabs>
              <w:spacing w:before="105" w:lineRule="auto"/>
              <w:ind w:left="9" w:firstLine="0"/>
              <w:jc w:val="center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Nº</w:t>
            </w:r>
          </w:p>
        </w:tc>
        <w:tc>
          <w:tcPr>
            <w:shd w:fill="e6e6e6" w:val="clear"/>
          </w:tcPr>
          <w:p w:rsidR="00000000" w:rsidDel="00000000" w:rsidP="00000000" w:rsidRDefault="00000000" w:rsidRPr="00000000" w14:paraId="0000015D">
            <w:pPr>
              <w:tabs>
                <w:tab w:val="left" w:leader="none" w:pos="5523"/>
              </w:tabs>
              <w:spacing w:before="105" w:lineRule="auto"/>
              <w:ind w:left="9" w:firstLine="0"/>
              <w:jc w:val="center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Nome</w:t>
            </w:r>
          </w:p>
        </w:tc>
        <w:tc>
          <w:tcPr>
            <w:shd w:fill="e6e6e6" w:val="clear"/>
          </w:tcPr>
          <w:p w:rsidR="00000000" w:rsidDel="00000000" w:rsidP="00000000" w:rsidRDefault="00000000" w:rsidRPr="00000000" w14:paraId="0000015E">
            <w:pPr>
              <w:tabs>
                <w:tab w:val="left" w:leader="none" w:pos="5523"/>
              </w:tabs>
              <w:spacing w:before="105" w:lineRule="auto"/>
              <w:ind w:left="10" w:firstLine="0"/>
              <w:jc w:val="center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Descrição</w:t>
            </w:r>
          </w:p>
        </w:tc>
      </w:tr>
      <w:tr>
        <w:trPr>
          <w:cantSplit w:val="0"/>
          <w:trHeight w:val="400" w:hRule="atLeast"/>
          <w:tblHeader w:val="0"/>
        </w:trPr>
        <w:tc>
          <w:tcPr/>
          <w:p w:rsidR="00000000" w:rsidDel="00000000" w:rsidP="00000000" w:rsidRDefault="00000000" w:rsidRPr="00000000" w14:paraId="0000015F">
            <w:pPr>
              <w:tabs>
                <w:tab w:val="left" w:leader="none" w:pos="5523"/>
              </w:tabs>
              <w:spacing w:before="109" w:lineRule="auto"/>
              <w:ind w:left="100" w:firstLine="0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01</w:t>
            </w:r>
          </w:p>
        </w:tc>
        <w:tc>
          <w:tcPr/>
          <w:p w:rsidR="00000000" w:rsidDel="00000000" w:rsidP="00000000" w:rsidRDefault="00000000" w:rsidRPr="00000000" w14:paraId="00000160">
            <w:pPr>
              <w:tabs>
                <w:tab w:val="left" w:leader="none" w:pos="5523"/>
              </w:tabs>
              <w:spacing w:before="109" w:lineRule="auto"/>
              <w:ind w:left="99" w:firstLine="0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Tela de cadastro</w:t>
            </w:r>
          </w:p>
        </w:tc>
        <w:tc>
          <w:tcPr/>
          <w:p w:rsidR="00000000" w:rsidDel="00000000" w:rsidP="00000000" w:rsidRDefault="00000000" w:rsidRPr="00000000" w14:paraId="00000161">
            <w:pPr>
              <w:tabs>
                <w:tab w:val="left" w:leader="none" w:pos="5523"/>
              </w:tabs>
              <w:spacing w:before="109" w:lineRule="auto"/>
              <w:ind w:left="99" w:firstLine="0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Interface para cadastro e gerenciamento de usuários.</w:t>
            </w:r>
          </w:p>
        </w:tc>
      </w:tr>
      <w:tr>
        <w:trPr>
          <w:cantSplit w:val="0"/>
          <w:trHeight w:val="400" w:hRule="atLeast"/>
          <w:tblHeader w:val="0"/>
        </w:trPr>
        <w:tc>
          <w:tcPr/>
          <w:p w:rsidR="00000000" w:rsidDel="00000000" w:rsidP="00000000" w:rsidRDefault="00000000" w:rsidRPr="00000000" w14:paraId="00000162">
            <w:pPr>
              <w:tabs>
                <w:tab w:val="left" w:leader="none" w:pos="5523"/>
              </w:tabs>
              <w:spacing w:before="109" w:lineRule="auto"/>
              <w:ind w:left="100" w:firstLine="0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02</w:t>
            </w:r>
          </w:p>
        </w:tc>
        <w:tc>
          <w:tcPr/>
          <w:p w:rsidR="00000000" w:rsidDel="00000000" w:rsidP="00000000" w:rsidRDefault="00000000" w:rsidRPr="00000000" w14:paraId="00000163">
            <w:pPr>
              <w:tabs>
                <w:tab w:val="left" w:leader="none" w:pos="5523"/>
              </w:tabs>
              <w:spacing w:before="109" w:lineRule="auto"/>
              <w:ind w:left="99" w:firstLine="0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Tela da barbearia</w:t>
            </w:r>
          </w:p>
        </w:tc>
        <w:tc>
          <w:tcPr/>
          <w:p w:rsidR="00000000" w:rsidDel="00000000" w:rsidP="00000000" w:rsidRDefault="00000000" w:rsidRPr="00000000" w14:paraId="00000164">
            <w:pPr>
              <w:tabs>
                <w:tab w:val="left" w:leader="none" w:pos="5523"/>
              </w:tabs>
              <w:spacing w:before="109" w:lineRule="auto"/>
              <w:ind w:left="99" w:firstLine="0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Interface para visualização e gerenciamento dos dados da barbearia.</w:t>
            </w:r>
          </w:p>
        </w:tc>
      </w:tr>
      <w:tr>
        <w:trPr>
          <w:cantSplit w:val="0"/>
          <w:trHeight w:val="400" w:hRule="atLeast"/>
          <w:tblHeader w:val="0"/>
        </w:trPr>
        <w:tc>
          <w:tcPr/>
          <w:p w:rsidR="00000000" w:rsidDel="00000000" w:rsidP="00000000" w:rsidRDefault="00000000" w:rsidRPr="00000000" w14:paraId="00000165">
            <w:pPr>
              <w:tabs>
                <w:tab w:val="left" w:leader="none" w:pos="5523"/>
              </w:tabs>
              <w:spacing w:before="109" w:lineRule="auto"/>
              <w:ind w:left="100" w:firstLine="0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03</w:t>
            </w:r>
          </w:p>
        </w:tc>
        <w:tc>
          <w:tcPr/>
          <w:p w:rsidR="00000000" w:rsidDel="00000000" w:rsidP="00000000" w:rsidRDefault="00000000" w:rsidRPr="00000000" w14:paraId="00000166">
            <w:pPr>
              <w:tabs>
                <w:tab w:val="left" w:leader="none" w:pos="5523"/>
              </w:tabs>
              <w:spacing w:before="109" w:lineRule="auto"/>
              <w:ind w:left="99" w:firstLine="0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Tela de serviços</w:t>
            </w:r>
          </w:p>
        </w:tc>
        <w:tc>
          <w:tcPr/>
          <w:p w:rsidR="00000000" w:rsidDel="00000000" w:rsidP="00000000" w:rsidRDefault="00000000" w:rsidRPr="00000000" w14:paraId="00000167">
            <w:pPr>
              <w:tabs>
                <w:tab w:val="left" w:leader="none" w:pos="5523"/>
              </w:tabs>
              <w:spacing w:before="109" w:lineRule="auto"/>
              <w:ind w:left="99" w:firstLine="0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Interface para cadastro, consulta e gerenciamento dos serviços.</w:t>
            </w:r>
          </w:p>
        </w:tc>
      </w:tr>
      <w:tr>
        <w:trPr>
          <w:cantSplit w:val="0"/>
          <w:trHeight w:val="400" w:hRule="atLeast"/>
          <w:tblHeader w:val="0"/>
        </w:trPr>
        <w:tc>
          <w:tcPr/>
          <w:p w:rsidR="00000000" w:rsidDel="00000000" w:rsidP="00000000" w:rsidRDefault="00000000" w:rsidRPr="00000000" w14:paraId="00000168">
            <w:pPr>
              <w:tabs>
                <w:tab w:val="left" w:leader="none" w:pos="5523"/>
              </w:tabs>
              <w:spacing w:before="109" w:lineRule="auto"/>
              <w:ind w:left="100" w:firstLine="0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04</w:t>
            </w:r>
          </w:p>
        </w:tc>
        <w:tc>
          <w:tcPr/>
          <w:p w:rsidR="00000000" w:rsidDel="00000000" w:rsidP="00000000" w:rsidRDefault="00000000" w:rsidRPr="00000000" w14:paraId="00000169">
            <w:pPr>
              <w:tabs>
                <w:tab w:val="left" w:leader="none" w:pos="5523"/>
              </w:tabs>
              <w:spacing w:before="109" w:lineRule="auto"/>
              <w:ind w:left="99" w:firstLine="0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Tela de profissionais</w:t>
            </w:r>
          </w:p>
        </w:tc>
        <w:tc>
          <w:tcPr/>
          <w:p w:rsidR="00000000" w:rsidDel="00000000" w:rsidP="00000000" w:rsidRDefault="00000000" w:rsidRPr="00000000" w14:paraId="0000016A">
            <w:pPr>
              <w:tabs>
                <w:tab w:val="left" w:leader="none" w:pos="5523"/>
              </w:tabs>
              <w:spacing w:before="109" w:lineRule="auto"/>
              <w:ind w:left="99" w:firstLine="0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Interface para cadastro e consulta dos profissionais.</w:t>
            </w:r>
          </w:p>
        </w:tc>
      </w:tr>
      <w:tr>
        <w:trPr>
          <w:cantSplit w:val="0"/>
          <w:trHeight w:val="400" w:hRule="atLeast"/>
          <w:tblHeader w:val="0"/>
        </w:trPr>
        <w:tc>
          <w:tcPr/>
          <w:p w:rsidR="00000000" w:rsidDel="00000000" w:rsidP="00000000" w:rsidRDefault="00000000" w:rsidRPr="00000000" w14:paraId="0000016B">
            <w:pPr>
              <w:tabs>
                <w:tab w:val="left" w:leader="none" w:pos="5523"/>
              </w:tabs>
              <w:spacing w:before="109" w:lineRule="auto"/>
              <w:ind w:left="100" w:firstLine="0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05</w:t>
            </w:r>
          </w:p>
        </w:tc>
        <w:tc>
          <w:tcPr/>
          <w:p w:rsidR="00000000" w:rsidDel="00000000" w:rsidP="00000000" w:rsidRDefault="00000000" w:rsidRPr="00000000" w14:paraId="0000016C">
            <w:pPr>
              <w:tabs>
                <w:tab w:val="left" w:leader="none" w:pos="5523"/>
              </w:tabs>
              <w:spacing w:before="109" w:lineRule="auto"/>
              <w:ind w:left="99" w:firstLine="0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Tela de agendamento</w:t>
            </w:r>
          </w:p>
        </w:tc>
        <w:tc>
          <w:tcPr/>
          <w:p w:rsidR="00000000" w:rsidDel="00000000" w:rsidP="00000000" w:rsidRDefault="00000000" w:rsidRPr="00000000" w14:paraId="0000016D">
            <w:pPr>
              <w:tabs>
                <w:tab w:val="left" w:leader="none" w:pos="5523"/>
              </w:tabs>
              <w:spacing w:before="109" w:lineRule="auto"/>
              <w:ind w:left="99" w:firstLine="0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Interface para seleção de serviço, profissional, data e horário.</w:t>
            </w:r>
          </w:p>
        </w:tc>
      </w:tr>
      <w:tr>
        <w:trPr>
          <w:cantSplit w:val="0"/>
          <w:trHeight w:val="400" w:hRule="atLeast"/>
          <w:tblHeader w:val="0"/>
        </w:trPr>
        <w:tc>
          <w:tcPr/>
          <w:p w:rsidR="00000000" w:rsidDel="00000000" w:rsidP="00000000" w:rsidRDefault="00000000" w:rsidRPr="00000000" w14:paraId="0000016E">
            <w:pPr>
              <w:tabs>
                <w:tab w:val="left" w:leader="none" w:pos="5523"/>
              </w:tabs>
              <w:spacing w:before="109" w:lineRule="auto"/>
              <w:ind w:left="100" w:firstLine="0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06</w:t>
            </w:r>
          </w:p>
        </w:tc>
        <w:tc>
          <w:tcPr/>
          <w:p w:rsidR="00000000" w:rsidDel="00000000" w:rsidP="00000000" w:rsidRDefault="00000000" w:rsidRPr="00000000" w14:paraId="0000016F">
            <w:pPr>
              <w:tabs>
                <w:tab w:val="left" w:leader="none" w:pos="5523"/>
              </w:tabs>
              <w:spacing w:before="109" w:lineRule="auto"/>
              <w:ind w:left="99" w:firstLine="0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Tela de histórico</w:t>
            </w:r>
          </w:p>
        </w:tc>
        <w:tc>
          <w:tcPr/>
          <w:p w:rsidR="00000000" w:rsidDel="00000000" w:rsidP="00000000" w:rsidRDefault="00000000" w:rsidRPr="00000000" w14:paraId="00000170">
            <w:pPr>
              <w:tabs>
                <w:tab w:val="left" w:leader="none" w:pos="5523"/>
              </w:tabs>
              <w:spacing w:before="109" w:lineRule="auto"/>
              <w:ind w:left="99" w:firstLine="0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Interface para consulta dos agendamentos anteriores.</w:t>
            </w:r>
          </w:p>
        </w:tc>
      </w:tr>
      <w:tr>
        <w:trPr>
          <w:cantSplit w:val="0"/>
          <w:trHeight w:val="400" w:hRule="atLeast"/>
          <w:tblHeader w:val="0"/>
        </w:trPr>
        <w:tc>
          <w:tcPr/>
          <w:p w:rsidR="00000000" w:rsidDel="00000000" w:rsidP="00000000" w:rsidRDefault="00000000" w:rsidRPr="00000000" w14:paraId="00000171">
            <w:pPr>
              <w:tabs>
                <w:tab w:val="left" w:leader="none" w:pos="5523"/>
              </w:tabs>
              <w:spacing w:before="109" w:lineRule="auto"/>
              <w:ind w:left="100" w:firstLine="0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07</w:t>
            </w:r>
          </w:p>
        </w:tc>
        <w:tc>
          <w:tcPr/>
          <w:p w:rsidR="00000000" w:rsidDel="00000000" w:rsidP="00000000" w:rsidRDefault="00000000" w:rsidRPr="00000000" w14:paraId="00000172">
            <w:pPr>
              <w:tabs>
                <w:tab w:val="left" w:leader="none" w:pos="5523"/>
              </w:tabs>
              <w:spacing w:before="109" w:lineRule="auto"/>
              <w:ind w:left="99" w:firstLine="0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Tela de publicações</w:t>
            </w:r>
          </w:p>
        </w:tc>
        <w:tc>
          <w:tcPr/>
          <w:p w:rsidR="00000000" w:rsidDel="00000000" w:rsidP="00000000" w:rsidRDefault="00000000" w:rsidRPr="00000000" w14:paraId="00000173">
            <w:pPr>
              <w:tabs>
                <w:tab w:val="left" w:leader="none" w:pos="5523"/>
              </w:tabs>
              <w:spacing w:before="109" w:lineRule="auto"/>
              <w:ind w:left="99" w:firstLine="0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Interface para visualização das fotos e trabalhos publicados.</w:t>
            </w:r>
          </w:p>
        </w:tc>
      </w:tr>
      <w:tr>
        <w:trPr>
          <w:cantSplit w:val="0"/>
          <w:trHeight w:val="400" w:hRule="atLeast"/>
          <w:tblHeader w:val="0"/>
        </w:trPr>
        <w:tc>
          <w:tcPr/>
          <w:p w:rsidR="00000000" w:rsidDel="00000000" w:rsidP="00000000" w:rsidRDefault="00000000" w:rsidRPr="00000000" w14:paraId="00000174">
            <w:pPr>
              <w:tabs>
                <w:tab w:val="left" w:leader="none" w:pos="5523"/>
              </w:tabs>
              <w:spacing w:before="109" w:lineRule="auto"/>
              <w:ind w:left="100" w:firstLine="0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08</w:t>
            </w:r>
          </w:p>
        </w:tc>
        <w:tc>
          <w:tcPr/>
          <w:p w:rsidR="00000000" w:rsidDel="00000000" w:rsidP="00000000" w:rsidRDefault="00000000" w:rsidRPr="00000000" w14:paraId="00000175">
            <w:pPr>
              <w:tabs>
                <w:tab w:val="left" w:leader="none" w:pos="5523"/>
              </w:tabs>
              <w:spacing w:before="109" w:lineRule="auto"/>
              <w:ind w:left="99" w:firstLine="0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Tela de publicação</w:t>
            </w:r>
          </w:p>
        </w:tc>
        <w:tc>
          <w:tcPr/>
          <w:p w:rsidR="00000000" w:rsidDel="00000000" w:rsidP="00000000" w:rsidRDefault="00000000" w:rsidRPr="00000000" w14:paraId="00000176">
            <w:pPr>
              <w:tabs>
                <w:tab w:val="left" w:leader="none" w:pos="5523"/>
              </w:tabs>
              <w:spacing w:before="109" w:lineRule="auto"/>
              <w:ind w:left="99" w:firstLine="0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Interface para criação e edição de publicações.</w:t>
            </w:r>
          </w:p>
        </w:tc>
      </w:tr>
      <w:tr>
        <w:trPr>
          <w:cantSplit w:val="0"/>
          <w:trHeight w:val="400" w:hRule="atLeast"/>
          <w:tblHeader w:val="0"/>
        </w:trPr>
        <w:tc>
          <w:tcPr/>
          <w:p w:rsidR="00000000" w:rsidDel="00000000" w:rsidP="00000000" w:rsidRDefault="00000000" w:rsidRPr="00000000" w14:paraId="00000177">
            <w:pPr>
              <w:tabs>
                <w:tab w:val="left" w:leader="none" w:pos="5523"/>
              </w:tabs>
              <w:spacing w:before="109" w:lineRule="auto"/>
              <w:ind w:left="100" w:firstLine="0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09</w:t>
            </w:r>
          </w:p>
        </w:tc>
        <w:tc>
          <w:tcPr/>
          <w:p w:rsidR="00000000" w:rsidDel="00000000" w:rsidP="00000000" w:rsidRDefault="00000000" w:rsidRPr="00000000" w14:paraId="00000178">
            <w:pPr>
              <w:tabs>
                <w:tab w:val="left" w:leader="none" w:pos="5523"/>
              </w:tabs>
              <w:spacing w:before="109" w:lineRule="auto"/>
              <w:ind w:left="99" w:firstLine="0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Tela de perfil</w:t>
            </w:r>
          </w:p>
        </w:tc>
        <w:tc>
          <w:tcPr/>
          <w:p w:rsidR="00000000" w:rsidDel="00000000" w:rsidP="00000000" w:rsidRDefault="00000000" w:rsidRPr="00000000" w14:paraId="00000179">
            <w:pPr>
              <w:tabs>
                <w:tab w:val="left" w:leader="none" w:pos="5523"/>
              </w:tabs>
              <w:spacing w:before="109" w:lineRule="auto"/>
              <w:ind w:left="99" w:firstLine="0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Interface para visualização das informações do profissional.</w:t>
            </w:r>
          </w:p>
        </w:tc>
      </w:tr>
    </w:tbl>
    <w:p w:rsidR="00000000" w:rsidDel="00000000" w:rsidP="00000000" w:rsidRDefault="00000000" w:rsidRPr="00000000" w14:paraId="0000017A">
      <w:pPr>
        <w:numPr>
          <w:ilvl w:val="2"/>
          <w:numId w:val="1"/>
        </w:numPr>
        <w:tabs>
          <w:tab w:val="left" w:leader="none" w:pos="5523"/>
          <w:tab w:val="left" w:leader="none" w:pos="660"/>
        </w:tabs>
        <w:spacing w:before="213" w:lineRule="auto"/>
        <w:ind w:left="660" w:hanging="625"/>
        <w:rPr/>
      </w:pPr>
      <w:r w:rsidDel="00000000" w:rsidR="00000000" w:rsidRPr="00000000">
        <w:rPr>
          <w:b w:val="1"/>
          <w:bCs w:val="1"/>
          <w:sz w:val="25"/>
          <w:szCs w:val="25"/>
          <w:rtl w:val="0"/>
        </w:rPr>
        <w:t xml:space="preserve">Interfaces de Usuário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tabs>
          <w:tab w:val="left" w:leader="none" w:pos="5523"/>
          <w:tab w:val="left" w:leader="none" w:pos="660"/>
        </w:tabs>
        <w:spacing w:before="213" w:lineRule="auto"/>
        <w:ind w:left="660" w:firstLine="0"/>
        <w:rPr>
          <w:b w:val="1"/>
          <w:bCs w:val="1"/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tabs>
          <w:tab w:val="left" w:leader="none" w:pos="5523"/>
          <w:tab w:val="left" w:leader="none" w:pos="660"/>
        </w:tabs>
        <w:spacing w:before="213" w:lineRule="auto"/>
        <w:ind w:left="660" w:firstLine="0"/>
        <w:rPr>
          <w:b w:val="1"/>
          <w:bCs w:val="1"/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tabs>
          <w:tab w:val="left" w:leader="none" w:pos="5523"/>
          <w:tab w:val="left" w:leader="none" w:pos="660"/>
        </w:tabs>
        <w:spacing w:before="213" w:lineRule="auto"/>
        <w:ind w:left="660" w:firstLine="0"/>
        <w:rPr>
          <w:b w:val="1"/>
          <w:bCs w:val="1"/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tabs>
          <w:tab w:val="left" w:leader="none" w:pos="5523"/>
          <w:tab w:val="left" w:leader="none" w:pos="660"/>
        </w:tabs>
        <w:spacing w:before="213" w:lineRule="auto"/>
        <w:ind w:left="660" w:firstLine="0"/>
        <w:rPr>
          <w:b w:val="1"/>
          <w:bCs w:val="1"/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tabs>
          <w:tab w:val="left" w:leader="none" w:pos="5523"/>
          <w:tab w:val="left" w:leader="none" w:pos="660"/>
        </w:tabs>
        <w:spacing w:before="213" w:lineRule="auto"/>
        <w:ind w:left="660" w:firstLine="0"/>
        <w:rPr>
          <w:b w:val="1"/>
          <w:bCs w:val="1"/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tabs>
          <w:tab w:val="left" w:leader="none" w:pos="5523"/>
          <w:tab w:val="left" w:leader="none" w:pos="660"/>
        </w:tabs>
        <w:spacing w:before="213" w:lineRule="auto"/>
        <w:ind w:left="660" w:firstLine="0"/>
        <w:rPr>
          <w:b w:val="1"/>
          <w:bCs w:val="1"/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tabs>
          <w:tab w:val="left" w:leader="none" w:pos="5523"/>
          <w:tab w:val="left" w:leader="none" w:pos="660"/>
        </w:tabs>
        <w:spacing w:before="213" w:lineRule="auto"/>
        <w:ind w:left="660" w:firstLine="0"/>
        <w:rPr>
          <w:b w:val="1"/>
          <w:bCs w:val="1"/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tabs>
          <w:tab w:val="left" w:leader="none" w:pos="5523"/>
          <w:tab w:val="left" w:leader="none" w:pos="660"/>
        </w:tabs>
        <w:spacing w:before="213" w:lineRule="auto"/>
        <w:ind w:left="660" w:firstLine="0"/>
        <w:rPr>
          <w:b w:val="1"/>
          <w:bCs w:val="1"/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tabs>
          <w:tab w:val="left" w:leader="none" w:pos="5523"/>
          <w:tab w:val="left" w:leader="none" w:pos="660"/>
        </w:tabs>
        <w:spacing w:before="213" w:lineRule="auto"/>
        <w:ind w:left="660" w:firstLine="0"/>
        <w:rPr>
          <w:b w:val="1"/>
          <w:bCs w:val="1"/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pStyle w:val="Heading3"/>
        <w:numPr>
          <w:ilvl w:val="2"/>
          <w:numId w:val="1"/>
        </w:numPr>
        <w:tabs>
          <w:tab w:val="left" w:leader="none" w:pos="5523"/>
          <w:tab w:val="left" w:leader="none" w:pos="660"/>
        </w:tabs>
        <w:ind w:left="660" w:hanging="626"/>
        <w:rPr/>
      </w:pPr>
      <w:r w:rsidDel="00000000" w:rsidR="00000000" w:rsidRPr="00000000">
        <w:rPr>
          <w:rtl w:val="0"/>
        </w:rPr>
        <w:t xml:space="preserve">Interfaces de Hardware</w:t>
      </w:r>
    </w:p>
    <w:p w:rsidR="00000000" w:rsidDel="00000000" w:rsidP="00000000" w:rsidRDefault="00000000" w:rsidRPr="00000000" w14:paraId="00000185">
      <w:pPr>
        <w:tabs>
          <w:tab w:val="left" w:leader="none" w:pos="5523"/>
        </w:tabs>
        <w:spacing w:before="149" w:line="306.99999999999994" w:lineRule="auto"/>
        <w:ind w:left="35" w:firstLine="0"/>
        <w:rPr>
          <w:sz w:val="19"/>
          <w:szCs w:val="19"/>
        </w:rPr>
      </w:pPr>
      <w:r w:rsidDel="00000000" w:rsidR="00000000" w:rsidRPr="00000000">
        <w:rPr>
          <w:sz w:val="19"/>
          <w:szCs w:val="19"/>
          <w:rtl w:val="0"/>
        </w:rPr>
        <w:t xml:space="preserve">O sistema deverá permitir o uso de dispositivos com câmera para captura ou seleção de imagens destinadas às publicações, quando essa funcionalidade estiver disponível na plataforma utilizada.</w:t>
      </w:r>
    </w:p>
    <w:p w:rsidR="00000000" w:rsidDel="00000000" w:rsidP="00000000" w:rsidRDefault="00000000" w:rsidRPr="00000000" w14:paraId="00000186">
      <w:pPr>
        <w:pStyle w:val="Heading3"/>
        <w:numPr>
          <w:ilvl w:val="2"/>
          <w:numId w:val="1"/>
        </w:numPr>
        <w:tabs>
          <w:tab w:val="left" w:leader="none" w:pos="5523"/>
          <w:tab w:val="left" w:leader="none" w:pos="660"/>
        </w:tabs>
        <w:spacing w:before="184" w:lineRule="auto"/>
        <w:ind w:left="660" w:hanging="626"/>
        <w:rPr/>
      </w:pPr>
      <w:r w:rsidDel="00000000" w:rsidR="00000000" w:rsidRPr="00000000">
        <w:rPr>
          <w:rtl w:val="0"/>
        </w:rPr>
        <w:t xml:space="preserve">Interfaces de Software</w:t>
      </w:r>
    </w:p>
    <w:p w:rsidR="00000000" w:rsidDel="00000000" w:rsidP="00000000" w:rsidRDefault="00000000" w:rsidRPr="00000000" w14:paraId="00000187">
      <w:pPr>
        <w:tabs>
          <w:tab w:val="left" w:leader="none" w:pos="5523"/>
        </w:tabs>
        <w:spacing w:before="149" w:line="306.99999999999994" w:lineRule="auto"/>
        <w:ind w:left="35" w:firstLine="0"/>
        <w:rPr>
          <w:sz w:val="19"/>
          <w:szCs w:val="19"/>
        </w:rPr>
      </w:pPr>
      <w:r w:rsidDel="00000000" w:rsidR="00000000" w:rsidRPr="00000000">
        <w:rPr>
          <w:sz w:val="19"/>
          <w:szCs w:val="19"/>
          <w:rtl w:val="0"/>
        </w:rPr>
        <w:t xml:space="preserve">No escopo inicial, não são necessárias integrações obrigatórias com sistemas externos. A arquitetura deverá permitir futuras integrações com banco de dados, serviços de autenticação, armazenamento de imagens e outras APIs.</w:t>
      </w:r>
    </w:p>
    <w:p w:rsidR="00000000" w:rsidDel="00000000" w:rsidP="00000000" w:rsidRDefault="00000000" w:rsidRPr="00000000" w14:paraId="00000188">
      <w:pPr>
        <w:pStyle w:val="Heading3"/>
        <w:numPr>
          <w:ilvl w:val="2"/>
          <w:numId w:val="1"/>
        </w:numPr>
        <w:tabs>
          <w:tab w:val="left" w:leader="none" w:pos="5523"/>
          <w:tab w:val="left" w:leader="none" w:pos="660"/>
        </w:tabs>
        <w:spacing w:before="185" w:lineRule="auto"/>
        <w:ind w:left="660" w:hanging="626"/>
        <w:rPr/>
      </w:pPr>
      <w:bookmarkStart w:colFirst="0" w:colLast="0" w:name="_heading=h.49kvbb8io39u" w:id="2"/>
      <w:bookmarkEnd w:id="2"/>
      <w:r w:rsidDel="00000000" w:rsidR="00000000" w:rsidRPr="00000000">
        <w:rPr>
          <w:rtl w:val="0"/>
        </w:rPr>
        <w:t xml:space="preserve">Interfaces de Comunicação</w:t>
      </w:r>
    </w:p>
    <w:p w:rsidR="00000000" w:rsidDel="00000000" w:rsidP="00000000" w:rsidRDefault="00000000" w:rsidRPr="00000000" w14:paraId="00000189">
      <w:pPr>
        <w:tabs>
          <w:tab w:val="left" w:leader="none" w:pos="5523"/>
        </w:tabs>
        <w:spacing w:before="148" w:line="306.99999999999994" w:lineRule="auto"/>
        <w:ind w:left="35" w:firstLine="0"/>
        <w:rPr>
          <w:b w:val="1"/>
          <w:bCs w:val="1"/>
          <w:sz w:val="25"/>
          <w:szCs w:val="25"/>
        </w:rPr>
        <w:sectPr>
          <w:type w:val="nextPage"/>
          <w:pgSz w:h="16840" w:w="11910" w:orient="portrait"/>
          <w:pgMar w:bottom="700" w:top="980" w:left="992" w:right="992" w:header="0" w:footer="512"/>
        </w:sectPr>
      </w:pPr>
      <w:r w:rsidDel="00000000" w:rsidR="00000000" w:rsidRPr="00000000">
        <w:rPr>
          <w:sz w:val="19"/>
          <w:szCs w:val="19"/>
          <w:rtl w:val="0"/>
        </w:rPr>
        <w:t xml:space="preserve">A comunicação entre o sistema e seus componentes deverá utilizar mecanismos adequados à arquitetura adotada. Na evolução para backend web, poderá ser utilizada comunicação por API.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pStyle w:val="Heading2"/>
        <w:numPr>
          <w:ilvl w:val="0"/>
          <w:numId w:val="1"/>
        </w:numPr>
        <w:tabs>
          <w:tab w:val="left" w:leader="none" w:pos="5523"/>
          <w:tab w:val="left" w:leader="none" w:pos="285"/>
        </w:tabs>
        <w:ind w:left="285" w:hanging="251"/>
        <w:rPr/>
      </w:pPr>
      <w:bookmarkStart w:colFirst="0" w:colLast="0" w:name="_heading=h.ull80nrdlx8i" w:id="3"/>
      <w:bookmarkEnd w:id="3"/>
      <w:r w:rsidDel="00000000" w:rsidR="00000000" w:rsidRPr="00000000">
        <w:rPr>
          <w:rtl w:val="0"/>
        </w:rPr>
        <w:t xml:space="preserve">Restrições e Limitações</w:t>
      </w:r>
    </w:p>
    <w:p w:rsidR="00000000" w:rsidDel="00000000" w:rsidP="00000000" w:rsidRDefault="00000000" w:rsidRPr="00000000" w14:paraId="0000018B">
      <w:pPr>
        <w:tabs>
          <w:tab w:val="left" w:leader="none" w:pos="5523"/>
          <w:tab w:val="left" w:leader="none" w:pos="277"/>
        </w:tabs>
        <w:spacing w:before="176" w:line="288" w:lineRule="auto"/>
        <w:ind w:left="35" w:right="716" w:firstLine="0"/>
        <w:rPr/>
      </w:pPr>
      <w:r w:rsidDel="00000000" w:rsidR="00000000" w:rsidRPr="00000000">
        <w:rPr>
          <w:sz w:val="19"/>
          <w:szCs w:val="19"/>
          <w:rtl w:val="0"/>
        </w:rPr>
        <w:t xml:space="preserve">A disponibilidade de horários para agendamento estará condicionada aos horários cadastrados para cada profissional;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tabs>
          <w:tab w:val="left" w:leader="none" w:pos="5523"/>
          <w:tab w:val="left" w:leader="none" w:pos="277"/>
        </w:tabs>
        <w:spacing w:before="126" w:lineRule="auto"/>
        <w:ind w:left="35" w:firstLine="0"/>
        <w:rPr/>
      </w:pPr>
      <w:r w:rsidDel="00000000" w:rsidR="00000000" w:rsidRPr="00000000">
        <w:rPr>
          <w:sz w:val="19"/>
          <w:szCs w:val="19"/>
          <w:rtl w:val="0"/>
        </w:rPr>
        <w:t xml:space="preserve">O sistema deverá impedir conflitos entre agendamentos do mesmo profissional;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tabs>
          <w:tab w:val="left" w:leader="none" w:pos="5523"/>
          <w:tab w:val="left" w:leader="none" w:pos="277"/>
        </w:tabs>
        <w:spacing w:before="156" w:line="288" w:lineRule="auto"/>
        <w:ind w:left="35" w:right="283" w:firstLine="0"/>
        <w:rPr/>
      </w:pPr>
      <w:r w:rsidDel="00000000" w:rsidR="00000000" w:rsidRPr="00000000">
        <w:rPr>
          <w:sz w:val="19"/>
          <w:szCs w:val="19"/>
          <w:rtl w:val="0"/>
        </w:rPr>
        <w:t xml:space="preserve">O armazenamento e gerenciamento das imagens das publicações dependerão da tecnologia adotada em cada etapa do projeto;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tabs>
          <w:tab w:val="left" w:leader="none" w:pos="5523"/>
          <w:tab w:val="left" w:leader="none" w:pos="277"/>
        </w:tabs>
        <w:spacing w:before="126" w:line="288" w:lineRule="auto"/>
        <w:ind w:left="35" w:right="72" w:firstLine="0"/>
        <w:rPr/>
      </w:pPr>
      <w:r w:rsidDel="00000000" w:rsidR="00000000" w:rsidRPr="00000000">
        <w:rPr>
          <w:sz w:val="19"/>
          <w:szCs w:val="19"/>
          <w:rtl w:val="0"/>
        </w:rPr>
        <w:t xml:space="preserve">O projeto será desenvolvido de forma incremental, acompanhando as atividades acadêmicas de POO, backend e Programação Web;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tabs>
          <w:tab w:val="left" w:leader="none" w:pos="5523"/>
          <w:tab w:val="left" w:leader="none" w:pos="277"/>
        </w:tabs>
        <w:spacing w:before="126" w:lineRule="auto"/>
        <w:ind w:left="35" w:firstLine="0"/>
        <w:rPr>
          <w:sz w:val="19"/>
          <w:szCs w:val="19"/>
        </w:rPr>
      </w:pPr>
      <w:r w:rsidDel="00000000" w:rsidR="00000000" w:rsidRPr="00000000">
        <w:rPr>
          <w:sz w:val="19"/>
          <w:szCs w:val="19"/>
          <w:rtl w:val="0"/>
        </w:rPr>
        <w:t xml:space="preserve">Funcionalidades classificadas como requisitos adiados não fazem parte da implementação inicial;</w:t>
      </w:r>
    </w:p>
    <w:p w:rsidR="00000000" w:rsidDel="00000000" w:rsidP="00000000" w:rsidRDefault="00000000" w:rsidRPr="00000000" w14:paraId="00000190">
      <w:pPr>
        <w:tabs>
          <w:tab w:val="left" w:leader="none" w:pos="5523"/>
          <w:tab w:val="left" w:leader="none" w:pos="277"/>
        </w:tabs>
        <w:spacing w:before="126" w:lineRule="auto"/>
        <w:ind w:left="35" w:firstLine="0"/>
        <w:rPr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pStyle w:val="Heading2"/>
        <w:numPr>
          <w:ilvl w:val="0"/>
          <w:numId w:val="1"/>
        </w:numPr>
        <w:tabs>
          <w:tab w:val="left" w:leader="none" w:pos="5523"/>
          <w:tab w:val="left" w:leader="none" w:pos="285"/>
        </w:tabs>
        <w:spacing w:before="0" w:lineRule="auto"/>
        <w:ind w:left="285" w:hanging="251"/>
        <w:rPr/>
      </w:pPr>
      <w:bookmarkStart w:colFirst="0" w:colLast="0" w:name="_heading=h.3i0fuvg6a2k0" w:id="4"/>
      <w:bookmarkEnd w:id="4"/>
      <w:r w:rsidDel="00000000" w:rsidR="00000000" w:rsidRPr="00000000">
        <w:rPr>
          <w:rtl w:val="0"/>
        </w:rPr>
        <w:t xml:space="preserve">Glossário</w:t>
      </w:r>
    </w:p>
    <w:p w:rsidR="00000000" w:rsidDel="00000000" w:rsidP="00000000" w:rsidRDefault="00000000" w:rsidRPr="00000000" w14:paraId="00000192">
      <w:pPr>
        <w:tabs>
          <w:tab w:val="left" w:leader="none" w:pos="5523"/>
          <w:tab w:val="left" w:leader="none" w:pos="277"/>
        </w:tabs>
        <w:spacing w:before="126" w:lineRule="auto"/>
        <w:ind w:left="35" w:firstLine="0"/>
        <w:rPr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tabs>
          <w:tab w:val="left" w:leader="none" w:pos="5523"/>
        </w:tabs>
        <w:spacing w:before="11" w:lineRule="auto"/>
        <w:rPr>
          <w:b w:val="1"/>
          <w:bCs w:val="1"/>
          <w:sz w:val="14"/>
          <w:szCs w:val="14"/>
        </w:rPr>
      </w:pPr>
      <w:r w:rsidDel="00000000" w:rsidR="00000000" w:rsidRPr="00000000">
        <w:rPr>
          <w:rtl w:val="0"/>
        </w:rPr>
      </w:r>
    </w:p>
    <w:tbl>
      <w:tblPr>
        <w:tblStyle w:val="Table14"/>
        <w:tblW w:w="9185.0" w:type="dxa"/>
        <w:jc w:val="left"/>
        <w:tblInd w:w="40.0" w:type="dxa"/>
        <w:tblBorders>
          <w:top w:color="808080" w:space="0" w:sz="4" w:val="single"/>
          <w:left w:color="808080" w:space="0" w:sz="4" w:val="single"/>
          <w:bottom w:color="808080" w:space="0" w:sz="4" w:val="single"/>
          <w:right w:color="808080" w:space="0" w:sz="4" w:val="single"/>
          <w:insideH w:color="808080" w:space="0" w:sz="4" w:val="single"/>
          <w:insideV w:color="808080" w:space="0" w:sz="4" w:val="single"/>
        </w:tblBorders>
        <w:tblLayout w:type="fixed"/>
        <w:tblLook w:val="0000"/>
      </w:tblPr>
      <w:tblGrid>
        <w:gridCol w:w="2268"/>
        <w:gridCol w:w="6917"/>
        <w:tblGridChange w:id="0">
          <w:tblGrid>
            <w:gridCol w:w="2268"/>
            <w:gridCol w:w="6917"/>
          </w:tblGrid>
        </w:tblGridChange>
      </w:tblGrid>
      <w:tr>
        <w:trPr>
          <w:cantSplit w:val="0"/>
          <w:trHeight w:val="390" w:hRule="atLeast"/>
          <w:tblHeader w:val="0"/>
        </w:trPr>
        <w:tc>
          <w:tcPr>
            <w:shd w:fill="e6e6e6" w:val="clear"/>
          </w:tcPr>
          <w:p w:rsidR="00000000" w:rsidDel="00000000" w:rsidP="00000000" w:rsidRDefault="00000000" w:rsidRPr="00000000" w14:paraId="00000194">
            <w:pPr>
              <w:tabs>
                <w:tab w:val="left" w:leader="none" w:pos="5523"/>
              </w:tabs>
              <w:spacing w:before="105" w:lineRule="auto"/>
              <w:ind w:left="9" w:firstLine="0"/>
              <w:jc w:val="center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Termo</w:t>
            </w:r>
          </w:p>
        </w:tc>
        <w:tc>
          <w:tcPr>
            <w:shd w:fill="e6e6e6" w:val="clear"/>
          </w:tcPr>
          <w:p w:rsidR="00000000" w:rsidDel="00000000" w:rsidP="00000000" w:rsidRDefault="00000000" w:rsidRPr="00000000" w14:paraId="00000195">
            <w:pPr>
              <w:tabs>
                <w:tab w:val="left" w:leader="none" w:pos="5523"/>
              </w:tabs>
              <w:spacing w:before="105" w:lineRule="auto"/>
              <w:ind w:left="9" w:firstLine="0"/>
              <w:jc w:val="center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Definição</w:t>
            </w:r>
          </w:p>
        </w:tc>
      </w:tr>
      <w:tr>
        <w:trPr>
          <w:cantSplit w:val="0"/>
          <w:trHeight w:val="610" w:hRule="atLeast"/>
          <w:tblHeader w:val="0"/>
        </w:trPr>
        <w:tc>
          <w:tcPr/>
          <w:p w:rsidR="00000000" w:rsidDel="00000000" w:rsidP="00000000" w:rsidRDefault="00000000" w:rsidRPr="00000000" w14:paraId="00000196">
            <w:pPr>
              <w:tabs>
                <w:tab w:val="left" w:leader="none" w:pos="5523"/>
              </w:tabs>
              <w:spacing w:before="109" w:lineRule="auto"/>
              <w:ind w:left="100" w:firstLine="0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Agendamento</w:t>
            </w:r>
          </w:p>
        </w:tc>
        <w:tc>
          <w:tcPr/>
          <w:p w:rsidR="00000000" w:rsidDel="00000000" w:rsidP="00000000" w:rsidRDefault="00000000" w:rsidRPr="00000000" w14:paraId="00000197">
            <w:pPr>
              <w:tabs>
                <w:tab w:val="left" w:leader="none" w:pos="5523"/>
              </w:tabs>
              <w:spacing w:before="109" w:line="273" w:lineRule="auto"/>
              <w:ind w:left="99" w:right="272" w:firstLine="0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Registro de um serviço marcado por um cliente para determinada data, horário e profissional.</w:t>
            </w:r>
          </w:p>
        </w:tc>
      </w:tr>
      <w:tr>
        <w:trPr>
          <w:cantSplit w:val="0"/>
          <w:trHeight w:val="400" w:hRule="atLeast"/>
          <w:tblHeader w:val="0"/>
        </w:trPr>
        <w:tc>
          <w:tcPr/>
          <w:p w:rsidR="00000000" w:rsidDel="00000000" w:rsidP="00000000" w:rsidRDefault="00000000" w:rsidRPr="00000000" w14:paraId="00000198">
            <w:pPr>
              <w:tabs>
                <w:tab w:val="left" w:leader="none" w:pos="5523"/>
              </w:tabs>
              <w:spacing w:before="109" w:lineRule="auto"/>
              <w:ind w:left="100" w:firstLine="0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Barbearia</w:t>
            </w:r>
          </w:p>
        </w:tc>
        <w:tc>
          <w:tcPr/>
          <w:p w:rsidR="00000000" w:rsidDel="00000000" w:rsidP="00000000" w:rsidRDefault="00000000" w:rsidRPr="00000000" w14:paraId="00000199">
            <w:pPr>
              <w:tabs>
                <w:tab w:val="left" w:leader="none" w:pos="5523"/>
              </w:tabs>
              <w:spacing w:before="109" w:lineRule="auto"/>
              <w:ind w:left="99" w:firstLine="0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Estabelecimento responsável pela oferta dos serviços cadastrados no sistema.</w:t>
            </w:r>
          </w:p>
        </w:tc>
      </w:tr>
      <w:tr>
        <w:trPr>
          <w:cantSplit w:val="0"/>
          <w:trHeight w:val="400" w:hRule="atLeast"/>
          <w:tblHeader w:val="0"/>
        </w:trPr>
        <w:tc>
          <w:tcPr/>
          <w:p w:rsidR="00000000" w:rsidDel="00000000" w:rsidP="00000000" w:rsidRDefault="00000000" w:rsidRPr="00000000" w14:paraId="0000019A">
            <w:pPr>
              <w:tabs>
                <w:tab w:val="left" w:leader="none" w:pos="5523"/>
              </w:tabs>
              <w:spacing w:before="109" w:lineRule="auto"/>
              <w:ind w:left="100" w:firstLine="0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Cliente</w:t>
            </w:r>
          </w:p>
        </w:tc>
        <w:tc>
          <w:tcPr/>
          <w:p w:rsidR="00000000" w:rsidDel="00000000" w:rsidP="00000000" w:rsidRDefault="00000000" w:rsidRPr="00000000" w14:paraId="0000019B">
            <w:pPr>
              <w:tabs>
                <w:tab w:val="left" w:leader="none" w:pos="5523"/>
              </w:tabs>
              <w:spacing w:before="109" w:lineRule="auto"/>
              <w:ind w:left="99" w:firstLine="0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Usuário que utiliza o sistema para consultar serviços e realizar agendamentos.</w:t>
            </w:r>
          </w:p>
        </w:tc>
      </w:tr>
      <w:tr>
        <w:trPr>
          <w:cantSplit w:val="0"/>
          <w:trHeight w:val="400" w:hRule="atLeast"/>
          <w:tblHeader w:val="0"/>
        </w:trPr>
        <w:tc>
          <w:tcPr/>
          <w:p w:rsidR="00000000" w:rsidDel="00000000" w:rsidP="00000000" w:rsidRDefault="00000000" w:rsidRPr="00000000" w14:paraId="0000019C">
            <w:pPr>
              <w:tabs>
                <w:tab w:val="left" w:leader="none" w:pos="5523"/>
              </w:tabs>
              <w:spacing w:before="109" w:lineRule="auto"/>
              <w:ind w:left="100" w:firstLine="0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Profissional</w:t>
            </w:r>
          </w:p>
        </w:tc>
        <w:tc>
          <w:tcPr/>
          <w:p w:rsidR="00000000" w:rsidDel="00000000" w:rsidP="00000000" w:rsidRDefault="00000000" w:rsidRPr="00000000" w14:paraId="0000019D">
            <w:pPr>
              <w:tabs>
                <w:tab w:val="left" w:leader="none" w:pos="5523"/>
              </w:tabs>
              <w:spacing w:before="109" w:lineRule="auto"/>
              <w:ind w:left="99" w:firstLine="0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Barbeiro responsável pela realização dos serviços e publicação de seus trabalhos.</w:t>
            </w:r>
          </w:p>
        </w:tc>
      </w:tr>
      <w:tr>
        <w:trPr>
          <w:cantSplit w:val="0"/>
          <w:trHeight w:val="400" w:hRule="atLeast"/>
          <w:tblHeader w:val="0"/>
        </w:trPr>
        <w:tc>
          <w:tcPr/>
          <w:p w:rsidR="00000000" w:rsidDel="00000000" w:rsidP="00000000" w:rsidRDefault="00000000" w:rsidRPr="00000000" w14:paraId="0000019E">
            <w:pPr>
              <w:tabs>
                <w:tab w:val="left" w:leader="none" w:pos="5523"/>
              </w:tabs>
              <w:spacing w:before="109" w:lineRule="auto"/>
              <w:ind w:left="100" w:firstLine="0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Serviço</w:t>
            </w:r>
          </w:p>
        </w:tc>
        <w:tc>
          <w:tcPr/>
          <w:p w:rsidR="00000000" w:rsidDel="00000000" w:rsidP="00000000" w:rsidRDefault="00000000" w:rsidRPr="00000000" w14:paraId="0000019F">
            <w:pPr>
              <w:tabs>
                <w:tab w:val="left" w:leader="none" w:pos="5523"/>
              </w:tabs>
              <w:spacing w:before="109" w:lineRule="auto"/>
              <w:ind w:left="99" w:firstLine="0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Atividade oferecida pela barbearia, como corte, barba ou sobrancelha.</w:t>
            </w:r>
          </w:p>
        </w:tc>
      </w:tr>
      <w:tr>
        <w:trPr>
          <w:cantSplit w:val="0"/>
          <w:trHeight w:val="400" w:hRule="atLeast"/>
          <w:tblHeader w:val="0"/>
        </w:trPr>
        <w:tc>
          <w:tcPr/>
          <w:p w:rsidR="00000000" w:rsidDel="00000000" w:rsidP="00000000" w:rsidRDefault="00000000" w:rsidRPr="00000000" w14:paraId="000001A0">
            <w:pPr>
              <w:tabs>
                <w:tab w:val="left" w:leader="none" w:pos="5523"/>
              </w:tabs>
              <w:spacing w:before="109" w:lineRule="auto"/>
              <w:ind w:left="100" w:firstLine="0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Publicação</w:t>
            </w:r>
          </w:p>
        </w:tc>
        <w:tc>
          <w:tcPr/>
          <w:p w:rsidR="00000000" w:rsidDel="00000000" w:rsidP="00000000" w:rsidRDefault="00000000" w:rsidRPr="00000000" w14:paraId="000001A1">
            <w:pPr>
              <w:tabs>
                <w:tab w:val="left" w:leader="none" w:pos="5523"/>
              </w:tabs>
              <w:spacing w:before="109" w:lineRule="auto"/>
              <w:ind w:left="99" w:firstLine="0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Registro contendo uma foto e informações sobre um trabalho realizado.</w:t>
            </w:r>
          </w:p>
        </w:tc>
      </w:tr>
      <w:tr>
        <w:trPr>
          <w:cantSplit w:val="0"/>
          <w:trHeight w:val="400" w:hRule="atLeast"/>
          <w:tblHeader w:val="0"/>
        </w:trPr>
        <w:tc>
          <w:tcPr/>
          <w:p w:rsidR="00000000" w:rsidDel="00000000" w:rsidP="00000000" w:rsidRDefault="00000000" w:rsidRPr="00000000" w14:paraId="000001A2">
            <w:pPr>
              <w:tabs>
                <w:tab w:val="left" w:leader="none" w:pos="5523"/>
              </w:tabs>
              <w:spacing w:before="109" w:lineRule="auto"/>
              <w:ind w:left="100" w:firstLine="0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Feed</w:t>
            </w:r>
          </w:p>
        </w:tc>
        <w:tc>
          <w:tcPr/>
          <w:p w:rsidR="00000000" w:rsidDel="00000000" w:rsidP="00000000" w:rsidRDefault="00000000" w:rsidRPr="00000000" w14:paraId="000001A3">
            <w:pPr>
              <w:tabs>
                <w:tab w:val="left" w:leader="none" w:pos="5523"/>
              </w:tabs>
              <w:spacing w:before="109" w:lineRule="auto"/>
              <w:ind w:left="99" w:firstLine="0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Área destinada à exibição das publicações de fotos.</w:t>
            </w:r>
          </w:p>
        </w:tc>
      </w:tr>
      <w:tr>
        <w:trPr>
          <w:cantSplit w:val="0"/>
          <w:trHeight w:val="400" w:hRule="atLeast"/>
          <w:tblHeader w:val="0"/>
        </w:trPr>
        <w:tc>
          <w:tcPr/>
          <w:p w:rsidR="00000000" w:rsidDel="00000000" w:rsidP="00000000" w:rsidRDefault="00000000" w:rsidRPr="00000000" w14:paraId="000001A4">
            <w:pPr>
              <w:tabs>
                <w:tab w:val="left" w:leader="none" w:pos="5523"/>
              </w:tabs>
              <w:spacing w:before="109" w:lineRule="auto"/>
              <w:ind w:left="100" w:firstLine="0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Curtida</w:t>
            </w:r>
          </w:p>
        </w:tc>
        <w:tc>
          <w:tcPr/>
          <w:p w:rsidR="00000000" w:rsidDel="00000000" w:rsidP="00000000" w:rsidRDefault="00000000" w:rsidRPr="00000000" w14:paraId="000001A5">
            <w:pPr>
              <w:tabs>
                <w:tab w:val="left" w:leader="none" w:pos="5523"/>
              </w:tabs>
              <w:spacing w:before="109" w:lineRule="auto"/>
              <w:ind w:left="99" w:firstLine="0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Interação realizada por um usuário em uma publicação.</w:t>
            </w:r>
          </w:p>
        </w:tc>
      </w:tr>
      <w:tr>
        <w:trPr>
          <w:cantSplit w:val="0"/>
          <w:trHeight w:val="400" w:hRule="atLeast"/>
          <w:tblHeader w:val="0"/>
        </w:trPr>
        <w:tc>
          <w:tcPr/>
          <w:p w:rsidR="00000000" w:rsidDel="00000000" w:rsidP="00000000" w:rsidRDefault="00000000" w:rsidRPr="00000000" w14:paraId="000001A6">
            <w:pPr>
              <w:tabs>
                <w:tab w:val="left" w:leader="none" w:pos="5523"/>
              </w:tabs>
              <w:spacing w:before="109" w:lineRule="auto"/>
              <w:ind w:left="100" w:firstLine="0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Comentário</w:t>
            </w:r>
          </w:p>
        </w:tc>
        <w:tc>
          <w:tcPr/>
          <w:p w:rsidR="00000000" w:rsidDel="00000000" w:rsidP="00000000" w:rsidRDefault="00000000" w:rsidRPr="00000000" w14:paraId="000001A7">
            <w:pPr>
              <w:tabs>
                <w:tab w:val="left" w:leader="none" w:pos="5523"/>
              </w:tabs>
              <w:spacing w:before="109" w:lineRule="auto"/>
              <w:ind w:left="99" w:firstLine="0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Texto publicado por um usuário em uma publicação.</w:t>
            </w:r>
          </w:p>
        </w:tc>
      </w:tr>
      <w:tr>
        <w:trPr>
          <w:cantSplit w:val="0"/>
          <w:trHeight w:val="610" w:hRule="atLeast"/>
          <w:tblHeader w:val="0"/>
        </w:trPr>
        <w:tc>
          <w:tcPr/>
          <w:p w:rsidR="00000000" w:rsidDel="00000000" w:rsidP="00000000" w:rsidRDefault="00000000" w:rsidRPr="00000000" w14:paraId="000001A8">
            <w:pPr>
              <w:tabs>
                <w:tab w:val="left" w:leader="none" w:pos="5523"/>
              </w:tabs>
              <w:spacing w:before="109" w:lineRule="auto"/>
              <w:ind w:left="100" w:firstLine="0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Administrador</w:t>
            </w:r>
          </w:p>
        </w:tc>
        <w:tc>
          <w:tcPr/>
          <w:p w:rsidR="00000000" w:rsidDel="00000000" w:rsidP="00000000" w:rsidRDefault="00000000" w:rsidRPr="00000000" w14:paraId="000001A9">
            <w:pPr>
              <w:tabs>
                <w:tab w:val="left" w:leader="none" w:pos="5523"/>
              </w:tabs>
              <w:spacing w:before="109" w:line="273" w:lineRule="auto"/>
              <w:ind w:left="99" w:right="272" w:firstLine="0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Usuário responsável pelo gerenciamento da barbearia e suas funcionalidades administrativas.</w:t>
            </w:r>
          </w:p>
        </w:tc>
      </w:tr>
    </w:tbl>
    <w:p w:rsidR="00000000" w:rsidDel="00000000" w:rsidP="00000000" w:rsidRDefault="00000000" w:rsidRPr="00000000" w14:paraId="000001AA">
      <w:pPr>
        <w:pStyle w:val="Heading2"/>
        <w:numPr>
          <w:ilvl w:val="0"/>
          <w:numId w:val="1"/>
        </w:numPr>
        <w:tabs>
          <w:tab w:val="left" w:leader="none" w:pos="5523"/>
          <w:tab w:val="left" w:leader="none" w:pos="285"/>
        </w:tabs>
        <w:ind w:left="285" w:hanging="251"/>
        <w:rPr/>
      </w:pPr>
      <w:bookmarkStart w:colFirst="0" w:colLast="0" w:name="_heading=h.6wt1chaq0ox4" w:id="5"/>
      <w:bookmarkEnd w:id="5"/>
      <w:r w:rsidDel="00000000" w:rsidR="00000000" w:rsidRPr="00000000">
        <w:rPr>
          <w:rtl w:val="0"/>
        </w:rPr>
        <w:t xml:space="preserve">Documento de Casos de Uso</w:t>
      </w:r>
    </w:p>
    <w:p w:rsidR="00000000" w:rsidDel="00000000" w:rsidP="00000000" w:rsidRDefault="00000000" w:rsidRPr="00000000" w14:paraId="000001AB">
      <w:pPr>
        <w:tabs>
          <w:tab w:val="left" w:leader="none" w:pos="5523"/>
          <w:tab w:val="left" w:leader="none" w:pos="285"/>
        </w:tabs>
        <w:ind w:left="285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tabs>
          <w:tab w:val="left" w:leader="none" w:pos="5523"/>
          <w:tab w:val="left" w:leader="none" w:pos="285"/>
        </w:tabs>
        <w:ind w:left="0" w:firstLine="0"/>
        <w:rPr/>
      </w:pPr>
      <w:r w:rsidDel="00000000" w:rsidR="00000000" w:rsidRPr="00000000">
        <w:rPr>
          <w:rtl w:val="0"/>
        </w:rPr>
        <w:t xml:space="preserve">https://drive.google.com/file/d/1SpElIrTRZgnUz-IkcDBGXjprhYyevLwv/view?usp=sharing</w:t>
      </w:r>
    </w:p>
    <w:p w:rsidR="00000000" w:rsidDel="00000000" w:rsidP="00000000" w:rsidRDefault="00000000" w:rsidRPr="00000000" w14:paraId="000001AD">
      <w:pPr>
        <w:pStyle w:val="Heading2"/>
        <w:numPr>
          <w:ilvl w:val="0"/>
          <w:numId w:val="1"/>
        </w:numPr>
        <w:tabs>
          <w:tab w:val="left" w:leader="none" w:pos="5523"/>
          <w:tab w:val="left" w:leader="none" w:pos="285"/>
        </w:tabs>
        <w:spacing w:before="253" w:lineRule="auto"/>
        <w:ind w:left="285" w:hanging="251"/>
        <w:rPr/>
      </w:pPr>
      <w:r w:rsidDel="00000000" w:rsidR="00000000" w:rsidRPr="00000000">
        <w:rPr>
          <w:rtl w:val="0"/>
        </w:rPr>
        <w:t xml:space="preserve">Referências</w:t>
      </w:r>
    </w:p>
    <w:p w:rsidR="00000000" w:rsidDel="00000000" w:rsidP="00000000" w:rsidRDefault="00000000" w:rsidRPr="00000000" w14:paraId="000001AE">
      <w:pPr>
        <w:tabs>
          <w:tab w:val="left" w:leader="none" w:pos="5523"/>
        </w:tabs>
        <w:spacing w:before="189" w:line="306.99999999999994" w:lineRule="auto"/>
        <w:ind w:left="35" w:right="125" w:firstLine="0"/>
        <w:jc w:val="both"/>
        <w:rPr>
          <w:sz w:val="19"/>
          <w:szCs w:val="19"/>
        </w:rPr>
      </w:pPr>
      <w:r w:rsidDel="00000000" w:rsidR="00000000" w:rsidRPr="00000000">
        <w:rPr>
          <w:sz w:val="19"/>
          <w:szCs w:val="19"/>
          <w:rtl w:val="0"/>
        </w:rPr>
        <w:t xml:space="preserve">Documento de referência fornecido para a elaboração deste modelo: Documento de Especificação de Requisitos — Projeto: Marcação de Atendimento Social.</w:t>
      </w:r>
    </w:p>
    <w:p w:rsidR="00000000" w:rsidDel="00000000" w:rsidP="00000000" w:rsidRDefault="00000000" w:rsidRPr="00000000" w14:paraId="000001AF">
      <w:pPr>
        <w:tabs>
          <w:tab w:val="left" w:leader="none" w:pos="5523"/>
        </w:tabs>
        <w:spacing w:before="28" w:lineRule="auto"/>
        <w:rPr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pStyle w:val="Heading2"/>
        <w:numPr>
          <w:ilvl w:val="0"/>
          <w:numId w:val="1"/>
        </w:numPr>
        <w:tabs>
          <w:tab w:val="left" w:leader="none" w:pos="5523"/>
          <w:tab w:val="left" w:leader="none" w:pos="285"/>
        </w:tabs>
        <w:spacing w:before="1" w:lineRule="auto"/>
        <w:ind w:left="285" w:hanging="251"/>
        <w:rPr/>
      </w:pPr>
      <w:bookmarkStart w:colFirst="0" w:colLast="0" w:name="_heading=h.utre2fsgw0ll" w:id="6"/>
      <w:bookmarkEnd w:id="6"/>
      <w:r w:rsidDel="00000000" w:rsidR="00000000" w:rsidRPr="00000000">
        <w:rPr>
          <w:rtl w:val="0"/>
        </w:rPr>
        <w:t xml:space="preserve">Aprovação</w:t>
      </w:r>
    </w:p>
    <w:p w:rsidR="00000000" w:rsidDel="00000000" w:rsidP="00000000" w:rsidRDefault="00000000" w:rsidRPr="00000000" w14:paraId="000001B1">
      <w:pPr>
        <w:tabs>
          <w:tab w:val="left" w:leader="none" w:pos="5523"/>
        </w:tabs>
        <w:spacing w:before="188" w:lineRule="auto"/>
        <w:ind w:left="35" w:firstLine="0"/>
        <w:jc w:val="both"/>
        <w:rPr>
          <w:sz w:val="19"/>
          <w:szCs w:val="19"/>
        </w:rPr>
      </w:pPr>
      <w:r w:rsidDel="00000000" w:rsidR="00000000" w:rsidRPr="00000000">
        <w:rPr>
          <w:sz w:val="19"/>
          <w:szCs w:val="19"/>
          <w:rtl w:val="0"/>
        </w:rPr>
        <w:t xml:space="preserve">Este documento deverá ser revisado e aprovado pelo responsável pela disciplina/projeto.</w:t>
      </w:r>
    </w:p>
    <w:p w:rsidR="00000000" w:rsidDel="00000000" w:rsidP="00000000" w:rsidRDefault="00000000" w:rsidRPr="00000000" w14:paraId="000001B2">
      <w:pPr>
        <w:tabs>
          <w:tab w:val="left" w:leader="none" w:pos="5523"/>
        </w:tabs>
        <w:spacing w:before="107" w:lineRule="auto"/>
        <w:rPr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tabs>
          <w:tab w:val="left" w:leader="none" w:pos="5523"/>
          <w:tab w:val="left" w:leader="none" w:pos="2338"/>
          <w:tab w:val="left" w:leader="none" w:pos="5555"/>
        </w:tabs>
        <w:spacing w:before="1" w:line="439" w:lineRule="auto"/>
        <w:ind w:left="35" w:right="4353" w:firstLine="0"/>
        <w:jc w:val="both"/>
        <w:rPr>
          <w:sz w:val="19"/>
          <w:szCs w:val="19"/>
          <w:u w:val="single"/>
        </w:rPr>
      </w:pPr>
      <w:r w:rsidDel="00000000" w:rsidR="00000000" w:rsidRPr="00000000">
        <w:rPr>
          <w:sz w:val="19"/>
          <w:szCs w:val="19"/>
          <w:rtl w:val="0"/>
        </w:rPr>
        <w:t xml:space="preserve">Nome: </w:t>
      </w:r>
      <w:r w:rsidDel="00000000" w:rsidR="00000000" w:rsidRPr="00000000">
        <w:rPr>
          <w:sz w:val="19"/>
          <w:szCs w:val="19"/>
          <w:u w:val="single"/>
          <w:rtl w:val="0"/>
        </w:rPr>
        <w:tab/>
        <w:tab/>
      </w:r>
      <w:r w:rsidDel="00000000" w:rsidR="00000000" w:rsidRPr="00000000">
        <w:rPr>
          <w:sz w:val="19"/>
          <w:szCs w:val="19"/>
          <w:rtl w:val="0"/>
        </w:rPr>
        <w:t xml:space="preserve"> Cargo: </w:t>
      </w:r>
      <w:r w:rsidDel="00000000" w:rsidR="00000000" w:rsidRPr="00000000">
        <w:rPr>
          <w:sz w:val="19"/>
          <w:szCs w:val="19"/>
          <w:u w:val="single"/>
          <w:rtl w:val="0"/>
        </w:rPr>
        <w:tab/>
        <w:tab/>
      </w:r>
      <w:r w:rsidDel="00000000" w:rsidR="00000000" w:rsidRPr="00000000">
        <w:rPr>
          <w:sz w:val="19"/>
          <w:szCs w:val="19"/>
          <w:rtl w:val="0"/>
        </w:rPr>
        <w:t xml:space="preserve"> Data:</w:t>
      </w:r>
      <w:r w:rsidDel="00000000" w:rsidR="00000000" w:rsidRPr="00000000">
        <w:rPr>
          <w:sz w:val="19"/>
          <w:szCs w:val="19"/>
          <w:u w:val="single"/>
          <w:rtl w:val="0"/>
        </w:rPr>
        <w:t xml:space="preserve">___/__/_____</w:t>
      </w:r>
    </w:p>
    <w:p w:rsidR="00000000" w:rsidDel="00000000" w:rsidP="00000000" w:rsidRDefault="00000000" w:rsidRPr="00000000" w14:paraId="000001B4">
      <w:pPr>
        <w:tabs>
          <w:tab w:val="left" w:leader="none" w:pos="5523"/>
          <w:tab w:val="left" w:leader="none" w:pos="2338"/>
          <w:tab w:val="left" w:leader="none" w:pos="5555"/>
        </w:tabs>
        <w:spacing w:before="1" w:line="439" w:lineRule="auto"/>
        <w:ind w:left="35" w:right="4353" w:firstLine="0"/>
        <w:jc w:val="both"/>
        <w:rPr/>
      </w:pPr>
      <w:r w:rsidDel="00000000" w:rsidR="00000000" w:rsidRPr="00000000">
        <w:rPr>
          <w:sz w:val="19"/>
          <w:szCs w:val="19"/>
          <w:rtl w:val="0"/>
        </w:rPr>
        <w:t xml:space="preserve">Assinatura:__________________________________________</w:t>
      </w:r>
      <w:r w:rsidDel="00000000" w:rsidR="00000000" w:rsidRPr="00000000">
        <w:rPr>
          <w:rtl w:val="0"/>
        </w:rPr>
      </w:r>
    </w:p>
    <w:sectPr>
      <w:type w:val="nextPage"/>
      <w:pgSz w:h="16840" w:w="11910" w:orient="portrait"/>
      <w:pgMar w:bottom="700" w:top="980" w:left="992" w:right="992" w:header="0" w:footer="512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B6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left" w:leader="none" w:pos="5523"/>
      </w:tabs>
      <w:spacing w:after="0" w:before="0" w:line="14.399999999999999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B5">
    <w:pPr>
      <w:tabs>
        <w:tab w:val="left" w:leader="none" w:pos="5523"/>
      </w:tabs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"/>
      <w:lvlJc w:val="left"/>
      <w:pPr>
        <w:ind w:left="285" w:hanging="251"/>
      </w:pPr>
      <w:rPr>
        <w:rFonts w:ascii="Arial" w:cs="Arial" w:eastAsia="Arial" w:hAnsi="Arial"/>
        <w:b w:val="1"/>
        <w:bCs w:val="1"/>
        <w:i w:val="0"/>
        <w:iCs w:val="0"/>
        <w:sz w:val="30"/>
        <w:szCs w:val="30"/>
      </w:rPr>
    </w:lvl>
    <w:lvl w:ilvl="1">
      <w:start w:val="1"/>
      <w:numFmt w:val="decimal"/>
      <w:lvlText w:val="%1.%2"/>
      <w:lvlJc w:val="left"/>
      <w:pPr>
        <w:ind w:left="452" w:hanging="417"/>
      </w:pPr>
      <w:rPr>
        <w:rFonts w:ascii="Arial" w:cs="Arial" w:eastAsia="Arial" w:hAnsi="Arial"/>
        <w:b w:val="1"/>
        <w:bCs w:val="1"/>
        <w:i w:val="0"/>
        <w:iCs w:val="0"/>
        <w:sz w:val="25"/>
        <w:szCs w:val="25"/>
      </w:rPr>
    </w:lvl>
    <w:lvl w:ilvl="2">
      <w:start w:val="1"/>
      <w:numFmt w:val="decimal"/>
      <w:lvlText w:val="%1.%2.%3"/>
      <w:lvlJc w:val="left"/>
      <w:pPr>
        <w:ind w:left="660" w:hanging="626"/>
      </w:pPr>
      <w:rPr>
        <w:rFonts w:ascii="Arial" w:cs="Arial" w:eastAsia="Arial" w:hAnsi="Arial"/>
        <w:b w:val="1"/>
        <w:bCs w:val="1"/>
        <w:i w:val="0"/>
        <w:iCs w:val="0"/>
        <w:sz w:val="25"/>
        <w:szCs w:val="25"/>
      </w:rPr>
    </w:lvl>
    <w:lvl w:ilvl="3">
      <w:start w:val="0"/>
      <w:numFmt w:val="bullet"/>
      <w:lvlText w:val="•"/>
      <w:lvlJc w:val="left"/>
      <w:pPr>
        <w:ind w:left="1817" w:hanging="626"/>
      </w:pPr>
      <w:rPr/>
    </w:lvl>
    <w:lvl w:ilvl="4">
      <w:start w:val="0"/>
      <w:numFmt w:val="bullet"/>
      <w:lvlText w:val="•"/>
      <w:lvlJc w:val="left"/>
      <w:pPr>
        <w:ind w:left="2975" w:hanging="626"/>
      </w:pPr>
      <w:rPr/>
    </w:lvl>
    <w:lvl w:ilvl="5">
      <w:start w:val="0"/>
      <w:numFmt w:val="bullet"/>
      <w:lvlText w:val="•"/>
      <w:lvlJc w:val="left"/>
      <w:pPr>
        <w:ind w:left="4133" w:hanging="626"/>
      </w:pPr>
      <w:rPr/>
    </w:lvl>
    <w:lvl w:ilvl="6">
      <w:start w:val="0"/>
      <w:numFmt w:val="bullet"/>
      <w:lvlText w:val="•"/>
      <w:lvlJc w:val="left"/>
      <w:pPr>
        <w:ind w:left="5290" w:hanging="626"/>
      </w:pPr>
      <w:rPr/>
    </w:lvl>
    <w:lvl w:ilvl="7">
      <w:start w:val="0"/>
      <w:numFmt w:val="bullet"/>
      <w:lvlText w:val="•"/>
      <w:lvlJc w:val="left"/>
      <w:pPr>
        <w:ind w:left="6448" w:hanging="626.0000000000018"/>
      </w:pPr>
      <w:rPr/>
    </w:lvl>
    <w:lvl w:ilvl="8">
      <w:start w:val="0"/>
      <w:numFmt w:val="bullet"/>
      <w:lvlText w:val="•"/>
      <w:lvlJc w:val="left"/>
      <w:pPr>
        <w:ind w:left="7606" w:hanging="626"/>
      </w:pPr>
      <w:rPr/>
    </w:lvl>
  </w:abstractNum>
  <w:abstractNum w:abstractNumId="2">
    <w:lvl w:ilvl="0">
      <w:start w:val="3"/>
      <w:numFmt w:val="decimal"/>
      <w:lvlText w:val="%1"/>
      <w:lvlJc w:val="left"/>
      <w:pPr>
        <w:ind w:left="193" w:hanging="159"/>
      </w:pPr>
      <w:rPr>
        <w:rFonts w:ascii="Arial" w:cs="Arial" w:eastAsia="Arial" w:hAnsi="Arial"/>
        <w:b w:val="0"/>
        <w:bCs w:val="0"/>
        <w:i w:val="0"/>
        <w:iCs w:val="0"/>
        <w:sz w:val="19"/>
        <w:szCs w:val="19"/>
      </w:rPr>
    </w:lvl>
    <w:lvl w:ilvl="1">
      <w:start w:val="1"/>
      <w:numFmt w:val="decimal"/>
      <w:lvlText w:val="%1.%2"/>
      <w:lvlJc w:val="left"/>
      <w:pPr>
        <w:ind w:left="352" w:hanging="316.99999999999994"/>
      </w:pPr>
      <w:rPr>
        <w:rFonts w:ascii="Arial" w:cs="Arial" w:eastAsia="Arial" w:hAnsi="Arial"/>
        <w:b w:val="0"/>
        <w:bCs w:val="0"/>
        <w:i w:val="0"/>
        <w:iCs w:val="0"/>
        <w:sz w:val="19"/>
        <w:szCs w:val="19"/>
      </w:rPr>
    </w:lvl>
    <w:lvl w:ilvl="2">
      <w:start w:val="1"/>
      <w:numFmt w:val="decimal"/>
      <w:lvlText w:val="%1.%2.%3"/>
      <w:lvlJc w:val="left"/>
      <w:pPr>
        <w:ind w:left="510" w:hanging="476"/>
      </w:pPr>
      <w:rPr>
        <w:rFonts w:ascii="Arial" w:cs="Arial" w:eastAsia="Arial" w:hAnsi="Arial"/>
        <w:b w:val="0"/>
        <w:bCs w:val="0"/>
        <w:i w:val="0"/>
        <w:iCs w:val="0"/>
        <w:sz w:val="19"/>
        <w:szCs w:val="19"/>
      </w:rPr>
    </w:lvl>
    <w:lvl w:ilvl="3">
      <w:start w:val="0"/>
      <w:numFmt w:val="bullet"/>
      <w:lvlText w:val="•"/>
      <w:lvlJc w:val="left"/>
      <w:pPr>
        <w:ind w:left="1695" w:hanging="476"/>
      </w:pPr>
      <w:rPr/>
    </w:lvl>
    <w:lvl w:ilvl="4">
      <w:start w:val="0"/>
      <w:numFmt w:val="bullet"/>
      <w:lvlText w:val="•"/>
      <w:lvlJc w:val="left"/>
      <w:pPr>
        <w:ind w:left="2870" w:hanging="476"/>
      </w:pPr>
      <w:rPr/>
    </w:lvl>
    <w:lvl w:ilvl="5">
      <w:start w:val="0"/>
      <w:numFmt w:val="bullet"/>
      <w:lvlText w:val="•"/>
      <w:lvlJc w:val="left"/>
      <w:pPr>
        <w:ind w:left="4045" w:hanging="476"/>
      </w:pPr>
      <w:rPr/>
    </w:lvl>
    <w:lvl w:ilvl="6">
      <w:start w:val="0"/>
      <w:numFmt w:val="bullet"/>
      <w:lvlText w:val="•"/>
      <w:lvlJc w:val="left"/>
      <w:pPr>
        <w:ind w:left="5220" w:hanging="476"/>
      </w:pPr>
      <w:rPr/>
    </w:lvl>
    <w:lvl w:ilvl="7">
      <w:start w:val="0"/>
      <w:numFmt w:val="bullet"/>
      <w:lvlText w:val="•"/>
      <w:lvlJc w:val="left"/>
      <w:pPr>
        <w:ind w:left="6395" w:hanging="476"/>
      </w:pPr>
      <w:rPr/>
    </w:lvl>
    <w:lvl w:ilvl="8">
      <w:start w:val="0"/>
      <w:numFmt w:val="bullet"/>
      <w:lvlText w:val="•"/>
      <w:lvlJc w:val="left"/>
      <w:pPr>
        <w:ind w:left="7571" w:hanging="476"/>
      </w:pPr>
      <w:rPr/>
    </w:lvl>
  </w:abstractNum>
  <w:abstractNum w:abstractNumId="3">
    <w:lvl w:ilvl="0">
      <w:start w:val="2"/>
      <w:numFmt w:val="decimal"/>
      <w:lvlText w:val="%1"/>
      <w:lvlJc w:val="left"/>
      <w:pPr>
        <w:ind w:left="352" w:hanging="316.99999999999994"/>
      </w:pPr>
      <w:rPr/>
    </w:lvl>
    <w:lvl w:ilvl="1">
      <w:start w:val="1"/>
      <w:numFmt w:val="decimal"/>
      <w:lvlText w:val="%1.%2"/>
      <w:lvlJc w:val="left"/>
      <w:pPr>
        <w:ind w:left="352" w:hanging="316.99999999999994"/>
      </w:pPr>
      <w:rPr>
        <w:rFonts w:ascii="Arial" w:cs="Arial" w:eastAsia="Arial" w:hAnsi="Arial"/>
        <w:b w:val="0"/>
        <w:bCs w:val="0"/>
        <w:i w:val="0"/>
        <w:iCs w:val="0"/>
        <w:sz w:val="19"/>
        <w:szCs w:val="19"/>
      </w:rPr>
    </w:lvl>
    <w:lvl w:ilvl="2">
      <w:start w:val="0"/>
      <w:numFmt w:val="bullet"/>
      <w:lvlText w:val="•"/>
      <w:lvlJc w:val="left"/>
      <w:pPr>
        <w:ind w:left="2272" w:hanging="317"/>
      </w:pPr>
      <w:rPr/>
    </w:lvl>
    <w:lvl w:ilvl="3">
      <w:start w:val="0"/>
      <w:numFmt w:val="bullet"/>
      <w:lvlText w:val="•"/>
      <w:lvlJc w:val="left"/>
      <w:pPr>
        <w:ind w:left="3228" w:hanging="317"/>
      </w:pPr>
      <w:rPr/>
    </w:lvl>
    <w:lvl w:ilvl="4">
      <w:start w:val="0"/>
      <w:numFmt w:val="bullet"/>
      <w:lvlText w:val="•"/>
      <w:lvlJc w:val="left"/>
      <w:pPr>
        <w:ind w:left="4184" w:hanging="317"/>
      </w:pPr>
      <w:rPr/>
    </w:lvl>
    <w:lvl w:ilvl="5">
      <w:start w:val="0"/>
      <w:numFmt w:val="bullet"/>
      <w:lvlText w:val="•"/>
      <w:lvlJc w:val="left"/>
      <w:pPr>
        <w:ind w:left="5140" w:hanging="317"/>
      </w:pPr>
      <w:rPr/>
    </w:lvl>
    <w:lvl w:ilvl="6">
      <w:start w:val="0"/>
      <w:numFmt w:val="bullet"/>
      <w:lvlText w:val="•"/>
      <w:lvlJc w:val="left"/>
      <w:pPr>
        <w:ind w:left="6096" w:hanging="317"/>
      </w:pPr>
      <w:rPr/>
    </w:lvl>
    <w:lvl w:ilvl="7">
      <w:start w:val="0"/>
      <w:numFmt w:val="bullet"/>
      <w:lvlText w:val="•"/>
      <w:lvlJc w:val="left"/>
      <w:pPr>
        <w:ind w:left="7053" w:hanging="317.0000000000009"/>
      </w:pPr>
      <w:rPr/>
    </w:lvl>
    <w:lvl w:ilvl="8">
      <w:start w:val="0"/>
      <w:numFmt w:val="bullet"/>
      <w:lvlText w:val="•"/>
      <w:lvlJc w:val="left"/>
      <w:pPr>
        <w:ind w:left="8009" w:hanging="317.0000000000009"/>
      </w:pPr>
      <w:rPr/>
    </w:lvl>
  </w:abstractNum>
  <w:abstractNum w:abstractNumId="4">
    <w:lvl w:ilvl="0">
      <w:start w:val="1"/>
      <w:numFmt w:val="decimal"/>
      <w:lvlText w:val="%1"/>
      <w:lvlJc w:val="left"/>
      <w:pPr>
        <w:ind w:left="193" w:hanging="159"/>
      </w:pPr>
      <w:rPr>
        <w:rFonts w:ascii="Arial" w:cs="Arial" w:eastAsia="Arial" w:hAnsi="Arial"/>
        <w:b w:val="0"/>
        <w:bCs w:val="0"/>
        <w:i w:val="0"/>
        <w:iCs w:val="0"/>
        <w:sz w:val="19"/>
        <w:szCs w:val="19"/>
      </w:rPr>
    </w:lvl>
    <w:lvl w:ilvl="1">
      <w:start w:val="1"/>
      <w:numFmt w:val="decimal"/>
      <w:lvlText w:val="%1.%2"/>
      <w:lvlJc w:val="left"/>
      <w:pPr>
        <w:ind w:left="352" w:hanging="316.99999999999994"/>
      </w:pPr>
      <w:rPr>
        <w:rFonts w:ascii="Arial" w:cs="Arial" w:eastAsia="Arial" w:hAnsi="Arial"/>
        <w:b w:val="0"/>
        <w:bCs w:val="0"/>
        <w:i w:val="0"/>
        <w:iCs w:val="0"/>
        <w:sz w:val="19"/>
        <w:szCs w:val="19"/>
      </w:rPr>
    </w:lvl>
    <w:lvl w:ilvl="2">
      <w:start w:val="0"/>
      <w:numFmt w:val="bullet"/>
      <w:lvlText w:val="•"/>
      <w:lvlJc w:val="left"/>
      <w:pPr>
        <w:ind w:left="1422" w:hanging="317.0000000000002"/>
      </w:pPr>
      <w:rPr/>
    </w:lvl>
    <w:lvl w:ilvl="3">
      <w:start w:val="0"/>
      <w:numFmt w:val="bullet"/>
      <w:lvlText w:val="•"/>
      <w:lvlJc w:val="left"/>
      <w:pPr>
        <w:ind w:left="2484" w:hanging="317"/>
      </w:pPr>
      <w:rPr/>
    </w:lvl>
    <w:lvl w:ilvl="4">
      <w:start w:val="0"/>
      <w:numFmt w:val="bullet"/>
      <w:lvlText w:val="•"/>
      <w:lvlJc w:val="left"/>
      <w:pPr>
        <w:ind w:left="3547" w:hanging="317"/>
      </w:pPr>
      <w:rPr/>
    </w:lvl>
    <w:lvl w:ilvl="5">
      <w:start w:val="0"/>
      <w:numFmt w:val="bullet"/>
      <w:lvlText w:val="•"/>
      <w:lvlJc w:val="left"/>
      <w:pPr>
        <w:ind w:left="4609" w:hanging="317"/>
      </w:pPr>
      <w:rPr/>
    </w:lvl>
    <w:lvl w:ilvl="6">
      <w:start w:val="0"/>
      <w:numFmt w:val="bullet"/>
      <w:lvlText w:val="•"/>
      <w:lvlJc w:val="left"/>
      <w:pPr>
        <w:ind w:left="5671" w:hanging="317"/>
      </w:pPr>
      <w:rPr/>
    </w:lvl>
    <w:lvl w:ilvl="7">
      <w:start w:val="0"/>
      <w:numFmt w:val="bullet"/>
      <w:lvlText w:val="•"/>
      <w:lvlJc w:val="left"/>
      <w:pPr>
        <w:ind w:left="6734" w:hanging="317.0000000000009"/>
      </w:pPr>
      <w:rPr/>
    </w:lvl>
    <w:lvl w:ilvl="8">
      <w:start w:val="0"/>
      <w:numFmt w:val="bullet"/>
      <w:lvlText w:val="•"/>
      <w:lvlJc w:val="left"/>
      <w:pPr>
        <w:ind w:left="7796" w:hanging="317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PT"/>
      </w:rPr>
    </w:rPrDefault>
    <w:pPrDefault>
      <w:pPr>
        <w:widowControl w:val="0"/>
        <w:tabs>
          <w:tab w:val="left" w:leader="none" w:pos="5523"/>
        </w:tabs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spacing w:before="361" w:lineRule="auto"/>
      <w:ind w:left="815"/>
    </w:pPr>
    <w:rPr>
      <w:rFonts w:ascii="Arial" w:cs="Arial" w:eastAsia="Arial" w:hAnsi="Arial"/>
      <w:b w:val="1"/>
      <w:bCs w:val="1"/>
      <w:sz w:val="40"/>
      <w:szCs w:val="40"/>
    </w:rPr>
  </w:style>
  <w:style w:type="paragraph" w:styleId="Heading2">
    <w:name w:val="heading 2"/>
    <w:basedOn w:val="Normal"/>
    <w:next w:val="Normal"/>
    <w:pPr>
      <w:spacing w:before="68" w:lineRule="auto"/>
      <w:ind w:left="285" w:hanging="250"/>
    </w:pPr>
    <w:rPr>
      <w:rFonts w:ascii="Arial" w:cs="Arial" w:eastAsia="Arial" w:hAnsi="Arial"/>
      <w:b w:val="1"/>
      <w:bCs w:val="1"/>
      <w:sz w:val="30"/>
      <w:szCs w:val="30"/>
    </w:rPr>
  </w:style>
  <w:style w:type="paragraph" w:styleId="Heading3">
    <w:name w:val="heading 3"/>
    <w:basedOn w:val="Normal"/>
    <w:next w:val="Normal"/>
    <w:pPr>
      <w:spacing w:before="190" w:lineRule="auto"/>
      <w:ind w:left="452" w:hanging="417"/>
    </w:pPr>
    <w:rPr>
      <w:rFonts w:ascii="Arial" w:cs="Arial" w:eastAsia="Arial" w:hAnsi="Arial"/>
      <w:b w:val="1"/>
      <w:bCs w:val="1"/>
      <w:sz w:val="25"/>
      <w:szCs w:val="25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+bi4ZVCkUHXtbAcr15nje7fHUjw==">CgMxLjAaHwoBMBIaChgICVIUChJ0YWJsZS5sajJtczIxMmN6emcyDmguOTRhaDkwMWd0bTZrMg1oLjRlZDQwbGNodWVwMg5oLjQ5a3ZiYjhpbzM5dTIOaC51bGw4MG5yZGx4OGkyDmguM2kwZnV2ZzZhMmswMg5oLjZ3dDFjaGFxMG94NDIOaC51dHJlMmZzZ3cwbGw4AHIhMUhiMk5KTy1NRklCQ01wOHBiUWl2MjQyNF9qMVQtT041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lpwstr>2026-08-20T00:00:00Z</vt:lpwstr>
  </property>
  <property fmtid="{D5CDD505-2E9C-101B-9397-08002B2CF9AE}" pid="4" name="LastSaved">
    <vt:lpwstr>2026-08-20T00:00:00Z</vt:lpwstr>
  </property>
</Properties>
</file>