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56"/>
                <w:szCs w:val="56"/>
              </w:rPr>
              <w:t xml:space="preserve">Víctor Berdugo García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color w:val="1D4ED8"/>
                <w:sz w:val="24"/>
                <w:szCs w:val="24"/>
              </w:rPr>
              <w:t xml:space="preserve">Técnico de Soporte · Formación en Programación</w:t>
            </w:r>
          </w:p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Barcelona, España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/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victorberdugo1@gmail.com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+34 727 777 361</w:t>
            </w:r>
          </w:p>
          <w:p>
            <w:pPr>
              <w:jc w:val="right"/>
            </w:pPr>
            <w:hyperlink w:history="1" r:id="rId2g5gcjk0p-zavtfwgdvuc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LinkedIn</w:t>
              </w:r>
            </w:hyperlink>
          </w:p>
          <w:p>
            <w:pPr>
              <w:jc w:val="right"/>
            </w:pPr>
            <w:hyperlink w:history="1" r:id="rIdhlhh95neujhbgcixz8xrd">
              <w:r>
                <w:rPr>
                  <w:rStyle w:val="Hyperlink"/>
                  <w:rFonts w:ascii="Calibri" w:cs="Calibri" w:eastAsia="Calibri" w:hAnsi="Calibri"/>
                  <w:sz w:val="18"/>
                  <w:szCs w:val="18"/>
                </w:rPr>
                <w:t xml:space="preserve">GitHub</w:t>
              </w:r>
            </w:hyperlink>
          </w:p>
        </w:tc>
      </w:tr>
    </w:tbl>
    <w:p>
      <w:pPr>
        <w:pBdr>
          <w:bottom w:val="single" w:color="111827" w:sz="6"/>
        </w:pBdr>
        <w:spacing w:after="0" w:before="140"/>
      </w:pPr>
    </w:p>
    <w:p>
      <w:pPr>
        <w:pBdr>
          <w:bottom w:val="single" w:color="1D4ED8" w:sz="10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PERFIL PROFESIONAL</w:t>
      </w:r>
    </w:p>
    <w:p>
      <w:pPr>
        <w:spacing w:after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Técnico con más de 6 años de experiencia en soporte técnico telefónico y atención al cliente en el sector tecnológico. Actualmente en formación en desarrollo de software, con orientación hacia roles técnicos que combinen experiencia en soporte con nuevas habilidades de programación.</w:t>
      </w:r>
    </w:p>
    <w:p>
      <w:pPr>
        <w:pBdr>
          <w:bottom w:val="single" w:color="1D4ED8" w:sz="10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EXPERIENCIA LABORAL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Soporte Técnico Telefónico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 · Teleperformance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Ago 2018 – 2024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Barcelona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Soporte técnico sobre dispositivos móviles y productos inteligentes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Gestión de reparaciones y devoluciones vía telefónica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Asesoramiento técnico preventa a clientes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Soporte Técnico Telefónico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 · Sellbytel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Ago 2017 – Mar 2018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Barcelona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Soporte técnico y planificación de citas con el servicio técnico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Consultas preventa de productos a nivel técnico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Comercial y Formador de Equipo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 · Easovox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Nov 2016 – Mar 2017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Badalona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Formación y supervisión del equipo comercial en la adopción del programa de ventas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Gestión de documentación, stock y facturación del punto de venta</w:t>
      </w:r>
    </w:p>
    <w:p>
      <w:pPr>
        <w:spacing w:after="60"/>
      </w:pPr>
    </w:p>
    <w:p>
      <w:pPr>
        <w:pBdr>
          <w:bottom w:val="single" w:color="1D4ED8" w:sz="10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EDUCACIÓN Y FORMACIÓN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Formación en Programación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Ene 2004 – Dic 2004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Escola d'Informàtica i Oficis · Barcelona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Bachillerato · Ciencias Sociales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Sep 1992 – Jul 1999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Colegio Oficial Alfredo García · Pereira, Colombia</w:t>
      </w:r>
    </w:p>
    <w:p>
      <w:pPr>
        <w:pBdr>
          <w:bottom w:val="single" w:color="1D4ED8" w:sz="10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COMPETENCIAS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Soporte técnico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Atención al cliente · Resolución de incidencias · Gestión de garantías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 formación activa (proyectos en GitHub)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Ventas / Comercial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Formación de equipos · Gestión de punto de venta</w:t>
            </w:r>
          </w:p>
        </w:tc>
      </w:tr>
    </w:tbl>
    <w:p>
      <w:pPr>
        <w:spacing w:after="60"/>
      </w:pPr>
    </w:p>
    <w:p>
      <w:pPr>
        <w:pBdr>
          <w:bottom w:val="single" w:color="1D4ED8" w:sz="10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IDIOMAS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Español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— Nativo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Inglés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— Nivel conversacional profesional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Catalán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 — Básico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g5gcjk0p-zavtfwgdvuc" Type="http://schemas.openxmlformats.org/officeDocument/2006/relationships/hyperlink" Target="https://www.linkedin.com/in/victor-augusto-berdugo-garc%C3%ADa-9a35b9313/" TargetMode="External"/><Relationship Id="rIdhlhh95neujhbgcixz8xrd" Type="http://schemas.openxmlformats.org/officeDocument/2006/relationships/hyperlink" Target="https://github.com/victorberdugo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2026-05-06T16:48:36.528Z</dcterms:created>
  <dcterms:modified xsi:type="dcterms:W3CDTF">2026-05-06T16:48:36.559Z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