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6A" w:rsidRPr="00E43B6A" w:rsidRDefault="00E43B6A" w:rsidP="00E43B6A">
      <w:pPr>
        <w:jc w:val="center"/>
        <w:rPr>
          <w:sz w:val="24"/>
          <w:lang w:val="en-US"/>
        </w:rPr>
      </w:pPr>
      <w:r w:rsidRPr="00E43B6A">
        <w:rPr>
          <w:sz w:val="24"/>
          <w:lang w:val="en-US"/>
        </w:rPr>
        <w:t xml:space="preserve">A class diagram for the realization of the </w:t>
      </w:r>
      <w:proofErr w:type="spellStart"/>
      <w:r w:rsidRPr="00E43B6A">
        <w:rPr>
          <w:sz w:val="24"/>
          <w:lang w:val="en-US"/>
        </w:rPr>
        <w:t>SeriesResearch</w:t>
      </w:r>
      <w:proofErr w:type="spellEnd"/>
      <w:r w:rsidRPr="00E43B6A">
        <w:rPr>
          <w:sz w:val="24"/>
          <w:lang w:val="en-US"/>
        </w:rPr>
        <w:t xml:space="preserve"> ADT</w:t>
      </w:r>
    </w:p>
    <w:p w:rsidR="00E43B6A" w:rsidRDefault="00E43B6A"/>
    <w:p w:rsidR="00E43B6A" w:rsidRDefault="00E43B6A">
      <w:bookmarkStart w:id="0" w:name="_GoBack"/>
      <w:bookmarkEnd w:id="0"/>
    </w:p>
    <w:p w:rsidR="00E43B6A" w:rsidRDefault="00E43B6A"/>
    <w:p w:rsidR="00F61064" w:rsidRDefault="0045194A">
      <w:r>
        <w:rPr>
          <w:noProof/>
          <w:lang w:eastAsia="uk-UA"/>
        </w:rPr>
        <w:drawing>
          <wp:inline distT="0" distB="0" distL="0" distR="0">
            <wp:extent cx="6727794" cy="4743450"/>
            <wp:effectExtent l="0" t="0" r="0" b="0"/>
            <wp:docPr id="1" name="Рисунок 1" descr="C:\Users\User1\AppData\Local\Microsoft\Windows\INetCache\Content.Word\SeriesR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SeriesResear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46" cy="47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064" w:rsidSect="00451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37"/>
    <w:rsid w:val="001568BE"/>
    <w:rsid w:val="003E7013"/>
    <w:rsid w:val="0045194A"/>
    <w:rsid w:val="006566A6"/>
    <w:rsid w:val="00C45F79"/>
    <w:rsid w:val="00D24837"/>
    <w:rsid w:val="00D77BB0"/>
    <w:rsid w:val="00D94620"/>
    <w:rsid w:val="00DC73C8"/>
    <w:rsid w:val="00E4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29BD"/>
  <w15:chartTrackingRefBased/>
  <w15:docId w15:val="{2A3BF8D0-4B0A-4C3E-8F62-F6E8FD4C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2017-05-13T21:08:00Z</dcterms:created>
  <dcterms:modified xsi:type="dcterms:W3CDTF">2017-05-13T23:29:00Z</dcterms:modified>
</cp:coreProperties>
</file>