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D1200" w14:textId="644671B5" w:rsidR="00EE3E4C" w:rsidRPr="00EE3E4C" w:rsidRDefault="00EE3E4C" w:rsidP="00EE3E4C">
      <w:pPr>
        <w:pStyle w:val="Default"/>
        <w:jc w:val="center"/>
        <w:rPr>
          <w:sz w:val="28"/>
          <w:szCs w:val="28"/>
        </w:rPr>
      </w:pPr>
      <w:bookmarkStart w:id="0" w:name="_Hlk57976980"/>
      <w:bookmarkEnd w:id="0"/>
      <w:r w:rsidRPr="00EE3E4C">
        <w:rPr>
          <w:sz w:val="28"/>
          <w:szCs w:val="28"/>
        </w:rPr>
        <w:t>Федеральное государственное автономное образовательное</w:t>
      </w:r>
    </w:p>
    <w:p w14:paraId="70485D2B" w14:textId="7D85289B" w:rsidR="00EE3E4C" w:rsidRPr="00EE3E4C" w:rsidRDefault="00EE3E4C" w:rsidP="00EE3E4C">
      <w:pPr>
        <w:pStyle w:val="Default"/>
        <w:jc w:val="center"/>
        <w:rPr>
          <w:sz w:val="28"/>
          <w:szCs w:val="28"/>
        </w:rPr>
      </w:pPr>
      <w:r w:rsidRPr="00EE3E4C">
        <w:rPr>
          <w:sz w:val="28"/>
          <w:szCs w:val="28"/>
        </w:rPr>
        <w:t>учреждение высшего образования «Московский государственный институт</w:t>
      </w:r>
    </w:p>
    <w:p w14:paraId="232B2C4A" w14:textId="7873CC2C" w:rsidR="00EE3E4C" w:rsidRPr="00EE3E4C" w:rsidRDefault="00EE3E4C" w:rsidP="00EE3E4C">
      <w:pPr>
        <w:pStyle w:val="Default"/>
        <w:jc w:val="center"/>
        <w:rPr>
          <w:sz w:val="28"/>
          <w:szCs w:val="28"/>
        </w:rPr>
      </w:pPr>
      <w:r w:rsidRPr="00EE3E4C">
        <w:rPr>
          <w:sz w:val="28"/>
          <w:szCs w:val="28"/>
        </w:rPr>
        <w:t>международных отношений (университет)</w:t>
      </w:r>
    </w:p>
    <w:p w14:paraId="2892D959" w14:textId="4A4EDB7D" w:rsidR="00EE3E4C" w:rsidRPr="00EE3E4C" w:rsidRDefault="00EE3E4C" w:rsidP="00EE3E4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E3E4C">
        <w:rPr>
          <w:rFonts w:ascii="Times New Roman" w:hAnsi="Times New Roman" w:cs="Times New Roman"/>
          <w:color w:val="000000"/>
          <w:sz w:val="28"/>
          <w:szCs w:val="28"/>
        </w:rPr>
        <w:t>Министерства иностранных дел Российской Федерации»</w:t>
      </w:r>
    </w:p>
    <w:p w14:paraId="24A8EA20" w14:textId="77777777" w:rsidR="00EE3E4C" w:rsidRPr="00EE3E4C" w:rsidRDefault="00EE3E4C" w:rsidP="00EE3E4C">
      <w:pPr>
        <w:jc w:val="center"/>
        <w:rPr>
          <w:rFonts w:ascii="Times New Roman" w:hAnsi="Times New Roman" w:cs="Times New Roman"/>
        </w:rPr>
      </w:pPr>
    </w:p>
    <w:p w14:paraId="7F2A8957" w14:textId="77777777" w:rsidR="00EE3E4C" w:rsidRPr="00EE3E4C" w:rsidRDefault="00EE3E4C">
      <w:pPr>
        <w:rPr>
          <w:rFonts w:ascii="Times New Roman" w:hAnsi="Times New Roman" w:cs="Times New Roman"/>
        </w:rPr>
      </w:pPr>
    </w:p>
    <w:p w14:paraId="19662D0A" w14:textId="1AC17BE6" w:rsidR="00EE3E4C" w:rsidRPr="00EE3E4C" w:rsidRDefault="00EE3E4C" w:rsidP="00EE3E4C">
      <w:pPr>
        <w:pStyle w:val="Default"/>
        <w:rPr>
          <w:sz w:val="28"/>
          <w:szCs w:val="28"/>
        </w:rPr>
      </w:pPr>
      <w:r w:rsidRPr="00EE3E4C">
        <w:rPr>
          <w:sz w:val="28"/>
          <w:szCs w:val="28"/>
        </w:rPr>
        <w:t xml:space="preserve">Факультет </w:t>
      </w:r>
      <w:r w:rsidR="00E84454">
        <w:rPr>
          <w:sz w:val="28"/>
          <w:szCs w:val="28"/>
        </w:rPr>
        <w:t>финансовой экономики</w:t>
      </w:r>
      <w:r w:rsidRPr="00EE3E4C">
        <w:rPr>
          <w:sz w:val="28"/>
          <w:szCs w:val="28"/>
        </w:rPr>
        <w:t xml:space="preserve"> </w:t>
      </w:r>
    </w:p>
    <w:p w14:paraId="21744940" w14:textId="1BC9085F" w:rsidR="001F4192" w:rsidRDefault="00EE3E4C" w:rsidP="00E84454">
      <w:pPr>
        <w:pStyle w:val="Default"/>
        <w:rPr>
          <w:sz w:val="28"/>
          <w:szCs w:val="28"/>
        </w:rPr>
      </w:pPr>
      <w:r w:rsidRPr="00EE3E4C">
        <w:rPr>
          <w:sz w:val="28"/>
          <w:szCs w:val="28"/>
        </w:rPr>
        <w:t xml:space="preserve">Кафедра </w:t>
      </w:r>
      <w:r w:rsidR="00E84454" w:rsidRPr="00E84454">
        <w:rPr>
          <w:sz w:val="28"/>
          <w:szCs w:val="28"/>
        </w:rPr>
        <w:t>цифровой экономики и искусственного интеллекта</w:t>
      </w:r>
    </w:p>
    <w:p w14:paraId="5B47137C" w14:textId="23E2439E" w:rsidR="00EE3E4C" w:rsidRDefault="00EE3E4C" w:rsidP="00EE3E4C">
      <w:pPr>
        <w:pStyle w:val="Default"/>
        <w:jc w:val="center"/>
        <w:rPr>
          <w:sz w:val="28"/>
          <w:szCs w:val="28"/>
        </w:rPr>
      </w:pPr>
    </w:p>
    <w:p w14:paraId="3A48CCC8" w14:textId="77777777" w:rsidR="00E84454" w:rsidRPr="00EE3E4C" w:rsidRDefault="00E84454" w:rsidP="00EE3E4C">
      <w:pPr>
        <w:pStyle w:val="Default"/>
        <w:jc w:val="center"/>
        <w:rPr>
          <w:sz w:val="28"/>
          <w:szCs w:val="28"/>
        </w:rPr>
      </w:pPr>
    </w:p>
    <w:p w14:paraId="7514E982" w14:textId="2645C8B3" w:rsidR="00EE3E4C" w:rsidRDefault="001F4192" w:rsidP="00EE3E4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РАБОТА </w:t>
      </w:r>
    </w:p>
    <w:p w14:paraId="553CDA1F" w14:textId="77777777" w:rsidR="001F4192" w:rsidRPr="00EE3E4C" w:rsidRDefault="001F4192" w:rsidP="00EE3E4C">
      <w:pPr>
        <w:pStyle w:val="Default"/>
        <w:jc w:val="center"/>
        <w:rPr>
          <w:sz w:val="28"/>
          <w:szCs w:val="28"/>
        </w:rPr>
      </w:pPr>
    </w:p>
    <w:p w14:paraId="3E4F22E7" w14:textId="28C2EF74" w:rsidR="00EE3E4C" w:rsidRPr="009C6AB2" w:rsidRDefault="001F4192" w:rsidP="00EE3E4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</w:t>
      </w:r>
      <w:r w:rsidR="00EE3E4C" w:rsidRPr="00EE3E4C">
        <w:rPr>
          <w:sz w:val="28"/>
          <w:szCs w:val="28"/>
        </w:rPr>
        <w:t>правлени</w:t>
      </w:r>
      <w:r>
        <w:rPr>
          <w:sz w:val="28"/>
          <w:szCs w:val="28"/>
        </w:rPr>
        <w:t>е</w:t>
      </w:r>
      <w:r w:rsidR="00EE3E4C" w:rsidRPr="00EE3E4C">
        <w:rPr>
          <w:sz w:val="28"/>
          <w:szCs w:val="28"/>
        </w:rPr>
        <w:t xml:space="preserve"> подготовки</w:t>
      </w:r>
      <w:r w:rsidR="009C6AB2">
        <w:rPr>
          <w:sz w:val="28"/>
          <w:szCs w:val="28"/>
        </w:rPr>
        <w:t xml:space="preserve">                                         </w:t>
      </w:r>
      <w:r w:rsidR="00EE3E4C" w:rsidRPr="00EE3E4C">
        <w:rPr>
          <w:sz w:val="28"/>
          <w:szCs w:val="28"/>
        </w:rPr>
        <w:t xml:space="preserve"> </w:t>
      </w:r>
      <w:r w:rsidR="009C6AB2">
        <w:rPr>
          <w:sz w:val="28"/>
          <w:szCs w:val="28"/>
        </w:rPr>
        <w:t xml:space="preserve">Бизнес-информатика </w:t>
      </w:r>
    </w:p>
    <w:p w14:paraId="65EA8EA0" w14:textId="77777777" w:rsidR="001F4192" w:rsidRPr="00EE3E4C" w:rsidRDefault="001F4192" w:rsidP="00EE3E4C">
      <w:pPr>
        <w:pStyle w:val="Default"/>
        <w:jc w:val="center"/>
        <w:rPr>
          <w:sz w:val="28"/>
          <w:szCs w:val="28"/>
        </w:rPr>
      </w:pPr>
    </w:p>
    <w:p w14:paraId="3A642B17" w14:textId="18FF1853" w:rsidR="001F4192" w:rsidRDefault="001F4192" w:rsidP="001F419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Профиль (магистерская </w:t>
      </w:r>
      <w:proofErr w:type="gramStart"/>
      <w:r>
        <w:rPr>
          <w:sz w:val="28"/>
          <w:szCs w:val="28"/>
        </w:rPr>
        <w:t xml:space="preserve">программа)   </w:t>
      </w:r>
      <w:proofErr w:type="gramEnd"/>
      <w:r>
        <w:rPr>
          <w:sz w:val="28"/>
          <w:szCs w:val="28"/>
        </w:rPr>
        <w:t xml:space="preserve">            </w:t>
      </w:r>
      <w:r w:rsidR="00072584">
        <w:rPr>
          <w:sz w:val="28"/>
          <w:szCs w:val="28"/>
        </w:rPr>
        <w:t>И</w:t>
      </w:r>
      <w:r>
        <w:rPr>
          <w:sz w:val="28"/>
          <w:szCs w:val="28"/>
        </w:rPr>
        <w:t xml:space="preserve">скусственный интеллект </w:t>
      </w:r>
    </w:p>
    <w:p w14:paraId="2E8F2497" w14:textId="447B8D6C" w:rsidR="00EE3E4C" w:rsidRPr="00EE3E4C" w:rsidRDefault="00EE3E4C" w:rsidP="00EE3E4C">
      <w:pPr>
        <w:rPr>
          <w:rFonts w:ascii="Times New Roman" w:hAnsi="Times New Roman" w:cs="Times New Roman"/>
          <w:sz w:val="20"/>
          <w:szCs w:val="20"/>
        </w:rPr>
      </w:pPr>
    </w:p>
    <w:p w14:paraId="7A273528" w14:textId="077961E5" w:rsidR="001F4192" w:rsidRDefault="001F4192" w:rsidP="00AB7D77">
      <w:pPr>
        <w:shd w:val="clear" w:color="auto" w:fill="FFFFFF"/>
        <w:spacing w:before="100" w:beforeAutospacing="1" w:after="100" w:afterAutospacing="1" w:line="300" w:lineRule="atLeast"/>
        <w:ind w:left="60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2789D">
        <w:rPr>
          <w:rFonts w:ascii="Times New Roman" w:hAnsi="Times New Roman" w:cs="Times New Roman"/>
          <w:color w:val="000000"/>
          <w:sz w:val="28"/>
          <w:szCs w:val="28"/>
        </w:rPr>
        <w:t xml:space="preserve">Тема:  </w:t>
      </w:r>
      <w:r w:rsidR="00E2789D" w:rsidRPr="00EE3E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End"/>
      <w:r w:rsidRPr="00EE3E4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AB7D77">
        <w:rPr>
          <w:rFonts w:ascii="Times New Roman" w:hAnsi="Times New Roman" w:cs="Times New Roman"/>
          <w:color w:val="000000"/>
          <w:sz w:val="28"/>
          <w:szCs w:val="28"/>
        </w:rPr>
        <w:t>Распознавание изображений</w:t>
      </w:r>
      <w:r w:rsidRPr="00EE3E4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C55CA81" w14:textId="77777777" w:rsidR="0059471D" w:rsidRPr="00EE3E4C" w:rsidRDefault="0059471D" w:rsidP="0059471D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hAnsi="Times New Roman" w:cs="Times New Roman"/>
          <w:color w:val="000000"/>
          <w:sz w:val="28"/>
          <w:szCs w:val="28"/>
        </w:rPr>
      </w:pPr>
    </w:p>
    <w:p w14:paraId="0DA98208" w14:textId="77777777" w:rsidR="00EE3E4C" w:rsidRPr="00EE3E4C" w:rsidRDefault="00EE3E4C" w:rsidP="00EE3E4C">
      <w:pPr>
        <w:pStyle w:val="Default"/>
        <w:jc w:val="center"/>
        <w:rPr>
          <w:sz w:val="28"/>
          <w:szCs w:val="28"/>
        </w:rPr>
      </w:pPr>
    </w:p>
    <w:p w14:paraId="7732E853" w14:textId="161B6A24" w:rsidR="00EE3E4C" w:rsidRPr="00EE3E4C" w:rsidRDefault="00EE3E4C" w:rsidP="00EE3E4C">
      <w:pPr>
        <w:pStyle w:val="Default"/>
        <w:jc w:val="center"/>
        <w:rPr>
          <w:sz w:val="28"/>
          <w:szCs w:val="28"/>
        </w:rPr>
      </w:pPr>
      <w:r w:rsidRPr="00C83990">
        <w:rPr>
          <w:sz w:val="28"/>
          <w:szCs w:val="28"/>
        </w:rPr>
        <w:t xml:space="preserve">                                              </w:t>
      </w:r>
      <w:r w:rsidRPr="00EE3E4C">
        <w:rPr>
          <w:sz w:val="28"/>
          <w:szCs w:val="28"/>
        </w:rPr>
        <w:t xml:space="preserve">Выполнил: </w:t>
      </w:r>
    </w:p>
    <w:p w14:paraId="7707BF18" w14:textId="5A68AC9D" w:rsidR="00EE3E4C" w:rsidRPr="000D48EB" w:rsidRDefault="00EE3E4C" w:rsidP="00EE3E4C">
      <w:pPr>
        <w:pStyle w:val="Default"/>
        <w:jc w:val="center"/>
        <w:rPr>
          <w:color w:val="auto"/>
          <w:sz w:val="28"/>
          <w:szCs w:val="28"/>
        </w:rPr>
      </w:pPr>
      <w:r w:rsidRPr="00EE3E4C">
        <w:rPr>
          <w:sz w:val="28"/>
          <w:szCs w:val="28"/>
        </w:rPr>
        <w:t xml:space="preserve">                                                                           </w:t>
      </w:r>
      <w:r w:rsidRPr="000D48EB">
        <w:rPr>
          <w:color w:val="auto"/>
          <w:sz w:val="28"/>
          <w:szCs w:val="28"/>
        </w:rPr>
        <w:t xml:space="preserve">студент(ка) </w:t>
      </w:r>
      <w:r w:rsidR="00D26614" w:rsidRPr="000D48EB">
        <w:rPr>
          <w:color w:val="auto"/>
          <w:sz w:val="28"/>
          <w:szCs w:val="28"/>
        </w:rPr>
        <w:t>Глоба Виктория</w:t>
      </w:r>
      <w:r w:rsidRPr="000D48EB">
        <w:rPr>
          <w:color w:val="auto"/>
          <w:sz w:val="28"/>
          <w:szCs w:val="28"/>
        </w:rPr>
        <w:t xml:space="preserve"> </w:t>
      </w:r>
    </w:p>
    <w:p w14:paraId="7F3B012A" w14:textId="792A2C6B" w:rsidR="00EE3E4C" w:rsidRPr="000D48EB" w:rsidRDefault="00EE3E4C" w:rsidP="00EE3E4C">
      <w:pPr>
        <w:pStyle w:val="Default"/>
        <w:jc w:val="center"/>
        <w:rPr>
          <w:color w:val="auto"/>
          <w:sz w:val="28"/>
          <w:szCs w:val="28"/>
        </w:rPr>
      </w:pPr>
      <w:r w:rsidRPr="000D48EB">
        <w:rPr>
          <w:color w:val="auto"/>
          <w:sz w:val="28"/>
          <w:szCs w:val="28"/>
        </w:rPr>
        <w:t xml:space="preserve">                                      </w:t>
      </w:r>
      <w:r w:rsidR="00AB7D77">
        <w:rPr>
          <w:color w:val="auto"/>
          <w:sz w:val="28"/>
          <w:szCs w:val="28"/>
          <w:lang w:val="en-US"/>
        </w:rPr>
        <w:t>2</w:t>
      </w:r>
      <w:r w:rsidR="004353F1" w:rsidRPr="000D48EB">
        <w:rPr>
          <w:color w:val="auto"/>
          <w:sz w:val="28"/>
          <w:szCs w:val="28"/>
        </w:rPr>
        <w:t xml:space="preserve"> </w:t>
      </w:r>
      <w:r w:rsidRPr="000D48EB">
        <w:rPr>
          <w:color w:val="auto"/>
          <w:sz w:val="28"/>
          <w:szCs w:val="28"/>
        </w:rPr>
        <w:t xml:space="preserve">курс </w:t>
      </w:r>
    </w:p>
    <w:p w14:paraId="15A8956E" w14:textId="481504DD" w:rsidR="00EE3E4C" w:rsidRPr="00EE3E4C" w:rsidRDefault="00EE3E4C" w:rsidP="00EE3E4C">
      <w:pPr>
        <w:pStyle w:val="Default"/>
        <w:jc w:val="center"/>
        <w:rPr>
          <w:sz w:val="28"/>
          <w:szCs w:val="28"/>
        </w:rPr>
      </w:pPr>
      <w:r w:rsidRPr="00EE3E4C">
        <w:rPr>
          <w:sz w:val="28"/>
          <w:szCs w:val="28"/>
        </w:rPr>
        <w:t xml:space="preserve">                                                                                     __________________ </w:t>
      </w:r>
    </w:p>
    <w:p w14:paraId="4ACC4BB1" w14:textId="7FC1206A" w:rsidR="00EE3E4C" w:rsidRPr="00EE3E4C" w:rsidRDefault="00EE3E4C" w:rsidP="00EE3E4C">
      <w:pPr>
        <w:jc w:val="center"/>
        <w:rPr>
          <w:rFonts w:ascii="Times New Roman" w:hAnsi="Times New Roman" w:cs="Times New Roman"/>
        </w:rPr>
      </w:pPr>
      <w:r w:rsidRPr="00EE3E4C">
        <w:rPr>
          <w:rFonts w:ascii="Times New Roman" w:hAnsi="Times New Roman" w:cs="Times New Roman"/>
        </w:rPr>
        <w:t xml:space="preserve">                                                                                                             подпись студента </w:t>
      </w:r>
    </w:p>
    <w:p w14:paraId="462B9C43" w14:textId="77777777" w:rsidR="00EE3E4C" w:rsidRPr="00EE3E4C" w:rsidRDefault="00EE3E4C">
      <w:pPr>
        <w:rPr>
          <w:rFonts w:ascii="Times New Roman" w:hAnsi="Times New Roman" w:cs="Times New Roman"/>
        </w:rPr>
      </w:pPr>
    </w:p>
    <w:p w14:paraId="1216876A" w14:textId="77777777" w:rsidR="00EE3E4C" w:rsidRPr="00EE3E4C" w:rsidRDefault="00EE3E4C">
      <w:pPr>
        <w:rPr>
          <w:rFonts w:ascii="Times New Roman" w:hAnsi="Times New Roman" w:cs="Times New Roman"/>
        </w:rPr>
      </w:pPr>
    </w:p>
    <w:tbl>
      <w:tblPr>
        <w:tblW w:w="8968" w:type="dxa"/>
        <w:tblInd w:w="103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84"/>
        <w:gridCol w:w="4484"/>
      </w:tblGrid>
      <w:tr w:rsidR="00EE3E4C" w:rsidRPr="00EE3E4C" w14:paraId="7D7E1785" w14:textId="77777777" w:rsidTr="001F4192">
        <w:trPr>
          <w:trHeight w:val="935"/>
        </w:trPr>
        <w:tc>
          <w:tcPr>
            <w:tcW w:w="4484" w:type="dxa"/>
          </w:tcPr>
          <w:p w14:paraId="2810C502" w14:textId="26E3D589" w:rsidR="00EE3E4C" w:rsidRPr="00EE3E4C" w:rsidRDefault="00EE3E4C">
            <w:pPr>
              <w:pStyle w:val="Default"/>
              <w:rPr>
                <w:sz w:val="23"/>
                <w:szCs w:val="23"/>
              </w:rPr>
            </w:pPr>
            <w:r w:rsidRPr="00EE3E4C"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4484" w:type="dxa"/>
          </w:tcPr>
          <w:p w14:paraId="2662A43D" w14:textId="35449EE5" w:rsidR="00EE3E4C" w:rsidRPr="00EE3E4C" w:rsidRDefault="0059471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 w:rsidR="00EE3E4C" w:rsidRPr="00EE3E4C">
              <w:rPr>
                <w:sz w:val="28"/>
                <w:szCs w:val="28"/>
              </w:rPr>
              <w:t xml:space="preserve">: </w:t>
            </w:r>
          </w:p>
          <w:p w14:paraId="31437437" w14:textId="1018EEB7" w:rsidR="00EE3E4C" w:rsidRPr="00E84454" w:rsidRDefault="0059471D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Якушин Алексей Валерьевич</w:t>
            </w:r>
          </w:p>
          <w:p w14:paraId="03CE3F15" w14:textId="058F0DFB" w:rsidR="00EE3E4C" w:rsidRPr="00E84454" w:rsidRDefault="00E84454">
            <w:pPr>
              <w:pStyle w:val="Default"/>
              <w:rPr>
                <w:color w:val="auto"/>
                <w:sz w:val="28"/>
                <w:szCs w:val="28"/>
              </w:rPr>
            </w:pPr>
            <w:r w:rsidRPr="00E84454">
              <w:rPr>
                <w:color w:val="auto"/>
                <w:sz w:val="28"/>
                <w:szCs w:val="28"/>
              </w:rPr>
              <w:t xml:space="preserve">Кандидат </w:t>
            </w:r>
            <w:r w:rsidR="0059471D">
              <w:rPr>
                <w:color w:val="auto"/>
                <w:sz w:val="28"/>
                <w:szCs w:val="28"/>
              </w:rPr>
              <w:t>пед.</w:t>
            </w:r>
            <w:r w:rsidRPr="00E84454">
              <w:rPr>
                <w:color w:val="auto"/>
                <w:sz w:val="28"/>
                <w:szCs w:val="28"/>
              </w:rPr>
              <w:t xml:space="preserve"> наук</w:t>
            </w:r>
            <w:r w:rsidR="00EE3E4C" w:rsidRPr="00E84454">
              <w:rPr>
                <w:color w:val="auto"/>
                <w:sz w:val="28"/>
                <w:szCs w:val="28"/>
              </w:rPr>
              <w:t xml:space="preserve"> </w:t>
            </w:r>
          </w:p>
          <w:p w14:paraId="1A56C356" w14:textId="77777777" w:rsidR="00EE3E4C" w:rsidRPr="00EE3E4C" w:rsidRDefault="00EE3E4C">
            <w:pPr>
              <w:pStyle w:val="Default"/>
              <w:rPr>
                <w:sz w:val="23"/>
                <w:szCs w:val="23"/>
              </w:rPr>
            </w:pPr>
            <w:r w:rsidRPr="00EE3E4C">
              <w:rPr>
                <w:sz w:val="23"/>
                <w:szCs w:val="23"/>
              </w:rPr>
              <w:t xml:space="preserve">______________________ </w:t>
            </w:r>
          </w:p>
          <w:p w14:paraId="0D908D01" w14:textId="77777777" w:rsidR="00EE3E4C" w:rsidRPr="00EE3E4C" w:rsidRDefault="00EE3E4C">
            <w:pPr>
              <w:pStyle w:val="Default"/>
              <w:rPr>
                <w:sz w:val="23"/>
                <w:szCs w:val="23"/>
              </w:rPr>
            </w:pPr>
            <w:r w:rsidRPr="00EE3E4C">
              <w:rPr>
                <w:sz w:val="23"/>
                <w:szCs w:val="23"/>
              </w:rPr>
              <w:t xml:space="preserve">/подпись научного руководителя/ </w:t>
            </w:r>
          </w:p>
        </w:tc>
      </w:tr>
    </w:tbl>
    <w:p w14:paraId="0555B585" w14:textId="77777777" w:rsidR="00EE3E4C" w:rsidRPr="00EE3E4C" w:rsidRDefault="00EE3E4C">
      <w:pPr>
        <w:rPr>
          <w:rFonts w:ascii="Times New Roman" w:hAnsi="Times New Roman" w:cs="Times New Roman"/>
        </w:rPr>
      </w:pPr>
    </w:p>
    <w:p w14:paraId="442151C9" w14:textId="669DFEFA" w:rsidR="00EE3E4C" w:rsidRDefault="00EE3E4C">
      <w:pPr>
        <w:rPr>
          <w:rFonts w:ascii="Times New Roman" w:hAnsi="Times New Roman" w:cs="Times New Roman"/>
        </w:rPr>
      </w:pPr>
    </w:p>
    <w:p w14:paraId="564BA6D8" w14:textId="2F4C8722" w:rsidR="001F4192" w:rsidRDefault="001F4192">
      <w:pPr>
        <w:rPr>
          <w:rFonts w:ascii="Times New Roman" w:hAnsi="Times New Roman" w:cs="Times New Roman"/>
        </w:rPr>
      </w:pPr>
    </w:p>
    <w:p w14:paraId="25E8F4F3" w14:textId="7509E0B2" w:rsidR="001F4192" w:rsidRDefault="001F4192">
      <w:pPr>
        <w:rPr>
          <w:rFonts w:ascii="Times New Roman" w:hAnsi="Times New Roman" w:cs="Times New Roman"/>
        </w:rPr>
      </w:pPr>
    </w:p>
    <w:p w14:paraId="16FE0560" w14:textId="77777777" w:rsidR="001F4192" w:rsidRPr="00EE3E4C" w:rsidRDefault="001F4192">
      <w:pPr>
        <w:rPr>
          <w:rFonts w:ascii="Times New Roman" w:hAnsi="Times New Roman" w:cs="Times New Roman"/>
        </w:rPr>
      </w:pPr>
    </w:p>
    <w:p w14:paraId="4D4B54C6" w14:textId="69593BB1" w:rsidR="00EE3E4C" w:rsidRPr="00EE3E4C" w:rsidRDefault="00EE3E4C">
      <w:pPr>
        <w:rPr>
          <w:rFonts w:ascii="Times New Roman" w:hAnsi="Times New Roman" w:cs="Times New Roman"/>
        </w:rPr>
      </w:pPr>
    </w:p>
    <w:p w14:paraId="1F53ECF7" w14:textId="5AE6CE88" w:rsidR="00EE3E4C" w:rsidRPr="00EE3E4C" w:rsidRDefault="00EE3E4C" w:rsidP="00EE3E4C">
      <w:pPr>
        <w:jc w:val="center"/>
        <w:rPr>
          <w:rFonts w:ascii="Times New Roman" w:hAnsi="Times New Roman" w:cs="Times New Roman"/>
          <w:lang w:val="en-US"/>
        </w:rPr>
      </w:pPr>
      <w:r w:rsidRPr="00EE3E4C">
        <w:rPr>
          <w:rFonts w:ascii="Times New Roman" w:hAnsi="Times New Roman" w:cs="Times New Roman"/>
          <w:sz w:val="28"/>
          <w:szCs w:val="28"/>
        </w:rPr>
        <w:t>Москва –</w:t>
      </w:r>
      <w:r w:rsidRPr="00EE3E4C">
        <w:rPr>
          <w:rFonts w:ascii="Times New Roman" w:hAnsi="Times New Roman" w:cs="Times New Roman"/>
          <w:sz w:val="28"/>
          <w:szCs w:val="28"/>
          <w:lang w:val="en-US"/>
        </w:rPr>
        <w:t xml:space="preserve"> 202</w:t>
      </w:r>
      <w:r w:rsidR="00AB7D77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E001814" w14:textId="77777777" w:rsidR="00EE3E4C" w:rsidRDefault="00EE3E4C"/>
    <w:p w14:paraId="44A8A389" w14:textId="77777777" w:rsidR="00EE3E4C" w:rsidRDefault="00EE3E4C" w:rsidP="00FA73CD">
      <w:pPr>
        <w:ind w:firstLine="567"/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6474815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409EC1B9" w14:textId="77777777" w:rsidR="00EE3E4C" w:rsidRPr="00FA73CD" w:rsidRDefault="00EE3E4C" w:rsidP="00FA73CD">
          <w:pPr>
            <w:pStyle w:val="TOCHeading"/>
            <w:spacing w:before="0" w:line="360" w:lineRule="auto"/>
            <w:ind w:firstLine="567"/>
            <w:rPr>
              <w:rFonts w:ascii="Times New Roman" w:hAnsi="Times New Roman" w:cs="Times New Roman"/>
            </w:rPr>
          </w:pPr>
          <w:r w:rsidRPr="00FA73CD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36764D6" w14:textId="77777777" w:rsidR="00C00462" w:rsidRPr="00F12F54" w:rsidRDefault="00C00462" w:rsidP="00F12F54">
          <w:pPr>
            <w:numPr>
              <w:ilvl w:val="0"/>
              <w:numId w:val="20"/>
            </w:numPr>
            <w:shd w:val="clear" w:color="auto" w:fill="FFFFFF"/>
            <w:spacing w:before="100" w:beforeAutospacing="1" w:after="100" w:afterAutospacing="1" w:line="360" w:lineRule="auto"/>
            <w:ind w:left="595" w:hanging="357"/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ru-RU"/>
            </w:rPr>
          </w:pPr>
          <w:r w:rsidRPr="00F12F54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ru-RU"/>
            </w:rPr>
            <w:t>Анализ предметной области</w:t>
          </w:r>
        </w:p>
        <w:p w14:paraId="209445E1" w14:textId="00E1B051" w:rsidR="00C00462" w:rsidRDefault="00C00462" w:rsidP="00F12F54">
          <w:pPr>
            <w:numPr>
              <w:ilvl w:val="0"/>
              <w:numId w:val="20"/>
            </w:numPr>
            <w:shd w:val="clear" w:color="auto" w:fill="FFFFFF"/>
            <w:spacing w:before="100" w:beforeAutospacing="1" w:after="100" w:afterAutospacing="1" w:line="360" w:lineRule="auto"/>
            <w:ind w:left="595" w:hanging="357"/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ru-RU"/>
            </w:rPr>
          </w:pPr>
          <w:r w:rsidRPr="00F12F54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ru-RU"/>
            </w:rPr>
            <w:t>Постановка задачи</w:t>
          </w:r>
        </w:p>
        <w:p w14:paraId="6D35B358" w14:textId="65CE2D93" w:rsidR="00C0430A" w:rsidRPr="00F12F54" w:rsidRDefault="00C0430A" w:rsidP="00F12F54">
          <w:pPr>
            <w:numPr>
              <w:ilvl w:val="0"/>
              <w:numId w:val="20"/>
            </w:numPr>
            <w:shd w:val="clear" w:color="auto" w:fill="FFFFFF"/>
            <w:spacing w:before="100" w:beforeAutospacing="1" w:after="100" w:afterAutospacing="1" w:line="360" w:lineRule="auto"/>
            <w:ind w:left="595" w:hanging="357"/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ru-RU"/>
            </w:rPr>
            <w:t xml:space="preserve">Описание метода машинного обучения, который используется </w:t>
          </w:r>
        </w:p>
        <w:p w14:paraId="73497DEF" w14:textId="77777777" w:rsidR="00C00462" w:rsidRPr="00F12F54" w:rsidRDefault="00C00462" w:rsidP="00F12F54">
          <w:pPr>
            <w:numPr>
              <w:ilvl w:val="0"/>
              <w:numId w:val="20"/>
            </w:numPr>
            <w:shd w:val="clear" w:color="auto" w:fill="FFFFFF"/>
            <w:spacing w:before="100" w:beforeAutospacing="1" w:after="100" w:afterAutospacing="1" w:line="360" w:lineRule="auto"/>
            <w:ind w:left="595" w:hanging="357"/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ru-RU"/>
            </w:rPr>
          </w:pPr>
          <w:r w:rsidRPr="00F12F54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ru-RU"/>
            </w:rPr>
            <w:t>Техническое задание</w:t>
          </w:r>
        </w:p>
        <w:p w14:paraId="40DAB535" w14:textId="77777777" w:rsidR="00C00462" w:rsidRPr="00F12F54" w:rsidRDefault="00C00462" w:rsidP="00F12F54">
          <w:pPr>
            <w:numPr>
              <w:ilvl w:val="0"/>
              <w:numId w:val="20"/>
            </w:numPr>
            <w:shd w:val="clear" w:color="auto" w:fill="FFFFFF"/>
            <w:spacing w:before="100" w:beforeAutospacing="1" w:after="100" w:afterAutospacing="1" w:line="360" w:lineRule="auto"/>
            <w:ind w:left="595" w:hanging="357"/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ru-RU"/>
            </w:rPr>
          </w:pPr>
          <w:r w:rsidRPr="00F12F54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ru-RU"/>
            </w:rPr>
            <w:t>Текст программы с комментариями</w:t>
          </w:r>
        </w:p>
        <w:p w14:paraId="68D674D7" w14:textId="77777777" w:rsidR="005E30C7" w:rsidRDefault="00C00462" w:rsidP="005E30C7">
          <w:pPr>
            <w:numPr>
              <w:ilvl w:val="0"/>
              <w:numId w:val="20"/>
            </w:numPr>
            <w:shd w:val="clear" w:color="auto" w:fill="FFFFFF"/>
            <w:spacing w:before="100" w:beforeAutospacing="1" w:after="100" w:afterAutospacing="1" w:line="360" w:lineRule="auto"/>
            <w:ind w:left="595" w:hanging="357"/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ru-RU"/>
            </w:rPr>
          </w:pPr>
          <w:r w:rsidRPr="00F12F54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ru-RU"/>
            </w:rPr>
            <w:t>Контрольные примеры работы программы (</w:t>
          </w:r>
          <w:r w:rsidR="00C0430A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ru-RU"/>
            </w:rPr>
            <w:t>10</w:t>
          </w:r>
          <w:r w:rsidRPr="00F12F54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ru-RU"/>
            </w:rPr>
            <w:t xml:space="preserve"> </w:t>
          </w:r>
          <w:proofErr w:type="spellStart"/>
          <w:r w:rsidRPr="00F12F54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ru-RU"/>
            </w:rPr>
            <w:t>шт</w:t>
          </w:r>
          <w:proofErr w:type="spellEnd"/>
          <w:r w:rsidRPr="00F12F54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ru-RU"/>
            </w:rPr>
            <w:t>,)</w:t>
          </w:r>
        </w:p>
        <w:p w14:paraId="0F557750" w14:textId="5A7580AE" w:rsidR="00EE3E4C" w:rsidRPr="005E30C7" w:rsidRDefault="00C00462" w:rsidP="005E30C7">
          <w:pPr>
            <w:numPr>
              <w:ilvl w:val="0"/>
              <w:numId w:val="20"/>
            </w:numPr>
            <w:shd w:val="clear" w:color="auto" w:fill="FFFFFF"/>
            <w:spacing w:before="100" w:beforeAutospacing="1" w:after="100" w:afterAutospacing="1" w:line="360" w:lineRule="auto"/>
            <w:ind w:left="595" w:hanging="357"/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ru-RU"/>
            </w:rPr>
          </w:pPr>
          <w:r w:rsidRPr="005E30C7">
            <w:rPr>
              <w:rFonts w:ascii="Times New Roman" w:eastAsia="Times New Roman" w:hAnsi="Times New Roman" w:cs="Times New Roman"/>
              <w:color w:val="333333"/>
              <w:sz w:val="24"/>
              <w:szCs w:val="24"/>
              <w:lang w:eastAsia="ru-RU"/>
            </w:rPr>
            <w:t xml:space="preserve">Выводы </w:t>
          </w:r>
          <w:r w:rsidR="00EE3E4C" w:rsidRPr="005E30C7">
            <w:rPr>
              <w:rFonts w:cs="Times New Roman"/>
              <w:sz w:val="28"/>
              <w:szCs w:val="28"/>
            </w:rPr>
            <w:fldChar w:fldCharType="begin"/>
          </w:r>
          <w:r w:rsidR="00EE3E4C" w:rsidRPr="005E30C7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="00EE3E4C" w:rsidRPr="005E30C7">
            <w:rPr>
              <w:rFonts w:cs="Times New Roman"/>
              <w:sz w:val="28"/>
              <w:szCs w:val="28"/>
            </w:rPr>
            <w:fldChar w:fldCharType="end"/>
          </w:r>
        </w:p>
      </w:sdtContent>
    </w:sdt>
    <w:p w14:paraId="5CCEFDF8" w14:textId="77777777" w:rsidR="00EE3E4C" w:rsidRPr="00FA73CD" w:rsidRDefault="00EE3E4C" w:rsidP="00FA73CD">
      <w:pPr>
        <w:spacing w:after="200" w:line="276" w:lineRule="auto"/>
        <w:rPr>
          <w:rFonts w:eastAsia="Times New Roman" w:cs="Times New Roman"/>
          <w:b/>
          <w:bCs/>
          <w:kern w:val="36"/>
          <w:sz w:val="28"/>
          <w:szCs w:val="28"/>
          <w:lang w:eastAsia="ru-RU"/>
        </w:rPr>
      </w:pPr>
      <w:r w:rsidRPr="00FA73CD">
        <w:rPr>
          <w:sz w:val="28"/>
          <w:szCs w:val="28"/>
        </w:rPr>
        <w:br w:type="page"/>
      </w:r>
    </w:p>
    <w:p w14:paraId="1A089BC2" w14:textId="26B770C7" w:rsidR="00C00462" w:rsidRPr="00C00462" w:rsidRDefault="00C00462" w:rsidP="00C00462">
      <w:pPr>
        <w:shd w:val="clear" w:color="auto" w:fill="FFFFFF"/>
        <w:spacing w:before="100" w:beforeAutospacing="1" w:after="100" w:afterAutospacing="1" w:line="300" w:lineRule="atLeast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0462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предметной области</w:t>
      </w:r>
    </w:p>
    <w:p w14:paraId="387443C5" w14:textId="574C194C" w:rsidR="00EE3E4C" w:rsidRPr="001C339F" w:rsidRDefault="00EE3E4C" w:rsidP="00C00462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98186" w14:textId="4180375A" w:rsidR="009533C2" w:rsidRDefault="009533C2" w:rsidP="00B9324B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9533C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commerce</w:t>
      </w:r>
      <w:r w:rsidRPr="009533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рынок развивается стремительными темпами. Крупные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маркеплейсы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развивают портфель товаров и поставщиков. Конкуренция в области продаж и борьбы за клиента возрастает, так как одни и те же товары могут быть предоставлены различными поставщиками. </w:t>
      </w:r>
    </w:p>
    <w:p w14:paraId="65A958F3" w14:textId="55738BD1" w:rsidR="009D0EE4" w:rsidRDefault="009533C2" w:rsidP="00B9324B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Качественная категоризация товаров крайне важна для крупных маркетплейсов типа</w:t>
      </w:r>
      <w:r w:rsidRPr="00B932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9324B">
        <w:rPr>
          <w:rFonts w:ascii="Times New Roman" w:eastAsia="Times New Roman" w:hAnsi="Times New Roman" w:cs="Times New Roman"/>
          <w:sz w:val="28"/>
          <w:szCs w:val="28"/>
          <w:lang w:eastAsia="ru-RU"/>
        </w:rPr>
        <w:t>Amazon</w:t>
      </w:r>
      <w:proofErr w:type="spellEnd"/>
      <w:r w:rsidRPr="00B932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B1D1D">
        <w:rPr>
          <w:rFonts w:ascii="Times New Roman" w:eastAsia="Times New Roman" w:hAnsi="Times New Roman" w:cs="Times New Roman"/>
          <w:sz w:val="28"/>
          <w:szCs w:val="28"/>
          <w:lang w:eastAsia="ru-RU"/>
        </w:rPr>
        <w:t>Yoox</w:t>
      </w:r>
      <w:proofErr w:type="spellEnd"/>
      <w:r w:rsidRPr="000B1D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1D1D">
        <w:rPr>
          <w:rFonts w:ascii="Times New Roman" w:eastAsia="Times New Roman" w:hAnsi="Times New Roman" w:cs="Times New Roman"/>
          <w:sz w:val="28"/>
          <w:szCs w:val="28"/>
          <w:lang w:eastAsia="ru-RU"/>
        </w:rPr>
        <w:t>Net</w:t>
      </w:r>
      <w:proofErr w:type="spellEnd"/>
      <w:r w:rsidRPr="000B1D1D">
        <w:rPr>
          <w:rFonts w:ascii="Times New Roman" w:eastAsia="Times New Roman" w:hAnsi="Times New Roman" w:cs="Times New Roman"/>
          <w:sz w:val="28"/>
          <w:szCs w:val="28"/>
          <w:lang w:eastAsia="ru-RU"/>
        </w:rPr>
        <w:t>-A-</w:t>
      </w:r>
      <w:proofErr w:type="spellStart"/>
      <w:r w:rsidRPr="000B1D1D">
        <w:rPr>
          <w:rFonts w:ascii="Times New Roman" w:eastAsia="Times New Roman" w:hAnsi="Times New Roman" w:cs="Times New Roman"/>
          <w:sz w:val="28"/>
          <w:szCs w:val="28"/>
          <w:lang w:eastAsia="ru-RU"/>
        </w:rPr>
        <w:t>Porter</w:t>
      </w:r>
      <w:proofErr w:type="spellEnd"/>
      <w:r w:rsidRPr="00B932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т.д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Текущий процесс размещения товаров выполняется сотрудниками компании вручную, либо на основании заполненных профилей, предоставленных поставщиками. При этом может быть осуществлена ошибка, которая в итоге может привести к тому</w:t>
      </w:r>
      <w:r w:rsidR="009D0EE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товар окажется не в той категории и его поиск потенциальным покупателем будет неэффективен. </w:t>
      </w:r>
    </w:p>
    <w:p w14:paraId="22EEF2E1" w14:textId="4F7AF3B9" w:rsidR="009D0EE4" w:rsidRPr="009D0EE4" w:rsidRDefault="009D0EE4" w:rsidP="009D0EE4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9D0E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размещения товаров </w:t>
      </w:r>
      <w:proofErr w:type="gramStart"/>
      <w:r w:rsidRPr="009D0EE4">
        <w:rPr>
          <w:rFonts w:ascii="Times New Roman" w:eastAsia="Times New Roman" w:hAnsi="Times New Roman" w:cs="Times New Roman"/>
          <w:sz w:val="28"/>
          <w:szCs w:val="28"/>
          <w:lang w:eastAsia="ru-RU"/>
        </w:rPr>
        <w:t>к каталоге</w:t>
      </w:r>
      <w:proofErr w:type="gramEnd"/>
      <w:r w:rsidRPr="009D0E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определить категоризацию товаров, чтобы подобные товары попадали в одинаковые каталоги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</w:t>
      </w:r>
      <w:r w:rsidRPr="009D0E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</w:t>
      </w:r>
      <w:proofErr w:type="gramEnd"/>
      <w:r w:rsidRPr="009D0E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избежать Fraud cо стороны поставщиков. Например, один и тот же товар размещен в различных категориях, продажа более дешевого в категории дорогого и </w:t>
      </w:r>
      <w:proofErr w:type="gramStart"/>
      <w:r w:rsidRPr="009D0EE4">
        <w:rPr>
          <w:rFonts w:ascii="Times New Roman" w:eastAsia="Times New Roman" w:hAnsi="Times New Roman" w:cs="Times New Roman"/>
          <w:sz w:val="28"/>
          <w:szCs w:val="28"/>
          <w:lang w:eastAsia="ru-RU"/>
        </w:rPr>
        <w:t>т.д.</w:t>
      </w:r>
      <w:proofErr w:type="gramEnd"/>
    </w:p>
    <w:p w14:paraId="2C27D13D" w14:textId="2CC64C27" w:rsidR="009533C2" w:rsidRDefault="009533C2" w:rsidP="00B9324B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размещения товаров по фото в соответствующие категории может быть использована система на базе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ML</w:t>
      </w:r>
      <w:r w:rsidRPr="009533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алгоритма. </w:t>
      </w:r>
    </w:p>
    <w:p w14:paraId="521F2406" w14:textId="7F073854" w:rsidR="004413C9" w:rsidRDefault="004413C9" w:rsidP="004413C9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08DA30" w14:textId="15A73E07" w:rsidR="009D0EE4" w:rsidRDefault="009D0EE4" w:rsidP="004413C9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035D2C" w14:textId="381A3787" w:rsidR="009D0EE4" w:rsidRDefault="009D0EE4" w:rsidP="004413C9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D10803" w14:textId="4E2D505A" w:rsidR="009D0EE4" w:rsidRDefault="009D0EE4" w:rsidP="004413C9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7070CD" w14:textId="63A435B9" w:rsidR="009D0EE4" w:rsidRDefault="009D0EE4" w:rsidP="004413C9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ADDE76" w14:textId="023C300F" w:rsidR="009D0EE4" w:rsidRDefault="009D0EE4" w:rsidP="004413C9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C40A8A" w14:textId="7373B98C" w:rsidR="00C00462" w:rsidRPr="00C00462" w:rsidRDefault="00C00462" w:rsidP="00C00462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C0046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336C9021" w14:textId="0858A7F6" w:rsidR="0072114D" w:rsidRPr="009D0EE4" w:rsidRDefault="004413C9" w:rsidP="009D0EE4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Заказчик является крупнейшей компанией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он-лайн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ритейла одежды для мужчин и женщин. Товары на сайте оде</w:t>
      </w:r>
      <w:r w:rsidR="00251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жды доступны </w:t>
      </w:r>
      <w:r w:rsidR="0025113F" w:rsidRPr="009D0E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25113F" w:rsidRPr="009D0E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более чем в 100 странах, на 10 языках и в 7 валютах, </w:t>
      </w:r>
      <w:r w:rsidR="0025113F" w:rsidRPr="009D0EE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компания</w:t>
      </w:r>
      <w:r w:rsidR="0025113F" w:rsidRPr="009D0E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удобство покупок на мобильных устройствах, планшетах и ​​компьютерах, простой возврат и многоязычную поддержку клиентов 24 часа в сутки, 7 дней в неделю, 365 дней в году.</w:t>
      </w:r>
    </w:p>
    <w:p w14:paraId="181DABCF" w14:textId="31955E64" w:rsidR="0025113F" w:rsidRPr="009D0EE4" w:rsidRDefault="009D0EE4" w:rsidP="009D0EE4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вход система получает</w:t>
      </w:r>
      <w:r w:rsidR="0025113F" w:rsidRPr="009D0E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 данных </w:t>
      </w:r>
      <w:proofErr w:type="spellStart"/>
      <w:r w:rsidR="0025113F" w:rsidRPr="009D0EE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25113F" w:rsidRPr="009D0EE4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"https://github.com/zalandoresearch/fashion-mnist" </w:instrText>
      </w:r>
      <w:r w:rsidR="0025113F" w:rsidRPr="009D0EE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25113F" w:rsidRPr="009D0EE4">
        <w:rPr>
          <w:rFonts w:ascii="Times New Roman" w:eastAsia="Times New Roman" w:hAnsi="Times New Roman" w:cs="Times New Roman"/>
          <w:sz w:val="28"/>
          <w:szCs w:val="28"/>
          <w:lang w:eastAsia="ru-RU"/>
        </w:rPr>
        <w:t>Fashion</w:t>
      </w:r>
      <w:proofErr w:type="spellEnd"/>
      <w:r w:rsidR="0025113F" w:rsidRPr="009D0E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MNIST</w:t>
      </w:r>
      <w:r w:rsidR="0025113F" w:rsidRPr="009D0EE4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25113F" w:rsidRPr="009D0EE4">
        <w:rPr>
          <w:rFonts w:ascii="Times New Roman" w:eastAsia="Times New Roman" w:hAnsi="Times New Roman" w:cs="Times New Roman"/>
          <w:sz w:val="28"/>
          <w:szCs w:val="28"/>
          <w:lang w:eastAsia="ru-RU"/>
        </w:rPr>
        <w:t> который содержит 70,000 монохромных изображений в 10 категориях. На каждом изображении содержится по одному предмету одежды в низком разрешении (28 на 28 пикселей)</w:t>
      </w:r>
      <w:r w:rsidR="0025113F" w:rsidRPr="009D0EE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54D760" w14:textId="7BB881C0" w:rsidR="0025113F" w:rsidRPr="009D0EE4" w:rsidRDefault="009D0EE4" w:rsidP="009D0EE4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0EE4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9D0EE4">
        <w:rPr>
          <w:rFonts w:ascii="Times New Roman" w:eastAsia="Times New Roman" w:hAnsi="Times New Roman" w:cs="Times New Roman"/>
          <w:sz w:val="28"/>
          <w:szCs w:val="28"/>
          <w:lang w:eastAsia="ru-RU"/>
        </w:rPr>
        <w:t>а выходе</w:t>
      </w:r>
      <w:r w:rsidRPr="009D0E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="0025113F" w:rsidRPr="009D0E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истема должна </w:t>
      </w:r>
      <w:r w:rsidR="0025113F" w:rsidRPr="009D0EE4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к какой категории товаров относится изображение</w:t>
      </w:r>
      <w:r w:rsidR="0025113F" w:rsidRPr="009D0E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этом автоматически должен использоваться алгоритм обучения, предлагающий наибольшую точность с предложенным </w:t>
      </w:r>
      <w:proofErr w:type="spellStart"/>
      <w:r w:rsidR="0025113F" w:rsidRPr="009D0EE4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датасетом</w:t>
      </w:r>
      <w:proofErr w:type="spellEnd"/>
      <w:r w:rsidR="0025113F" w:rsidRPr="009D0EE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7D2BAD5" w14:textId="3AAAEE5D" w:rsidR="00F76BFF" w:rsidRPr="004413C9" w:rsidRDefault="00F76BFF" w:rsidP="00F76BFF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5B6CA1" w14:textId="4FDEB02C" w:rsidR="00C00462" w:rsidRDefault="00C00462" w:rsidP="00FA73CD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195DB4" w14:textId="412C9470" w:rsidR="00A46C3F" w:rsidRDefault="00A46C3F" w:rsidP="00FA73CD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47628E" w14:textId="095B2242" w:rsidR="00A46C3F" w:rsidRDefault="00A46C3F" w:rsidP="00FA73CD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3DF92C" w14:textId="4C8CD37E" w:rsidR="009D0EE4" w:rsidRDefault="009D0EE4" w:rsidP="00FA73CD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9A5FB1" w14:textId="2A55D7C1" w:rsidR="009D0EE4" w:rsidRDefault="009D0EE4" w:rsidP="00FA73CD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42C168" w14:textId="2E0298C3" w:rsidR="009D0EE4" w:rsidRDefault="009D0EE4" w:rsidP="00FA73CD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AB2C7C" w14:textId="25D65B01" w:rsidR="009D0EE4" w:rsidRDefault="009D0EE4" w:rsidP="00FA73CD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6DF38E" w14:textId="34255F49" w:rsidR="009D0EE4" w:rsidRDefault="009D0EE4" w:rsidP="00FA73CD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C53F0D" w14:textId="77777777" w:rsidR="009D0EE4" w:rsidRDefault="009D0EE4" w:rsidP="00FA73CD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9B2C86" w14:textId="7507F442" w:rsidR="00C00462" w:rsidRPr="00F65435" w:rsidRDefault="00C00462" w:rsidP="00FA73CD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85DFD9" w14:textId="2CADD096" w:rsidR="00C00462" w:rsidRDefault="00C00462" w:rsidP="00C00462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004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Техническое задание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9A7885D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 Общие сведения</w:t>
      </w:r>
    </w:p>
    <w:p w14:paraId="4B27106E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1.1 Полное наименование системы и ее условное обозначение</w:t>
      </w:r>
    </w:p>
    <w:p w14:paraId="34AE3217" w14:textId="760319B1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Полное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 системы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«Программное обеспечение автоматизации </w:t>
      </w:r>
      <w:r w:rsidR="009D0EE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распознавания изображений одежды и категоризации 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».  Краткое наименование - ПО «</w:t>
      </w:r>
      <w:r w:rsidR="009D0EE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Распознавание изображений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19C465F0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8769E7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1.2 Наименование предприятия (объединения) разработчика, заказчика (пользователя) разработки и их реквизиты</w:t>
      </w:r>
    </w:p>
    <w:p w14:paraId="7CA3BA59" w14:textId="0C1A41D4" w:rsidR="00541824" w:rsidRPr="00541824" w:rsidRDefault="00F76BFF" w:rsidP="00541824">
      <w:pPr>
        <w:pStyle w:val="Defaul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Заказчик системы: </w:t>
      </w:r>
      <w:r w:rsidR="00541824" w:rsidRPr="00541824">
        <w:rPr>
          <w:rFonts w:eastAsia="Times New Roman"/>
          <w:lang w:eastAsia="ru-RU"/>
        </w:rPr>
        <w:t>Якушин Алексей Валерьевич</w:t>
      </w:r>
    </w:p>
    <w:p w14:paraId="4BF681DB" w14:textId="3030D474" w:rsidR="00F76BFF" w:rsidRPr="00541824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E09E93" w14:textId="2B1AECBB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 системы: </w:t>
      </w:r>
      <w:r w:rsidR="00541824">
        <w:rPr>
          <w:rFonts w:ascii="Times New Roman" w:eastAsia="Times New Roman" w:hAnsi="Times New Roman" w:cs="Times New Roman"/>
          <w:sz w:val="24"/>
          <w:szCs w:val="24"/>
          <w:lang w:eastAsia="ru-RU"/>
        </w:rPr>
        <w:t>Глоба Виктория Александровна</w:t>
      </w:r>
    </w:p>
    <w:p w14:paraId="26305C73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576299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1.3 Перечень документов, на основании которых создается разработка</w:t>
      </w:r>
    </w:p>
    <w:p w14:paraId="3B6E519D" w14:textId="42F88F1C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Данная система создается на основании задания на выполнение и заявки заказчика.</w:t>
      </w:r>
    </w:p>
    <w:p w14:paraId="123DB932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F67FBD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1.4 Плановые сроки начала и окончания работы по созданию системы</w:t>
      </w:r>
    </w:p>
    <w:p w14:paraId="5F8F67ED" w14:textId="6B02068C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Начало работ по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созданию: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="00746ACB">
        <w:rPr>
          <w:rFonts w:ascii="Times New Roman" w:eastAsia="Times New Roman" w:hAnsi="Times New Roman" w:cs="Times New Roman"/>
          <w:sz w:val="24"/>
          <w:szCs w:val="24"/>
          <w:lang w:eastAsia="ru-RU"/>
        </w:rPr>
        <w:t>1.12.202</w:t>
      </w:r>
      <w:r w:rsidR="009D0EE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693650BA" w14:textId="3309F99C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Окончание работ по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созданию: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="009D0EE4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746A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9D0EE4">
        <w:rPr>
          <w:rFonts w:ascii="Times New Roman" w:eastAsia="Times New Roman" w:hAnsi="Times New Roman" w:cs="Times New Roman"/>
          <w:sz w:val="24"/>
          <w:szCs w:val="24"/>
          <w:lang w:eastAsia="ru-RU"/>
        </w:rPr>
        <w:t>01</w:t>
      </w:r>
      <w:r w:rsidR="00746ACB">
        <w:rPr>
          <w:rFonts w:ascii="Times New Roman" w:eastAsia="Times New Roman" w:hAnsi="Times New Roman" w:cs="Times New Roman"/>
          <w:sz w:val="24"/>
          <w:szCs w:val="24"/>
          <w:lang w:eastAsia="ru-RU"/>
        </w:rPr>
        <w:t>.202</w:t>
      </w:r>
      <w:r w:rsidR="009D0EE4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63C3EB33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1.5 Порядок оформления и предъявления заказчику результатов работ по созданию разработки программного комплекса</w:t>
      </w:r>
    </w:p>
    <w:p w14:paraId="6E22F87D" w14:textId="1F970728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Результаты работ по созданию работы оформляются в виде </w:t>
      </w:r>
      <w:r w:rsidR="00746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документа </w:t>
      </w:r>
      <w:r w:rsidR="00746A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предъявляются заказчику после защиты перед комиссией.</w:t>
      </w:r>
    </w:p>
    <w:p w14:paraId="4EA3C201" w14:textId="77777777" w:rsidR="00F76BFF" w:rsidRDefault="00F76BFF" w:rsidP="00F76BFF">
      <w:pPr>
        <w:spacing w:after="0" w:line="240" w:lineRule="auto"/>
        <w:ind w:firstLine="90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567E18" w14:textId="3714A720" w:rsidR="00F76BFF" w:rsidRDefault="00F76BFF" w:rsidP="00F76BFF">
      <w:pPr>
        <w:spacing w:after="0" w:line="240" w:lineRule="auto"/>
        <w:ind w:firstLine="90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  Назначение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цели создания  </w:t>
      </w:r>
      <w:r w:rsidR="009D0E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«Распознавание изображений»</w:t>
      </w:r>
    </w:p>
    <w:p w14:paraId="403067D6" w14:textId="24B902BB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2.1 Назначение </w:t>
      </w:r>
      <w:r w:rsidR="009D0E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«Распознавание изображений»</w:t>
      </w:r>
    </w:p>
    <w:p w14:paraId="1C0C662B" w14:textId="60E1FFC8" w:rsidR="00F76BFF" w:rsidRPr="00601B90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разрабатывается и предназначена для </w:t>
      </w:r>
      <w:r w:rsidR="009D0E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категоризации одежды по фото </w:t>
      </w:r>
    </w:p>
    <w:p w14:paraId="22B848E7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2D19220" w14:textId="6E5F51B6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2.2 Цели и задачи создания </w:t>
      </w:r>
      <w:r w:rsidR="009D0E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«Распознавание изображений»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14:paraId="0CDF7EB0" w14:textId="5D2B39A5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целью создания </w:t>
      </w:r>
      <w:r w:rsidR="009D0E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 «Распознавание изображений»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</w:t>
      </w:r>
      <w:r w:rsidR="009D0EE4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категоризация одежды по фото</w:t>
      </w:r>
      <w:r w:rsidR="00746A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D0EE4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алгоритма машинного обучения.</w:t>
      </w:r>
    </w:p>
    <w:p w14:paraId="750BEE17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поставленной целью, создаваемая система должна уметь решать следующие задачи:</w:t>
      </w:r>
    </w:p>
    <w:p w14:paraId="45196A12" w14:textId="04102DBF" w:rsidR="00601B90" w:rsidRPr="00F737A3" w:rsidRDefault="00C0430A" w:rsidP="007669D4">
      <w:pPr>
        <w:numPr>
          <w:ilvl w:val="0"/>
          <w:numId w:val="23"/>
        </w:numPr>
        <w:tabs>
          <w:tab w:val="left" w:pos="1260"/>
        </w:tabs>
        <w:overflowPunct w:val="0"/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7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Выполнять категоризацию товаров по фото с точностью работы системы не менее </w:t>
      </w:r>
      <w:r w:rsidR="00F737A3" w:rsidRPr="00F737A3">
        <w:rPr>
          <w:rFonts w:ascii="Times New Roman" w:eastAsia="Times New Roman" w:hAnsi="Times New Roman" w:cs="Times New Roman"/>
          <w:sz w:val="24"/>
          <w:szCs w:val="24"/>
          <w:lang w:eastAsia="ru-RU"/>
        </w:rPr>
        <w:t>85</w:t>
      </w:r>
      <w:r w:rsidRPr="00F737A3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</w:p>
    <w:p w14:paraId="66543CF7" w14:textId="77777777" w:rsidR="00F76BFF" w:rsidRDefault="00F76BFF" w:rsidP="00F76B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B3ADB1" w14:textId="77777777" w:rsidR="00F76BFF" w:rsidRDefault="00F76BFF" w:rsidP="00F76B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1B3099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 Характеристика объекта автоматизации</w:t>
      </w:r>
    </w:p>
    <w:p w14:paraId="1E243A7F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Современная конфигурация вычислительной техники и программное обеспечение все больше усовершенствуется, поэтому растет спрос рынка средств вычислительной техники.</w:t>
      </w:r>
    </w:p>
    <w:p w14:paraId="6EE4D69A" w14:textId="0AE245B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D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Независимо от сложности компьютера и периферийного оборудования, процедура </w:t>
      </w:r>
      <w:r w:rsidR="00ED664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категоризации товаров</w:t>
      </w:r>
      <w:r w:rsidRPr="00286D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четырех основных этапов: </w:t>
      </w:r>
    </w:p>
    <w:p w14:paraId="454A1A3A" w14:textId="04263DDA" w:rsidR="00593865" w:rsidRPr="00D10824" w:rsidRDefault="00C0430A" w:rsidP="0059386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24">
        <w:rPr>
          <w:rFonts w:ascii="Times New Roman" w:hAnsi="Times New Roman" w:cs="Times New Roman"/>
          <w:sz w:val="21"/>
          <w:szCs w:val="21"/>
          <w:shd w:val="clear" w:color="auto" w:fill="FFFFFF"/>
        </w:rPr>
        <w:t>П</w:t>
      </w:r>
      <w:r w:rsidRPr="00D10824">
        <w:rPr>
          <w:rFonts w:ascii="Times New Roman" w:hAnsi="Times New Roman" w:cs="Times New Roman"/>
          <w:sz w:val="21"/>
          <w:szCs w:val="21"/>
          <w:shd w:val="clear" w:color="auto" w:fill="FFFFFF"/>
        </w:rPr>
        <w:t>редобработ</w:t>
      </w:r>
      <w:r w:rsidRPr="00D10824">
        <w:rPr>
          <w:rFonts w:ascii="Times New Roman" w:hAnsi="Times New Roman" w:cs="Times New Roman"/>
          <w:sz w:val="21"/>
          <w:szCs w:val="21"/>
          <w:shd w:val="clear" w:color="auto" w:fill="FFFFFF"/>
        </w:rPr>
        <w:t>ка данных</w:t>
      </w:r>
      <w:r w:rsidRPr="00D10824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перед обучением </w:t>
      </w:r>
      <w:r w:rsidRPr="00D10824">
        <w:rPr>
          <w:rFonts w:ascii="Times New Roman" w:hAnsi="Times New Roman" w:cs="Times New Roman"/>
          <w:sz w:val="21"/>
          <w:szCs w:val="21"/>
          <w:shd w:val="clear" w:color="auto" w:fill="FFFFFF"/>
        </w:rPr>
        <w:t>нейросети</w:t>
      </w:r>
      <w:r w:rsidR="00593865" w:rsidRPr="00D10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739A0C" w14:textId="169C1447" w:rsidR="00593865" w:rsidRPr="00D10824" w:rsidRDefault="00C0430A" w:rsidP="0059386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24">
        <w:rPr>
          <w:rFonts w:ascii="Times New Roman" w:hAnsi="Times New Roman" w:cs="Times New Roman"/>
          <w:sz w:val="24"/>
          <w:szCs w:val="24"/>
        </w:rPr>
        <w:t xml:space="preserve">Компиляция модели </w:t>
      </w:r>
    </w:p>
    <w:p w14:paraId="20A6B6B8" w14:textId="5B3E58D6" w:rsidR="00593865" w:rsidRPr="00D10824" w:rsidRDefault="00C0430A" w:rsidP="0059386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24">
        <w:rPr>
          <w:rFonts w:ascii="Times New Roman" w:hAnsi="Times New Roman" w:cs="Times New Roman"/>
          <w:sz w:val="24"/>
          <w:szCs w:val="24"/>
        </w:rPr>
        <w:t xml:space="preserve">Обучение </w:t>
      </w:r>
      <w:proofErr w:type="gramStart"/>
      <w:r w:rsidRPr="00D10824">
        <w:rPr>
          <w:rFonts w:ascii="Times New Roman" w:hAnsi="Times New Roman" w:cs="Times New Roman"/>
          <w:sz w:val="24"/>
          <w:szCs w:val="24"/>
        </w:rPr>
        <w:t xml:space="preserve">модели </w:t>
      </w:r>
      <w:r w:rsidRPr="00D10824">
        <w:rPr>
          <w:rFonts w:ascii="Times New Roman" w:hAnsi="Times New Roman" w:cs="Times New Roman"/>
          <w:sz w:val="21"/>
          <w:szCs w:val="21"/>
          <w:shd w:val="clear" w:color="auto" w:fill="FFFFFF"/>
        </w:rPr>
        <w:t> ассоцииров</w:t>
      </w:r>
      <w:r w:rsidR="00D10824" w:rsidRPr="00D10824">
        <w:rPr>
          <w:rFonts w:ascii="Times New Roman" w:hAnsi="Times New Roman" w:cs="Times New Roman"/>
          <w:sz w:val="21"/>
          <w:szCs w:val="21"/>
          <w:shd w:val="clear" w:color="auto" w:fill="FFFFFF"/>
        </w:rPr>
        <w:t>анию</w:t>
      </w:r>
      <w:proofErr w:type="gramEnd"/>
      <w:r w:rsidRPr="00D10824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изображен</w:t>
      </w:r>
      <w:r w:rsidR="00D10824" w:rsidRPr="00D10824">
        <w:rPr>
          <w:rFonts w:ascii="Times New Roman" w:hAnsi="Times New Roman" w:cs="Times New Roman"/>
          <w:sz w:val="21"/>
          <w:szCs w:val="21"/>
          <w:shd w:val="clear" w:color="auto" w:fill="FFFFFF"/>
        </w:rPr>
        <w:t>ий</w:t>
      </w:r>
      <w:r w:rsidRPr="00D10824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с правильными классами</w:t>
      </w:r>
      <w:r w:rsidR="00593865" w:rsidRPr="00D10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DABA04" w14:textId="5B017CDD" w:rsidR="00593865" w:rsidRPr="00D10824" w:rsidRDefault="00D10824" w:rsidP="00593865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24">
        <w:rPr>
          <w:rFonts w:ascii="Times New Roman" w:hAnsi="Times New Roman" w:cs="Times New Roman"/>
          <w:sz w:val="24"/>
          <w:szCs w:val="24"/>
        </w:rPr>
        <w:t xml:space="preserve">Предсказание классов </w:t>
      </w:r>
      <w:r>
        <w:rPr>
          <w:rFonts w:ascii="Times New Roman" w:hAnsi="Times New Roman" w:cs="Times New Roman"/>
          <w:sz w:val="24"/>
          <w:szCs w:val="24"/>
        </w:rPr>
        <w:t>для новых данных</w:t>
      </w:r>
    </w:p>
    <w:p w14:paraId="4866B346" w14:textId="77777777" w:rsidR="00F76BFF" w:rsidRDefault="00F76BFF" w:rsidP="00F76BFF">
      <w:pPr>
        <w:spacing w:after="0" w:line="240" w:lineRule="auto"/>
        <w:ind w:firstLine="902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6F872F3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 Требования к системе</w:t>
      </w:r>
    </w:p>
    <w:p w14:paraId="245EAB0C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4.1 Требования к системе в целом</w:t>
      </w:r>
    </w:p>
    <w:p w14:paraId="5ED4ABDF" w14:textId="422498DB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4.1.1 Требования к структуре и функционированию </w:t>
      </w:r>
      <w:r w:rsidR="009D0E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«Распознавание изображений»</w:t>
      </w:r>
    </w:p>
    <w:p w14:paraId="1FD272EA" w14:textId="77777777" w:rsidR="00F76BFF" w:rsidRPr="00593865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938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4.1.1.1 Перечень подсистем</w:t>
      </w:r>
    </w:p>
    <w:p w14:paraId="678F39DF" w14:textId="12D597B5" w:rsidR="00F76BFF" w:rsidRPr="00D10824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система должна состоять из </w:t>
      </w:r>
      <w:r w:rsidR="00593865" w:rsidRPr="00D10824">
        <w:rPr>
          <w:rFonts w:ascii="Times New Roman" w:eastAsia="Times New Roman" w:hAnsi="Times New Roman" w:cs="Times New Roman"/>
          <w:sz w:val="24"/>
          <w:szCs w:val="24"/>
          <w:lang w:eastAsia="ru-RU"/>
        </w:rPr>
        <w:t>3х</w:t>
      </w:r>
      <w:r w:rsidRPr="00D108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подсистем:</w:t>
      </w:r>
    </w:p>
    <w:p w14:paraId="7CAC090F" w14:textId="66DFF098" w:rsidR="00F76BFF" w:rsidRPr="00D10824" w:rsidRDefault="00F76BFF" w:rsidP="00F76BFF">
      <w:pPr>
        <w:tabs>
          <w:tab w:val="left" w:pos="1260"/>
        </w:tabs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 подсистема ввода </w:t>
      </w:r>
      <w:r w:rsidR="00D10824" w:rsidRPr="00D108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обработки </w:t>
      </w:r>
      <w:r w:rsidRPr="00D108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исходных данных; </w:t>
      </w:r>
    </w:p>
    <w:p w14:paraId="2FA40E98" w14:textId="101A0527" w:rsidR="00D10824" w:rsidRPr="00D10824" w:rsidRDefault="00D10824" w:rsidP="00F76BFF">
      <w:pPr>
        <w:tabs>
          <w:tab w:val="left" w:pos="1260"/>
        </w:tabs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24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подсистема обучения модели;</w:t>
      </w:r>
    </w:p>
    <w:p w14:paraId="51446E07" w14:textId="7999594D" w:rsidR="00D10824" w:rsidRPr="00D10824" w:rsidRDefault="00D10824" w:rsidP="00F76BFF">
      <w:pPr>
        <w:tabs>
          <w:tab w:val="left" w:pos="1260"/>
        </w:tabs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24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подсистема оценки точности;</w:t>
      </w:r>
    </w:p>
    <w:p w14:paraId="64EFE5F7" w14:textId="2EA8DB6D" w:rsidR="00F76BFF" w:rsidRPr="00D10824" w:rsidRDefault="00F76BFF" w:rsidP="00F76BFF">
      <w:pPr>
        <w:tabs>
          <w:tab w:val="left" w:pos="1260"/>
        </w:tabs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  подсистема формирования </w:t>
      </w:r>
      <w:r w:rsidR="00593865" w:rsidRPr="00D1082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результата</w:t>
      </w:r>
      <w:r w:rsidRPr="00D108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62561157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E423EE" w14:textId="7375B9BA" w:rsidR="00F76BFF" w:rsidRPr="00D10824" w:rsidRDefault="00F76BFF" w:rsidP="00D10824">
      <w:pPr>
        <w:pStyle w:val="ListParagraph"/>
        <w:numPr>
          <w:ilvl w:val="3"/>
          <w:numId w:val="3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1082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Требования к функционированию </w:t>
      </w:r>
      <w:r w:rsidR="009D0EE4" w:rsidRPr="00D1082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«Распознавание изображений»</w:t>
      </w:r>
    </w:p>
    <w:p w14:paraId="51E5AEF4" w14:textId="77777777" w:rsidR="00D10824" w:rsidRPr="00D10824" w:rsidRDefault="00D10824" w:rsidP="00D10824">
      <w:pPr>
        <w:pStyle w:val="ListParagraph"/>
        <w:spacing w:after="0" w:line="240" w:lineRule="auto"/>
        <w:ind w:left="16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431576" w14:textId="4FD47068" w:rsidR="00F76BFF" w:rsidRPr="00D10824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Общение пользователя с системой должно происходить </w:t>
      </w:r>
      <w:r w:rsidR="00D10824" w:rsidRPr="00D108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путем сохранения изображений с </w:t>
      </w:r>
      <w:proofErr w:type="spellStart"/>
      <w:r w:rsidR="00D10824" w:rsidRPr="00D1082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соответсвующие</w:t>
      </w:r>
      <w:proofErr w:type="spellEnd"/>
      <w:r w:rsidR="00D10824" w:rsidRPr="00D108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папки на компьютере сотрудника</w:t>
      </w:r>
      <w:r w:rsidRPr="00D108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D10824" w:rsidRPr="00D108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Оттуда данные будут импортироваться в систему для дальнейшей обработки и определения категорий тора по фото.</w:t>
      </w:r>
    </w:p>
    <w:p w14:paraId="7672588A" w14:textId="77777777" w:rsidR="00D10824" w:rsidRPr="00D10824" w:rsidRDefault="00D10824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E91C67" w14:textId="50DF6AB0" w:rsidR="00D10824" w:rsidRPr="00D10824" w:rsidRDefault="00D10824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2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существует 10 возможных категорий товаров:</w:t>
      </w:r>
    </w:p>
    <w:p w14:paraId="08310B45" w14:textId="77777777" w:rsidR="00D10824" w:rsidRPr="00D10824" w:rsidRDefault="00D10824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4305" w:type="dxa"/>
        <w:tblInd w:w="1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2758"/>
      </w:tblGrid>
      <w:tr w:rsidR="00D10824" w:rsidRPr="00D10824" w14:paraId="3BE39F5B" w14:textId="77777777" w:rsidTr="00D10824">
        <w:trPr>
          <w:trHeight w:val="332"/>
        </w:trPr>
        <w:tc>
          <w:tcPr>
            <w:tcW w:w="0" w:type="auto"/>
            <w:shd w:val="clear" w:color="auto" w:fill="FFFFFF"/>
            <w:vAlign w:val="center"/>
            <w:hideMark/>
          </w:tcPr>
          <w:p w14:paraId="1534B1C0" w14:textId="77777777" w:rsidR="00D10824" w:rsidRPr="00D10824" w:rsidRDefault="00D10824" w:rsidP="00D1082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proofErr w:type="spellStart"/>
            <w:r w:rsidRPr="00D1082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Label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93BDC3" w14:textId="77777777" w:rsidR="00D10824" w:rsidRPr="00D10824" w:rsidRDefault="00D10824" w:rsidP="00D1082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proofErr w:type="spellStart"/>
            <w:r w:rsidRPr="00D1082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Class</w:t>
            </w:r>
            <w:proofErr w:type="spellEnd"/>
          </w:p>
        </w:tc>
      </w:tr>
      <w:tr w:rsidR="00D10824" w:rsidRPr="00D10824" w14:paraId="65FB695A" w14:textId="77777777" w:rsidTr="00D10824">
        <w:trPr>
          <w:trHeight w:val="332"/>
        </w:trPr>
        <w:tc>
          <w:tcPr>
            <w:tcW w:w="0" w:type="auto"/>
            <w:shd w:val="clear" w:color="auto" w:fill="FFFFFF"/>
            <w:vAlign w:val="center"/>
            <w:hideMark/>
          </w:tcPr>
          <w:p w14:paraId="266544C5" w14:textId="77777777" w:rsidR="00D10824" w:rsidRPr="00D10824" w:rsidRDefault="00D10824" w:rsidP="00D1082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08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0C03D3" w14:textId="77777777" w:rsidR="00D10824" w:rsidRPr="00D10824" w:rsidRDefault="00D10824" w:rsidP="00D1082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08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T-</w:t>
            </w:r>
            <w:proofErr w:type="spellStart"/>
            <w:r w:rsidRPr="00D108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shirt</w:t>
            </w:r>
            <w:proofErr w:type="spellEnd"/>
            <w:r w:rsidRPr="00D108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/</w:t>
            </w:r>
            <w:proofErr w:type="spellStart"/>
            <w:r w:rsidRPr="00D108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top</w:t>
            </w:r>
            <w:proofErr w:type="spellEnd"/>
          </w:p>
        </w:tc>
      </w:tr>
      <w:tr w:rsidR="00D10824" w:rsidRPr="00D10824" w14:paraId="7A5001DA" w14:textId="77777777" w:rsidTr="00D10824">
        <w:trPr>
          <w:trHeight w:val="332"/>
        </w:trPr>
        <w:tc>
          <w:tcPr>
            <w:tcW w:w="0" w:type="auto"/>
            <w:shd w:val="clear" w:color="auto" w:fill="FFFFFF"/>
            <w:vAlign w:val="center"/>
            <w:hideMark/>
          </w:tcPr>
          <w:p w14:paraId="79058845" w14:textId="77777777" w:rsidR="00D10824" w:rsidRPr="00D10824" w:rsidRDefault="00D10824" w:rsidP="00D1082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08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49B274" w14:textId="77777777" w:rsidR="00D10824" w:rsidRPr="00D10824" w:rsidRDefault="00D10824" w:rsidP="00D1082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08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Trouser</w:t>
            </w:r>
            <w:proofErr w:type="spellEnd"/>
          </w:p>
        </w:tc>
      </w:tr>
      <w:tr w:rsidR="00D10824" w:rsidRPr="00D10824" w14:paraId="42341CAC" w14:textId="77777777" w:rsidTr="00D10824">
        <w:trPr>
          <w:trHeight w:val="341"/>
        </w:trPr>
        <w:tc>
          <w:tcPr>
            <w:tcW w:w="0" w:type="auto"/>
            <w:shd w:val="clear" w:color="auto" w:fill="FFFFFF"/>
            <w:vAlign w:val="center"/>
            <w:hideMark/>
          </w:tcPr>
          <w:p w14:paraId="6A63EFBE" w14:textId="77777777" w:rsidR="00D10824" w:rsidRPr="00D10824" w:rsidRDefault="00D10824" w:rsidP="00D1082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08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F14D6D" w14:textId="77777777" w:rsidR="00D10824" w:rsidRPr="00D10824" w:rsidRDefault="00D10824" w:rsidP="00D1082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08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Pullover</w:t>
            </w:r>
            <w:proofErr w:type="spellEnd"/>
          </w:p>
        </w:tc>
      </w:tr>
      <w:tr w:rsidR="00D10824" w:rsidRPr="00D10824" w14:paraId="6F4C55F3" w14:textId="77777777" w:rsidTr="00D10824">
        <w:trPr>
          <w:trHeight w:val="332"/>
        </w:trPr>
        <w:tc>
          <w:tcPr>
            <w:tcW w:w="0" w:type="auto"/>
            <w:shd w:val="clear" w:color="auto" w:fill="FFFFFF"/>
            <w:vAlign w:val="center"/>
            <w:hideMark/>
          </w:tcPr>
          <w:p w14:paraId="643CD6A9" w14:textId="77777777" w:rsidR="00D10824" w:rsidRPr="00D10824" w:rsidRDefault="00D10824" w:rsidP="00D1082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08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040BFB" w14:textId="77777777" w:rsidR="00D10824" w:rsidRPr="00D10824" w:rsidRDefault="00D10824" w:rsidP="00D1082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08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Dress</w:t>
            </w:r>
            <w:proofErr w:type="spellEnd"/>
          </w:p>
        </w:tc>
      </w:tr>
      <w:tr w:rsidR="00D10824" w:rsidRPr="00D10824" w14:paraId="4A41E2AD" w14:textId="77777777" w:rsidTr="00D10824">
        <w:trPr>
          <w:trHeight w:val="332"/>
        </w:trPr>
        <w:tc>
          <w:tcPr>
            <w:tcW w:w="0" w:type="auto"/>
            <w:shd w:val="clear" w:color="auto" w:fill="FFFFFF"/>
            <w:vAlign w:val="center"/>
            <w:hideMark/>
          </w:tcPr>
          <w:p w14:paraId="5E8A4D34" w14:textId="77777777" w:rsidR="00D10824" w:rsidRPr="00D10824" w:rsidRDefault="00D10824" w:rsidP="00D1082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08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C09C87" w14:textId="77777777" w:rsidR="00D10824" w:rsidRPr="00D10824" w:rsidRDefault="00D10824" w:rsidP="00D1082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08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Coat</w:t>
            </w:r>
            <w:proofErr w:type="spellEnd"/>
          </w:p>
        </w:tc>
      </w:tr>
      <w:tr w:rsidR="00D10824" w:rsidRPr="00D10824" w14:paraId="666AAF3E" w14:textId="77777777" w:rsidTr="00D10824">
        <w:trPr>
          <w:trHeight w:val="332"/>
        </w:trPr>
        <w:tc>
          <w:tcPr>
            <w:tcW w:w="0" w:type="auto"/>
            <w:shd w:val="clear" w:color="auto" w:fill="FFFFFF"/>
            <w:vAlign w:val="center"/>
            <w:hideMark/>
          </w:tcPr>
          <w:p w14:paraId="5CA1D599" w14:textId="77777777" w:rsidR="00D10824" w:rsidRPr="00D10824" w:rsidRDefault="00D10824" w:rsidP="00D1082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08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8C24C0" w14:textId="77777777" w:rsidR="00D10824" w:rsidRPr="00D10824" w:rsidRDefault="00D10824" w:rsidP="00D1082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08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Sandal</w:t>
            </w:r>
            <w:proofErr w:type="spellEnd"/>
          </w:p>
        </w:tc>
      </w:tr>
      <w:tr w:rsidR="00D10824" w:rsidRPr="00D10824" w14:paraId="0CBB89CB" w14:textId="77777777" w:rsidTr="00D10824">
        <w:trPr>
          <w:trHeight w:val="332"/>
        </w:trPr>
        <w:tc>
          <w:tcPr>
            <w:tcW w:w="0" w:type="auto"/>
            <w:shd w:val="clear" w:color="auto" w:fill="FFFFFF"/>
            <w:vAlign w:val="center"/>
            <w:hideMark/>
          </w:tcPr>
          <w:p w14:paraId="25D1C108" w14:textId="77777777" w:rsidR="00D10824" w:rsidRPr="00D10824" w:rsidRDefault="00D10824" w:rsidP="00D1082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08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E70BC5" w14:textId="77777777" w:rsidR="00D10824" w:rsidRPr="00D10824" w:rsidRDefault="00D10824" w:rsidP="00D1082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08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Shirt</w:t>
            </w:r>
            <w:proofErr w:type="spellEnd"/>
          </w:p>
        </w:tc>
      </w:tr>
      <w:tr w:rsidR="00D10824" w:rsidRPr="00D10824" w14:paraId="79758CD0" w14:textId="77777777" w:rsidTr="00D10824">
        <w:trPr>
          <w:trHeight w:val="332"/>
        </w:trPr>
        <w:tc>
          <w:tcPr>
            <w:tcW w:w="0" w:type="auto"/>
            <w:shd w:val="clear" w:color="auto" w:fill="FFFFFF"/>
            <w:vAlign w:val="center"/>
            <w:hideMark/>
          </w:tcPr>
          <w:p w14:paraId="11A1E2BA" w14:textId="77777777" w:rsidR="00D10824" w:rsidRPr="00D10824" w:rsidRDefault="00D10824" w:rsidP="00D1082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08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83B2F8" w14:textId="77777777" w:rsidR="00D10824" w:rsidRPr="00D10824" w:rsidRDefault="00D10824" w:rsidP="00D1082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08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Sneaker</w:t>
            </w:r>
            <w:proofErr w:type="spellEnd"/>
          </w:p>
        </w:tc>
      </w:tr>
      <w:tr w:rsidR="00D10824" w:rsidRPr="00D10824" w14:paraId="0396DFA6" w14:textId="77777777" w:rsidTr="00D10824">
        <w:trPr>
          <w:trHeight w:val="332"/>
        </w:trPr>
        <w:tc>
          <w:tcPr>
            <w:tcW w:w="0" w:type="auto"/>
            <w:shd w:val="clear" w:color="auto" w:fill="FFFFFF"/>
            <w:vAlign w:val="center"/>
            <w:hideMark/>
          </w:tcPr>
          <w:p w14:paraId="2DA7F4A9" w14:textId="77777777" w:rsidR="00D10824" w:rsidRPr="00D10824" w:rsidRDefault="00D10824" w:rsidP="00D1082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08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61BCDB" w14:textId="77777777" w:rsidR="00D10824" w:rsidRPr="00D10824" w:rsidRDefault="00D10824" w:rsidP="00D1082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08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Bag</w:t>
            </w:r>
            <w:proofErr w:type="spellEnd"/>
          </w:p>
        </w:tc>
      </w:tr>
      <w:tr w:rsidR="00D10824" w:rsidRPr="00D10824" w14:paraId="74FA7050" w14:textId="77777777" w:rsidTr="00D10824">
        <w:trPr>
          <w:trHeight w:val="341"/>
        </w:trPr>
        <w:tc>
          <w:tcPr>
            <w:tcW w:w="0" w:type="auto"/>
            <w:shd w:val="clear" w:color="auto" w:fill="FFFFFF"/>
            <w:vAlign w:val="center"/>
            <w:hideMark/>
          </w:tcPr>
          <w:p w14:paraId="4E0E9EB9" w14:textId="77777777" w:rsidR="00D10824" w:rsidRPr="00D10824" w:rsidRDefault="00D10824" w:rsidP="00D1082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108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EBFA9F" w14:textId="77777777" w:rsidR="00D10824" w:rsidRPr="00D10824" w:rsidRDefault="00D10824" w:rsidP="00D1082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108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Ankle</w:t>
            </w:r>
            <w:proofErr w:type="spellEnd"/>
            <w:r w:rsidRPr="00D108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082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boot</w:t>
            </w:r>
            <w:proofErr w:type="spellEnd"/>
          </w:p>
        </w:tc>
      </w:tr>
    </w:tbl>
    <w:p w14:paraId="566650F1" w14:textId="77777777" w:rsidR="00D10824" w:rsidRPr="00D10824" w:rsidRDefault="00D10824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9B2BF4" w14:textId="3842E821" w:rsidR="00F76BFF" w:rsidRPr="00D10824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08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корректного функционирования </w:t>
      </w:r>
      <w:r w:rsidR="009D0EE4" w:rsidRPr="00D10824">
        <w:rPr>
          <w:rFonts w:ascii="Times New Roman" w:eastAsia="Times New Roman" w:hAnsi="Times New Roman" w:cs="Times New Roman"/>
          <w:sz w:val="24"/>
          <w:szCs w:val="24"/>
          <w:lang w:eastAsia="ru-RU"/>
        </w:rPr>
        <w:t>ПО «Распознавание изображений»</w:t>
      </w:r>
      <w:r w:rsidRPr="00D108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</w:t>
      </w:r>
      <w:r w:rsidR="00ED6647" w:rsidRPr="00D108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наличие облачного хранилища на базе облачной платформы </w:t>
      </w:r>
      <w:r w:rsidR="00ED6647" w:rsidRPr="00D108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Azure</w:t>
      </w:r>
      <w:r w:rsidR="00ED6647" w:rsidRPr="00D108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алгоритм на языке </w:t>
      </w:r>
      <w:r w:rsidR="00ED6647" w:rsidRPr="00D108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="00ED6647" w:rsidRPr="00D108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</w:p>
    <w:p w14:paraId="48F2128C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BE55B6" w14:textId="6EC6447C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4.1.2 Требования к численности и квалификации работников и режиму его работы</w:t>
      </w:r>
    </w:p>
    <w:p w14:paraId="65EADA37" w14:textId="58197E5B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системой работает один </w:t>
      </w:r>
      <w:r w:rsidR="00ED66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несколько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человек, которы</w:t>
      </w:r>
      <w:r w:rsidR="00ED664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</w:t>
      </w:r>
      <w:r w:rsidR="00ED6647">
        <w:rPr>
          <w:rFonts w:ascii="Times New Roman" w:eastAsia="Times New Roman" w:hAnsi="Times New Roman" w:cs="Times New Roman"/>
          <w:sz w:val="24"/>
          <w:szCs w:val="24"/>
          <w:lang w:eastAsia="ru-RU"/>
        </w:rPr>
        <w:t>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обладать знаниями и навыками работы с персональным компьютером, компонентами ПК, иметь знания</w:t>
      </w:r>
      <w:r w:rsidR="00ED66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технике безопасности при работе с электроустановками, иметь навыки работы </w:t>
      </w:r>
      <w:r w:rsidR="00ED66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ED66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среде </w:t>
      </w:r>
      <w:r w:rsidR="00ED66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Azure</w:t>
      </w:r>
      <w:r w:rsidR="00ED66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D66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 w:rsidR="00ED6647" w:rsidRPr="00ED66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D66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IBM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DC26B89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 работы персонала определяется предприятием, эксплуатирующим систему, и должен соответствовать требованиям по эргономике и безопасности труда, определенных в стандартах.</w:t>
      </w:r>
    </w:p>
    <w:p w14:paraId="26A454C4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954AF8F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4.1.3 Требования к безопасности</w:t>
      </w:r>
    </w:p>
    <w:p w14:paraId="10DFB7F3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 по безопасности должны соответствовать разделу 2 ГОСТ 24.104-85. Неправильные действия персонала не должны приводить к аварийной ситуации. Требования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 безопасности средств вычислительной техники должны соответствовать ГОСТ 25.861-83. Все внешние элементы технических средств, находящиеся под напряжением, должны иметь защиту от случайного прикосновения, а сами технические средства иметь защитное заземление в соответствии с ГОСТ 12.1.030-81 и “Правилами устройства электроустановок”.</w:t>
      </w:r>
    </w:p>
    <w:p w14:paraId="71A0A530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E2051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4.1.4 Требования к эксплуатации, техническому обслуживанию, и ремонту</w:t>
      </w:r>
    </w:p>
    <w:p w14:paraId="5C5AA342" w14:textId="0A420E69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Пользователь, работающий с системой, должен обладать знаниями и навыками работы с персональным компьютером, ИБП, должен знать правила техники безопасности при работе с электроустановками, иметь навыки работы с данной системой.</w:t>
      </w:r>
    </w:p>
    <w:p w14:paraId="1C360108" w14:textId="1B2AAF83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 эксплуатации системы круглосуточный, с учетом специфики работы</w:t>
      </w:r>
      <w:r w:rsidR="007669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D25284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размещения комплекса технических средств и персонала необходима площадь не менее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кв.м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</w:p>
    <w:p w14:paraId="45B47E26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Регламент обслуживания технических средств предусматривает проведение профилактических обследований и ремонтов; замену вышедших из строя деталей. </w:t>
      </w:r>
    </w:p>
    <w:p w14:paraId="38585CBC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EA6579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4.1.5  Требования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сохранности информации при авариях</w:t>
      </w:r>
    </w:p>
    <w:p w14:paraId="2B43B03F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аварий информация должна сохраняться. С этой целью используется система создания резервных копий, обеспечение безопасности хранимых данных от несанкционированного доступа.</w:t>
      </w:r>
    </w:p>
    <w:p w14:paraId="7D64DC03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5964EA" w14:textId="019F21D0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4.2 Требования к функциям и задачам </w:t>
      </w:r>
      <w:r w:rsidR="009D0E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«Распознавание изображений»</w:t>
      </w:r>
    </w:p>
    <w:p w14:paraId="7D81285D" w14:textId="54ACE989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состав разрабатываемой системы будут входить следующие подсистемы:</w:t>
      </w:r>
    </w:p>
    <w:p w14:paraId="0261DE8B" w14:textId="77777777" w:rsidR="009E0A0B" w:rsidRDefault="009E0A0B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CB3FF2" w14:textId="0629D39C" w:rsidR="00DD0483" w:rsidRPr="009E0A0B" w:rsidRDefault="009E0A0B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подсистема, которая тренирует модель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датасете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Результат работы системы- натренированная нейронная сеть, которая будет использоваться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real</w:t>
      </w:r>
      <w:r w:rsidRPr="009E0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</w:t>
      </w:r>
      <w:r w:rsidRPr="009E0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класификации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фото </w:t>
      </w:r>
    </w:p>
    <w:p w14:paraId="7E1D8132" w14:textId="76DD514F" w:rsidR="009E0A0B" w:rsidRDefault="009E0A0B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DD04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</w:t>
      </w:r>
      <w:r w:rsidR="00DD0483" w:rsidRPr="00DD04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D048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server</w:t>
      </w:r>
      <w:r w:rsidR="00DD0483" w:rsidRPr="00DD04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DD048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 принимает запросы из браузера со всеми фото, которые планирует классифицировать пользователь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6C940DAC" w14:textId="710D4D1F" w:rsidR="00DD0483" w:rsidRDefault="009E0A0B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0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ейронная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сеть, которая выполняет вычисление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prediction</w:t>
      </w:r>
      <w:r w:rsidRPr="009E0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  <w:r w:rsidR="00DD04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8881ED0" w14:textId="14611CA1" w:rsidR="00593865" w:rsidRPr="00DD0483" w:rsidRDefault="00DD0483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DD04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таблица, которую можно открыть в браузере </w:t>
      </w:r>
    </w:p>
    <w:p w14:paraId="776AB85F" w14:textId="77777777" w:rsidR="00F76BFF" w:rsidRDefault="00F76BFF" w:rsidP="009E0A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2FFBD6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4.3 Требования к видам обеспечения</w:t>
      </w:r>
    </w:p>
    <w:p w14:paraId="4FDD2D2A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4.3.1 Требования к математическому обеспечению</w:t>
      </w:r>
    </w:p>
    <w:p w14:paraId="731A77BA" w14:textId="643A179C" w:rsidR="00F76BFF" w:rsidRPr="00ED6647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реализации функций системы будет использоваться </w:t>
      </w:r>
      <w:r w:rsidR="00ED664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современные системы машинного обучения с использованием нейронных сетей.</w:t>
      </w:r>
    </w:p>
    <w:p w14:paraId="597001BF" w14:textId="1CE3D1AF" w:rsidR="00F76BFF" w:rsidRPr="00EC54A6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8FFDADF" w14:textId="77777777" w:rsidR="00F76BFF" w:rsidRPr="005E30C7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E30C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4.3.2 Требования к информационному обеспечению</w:t>
      </w:r>
    </w:p>
    <w:p w14:paraId="4A7C78B9" w14:textId="1374CCD3" w:rsidR="00F76BFF" w:rsidRPr="005E30C7" w:rsidRDefault="00F76BFF" w:rsidP="00F76BFF">
      <w:pPr>
        <w:tabs>
          <w:tab w:val="left" w:pos="1440"/>
        </w:tabs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0C7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будут являться</w:t>
      </w:r>
      <w:r w:rsidR="00D10824" w:rsidRPr="005E30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изображения товаров</w:t>
      </w:r>
      <w:r w:rsidR="005E30C7" w:rsidRPr="005E30C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сохранены в соответствующую папку</w:t>
      </w:r>
      <w:r w:rsidR="00EC54A6" w:rsidRPr="005E30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FD3582" w14:textId="303C839D" w:rsidR="00EC54A6" w:rsidRPr="005E30C7" w:rsidRDefault="00F76BFF" w:rsidP="00EC54A6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0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Выходными данными являются: </w:t>
      </w:r>
      <w:r w:rsidR="005E30C7" w:rsidRPr="005E30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присвоении категории товара каждому изображению.</w:t>
      </w:r>
    </w:p>
    <w:p w14:paraId="68D3274D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97B2EE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4.3.3 Требования к программному обеспечению</w:t>
      </w:r>
    </w:p>
    <w:p w14:paraId="61B814E6" w14:textId="77777777" w:rsidR="00F76BFF" w:rsidRPr="00C0430A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успешного проектирования и эксплуатации системы необходимы следующие минимальные </w:t>
      </w:r>
      <w:r w:rsidRPr="00C04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 к программному обеспечению: </w:t>
      </w:r>
    </w:p>
    <w:p w14:paraId="6E069D7C" w14:textId="1161326D" w:rsidR="00F76BFF" w:rsidRPr="00C0430A" w:rsidRDefault="00F76BFF" w:rsidP="00F76BFF">
      <w:pPr>
        <w:spacing w:after="0" w:line="240" w:lineRule="auto"/>
        <w:ind w:firstLine="8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операционная система </w:t>
      </w:r>
      <w:r w:rsidR="00C0430A" w:rsidRPr="00C04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Pr="00C04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выше;</w:t>
      </w:r>
    </w:p>
    <w:p w14:paraId="0ED48766" w14:textId="241B14FF" w:rsidR="00F76BFF" w:rsidRPr="00C0430A" w:rsidRDefault="00F76BFF" w:rsidP="00F76BFF">
      <w:pPr>
        <w:spacing w:after="0" w:line="240" w:lineRule="auto"/>
        <w:ind w:firstLine="8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30A">
        <w:rPr>
          <w:rFonts w:ascii="Times New Roman" w:eastAsia="Times New Roman" w:hAnsi="Times New Roman" w:cs="Times New Roman"/>
          <w:sz w:val="24"/>
          <w:szCs w:val="24"/>
          <w:lang w:eastAsia="ru-RU"/>
        </w:rPr>
        <w:t>- браузер</w:t>
      </w:r>
      <w:r w:rsidR="00C0430A" w:rsidRPr="00C04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0430A" w:rsidRPr="00C04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Chrome</w:t>
      </w:r>
      <w:r w:rsidR="00C04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97.0.4692.71</w:t>
      </w:r>
      <w:r w:rsidRPr="00C0430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A5B1685" w14:textId="233E0D9B" w:rsidR="00F76BFF" w:rsidRPr="00C0430A" w:rsidRDefault="00F76BFF" w:rsidP="00F76BFF">
      <w:pPr>
        <w:spacing w:after="0" w:line="240" w:lineRule="auto"/>
        <w:ind w:firstLine="8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4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C0430A" w:rsidRPr="00C04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Pr="00C04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0430A" w:rsidRPr="00C04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</w:t>
      </w:r>
      <w:r w:rsidRPr="00C0430A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выше.</w:t>
      </w:r>
    </w:p>
    <w:p w14:paraId="637BA436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5798CA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4.3.4 Требования к техническому обеспечению</w:t>
      </w:r>
    </w:p>
    <w:p w14:paraId="508D49CF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успешного функционирования системы необходимы следующие минимальные требования к техническому обеспечению: </w:t>
      </w:r>
    </w:p>
    <w:p w14:paraId="4995981A" w14:textId="77777777" w:rsidR="001F2E49" w:rsidRPr="001F2E49" w:rsidRDefault="00F76BFF" w:rsidP="001F2E49">
      <w:pPr>
        <w:spacing w:after="0" w:line="240" w:lineRule="auto"/>
        <w:ind w:firstLine="8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E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1F2E49" w:rsidRPr="001F2E49">
        <w:rPr>
          <w:rFonts w:ascii="Times New Roman" w:eastAsia="Times New Roman" w:hAnsi="Times New Roman" w:cs="Times New Roman"/>
          <w:sz w:val="24"/>
          <w:szCs w:val="24"/>
          <w:lang w:eastAsia="ru-RU"/>
        </w:rPr>
        <w:t>64 giga ram</w:t>
      </w:r>
    </w:p>
    <w:p w14:paraId="0AF8F44B" w14:textId="242ED09E" w:rsidR="001F2E49" w:rsidRPr="001F2E49" w:rsidRDefault="001F2E49" w:rsidP="001F2E49">
      <w:pPr>
        <w:spacing w:after="0" w:line="240" w:lineRule="auto"/>
        <w:ind w:firstLine="88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2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r w:rsidRPr="001F2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12 16 </w:t>
      </w:r>
      <w:proofErr w:type="spellStart"/>
      <w:r w:rsidRPr="001F2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cpus</w:t>
      </w:r>
      <w:proofErr w:type="spellEnd"/>
      <w:r w:rsidRPr="001F2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0BC08DD5" w14:textId="5C9AE304" w:rsidR="001F2E49" w:rsidRPr="001F2E49" w:rsidRDefault="001F2E49" w:rsidP="001F2E49">
      <w:pPr>
        <w:spacing w:after="0" w:line="240" w:lineRule="auto"/>
        <w:ind w:firstLine="88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4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r w:rsidRPr="001F2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1tb disk drive (</w:t>
      </w:r>
      <w:proofErr w:type="spellStart"/>
      <w:r w:rsidRPr="001F2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ssd</w:t>
      </w:r>
      <w:proofErr w:type="spellEnd"/>
      <w:r w:rsidRPr="001F2E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750DDAC6" w14:textId="1053095D" w:rsidR="001F2E49" w:rsidRDefault="001F2E49" w:rsidP="001F2E49">
      <w:pPr>
        <w:spacing w:after="0" w:line="240" w:lineRule="auto"/>
        <w:ind w:firstLine="880"/>
        <w:jc w:val="both"/>
        <w:rPr>
          <w:lang w:val="en-US"/>
        </w:rPr>
      </w:pPr>
      <w:r w:rsidRPr="00C04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r w:rsidRPr="00C04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lang w:val="en-US"/>
        </w:rPr>
        <w:t> </w:t>
      </w:r>
    </w:p>
    <w:p w14:paraId="71F91247" w14:textId="77777777" w:rsidR="001F2E49" w:rsidRPr="00C0430A" w:rsidRDefault="001F2E49" w:rsidP="001F2E49">
      <w:pPr>
        <w:spacing w:after="0" w:line="240" w:lineRule="auto"/>
        <w:ind w:firstLine="880"/>
        <w:jc w:val="both"/>
        <w:rPr>
          <w:lang w:val="en-US"/>
        </w:rPr>
      </w:pPr>
    </w:p>
    <w:p w14:paraId="77A97359" w14:textId="2F8ED930" w:rsidR="00F76BFF" w:rsidRDefault="00F76BFF" w:rsidP="001F2E49">
      <w:pPr>
        <w:spacing w:after="0" w:line="240" w:lineRule="auto"/>
        <w:ind w:firstLine="88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 Состав и содержание работ по созданию системы</w:t>
      </w:r>
    </w:p>
    <w:p w14:paraId="3ABB1A9D" w14:textId="5E96EF99" w:rsidR="00F76BFF" w:rsidRPr="005E30C7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 </w:t>
      </w:r>
      <w:r w:rsidR="009D0E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="009D0E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9D0EE4" w:rsidRPr="005E30C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Распознавание изображений»</w:t>
      </w:r>
      <w:r w:rsidRPr="005E30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содержать следующие этапы:</w:t>
      </w:r>
    </w:p>
    <w:p w14:paraId="36F8C77C" w14:textId="252751D6" w:rsidR="00F76BFF" w:rsidRPr="005E30C7" w:rsidRDefault="005E30C7" w:rsidP="00F76BFF">
      <w:pPr>
        <w:numPr>
          <w:ilvl w:val="0"/>
          <w:numId w:val="24"/>
        </w:numPr>
        <w:tabs>
          <w:tab w:val="left" w:pos="1260"/>
        </w:tabs>
        <w:overflowPunct w:val="0"/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0C7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F76BFF" w:rsidRPr="005E30C7">
        <w:rPr>
          <w:rFonts w:ascii="Times New Roman" w:eastAsia="Times New Roman" w:hAnsi="Times New Roman" w:cs="Times New Roman"/>
          <w:sz w:val="24"/>
          <w:szCs w:val="24"/>
          <w:lang w:eastAsia="ru-RU"/>
        </w:rPr>
        <w:t>бзор и анализ существующих методов и систем;</w:t>
      </w:r>
    </w:p>
    <w:p w14:paraId="0109C0B5" w14:textId="77777777" w:rsidR="00F76BFF" w:rsidRPr="005E30C7" w:rsidRDefault="00F76BFF" w:rsidP="00F76BFF">
      <w:pPr>
        <w:numPr>
          <w:ilvl w:val="0"/>
          <w:numId w:val="24"/>
        </w:numPr>
        <w:tabs>
          <w:tab w:val="left" w:pos="1260"/>
        </w:tabs>
        <w:overflowPunct w:val="0"/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0C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общесистемных решений;</w:t>
      </w:r>
    </w:p>
    <w:p w14:paraId="6E329F5E" w14:textId="77777777" w:rsidR="00F76BFF" w:rsidRPr="005E30C7" w:rsidRDefault="00F76BFF" w:rsidP="00F76BFF">
      <w:pPr>
        <w:numPr>
          <w:ilvl w:val="0"/>
          <w:numId w:val="24"/>
        </w:numPr>
        <w:tabs>
          <w:tab w:val="left" w:pos="1260"/>
        </w:tabs>
        <w:overflowPunct w:val="0"/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0C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информационного обеспечения;</w:t>
      </w:r>
    </w:p>
    <w:p w14:paraId="2718BB28" w14:textId="77777777" w:rsidR="00F76BFF" w:rsidRPr="005E30C7" w:rsidRDefault="00F76BFF" w:rsidP="00F76BFF">
      <w:pPr>
        <w:numPr>
          <w:ilvl w:val="0"/>
          <w:numId w:val="24"/>
        </w:numPr>
        <w:tabs>
          <w:tab w:val="left" w:pos="1260"/>
        </w:tabs>
        <w:overflowPunct w:val="0"/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0C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математического обеспечения;</w:t>
      </w:r>
    </w:p>
    <w:p w14:paraId="7AD0C305" w14:textId="77777777" w:rsidR="00F76BFF" w:rsidRPr="005E30C7" w:rsidRDefault="00F76BFF" w:rsidP="00F76BFF">
      <w:pPr>
        <w:numPr>
          <w:ilvl w:val="0"/>
          <w:numId w:val="24"/>
        </w:numPr>
        <w:tabs>
          <w:tab w:val="left" w:pos="1260"/>
        </w:tabs>
        <w:overflowPunct w:val="0"/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0C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программного обеспечения;</w:t>
      </w:r>
    </w:p>
    <w:p w14:paraId="35D6A0AF" w14:textId="77777777" w:rsidR="00F76BFF" w:rsidRPr="005E30C7" w:rsidRDefault="00F76BFF" w:rsidP="00F76BFF">
      <w:pPr>
        <w:numPr>
          <w:ilvl w:val="0"/>
          <w:numId w:val="24"/>
        </w:numPr>
        <w:tabs>
          <w:tab w:val="left" w:pos="1260"/>
        </w:tabs>
        <w:overflowPunct w:val="0"/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0C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технического обеспечения;</w:t>
      </w:r>
    </w:p>
    <w:p w14:paraId="05DF3BCF" w14:textId="77777777" w:rsidR="00F76BFF" w:rsidRPr="005E30C7" w:rsidRDefault="00F76BFF" w:rsidP="00F76BFF">
      <w:pPr>
        <w:numPr>
          <w:ilvl w:val="0"/>
          <w:numId w:val="24"/>
        </w:numPr>
        <w:tabs>
          <w:tab w:val="left" w:pos="1260"/>
        </w:tabs>
        <w:overflowPunct w:val="0"/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0C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организационного обеспечения;</w:t>
      </w:r>
    </w:p>
    <w:p w14:paraId="60062CB2" w14:textId="77777777" w:rsidR="00F76BFF" w:rsidRPr="005E30C7" w:rsidRDefault="00F76BFF" w:rsidP="00F76BFF">
      <w:pPr>
        <w:numPr>
          <w:ilvl w:val="0"/>
          <w:numId w:val="24"/>
        </w:numPr>
        <w:tabs>
          <w:tab w:val="left" w:pos="1260"/>
        </w:tabs>
        <w:overflowPunct w:val="0"/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0C7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 документов.</w:t>
      </w:r>
    </w:p>
    <w:p w14:paraId="67ED80DA" w14:textId="1484EDBF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работы должны быть выполнены в срок с </w:t>
      </w:r>
      <w:r w:rsidR="007669D4">
        <w:rPr>
          <w:rFonts w:ascii="Times New Roman" w:eastAsia="Times New Roman" w:hAnsi="Times New Roman" w:cs="Times New Roman"/>
          <w:sz w:val="24"/>
          <w:szCs w:val="24"/>
          <w:lang w:eastAsia="ru-RU"/>
        </w:rPr>
        <w:t>1.12.202</w:t>
      </w:r>
      <w:r w:rsidR="00FF4EAC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7669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7669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F4EAC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7669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F4EAC">
        <w:rPr>
          <w:rFonts w:ascii="Times New Roman" w:eastAsia="Times New Roman" w:hAnsi="Times New Roman" w:cs="Times New Roman"/>
          <w:sz w:val="24"/>
          <w:szCs w:val="24"/>
          <w:lang w:eastAsia="ru-RU"/>
        </w:rPr>
        <w:t>01</w:t>
      </w:r>
      <w:r w:rsidR="007669D4">
        <w:rPr>
          <w:rFonts w:ascii="Times New Roman" w:eastAsia="Times New Roman" w:hAnsi="Times New Roman" w:cs="Times New Roman"/>
          <w:sz w:val="24"/>
          <w:szCs w:val="24"/>
          <w:lang w:eastAsia="ru-RU"/>
        </w:rPr>
        <w:t>.202</w:t>
      </w:r>
      <w:r w:rsidR="00FF4EAC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1D752362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B2791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  Порядок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контроля и приемки разработки</w:t>
      </w:r>
    </w:p>
    <w:p w14:paraId="37773E26" w14:textId="77777777" w:rsidR="005E30C7" w:rsidRPr="005E30C7" w:rsidRDefault="005E30C7" w:rsidP="005E30C7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30C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и приемка работы должна происходить на 10 контрольных примерах, обеспечивающих просмотр работоспособности всех функций разработки. Готовая разработка представляется преподавателю и сопровождается отчетом.</w:t>
      </w:r>
    </w:p>
    <w:p w14:paraId="3BF8C27D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4A1372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  Требования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к документированию</w:t>
      </w:r>
    </w:p>
    <w:p w14:paraId="21D8D4AF" w14:textId="34A9E223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Пояснительная записка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к </w:t>
      </w:r>
      <w:r w:rsidR="007669D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содержать совокупность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документов,  структура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содержание которых  регламентируется руководящим документом по стандартизации                   РД 50-34.698-90 (введенным 01.01.92) МЕТОДИЧЕСКИЕ  УКАЗАНИЯ. ИНФОРМАЦИОННАЯ ТЕХНОЛОГИЯ. АВТОМАТИЗИРОВАННЫЕ СИСТЕМЫ. ТРЕБОВАНИЯ К СОДЕРЖАНИЮ ДОКУМЕНТОВ.</w:t>
      </w:r>
    </w:p>
    <w:p w14:paraId="1663F001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Схемы алгоритмов, программ данных и систем, условные обозначения и правила выполнения регламентируются ГОСТ 19.701-90.</w:t>
      </w:r>
    </w:p>
    <w:p w14:paraId="12FB1335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требования к текстовым документам регламентируются     ГОСТ 2.105-95</w:t>
      </w:r>
    </w:p>
    <w:p w14:paraId="451C9E9D" w14:textId="77777777" w:rsidR="00F76BFF" w:rsidRDefault="00F76BFF" w:rsidP="00F76BFF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на создание автоматизированной системы выполняется на основании ГОСТ 34.602-89.</w:t>
      </w:r>
    </w:p>
    <w:p w14:paraId="75FDB603" w14:textId="77777777" w:rsidR="00F76BFF" w:rsidRDefault="00F76BFF" w:rsidP="00F76BFF">
      <w:pPr>
        <w:pStyle w:val="Title"/>
        <w:rPr>
          <w:rFonts w:ascii="Times New Roman" w:hAnsi="Times New Roman" w:cs="Times New Roman"/>
          <w:sz w:val="28"/>
          <w:szCs w:val="28"/>
        </w:rPr>
      </w:pPr>
    </w:p>
    <w:p w14:paraId="2A90B749" w14:textId="0CD4260B" w:rsidR="008F4E1B" w:rsidRDefault="008F4E1B" w:rsidP="00FA73CD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C42227" w14:textId="74553ADE" w:rsidR="008F4E1B" w:rsidRDefault="008F4E1B" w:rsidP="00FA73CD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4C054E8" w14:textId="6185FE4E" w:rsidR="007669D4" w:rsidRDefault="007669D4" w:rsidP="00FA73CD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C79CEC0" w14:textId="17FD827B" w:rsidR="007669D4" w:rsidRDefault="007669D4" w:rsidP="00FA73CD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835D5B" w14:textId="406924ED" w:rsidR="007669D4" w:rsidRDefault="007669D4" w:rsidP="00FA73CD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BA6E1E" w14:textId="371F3C75" w:rsidR="00EC54A6" w:rsidRDefault="00EC54A6" w:rsidP="00FA73CD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220CCA3" w14:textId="20F83E06" w:rsidR="00F12F54" w:rsidRPr="00F12F54" w:rsidRDefault="00F12F54" w:rsidP="00F12F54">
      <w:pPr>
        <w:shd w:val="clear" w:color="auto" w:fill="FFFFFF"/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F12F5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>Текст программы с комментариями</w:t>
      </w:r>
    </w:p>
    <w:p w14:paraId="70463020" w14:textId="77777777" w:rsidR="009E0A0B" w:rsidRPr="00F737A3" w:rsidRDefault="009E0A0B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tensorflow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tf</w:t>
      </w:r>
      <w:proofErr w:type="spellEnd"/>
    </w:p>
    <w:p w14:paraId="4FB1274C" w14:textId="77777777" w:rsidR="009E0A0B" w:rsidRPr="00F737A3" w:rsidRDefault="009E0A0B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from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tensorflow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import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keras</w:t>
      </w:r>
      <w:proofErr w:type="spellEnd"/>
    </w:p>
    <w:p w14:paraId="5A3D6932" w14:textId="77777777" w:rsidR="009E0A0B" w:rsidRPr="00F737A3" w:rsidRDefault="009E0A0B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numpy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np</w:t>
      </w:r>
    </w:p>
    <w:p w14:paraId="00F99429" w14:textId="77777777" w:rsidR="009E0A0B" w:rsidRPr="00F737A3" w:rsidRDefault="009E0A0B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matplotlib.pyplot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</w:t>
      </w:r>
      <w:proofErr w:type="spellEnd"/>
    </w:p>
    <w:p w14:paraId="01B59914" w14:textId="77777777" w:rsidR="009E0A0B" w:rsidRPr="00F737A3" w:rsidRDefault="009E0A0B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os</w:t>
      </w:r>
      <w:proofErr w:type="spellEnd"/>
    </w:p>
    <w:p w14:paraId="2EBE3FE0" w14:textId="77777777" w:rsidR="009E0A0B" w:rsidRPr="00F737A3" w:rsidRDefault="009E0A0B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os.environ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['TF_CPP_MIN_LOG_LEVEL'] = '2'</w:t>
      </w:r>
    </w:p>
    <w:p w14:paraId="330432FB" w14:textId="77777777" w:rsidR="009E0A0B" w:rsidRPr="00F737A3" w:rsidRDefault="009E0A0B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tf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._</w:t>
      </w:r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_version__)</w:t>
      </w:r>
    </w:p>
    <w:p w14:paraId="432487B2" w14:textId="77777777" w:rsidR="009E0A0B" w:rsidRPr="00F737A3" w:rsidRDefault="009E0A0B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fashion_mnist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keras.datasets</w:t>
      </w:r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.fashion_mnist</w:t>
      </w:r>
      <w:proofErr w:type="spellEnd"/>
    </w:p>
    <w:p w14:paraId="6B76A090" w14:textId="77777777" w:rsidR="009E0A0B" w:rsidRPr="00F737A3" w:rsidRDefault="009E0A0B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train_images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train_labels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), (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test_images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test_labels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=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fashion_</w:t>
      </w:r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mnist.load</w:t>
      </w:r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_data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14:paraId="40FA998A" w14:textId="77777777" w:rsidR="009E0A0B" w:rsidRPr="00F737A3" w:rsidRDefault="009E0A0B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class_names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['T-shirt/top', 'Trouser', 'Pullover', 'Dress', 'Coat',</w:t>
      </w:r>
    </w:p>
    <w:p w14:paraId="68E12C41" w14:textId="77777777" w:rsidR="009E0A0B" w:rsidRPr="00F737A3" w:rsidRDefault="009E0A0B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'Sandal', 'Shirt', 'Sneaker', 'Bag', 'Ankle boot']</w:t>
      </w:r>
    </w:p>
    <w:p w14:paraId="216BB3C0" w14:textId="77777777" w:rsidR="009E0A0B" w:rsidRPr="00F737A3" w:rsidRDefault="009E0A0B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DB8313" w14:textId="77777777" w:rsidR="009E0A0B" w:rsidRPr="00F737A3" w:rsidRDefault="009E0A0B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train_</w:t>
      </w:r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images.shape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F403DD3" w14:textId="77777777" w:rsidR="009E0A0B" w:rsidRPr="00F737A3" w:rsidRDefault="009E0A0B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"Train labels")</w:t>
      </w:r>
    </w:p>
    <w:p w14:paraId="0E90C443" w14:textId="77777777" w:rsidR="009E0A0B" w:rsidRPr="00F737A3" w:rsidRDefault="009E0A0B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train_labels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62C5F483" w14:textId="77777777" w:rsidR="009E0A0B" w:rsidRPr="00F737A3" w:rsidRDefault="009E0A0B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train_labels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F422BF1" w14:textId="77777777" w:rsidR="009E0A0B" w:rsidRPr="00F737A3" w:rsidRDefault="009E0A0B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test_</w:t>
      </w:r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images.shape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E92A554" w14:textId="2B655A77" w:rsidR="000D48EB" w:rsidRDefault="009E0A0B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len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test_labels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72E8544D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"----")</w:t>
      </w:r>
    </w:p>
    <w:p w14:paraId="55F6FF6A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plt.imshow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train_images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[0])</w:t>
      </w:r>
    </w:p>
    <w:p w14:paraId="7FB15FA5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train_</w:t>
      </w:r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labels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0])</w:t>
      </w:r>
    </w:p>
    <w:p w14:paraId="52AF2A7C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4FDC678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plt.colorbar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14:paraId="36B3A0E4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plt.grid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(False)</w:t>
      </w:r>
    </w:p>
    <w:p w14:paraId="6A4C5A66" w14:textId="6646426E" w:rsid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plt.show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14:paraId="0591B9D0" w14:textId="77777777" w:rsidR="00F737A3" w:rsidRPr="00F737A3" w:rsidRDefault="00F737A3" w:rsidP="00F737A3">
      <w:pPr>
        <w:pStyle w:val="HTMLPreformatted"/>
        <w:shd w:val="clear" w:color="auto" w:fill="FFFFFF"/>
        <w:rPr>
          <w:rFonts w:ascii="var(--jp-code-font-family)" w:hAnsi="var(--jp-code-font-family)"/>
          <w:lang w:val="en-US"/>
        </w:rPr>
      </w:pPr>
      <w:r w:rsidRPr="00F737A3">
        <w:rPr>
          <w:rFonts w:ascii="var(--jp-code-font-family)" w:hAnsi="var(--jp-code-font-family)"/>
          <w:lang w:val="en-US"/>
        </w:rPr>
        <w:t>2.6.2</w:t>
      </w:r>
    </w:p>
    <w:p w14:paraId="42921EE7" w14:textId="77777777" w:rsidR="00F737A3" w:rsidRPr="00F737A3" w:rsidRDefault="00F737A3" w:rsidP="00F737A3">
      <w:pPr>
        <w:pStyle w:val="HTMLPreformatted"/>
        <w:shd w:val="clear" w:color="auto" w:fill="FFFFFF"/>
        <w:rPr>
          <w:rFonts w:ascii="var(--jp-code-font-family)" w:hAnsi="var(--jp-code-font-family)"/>
          <w:lang w:val="en-US"/>
        </w:rPr>
      </w:pPr>
      <w:r w:rsidRPr="00F737A3">
        <w:rPr>
          <w:rFonts w:ascii="var(--jp-code-font-family)" w:hAnsi="var(--jp-code-font-family)"/>
          <w:lang w:val="en-US"/>
        </w:rPr>
        <w:t xml:space="preserve">Downloading data from </w:t>
      </w:r>
      <w:hyperlink r:id="rId8" w:tgtFrame="_blank" w:history="1">
        <w:r w:rsidRPr="00F737A3">
          <w:rPr>
            <w:rStyle w:val="Hyperlink"/>
            <w:rFonts w:ascii="var(--jp-code-font-family)" w:hAnsi="var(--jp-code-font-family)"/>
            <w:lang w:val="en-US"/>
          </w:rPr>
          <w:t>https://storage.googleapis.com/tensorflow/tf-keras-datasets/train-labels-idx1-ubyte.gz</w:t>
        </w:r>
      </w:hyperlink>
    </w:p>
    <w:p w14:paraId="7AB8628D" w14:textId="77777777" w:rsidR="00F737A3" w:rsidRPr="00F737A3" w:rsidRDefault="00F737A3" w:rsidP="00F737A3">
      <w:pPr>
        <w:pStyle w:val="HTMLPreformatted"/>
        <w:shd w:val="clear" w:color="auto" w:fill="FFFFFF"/>
        <w:rPr>
          <w:rFonts w:ascii="var(--jp-code-font-family)" w:hAnsi="var(--jp-code-font-family)"/>
          <w:lang w:val="en-US"/>
        </w:rPr>
      </w:pPr>
      <w:r w:rsidRPr="00F737A3">
        <w:rPr>
          <w:rFonts w:ascii="var(--jp-code-font-family)" w:hAnsi="var(--jp-code-font-family)"/>
          <w:lang w:val="en-US"/>
        </w:rPr>
        <w:t>32768/29515 [=================================] - 0s 0us/step</w:t>
      </w:r>
    </w:p>
    <w:p w14:paraId="0EA9A4E0" w14:textId="77777777" w:rsidR="00F737A3" w:rsidRPr="00F737A3" w:rsidRDefault="00F737A3" w:rsidP="00F737A3">
      <w:pPr>
        <w:pStyle w:val="HTMLPreformatted"/>
        <w:shd w:val="clear" w:color="auto" w:fill="FFFFFF"/>
        <w:rPr>
          <w:rFonts w:ascii="var(--jp-code-font-family)" w:hAnsi="var(--jp-code-font-family)"/>
          <w:lang w:val="en-US"/>
        </w:rPr>
      </w:pPr>
      <w:r w:rsidRPr="00F737A3">
        <w:rPr>
          <w:rFonts w:ascii="var(--jp-code-font-family)" w:hAnsi="var(--jp-code-font-family)"/>
          <w:lang w:val="en-US"/>
        </w:rPr>
        <w:t>40960/29515 [=========================================] - 0s 0us/step</w:t>
      </w:r>
    </w:p>
    <w:p w14:paraId="1D26DD59" w14:textId="77777777" w:rsidR="00F737A3" w:rsidRPr="00F737A3" w:rsidRDefault="00F737A3" w:rsidP="00F737A3">
      <w:pPr>
        <w:pStyle w:val="HTMLPreformatted"/>
        <w:shd w:val="clear" w:color="auto" w:fill="FFFFFF"/>
        <w:rPr>
          <w:rFonts w:ascii="var(--jp-code-font-family)" w:hAnsi="var(--jp-code-font-family)"/>
          <w:lang w:val="en-US"/>
        </w:rPr>
      </w:pPr>
      <w:r w:rsidRPr="00F737A3">
        <w:rPr>
          <w:rFonts w:ascii="var(--jp-code-font-family)" w:hAnsi="var(--jp-code-font-family)"/>
          <w:lang w:val="en-US"/>
        </w:rPr>
        <w:t xml:space="preserve">Downloading data from </w:t>
      </w:r>
      <w:hyperlink r:id="rId9" w:tgtFrame="_blank" w:history="1">
        <w:r w:rsidRPr="00F737A3">
          <w:rPr>
            <w:rStyle w:val="Hyperlink"/>
            <w:rFonts w:ascii="var(--jp-code-font-family)" w:hAnsi="var(--jp-code-font-family)"/>
            <w:lang w:val="en-US"/>
          </w:rPr>
          <w:t>https://storage.googleapis.com/tensorflow/tf-keras-datasets/train-images-idx3-ubyte.gz</w:t>
        </w:r>
      </w:hyperlink>
    </w:p>
    <w:p w14:paraId="77066D1B" w14:textId="77777777" w:rsidR="00F737A3" w:rsidRPr="00F737A3" w:rsidRDefault="00F737A3" w:rsidP="00F737A3">
      <w:pPr>
        <w:pStyle w:val="HTMLPreformatted"/>
        <w:shd w:val="clear" w:color="auto" w:fill="FFFFFF"/>
        <w:rPr>
          <w:rFonts w:ascii="var(--jp-code-font-family)" w:hAnsi="var(--jp-code-font-family)"/>
          <w:lang w:val="en-US"/>
        </w:rPr>
      </w:pPr>
      <w:r w:rsidRPr="00F737A3">
        <w:rPr>
          <w:rFonts w:ascii="var(--jp-code-font-family)" w:hAnsi="var(--jp-code-font-family)"/>
          <w:lang w:val="en-US"/>
        </w:rPr>
        <w:t>26427392/26421880 [==============================] - 0s 0us/step</w:t>
      </w:r>
    </w:p>
    <w:p w14:paraId="4C94937A" w14:textId="77777777" w:rsidR="00F737A3" w:rsidRPr="00F737A3" w:rsidRDefault="00F737A3" w:rsidP="00F737A3">
      <w:pPr>
        <w:pStyle w:val="HTMLPreformatted"/>
        <w:shd w:val="clear" w:color="auto" w:fill="FFFFFF"/>
        <w:rPr>
          <w:rFonts w:ascii="var(--jp-code-font-family)" w:hAnsi="var(--jp-code-font-family)"/>
          <w:lang w:val="en-US"/>
        </w:rPr>
      </w:pPr>
      <w:r w:rsidRPr="00F737A3">
        <w:rPr>
          <w:rFonts w:ascii="var(--jp-code-font-family)" w:hAnsi="var(--jp-code-font-family)"/>
          <w:lang w:val="en-US"/>
        </w:rPr>
        <w:t>26435584/26421880 [==============================] - 0s 0us/step</w:t>
      </w:r>
    </w:p>
    <w:p w14:paraId="7AEA9418" w14:textId="77777777" w:rsidR="00F737A3" w:rsidRPr="00F737A3" w:rsidRDefault="00F737A3" w:rsidP="00F737A3">
      <w:pPr>
        <w:pStyle w:val="HTMLPreformatted"/>
        <w:shd w:val="clear" w:color="auto" w:fill="FFFFFF"/>
        <w:rPr>
          <w:rFonts w:ascii="var(--jp-code-font-family)" w:hAnsi="var(--jp-code-font-family)"/>
          <w:lang w:val="en-US"/>
        </w:rPr>
      </w:pPr>
      <w:r w:rsidRPr="00F737A3">
        <w:rPr>
          <w:rFonts w:ascii="var(--jp-code-font-family)" w:hAnsi="var(--jp-code-font-family)"/>
          <w:lang w:val="en-US"/>
        </w:rPr>
        <w:t xml:space="preserve">Downloading data from </w:t>
      </w:r>
      <w:hyperlink r:id="rId10" w:tgtFrame="_blank" w:history="1">
        <w:r w:rsidRPr="00F737A3">
          <w:rPr>
            <w:rStyle w:val="Hyperlink"/>
            <w:rFonts w:ascii="var(--jp-code-font-family)" w:hAnsi="var(--jp-code-font-family)"/>
            <w:lang w:val="en-US"/>
          </w:rPr>
          <w:t>https://storage.googleapis.com/tensorflow/tf-keras-datasets/t10k-labels-idx1-ubyte.gz</w:t>
        </w:r>
      </w:hyperlink>
    </w:p>
    <w:p w14:paraId="144068B0" w14:textId="77777777" w:rsidR="00F737A3" w:rsidRPr="00F737A3" w:rsidRDefault="00F737A3" w:rsidP="00F737A3">
      <w:pPr>
        <w:pStyle w:val="HTMLPreformatted"/>
        <w:shd w:val="clear" w:color="auto" w:fill="FFFFFF"/>
        <w:rPr>
          <w:rFonts w:ascii="var(--jp-code-font-family)" w:hAnsi="var(--jp-code-font-family)"/>
          <w:lang w:val="en-US"/>
        </w:rPr>
      </w:pPr>
      <w:r w:rsidRPr="00F737A3">
        <w:rPr>
          <w:rFonts w:ascii="var(--jp-code-font-family)" w:hAnsi="var(--jp-code-font-family)"/>
          <w:lang w:val="en-US"/>
        </w:rPr>
        <w:lastRenderedPageBreak/>
        <w:t>16384/5148 [===============================================================================================] - 0s 0us/step</w:t>
      </w:r>
    </w:p>
    <w:p w14:paraId="05FCE71B" w14:textId="77777777" w:rsidR="00F737A3" w:rsidRPr="00F737A3" w:rsidRDefault="00F737A3" w:rsidP="00F737A3">
      <w:pPr>
        <w:pStyle w:val="HTMLPreformatted"/>
        <w:shd w:val="clear" w:color="auto" w:fill="FFFFFF"/>
        <w:rPr>
          <w:rFonts w:ascii="var(--jp-code-font-family)" w:hAnsi="var(--jp-code-font-family)"/>
          <w:lang w:val="en-US"/>
        </w:rPr>
      </w:pPr>
      <w:r w:rsidRPr="00F737A3">
        <w:rPr>
          <w:rFonts w:ascii="var(--jp-code-font-family)" w:hAnsi="var(--jp-code-font-family)"/>
          <w:lang w:val="en-US"/>
        </w:rPr>
        <w:t xml:space="preserve">Downloading data from </w:t>
      </w:r>
      <w:hyperlink r:id="rId11" w:tgtFrame="_blank" w:history="1">
        <w:r w:rsidRPr="00F737A3">
          <w:rPr>
            <w:rStyle w:val="Hyperlink"/>
            <w:rFonts w:ascii="var(--jp-code-font-family)" w:hAnsi="var(--jp-code-font-family)"/>
            <w:lang w:val="en-US"/>
          </w:rPr>
          <w:t>https://storage.googleapis.com/tensorflow/tf-keras-datasets/t10k-images-idx3-ubyte.gz</w:t>
        </w:r>
      </w:hyperlink>
    </w:p>
    <w:p w14:paraId="523AAF01" w14:textId="77777777" w:rsidR="00F737A3" w:rsidRPr="00F737A3" w:rsidRDefault="00F737A3" w:rsidP="00F737A3">
      <w:pPr>
        <w:pStyle w:val="HTMLPreformatted"/>
        <w:shd w:val="clear" w:color="auto" w:fill="FFFFFF"/>
        <w:rPr>
          <w:rFonts w:ascii="var(--jp-code-font-family)" w:hAnsi="var(--jp-code-font-family)"/>
          <w:lang w:val="en-US"/>
        </w:rPr>
      </w:pPr>
      <w:r w:rsidRPr="00F737A3">
        <w:rPr>
          <w:rFonts w:ascii="var(--jp-code-font-family)" w:hAnsi="var(--jp-code-font-family)"/>
          <w:lang w:val="en-US"/>
        </w:rPr>
        <w:t>4423680/4422102 [==============================] - 0s 0us/step</w:t>
      </w:r>
    </w:p>
    <w:p w14:paraId="30589C0C" w14:textId="77777777" w:rsidR="00F737A3" w:rsidRPr="00F737A3" w:rsidRDefault="00F737A3" w:rsidP="00F737A3">
      <w:pPr>
        <w:pStyle w:val="HTMLPreformatted"/>
        <w:shd w:val="clear" w:color="auto" w:fill="FFFFFF"/>
        <w:rPr>
          <w:rFonts w:ascii="var(--jp-code-font-family)" w:hAnsi="var(--jp-code-font-family)"/>
          <w:lang w:val="en-US"/>
        </w:rPr>
      </w:pPr>
      <w:r w:rsidRPr="00F737A3">
        <w:rPr>
          <w:rFonts w:ascii="var(--jp-code-font-family)" w:hAnsi="var(--jp-code-font-family)"/>
          <w:lang w:val="en-US"/>
        </w:rPr>
        <w:t>4431872/4422102 [==============================] - 0s 0us/step</w:t>
      </w:r>
    </w:p>
    <w:p w14:paraId="5267344D" w14:textId="77777777" w:rsidR="00F737A3" w:rsidRDefault="00F737A3" w:rsidP="00F737A3">
      <w:pPr>
        <w:pStyle w:val="HTMLPreformatted"/>
        <w:shd w:val="clear" w:color="auto" w:fill="FFFFFF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(60000, 28, 28)</w:t>
      </w:r>
    </w:p>
    <w:p w14:paraId="5C4E53CC" w14:textId="77777777" w:rsidR="00F737A3" w:rsidRDefault="00F737A3" w:rsidP="00F737A3">
      <w:pPr>
        <w:pStyle w:val="HTMLPreformatted"/>
        <w:shd w:val="clear" w:color="auto" w:fill="FFFFFF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Train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labels</w:t>
      </w:r>
      <w:proofErr w:type="spellEnd"/>
    </w:p>
    <w:p w14:paraId="43F1B38B" w14:textId="77777777" w:rsidR="00F737A3" w:rsidRDefault="00F737A3" w:rsidP="00F737A3">
      <w:pPr>
        <w:pStyle w:val="HTMLPreformatted"/>
        <w:shd w:val="clear" w:color="auto" w:fill="FFFFFF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60000</w:t>
      </w:r>
    </w:p>
    <w:p w14:paraId="2A81ADB2" w14:textId="77777777" w:rsidR="00F737A3" w:rsidRDefault="00F737A3" w:rsidP="00F737A3">
      <w:pPr>
        <w:pStyle w:val="HTMLPreformatted"/>
        <w:shd w:val="clear" w:color="auto" w:fill="FFFFFF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[9 0 0 ... 3 0 5]</w:t>
      </w:r>
    </w:p>
    <w:p w14:paraId="4BF1431B" w14:textId="77777777" w:rsidR="00F737A3" w:rsidRDefault="00F737A3" w:rsidP="00F737A3">
      <w:pPr>
        <w:pStyle w:val="HTMLPreformatted"/>
        <w:shd w:val="clear" w:color="auto" w:fill="FFFFFF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(10000, 28, 28)</w:t>
      </w:r>
    </w:p>
    <w:p w14:paraId="01A83A8E" w14:textId="77777777" w:rsidR="00F737A3" w:rsidRDefault="00F737A3" w:rsidP="00F737A3">
      <w:pPr>
        <w:pStyle w:val="HTMLPreformatted"/>
        <w:shd w:val="clear" w:color="auto" w:fill="FFFFFF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10000</w:t>
      </w:r>
    </w:p>
    <w:p w14:paraId="2DDB0199" w14:textId="77777777" w:rsidR="00F737A3" w:rsidRDefault="00F737A3" w:rsidP="00F737A3">
      <w:pPr>
        <w:pStyle w:val="HTMLPreformatted"/>
        <w:shd w:val="clear" w:color="auto" w:fill="FFFFFF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</w:t>
      </w:r>
    </w:p>
    <w:p w14:paraId="45D92446" w14:textId="77777777" w:rsidR="00F737A3" w:rsidRDefault="00F737A3" w:rsidP="00F737A3">
      <w:pPr>
        <w:pStyle w:val="HTMLPreformatted"/>
        <w:shd w:val="clear" w:color="auto" w:fill="FFFFFF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9</w:t>
      </w:r>
    </w:p>
    <w:p w14:paraId="306F574B" w14:textId="5B43DADF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30755A" wp14:editId="1B5F6393">
            <wp:extent cx="2044700" cy="1685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3240" cy="169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BCF6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train_images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train_images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/ 255.0</w:t>
      </w:r>
    </w:p>
    <w:p w14:paraId="2BEBF4D2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test_images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test_images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/ 255.0</w:t>
      </w:r>
    </w:p>
    <w:p w14:paraId="161BF2C2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93CC77B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plt.figure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figsize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=(10,10))</w:t>
      </w:r>
    </w:p>
    <w:p w14:paraId="3BBD8CB4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i in </w:t>
      </w:r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range(</w:t>
      </w:r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25):</w:t>
      </w:r>
    </w:p>
    <w:p w14:paraId="71CBB91E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plt.subplot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(5,5,i+1)</w:t>
      </w:r>
    </w:p>
    <w:p w14:paraId="2F89AB09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plt.xticks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([])</w:t>
      </w:r>
    </w:p>
    <w:p w14:paraId="4F734AEA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plt.yticks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([])</w:t>
      </w:r>
    </w:p>
    <w:p w14:paraId="150DDA43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plt.grid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(False)</w:t>
      </w:r>
    </w:p>
    <w:p w14:paraId="4F7AFB5B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plt.imshow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train_images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[i],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cmap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=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plt.cm.binary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C09A2AF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plt.xlabel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class_names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train_labels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[i]])</w:t>
      </w:r>
    </w:p>
    <w:p w14:paraId="58B2D822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plt.show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14:paraId="601A71E8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190BE26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model =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keras.Sequential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([</w:t>
      </w:r>
    </w:p>
    <w:p w14:paraId="58DBB515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keras.layers</w:t>
      </w:r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.Flatten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input_shape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=(28, 28)),</w:t>
      </w:r>
    </w:p>
    <w:p w14:paraId="7FBEDB70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keras.layers</w:t>
      </w:r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.Dense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(128, activation='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relu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'),</w:t>
      </w:r>
    </w:p>
    <w:p w14:paraId="57F55EB5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keras.layers</w:t>
      </w:r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.Dense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(10, activation='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softmax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')</w:t>
      </w:r>
    </w:p>
    <w:p w14:paraId="7B3F2BE1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])</w:t>
      </w:r>
    </w:p>
    <w:p w14:paraId="418346AE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model.compile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(optimizer='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adam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',</w:t>
      </w:r>
    </w:p>
    <w:p w14:paraId="643B696F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loss='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sparse_categorical_crossentropy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',</w:t>
      </w:r>
    </w:p>
    <w:p w14:paraId="5648BA90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metrics=['accuracy'])</w:t>
      </w:r>
    </w:p>
    <w:p w14:paraId="3F2A0E17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B6B51C9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model.fit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train_images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train_labels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, epochs=10)</w:t>
      </w:r>
    </w:p>
    <w:p w14:paraId="6F2D6628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test_loss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test_acc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model.evaluate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test_images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test_labels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, verbose=2)</w:t>
      </w:r>
    </w:p>
    <w:p w14:paraId="3BB4FA14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B62151" w14:textId="28EA9A53" w:rsidR="009E0A0B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print</w:t>
      </w:r>
      <w:r w:rsidRPr="00F737A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737A3">
        <w:rPr>
          <w:rFonts w:ascii="Times New Roman" w:hAnsi="Times New Roman" w:cs="Times New Roman"/>
          <w:bCs/>
          <w:sz w:val="24"/>
          <w:szCs w:val="24"/>
        </w:rPr>
        <w:t>'\</w:t>
      </w: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F737A3">
        <w:rPr>
          <w:rFonts w:ascii="Times New Roman" w:hAnsi="Times New Roman" w:cs="Times New Roman"/>
          <w:bCs/>
          <w:sz w:val="24"/>
          <w:szCs w:val="24"/>
        </w:rPr>
        <w:t xml:space="preserve">Точность на проверочных данных:', </w:t>
      </w: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test</w:t>
      </w:r>
      <w:r w:rsidRPr="00F737A3">
        <w:rPr>
          <w:rFonts w:ascii="Times New Roman" w:hAnsi="Times New Roman" w:cs="Times New Roman"/>
          <w:bCs/>
          <w:sz w:val="24"/>
          <w:szCs w:val="24"/>
        </w:rPr>
        <w:t>_</w:t>
      </w: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acc</w:t>
      </w:r>
      <w:r w:rsidRPr="00F737A3">
        <w:rPr>
          <w:rFonts w:ascii="Times New Roman" w:hAnsi="Times New Roman" w:cs="Times New Roman"/>
          <w:bCs/>
          <w:sz w:val="24"/>
          <w:szCs w:val="24"/>
        </w:rPr>
        <w:t>)</w:t>
      </w:r>
    </w:p>
    <w:p w14:paraId="6C919A52" w14:textId="45B7855D" w:rsidR="009E0A0B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683888" wp14:editId="5721C60B">
            <wp:extent cx="3248971" cy="19494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1128" cy="195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13CF" w14:textId="0F2CB635" w:rsid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1DDCCB" wp14:editId="595E3BE5">
            <wp:extent cx="3225800" cy="1321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737" cy="133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3AE5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User settings:</w:t>
      </w:r>
    </w:p>
    <w:p w14:paraId="58885D19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</w:p>
    <w:p w14:paraId="0268764E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KMP_AFFINITY=granularity=</w:t>
      </w:r>
      <w:proofErr w:type="gramStart"/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fine,verbose</w:t>
      </w:r>
      <w:proofErr w:type="gramEnd"/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,compact,1,0</w:t>
      </w:r>
    </w:p>
    <w:p w14:paraId="7C8F493A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KMP_BLOCKTIME=0</w:t>
      </w:r>
    </w:p>
    <w:p w14:paraId="1FF92D70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KMP_SETTINGS=1</w:t>
      </w:r>
    </w:p>
    <w:p w14:paraId="3550D35E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KMP_WARNINGS=0</w:t>
      </w:r>
    </w:p>
    <w:p w14:paraId="78C98108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</w:p>
    <w:p w14:paraId="6567FF79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Effective settings:</w:t>
      </w:r>
    </w:p>
    <w:p w14:paraId="61C0B0A1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</w:p>
    <w:p w14:paraId="3844EB01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KMP_ABORT_DELAY=0</w:t>
      </w:r>
    </w:p>
    <w:p w14:paraId="46F84906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KMP_ADAPTIVE_LOCK_PROPS='1,1024'</w:t>
      </w:r>
    </w:p>
    <w:p w14:paraId="3E1645D8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KMP_ALIGN_ALLOC=64</w:t>
      </w:r>
    </w:p>
    <w:p w14:paraId="77824110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KMP_ALL_THREADPRIVATE=128</w:t>
      </w:r>
    </w:p>
    <w:p w14:paraId="5B06FB98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KMP_ATOMIC_MODE=2</w:t>
      </w:r>
    </w:p>
    <w:p w14:paraId="35EEEEEE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KMP_BLOCKTIME=0</w:t>
      </w:r>
    </w:p>
    <w:p w14:paraId="2A50EBD7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KMP_CPUINFO_FILE: value is not defined</w:t>
      </w:r>
    </w:p>
    <w:p w14:paraId="7D74669A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KMP_DETERMINISTIC_REDUCTION=false</w:t>
      </w:r>
    </w:p>
    <w:p w14:paraId="7591176E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KMP_DEVICE_THREAD_LIMIT=2147483647</w:t>
      </w:r>
    </w:p>
    <w:p w14:paraId="5A3CCFF8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KMP_DISP_NUM_BUFFERS=7</w:t>
      </w:r>
    </w:p>
    <w:p w14:paraId="6A03446B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KMP_DUPLICATE_LIB_OK=false</w:t>
      </w:r>
    </w:p>
    <w:p w14:paraId="1A64A938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KMP_ENABLE_TASK_THROTTLING=true</w:t>
      </w:r>
    </w:p>
    <w:p w14:paraId="22BC95D9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KMP_FORCE_REDUCTION: value is not defined</w:t>
      </w:r>
    </w:p>
    <w:p w14:paraId="37CD6AC4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lastRenderedPageBreak/>
        <w:t xml:space="preserve">   KMP_FOREIGN_THREADS_THREADPRIVATE=true</w:t>
      </w:r>
    </w:p>
    <w:p w14:paraId="5E85BF3D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KMP_FORKJOIN_BARRIER='2,2'</w:t>
      </w:r>
    </w:p>
    <w:p w14:paraId="4C065F6D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KMP_FORKJOIN_BARRIER_PATTERN='</w:t>
      </w:r>
      <w:proofErr w:type="spellStart"/>
      <w:proofErr w:type="gramStart"/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hyper,hyper</w:t>
      </w:r>
      <w:proofErr w:type="spellEnd"/>
      <w:proofErr w:type="gramEnd"/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'</w:t>
      </w:r>
    </w:p>
    <w:p w14:paraId="2B87B164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KMP_GTID_MODE=3</w:t>
      </w:r>
    </w:p>
    <w:p w14:paraId="0FAD062C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KMP_HANDLE_SIGNALS=false</w:t>
      </w:r>
    </w:p>
    <w:p w14:paraId="7BD28C57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KMP_HOT_TEAMS_MAX_LEVEL=1</w:t>
      </w:r>
    </w:p>
    <w:p w14:paraId="575ED4F3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KMP_HOT_TEAMS_MODE=0</w:t>
      </w:r>
    </w:p>
    <w:p w14:paraId="6C1C451E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KMP_INIT_AT_FORK=true</w:t>
      </w:r>
    </w:p>
    <w:p w14:paraId="13947DBF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KMP_LIBRARY=throughput</w:t>
      </w:r>
    </w:p>
    <w:p w14:paraId="42A8C6F4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KMP_LOCK_KIND=queuing</w:t>
      </w:r>
    </w:p>
    <w:p w14:paraId="5FE54BD1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KMP_MALLOC_POOL_INCR=1M</w:t>
      </w:r>
    </w:p>
    <w:p w14:paraId="7A9A6E35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KMP_NUM_LOCKS_IN_BLOCK=1</w:t>
      </w:r>
    </w:p>
    <w:p w14:paraId="1182ECEE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KMP_PLAIN_BARRIER='2,2'</w:t>
      </w:r>
    </w:p>
    <w:p w14:paraId="66C81BBC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KMP_PLAIN_BARRIER_PATTERN='</w:t>
      </w:r>
      <w:proofErr w:type="spellStart"/>
      <w:proofErr w:type="gramStart"/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hyper,hyper</w:t>
      </w:r>
      <w:proofErr w:type="spellEnd"/>
      <w:proofErr w:type="gramEnd"/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'</w:t>
      </w:r>
    </w:p>
    <w:p w14:paraId="25DCDAC2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KMP_REDUCTION_BARRIER='1,1'</w:t>
      </w:r>
    </w:p>
    <w:p w14:paraId="24C107B0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KMP_REDUCTION_BARRIER_PATTERN='</w:t>
      </w:r>
      <w:proofErr w:type="spellStart"/>
      <w:proofErr w:type="gramStart"/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hyper,hyper</w:t>
      </w:r>
      <w:proofErr w:type="spellEnd"/>
      <w:proofErr w:type="gramEnd"/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'</w:t>
      </w:r>
    </w:p>
    <w:p w14:paraId="1C50C228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KMP_SCHEDULE='</w:t>
      </w:r>
      <w:proofErr w:type="spellStart"/>
      <w:proofErr w:type="gramStart"/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static,balanced</w:t>
      </w:r>
      <w:proofErr w:type="gramEnd"/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;guided,iterative</w:t>
      </w:r>
      <w:proofErr w:type="spellEnd"/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'</w:t>
      </w:r>
    </w:p>
    <w:p w14:paraId="61353C7D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KMP_SETTINGS=true</w:t>
      </w:r>
    </w:p>
    <w:p w14:paraId="525E7DF2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KMP_SPIN_BACKOFF_PARAMS='4096,100'</w:t>
      </w:r>
    </w:p>
    <w:p w14:paraId="0E129465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KMP_STACKOFFSET=64</w:t>
      </w:r>
    </w:p>
    <w:p w14:paraId="79D3943F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KMP_STACKPAD=0</w:t>
      </w:r>
    </w:p>
    <w:p w14:paraId="44EB1F82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KMP_STACKSIZE=8M</w:t>
      </w:r>
    </w:p>
    <w:p w14:paraId="0B24AA5A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KMP_STORAGE_MAP=false</w:t>
      </w:r>
    </w:p>
    <w:p w14:paraId="18A7F64B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KMP_TASKING=2</w:t>
      </w:r>
    </w:p>
    <w:p w14:paraId="7EA06C8A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KMP_TASKLOOP_MIN_TASKS=0</w:t>
      </w:r>
    </w:p>
    <w:p w14:paraId="6B70ED68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KMP_TASK_STEALING_CONSTRAINT=1</w:t>
      </w:r>
    </w:p>
    <w:p w14:paraId="6650919C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KMP_TEAMS_THREAD_LIMIT=4</w:t>
      </w:r>
    </w:p>
    <w:p w14:paraId="3BEEFDFD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KMP_TOPOLOGY_METHOD=all</w:t>
      </w:r>
    </w:p>
    <w:p w14:paraId="5A92B776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KMP_USE_YIELD=1</w:t>
      </w:r>
    </w:p>
    <w:p w14:paraId="499520EE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KMP_VERSION=false</w:t>
      </w:r>
    </w:p>
    <w:p w14:paraId="791D15FC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KMP_WARNINGS=false</w:t>
      </w:r>
    </w:p>
    <w:p w14:paraId="6BE16858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OMP_AFFINITY_FORMAT='OMP: </w:t>
      </w:r>
      <w:proofErr w:type="spellStart"/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pid</w:t>
      </w:r>
      <w:proofErr w:type="spellEnd"/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%P </w:t>
      </w:r>
      <w:proofErr w:type="spellStart"/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tid</w:t>
      </w:r>
      <w:proofErr w:type="spellEnd"/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%i thread %n bound to OS proc set {%A}'</w:t>
      </w:r>
    </w:p>
    <w:p w14:paraId="416CE54A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OMP_ALLOCATOR=</w:t>
      </w:r>
      <w:proofErr w:type="spellStart"/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omp_default_mem_alloc</w:t>
      </w:r>
      <w:proofErr w:type="spellEnd"/>
    </w:p>
    <w:p w14:paraId="09A52253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OMP_CANCELLATION=false</w:t>
      </w:r>
    </w:p>
    <w:p w14:paraId="1F2286D9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OMP_DEFAULT_DEVICE=0</w:t>
      </w:r>
    </w:p>
    <w:p w14:paraId="0A9BEB42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OMP_DISPLAY_AFFINITY=false</w:t>
      </w:r>
    </w:p>
    <w:p w14:paraId="1A9CEDD7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OMP_DISPLAY_ENV=false</w:t>
      </w:r>
    </w:p>
    <w:p w14:paraId="115D00B0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OMP_DYNAMIC=false</w:t>
      </w:r>
    </w:p>
    <w:p w14:paraId="37F02087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OMP_MAX_ACTIVE_LEVELS=1</w:t>
      </w:r>
    </w:p>
    <w:p w14:paraId="121CA48D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OMP_MAX_TASK_PRIORITY=0</w:t>
      </w:r>
    </w:p>
    <w:p w14:paraId="6FE16FF7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OMP_NESTED: deprecated; max-active-levels-var=1</w:t>
      </w:r>
    </w:p>
    <w:p w14:paraId="36914028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OMP_NUM_THREADS: value is not defined</w:t>
      </w:r>
    </w:p>
    <w:p w14:paraId="7D5707E2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OMP_PLACES: value is not defined</w:t>
      </w:r>
    </w:p>
    <w:p w14:paraId="0ED662A3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OMP_PROC_BIND='intel'</w:t>
      </w:r>
    </w:p>
    <w:p w14:paraId="5192D2AB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OMP_SCHEDULE='static'</w:t>
      </w:r>
    </w:p>
    <w:p w14:paraId="08A8C098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OMP_STACKSIZE=8M</w:t>
      </w:r>
    </w:p>
    <w:p w14:paraId="4CF12BDC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OMP_TARGET_OFFLOAD=DEFAULT</w:t>
      </w:r>
    </w:p>
    <w:p w14:paraId="5B2C69F1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OMP_THREAD_LIMIT=2147483647</w:t>
      </w:r>
    </w:p>
    <w:p w14:paraId="51E92648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OMP_WAIT_POLICY=PASSIVE</w:t>
      </w:r>
    </w:p>
    <w:p w14:paraId="786E68ED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 xml:space="preserve">   KMP_AFFINITY='</w:t>
      </w:r>
      <w:proofErr w:type="gramStart"/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verbose,warnings</w:t>
      </w:r>
      <w:proofErr w:type="gramEnd"/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,respect,granularity=fine,compact,1,0'</w:t>
      </w:r>
    </w:p>
    <w:p w14:paraId="3EBC44F5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</w:p>
    <w:p w14:paraId="57AE4464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Epoch 1/10</w:t>
      </w:r>
    </w:p>
    <w:p w14:paraId="5382A4EA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1875/1875 [==============================] - 5s 2ms/step - loss: 0.5046 - accuracy: 0.8232</w:t>
      </w:r>
    </w:p>
    <w:p w14:paraId="55FD971F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Epoch 2/10</w:t>
      </w:r>
    </w:p>
    <w:p w14:paraId="7C9B7299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1875/1875 [==============================] - 4s 2ms/step - loss: 0.3768 - accuracy: 0.8648</w:t>
      </w:r>
    </w:p>
    <w:p w14:paraId="72885ED3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Epoch 3/10</w:t>
      </w:r>
    </w:p>
    <w:p w14:paraId="74AABF9B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1875/1875 [==============================] - 5s 3ms/step - loss: 0.3390 - accuracy: 0.8757</w:t>
      </w:r>
    </w:p>
    <w:p w14:paraId="5585A05B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Epoch 4/10</w:t>
      </w:r>
    </w:p>
    <w:p w14:paraId="0265B76D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1875/1875 [==============================] - 4s 2ms/step - loss: 0.3121 - accuracy: 0.8852</w:t>
      </w:r>
    </w:p>
    <w:p w14:paraId="133A8773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Epoch 5/10</w:t>
      </w:r>
    </w:p>
    <w:p w14:paraId="476AF8C2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lastRenderedPageBreak/>
        <w:t>1875/1875 [==============================] - 4s 2ms/step - loss: 0.2985 - accuracy: 0.8907</w:t>
      </w:r>
    </w:p>
    <w:p w14:paraId="6DD5FADF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Epoch 6/10</w:t>
      </w:r>
    </w:p>
    <w:p w14:paraId="45063965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1875/1875 [==============================] - 5s 2ms/step - loss: 0.2845 - accuracy: 0.8946</w:t>
      </w:r>
    </w:p>
    <w:p w14:paraId="1AD49F40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Epoch 7/10</w:t>
      </w:r>
    </w:p>
    <w:p w14:paraId="69EE1FA2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1875/1875 [==============================] - 5s 2ms/step - loss: 0.2713 - accuracy: 0.8992</w:t>
      </w:r>
    </w:p>
    <w:p w14:paraId="6F406B55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Epoch 8/10</w:t>
      </w:r>
    </w:p>
    <w:p w14:paraId="156281C9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1875/1875 [==============================] - 5s 2ms/step - loss: 0.2626 - accuracy: 0.9027</w:t>
      </w:r>
    </w:p>
    <w:p w14:paraId="7F19B0B1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Epoch 9/10</w:t>
      </w:r>
    </w:p>
    <w:p w14:paraId="179C6ABE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1875/1875 [==============================] - 4s 2ms/step - loss: 0.2515 - accuracy: 0.9060</w:t>
      </w:r>
    </w:p>
    <w:p w14:paraId="66B7B8FD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Epoch 10/10</w:t>
      </w:r>
    </w:p>
    <w:p w14:paraId="3140A411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val="en-US" w:eastAsia="ru-RU"/>
        </w:rPr>
        <w:t>1875/1875 [==============================] - 5s 3ms/step - loss: 0.2430 - accuracy: 0.9087</w:t>
      </w:r>
    </w:p>
    <w:p w14:paraId="17E2F812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ru-RU"/>
        </w:rPr>
        <w:t xml:space="preserve">313/313 - 1s - </w:t>
      </w:r>
      <w:proofErr w:type="spellStart"/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ru-RU"/>
        </w:rPr>
        <w:t>loss</w:t>
      </w:r>
      <w:proofErr w:type="spellEnd"/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ru-RU"/>
        </w:rPr>
        <w:t xml:space="preserve">: 0.3334 - </w:t>
      </w:r>
      <w:proofErr w:type="spellStart"/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ru-RU"/>
        </w:rPr>
        <w:t>accuracy</w:t>
      </w:r>
      <w:proofErr w:type="spellEnd"/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ru-RU"/>
        </w:rPr>
        <w:t>: 0.8826</w:t>
      </w:r>
    </w:p>
    <w:p w14:paraId="7953807C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ru-RU"/>
        </w:rPr>
      </w:pPr>
    </w:p>
    <w:p w14:paraId="13750CDC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ru-RU"/>
        </w:rPr>
      </w:pPr>
      <w:r w:rsidRPr="00F737A3">
        <w:rPr>
          <w:rFonts w:ascii="var(--jp-code-font-family)" w:eastAsia="Times New Roman" w:hAnsi="var(--jp-code-font-family)" w:cs="Courier New"/>
          <w:color w:val="000000"/>
          <w:sz w:val="20"/>
          <w:szCs w:val="20"/>
          <w:lang w:eastAsia="ru-RU"/>
        </w:rPr>
        <w:t>Точность на проверочных данных: 0.8826000094413757</w:t>
      </w:r>
    </w:p>
    <w:p w14:paraId="58B8AD95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predictions =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model.predict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test_images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FE80D56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4547EC6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i = 0</w:t>
      </w:r>
    </w:p>
    <w:p w14:paraId="7890464C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img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test_images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[i]</w:t>
      </w:r>
    </w:p>
    <w:p w14:paraId="51E5BFAE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img.shape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5F7499A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img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np.expand</w:t>
      </w:r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_dims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(img,0))</w:t>
      </w:r>
    </w:p>
    <w:p w14:paraId="2ACF9F85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img.shape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A276D7B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predictions_single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model.predict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img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5A0026A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predictions_</w:t>
      </w:r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single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0])</w:t>
      </w:r>
    </w:p>
    <w:p w14:paraId="76898AB9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plot_value_</w:t>
      </w:r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array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0,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predictions_single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test_labels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59BE2D5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_ =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plt.xticks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(range(10),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class_names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, rotation=45)</w:t>
      </w:r>
    </w:p>
    <w:p w14:paraId="4156C5F4" w14:textId="43C80A3B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np.argmax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predictions_single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[0])</w:t>
      </w:r>
    </w:p>
    <w:p w14:paraId="2B8ABBD5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(28, 28)</w:t>
      </w:r>
    </w:p>
    <w:p w14:paraId="0454A756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(1, 28, 28)</w:t>
      </w:r>
    </w:p>
    <w:p w14:paraId="3EA43043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>[4.4344966e-07 1.5697911e-08 2.8105960e-09 1.1634359e-09 3.4340117e-09</w:t>
      </w:r>
    </w:p>
    <w:p w14:paraId="3BDC3FA6" w14:textId="77777777" w:rsidR="00F737A3" w:rsidRPr="00F737A3" w:rsidRDefault="00F737A3" w:rsidP="00F73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</w:pPr>
      <w:r w:rsidRPr="00F737A3">
        <w:rPr>
          <w:rFonts w:ascii="var(--jp-code-font-family)" w:eastAsia="Times New Roman" w:hAnsi="var(--jp-code-font-family)" w:cs="Courier New"/>
          <w:sz w:val="20"/>
          <w:szCs w:val="20"/>
          <w:lang w:val="en-US" w:eastAsia="ru-RU"/>
        </w:rPr>
        <w:t xml:space="preserve"> 8.5656578e-04 7.0517285e-07 4.4118538e-03 1.1145851e-07 9.9473023e-01]</w:t>
      </w:r>
    </w:p>
    <w:p w14:paraId="3C8812E5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plt.figure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figsize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=(10,10))</w:t>
      </w:r>
    </w:p>
    <w:p w14:paraId="4B49B2B5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i in </w:t>
      </w:r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range(</w:t>
      </w:r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25):</w:t>
      </w:r>
    </w:p>
    <w:p w14:paraId="6559A996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plt.subplot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(5,5,i+1)</w:t>
      </w:r>
    </w:p>
    <w:p w14:paraId="3BCBC58C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plt.xticks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([])</w:t>
      </w:r>
    </w:p>
    <w:p w14:paraId="13664E79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plt.yticks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([])</w:t>
      </w:r>
    </w:p>
    <w:p w14:paraId="56DD3DCA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plt.grid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(False)</w:t>
      </w:r>
    </w:p>
    <w:p w14:paraId="00985351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plt.imshow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test_images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[i],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cmap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=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plt.cm.binary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EC0F13C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plt.xlabel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class_names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test_labels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[i]])</w:t>
      </w:r>
    </w:p>
    <w:p w14:paraId="7AF38E72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plt.show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14:paraId="6CAC9656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41042E0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i in </w:t>
      </w:r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range(</w:t>
      </w:r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25):</w:t>
      </w:r>
    </w:p>
    <w:p w14:paraId="6EE258EC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</w:t>
      </w:r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"Index", " ", i, " ", predictions[i],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np.argmax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(predictions[i]),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class_names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test_labels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[i]],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class_names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np.argmax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(predictions[i])])</w:t>
      </w:r>
    </w:p>
    <w:p w14:paraId="7C7A55DC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7C3CCA23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predictions[</w:t>
      </w:r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0])</w:t>
      </w:r>
    </w:p>
    <w:p w14:paraId="6C3D6481" w14:textId="45C7CCD0" w:rsid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np.argmax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(predictions[0]))</w:t>
      </w:r>
    </w:p>
    <w:p w14:paraId="110B2D41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print(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test_</w:t>
      </w:r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labels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0])</w:t>
      </w:r>
    </w:p>
    <w:p w14:paraId="74D3D985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plot_</w:t>
      </w:r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image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i,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predictions_array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true_label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img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):</w:t>
      </w:r>
    </w:p>
    <w:p w14:paraId="7E4CCB62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predictions_array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true_label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img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predictions_array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[i],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true_label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[i],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img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[i]</w:t>
      </w:r>
    </w:p>
    <w:p w14:paraId="63236968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plt.grid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(False)</w:t>
      </w:r>
    </w:p>
    <w:p w14:paraId="608FAFE4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plt.xticks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([])</w:t>
      </w:r>
    </w:p>
    <w:p w14:paraId="035BBA5D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plt.yticks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([])</w:t>
      </w:r>
    </w:p>
    <w:p w14:paraId="710930EA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8A66484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plt.imshow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img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cmap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=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plt.cm.binary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26AD7D1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7E67227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predicted_label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np.argmax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predictions_array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EB5F426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if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predicted_label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true_label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15640F34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color = 'blue'</w:t>
      </w:r>
    </w:p>
    <w:p w14:paraId="3AA7F69D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else:</w:t>
      </w:r>
    </w:p>
    <w:p w14:paraId="58ACABC4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color = 'red'</w:t>
      </w:r>
    </w:p>
    <w:p w14:paraId="73466A06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F5E50A1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plt.xlabel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("{} {:2.0f}% ({})".format(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class_names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predicted_label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],</w:t>
      </w:r>
    </w:p>
    <w:p w14:paraId="1048126C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100*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np.max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predictions_array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),</w:t>
      </w:r>
    </w:p>
    <w:p w14:paraId="37F77C4C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class_names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true_label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]),</w:t>
      </w:r>
    </w:p>
    <w:p w14:paraId="2C6838E4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color=color)</w:t>
      </w:r>
    </w:p>
    <w:p w14:paraId="355B4F08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AF3B555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def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plot_value_</w:t>
      </w:r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array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i,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predictions_array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true_label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):</w:t>
      </w:r>
    </w:p>
    <w:p w14:paraId="42804609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predictions_array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true_label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predictions_array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[i],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true_label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[i]</w:t>
      </w:r>
    </w:p>
    <w:p w14:paraId="4E0B9E09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plt.grid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(False)</w:t>
      </w:r>
    </w:p>
    <w:p w14:paraId="2EBAA626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plt.xticks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([])</w:t>
      </w:r>
    </w:p>
    <w:p w14:paraId="4984C257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plt.yticks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([])</w:t>
      </w:r>
    </w:p>
    <w:p w14:paraId="052068D6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thisplot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plt.bar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range(</w:t>
      </w:r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10),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predictions_array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, color="#777777")</w:t>
      </w:r>
    </w:p>
    <w:p w14:paraId="47629C6E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plt.ylim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([0, 1])</w:t>
      </w:r>
    </w:p>
    <w:p w14:paraId="2D17F4C4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predicted_label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np.argmax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predictions_array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B15BDA7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C1956DB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thisplot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predicted_label</w:t>
      </w:r>
      <w:proofErr w:type="spellEnd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set</w:t>
      </w:r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_color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('red')</w:t>
      </w:r>
    </w:p>
    <w:p w14:paraId="5325E952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thisplot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true_label</w:t>
      </w:r>
      <w:proofErr w:type="spellEnd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set</w:t>
      </w:r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_color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('blue')</w:t>
      </w:r>
    </w:p>
    <w:p w14:paraId="7074DFDA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i = 0</w:t>
      </w:r>
    </w:p>
    <w:p w14:paraId="4EBCB212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plt.figure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figsize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=(6,3))</w:t>
      </w:r>
    </w:p>
    <w:p w14:paraId="38082A64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plt.subplot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(1,2,1)</w:t>
      </w:r>
    </w:p>
    <w:p w14:paraId="2C4F0D9B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plot_</w:t>
      </w:r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image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i, predictions,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test_labels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test_images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FC9AD86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plt.subplot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(1,2,2)</w:t>
      </w:r>
    </w:p>
    <w:p w14:paraId="2712F30E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plot_value_</w:t>
      </w:r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array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i, predictions, 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test_labels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D031FDA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plt.show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14:paraId="1BE9B7C7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i = 12</w:t>
      </w:r>
    </w:p>
    <w:p w14:paraId="703C0F01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plt.figure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figsize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=(6,3))</w:t>
      </w:r>
    </w:p>
    <w:p w14:paraId="4B187EAA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plt.subplot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(1,2,1)</w:t>
      </w:r>
    </w:p>
    <w:p w14:paraId="05C02FC8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plot_</w:t>
      </w:r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image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i, predictions,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test_labels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test_images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8F5ADF9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plt.subplot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(1,2,2)</w:t>
      </w:r>
    </w:p>
    <w:p w14:paraId="44200AA4" w14:textId="77777777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plot_value_</w:t>
      </w:r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array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i, predictions,  </w:t>
      </w:r>
      <w:proofErr w:type="spell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test_labels</w:t>
      </w:r>
      <w:proofErr w:type="spell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D091A70" w14:textId="1C44FF9C" w:rsidR="00F737A3" w:rsidRPr="00F737A3" w:rsidRDefault="00F737A3" w:rsidP="00F737A3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plt.show</w:t>
      </w:r>
      <w:proofErr w:type="spellEnd"/>
      <w:proofErr w:type="gramEnd"/>
      <w:r w:rsidRPr="00F737A3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14:paraId="56D4D5AD" w14:textId="06B1796E" w:rsidR="009E0A0B" w:rsidRDefault="009E0A0B" w:rsidP="000D48EB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8C251C" w14:textId="58788D32" w:rsidR="00F737A3" w:rsidRDefault="00F737A3" w:rsidP="000D48EB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3CD91D4" w14:textId="2060439D" w:rsidR="00F737A3" w:rsidRDefault="00F737A3" w:rsidP="000D48EB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0EB075" w14:textId="56944AD9" w:rsidR="00F737A3" w:rsidRDefault="00F737A3" w:rsidP="000D48EB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085894" w14:textId="653ACEE6" w:rsidR="00F737A3" w:rsidRDefault="00F737A3" w:rsidP="000D48EB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C20430B" w14:textId="1CB8CFA5" w:rsidR="00F737A3" w:rsidRDefault="00F737A3" w:rsidP="000D48EB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902ADD3" w14:textId="76D38364" w:rsidR="00F737A3" w:rsidRDefault="00F737A3" w:rsidP="000D48EB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B648A64" w14:textId="4B1DE9EE" w:rsidR="00F737A3" w:rsidRDefault="00F737A3" w:rsidP="000D48EB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5A433DD" w14:textId="17668E6A" w:rsidR="00F737A3" w:rsidRDefault="00F737A3" w:rsidP="000D48EB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7225EA" w14:textId="3A255EB2" w:rsidR="00F737A3" w:rsidRDefault="00F737A3" w:rsidP="000D48EB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6AEA097" w14:textId="34539719" w:rsidR="00F737A3" w:rsidRDefault="00F737A3" w:rsidP="000D48EB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5D8768C" w14:textId="77777777" w:rsidR="00F737A3" w:rsidRPr="00F737A3" w:rsidRDefault="00F737A3" w:rsidP="000D48EB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D5796EF" w14:textId="022D6C38" w:rsidR="00F12F54" w:rsidRPr="00F12F54" w:rsidRDefault="00F12F54" w:rsidP="00C2364D">
      <w:pPr>
        <w:shd w:val="clear" w:color="auto" w:fill="FFFFFF"/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F12F5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>Контрольные примеры работы программы</w:t>
      </w:r>
    </w:p>
    <w:p w14:paraId="3F2BDA9E" w14:textId="4EE9237B" w:rsidR="00F12F54" w:rsidRDefault="00F12F54" w:rsidP="00FA73CD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AB09F0" w14:textId="539B0B6A" w:rsidR="005E30C7" w:rsidRDefault="005E30C7" w:rsidP="005E30C7">
      <w:p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Пример 1</w:t>
      </w:r>
      <w:r w:rsidRPr="005E30C7">
        <w:rPr>
          <w:rFonts w:ascii="Times New Roman" w:eastAsia="Times New Roman" w:hAnsi="Times New Roman" w:cs="Times New Roman"/>
        </w:rPr>
        <w:t>:</w:t>
      </w:r>
    </w:p>
    <w:p w14:paraId="7E11B80C" w14:textId="6100A0A9" w:rsidR="005E30C7" w:rsidRPr="005E30C7" w:rsidRDefault="00F737A3" w:rsidP="005E30C7">
      <w:p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02053C0" wp14:editId="0F7C04DE">
            <wp:extent cx="2476500" cy="1273494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0453" cy="127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9CF1" w14:textId="23D37352" w:rsidR="005E30C7" w:rsidRDefault="005E30C7" w:rsidP="005E30C7">
      <w:p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Пример </w:t>
      </w:r>
      <w:r>
        <w:rPr>
          <w:rFonts w:ascii="Times New Roman" w:eastAsia="Times New Roman" w:hAnsi="Times New Roman" w:cs="Times New Roman"/>
        </w:rPr>
        <w:t>2</w:t>
      </w:r>
      <w:r w:rsidRPr="005E30C7">
        <w:rPr>
          <w:rFonts w:ascii="Times New Roman" w:eastAsia="Times New Roman" w:hAnsi="Times New Roman" w:cs="Times New Roman"/>
        </w:rPr>
        <w:t>:</w:t>
      </w:r>
    </w:p>
    <w:p w14:paraId="01FBCCE3" w14:textId="76348865" w:rsidR="00F737A3" w:rsidRPr="005E30C7" w:rsidRDefault="00F737A3" w:rsidP="005E30C7">
      <w:p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8617B28" wp14:editId="39E23257">
            <wp:extent cx="2530389" cy="1231900"/>
            <wp:effectExtent l="0" t="0" r="381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6412" cy="124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FD22" w14:textId="35B218FC" w:rsidR="005E30C7" w:rsidRDefault="005E30C7" w:rsidP="005E30C7">
      <w:p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Пример </w:t>
      </w:r>
      <w:r>
        <w:rPr>
          <w:rFonts w:ascii="Times New Roman" w:eastAsia="Times New Roman" w:hAnsi="Times New Roman" w:cs="Times New Roman"/>
        </w:rPr>
        <w:t>3</w:t>
      </w:r>
      <w:r w:rsidRPr="005E30C7">
        <w:rPr>
          <w:rFonts w:ascii="Times New Roman" w:eastAsia="Times New Roman" w:hAnsi="Times New Roman" w:cs="Times New Roman"/>
        </w:rPr>
        <w:t>:</w:t>
      </w:r>
    </w:p>
    <w:p w14:paraId="0C754C2C" w14:textId="29F2E051" w:rsidR="00F737A3" w:rsidRPr="005E30C7" w:rsidRDefault="00F737A3" w:rsidP="005E30C7">
      <w:p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59449A2" wp14:editId="75EF93AC">
            <wp:extent cx="2529840" cy="1274395"/>
            <wp:effectExtent l="0" t="0" r="381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044" cy="129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0423" w14:textId="21DE648A" w:rsidR="005E30C7" w:rsidRDefault="005E30C7" w:rsidP="005E30C7">
      <w:p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Пример </w:t>
      </w:r>
      <w:r>
        <w:rPr>
          <w:rFonts w:ascii="Times New Roman" w:eastAsia="Times New Roman" w:hAnsi="Times New Roman" w:cs="Times New Roman"/>
        </w:rPr>
        <w:t>4</w:t>
      </w:r>
      <w:r w:rsidRPr="005E30C7">
        <w:rPr>
          <w:rFonts w:ascii="Times New Roman" w:eastAsia="Times New Roman" w:hAnsi="Times New Roman" w:cs="Times New Roman"/>
        </w:rPr>
        <w:t>:</w:t>
      </w:r>
    </w:p>
    <w:p w14:paraId="6BC3C378" w14:textId="66C370E2" w:rsidR="00F737A3" w:rsidRPr="005E30C7" w:rsidRDefault="00F737A3" w:rsidP="005E30C7">
      <w:p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2CE6C49" wp14:editId="2AE28E19">
            <wp:extent cx="2508250" cy="1292129"/>
            <wp:effectExtent l="0" t="0" r="635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3187" cy="129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C4FD" w14:textId="03011258" w:rsidR="005E30C7" w:rsidRDefault="005E30C7" w:rsidP="005E30C7">
      <w:p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Пример </w:t>
      </w:r>
      <w:r>
        <w:rPr>
          <w:rFonts w:ascii="Times New Roman" w:eastAsia="Times New Roman" w:hAnsi="Times New Roman" w:cs="Times New Roman"/>
        </w:rPr>
        <w:t>5</w:t>
      </w:r>
      <w:r w:rsidRPr="005E30C7">
        <w:rPr>
          <w:rFonts w:ascii="Times New Roman" w:eastAsia="Times New Roman" w:hAnsi="Times New Roman" w:cs="Times New Roman"/>
        </w:rPr>
        <w:t>:</w:t>
      </w:r>
    </w:p>
    <w:p w14:paraId="5B2959F6" w14:textId="2ED2F207" w:rsidR="00F737A3" w:rsidRPr="005E30C7" w:rsidRDefault="00F737A3" w:rsidP="005E30C7">
      <w:p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D9BD51A" wp14:editId="4E6A1510">
            <wp:extent cx="2667000" cy="134360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2560" cy="134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83AA" w14:textId="56B6E765" w:rsidR="005E30C7" w:rsidRDefault="005E30C7" w:rsidP="005E30C7">
      <w:p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Пример </w:t>
      </w:r>
      <w:r>
        <w:rPr>
          <w:rFonts w:ascii="Times New Roman" w:eastAsia="Times New Roman" w:hAnsi="Times New Roman" w:cs="Times New Roman"/>
        </w:rPr>
        <w:t>6</w:t>
      </w:r>
      <w:r w:rsidRPr="005E30C7">
        <w:rPr>
          <w:rFonts w:ascii="Times New Roman" w:eastAsia="Times New Roman" w:hAnsi="Times New Roman" w:cs="Times New Roman"/>
        </w:rPr>
        <w:t>:</w:t>
      </w:r>
    </w:p>
    <w:p w14:paraId="41D803B4" w14:textId="2C24DE64" w:rsidR="00F737A3" w:rsidRPr="005E30C7" w:rsidRDefault="00F737A3" w:rsidP="005E30C7">
      <w:p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D7478DF" wp14:editId="2F80C0D5">
            <wp:extent cx="2729570" cy="14312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1694" cy="144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2496" w14:textId="79726F56" w:rsidR="005E30C7" w:rsidRDefault="005E30C7" w:rsidP="005E30C7">
      <w:p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Пример </w:t>
      </w:r>
      <w:r>
        <w:rPr>
          <w:rFonts w:ascii="Times New Roman" w:eastAsia="Times New Roman" w:hAnsi="Times New Roman" w:cs="Times New Roman"/>
        </w:rPr>
        <w:t>7</w:t>
      </w:r>
      <w:r w:rsidRPr="005E30C7">
        <w:rPr>
          <w:rFonts w:ascii="Times New Roman" w:eastAsia="Times New Roman" w:hAnsi="Times New Roman" w:cs="Times New Roman"/>
        </w:rPr>
        <w:t>:</w:t>
      </w:r>
    </w:p>
    <w:p w14:paraId="579FDA3A" w14:textId="72A1DCEA" w:rsidR="00F737A3" w:rsidRPr="005E30C7" w:rsidRDefault="00F737A3" w:rsidP="005E30C7">
      <w:p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6A4EE99" wp14:editId="0132C8FB">
            <wp:extent cx="2679590" cy="1355078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7841" cy="13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56F3" w14:textId="1454F1B2" w:rsidR="005E30C7" w:rsidRDefault="005E30C7" w:rsidP="005E30C7">
      <w:p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Пример </w:t>
      </w:r>
      <w:r>
        <w:rPr>
          <w:rFonts w:ascii="Times New Roman" w:eastAsia="Times New Roman" w:hAnsi="Times New Roman" w:cs="Times New Roman"/>
        </w:rPr>
        <w:t>8</w:t>
      </w:r>
      <w:r w:rsidRPr="005E30C7">
        <w:rPr>
          <w:rFonts w:ascii="Times New Roman" w:eastAsia="Times New Roman" w:hAnsi="Times New Roman" w:cs="Times New Roman"/>
        </w:rPr>
        <w:t>:</w:t>
      </w:r>
    </w:p>
    <w:p w14:paraId="19C8E919" w14:textId="1A0FF3EA" w:rsidR="00F737A3" w:rsidRPr="005E30C7" w:rsidRDefault="00F737A3" w:rsidP="005E30C7">
      <w:p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10D2807" wp14:editId="0FF1F2BF">
            <wp:extent cx="2730843" cy="139147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0864" cy="140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748D" w14:textId="4FFA4E8B" w:rsidR="005E30C7" w:rsidRDefault="005E30C7" w:rsidP="005E30C7">
      <w:p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Пример </w:t>
      </w:r>
      <w:r>
        <w:rPr>
          <w:rFonts w:ascii="Times New Roman" w:eastAsia="Times New Roman" w:hAnsi="Times New Roman" w:cs="Times New Roman"/>
        </w:rPr>
        <w:t>9</w:t>
      </w:r>
      <w:r w:rsidRPr="005E30C7">
        <w:rPr>
          <w:rFonts w:ascii="Times New Roman" w:eastAsia="Times New Roman" w:hAnsi="Times New Roman" w:cs="Times New Roman"/>
        </w:rPr>
        <w:t>:</w:t>
      </w:r>
    </w:p>
    <w:p w14:paraId="50A41D6F" w14:textId="6043AC18" w:rsidR="00F737A3" w:rsidRPr="005E30C7" w:rsidRDefault="00F737A3" w:rsidP="005E30C7">
      <w:p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F2E03FD" wp14:editId="65F0620C">
            <wp:extent cx="2886323" cy="14898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4377" cy="14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6FE2" w14:textId="51EE5866" w:rsidR="005E30C7" w:rsidRDefault="005E30C7" w:rsidP="005E30C7">
      <w:p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Пример </w:t>
      </w:r>
      <w:r>
        <w:rPr>
          <w:rFonts w:ascii="Times New Roman" w:eastAsia="Times New Roman" w:hAnsi="Times New Roman" w:cs="Times New Roman"/>
        </w:rPr>
        <w:t>10</w:t>
      </w:r>
      <w:r w:rsidRPr="005E30C7">
        <w:rPr>
          <w:rFonts w:ascii="Times New Roman" w:eastAsia="Times New Roman" w:hAnsi="Times New Roman" w:cs="Times New Roman"/>
        </w:rPr>
        <w:t>:</w:t>
      </w:r>
    </w:p>
    <w:p w14:paraId="3FC22C6D" w14:textId="2755F323" w:rsidR="00F737A3" w:rsidRPr="005E30C7" w:rsidRDefault="00F737A3" w:rsidP="005E30C7">
      <w:pPr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75D55BD" wp14:editId="6CABA79E">
            <wp:extent cx="2957885" cy="1520721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8050" cy="152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3B0C" w14:textId="189CF774" w:rsidR="00F12F54" w:rsidRDefault="00F12F54" w:rsidP="00FA73CD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8CDEA8A" w14:textId="6EABA252" w:rsidR="00F12F54" w:rsidRDefault="00F12F54" w:rsidP="00FA73CD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97F1D19" w14:textId="2C8C24EB" w:rsidR="00F12F54" w:rsidRDefault="00F12F54" w:rsidP="00FA73CD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771273C" w14:textId="6AFAF6CC" w:rsidR="00F12F54" w:rsidRDefault="00F12F54" w:rsidP="00FA73CD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DACD52" w14:textId="3D039B21" w:rsidR="00F12F54" w:rsidRDefault="00F12F54" w:rsidP="00FA73CD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E6320BF" w14:textId="4BEC1E78" w:rsidR="00F12F54" w:rsidRDefault="00F12F54" w:rsidP="00FA73CD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C59CEB1" w14:textId="5C5B21C2" w:rsidR="00F12F54" w:rsidRDefault="00F12F54" w:rsidP="00FA73CD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F2AF7EE" w14:textId="1E7620E2" w:rsidR="00F12F54" w:rsidRDefault="00F12F54" w:rsidP="00FA73CD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4D83327" w14:textId="104A59CE" w:rsidR="00F12F54" w:rsidRDefault="00F12F54" w:rsidP="00FA73CD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F63DBA0" w14:textId="04ED4DEA" w:rsidR="00F737A3" w:rsidRDefault="00F737A3" w:rsidP="00FA73CD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ED2B3BF" w14:textId="14466089" w:rsidR="00F737A3" w:rsidRDefault="00F737A3" w:rsidP="00FA73CD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AF21972" w14:textId="64C714A9" w:rsidR="00F737A3" w:rsidRDefault="00F737A3" w:rsidP="00FA73CD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D606DC8" w14:textId="576067BF" w:rsidR="00F12F54" w:rsidRDefault="00F12F54" w:rsidP="00FA73CD">
      <w:p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CAE8B0C" w14:textId="2BFC36B5" w:rsidR="00F12F54" w:rsidRDefault="00F12F54" w:rsidP="00F12F54">
      <w:pPr>
        <w:shd w:val="clear" w:color="auto" w:fill="FFFFFF"/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F12F54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 xml:space="preserve">Выводы </w:t>
      </w:r>
    </w:p>
    <w:p w14:paraId="05CB8910" w14:textId="77777777" w:rsidR="00F737A3" w:rsidRDefault="00F737A3" w:rsidP="00F737A3">
      <w:pPr>
        <w:shd w:val="clear" w:color="auto" w:fill="FFFFFF"/>
        <w:spacing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F74C843" w14:textId="2169A501" w:rsidR="00C0430A" w:rsidRPr="00DF430E" w:rsidRDefault="00C0430A" w:rsidP="00F737A3">
      <w:pPr>
        <w:spacing w:before="100" w:beforeAutospacing="1" w:after="100" w:afterAutospacing="1" w:line="360" w:lineRule="auto"/>
        <w:ind w:left="600" w:firstLine="81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Были</w:t>
      </w:r>
      <w:r w:rsidRPr="00115DA5">
        <w:rPr>
          <w:rFonts w:ascii="Times New Roman" w:hAnsi="Times New Roman" w:cs="Times New Roman"/>
        </w:rPr>
        <w:t xml:space="preserve"> использовали </w:t>
      </w:r>
      <w:r>
        <w:rPr>
          <w:rFonts w:ascii="Times New Roman" w:hAnsi="Times New Roman" w:cs="Times New Roman"/>
        </w:rPr>
        <w:t xml:space="preserve">примерно </w:t>
      </w:r>
      <w:r w:rsidRPr="005E30C7">
        <w:rPr>
          <w:rFonts w:ascii="Times New Roman" w:hAnsi="Times New Roman" w:cs="Times New Roman"/>
        </w:rPr>
        <w:t>70,000 монохромных изображений</w:t>
      </w:r>
      <w:r w:rsidRPr="005E30C7">
        <w:rPr>
          <w:rFonts w:ascii="Times New Roman" w:hAnsi="Times New Roman" w:cs="Times New Roman"/>
        </w:rPr>
        <w:t xml:space="preserve"> </w:t>
      </w:r>
      <w:r w:rsidRPr="00115DA5">
        <w:rPr>
          <w:rFonts w:ascii="Times New Roman" w:hAnsi="Times New Roman" w:cs="Times New Roman"/>
        </w:rPr>
        <w:t>для обучения нейросети</w:t>
      </w:r>
      <w:r>
        <w:rPr>
          <w:rFonts w:ascii="Times New Roman" w:hAnsi="Times New Roman" w:cs="Times New Roman"/>
        </w:rPr>
        <w:t xml:space="preserve">. В результате наших тестов нам удалось достичь точности, близкой к </w:t>
      </w:r>
      <w:r w:rsidRPr="005E30C7">
        <w:rPr>
          <w:rFonts w:ascii="Times New Roman" w:hAnsi="Times New Roman" w:cs="Times New Roman"/>
        </w:rPr>
        <w:t>90</w:t>
      </w:r>
      <w:r w:rsidRPr="00DF430E">
        <w:rPr>
          <w:rFonts w:ascii="Times New Roman" w:hAnsi="Times New Roman" w:cs="Times New Roman"/>
        </w:rPr>
        <w:t xml:space="preserve">%. </w:t>
      </w:r>
      <w:r>
        <w:rPr>
          <w:rFonts w:ascii="Times New Roman" w:hAnsi="Times New Roman" w:cs="Times New Roman"/>
        </w:rPr>
        <w:t xml:space="preserve">Учитывая, что речь идёт о </w:t>
      </w:r>
      <w:r>
        <w:rPr>
          <w:rFonts w:ascii="Times New Roman" w:hAnsi="Times New Roman" w:cs="Times New Roman"/>
        </w:rPr>
        <w:t>категоризации одежды на маркетплейсе</w:t>
      </w:r>
      <w:r>
        <w:rPr>
          <w:rFonts w:ascii="Times New Roman" w:hAnsi="Times New Roman" w:cs="Times New Roman"/>
        </w:rPr>
        <w:t xml:space="preserve">, данная точность приемлема для </w:t>
      </w:r>
      <w:r>
        <w:rPr>
          <w:rFonts w:ascii="Times New Roman" w:hAnsi="Times New Roman" w:cs="Times New Roman"/>
        </w:rPr>
        <w:t>поставленных</w:t>
      </w:r>
      <w:r>
        <w:rPr>
          <w:rFonts w:ascii="Times New Roman" w:hAnsi="Times New Roman" w:cs="Times New Roman"/>
        </w:rPr>
        <w:t xml:space="preserve"> целей.</w:t>
      </w:r>
    </w:p>
    <w:p w14:paraId="0813FFA6" w14:textId="320A0FA4" w:rsidR="00F12F54" w:rsidRDefault="00C0430A" w:rsidP="00F737A3">
      <w:pPr>
        <w:spacing w:before="100" w:beforeAutospacing="1" w:after="100" w:afterAutospacing="1" w:line="360" w:lineRule="auto"/>
        <w:ind w:left="600" w:firstLine="81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5DA5">
        <w:rPr>
          <w:rFonts w:ascii="Times New Roman" w:eastAsia="Times New Roman" w:hAnsi="Times New Roman" w:cs="Times New Roman"/>
        </w:rPr>
        <w:t xml:space="preserve">Сеть обучена, </w:t>
      </w:r>
      <w:r>
        <w:rPr>
          <w:rFonts w:ascii="Times New Roman" w:eastAsia="Times New Roman" w:hAnsi="Times New Roman" w:cs="Times New Roman"/>
        </w:rPr>
        <w:t>ввод</w:t>
      </w:r>
      <w:r w:rsidRPr="00115DA5">
        <w:rPr>
          <w:rFonts w:ascii="Times New Roman" w:eastAsia="Times New Roman" w:hAnsi="Times New Roman" w:cs="Times New Roman"/>
        </w:rPr>
        <w:t xml:space="preserve"> принима</w:t>
      </w:r>
      <w:r>
        <w:rPr>
          <w:rFonts w:ascii="Times New Roman" w:eastAsia="Times New Roman" w:hAnsi="Times New Roman" w:cs="Times New Roman"/>
        </w:rPr>
        <w:t>е</w:t>
      </w:r>
      <w:r w:rsidRPr="00115DA5">
        <w:rPr>
          <w:rFonts w:ascii="Times New Roman" w:eastAsia="Times New Roman" w:hAnsi="Times New Roman" w:cs="Times New Roman"/>
        </w:rPr>
        <w:t>тся программой</w:t>
      </w:r>
      <w:r>
        <w:rPr>
          <w:rFonts w:ascii="Times New Roman" w:eastAsia="Times New Roman" w:hAnsi="Times New Roman" w:cs="Times New Roman"/>
        </w:rPr>
        <w:t xml:space="preserve"> без ошибок. П</w:t>
      </w:r>
      <w:r w:rsidRPr="00115DA5">
        <w:rPr>
          <w:rFonts w:ascii="Times New Roman" w:eastAsia="Times New Roman" w:hAnsi="Times New Roman" w:cs="Times New Roman"/>
        </w:rPr>
        <w:t>рограмма исправна.</w:t>
      </w:r>
    </w:p>
    <w:sectPr w:rsidR="00F12F54" w:rsidSect="00EC54A6">
      <w:headerReference w:type="default" r:id="rId25"/>
      <w:footerReference w:type="default" r:id="rId2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07160" w14:textId="77777777" w:rsidR="00943E75" w:rsidRDefault="00943E75" w:rsidP="00FA73CD">
      <w:pPr>
        <w:spacing w:after="0" w:line="240" w:lineRule="auto"/>
      </w:pPr>
      <w:r>
        <w:separator/>
      </w:r>
    </w:p>
  </w:endnote>
  <w:endnote w:type="continuationSeparator" w:id="0">
    <w:p w14:paraId="03C9542C" w14:textId="77777777" w:rsidR="00943E75" w:rsidRDefault="00943E75" w:rsidP="00FA7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-1465035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5BAE0E" w14:textId="3F63022B" w:rsidR="00593865" w:rsidRPr="00FA73CD" w:rsidRDefault="00593865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A73C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A73CD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FA73C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A73CD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A73CD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584AFF93" w14:textId="77777777" w:rsidR="00593865" w:rsidRDefault="00593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01E59" w14:textId="77777777" w:rsidR="00943E75" w:rsidRDefault="00943E75" w:rsidP="00FA73CD">
      <w:pPr>
        <w:spacing w:after="0" w:line="240" w:lineRule="auto"/>
      </w:pPr>
      <w:r>
        <w:separator/>
      </w:r>
    </w:p>
  </w:footnote>
  <w:footnote w:type="continuationSeparator" w:id="0">
    <w:p w14:paraId="2899390B" w14:textId="77777777" w:rsidR="00943E75" w:rsidRDefault="00943E75" w:rsidP="00FA7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F099E" w14:textId="58D748FF" w:rsidR="00593865" w:rsidRPr="006B695C" w:rsidRDefault="00593865" w:rsidP="006B695C">
    <w:pPr>
      <w:shd w:val="clear" w:color="auto" w:fill="FFFFFF"/>
      <w:spacing w:before="100" w:beforeAutospacing="1" w:after="100" w:afterAutospacing="1" w:line="300" w:lineRule="atLeast"/>
      <w:ind w:left="600"/>
      <w:rPr>
        <w:rFonts w:eastAsia="Times New Roman" w:cs="Times New Roman"/>
        <w:color w:val="333333"/>
        <w:sz w:val="21"/>
        <w:szCs w:val="21"/>
        <w:lang w:eastAsia="ru-RU"/>
      </w:rPr>
    </w:pPr>
    <w:r>
      <w:t xml:space="preserve">Глоба Виктория Александровна. </w:t>
    </w:r>
    <w:r w:rsidR="00AB7D77">
      <w:rPr>
        <w:rFonts w:ascii="Helvetica" w:eastAsia="Times New Roman" w:hAnsi="Helvetica" w:cs="Times New Roman"/>
        <w:color w:val="333333"/>
        <w:sz w:val="21"/>
        <w:szCs w:val="21"/>
        <w:lang w:eastAsia="ru-RU"/>
      </w:rPr>
      <w:t>Распознавание изображений</w:t>
    </w:r>
    <w:r>
      <w:rPr>
        <w:rFonts w:eastAsia="Times New Roman" w:cs="Times New Roman"/>
        <w:color w:val="333333"/>
        <w:sz w:val="21"/>
        <w:szCs w:val="21"/>
        <w:lang w:eastAsia="ru-RU"/>
      </w:rPr>
      <w:t xml:space="preserve">. </w:t>
    </w:r>
    <w:r>
      <w:t>202</w:t>
    </w:r>
    <w:r w:rsidR="00AB7D77" w:rsidRPr="00AB7D77">
      <w:t>2</w:t>
    </w:r>
    <w:r>
      <w:t xml:space="preserve"> год.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7443B"/>
    <w:multiLevelType w:val="hybridMultilevel"/>
    <w:tmpl w:val="223820B6"/>
    <w:lvl w:ilvl="0" w:tplc="2A963990">
      <w:start w:val="1"/>
      <w:numFmt w:val="decimal"/>
      <w:lvlText w:val="%1."/>
      <w:lvlJc w:val="left"/>
      <w:pPr>
        <w:ind w:left="360" w:hanging="360"/>
      </w:pPr>
      <w:rPr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F77E02"/>
    <w:multiLevelType w:val="multilevel"/>
    <w:tmpl w:val="C0A86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E4E73"/>
    <w:multiLevelType w:val="hybridMultilevel"/>
    <w:tmpl w:val="C43843A4"/>
    <w:lvl w:ilvl="0" w:tplc="5C28F6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D8C9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94ECFC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948F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F8C4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8887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83617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9645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1670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52503B5"/>
    <w:multiLevelType w:val="hybridMultilevel"/>
    <w:tmpl w:val="A2D445A8"/>
    <w:lvl w:ilvl="0" w:tplc="BF7C6DD6">
      <w:start w:val="1"/>
      <w:numFmt w:val="decimal"/>
      <w:lvlText w:val="%1)"/>
      <w:lvlJc w:val="left"/>
      <w:pPr>
        <w:ind w:left="720" w:hanging="360"/>
      </w:pPr>
      <w:rPr>
        <w:rFonts w:ascii="Georgia" w:eastAsia="Times New Roman" w:hAnsi="Georgia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86ED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31252D3"/>
    <w:multiLevelType w:val="multilevel"/>
    <w:tmpl w:val="8402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C47C5"/>
    <w:multiLevelType w:val="hybridMultilevel"/>
    <w:tmpl w:val="14CAD9DC"/>
    <w:lvl w:ilvl="0" w:tplc="1C4E4BA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1E82245F"/>
    <w:multiLevelType w:val="hybridMultilevel"/>
    <w:tmpl w:val="F5660B76"/>
    <w:lvl w:ilvl="0" w:tplc="2A963990">
      <w:start w:val="1"/>
      <w:numFmt w:val="decimal"/>
      <w:lvlText w:val="%1."/>
      <w:lvlJc w:val="left"/>
      <w:pPr>
        <w:ind w:left="360" w:hanging="360"/>
      </w:pPr>
      <w:rPr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64E54"/>
    <w:multiLevelType w:val="multilevel"/>
    <w:tmpl w:val="49DAA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A644C2"/>
    <w:multiLevelType w:val="hybridMultilevel"/>
    <w:tmpl w:val="8CCE55D6"/>
    <w:lvl w:ilvl="0" w:tplc="DF36A9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31C322F"/>
    <w:multiLevelType w:val="multilevel"/>
    <w:tmpl w:val="E3FE1F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79F2954"/>
    <w:multiLevelType w:val="multilevel"/>
    <w:tmpl w:val="8F54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E23058"/>
    <w:multiLevelType w:val="hybridMultilevel"/>
    <w:tmpl w:val="B0AE7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10F45"/>
    <w:multiLevelType w:val="multilevel"/>
    <w:tmpl w:val="F150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0A4E1B"/>
    <w:multiLevelType w:val="multilevel"/>
    <w:tmpl w:val="49DAA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C97666"/>
    <w:multiLevelType w:val="multilevel"/>
    <w:tmpl w:val="12CE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12F57"/>
    <w:multiLevelType w:val="hybridMultilevel"/>
    <w:tmpl w:val="90FC9974"/>
    <w:lvl w:ilvl="0" w:tplc="98DA5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7A8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48E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1A7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63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6E6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0E2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1898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A8F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65C089D"/>
    <w:multiLevelType w:val="hybridMultilevel"/>
    <w:tmpl w:val="1C4CD010"/>
    <w:lvl w:ilvl="0" w:tplc="76504A5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AEF8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DE633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657F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C4CA4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B834F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40A31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806F7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A6215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D9E7BE3"/>
    <w:multiLevelType w:val="multilevel"/>
    <w:tmpl w:val="197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3B5EB7"/>
    <w:multiLevelType w:val="multilevel"/>
    <w:tmpl w:val="BFBC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0F0B85"/>
    <w:multiLevelType w:val="hybridMultilevel"/>
    <w:tmpl w:val="1EBC7E3E"/>
    <w:lvl w:ilvl="0" w:tplc="7046C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7CE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EAC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0A2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EC3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7CB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888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56C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FE7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D984DFA"/>
    <w:multiLevelType w:val="multilevel"/>
    <w:tmpl w:val="5800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687380"/>
    <w:multiLevelType w:val="hybridMultilevel"/>
    <w:tmpl w:val="62249A1A"/>
    <w:lvl w:ilvl="0" w:tplc="BF7C6DD6">
      <w:start w:val="1"/>
      <w:numFmt w:val="decimal"/>
      <w:lvlText w:val="%1)"/>
      <w:lvlJc w:val="left"/>
      <w:pPr>
        <w:ind w:left="2138" w:hanging="360"/>
      </w:pPr>
      <w:rPr>
        <w:rFonts w:ascii="Georgia" w:eastAsia="Times New Roman" w:hAnsi="Georgia" w:cs="Times New Roman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 w15:restartNumberingAfterBreak="0">
    <w:nsid w:val="65F52EA8"/>
    <w:multiLevelType w:val="multilevel"/>
    <w:tmpl w:val="0CC64440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0" w:hanging="1800"/>
      </w:pPr>
      <w:rPr>
        <w:rFonts w:hint="default"/>
      </w:rPr>
    </w:lvl>
  </w:abstractNum>
  <w:abstractNum w:abstractNumId="24" w15:restartNumberingAfterBreak="0">
    <w:nsid w:val="664940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68914DEA"/>
    <w:multiLevelType w:val="hybridMultilevel"/>
    <w:tmpl w:val="886C2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63378D"/>
    <w:multiLevelType w:val="hybridMultilevel"/>
    <w:tmpl w:val="D25E1EC4"/>
    <w:lvl w:ilvl="0" w:tplc="BF7C6DD6">
      <w:start w:val="1"/>
      <w:numFmt w:val="decimal"/>
      <w:lvlText w:val="%1)"/>
      <w:lvlJc w:val="left"/>
      <w:pPr>
        <w:ind w:left="2138" w:hanging="360"/>
      </w:pPr>
      <w:rPr>
        <w:rFonts w:ascii="Georgia" w:eastAsia="Times New Roman" w:hAnsi="Georg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6F6D7ACF"/>
    <w:multiLevelType w:val="multilevel"/>
    <w:tmpl w:val="49DAA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5E1206"/>
    <w:multiLevelType w:val="hybridMultilevel"/>
    <w:tmpl w:val="A3D235F4"/>
    <w:lvl w:ilvl="0" w:tplc="A6127F4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246382C"/>
    <w:multiLevelType w:val="multilevel"/>
    <w:tmpl w:val="4A36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E609F9"/>
    <w:multiLevelType w:val="hybridMultilevel"/>
    <w:tmpl w:val="8758CF3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7564579A"/>
    <w:multiLevelType w:val="multilevel"/>
    <w:tmpl w:val="CF00CCF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ascii="Times New Roman" w:hAnsi="Times New Roman" w:cs="Times New Roman" w:hint="default"/>
      </w:rPr>
    </w:lvl>
  </w:abstractNum>
  <w:abstractNum w:abstractNumId="32" w15:restartNumberingAfterBreak="0">
    <w:nsid w:val="78FE6C91"/>
    <w:multiLevelType w:val="hybridMultilevel"/>
    <w:tmpl w:val="3E06EC62"/>
    <w:lvl w:ilvl="0" w:tplc="EE40CBE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2"/>
  </w:num>
  <w:num w:numId="2">
    <w:abstractNumId w:val="17"/>
  </w:num>
  <w:num w:numId="3">
    <w:abstractNumId w:val="20"/>
  </w:num>
  <w:num w:numId="4">
    <w:abstractNumId w:val="21"/>
  </w:num>
  <w:num w:numId="5">
    <w:abstractNumId w:val="25"/>
  </w:num>
  <w:num w:numId="6">
    <w:abstractNumId w:val="3"/>
  </w:num>
  <w:num w:numId="7">
    <w:abstractNumId w:val="30"/>
  </w:num>
  <w:num w:numId="8">
    <w:abstractNumId w:val="26"/>
  </w:num>
  <w:num w:numId="9">
    <w:abstractNumId w:val="22"/>
  </w:num>
  <w:num w:numId="10">
    <w:abstractNumId w:val="0"/>
  </w:num>
  <w:num w:numId="11">
    <w:abstractNumId w:val="29"/>
  </w:num>
  <w:num w:numId="12">
    <w:abstractNumId w:val="6"/>
  </w:num>
  <w:num w:numId="13">
    <w:abstractNumId w:val="10"/>
  </w:num>
  <w:num w:numId="14">
    <w:abstractNumId w:val="12"/>
  </w:num>
  <w:num w:numId="15">
    <w:abstractNumId w:val="16"/>
  </w:num>
  <w:num w:numId="16">
    <w:abstractNumId w:val="31"/>
  </w:num>
  <w:num w:numId="17">
    <w:abstractNumId w:val="7"/>
  </w:num>
  <w:num w:numId="18">
    <w:abstractNumId w:val="9"/>
  </w:num>
  <w:num w:numId="19">
    <w:abstractNumId w:val="1"/>
  </w:num>
  <w:num w:numId="20">
    <w:abstractNumId w:val="8"/>
  </w:num>
  <w:num w:numId="21">
    <w:abstractNumId w:val="27"/>
  </w:num>
  <w:num w:numId="22">
    <w:abstractNumId w:val="14"/>
  </w:num>
  <w:num w:numId="23">
    <w:abstractNumId w:val="24"/>
  </w:num>
  <w:num w:numId="24">
    <w:abstractNumId w:val="4"/>
  </w:num>
  <w:num w:numId="25">
    <w:abstractNumId w:val="15"/>
  </w:num>
  <w:num w:numId="26">
    <w:abstractNumId w:val="5"/>
  </w:num>
  <w:num w:numId="27">
    <w:abstractNumId w:val="13"/>
  </w:num>
  <w:num w:numId="28">
    <w:abstractNumId w:val="19"/>
  </w:num>
  <w:num w:numId="29">
    <w:abstractNumId w:val="18"/>
  </w:num>
  <w:num w:numId="30">
    <w:abstractNumId w:val="11"/>
  </w:num>
  <w:num w:numId="31">
    <w:abstractNumId w:val="28"/>
  </w:num>
  <w:num w:numId="32">
    <w:abstractNumId w:val="23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A4"/>
    <w:rsid w:val="00003AFE"/>
    <w:rsid w:val="00024796"/>
    <w:rsid w:val="00033134"/>
    <w:rsid w:val="00035EE3"/>
    <w:rsid w:val="00060C72"/>
    <w:rsid w:val="00066FDD"/>
    <w:rsid w:val="00072584"/>
    <w:rsid w:val="000B1D1D"/>
    <w:rsid w:val="000D2C4C"/>
    <w:rsid w:val="000D48EB"/>
    <w:rsid w:val="000F2A02"/>
    <w:rsid w:val="00133432"/>
    <w:rsid w:val="00164845"/>
    <w:rsid w:val="001866FD"/>
    <w:rsid w:val="00190AB9"/>
    <w:rsid w:val="00196568"/>
    <w:rsid w:val="001A7034"/>
    <w:rsid w:val="001C339F"/>
    <w:rsid w:val="001E6D79"/>
    <w:rsid w:val="001F2E49"/>
    <w:rsid w:val="001F4192"/>
    <w:rsid w:val="00231296"/>
    <w:rsid w:val="0025113F"/>
    <w:rsid w:val="002675C9"/>
    <w:rsid w:val="0027008F"/>
    <w:rsid w:val="00286D46"/>
    <w:rsid w:val="002972C2"/>
    <w:rsid w:val="002B4CC3"/>
    <w:rsid w:val="00340520"/>
    <w:rsid w:val="003C364B"/>
    <w:rsid w:val="003D7EF2"/>
    <w:rsid w:val="00413970"/>
    <w:rsid w:val="004353F1"/>
    <w:rsid w:val="004413C9"/>
    <w:rsid w:val="004534F8"/>
    <w:rsid w:val="00461249"/>
    <w:rsid w:val="00473403"/>
    <w:rsid w:val="0047606B"/>
    <w:rsid w:val="004809AE"/>
    <w:rsid w:val="00497F17"/>
    <w:rsid w:val="004F6F3F"/>
    <w:rsid w:val="00516B21"/>
    <w:rsid w:val="00524F25"/>
    <w:rsid w:val="00541824"/>
    <w:rsid w:val="00586EF8"/>
    <w:rsid w:val="00593865"/>
    <w:rsid w:val="0059471D"/>
    <w:rsid w:val="005B4E1E"/>
    <w:rsid w:val="005C281E"/>
    <w:rsid w:val="005C712E"/>
    <w:rsid w:val="005E25C4"/>
    <w:rsid w:val="005E30C7"/>
    <w:rsid w:val="00601B90"/>
    <w:rsid w:val="00601EDD"/>
    <w:rsid w:val="006211A4"/>
    <w:rsid w:val="0062714F"/>
    <w:rsid w:val="00647C85"/>
    <w:rsid w:val="00650288"/>
    <w:rsid w:val="006613C8"/>
    <w:rsid w:val="006659C4"/>
    <w:rsid w:val="006A4012"/>
    <w:rsid w:val="006B1C6B"/>
    <w:rsid w:val="006B1E0B"/>
    <w:rsid w:val="006B695C"/>
    <w:rsid w:val="006E6E81"/>
    <w:rsid w:val="00711BEF"/>
    <w:rsid w:val="0072114D"/>
    <w:rsid w:val="007240EB"/>
    <w:rsid w:val="00730B9E"/>
    <w:rsid w:val="00746ACB"/>
    <w:rsid w:val="00753468"/>
    <w:rsid w:val="007611B4"/>
    <w:rsid w:val="00763DBA"/>
    <w:rsid w:val="007669D4"/>
    <w:rsid w:val="008207B2"/>
    <w:rsid w:val="00860E2A"/>
    <w:rsid w:val="00873E8D"/>
    <w:rsid w:val="008A611F"/>
    <w:rsid w:val="008A7C96"/>
    <w:rsid w:val="008C755C"/>
    <w:rsid w:val="008E7870"/>
    <w:rsid w:val="008F146E"/>
    <w:rsid w:val="008F4E1B"/>
    <w:rsid w:val="008F6BAD"/>
    <w:rsid w:val="009022DB"/>
    <w:rsid w:val="0091245D"/>
    <w:rsid w:val="009378D8"/>
    <w:rsid w:val="00943E75"/>
    <w:rsid w:val="00944809"/>
    <w:rsid w:val="009533C2"/>
    <w:rsid w:val="0099584E"/>
    <w:rsid w:val="00996C57"/>
    <w:rsid w:val="009A72DE"/>
    <w:rsid w:val="009B779C"/>
    <w:rsid w:val="009C6AB2"/>
    <w:rsid w:val="009D0EE4"/>
    <w:rsid w:val="009D31C8"/>
    <w:rsid w:val="009E0A0B"/>
    <w:rsid w:val="009E2DC7"/>
    <w:rsid w:val="00A0428F"/>
    <w:rsid w:val="00A102B5"/>
    <w:rsid w:val="00A12E00"/>
    <w:rsid w:val="00A16421"/>
    <w:rsid w:val="00A46C3F"/>
    <w:rsid w:val="00A664E6"/>
    <w:rsid w:val="00A7178D"/>
    <w:rsid w:val="00A74151"/>
    <w:rsid w:val="00A86D6E"/>
    <w:rsid w:val="00A93519"/>
    <w:rsid w:val="00AA633F"/>
    <w:rsid w:val="00AB111A"/>
    <w:rsid w:val="00AB7D77"/>
    <w:rsid w:val="00AC13D8"/>
    <w:rsid w:val="00AC4DAC"/>
    <w:rsid w:val="00B06973"/>
    <w:rsid w:val="00B13D0F"/>
    <w:rsid w:val="00B13FD1"/>
    <w:rsid w:val="00B15EBB"/>
    <w:rsid w:val="00B25A33"/>
    <w:rsid w:val="00B526F2"/>
    <w:rsid w:val="00B56B66"/>
    <w:rsid w:val="00B57BE8"/>
    <w:rsid w:val="00B70D68"/>
    <w:rsid w:val="00B85C3C"/>
    <w:rsid w:val="00B9324B"/>
    <w:rsid w:val="00C00462"/>
    <w:rsid w:val="00C0430A"/>
    <w:rsid w:val="00C2364D"/>
    <w:rsid w:val="00C30AE9"/>
    <w:rsid w:val="00C322B6"/>
    <w:rsid w:val="00C44EBF"/>
    <w:rsid w:val="00C6281E"/>
    <w:rsid w:val="00C8130D"/>
    <w:rsid w:val="00C836A4"/>
    <w:rsid w:val="00C83990"/>
    <w:rsid w:val="00C94555"/>
    <w:rsid w:val="00C95CB7"/>
    <w:rsid w:val="00CA6BAD"/>
    <w:rsid w:val="00D06D36"/>
    <w:rsid w:val="00D10824"/>
    <w:rsid w:val="00D26614"/>
    <w:rsid w:val="00DA4B6C"/>
    <w:rsid w:val="00DB612F"/>
    <w:rsid w:val="00DC418C"/>
    <w:rsid w:val="00DD0483"/>
    <w:rsid w:val="00E2789D"/>
    <w:rsid w:val="00E3593C"/>
    <w:rsid w:val="00E42C72"/>
    <w:rsid w:val="00E546CE"/>
    <w:rsid w:val="00E84454"/>
    <w:rsid w:val="00EA530E"/>
    <w:rsid w:val="00EA6155"/>
    <w:rsid w:val="00EB1A79"/>
    <w:rsid w:val="00EB6FD8"/>
    <w:rsid w:val="00EC54A6"/>
    <w:rsid w:val="00EC608D"/>
    <w:rsid w:val="00ED4DE1"/>
    <w:rsid w:val="00ED6647"/>
    <w:rsid w:val="00EE165E"/>
    <w:rsid w:val="00EE3E4C"/>
    <w:rsid w:val="00EF284B"/>
    <w:rsid w:val="00F12F54"/>
    <w:rsid w:val="00F23B81"/>
    <w:rsid w:val="00F24208"/>
    <w:rsid w:val="00F65435"/>
    <w:rsid w:val="00F737A3"/>
    <w:rsid w:val="00F76BFF"/>
    <w:rsid w:val="00F82A40"/>
    <w:rsid w:val="00FA73CD"/>
    <w:rsid w:val="00FB42D2"/>
    <w:rsid w:val="00FC2438"/>
    <w:rsid w:val="00FF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A63DFB"/>
  <w15:chartTrackingRefBased/>
  <w15:docId w15:val="{E410B962-F7ED-49F9-8EAE-BFBE2CC3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E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3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2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3E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3E4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3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3E4C"/>
    <w:pPr>
      <w:spacing w:before="480" w:line="276" w:lineRule="auto"/>
      <w:jc w:val="center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E3E4C"/>
    <w:pPr>
      <w:spacing w:after="100" w:line="360" w:lineRule="auto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A73CD"/>
    <w:pPr>
      <w:tabs>
        <w:tab w:val="left" w:pos="880"/>
        <w:tab w:val="right" w:leader="dot" w:pos="9345"/>
      </w:tabs>
      <w:spacing w:after="0" w:line="360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EE3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C839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3990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3990"/>
    <w:rPr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5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593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E6E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3D0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B1C6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3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245D"/>
    <w:rPr>
      <w:i/>
      <w:iCs/>
    </w:rPr>
  </w:style>
  <w:style w:type="character" w:styleId="Strong">
    <w:name w:val="Strong"/>
    <w:basedOn w:val="DefaultParagraphFont"/>
    <w:uiPriority w:val="22"/>
    <w:qFormat/>
    <w:rsid w:val="00A0428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A6155"/>
    <w:rPr>
      <w:color w:val="954F72" w:themeColor="followedHyperlink"/>
      <w:u w:val="single"/>
    </w:rPr>
  </w:style>
  <w:style w:type="character" w:customStyle="1" w:styleId="highlightedtitle">
    <w:name w:val="highlightedtitle"/>
    <w:basedOn w:val="DefaultParagraphFont"/>
    <w:rsid w:val="008F146E"/>
  </w:style>
  <w:style w:type="character" w:customStyle="1" w:styleId="link-to-coompany">
    <w:name w:val="link-to-coompany"/>
    <w:basedOn w:val="DefaultParagraphFont"/>
    <w:rsid w:val="00164845"/>
  </w:style>
  <w:style w:type="paragraph" w:styleId="Header">
    <w:name w:val="header"/>
    <w:basedOn w:val="Normal"/>
    <w:link w:val="HeaderChar"/>
    <w:uiPriority w:val="99"/>
    <w:unhideWhenUsed/>
    <w:rsid w:val="00FA73C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3CD"/>
  </w:style>
  <w:style w:type="paragraph" w:styleId="Footer">
    <w:name w:val="footer"/>
    <w:basedOn w:val="Normal"/>
    <w:link w:val="FooterChar"/>
    <w:uiPriority w:val="99"/>
    <w:unhideWhenUsed/>
    <w:rsid w:val="00FA73C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3CD"/>
  </w:style>
  <w:style w:type="character" w:customStyle="1" w:styleId="Heading4Char">
    <w:name w:val="Heading 4 Char"/>
    <w:basedOn w:val="DefaultParagraphFont"/>
    <w:link w:val="Heading4"/>
    <w:uiPriority w:val="9"/>
    <w:semiHidden/>
    <w:rsid w:val="009022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fdrlabel">
    <w:name w:val="fdr_label"/>
    <w:basedOn w:val="DefaultParagraphFont"/>
    <w:rsid w:val="009022DB"/>
  </w:style>
  <w:style w:type="paragraph" w:styleId="FootnoteText">
    <w:name w:val="footnote text"/>
    <w:basedOn w:val="Normal"/>
    <w:link w:val="FootnoteTextChar"/>
    <w:uiPriority w:val="99"/>
    <w:semiHidden/>
    <w:unhideWhenUsed/>
    <w:rsid w:val="002B4C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4CC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4CC3"/>
    <w:rPr>
      <w:vertAlign w:val="superscript"/>
    </w:rPr>
  </w:style>
  <w:style w:type="paragraph" w:customStyle="1" w:styleId="articleauthor-name">
    <w:name w:val="article__author-name"/>
    <w:basedOn w:val="Normal"/>
    <w:rsid w:val="00453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rticleauthor-date">
    <w:name w:val="article__author-date"/>
    <w:basedOn w:val="Normal"/>
    <w:rsid w:val="00453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uthorauthorname1jd-s">
    <w:name w:val="author_author__name__1jd-s"/>
    <w:basedOn w:val="Normal"/>
    <w:rsid w:val="00C83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F76B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jo">
    <w:name w:val="jo"/>
    <w:basedOn w:val="Normal"/>
    <w:rsid w:val="00F65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y2iqfc">
    <w:name w:val="y2iqfc"/>
    <w:basedOn w:val="DefaultParagraphFont"/>
    <w:rsid w:val="009B7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337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7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44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9437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9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1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1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223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64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958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03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19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16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390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9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6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013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0945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7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6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0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5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007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990">
          <w:marLeft w:val="245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2482">
          <w:marLeft w:val="245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89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96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8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3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1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72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07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23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61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7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6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7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7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3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32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0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392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1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393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36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4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27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2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3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7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67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5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7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53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9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9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2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4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9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60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8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21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8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04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1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95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11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9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6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8527">
          <w:marLeft w:val="245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9362">
          <w:marLeft w:val="245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591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0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502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50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0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12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7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2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0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0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50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004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5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17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3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2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35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788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88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79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93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8694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028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243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5542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7613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14581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8807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1457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2083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347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4428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tensorflow/tf-keras-datasets/train-labels-idx1-ubyte.gz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orage.googleapis.com/tensorflow/tf-keras-datasets/t10k-images-idx3-ubyte.gz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storage.googleapis.com/tensorflow/tf-keras-datasets/t10k-labels-idx1-ubyte.gz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storage.googleapis.com/tensorflow/tf-keras-datasets/train-images-idx3-ubyte.gz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96BDF-449B-42EE-90E7-52678804A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19</Pages>
  <Words>3033</Words>
  <Characters>17289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Globa</dc:creator>
  <cp:keywords/>
  <dc:description/>
  <cp:lastModifiedBy>Viktoriya Globa (RU)</cp:lastModifiedBy>
  <cp:revision>2</cp:revision>
  <dcterms:created xsi:type="dcterms:W3CDTF">2022-01-20T20:22:00Z</dcterms:created>
  <dcterms:modified xsi:type="dcterms:W3CDTF">2022-01-20T20:22:00Z</dcterms:modified>
</cp:coreProperties>
</file>