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B2E2" w14:textId="108095CA" w:rsidR="00552745" w:rsidRDefault="003C64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F2985" wp14:editId="177E47AD">
                <wp:simplePos x="0" y="0"/>
                <wp:positionH relativeFrom="column">
                  <wp:posOffset>189865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25D5833F" w14:textId="780CA0B5" w:rsidR="003C6400" w:rsidRDefault="003C6400">
                            <w:r>
                              <w:t>Мама, поздравляю тебя с новым годом, желаю тебе вкусных домашних обедов, хорошую работу и выбить всех бравлеров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FF298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4.95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" filled="f" stroked="f" strokeweight=".5pt">
                <v:fill o:detectmouseclick="t"/>
                <v:textbox inset="0,0">
                  <w:txbxContent>
                    <w:p w14:paraId="25D5833F" w14:textId="780CA0B5" w:rsidR="003C6400" w:rsidRDefault="003C6400">
                      <w:r>
                        <w:t>Мама, поздравляю тебя с новым годом, желаю тебе вкусных домашних обедов, хорошую работу и выбить всех бравлеров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52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45"/>
    <w:rsid w:val="003C6400"/>
    <w:rsid w:val="0055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18BAF-FC3E-4DE0-9CED-73AFF1B5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2023-02-20T07:27:00Z</dcterms:created>
  <dcterms:modified xsi:type="dcterms:W3CDTF">2023-02-20T07:27:00Z</dcterms:modified>
</cp:coreProperties>
</file>