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BF3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0" distR="0">
            <wp:extent cx="5400040" cy="952500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53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  <w:bdr w:val="single" w:color="auto" w:sz="4" w:space="0"/>
        </w:rPr>
      </w:pPr>
      <w:r>
        <w:t xml:space="preserve">                                 </w:t>
      </w:r>
      <w:r>
        <w:rPr>
          <w:b/>
          <w:bdr w:val="single" w:color="auto" w:sz="4" w:space="0"/>
        </w:rPr>
        <w:t>ESQUADRIAS  M&amp;E    PREÇO FÁBRICA</w:t>
      </w:r>
    </w:p>
    <w:p w14:paraId="0DBA92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w14:paraId="5C2EBC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60X2.10                     VALOR = R$    170,00</w:t>
      </w:r>
    </w:p>
    <w:p w14:paraId="3D18ED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70X2.10                     VALOR = R$    170,00</w:t>
      </w:r>
    </w:p>
    <w:p w14:paraId="1AE3F3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 MISTA  80X2.10                     VALOR = R$   170,00</w:t>
      </w:r>
    </w:p>
    <w:p w14:paraId="728405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 MISTA  90X2.10                     VALOR = R$   180,00</w:t>
      </w:r>
    </w:p>
    <w:p w14:paraId="695969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pt-BR"/>
        </w:rPr>
      </w:pPr>
      <w:r>
        <w:t>PORTA  TORNEADA MISTA        80X2.10                    VALOR = R$   19</w:t>
      </w:r>
      <w:r>
        <w:rPr>
          <w:rFonts w:hint="default"/>
          <w:lang w:val="pt-BR"/>
        </w:rPr>
        <w:t>0,00</w:t>
      </w:r>
    </w:p>
    <w:p w14:paraId="63759A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pt-BR"/>
        </w:rPr>
      </w:pPr>
      <w:r>
        <w:t>PORTA TORNEADA MISTA         90X2.10                    VALOR = R$   20</w:t>
      </w:r>
      <w:r>
        <w:rPr>
          <w:rFonts w:hint="default"/>
          <w:lang w:val="pt-BR"/>
        </w:rPr>
        <w:t>0,00</w:t>
      </w:r>
    </w:p>
    <w:p w14:paraId="113193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w14:paraId="227FF5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</w:rPr>
      </w:pPr>
      <w:r>
        <w:t xml:space="preserve">             </w:t>
      </w:r>
      <w:bookmarkStart w:id="0" w:name="_GoBack"/>
      <w:bookmarkEnd w:id="0"/>
      <w:r>
        <w:t xml:space="preserve">                    </w:t>
      </w:r>
      <w:r>
        <w:rPr>
          <w:b/>
          <w:bdr w:val="single" w:color="auto" w:sz="4" w:space="0"/>
        </w:rPr>
        <w:t>ESQUADRIAS M&amp;E    PREÇO   CLIENTE</w:t>
      </w:r>
      <w:r>
        <w:rPr>
          <w:b/>
        </w:rPr>
        <w:t xml:space="preserve">      </w:t>
      </w:r>
    </w:p>
    <w:p w14:paraId="714916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w14:paraId="571A6E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  60X2.10                     VALOR = R$    190,00</w:t>
      </w:r>
    </w:p>
    <w:p w14:paraId="091FAC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  70X2.10                     VALOR = R$    190,00</w:t>
      </w:r>
    </w:p>
    <w:p w14:paraId="22F55A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  80X2.10                     VALOR = R$    190,00</w:t>
      </w:r>
    </w:p>
    <w:p w14:paraId="17084A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PORTA ALMOFADADA MISTA    90X2.10                     VALOR = R$     200,00</w:t>
      </w:r>
    </w:p>
    <w:p w14:paraId="22BC99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pt-BR"/>
        </w:rPr>
      </w:pPr>
      <w:r>
        <w:t>PORTA TORNEADA MISTA         80X2.10                     VALOR = R$     2</w:t>
      </w:r>
      <w:r>
        <w:rPr>
          <w:rFonts w:hint="default"/>
          <w:lang w:val="pt-BR"/>
        </w:rPr>
        <w:t>10,00</w:t>
      </w:r>
    </w:p>
    <w:p w14:paraId="716F32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/>
          <w:lang w:val="pt-BR"/>
        </w:rPr>
      </w:pPr>
      <w:r>
        <w:t>PORTA TORNEADA MISTA         90X2.10                     VALOR = R$     2</w:t>
      </w:r>
      <w:r>
        <w:rPr>
          <w:rFonts w:hint="default"/>
          <w:lang w:val="pt-BR"/>
        </w:rPr>
        <w:t>30,00</w:t>
      </w:r>
    </w:p>
    <w:p w14:paraId="1FCFD7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</w:p>
    <w:p w14:paraId="3E9707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COM   FURO + R$ 10,00 P/PORTA</w:t>
      </w:r>
    </w:p>
    <w:p w14:paraId="6D3F03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FRETE R$ 2</w:t>
      </w:r>
      <w:r>
        <w:rPr>
          <w:rFonts w:hint="default"/>
          <w:lang w:val="pt-BR"/>
        </w:rPr>
        <w:t>5</w:t>
      </w:r>
      <w:r>
        <w:t>,00 P/PORTA    +   ICMS DO FRETE</w:t>
      </w:r>
    </w:p>
    <w:p w14:paraId="336D1F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À VISTA 3% DE DESCONTO</w:t>
      </w:r>
    </w:p>
    <w:p w14:paraId="0840E5A7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798"/>
    <w:rsid w:val="000855B1"/>
    <w:rsid w:val="000E7798"/>
    <w:rsid w:val="003A097A"/>
    <w:rsid w:val="003F73D6"/>
    <w:rsid w:val="005B374C"/>
    <w:rsid w:val="006E583D"/>
    <w:rsid w:val="009556BB"/>
    <w:rsid w:val="009826A2"/>
    <w:rsid w:val="00A4768B"/>
    <w:rsid w:val="00A9618C"/>
    <w:rsid w:val="00C13EF0"/>
    <w:rsid w:val="00DA488B"/>
    <w:rsid w:val="15E67964"/>
    <w:rsid w:val="1A8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605</Characters>
  <Lines>8</Lines>
  <Paragraphs>2</Paragraphs>
  <TotalTime>69</TotalTime>
  <ScaleCrop>false</ScaleCrop>
  <LinksUpToDate>false</LinksUpToDate>
  <CharactersWithSpaces>1122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2025-09-11T20:09:00Z</dcterms:created>
  <dc:creator>USER</dc:creator>
  <cp:lastModifiedBy>USER</cp:lastModifiedBy>
  <cp:lastPrinted>2026-04-06T12:21:37Z</cp:lastPrinted>
  <dcterms:modified xsi:type="dcterms:W3CDTF">2026-04-06T12:21:51Z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eyJoZGlkIjoiOWNmMGYwMWVkM2I3MWZkODI4M2E2OTM2Nzc5YjlkNTcifQ==</vt:lpwstr>
  </property>
  <property fmtid="{D5CDD505-2E9C-101B-9397-08002B2CF9AE}" pid="3" name="KSOProductBuildVer">
    <vt:lpwstr>1046-12.1.0.25242</vt:lpwstr>
  </property>
  <property fmtid="{D5CDD505-2E9C-101B-9397-08002B2CF9AE}" pid="4" name="ICV">
    <vt:lpwstr>F2093728D3A544239A2DF500599AD15F_12</vt:lpwstr>
  </property>
</Properties>
</file>