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F7D8" w14:textId="19425E6E" w:rsidR="0070116D" w:rsidRPr="005A7C8C" w:rsidRDefault="00E07226" w:rsidP="0070116D">
      <w:pPr>
        <w:rPr>
          <w:rFonts w:ascii="Arial Nova Cond" w:hAnsi="Arial Nova Cond" w:cs="Times New Roman"/>
          <w:b/>
          <w:bCs/>
          <w:color w:val="000000" w:themeColor="text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21691F4" wp14:editId="3544226E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9535795" cy="876300"/>
                <wp:effectExtent l="19050" t="0" r="8255" b="0"/>
                <wp:wrapSquare wrapText="bothSides"/>
                <wp:docPr id="477567335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35795" cy="876300"/>
                          <a:chOff x="0" y="0"/>
                          <a:chExt cx="9535795" cy="876300"/>
                        </a:xfrm>
                      </wpg:grpSpPr>
                      <wps:wsp>
                        <wps:cNvPr id="711731089" name="Flecha: cheurón 9"/>
                        <wps:cNvSpPr/>
                        <wps:spPr>
                          <a:xfrm>
                            <a:off x="2981325" y="114300"/>
                            <a:ext cx="5680075" cy="666750"/>
                          </a:xfrm>
                          <a:prstGeom prst="chevron">
                            <a:avLst>
                              <a:gd name="adj" fmla="val 66567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038B16" w14:textId="77777777" w:rsidR="00E07226" w:rsidRPr="009C54E7" w:rsidRDefault="00E07226" w:rsidP="00E07226">
                              <w:pPr>
                                <w:jc w:val="center"/>
                                <w:rPr>
                                  <w:color w:val="0070C0"/>
                                  <w:sz w:val="20"/>
                                  <w:szCs w:val="20"/>
                                </w:rPr>
                              </w:pPr>
                              <w:r w:rsidRPr="009C54E7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>………………………………………………………………………………………</w:t>
                              </w: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>……………………………</w:t>
                              </w:r>
                              <w:r w:rsidRPr="009C54E7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1738373" name="Imagen 1" descr="Icon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3" t="4058" r="3001" b="4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15375" y="57150"/>
                            <a:ext cx="820420" cy="790575"/>
                          </a:xfrm>
                          <a:prstGeom prst="ellipse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377550204" name="Grupo 2"/>
                        <wpg:cNvGrpSpPr/>
                        <wpg:grpSpPr>
                          <a:xfrm>
                            <a:off x="0" y="0"/>
                            <a:ext cx="3257550" cy="876300"/>
                            <a:chOff x="0" y="0"/>
                            <a:chExt cx="3257550" cy="876300"/>
                          </a:xfrm>
                        </wpg:grpSpPr>
                        <wps:wsp>
                          <wps:cNvPr id="1756036750" name="Flecha: pentágono 8"/>
                          <wps:cNvSpPr/>
                          <wps:spPr>
                            <a:xfrm>
                              <a:off x="0" y="104775"/>
                              <a:ext cx="3257550" cy="678180"/>
                            </a:xfrm>
                            <a:prstGeom prst="homePlate">
                              <a:avLst>
                                <a:gd name="adj" fmla="val 61765"/>
                              </a:avLst>
                            </a:prstGeom>
                            <a:noFill/>
                            <a:ln w="38100">
                              <a:solidFill>
                                <a:srgbClr val="0BC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9E26A3" w14:textId="77777777" w:rsidR="00E07226" w:rsidRPr="008E181B" w:rsidRDefault="00E07226" w:rsidP="00E07226">
                                <w:pPr>
                                  <w:jc w:val="center"/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36"/>
                                    <w:szCs w:val="36"/>
                                  </w:rPr>
                                  <w:t xml:space="preserve">UNIDAD DE APRENDIZAJE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598230" name="Rectángulo 1"/>
                          <wps:cNvSpPr/>
                          <wps:spPr>
                            <a:xfrm>
                              <a:off x="2219325" y="0"/>
                              <a:ext cx="923925" cy="87630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33B546" w14:textId="58AA9642" w:rsidR="00E07226" w:rsidRPr="0012413F" w:rsidRDefault="0012413F" w:rsidP="0012413F">
                                <w:pPr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16"/>
                                    <w:szCs w:val="16"/>
                                    <w:lang w:val="en-US"/>
                                  </w:rPr>
                                  <w:t>{{</w:t>
                                </w:r>
                                <w:r w:rsidRPr="0012413F"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16"/>
                                    <w:szCs w:val="16"/>
                                    <w:lang w:val="en-US"/>
                                  </w:rPr>
                                  <w:t>U}}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1691F4" id="Grupo 3" o:spid="_x0000_s1026" style="position:absolute;margin-left:0;margin-top:0;width:750.85pt;height:69pt;z-index:251662336;mso-position-horizontal:center;mso-position-horizontal-relative:margin" coordsize="95357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cheurón 9" o:spid="_x0000_s1027" type="#_x0000_t55" style="position:absolute;left:29813;top:1143;width:56801;height:6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" adj="19912" filled="f" strokecolor="#0bc13b" strokeweight="3pt">
                  <v:textbox>
                    <w:txbxContent>
                      <w:p w14:paraId="60038B16" w14:textId="77777777" w:rsidR="00E07226" w:rsidRPr="009C54E7" w:rsidRDefault="00E07226" w:rsidP="00E07226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</w:rPr>
                        </w:pPr>
                        <w:r w:rsidRPr="009C54E7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>………………………………………………………………………………………</w:t>
                        </w: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>……………………………</w:t>
                        </w:r>
                        <w:r w:rsidRPr="009C54E7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>.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8" type="#_x0000_t75" alt="Icono&#10;&#10;El contenido generado por IA puede ser incorrecto." style="position:absolute;left:87153;top:571;width:8204;height: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">
                  <v:imagedata r:id="rId8" o:title="Icono&#10;&#10;El contenido generado por IA puede ser incorrecto" croptop="2659f" cropbottom="2701f" cropleft="1647f" cropright="1967f"/>
                </v:shape>
                <v:group id="Grupo 2" o:spid="_x0000_s1029" style="position:absolute;width:32575;height:8763" coordsize="32575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8" o:spid="_x0000_s1030" type="#_x0000_t15" style="position:absolute;top:1047;width:32575;height:6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" adj="18823" filled="f" strokecolor="#0bc13b" strokeweight="3pt">
                    <v:textbox>
                      <w:txbxContent>
                        <w:p w14:paraId="0E9E26A3" w14:textId="77777777" w:rsidR="00E07226" w:rsidRPr="008E181B" w:rsidRDefault="00E07226" w:rsidP="00E07226">
                          <w:pPr>
                            <w:jc w:val="center"/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36"/>
                              <w:szCs w:val="36"/>
                            </w:rPr>
                            <w:t xml:space="preserve">UNIDAD DE APRENDIZAJE </w:t>
                          </w:r>
                        </w:p>
                      </w:txbxContent>
                    </v:textbox>
                  </v:shape>
                  <v:rect id="Rectángulo 1" o:spid="_x0000_s1031" style="position:absolute;left:22193;width:9239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" filled="f" stroked="f" strokeweight="3pt">
                    <v:textbox>
                      <w:txbxContent>
                        <w:p w14:paraId="0F33B546" w14:textId="58AA9642" w:rsidR="00E07226" w:rsidRPr="0012413F" w:rsidRDefault="0012413F" w:rsidP="0012413F">
                          <w:pPr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16"/>
                              <w:szCs w:val="16"/>
                              <w:lang w:val="en-US"/>
                            </w:rPr>
                            <w:t>{{</w:t>
                          </w:r>
                          <w:r w:rsidRPr="0012413F"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16"/>
                              <w:szCs w:val="16"/>
                              <w:lang w:val="en-US"/>
                            </w:rPr>
                            <w:t>U}}</w:t>
                          </w:r>
                        </w:p>
                      </w:txbxContent>
                    </v:textbox>
                  </v:rect>
                </v:group>
                <w10:wrap type="square" anchorx="margin"/>
              </v:group>
            </w:pict>
          </mc:Fallback>
        </mc:AlternateContent>
      </w:r>
    </w:p>
    <w:p w14:paraId="3004D33D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ind w:left="0" w:right="-455" w:hanging="426"/>
        <w:rPr>
          <w:rFonts w:ascii="Arial Nova Cond" w:hAnsi="Arial Nova Cond" w:cs="Times New Roman"/>
          <w:b/>
          <w:bCs/>
          <w:color w:val="000000" w:themeColor="text1"/>
        </w:rPr>
      </w:pPr>
      <w:r w:rsidRPr="005A7C8C">
        <w:rPr>
          <w:rFonts w:ascii="Arial Nova Cond" w:hAnsi="Arial Nova Cond" w:cs="Times New Roman"/>
          <w:b/>
          <w:bCs/>
          <w:color w:val="000000" w:themeColor="text1"/>
        </w:rPr>
        <w:t>DATOS INFORMATIVOS:</w:t>
      </w:r>
    </w:p>
    <w:tbl>
      <w:tblPr>
        <w:tblStyle w:val="TableGrid"/>
        <w:tblpPr w:leftFromText="141" w:rightFromText="141" w:vertAnchor="text" w:horzAnchor="margin" w:tblpXSpec="center" w:tblpY="131"/>
        <w:tblOverlap w:val="never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ayout w:type="fixed"/>
        <w:tblLook w:val="04A0" w:firstRow="1" w:lastRow="0" w:firstColumn="1" w:lastColumn="0" w:noHBand="0" w:noVBand="1"/>
      </w:tblPr>
      <w:tblGrid>
        <w:gridCol w:w="6081"/>
        <w:gridCol w:w="4961"/>
        <w:gridCol w:w="3827"/>
      </w:tblGrid>
      <w:tr w:rsidR="0070116D" w:rsidRPr="005A7C8C" w14:paraId="36BBA944" w14:textId="77777777" w:rsidTr="002669F9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4428A6B9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5A7C8C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6690DFB2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5A7C8C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ÁREA</w:t>
            </w: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 xml:space="preserve"> CURRICULAR 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5EE29D5C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DURACIÓN</w:t>
            </w:r>
          </w:p>
        </w:tc>
      </w:tr>
      <w:tr w:rsidR="0070116D" w:rsidRPr="005A7C8C" w14:paraId="3A993FA3" w14:textId="77777777" w:rsidTr="002669F9">
        <w:trPr>
          <w:trHeight w:val="340"/>
        </w:trPr>
        <w:tc>
          <w:tcPr>
            <w:tcW w:w="6081" w:type="dxa"/>
            <w:vAlign w:val="center"/>
          </w:tcPr>
          <w:p w14:paraId="58595D2F" w14:textId="2DC9C2BD" w:rsidR="0070116D" w:rsidRPr="005A7C8C" w:rsidRDefault="0012413F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{{institucioneducativa}}</w:t>
            </w:r>
          </w:p>
        </w:tc>
        <w:tc>
          <w:tcPr>
            <w:tcW w:w="4961" w:type="dxa"/>
            <w:vAlign w:val="center"/>
          </w:tcPr>
          <w:p w14:paraId="7758B8DA" w14:textId="42B0AE80" w:rsidR="0070116D" w:rsidRPr="006B7238" w:rsidRDefault="0012413F" w:rsidP="002669F9">
            <w:pPr>
              <w:jc w:val="center"/>
              <w:rPr>
                <w:rFonts w:ascii="Arial Nova Cond" w:hAnsi="Arial Nova Cond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{{área}}</w:t>
            </w:r>
          </w:p>
        </w:tc>
        <w:tc>
          <w:tcPr>
            <w:tcW w:w="3827" w:type="dxa"/>
            <w:vAlign w:val="center"/>
          </w:tcPr>
          <w:p w14:paraId="21B868CD" w14:textId="3F4B7FFF" w:rsidR="0070116D" w:rsidRPr="006B7238" w:rsidRDefault="0012413F" w:rsidP="002669F9">
            <w:pPr>
              <w:jc w:val="center"/>
              <w:rPr>
                <w:rFonts w:ascii="Arial Nova Cond" w:hAnsi="Arial Nova Cond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{{duración}}</w:t>
            </w:r>
          </w:p>
        </w:tc>
      </w:tr>
      <w:tr w:rsidR="0070116D" w:rsidRPr="005A7C8C" w14:paraId="6531BAA5" w14:textId="77777777" w:rsidTr="002669F9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242B2EC7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5A7C8C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27AE449D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5A7C8C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GRADOS Y SECCIONES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638AF6FA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 xml:space="preserve"> FECHA DE INICIO:</w:t>
            </w:r>
          </w:p>
        </w:tc>
      </w:tr>
      <w:tr w:rsidR="0070116D" w:rsidRPr="005A7C8C" w14:paraId="615080B6" w14:textId="77777777" w:rsidTr="002669F9">
        <w:trPr>
          <w:trHeight w:val="340"/>
        </w:trPr>
        <w:tc>
          <w:tcPr>
            <w:tcW w:w="6081" w:type="dxa"/>
            <w:vAlign w:val="center"/>
          </w:tcPr>
          <w:p w14:paraId="3FD24660" w14:textId="527C6F53" w:rsidR="0070116D" w:rsidRPr="005A7C8C" w:rsidRDefault="0012413F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{{director}}</w:t>
            </w:r>
          </w:p>
        </w:tc>
        <w:tc>
          <w:tcPr>
            <w:tcW w:w="4961" w:type="dxa"/>
            <w:vAlign w:val="center"/>
          </w:tcPr>
          <w:p w14:paraId="00E2A313" w14:textId="3D2058F8" w:rsidR="0070116D" w:rsidRPr="00CE5E1D" w:rsidRDefault="0012413F" w:rsidP="002669F9">
            <w:pPr>
              <w:jc w:val="center"/>
              <w:rPr>
                <w:rFonts w:ascii="Arial Nova Cond" w:hAnsi="Arial Nova Cond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{{grado}}</w:t>
            </w:r>
          </w:p>
        </w:tc>
        <w:tc>
          <w:tcPr>
            <w:tcW w:w="3827" w:type="dxa"/>
            <w:vAlign w:val="center"/>
          </w:tcPr>
          <w:p w14:paraId="1196CD59" w14:textId="1E5C4DCD" w:rsidR="0070116D" w:rsidRPr="00235A52" w:rsidRDefault="0012413F" w:rsidP="002669F9">
            <w:pPr>
              <w:jc w:val="center"/>
              <w:rPr>
                <w:rFonts w:ascii="Arial Nova Cond" w:hAnsi="Arial Nova Cond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{{fechainicio}}</w:t>
            </w:r>
          </w:p>
        </w:tc>
      </w:tr>
      <w:tr w:rsidR="0070116D" w:rsidRPr="005A7C8C" w14:paraId="6A97B68A" w14:textId="77777777" w:rsidTr="002669F9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68669FFE" w14:textId="77777777" w:rsidR="0070116D" w:rsidRPr="005A7C8C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4414BB93" w14:textId="77777777" w:rsidR="0070116D" w:rsidRPr="00CE5E1D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CE5E1D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CICLO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6A6CCA3F" w14:textId="77777777" w:rsidR="0070116D" w:rsidRPr="00075CC6" w:rsidRDefault="0070116D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  <w:highlight w:val="yellow"/>
              </w:rPr>
            </w:pPr>
            <w:r w:rsidRPr="00E757D4"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FECHA DE TERMINO</w:t>
            </w:r>
          </w:p>
        </w:tc>
      </w:tr>
      <w:tr w:rsidR="0070116D" w:rsidRPr="005A7C8C" w14:paraId="75355DF6" w14:textId="77777777" w:rsidTr="002669F9">
        <w:trPr>
          <w:trHeight w:val="340"/>
        </w:trPr>
        <w:tc>
          <w:tcPr>
            <w:tcW w:w="6081" w:type="dxa"/>
            <w:vAlign w:val="center"/>
          </w:tcPr>
          <w:p w14:paraId="5942BC4D" w14:textId="12EDF179" w:rsidR="0070116D" w:rsidRPr="005A7C8C" w:rsidRDefault="0012413F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{{docente}}</w:t>
            </w:r>
          </w:p>
        </w:tc>
        <w:tc>
          <w:tcPr>
            <w:tcW w:w="4961" w:type="dxa"/>
            <w:vAlign w:val="center"/>
          </w:tcPr>
          <w:p w14:paraId="703EAC96" w14:textId="1D9C353A" w:rsidR="0070116D" w:rsidRPr="00CE5E1D" w:rsidRDefault="0012413F" w:rsidP="002669F9">
            <w:pPr>
              <w:jc w:val="center"/>
              <w:rPr>
                <w:rFonts w:ascii="Arial Nova Cond" w:hAnsi="Arial Nova Cond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{{ciclo}}</w:t>
            </w:r>
          </w:p>
        </w:tc>
        <w:tc>
          <w:tcPr>
            <w:tcW w:w="3827" w:type="dxa"/>
            <w:vAlign w:val="center"/>
          </w:tcPr>
          <w:p w14:paraId="2F6FF5CC" w14:textId="79A575CF" w:rsidR="0070116D" w:rsidRPr="0012413F" w:rsidRDefault="0012413F" w:rsidP="002669F9">
            <w:pPr>
              <w:jc w:val="center"/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</w:pPr>
            <w:r w:rsidRPr="0012413F">
              <w:rPr>
                <w:rFonts w:ascii="Arial Nova Cond" w:hAnsi="Arial Nova Cond" w:cs="Times New Roman"/>
                <w:sz w:val="20"/>
                <w:szCs w:val="20"/>
              </w:rPr>
              <w:t>{{fechatermino}}</w:t>
            </w:r>
          </w:p>
        </w:tc>
      </w:tr>
    </w:tbl>
    <w:p w14:paraId="1B6291D1" w14:textId="77777777" w:rsidR="0070116D" w:rsidRDefault="0070116D" w:rsidP="0070116D">
      <w:pPr>
        <w:jc w:val="center"/>
        <w:rPr>
          <w:rFonts w:ascii="Arial Nova Cond" w:hAnsi="Arial Nova Cond"/>
          <w:b/>
          <w:bCs/>
          <w:sz w:val="12"/>
          <w:szCs w:val="12"/>
        </w:rPr>
      </w:pPr>
    </w:p>
    <w:p w14:paraId="2F80C4AF" w14:textId="77777777" w:rsidR="0070116D" w:rsidRDefault="0070116D" w:rsidP="0070116D">
      <w:pPr>
        <w:jc w:val="center"/>
        <w:rPr>
          <w:rFonts w:ascii="Arial Nova Cond" w:hAnsi="Arial Nova Cond"/>
          <w:b/>
          <w:bCs/>
          <w:sz w:val="12"/>
          <w:szCs w:val="12"/>
        </w:rPr>
      </w:pPr>
    </w:p>
    <w:p w14:paraId="7A064B88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>
        <w:rPr>
          <w:rFonts w:ascii="Arial Nova Cond" w:hAnsi="Arial Nova Cond" w:cs="Times New Roman"/>
          <w:b/>
          <w:bCs/>
          <w:color w:val="000000" w:themeColor="text1"/>
        </w:rPr>
        <w:t>SITUACIÓN SIGNIFICATIVA</w:t>
      </w:r>
      <w:r w:rsidRPr="005A7C8C">
        <w:rPr>
          <w:rFonts w:ascii="Arial Nova Cond" w:hAnsi="Arial Nova Cond" w:cs="Times New Roman"/>
          <w:b/>
          <w:bCs/>
          <w:color w:val="000000" w:themeColor="text1"/>
        </w:rPr>
        <w:t xml:space="preserve">: </w:t>
      </w:r>
    </w:p>
    <w:p w14:paraId="5E8C9811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52B2A129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tbl>
      <w:tblPr>
        <w:tblStyle w:val="TableGrid"/>
        <w:tblW w:w="14885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978"/>
        <w:gridCol w:w="11907"/>
      </w:tblGrid>
      <w:tr w:rsidR="0070116D" w:rsidRPr="005A7C8C" w14:paraId="76EE9A31" w14:textId="77777777" w:rsidTr="002669F9">
        <w:trPr>
          <w:trHeight w:val="587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29DD8BB2" w14:textId="77777777" w:rsidR="0070116D" w:rsidRPr="005A7C8C" w:rsidRDefault="0070116D" w:rsidP="002669F9">
            <w:pPr>
              <w:pStyle w:val="ListParagraph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SITUACIÓN SIGNIFICATIVA</w:t>
            </w:r>
          </w:p>
        </w:tc>
        <w:tc>
          <w:tcPr>
            <w:tcW w:w="11907" w:type="dxa"/>
            <w:vAlign w:val="center"/>
          </w:tcPr>
          <w:p w14:paraId="3344F16C" w14:textId="5D9FDEFE" w:rsidR="0070116D" w:rsidRPr="00882268" w:rsidRDefault="00882268" w:rsidP="002669F9">
            <w:pPr>
              <w:jc w:val="both"/>
            </w:pPr>
            <w:r w:rsidRPr="00882268">
              <w:t>{{situacionsignificativa}}</w:t>
            </w:r>
          </w:p>
        </w:tc>
      </w:tr>
      <w:tr w:rsidR="0070116D" w:rsidRPr="005A7C8C" w14:paraId="59261CFE" w14:textId="77777777" w:rsidTr="002669F9">
        <w:trPr>
          <w:trHeight w:val="503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3A9E4176" w14:textId="77777777" w:rsidR="0070116D" w:rsidRDefault="0070116D" w:rsidP="002669F9">
            <w:pPr>
              <w:pStyle w:val="ListParagraph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PRODUCTO</w:t>
            </w:r>
          </w:p>
        </w:tc>
        <w:tc>
          <w:tcPr>
            <w:tcW w:w="11907" w:type="dxa"/>
            <w:vAlign w:val="center"/>
          </w:tcPr>
          <w:p w14:paraId="644228DA" w14:textId="6D64EAF2" w:rsidR="0070116D" w:rsidRPr="00882268" w:rsidRDefault="00882268" w:rsidP="002669F9">
            <w:pPr>
              <w:pStyle w:val="ListParagraph"/>
              <w:tabs>
                <w:tab w:val="left" w:pos="1928"/>
              </w:tabs>
              <w:ind w:left="0" w:right="-455"/>
              <w:rPr>
                <w:rFonts w:cs="Times New Roman"/>
                <w:b/>
                <w:bCs/>
                <w:color w:val="000000" w:themeColor="text1"/>
              </w:rPr>
            </w:pPr>
            <w:r w:rsidRPr="00882268">
              <w:t>{{producto}}</w:t>
            </w:r>
          </w:p>
        </w:tc>
      </w:tr>
      <w:tr w:rsidR="0070116D" w:rsidRPr="005A7C8C" w14:paraId="37043FF7" w14:textId="77777777" w:rsidTr="002669F9">
        <w:trPr>
          <w:trHeight w:val="503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26332866" w14:textId="77777777" w:rsidR="0070116D" w:rsidRDefault="0070116D" w:rsidP="002669F9">
            <w:pPr>
              <w:pStyle w:val="ListParagraph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Propósito de la unidad</w:t>
            </w:r>
          </w:p>
        </w:tc>
        <w:tc>
          <w:tcPr>
            <w:tcW w:w="11907" w:type="dxa"/>
            <w:vAlign w:val="center"/>
          </w:tcPr>
          <w:p w14:paraId="13A188A8" w14:textId="2E2AED51" w:rsidR="0070116D" w:rsidRPr="00882268" w:rsidRDefault="00882268" w:rsidP="002669F9">
            <w:pPr>
              <w:pStyle w:val="ListParagraph"/>
              <w:tabs>
                <w:tab w:val="left" w:pos="1928"/>
              </w:tabs>
              <w:ind w:left="0" w:right="-455"/>
              <w:rPr>
                <w:rFonts w:cs="Times New Roman"/>
                <w:color w:val="000000" w:themeColor="text1"/>
              </w:rPr>
            </w:pPr>
            <w:r w:rsidRPr="00882268">
              <w:rPr>
                <w:rFonts w:cs="Times New Roman"/>
                <w:color w:val="000000" w:themeColor="text1"/>
              </w:rPr>
              <w:t>{{propositounidad}}</w:t>
            </w:r>
          </w:p>
        </w:tc>
      </w:tr>
    </w:tbl>
    <w:p w14:paraId="3916C3A4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395C4D69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25127F07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519FE6C4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E64C205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A742B54" w14:textId="77777777" w:rsidR="0070116D" w:rsidRPr="00BA2DBB" w:rsidRDefault="0070116D" w:rsidP="0070116D">
      <w:pPr>
        <w:pStyle w:val="ListParagraph"/>
        <w:numPr>
          <w:ilvl w:val="0"/>
          <w:numId w:val="1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BA2DBB">
        <w:rPr>
          <w:rFonts w:ascii="Arial Nova Cond" w:hAnsi="Arial Nova Cond" w:cs="Times New Roman"/>
          <w:b/>
          <w:bCs/>
          <w:color w:val="000000" w:themeColor="text1"/>
        </w:rPr>
        <w:lastRenderedPageBreak/>
        <w:t xml:space="preserve">ESTÁNDAR DE APRENDIZAJE: </w:t>
      </w:r>
    </w:p>
    <w:p w14:paraId="55AF3CE9" w14:textId="77777777" w:rsidR="0070116D" w:rsidRDefault="0070116D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273E9B22" w14:textId="2D0BB5A4" w:rsidR="0070116D" w:rsidRDefault="0089748D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  <w:r>
        <w:rPr>
          <w:rFonts w:ascii="Arial Nova Cond" w:eastAsia="Times New Roman" w:hAnsi="Arial Nova Cond" w:cs="Arial"/>
          <w:b/>
          <w:sz w:val="20"/>
          <w:szCs w:val="20"/>
          <w:lang w:eastAsia="es-ES"/>
        </w:rPr>
        <w:t>{{competencian}}</w:t>
      </w:r>
    </w:p>
    <w:p w14:paraId="27D2265E" w14:textId="77777777" w:rsidR="0070116D" w:rsidRDefault="0070116D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4416B4C5" w14:textId="77777777" w:rsidR="0070116D" w:rsidRDefault="0070116D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4CE9109A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>
        <w:rPr>
          <w:rFonts w:ascii="Arial Nova Cond" w:hAnsi="Arial Nova Cond" w:cs="Times New Roman"/>
          <w:b/>
          <w:bCs/>
          <w:color w:val="000000" w:themeColor="text1"/>
        </w:rPr>
        <w:t xml:space="preserve">PROPÓSITOS DE APRENDIZAJE Y EVALUACIÓN: </w:t>
      </w:r>
    </w:p>
    <w:p w14:paraId="242EBADD" w14:textId="77777777" w:rsidR="0070116D" w:rsidRDefault="0070116D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tbl>
      <w:tblPr>
        <w:tblStyle w:val="TableGrid"/>
        <w:tblW w:w="15011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878"/>
        <w:gridCol w:w="1906"/>
        <w:gridCol w:w="1607"/>
        <w:gridCol w:w="3206"/>
        <w:gridCol w:w="1878"/>
        <w:gridCol w:w="3031"/>
        <w:gridCol w:w="1505"/>
      </w:tblGrid>
      <w:tr w:rsidR="0070116D" w:rsidRPr="009E3EB5" w14:paraId="6766C09E" w14:textId="77777777" w:rsidTr="002669F9">
        <w:trPr>
          <w:trHeight w:val="307"/>
          <w:jc w:val="center"/>
        </w:trPr>
        <w:tc>
          <w:tcPr>
            <w:tcW w:w="8490" w:type="dxa"/>
            <w:gridSpan w:val="4"/>
            <w:shd w:val="clear" w:color="auto" w:fill="84E290" w:themeFill="accent3" w:themeFillTint="66"/>
            <w:vAlign w:val="center"/>
          </w:tcPr>
          <w:p w14:paraId="2FC37EBD" w14:textId="77777777" w:rsidR="0070116D" w:rsidRPr="009E3EB5" w:rsidRDefault="0070116D" w:rsidP="002669F9">
            <w:pPr>
              <w:pStyle w:val="ListParagraph"/>
              <w:ind w:left="0" w:right="-455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E3EB5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PROPÓSITOS DE APRENDIZAJE</w:t>
            </w:r>
          </w:p>
        </w:tc>
        <w:tc>
          <w:tcPr>
            <w:tcW w:w="6521" w:type="dxa"/>
            <w:gridSpan w:val="3"/>
            <w:shd w:val="clear" w:color="auto" w:fill="47D459" w:themeFill="accent3" w:themeFillTint="99"/>
            <w:vAlign w:val="center"/>
          </w:tcPr>
          <w:p w14:paraId="79E1D2F3" w14:textId="77777777" w:rsidR="0070116D" w:rsidRPr="009E3EB5" w:rsidRDefault="0070116D" w:rsidP="002669F9">
            <w:pPr>
              <w:pStyle w:val="ListParagraph"/>
              <w:ind w:left="0" w:right="-455"/>
              <w:jc w:val="center"/>
              <w:rPr>
                <w:rFonts w:ascii="Arial Nova Cond" w:hAnsi="Arial Nova Cond" w:cs="Arial"/>
                <w:b/>
                <w:bCs/>
                <w:sz w:val="20"/>
                <w:szCs w:val="20"/>
                <w:lang w:val="es-ES_tradnl"/>
              </w:rPr>
            </w:pPr>
            <w:r w:rsidRPr="009E3EB5">
              <w:rPr>
                <w:rFonts w:ascii="Arial Nova Cond" w:hAnsi="Arial Nova Cond" w:cs="Arial"/>
                <w:b/>
                <w:bCs/>
                <w:sz w:val="20"/>
                <w:szCs w:val="20"/>
                <w:lang w:val="es-ES_tradnl"/>
              </w:rPr>
              <w:t>EVALUACIÓN</w:t>
            </w:r>
          </w:p>
        </w:tc>
      </w:tr>
      <w:tr w:rsidR="0070116D" w:rsidRPr="009E3EB5" w14:paraId="778625F3" w14:textId="77777777" w:rsidTr="002669F9">
        <w:trPr>
          <w:trHeight w:val="389"/>
          <w:jc w:val="center"/>
        </w:trPr>
        <w:tc>
          <w:tcPr>
            <w:tcW w:w="1542" w:type="dxa"/>
            <w:shd w:val="clear" w:color="auto" w:fill="C1F0C7" w:themeFill="accent3" w:themeFillTint="33"/>
            <w:vAlign w:val="center"/>
          </w:tcPr>
          <w:p w14:paraId="6BF84F7A" w14:textId="77777777" w:rsidR="0070116D" w:rsidRPr="009E3EB5" w:rsidRDefault="0070116D" w:rsidP="002669F9">
            <w:pPr>
              <w:pStyle w:val="ListParagraph"/>
              <w:ind w:left="0" w:right="46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E3EB5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>Í</w:t>
            </w:r>
            <w:r w:rsidRPr="009E3EB5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>TULO</w:t>
            </w:r>
          </w:p>
        </w:tc>
        <w:tc>
          <w:tcPr>
            <w:tcW w:w="1448" w:type="dxa"/>
            <w:shd w:val="clear" w:color="auto" w:fill="C1F0C7" w:themeFill="accent3" w:themeFillTint="33"/>
            <w:vAlign w:val="center"/>
          </w:tcPr>
          <w:p w14:paraId="300DF29C" w14:textId="77777777" w:rsidR="0070116D" w:rsidRPr="009E3EB5" w:rsidRDefault="0070116D" w:rsidP="002669F9">
            <w:pPr>
              <w:pStyle w:val="ListParagraph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E3EB5">
              <w:rPr>
                <w:rFonts w:ascii="Arial Nova Cond" w:eastAsia="Calibri" w:hAnsi="Arial Nova Cond" w:cs="Arial"/>
                <w:b/>
                <w:sz w:val="20"/>
                <w:szCs w:val="20"/>
              </w:rPr>
              <w:t>COMPETENCIA</w:t>
            </w:r>
          </w:p>
        </w:tc>
        <w:tc>
          <w:tcPr>
            <w:tcW w:w="1673" w:type="dxa"/>
            <w:shd w:val="clear" w:color="auto" w:fill="C1F0C7" w:themeFill="accent3" w:themeFillTint="33"/>
            <w:vAlign w:val="center"/>
          </w:tcPr>
          <w:p w14:paraId="222104BE" w14:textId="77777777" w:rsidR="0070116D" w:rsidRPr="009E3EB5" w:rsidRDefault="0070116D" w:rsidP="002669F9">
            <w:pPr>
              <w:pStyle w:val="ListParagraph"/>
              <w:ind w:left="0" w:right="3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E3EB5">
              <w:rPr>
                <w:rFonts w:ascii="Arial Nova Cond" w:eastAsia="Calibri" w:hAnsi="Arial Nova Cond" w:cs="Arial"/>
                <w:b/>
                <w:sz w:val="20"/>
                <w:szCs w:val="20"/>
              </w:rPr>
              <w:t>CAPACIDADES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67BFBE18" w14:textId="77777777" w:rsidR="0070116D" w:rsidRPr="009E3EB5" w:rsidRDefault="0070116D" w:rsidP="002669F9">
            <w:pPr>
              <w:pStyle w:val="ListParagraph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E3EB5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DESEMPEÑO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9E3EB5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 xml:space="preserve"> PRECISADO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shd w:val="clear" w:color="auto" w:fill="47D459" w:themeFill="accent3" w:themeFillTint="99"/>
            <w:vAlign w:val="center"/>
          </w:tcPr>
          <w:p w14:paraId="41EC8D17" w14:textId="77777777" w:rsidR="0070116D" w:rsidRPr="009E3EB5" w:rsidRDefault="0070116D" w:rsidP="002669F9">
            <w:pPr>
              <w:pStyle w:val="ListParagraph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PRODUCTO/ EVIDENCIA</w:t>
            </w:r>
          </w:p>
        </w:tc>
        <w:tc>
          <w:tcPr>
            <w:tcW w:w="3534" w:type="dxa"/>
            <w:shd w:val="clear" w:color="auto" w:fill="47D459" w:themeFill="accent3" w:themeFillTint="99"/>
            <w:vAlign w:val="center"/>
          </w:tcPr>
          <w:p w14:paraId="2AED7430" w14:textId="77777777" w:rsidR="0070116D" w:rsidRPr="009E3EB5" w:rsidRDefault="0070116D" w:rsidP="002669F9">
            <w:pPr>
              <w:pStyle w:val="ListParagraph"/>
              <w:ind w:left="0" w:right="-455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E3EB5">
              <w:rPr>
                <w:rFonts w:ascii="Arial Nova Cond" w:hAnsi="Arial Nova Cond" w:cs="Arial"/>
                <w:b/>
                <w:bCs/>
                <w:sz w:val="20"/>
                <w:szCs w:val="20"/>
                <w:lang w:val="es-ES_tradnl"/>
              </w:rPr>
              <w:t>CRITERIOS</w:t>
            </w:r>
          </w:p>
        </w:tc>
        <w:tc>
          <w:tcPr>
            <w:tcW w:w="1569" w:type="dxa"/>
            <w:shd w:val="clear" w:color="auto" w:fill="47D459" w:themeFill="accent3" w:themeFillTint="99"/>
            <w:vAlign w:val="center"/>
          </w:tcPr>
          <w:p w14:paraId="728F1E31" w14:textId="77777777" w:rsidR="0070116D" w:rsidRPr="009E3EB5" w:rsidRDefault="0070116D" w:rsidP="002669F9">
            <w:pPr>
              <w:pStyle w:val="ListParagraph"/>
              <w:ind w:left="0"/>
              <w:jc w:val="center"/>
              <w:rPr>
                <w:rFonts w:ascii="Arial Nova Cond" w:hAnsi="Arial Nova Cond" w:cs="Arial"/>
                <w:b/>
                <w:bCs/>
                <w:sz w:val="20"/>
                <w:szCs w:val="20"/>
                <w:lang w:val="es-ES_tradnl"/>
              </w:rPr>
            </w:pPr>
            <w:r w:rsidRPr="00BA44B6">
              <w:rPr>
                <w:rFonts w:ascii="Arial Nova Cond" w:hAnsi="Arial Nova Cond" w:cs="Arial"/>
                <w:b/>
                <w:bCs/>
                <w:sz w:val="18"/>
                <w:szCs w:val="18"/>
                <w:lang w:val="es-ES_tradnl"/>
              </w:rPr>
              <w:t>INSTRUMENTO DE EVALUACIÓN</w:t>
            </w:r>
          </w:p>
        </w:tc>
      </w:tr>
      <w:tr w:rsidR="0070116D" w:rsidRPr="009E3EB5" w14:paraId="79592468" w14:textId="77777777" w:rsidTr="002669F9">
        <w:trPr>
          <w:trHeight w:val="355"/>
          <w:jc w:val="center"/>
        </w:trPr>
        <w:tc>
          <w:tcPr>
            <w:tcW w:w="1542" w:type="dxa"/>
            <w:vAlign w:val="center"/>
          </w:tcPr>
          <w:p w14:paraId="706AC7B2" w14:textId="77777777" w:rsidR="0070116D" w:rsidRPr="004337F0" w:rsidRDefault="0070116D" w:rsidP="002669F9">
            <w:pPr>
              <w:pStyle w:val="ListParagraph"/>
              <w:ind w:left="0"/>
              <w:jc w:val="center"/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</w:pPr>
            <w:r w:rsidRPr="004337F0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>SESIÓN 1</w:t>
            </w:r>
          </w:p>
          <w:p w14:paraId="4B7BF192" w14:textId="77777777" w:rsidR="0070116D" w:rsidRPr="004337F0" w:rsidRDefault="0070116D" w:rsidP="002669F9">
            <w:pPr>
              <w:pStyle w:val="ListParagraph"/>
              <w:ind w:left="0"/>
              <w:jc w:val="center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  <w:r w:rsidRPr="00BA46EF">
              <w:rPr>
                <w:highlight w:val="yellow"/>
              </w:rPr>
              <w:t>SE COPIA LO QUE SE GENERO DE LA UNIDAD CERO EN LA PROGRAMACION ANUAL</w:t>
            </w:r>
            <w:r w:rsidRPr="004337F0"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448" w:type="dxa"/>
            <w:vAlign w:val="center"/>
          </w:tcPr>
          <w:p w14:paraId="6CEF5C42" w14:textId="77777777" w:rsidR="0070116D" w:rsidRPr="008F4C54" w:rsidRDefault="0070116D" w:rsidP="002669F9">
            <w:pPr>
              <w:pStyle w:val="ListParagraph"/>
              <w:ind w:left="0" w:right="28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F4C54">
              <w:rPr>
                <w:highlight w:val="yellow"/>
              </w:rPr>
              <w:t xml:space="preserve">SE COPIA LO QUE SE GENERO DE LA UNIDAD CERO EN LA PROGRAMACION ANUAL. </w:t>
            </w:r>
          </w:p>
        </w:tc>
        <w:tc>
          <w:tcPr>
            <w:tcW w:w="1673" w:type="dxa"/>
          </w:tcPr>
          <w:p w14:paraId="35B3313C" w14:textId="77777777" w:rsidR="0070116D" w:rsidRPr="008F4C54" w:rsidRDefault="0070116D" w:rsidP="002669F9">
            <w:pPr>
              <w:spacing w:line="276" w:lineRule="auto"/>
              <w:jc w:val="both"/>
              <w:rPr>
                <w:rFonts w:ascii="Arial Nova Cond" w:hAnsi="Arial Nova Cond" w:cstheme="minorHAnsi"/>
                <w:sz w:val="18"/>
                <w:szCs w:val="18"/>
                <w:highlight w:val="yellow"/>
              </w:rPr>
            </w:pPr>
            <w:r w:rsidRPr="008F4C54">
              <w:rPr>
                <w:rFonts w:ascii="Arial Nova Cond" w:hAnsi="Arial Nova Cond" w:cstheme="minorHAnsi"/>
                <w:sz w:val="18"/>
                <w:szCs w:val="18"/>
                <w:highlight w:val="yellow"/>
              </w:rPr>
              <w:t>A. Obtiene información del texto escrito</w:t>
            </w:r>
          </w:p>
          <w:p w14:paraId="36749BF2" w14:textId="77777777" w:rsidR="0070116D" w:rsidRPr="008F4C54" w:rsidRDefault="0070116D" w:rsidP="002669F9">
            <w:pPr>
              <w:spacing w:line="276" w:lineRule="auto"/>
              <w:jc w:val="both"/>
              <w:rPr>
                <w:rFonts w:ascii="Arial Nova Cond" w:hAnsi="Arial Nova Cond" w:cstheme="minorHAnsi"/>
                <w:sz w:val="18"/>
                <w:szCs w:val="18"/>
                <w:highlight w:val="yellow"/>
              </w:rPr>
            </w:pPr>
          </w:p>
          <w:p w14:paraId="328F61E4" w14:textId="77777777" w:rsidR="0070116D" w:rsidRPr="008F4C54" w:rsidRDefault="0070116D" w:rsidP="002669F9">
            <w:pPr>
              <w:spacing w:line="276" w:lineRule="auto"/>
              <w:jc w:val="both"/>
              <w:rPr>
                <w:rFonts w:ascii="Arial Nova Cond" w:hAnsi="Arial Nova Cond" w:cstheme="minorHAnsi"/>
                <w:sz w:val="18"/>
                <w:szCs w:val="18"/>
                <w:highlight w:val="yellow"/>
              </w:rPr>
            </w:pPr>
            <w:r w:rsidRPr="008F4C54">
              <w:rPr>
                <w:rFonts w:ascii="Arial Nova Cond" w:hAnsi="Arial Nova Cond" w:cstheme="minorHAnsi"/>
                <w:sz w:val="18"/>
                <w:szCs w:val="18"/>
                <w:highlight w:val="yellow"/>
              </w:rPr>
              <w:t>B. Infiere e interpreta información del texto.</w:t>
            </w:r>
          </w:p>
          <w:p w14:paraId="41AB2C8A" w14:textId="77777777" w:rsidR="0070116D" w:rsidRPr="008F4C54" w:rsidRDefault="0070116D" w:rsidP="002669F9">
            <w:pPr>
              <w:spacing w:line="276" w:lineRule="auto"/>
              <w:jc w:val="both"/>
              <w:rPr>
                <w:rFonts w:ascii="Arial Nova Cond" w:hAnsi="Arial Nova Cond" w:cstheme="minorHAnsi"/>
                <w:sz w:val="18"/>
                <w:szCs w:val="18"/>
                <w:highlight w:val="yellow"/>
              </w:rPr>
            </w:pPr>
          </w:p>
          <w:p w14:paraId="5ED87343" w14:textId="77777777" w:rsidR="0070116D" w:rsidRPr="008F4C54" w:rsidRDefault="0070116D" w:rsidP="002669F9">
            <w:pPr>
              <w:spacing w:line="276" w:lineRule="auto"/>
              <w:jc w:val="both"/>
              <w:rPr>
                <w:rFonts w:ascii="Arial Nova Cond" w:hAnsi="Arial Nova Cond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8F4C54">
              <w:rPr>
                <w:rFonts w:ascii="Arial Nova Cond" w:hAnsi="Arial Nova Cond" w:cstheme="minorHAnsi"/>
                <w:sz w:val="18"/>
                <w:szCs w:val="18"/>
                <w:highlight w:val="yellow"/>
              </w:rPr>
              <w:t>C. Reflexiona y evalúa la forma, el contenido y contexto del texto.</w:t>
            </w:r>
          </w:p>
        </w:tc>
        <w:tc>
          <w:tcPr>
            <w:tcW w:w="3827" w:type="dxa"/>
            <w:vAlign w:val="center"/>
          </w:tcPr>
          <w:p w14:paraId="30CAB5F8" w14:textId="77777777" w:rsidR="0070116D" w:rsidRPr="008F4C54" w:rsidRDefault="0070116D" w:rsidP="002669F9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</w:pPr>
            <w:r w:rsidRPr="004337F0">
              <w:rPr>
                <w:rFonts w:ascii="Arial Nova Cond" w:hAnsi="Arial Nova Cond" w:cs="Arial"/>
                <w:b/>
                <w:bCs/>
                <w:color w:val="000000"/>
                <w:kern w:val="0"/>
              </w:rPr>
              <w:t>1</w:t>
            </w:r>
            <w:r w:rsidRPr="008F4C54">
              <w:rPr>
                <w:rFonts w:ascii="Arial Nova Cond" w:hAnsi="Arial Nova Cond" w:cs="Arial"/>
                <w:b/>
                <w:bCs/>
                <w:color w:val="000000"/>
                <w:kern w:val="0"/>
                <w:highlight w:val="magenta"/>
              </w:rPr>
              <w:t>.</w:t>
            </w:r>
            <w:r w:rsidRPr="008F4C54">
              <w:rPr>
                <w:rFonts w:ascii="Arial Nova Cond" w:hAnsi="Arial Nova Cond" w:cs="Arial"/>
                <w:color w:val="000000"/>
                <w:kern w:val="0"/>
                <w:highlight w:val="magenta"/>
              </w:rPr>
              <w:t xml:space="preserve"> </w:t>
            </w:r>
            <w:r w:rsidRPr="008F4C54">
              <w:rPr>
                <w:rFonts w:ascii="Arial Nova Cond" w:hAnsi="Arial Nova Cond" w:cs="Arial"/>
                <w:b/>
                <w:bCs/>
                <w:color w:val="000000"/>
                <w:kern w:val="0"/>
                <w:highlight w:val="magenta"/>
              </w:rPr>
              <w:t>Identifica</w:t>
            </w:r>
            <w:r w:rsidRPr="008F4C54">
              <w:rPr>
                <w:rFonts w:ascii="Arial Nova Cond" w:hAnsi="Arial Nova Cond" w:cs="Arial"/>
                <w:color w:val="000000"/>
                <w:kern w:val="0"/>
                <w:highlight w:val="magenta"/>
              </w:rPr>
              <w:t xml:space="preserve"> información explícita y relevante </w:t>
            </w: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 xml:space="preserve">del texto expositivo </w:t>
            </w:r>
            <w:r w:rsidRPr="008F4C54"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  <w:t xml:space="preserve">¿Cuál es la estructura de una anécdota? </w:t>
            </w: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 xml:space="preserve">y el texto </w:t>
            </w:r>
            <w:r w:rsidRPr="008F4C54"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  <w:t>La guía del viajero.</w:t>
            </w:r>
          </w:p>
          <w:p w14:paraId="6BB3C2C2" w14:textId="77777777" w:rsidR="0070116D" w:rsidRPr="008F4C54" w:rsidRDefault="0070116D" w:rsidP="002669F9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highlight w:val="magenta"/>
              </w:rPr>
            </w:pPr>
          </w:p>
          <w:p w14:paraId="6A437A3F" w14:textId="77777777" w:rsidR="0070116D" w:rsidRPr="008F4C54" w:rsidRDefault="0070116D" w:rsidP="002669F9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</w:pPr>
            <w:r w:rsidRPr="008F4C54">
              <w:rPr>
                <w:rFonts w:ascii="Arial Nova Cond" w:hAnsi="Arial Nova Cond" w:cs="Arial"/>
                <w:b/>
                <w:bCs/>
                <w:color w:val="000000"/>
                <w:kern w:val="0"/>
                <w:highlight w:val="magenta"/>
              </w:rPr>
              <w:t>3.</w:t>
            </w:r>
            <w:r w:rsidRPr="008F4C54">
              <w:rPr>
                <w:rFonts w:ascii="Arial Nova Cond" w:hAnsi="Arial Nova Cond" w:cs="Arial"/>
                <w:color w:val="000000"/>
                <w:kern w:val="0"/>
                <w:highlight w:val="magenta"/>
              </w:rPr>
              <w:t xml:space="preserve"> </w:t>
            </w:r>
            <w:r w:rsidRPr="008F4C54">
              <w:rPr>
                <w:rFonts w:ascii="Arial Nova Cond" w:hAnsi="Arial Nova Cond" w:cs="Arial"/>
                <w:b/>
                <w:bCs/>
                <w:color w:val="000000"/>
                <w:kern w:val="0"/>
                <w:highlight w:val="magenta"/>
              </w:rPr>
              <w:t>Explica</w:t>
            </w:r>
            <w:r w:rsidRPr="008F4C54">
              <w:rPr>
                <w:rFonts w:ascii="Arial Nova Cond" w:hAnsi="Arial Nova Cond" w:cs="Arial"/>
                <w:color w:val="000000"/>
                <w:kern w:val="0"/>
                <w:highlight w:val="magenta"/>
              </w:rPr>
              <w:t xml:space="preserve"> el tema, los subtemas y el propósito comunicativo </w:t>
            </w: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 xml:space="preserve">del texto expositivo </w:t>
            </w:r>
            <w:r w:rsidRPr="008F4C54"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  <w:t xml:space="preserve">¿Cuál es la estructura de una anécdota? </w:t>
            </w: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 xml:space="preserve">y el texto </w:t>
            </w:r>
            <w:r w:rsidRPr="008F4C54"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  <w:t>La guía del viajero.</w:t>
            </w:r>
          </w:p>
          <w:p w14:paraId="39B5A0C6" w14:textId="77777777" w:rsidR="0070116D" w:rsidRPr="008F4C54" w:rsidRDefault="0070116D" w:rsidP="002669F9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b/>
                <w:bCs/>
                <w:color w:val="000000"/>
                <w:kern w:val="0"/>
                <w:highlight w:val="magenta"/>
              </w:rPr>
            </w:pPr>
          </w:p>
          <w:p w14:paraId="07E59643" w14:textId="77777777" w:rsidR="0070116D" w:rsidRPr="004337F0" w:rsidRDefault="0070116D" w:rsidP="002669F9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F4C54">
              <w:rPr>
                <w:rFonts w:ascii="Arial Nova Cond" w:hAnsi="Arial Nova Cond" w:cs="Arial"/>
                <w:b/>
                <w:bCs/>
                <w:color w:val="000000"/>
                <w:kern w:val="0"/>
                <w:highlight w:val="magenta"/>
              </w:rPr>
              <w:t>10.</w:t>
            </w:r>
            <w:r w:rsidRPr="008F4C54">
              <w:rPr>
                <w:rFonts w:ascii="Arial Nova Cond" w:hAnsi="Arial Nova Cond" w:cs="Arial"/>
                <w:color w:val="000000"/>
                <w:kern w:val="0"/>
                <w:highlight w:val="magenta"/>
              </w:rPr>
              <w:t xml:space="preserve"> </w:t>
            </w:r>
            <w:r w:rsidRPr="008F4C54">
              <w:rPr>
                <w:rFonts w:ascii="Arial Nova Cond" w:hAnsi="Arial Nova Cond" w:cs="Arial"/>
                <w:b/>
                <w:bCs/>
                <w:color w:val="000000"/>
                <w:kern w:val="0"/>
                <w:highlight w:val="magenta"/>
              </w:rPr>
              <w:t>Opina</w:t>
            </w:r>
            <w:r w:rsidRPr="008F4C54">
              <w:rPr>
                <w:rFonts w:ascii="Arial Nova Cond" w:hAnsi="Arial Nova Cond" w:cs="Arial"/>
                <w:color w:val="000000"/>
                <w:kern w:val="0"/>
                <w:highlight w:val="magenta"/>
              </w:rPr>
              <w:t xml:space="preserve"> sobre el contenido y la intención del autor del </w:t>
            </w: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 xml:space="preserve">texto expositivo </w:t>
            </w:r>
            <w:r w:rsidRPr="008F4C54"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  <w:t>¿Cuál es la estructura de una anécdota</w:t>
            </w:r>
            <w:r w:rsidRPr="004337F0">
              <w:rPr>
                <w:rFonts w:ascii="Arial Nova Cond" w:hAnsi="Arial Nova Cond" w:cs="Arial"/>
                <w:i/>
                <w:iCs/>
                <w:color w:val="000000" w:themeColor="text1"/>
                <w:kern w:val="0"/>
              </w:rPr>
              <w:t xml:space="preserve">? </w:t>
            </w:r>
            <w:r w:rsidRPr="004337F0">
              <w:rPr>
                <w:rFonts w:ascii="Arial Nova Cond" w:hAnsi="Arial Nova Cond" w:cs="Arial"/>
                <w:color w:val="000000" w:themeColor="text1"/>
                <w:kern w:val="0"/>
              </w:rPr>
              <w:t xml:space="preserve">y el texto </w:t>
            </w:r>
            <w:r w:rsidRPr="004337F0">
              <w:rPr>
                <w:rFonts w:ascii="Arial Nova Cond" w:hAnsi="Arial Nova Cond" w:cs="Arial"/>
                <w:i/>
                <w:iCs/>
                <w:color w:val="000000" w:themeColor="text1"/>
                <w:kern w:val="0"/>
              </w:rPr>
              <w:t>La guía del viajero.</w:t>
            </w:r>
          </w:p>
        </w:tc>
        <w:tc>
          <w:tcPr>
            <w:tcW w:w="1418" w:type="dxa"/>
            <w:vAlign w:val="center"/>
          </w:tcPr>
          <w:p w14:paraId="0DC24303" w14:textId="77777777" w:rsidR="0070116D" w:rsidRPr="009A6F5F" w:rsidRDefault="0070116D" w:rsidP="002669F9">
            <w:pPr>
              <w:pStyle w:val="ListParagraph"/>
              <w:ind w:left="0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A46EF">
              <w:rPr>
                <w:highlight w:val="yellow"/>
              </w:rPr>
              <w:t>SE COPIA LO QUE SE GENERO DE LA UNIDAD CERO EN LA PROGRAMACION ANUAL</w:t>
            </w:r>
            <w:r w:rsidRPr="004337F0"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  <w:t xml:space="preserve">. </w:t>
            </w:r>
          </w:p>
        </w:tc>
        <w:tc>
          <w:tcPr>
            <w:tcW w:w="3534" w:type="dxa"/>
            <w:vAlign w:val="center"/>
          </w:tcPr>
          <w:p w14:paraId="7091862E" w14:textId="77777777" w:rsidR="0070116D" w:rsidRPr="008F4C54" w:rsidRDefault="0070116D" w:rsidP="0070116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7" w:hanging="218"/>
              <w:jc w:val="both"/>
              <w:rPr>
                <w:rFonts w:ascii="Arial Nova Cond" w:hAnsi="Arial Nova Cond" w:cs="Arial"/>
                <w:b/>
                <w:bCs/>
                <w:color w:val="000000" w:themeColor="text1"/>
                <w:kern w:val="0"/>
                <w:highlight w:val="magenta"/>
              </w:rPr>
            </w:pP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 xml:space="preserve">Identifica información explícita y relevante del texto expositivo </w:t>
            </w:r>
            <w:r w:rsidRPr="008F4C54"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  <w:t xml:space="preserve">¿Cuál es la estructura de una anécdota? </w:t>
            </w: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>y la</w:t>
            </w:r>
            <w:r w:rsidRPr="008F4C54"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  <w:t xml:space="preserve"> Guía del viajero</w:t>
            </w: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 xml:space="preserve"> presentado en un test de lectura tipo ENLA.</w:t>
            </w:r>
          </w:p>
          <w:p w14:paraId="19D5867A" w14:textId="77777777" w:rsidR="0070116D" w:rsidRPr="008F4C54" w:rsidRDefault="0070116D" w:rsidP="0070116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7" w:hanging="218"/>
              <w:jc w:val="both"/>
              <w:rPr>
                <w:rFonts w:ascii="Arial Nova Cond" w:hAnsi="Arial Nova Cond" w:cs="Arial"/>
                <w:b/>
                <w:bCs/>
                <w:color w:val="000000" w:themeColor="text1"/>
                <w:kern w:val="0"/>
                <w:highlight w:val="magenta"/>
              </w:rPr>
            </w:pP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 xml:space="preserve">Explica el tema, los subtemas y el propósito comunicativo del texto expositivo </w:t>
            </w:r>
            <w:r w:rsidRPr="008F4C54"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  <w:t xml:space="preserve">¿Cuál es la estructura de una anécdota? </w:t>
            </w: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>y la</w:t>
            </w:r>
            <w:r w:rsidRPr="008F4C54"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  <w:t xml:space="preserve"> Guía del viajero</w:t>
            </w: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 xml:space="preserve"> presentado en un test de lectura tipo ENLA.</w:t>
            </w:r>
          </w:p>
          <w:p w14:paraId="2F94C239" w14:textId="77777777" w:rsidR="0070116D" w:rsidRPr="008F708E" w:rsidRDefault="0070116D" w:rsidP="0070116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7" w:hanging="218"/>
              <w:jc w:val="both"/>
              <w:rPr>
                <w:rFonts w:ascii="Arial Nova Cond" w:hAnsi="Arial Nova Cond" w:cs="Arial"/>
                <w:color w:val="4C94D8" w:themeColor="text2" w:themeTint="80"/>
                <w:kern w:val="0"/>
              </w:rPr>
            </w:pP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>Opina sobre el contenido y la intención del autor a partir de la lectura del texto expositivo ¿Cuál es la estructura de una anécdota?</w:t>
            </w:r>
            <w:r w:rsidRPr="008F4C54"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  <w:t xml:space="preserve"> </w:t>
            </w: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>y la</w:t>
            </w:r>
            <w:r w:rsidRPr="008F4C54">
              <w:rPr>
                <w:rFonts w:ascii="Arial Nova Cond" w:hAnsi="Arial Nova Cond" w:cs="Arial"/>
                <w:i/>
                <w:iCs/>
                <w:color w:val="000000" w:themeColor="text1"/>
                <w:kern w:val="0"/>
                <w:highlight w:val="magenta"/>
              </w:rPr>
              <w:t xml:space="preserve"> Guía del viajero</w:t>
            </w:r>
            <w:r w:rsidRPr="008F4C54">
              <w:rPr>
                <w:rFonts w:ascii="Arial Nova Cond" w:hAnsi="Arial Nova Cond" w:cs="Arial"/>
                <w:color w:val="000000" w:themeColor="text1"/>
                <w:kern w:val="0"/>
                <w:highlight w:val="magenta"/>
              </w:rPr>
              <w:t xml:space="preserve"> presentado en un test de lectura tipo ENLA.</w:t>
            </w:r>
          </w:p>
        </w:tc>
        <w:tc>
          <w:tcPr>
            <w:tcW w:w="1569" w:type="dxa"/>
            <w:vAlign w:val="center"/>
          </w:tcPr>
          <w:p w14:paraId="1F0E0EC3" w14:textId="68317E74" w:rsidR="0070116D" w:rsidRPr="005901E5" w:rsidRDefault="00694488" w:rsidP="00694488">
            <w:pPr>
              <w:pStyle w:val="ListParagraph"/>
              <w:ind w:left="0" w:right="-106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  <w:t xml:space="preserve">Rúbrica </w:t>
            </w:r>
          </w:p>
        </w:tc>
      </w:tr>
      <w:tr w:rsidR="0070116D" w:rsidRPr="009E3EB5" w14:paraId="28FC679E" w14:textId="77777777" w:rsidTr="002669F9">
        <w:trPr>
          <w:trHeight w:val="291"/>
          <w:jc w:val="center"/>
        </w:trPr>
        <w:tc>
          <w:tcPr>
            <w:tcW w:w="1542" w:type="dxa"/>
            <w:vAlign w:val="center"/>
          </w:tcPr>
          <w:p w14:paraId="6BD69441" w14:textId="77777777" w:rsidR="0070116D" w:rsidRPr="004337F0" w:rsidRDefault="0070116D" w:rsidP="002669F9">
            <w:pPr>
              <w:pStyle w:val="ListParagraph"/>
              <w:ind w:left="0"/>
              <w:jc w:val="center"/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</w:pPr>
            <w:r w:rsidRPr="004337F0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 xml:space="preserve">SESIÓN </w:t>
            </w:r>
            <w:r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>2</w:t>
            </w:r>
          </w:p>
          <w:p w14:paraId="22025FCD" w14:textId="77777777" w:rsidR="0070116D" w:rsidRPr="002702E6" w:rsidRDefault="0070116D" w:rsidP="002669F9">
            <w:pPr>
              <w:pStyle w:val="ListParagraph"/>
              <w:ind w:left="0"/>
              <w:jc w:val="center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48" w:type="dxa"/>
            <w:vAlign w:val="center"/>
          </w:tcPr>
          <w:p w14:paraId="5021FB63" w14:textId="77777777" w:rsidR="0070116D" w:rsidRPr="009E3EB5" w:rsidRDefault="0070116D" w:rsidP="002669F9">
            <w:pPr>
              <w:pStyle w:val="ListParagraph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3" w:type="dxa"/>
          </w:tcPr>
          <w:p w14:paraId="42B5DC7B" w14:textId="77777777" w:rsidR="0070116D" w:rsidRPr="009E3EB5" w:rsidRDefault="0070116D" w:rsidP="002669F9">
            <w:pPr>
              <w:ind w:right="34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55D83A84" w14:textId="77777777" w:rsidR="0070116D" w:rsidRPr="00EF753B" w:rsidRDefault="0070116D" w:rsidP="002669F9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349C001" w14:textId="77777777" w:rsidR="0070116D" w:rsidRPr="003511BA" w:rsidRDefault="0070116D" w:rsidP="002669F9">
            <w:pPr>
              <w:pStyle w:val="ListParagraph"/>
              <w:ind w:left="0" w:right="-103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34" w:type="dxa"/>
            <w:vAlign w:val="center"/>
          </w:tcPr>
          <w:p w14:paraId="1F57CF57" w14:textId="77777777" w:rsidR="0070116D" w:rsidRPr="009E3EB5" w:rsidRDefault="0070116D" w:rsidP="0070116D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176" w:hanging="176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69" w:type="dxa"/>
            <w:vAlign w:val="center"/>
          </w:tcPr>
          <w:p w14:paraId="06BA0271" w14:textId="4889C403" w:rsidR="0070116D" w:rsidRPr="00F2590C" w:rsidRDefault="00694488" w:rsidP="00694488">
            <w:pPr>
              <w:pStyle w:val="ListParagraph"/>
              <w:ind w:left="0" w:right="-106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  <w:t xml:space="preserve">Rúbrica </w:t>
            </w:r>
          </w:p>
        </w:tc>
      </w:tr>
      <w:tr w:rsidR="0070116D" w:rsidRPr="009E3EB5" w14:paraId="2FC7F150" w14:textId="77777777" w:rsidTr="002669F9">
        <w:trPr>
          <w:trHeight w:val="322"/>
          <w:jc w:val="center"/>
        </w:trPr>
        <w:tc>
          <w:tcPr>
            <w:tcW w:w="1542" w:type="dxa"/>
            <w:vAlign w:val="center"/>
          </w:tcPr>
          <w:p w14:paraId="761FE592" w14:textId="77777777" w:rsidR="0070116D" w:rsidRPr="004337F0" w:rsidRDefault="0070116D" w:rsidP="002669F9">
            <w:pPr>
              <w:pStyle w:val="ListParagraph"/>
              <w:ind w:left="0"/>
              <w:jc w:val="center"/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</w:pPr>
            <w:r w:rsidRPr="004337F0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 xml:space="preserve">SESIÓN </w:t>
            </w:r>
            <w:r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>3</w:t>
            </w:r>
          </w:p>
          <w:p w14:paraId="40B715B0" w14:textId="77777777" w:rsidR="0070116D" w:rsidRPr="002702E6" w:rsidRDefault="0070116D" w:rsidP="002669F9">
            <w:pPr>
              <w:pStyle w:val="ListParagraph"/>
              <w:ind w:left="0"/>
              <w:jc w:val="center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48" w:type="dxa"/>
            <w:vAlign w:val="center"/>
          </w:tcPr>
          <w:p w14:paraId="4AC7E052" w14:textId="77777777" w:rsidR="0070116D" w:rsidRPr="009E3EB5" w:rsidRDefault="0070116D" w:rsidP="002669F9">
            <w:pPr>
              <w:pStyle w:val="ListParagraph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3" w:type="dxa"/>
            <w:vAlign w:val="center"/>
          </w:tcPr>
          <w:p w14:paraId="70F58C64" w14:textId="77777777" w:rsidR="0070116D" w:rsidRPr="009E3EB5" w:rsidRDefault="0070116D" w:rsidP="002669F9">
            <w:pPr>
              <w:pStyle w:val="ListParagraph"/>
              <w:ind w:left="0" w:right="34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1717DA08" w14:textId="77777777" w:rsidR="0070116D" w:rsidRPr="00EF753B" w:rsidRDefault="0070116D" w:rsidP="002669F9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9142892" w14:textId="77777777" w:rsidR="0070116D" w:rsidRPr="00BB3670" w:rsidRDefault="0070116D" w:rsidP="002669F9">
            <w:pPr>
              <w:pStyle w:val="ListParagraph"/>
              <w:ind w:left="0" w:right="-103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534" w:type="dxa"/>
            <w:vAlign w:val="center"/>
          </w:tcPr>
          <w:p w14:paraId="65651D56" w14:textId="77777777" w:rsidR="0070116D" w:rsidRPr="00270261" w:rsidRDefault="0070116D" w:rsidP="0070116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71" w:hanging="218"/>
              <w:jc w:val="both"/>
              <w:rPr>
                <w:rFonts w:ascii="Arial Nova Cond" w:hAnsi="Arial Nova Cond" w:cs="Arial"/>
                <w:color w:val="000000"/>
                <w:kern w:val="0"/>
              </w:rPr>
            </w:pPr>
          </w:p>
        </w:tc>
        <w:tc>
          <w:tcPr>
            <w:tcW w:w="1569" w:type="dxa"/>
            <w:vAlign w:val="center"/>
          </w:tcPr>
          <w:p w14:paraId="73236433" w14:textId="63D39F0E" w:rsidR="0070116D" w:rsidRPr="00694488" w:rsidRDefault="00694488" w:rsidP="00694488">
            <w:pPr>
              <w:pStyle w:val="ListParagraph"/>
              <w:ind w:left="0" w:right="-106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  <w:t xml:space="preserve">Rúbrica </w:t>
            </w:r>
          </w:p>
        </w:tc>
      </w:tr>
    </w:tbl>
    <w:p w14:paraId="24815C69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11C2F387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7F052B2D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045652D7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7EB4AE62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7492F337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>
        <w:rPr>
          <w:rFonts w:ascii="Arial Nova Cond" w:hAnsi="Arial Nova Cond" w:cs="Times New Roman"/>
          <w:b/>
          <w:bCs/>
          <w:color w:val="000000" w:themeColor="text1"/>
        </w:rPr>
        <w:t xml:space="preserve">COMPETENCIAS Y ENFOQUES TRANSVERSALES:  </w:t>
      </w:r>
    </w:p>
    <w:p w14:paraId="44896A82" w14:textId="0109BE99" w:rsidR="0070116D" w:rsidRPr="00B2135F" w:rsidRDefault="00F102FF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  <w:r w:rsidRPr="00F74076">
        <w:rPr>
          <w:rFonts w:ascii="Arial Nova Cond" w:hAnsi="Arial Nova Cond" w:cs="Times New Roman"/>
          <w:b/>
          <w:bCs/>
          <w:color w:val="000000" w:themeColor="text1"/>
          <w:sz w:val="14"/>
          <w:szCs w:val="14"/>
          <w:highlight w:val="yellow"/>
        </w:rPr>
        <w:t>SIRVE PARA TODAS LAS ESPECIALIDADES, PERO VARIA EN FUNCION DEL GRADO, OSEA DE 1ERO A 2DO CAMBIA, Y NO IMPORTA SI ES MATEMATICA O COMUNICACION</w:t>
      </w:r>
    </w:p>
    <w:tbl>
      <w:tblPr>
        <w:tblStyle w:val="TableGrid"/>
        <w:tblpPr w:leftFromText="141" w:rightFromText="141" w:vertAnchor="text" w:horzAnchor="margin" w:tblpXSpec="center" w:tblpY="-45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3104"/>
        <w:gridCol w:w="2410"/>
        <w:gridCol w:w="9355"/>
      </w:tblGrid>
      <w:tr w:rsidR="009314A4" w:rsidRPr="00BC358F" w14:paraId="56A93956" w14:textId="77777777" w:rsidTr="001263F3">
        <w:trPr>
          <w:trHeight w:val="384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15D92D32" w14:textId="77777777" w:rsidR="009314A4" w:rsidRPr="00BC358F" w:rsidRDefault="009314A4" w:rsidP="001263F3">
            <w:pPr>
              <w:pStyle w:val="ListParagraph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COMPETENCIAS TRANSVERSALES</w:t>
            </w:r>
          </w:p>
        </w:tc>
        <w:tc>
          <w:tcPr>
            <w:tcW w:w="2410" w:type="dxa"/>
            <w:shd w:val="clear" w:color="auto" w:fill="C1F0C7" w:themeFill="accent3" w:themeFillTint="33"/>
            <w:vAlign w:val="center"/>
          </w:tcPr>
          <w:p w14:paraId="47A7829F" w14:textId="77777777" w:rsidR="009314A4" w:rsidRPr="00BC358F" w:rsidRDefault="009314A4" w:rsidP="001263F3">
            <w:pPr>
              <w:pStyle w:val="ListParagraph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CAPACIDADES</w:t>
            </w:r>
          </w:p>
        </w:tc>
        <w:tc>
          <w:tcPr>
            <w:tcW w:w="9355" w:type="dxa"/>
            <w:shd w:val="clear" w:color="auto" w:fill="C1F0C7" w:themeFill="accent3" w:themeFillTint="33"/>
            <w:vAlign w:val="center"/>
          </w:tcPr>
          <w:p w14:paraId="004AF518" w14:textId="36DE6F51" w:rsidR="009314A4" w:rsidRPr="00BC358F" w:rsidRDefault="009314A4" w:rsidP="001263F3">
            <w:pPr>
              <w:pStyle w:val="ListParagraph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DESEMPEÑOS </w:t>
            </w:r>
            <w:r w:rsidR="00F102F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° GRADO</w:t>
            </w:r>
            <w:r w:rsidR="00F102F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9314A4" w:rsidRPr="00BC358F" w14:paraId="065EE889" w14:textId="77777777" w:rsidTr="001263F3">
        <w:trPr>
          <w:trHeight w:val="991"/>
        </w:trPr>
        <w:tc>
          <w:tcPr>
            <w:tcW w:w="3104" w:type="dxa"/>
            <w:vAlign w:val="center"/>
          </w:tcPr>
          <w:p w14:paraId="35098B1C" w14:textId="77777777" w:rsidR="009314A4" w:rsidRPr="00BC358F" w:rsidRDefault="009314A4" w:rsidP="001263F3">
            <w:pPr>
              <w:pStyle w:val="ListParagraph"/>
              <w:ind w:left="167" w:right="179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Se desenvuelve en los entornos virtuales generados por las TIC.</w:t>
            </w:r>
          </w:p>
        </w:tc>
        <w:tc>
          <w:tcPr>
            <w:tcW w:w="2410" w:type="dxa"/>
            <w:vAlign w:val="center"/>
          </w:tcPr>
          <w:p w14:paraId="4A2A847E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Personaliza entornos virtuales.</w:t>
            </w:r>
          </w:p>
          <w:p w14:paraId="5C29AF03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Gestiona información del entorno virtual.</w:t>
            </w:r>
          </w:p>
          <w:p w14:paraId="462BECBE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Interactúa en entornos virtuales.</w:t>
            </w:r>
          </w:p>
          <w:p w14:paraId="1E260905" w14:textId="77777777" w:rsidR="009314A4" w:rsidRPr="00BC358F" w:rsidRDefault="009314A4" w:rsidP="009314A4">
            <w:pPr>
              <w:pStyle w:val="ListParagraph"/>
              <w:numPr>
                <w:ilvl w:val="0"/>
                <w:numId w:val="2"/>
              </w:numPr>
              <w:ind w:left="313" w:right="-455" w:hanging="283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Crea objetos virtuales en diversos formatos.</w:t>
            </w:r>
          </w:p>
        </w:tc>
        <w:tc>
          <w:tcPr>
            <w:tcW w:w="9355" w:type="dxa"/>
            <w:vAlign w:val="center"/>
          </w:tcPr>
          <w:p w14:paraId="3434D00C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bookmarkStart w:id="0" w:name="_Hlk184587684"/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Navega en diversos entornos virtuales recomendados adaptando funcionalidades básicas de acuerdo con sus necesidades de manera relevante y responsable.</w:t>
            </w:r>
          </w:p>
          <w:p w14:paraId="691E1DEB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Clasifica información de diversas fuentes y entornos teniendo en cuenta la pertinencia y exactitud del contenido reconociendo los derechos de autor. </w:t>
            </w:r>
          </w:p>
          <w:p w14:paraId="436EBE1A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Registra datos mediante hoja de cálculo que le permita ordenar y secuenciar información relevante. </w:t>
            </w:r>
          </w:p>
          <w:p w14:paraId="0A7FBD58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Participa en actividades interactivas y comunicativas de manera pertinente cuando expresa su identidad personal y sociocultural en entornos virtuales determinados, como redes virtuales, portales educativos y grupos en red. </w:t>
            </w:r>
          </w:p>
          <w:p w14:paraId="618FA0E6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Utiliza herramientas multimedia e interactivas cuando desarrolla capacidades relacionadas con diversas áreas del conocimiento.    </w:t>
            </w:r>
          </w:p>
          <w:p w14:paraId="5E1C7FC7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Elabora proyectos escolares de su comunidad y localidad utilizando y presentaciones digitales. </w:t>
            </w:r>
            <w:bookmarkEnd w:id="0"/>
          </w:p>
        </w:tc>
      </w:tr>
      <w:tr w:rsidR="009314A4" w:rsidRPr="00BC358F" w14:paraId="360DA9CB" w14:textId="77777777" w:rsidTr="001263F3">
        <w:trPr>
          <w:trHeight w:val="2531"/>
        </w:trPr>
        <w:tc>
          <w:tcPr>
            <w:tcW w:w="3104" w:type="dxa"/>
            <w:vAlign w:val="center"/>
          </w:tcPr>
          <w:p w14:paraId="020B9130" w14:textId="77777777" w:rsidR="009314A4" w:rsidRPr="00BC358F" w:rsidRDefault="009314A4" w:rsidP="001263F3">
            <w:pPr>
              <w:pStyle w:val="ListParagraph"/>
              <w:ind w:left="167" w:right="179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Gestiona su aprendizaje de manera autónoma.</w:t>
            </w:r>
          </w:p>
        </w:tc>
        <w:tc>
          <w:tcPr>
            <w:tcW w:w="2410" w:type="dxa"/>
            <w:vAlign w:val="center"/>
          </w:tcPr>
          <w:p w14:paraId="10CD8182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64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Define metas de aprendizaje.</w:t>
            </w:r>
          </w:p>
          <w:p w14:paraId="36EE0C01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64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Organiza acciones estratégicas para alcanzar sus metas de aprendizaje.</w:t>
            </w:r>
          </w:p>
          <w:p w14:paraId="654F608C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64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Monitorea y ajusta su desempeño durante el proceso de aprendizaje.</w:t>
            </w:r>
          </w:p>
        </w:tc>
        <w:tc>
          <w:tcPr>
            <w:tcW w:w="9355" w:type="dxa"/>
            <w:vAlign w:val="center"/>
          </w:tcPr>
          <w:p w14:paraId="3137C110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Determina metas de aprendizaje viables asociadas a sus conocimientos, estilos de aprendizaje, habilidades y actitudes para el logro de la tarea, formulándose preguntas de manera reflexiva.</w:t>
            </w:r>
          </w:p>
          <w:p w14:paraId="42F6535C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Organiza un conjunto de estrategias y procedimientos en función del tiempo y de los recursos de que dispone para lograr las metas de aprendizaje de acuerdo con sus posibilidades.</w:t>
            </w:r>
          </w:p>
          <w:p w14:paraId="7EE8D45F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Revisa la aplicación de estrategias, procedimientos, recursos y aportes de sus pares para realizar ajustes o cambios en sus acciones que permitan llegar a los resultados esperados.</w:t>
            </w:r>
          </w:p>
          <w:p w14:paraId="45284C8D" w14:textId="77777777" w:rsidR="009314A4" w:rsidRPr="00BC358F" w:rsidRDefault="009314A4" w:rsidP="009314A4">
            <w:pPr>
              <w:pStyle w:val="TableParagraph"/>
              <w:numPr>
                <w:ilvl w:val="0"/>
                <w:numId w:val="3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Explica las acciones realizadas y los recursos movilizados en función de su pertinencia al logro de las metas de aprendizaje.</w:t>
            </w:r>
            <w:r w:rsidRPr="00BC358F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68EB7394" w14:textId="77777777" w:rsidR="0070116D" w:rsidRDefault="0070116D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aconcuadrcula6"/>
        <w:tblW w:w="14839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3104"/>
        <w:gridCol w:w="2410"/>
        <w:gridCol w:w="9325"/>
      </w:tblGrid>
      <w:tr w:rsidR="009314A4" w:rsidRPr="00BC358F" w14:paraId="4C448EDA" w14:textId="77777777" w:rsidTr="001263F3">
        <w:trPr>
          <w:trHeight w:val="392"/>
          <w:jc w:val="center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6C2CB025" w14:textId="77777777" w:rsidR="009314A4" w:rsidRPr="00BC358F" w:rsidRDefault="009314A4" w:rsidP="001263F3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ENFOQUES TRANSVERSALES </w:t>
            </w:r>
          </w:p>
        </w:tc>
        <w:tc>
          <w:tcPr>
            <w:tcW w:w="2410" w:type="dxa"/>
            <w:shd w:val="clear" w:color="auto" w:fill="C1F0C7" w:themeFill="accent3" w:themeFillTint="33"/>
            <w:vAlign w:val="center"/>
          </w:tcPr>
          <w:p w14:paraId="096E6D90" w14:textId="77777777" w:rsidR="009314A4" w:rsidRPr="00BC358F" w:rsidRDefault="009314A4" w:rsidP="001263F3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VALORES</w:t>
            </w:r>
          </w:p>
        </w:tc>
        <w:tc>
          <w:tcPr>
            <w:tcW w:w="9325" w:type="dxa"/>
            <w:shd w:val="clear" w:color="auto" w:fill="C1F0C7" w:themeFill="accent3" w:themeFillTint="33"/>
            <w:vAlign w:val="center"/>
          </w:tcPr>
          <w:p w14:paraId="6C6DD300" w14:textId="77777777" w:rsidR="009314A4" w:rsidRPr="00BC358F" w:rsidRDefault="009314A4" w:rsidP="001263F3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ACTITUDES</w:t>
            </w:r>
          </w:p>
        </w:tc>
      </w:tr>
      <w:tr w:rsidR="009314A4" w:rsidRPr="00BC358F" w14:paraId="0093B161" w14:textId="77777777" w:rsidTr="001263F3">
        <w:trPr>
          <w:trHeight w:val="551"/>
          <w:jc w:val="center"/>
        </w:trPr>
        <w:tc>
          <w:tcPr>
            <w:tcW w:w="3104" w:type="dxa"/>
            <w:vAlign w:val="center"/>
          </w:tcPr>
          <w:p w14:paraId="7D2911BD" w14:textId="77777777" w:rsidR="009314A4" w:rsidRPr="00BC358F" w:rsidRDefault="009314A4" w:rsidP="001263F3">
            <w:pPr>
              <w:tabs>
                <w:tab w:val="left" w:pos="1560"/>
              </w:tabs>
              <w:spacing w:line="276" w:lineRule="auto"/>
              <w:jc w:val="both"/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  <w:lastRenderedPageBreak/>
              <w:t xml:space="preserve">Enfoque Búsqueda de la excelencia. </w:t>
            </w:r>
          </w:p>
        </w:tc>
        <w:tc>
          <w:tcPr>
            <w:tcW w:w="2410" w:type="dxa"/>
            <w:vAlign w:val="center"/>
          </w:tcPr>
          <w:p w14:paraId="2B9A89FB" w14:textId="77777777" w:rsidR="009314A4" w:rsidRPr="00BC358F" w:rsidRDefault="009314A4" w:rsidP="001263F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Superación personal</w:t>
            </w:r>
          </w:p>
        </w:tc>
        <w:tc>
          <w:tcPr>
            <w:tcW w:w="9325" w:type="dxa"/>
            <w:vAlign w:val="center"/>
          </w:tcPr>
          <w:p w14:paraId="62AC21A5" w14:textId="77777777" w:rsidR="009314A4" w:rsidRPr="00BC358F" w:rsidRDefault="009314A4" w:rsidP="001263F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Disposición a adquirir cualidades que mejorarán el propio desempeño y aumentarán el estado de satisfacción consigo mismo y con las circunstancias. </w:t>
            </w:r>
          </w:p>
        </w:tc>
      </w:tr>
      <w:tr w:rsidR="007B40B3" w:rsidRPr="00BC358F" w14:paraId="6214D7CF" w14:textId="77777777" w:rsidTr="001263F3">
        <w:trPr>
          <w:trHeight w:val="470"/>
          <w:jc w:val="center"/>
        </w:trPr>
        <w:tc>
          <w:tcPr>
            <w:tcW w:w="3104" w:type="dxa"/>
            <w:vAlign w:val="center"/>
          </w:tcPr>
          <w:p w14:paraId="3D088212" w14:textId="7138F497" w:rsidR="007B40B3" w:rsidRPr="00BC358F" w:rsidRDefault="007B40B3" w:rsidP="007B40B3">
            <w:pPr>
              <w:tabs>
                <w:tab w:val="left" w:pos="1560"/>
              </w:tabs>
              <w:spacing w:line="276" w:lineRule="auto"/>
              <w:jc w:val="both"/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  <w:t xml:space="preserve">Enfoque Búsqueda de la excelencia. </w:t>
            </w:r>
          </w:p>
        </w:tc>
        <w:tc>
          <w:tcPr>
            <w:tcW w:w="2410" w:type="dxa"/>
            <w:vAlign w:val="center"/>
          </w:tcPr>
          <w:p w14:paraId="0A72D059" w14:textId="3BF176E6" w:rsidR="007B40B3" w:rsidRPr="00BC358F" w:rsidRDefault="007B40B3" w:rsidP="007B40B3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BC358F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Superación persona</w:t>
            </w:r>
            <w:r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2</w:t>
            </w:r>
            <w:r w:rsidRPr="00BC358F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l</w:t>
            </w:r>
          </w:p>
        </w:tc>
        <w:tc>
          <w:tcPr>
            <w:tcW w:w="9325" w:type="dxa"/>
            <w:vAlign w:val="center"/>
          </w:tcPr>
          <w:p w14:paraId="71AFA32C" w14:textId="77777777" w:rsidR="007B40B3" w:rsidRPr="00BC358F" w:rsidRDefault="007B40B3" w:rsidP="007B40B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  <w:p w14:paraId="7A13BBB4" w14:textId="013B0D95" w:rsidR="007B40B3" w:rsidRPr="00BC358F" w:rsidRDefault="007B40B3" w:rsidP="007B40B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xxxxxxx</w:t>
            </w:r>
          </w:p>
        </w:tc>
      </w:tr>
    </w:tbl>
    <w:p w14:paraId="51D2F152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5458BE59" w14:textId="77777777" w:rsidR="009314A4" w:rsidRDefault="009314A4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596D27D7" w14:textId="77777777" w:rsidR="009314A4" w:rsidRDefault="009314A4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13D0BC58" w14:textId="77777777" w:rsidR="009314A4" w:rsidRDefault="009314A4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3931B6B9" w14:textId="77777777" w:rsidR="009314A4" w:rsidRDefault="009314A4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  <w:sz w:val="14"/>
          <w:szCs w:val="14"/>
        </w:rPr>
      </w:pPr>
    </w:p>
    <w:p w14:paraId="2480A82A" w14:textId="77777777" w:rsidR="0070116D" w:rsidRDefault="0070116D" w:rsidP="0070116D">
      <w:pPr>
        <w:pStyle w:val="ListParagraph"/>
        <w:numPr>
          <w:ilvl w:val="0"/>
          <w:numId w:val="1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>
        <w:rPr>
          <w:rFonts w:ascii="Arial Nova Cond" w:hAnsi="Arial Nova Cond" w:cs="Times New Roman"/>
          <w:b/>
          <w:bCs/>
          <w:color w:val="000000" w:themeColor="text1"/>
        </w:rPr>
        <w:t xml:space="preserve">SECUENCIA DIDÁCTICA </w:t>
      </w:r>
      <w:r w:rsidRPr="00032290">
        <w:rPr>
          <w:rFonts w:ascii="Arial Nova Cond" w:hAnsi="Arial Nova Cond" w:cs="Times New Roman"/>
          <w:b/>
          <w:bCs/>
          <w:color w:val="000000" w:themeColor="text1"/>
        </w:rPr>
        <w:t>DE</w:t>
      </w:r>
      <w:r>
        <w:rPr>
          <w:rFonts w:ascii="Arial Nova Cond" w:hAnsi="Arial Nova Cond" w:cs="Times New Roman"/>
          <w:b/>
          <w:bCs/>
          <w:color w:val="000000" w:themeColor="text1"/>
        </w:rPr>
        <w:t xml:space="preserve"> LAS</w:t>
      </w:r>
      <w:r w:rsidRPr="00032290">
        <w:rPr>
          <w:rFonts w:ascii="Arial Nova Cond" w:hAnsi="Arial Nova Cond" w:cs="Times New Roman"/>
          <w:b/>
          <w:bCs/>
          <w:color w:val="000000" w:themeColor="text1"/>
        </w:rPr>
        <w:t xml:space="preserve"> SESIONES</w:t>
      </w:r>
      <w:r>
        <w:rPr>
          <w:rFonts w:ascii="Arial Nova Cond" w:hAnsi="Arial Nova Cond" w:cs="Times New Roman"/>
          <w:b/>
          <w:bCs/>
          <w:color w:val="000000" w:themeColor="text1"/>
        </w:rPr>
        <w:t xml:space="preserve"> DE APRENDIZAJE: </w:t>
      </w:r>
    </w:p>
    <w:p w14:paraId="76C010C5" w14:textId="77777777" w:rsidR="0070116D" w:rsidRDefault="0070116D" w:rsidP="0070116D">
      <w:pPr>
        <w:pStyle w:val="ListParagraph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eGrid"/>
        <w:tblW w:w="14936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12"/>
        <w:gridCol w:w="3118"/>
        <w:gridCol w:w="2242"/>
        <w:gridCol w:w="2516"/>
        <w:gridCol w:w="2516"/>
        <w:gridCol w:w="2432"/>
      </w:tblGrid>
      <w:tr w:rsidR="008708AF" w:rsidRPr="00BC358F" w14:paraId="6A1C2171" w14:textId="77777777" w:rsidTr="001263F3">
        <w:trPr>
          <w:trHeight w:val="390"/>
          <w:jc w:val="center"/>
        </w:trPr>
        <w:tc>
          <w:tcPr>
            <w:tcW w:w="2112" w:type="dxa"/>
            <w:shd w:val="clear" w:color="auto" w:fill="84E290" w:themeFill="accent3" w:themeFillTint="66"/>
            <w:vAlign w:val="center"/>
          </w:tcPr>
          <w:p w14:paraId="3786442C" w14:textId="77777777" w:rsidR="008708AF" w:rsidRPr="00BC358F" w:rsidRDefault="008708AF" w:rsidP="001263F3">
            <w:pPr>
              <w:pStyle w:val="ListParagraph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SEMANAS</w:t>
            </w:r>
          </w:p>
        </w:tc>
        <w:tc>
          <w:tcPr>
            <w:tcW w:w="3118" w:type="dxa"/>
            <w:shd w:val="clear" w:color="auto" w:fill="84E290" w:themeFill="accent3" w:themeFillTint="66"/>
            <w:vAlign w:val="center"/>
          </w:tcPr>
          <w:p w14:paraId="34F229A5" w14:textId="77777777" w:rsidR="008708AF" w:rsidRPr="00BC358F" w:rsidRDefault="008708AF" w:rsidP="001263F3">
            <w:pPr>
              <w:pStyle w:val="ListParagraph"/>
              <w:ind w:left="63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Semana 1</w:t>
            </w:r>
          </w:p>
        </w:tc>
        <w:tc>
          <w:tcPr>
            <w:tcW w:w="2242" w:type="dxa"/>
            <w:shd w:val="clear" w:color="auto" w:fill="84E290" w:themeFill="accent3" w:themeFillTint="66"/>
            <w:vAlign w:val="center"/>
          </w:tcPr>
          <w:p w14:paraId="49347ABA" w14:textId="77777777" w:rsidR="008708AF" w:rsidRPr="00BC358F" w:rsidRDefault="008708AF" w:rsidP="001263F3">
            <w:pPr>
              <w:pStyle w:val="ListParagraph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Semana 2</w:t>
            </w:r>
          </w:p>
        </w:tc>
        <w:tc>
          <w:tcPr>
            <w:tcW w:w="2516" w:type="dxa"/>
            <w:shd w:val="clear" w:color="auto" w:fill="84E290" w:themeFill="accent3" w:themeFillTint="66"/>
            <w:vAlign w:val="center"/>
          </w:tcPr>
          <w:p w14:paraId="7D551EF6" w14:textId="77777777" w:rsidR="008708AF" w:rsidRPr="00BC358F" w:rsidRDefault="008708AF" w:rsidP="001263F3">
            <w:pPr>
              <w:pStyle w:val="ListParagraph"/>
              <w:ind w:left="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Semana 3</w:t>
            </w:r>
          </w:p>
        </w:tc>
        <w:tc>
          <w:tcPr>
            <w:tcW w:w="2516" w:type="dxa"/>
            <w:shd w:val="clear" w:color="auto" w:fill="84E290" w:themeFill="accent3" w:themeFillTint="66"/>
            <w:vAlign w:val="center"/>
          </w:tcPr>
          <w:p w14:paraId="4591CB10" w14:textId="77777777" w:rsidR="008708AF" w:rsidRPr="00BC358F" w:rsidRDefault="008708AF" w:rsidP="001263F3">
            <w:pPr>
              <w:pStyle w:val="ListParagraph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Semana 4</w:t>
            </w:r>
          </w:p>
        </w:tc>
        <w:tc>
          <w:tcPr>
            <w:tcW w:w="2432" w:type="dxa"/>
            <w:shd w:val="clear" w:color="auto" w:fill="84E290" w:themeFill="accent3" w:themeFillTint="66"/>
            <w:vAlign w:val="center"/>
          </w:tcPr>
          <w:p w14:paraId="0527FCDB" w14:textId="77777777" w:rsidR="008708AF" w:rsidRPr="00BC358F" w:rsidRDefault="008708AF" w:rsidP="001263F3">
            <w:pPr>
              <w:pStyle w:val="ListParagraph"/>
              <w:ind w:left="0" w:right="5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Semana 5</w:t>
            </w:r>
          </w:p>
        </w:tc>
      </w:tr>
      <w:tr w:rsidR="008708AF" w:rsidRPr="00BC358F" w14:paraId="6368484E" w14:textId="77777777" w:rsidTr="001263F3">
        <w:trPr>
          <w:trHeight w:val="515"/>
          <w:jc w:val="center"/>
        </w:trPr>
        <w:tc>
          <w:tcPr>
            <w:tcW w:w="2112" w:type="dxa"/>
            <w:vAlign w:val="center"/>
          </w:tcPr>
          <w:p w14:paraId="543BDB9E" w14:textId="77777777" w:rsidR="008708AF" w:rsidRPr="00BC358F" w:rsidRDefault="008708AF" w:rsidP="001263F3">
            <w:pPr>
              <w:pStyle w:val="ListParagraph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SESIONES</w:t>
            </w:r>
          </w:p>
        </w:tc>
        <w:tc>
          <w:tcPr>
            <w:tcW w:w="3118" w:type="dxa"/>
            <w:vAlign w:val="center"/>
          </w:tcPr>
          <w:p w14:paraId="17652800" w14:textId="77777777" w:rsidR="008708AF" w:rsidRPr="00BC358F" w:rsidRDefault="008708AF" w:rsidP="001263F3">
            <w:pPr>
              <w:pStyle w:val="ListParagraph"/>
              <w:ind w:left="63" w:right="32"/>
              <w:jc w:val="center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BC358F">
              <w:rPr>
                <w:rFonts w:ascii="Arial Nova Cond Light" w:eastAsia="Calibri" w:hAnsi="Arial Nova Cond Light" w:cs="Arial"/>
                <w:sz w:val="20"/>
                <w:szCs w:val="20"/>
              </w:rPr>
              <w:t xml:space="preserve">SESIÓN 1 </w:t>
            </w:r>
          </w:p>
        </w:tc>
        <w:tc>
          <w:tcPr>
            <w:tcW w:w="2242" w:type="dxa"/>
            <w:vAlign w:val="center"/>
          </w:tcPr>
          <w:p w14:paraId="1EBC352F" w14:textId="77777777" w:rsidR="008708AF" w:rsidRPr="00BC358F" w:rsidRDefault="008708AF" w:rsidP="001263F3">
            <w:pPr>
              <w:pStyle w:val="ListParagraph"/>
              <w:ind w:left="43" w:right="52"/>
              <w:jc w:val="center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BC358F">
              <w:rPr>
                <w:rFonts w:ascii="Arial Nova Cond Light" w:eastAsia="Calibri" w:hAnsi="Arial Nova Cond Light" w:cs="Arial"/>
                <w:sz w:val="20"/>
                <w:szCs w:val="20"/>
              </w:rPr>
              <w:t>SESIÓN 2</w:t>
            </w:r>
          </w:p>
        </w:tc>
        <w:tc>
          <w:tcPr>
            <w:tcW w:w="2516" w:type="dxa"/>
            <w:vAlign w:val="center"/>
          </w:tcPr>
          <w:p w14:paraId="355113DB" w14:textId="77777777" w:rsidR="008708AF" w:rsidRPr="00BC358F" w:rsidRDefault="008708AF" w:rsidP="001263F3">
            <w:pPr>
              <w:pStyle w:val="ListParagraph"/>
              <w:ind w:left="7"/>
              <w:jc w:val="center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BC358F">
              <w:rPr>
                <w:rFonts w:ascii="Arial Nova Cond Light" w:eastAsia="Calibri" w:hAnsi="Arial Nova Cond Light" w:cs="Arial"/>
                <w:sz w:val="20"/>
                <w:szCs w:val="20"/>
              </w:rPr>
              <w:t>SESIÓN 3</w:t>
            </w:r>
          </w:p>
        </w:tc>
        <w:tc>
          <w:tcPr>
            <w:tcW w:w="2516" w:type="dxa"/>
            <w:vAlign w:val="center"/>
          </w:tcPr>
          <w:p w14:paraId="027392DA" w14:textId="77777777" w:rsidR="008708AF" w:rsidRPr="00BC358F" w:rsidRDefault="008708AF" w:rsidP="001263F3">
            <w:pPr>
              <w:pStyle w:val="ListParagraph"/>
              <w:ind w:left="0"/>
              <w:jc w:val="center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BC358F">
              <w:rPr>
                <w:rFonts w:ascii="Arial Nova Cond Light" w:eastAsia="Calibri" w:hAnsi="Arial Nova Cond Light" w:cs="Arial"/>
                <w:sz w:val="20"/>
                <w:szCs w:val="20"/>
              </w:rPr>
              <w:t>SESIÓN 4</w:t>
            </w:r>
          </w:p>
        </w:tc>
        <w:tc>
          <w:tcPr>
            <w:tcW w:w="2432" w:type="dxa"/>
            <w:vAlign w:val="center"/>
          </w:tcPr>
          <w:p w14:paraId="26D563F4" w14:textId="77777777" w:rsidR="008708AF" w:rsidRPr="00BC358F" w:rsidRDefault="008708AF" w:rsidP="001263F3">
            <w:pPr>
              <w:pStyle w:val="ListParagraph"/>
              <w:ind w:left="0" w:right="54"/>
              <w:jc w:val="center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BC358F">
              <w:rPr>
                <w:rFonts w:ascii="Arial Nova Cond Light" w:eastAsia="Calibri" w:hAnsi="Arial Nova Cond Light" w:cs="Arial"/>
                <w:sz w:val="20"/>
                <w:szCs w:val="20"/>
              </w:rPr>
              <w:t>SESIÓN 5</w:t>
            </w:r>
          </w:p>
        </w:tc>
      </w:tr>
      <w:tr w:rsidR="008708AF" w:rsidRPr="00BC358F" w14:paraId="3D677AB3" w14:textId="77777777" w:rsidTr="001263F3">
        <w:trPr>
          <w:trHeight w:val="1234"/>
          <w:jc w:val="center"/>
        </w:trPr>
        <w:tc>
          <w:tcPr>
            <w:tcW w:w="2112" w:type="dxa"/>
            <w:vAlign w:val="center"/>
          </w:tcPr>
          <w:p w14:paraId="32AABFD0" w14:textId="77777777" w:rsidR="008708AF" w:rsidRPr="00BC358F" w:rsidRDefault="008708AF" w:rsidP="001263F3">
            <w:pPr>
              <w:pStyle w:val="ListParagraph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TÍTULO DE LAS SESIONES</w:t>
            </w:r>
          </w:p>
        </w:tc>
        <w:tc>
          <w:tcPr>
            <w:tcW w:w="3118" w:type="dxa"/>
            <w:vAlign w:val="center"/>
          </w:tcPr>
          <w:p w14:paraId="5B8D627B" w14:textId="77777777" w:rsidR="008708AF" w:rsidRPr="00BC358F" w:rsidRDefault="008708AF" w:rsidP="001263F3">
            <w:pPr>
              <w:pStyle w:val="ListParagraph"/>
              <w:ind w:left="63" w:right="32"/>
              <w:jc w:val="center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BC358F">
              <w:rPr>
                <w:rFonts w:ascii="Arial Nova Cond Light" w:eastAsia="Calibri" w:hAnsi="Arial Nova Cond Light" w:cs="Arial"/>
                <w:sz w:val="20"/>
                <w:szCs w:val="20"/>
              </w:rPr>
              <w:t>------TITÚLO-----</w:t>
            </w:r>
          </w:p>
        </w:tc>
        <w:tc>
          <w:tcPr>
            <w:tcW w:w="2242" w:type="dxa"/>
            <w:vAlign w:val="center"/>
          </w:tcPr>
          <w:p w14:paraId="5A07F34E" w14:textId="77777777" w:rsidR="008708AF" w:rsidRPr="00BC358F" w:rsidRDefault="008708AF" w:rsidP="001263F3">
            <w:pPr>
              <w:pStyle w:val="ListParagraph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eastAsia="Calibri" w:hAnsi="Arial Nova Cond Light" w:cs="Arial"/>
                <w:sz w:val="20"/>
                <w:szCs w:val="20"/>
              </w:rPr>
              <w:t>------TITÚLO-----</w:t>
            </w:r>
          </w:p>
        </w:tc>
        <w:tc>
          <w:tcPr>
            <w:tcW w:w="2516" w:type="dxa"/>
            <w:vAlign w:val="center"/>
          </w:tcPr>
          <w:p w14:paraId="7E0DE361" w14:textId="77777777" w:rsidR="008708AF" w:rsidRPr="00BC358F" w:rsidRDefault="008708AF" w:rsidP="001263F3">
            <w:pPr>
              <w:pStyle w:val="ListParagraph"/>
              <w:ind w:left="7"/>
              <w:jc w:val="center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BC358F">
              <w:rPr>
                <w:rFonts w:ascii="Arial Nova Cond Light" w:eastAsia="Calibri" w:hAnsi="Arial Nova Cond Light" w:cs="Arial"/>
                <w:sz w:val="20"/>
                <w:szCs w:val="20"/>
              </w:rPr>
              <w:t>------TITÚLO-----</w:t>
            </w:r>
          </w:p>
        </w:tc>
        <w:tc>
          <w:tcPr>
            <w:tcW w:w="2516" w:type="dxa"/>
            <w:vAlign w:val="center"/>
          </w:tcPr>
          <w:p w14:paraId="75D8FD97" w14:textId="77777777" w:rsidR="008708AF" w:rsidRPr="00BC358F" w:rsidRDefault="008708AF" w:rsidP="001263F3">
            <w:pPr>
              <w:pStyle w:val="ListParagraph"/>
              <w:ind w:left="0"/>
              <w:jc w:val="center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BC358F">
              <w:rPr>
                <w:rFonts w:ascii="Arial Nova Cond Light" w:eastAsia="Calibri" w:hAnsi="Arial Nova Cond Light" w:cs="Arial"/>
                <w:sz w:val="20"/>
                <w:szCs w:val="20"/>
              </w:rPr>
              <w:t>------TITÚLO-----</w:t>
            </w:r>
          </w:p>
        </w:tc>
        <w:tc>
          <w:tcPr>
            <w:tcW w:w="2432" w:type="dxa"/>
            <w:vAlign w:val="center"/>
          </w:tcPr>
          <w:p w14:paraId="208585B7" w14:textId="77777777" w:rsidR="008708AF" w:rsidRPr="00BC358F" w:rsidRDefault="008708AF" w:rsidP="001263F3">
            <w:pPr>
              <w:pStyle w:val="ListParagraph"/>
              <w:ind w:left="0" w:right="54"/>
              <w:jc w:val="center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BC358F">
              <w:rPr>
                <w:rFonts w:ascii="Arial Nova Cond Light" w:eastAsia="Calibri" w:hAnsi="Arial Nova Cond Light" w:cs="Arial"/>
                <w:sz w:val="20"/>
                <w:szCs w:val="20"/>
              </w:rPr>
              <w:t>------TITÚLO-----</w:t>
            </w:r>
          </w:p>
        </w:tc>
      </w:tr>
      <w:tr w:rsidR="008708AF" w:rsidRPr="00BC358F" w14:paraId="3005C6E9" w14:textId="77777777" w:rsidTr="001263F3">
        <w:trPr>
          <w:trHeight w:val="924"/>
          <w:jc w:val="center"/>
        </w:trPr>
        <w:tc>
          <w:tcPr>
            <w:tcW w:w="2112" w:type="dxa"/>
            <w:vAlign w:val="center"/>
          </w:tcPr>
          <w:p w14:paraId="45DAE7DD" w14:textId="77777777" w:rsidR="008708AF" w:rsidRPr="00BC358F" w:rsidRDefault="008708AF" w:rsidP="001263F3">
            <w:pPr>
              <w:pStyle w:val="ListParagraph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CAMPO TEMÁTICO</w:t>
            </w:r>
          </w:p>
          <w:p w14:paraId="79FDE405" w14:textId="77777777" w:rsidR="008708AF" w:rsidRPr="00BC358F" w:rsidRDefault="008708AF" w:rsidP="001263F3">
            <w:pPr>
              <w:pStyle w:val="ListParagraph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C358F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(CONOCIMIENTOS)</w:t>
            </w:r>
          </w:p>
        </w:tc>
        <w:tc>
          <w:tcPr>
            <w:tcW w:w="3118" w:type="dxa"/>
            <w:vAlign w:val="center"/>
          </w:tcPr>
          <w:p w14:paraId="1C2192BF" w14:textId="77777777" w:rsidR="008708AF" w:rsidRPr="006F7B87" w:rsidRDefault="008708AF" w:rsidP="001263F3">
            <w:pPr>
              <w:ind w:right="32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42" w:type="dxa"/>
            <w:vAlign w:val="center"/>
          </w:tcPr>
          <w:p w14:paraId="4F0777D6" w14:textId="77777777" w:rsidR="008708AF" w:rsidRPr="00BC358F" w:rsidRDefault="008708AF" w:rsidP="001263F3">
            <w:pPr>
              <w:pStyle w:val="ListParagraph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16" w:type="dxa"/>
            <w:vAlign w:val="center"/>
          </w:tcPr>
          <w:p w14:paraId="6C8D2D66" w14:textId="77777777" w:rsidR="008708AF" w:rsidRPr="00BC358F" w:rsidRDefault="008708AF" w:rsidP="001263F3">
            <w:pPr>
              <w:pStyle w:val="ListParagraph"/>
              <w:ind w:left="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16" w:type="dxa"/>
            <w:vAlign w:val="center"/>
          </w:tcPr>
          <w:p w14:paraId="7F138807" w14:textId="77777777" w:rsidR="008708AF" w:rsidRPr="00BC358F" w:rsidRDefault="008708AF" w:rsidP="001263F3">
            <w:pPr>
              <w:pStyle w:val="ListParagraph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432" w:type="dxa"/>
            <w:vAlign w:val="center"/>
          </w:tcPr>
          <w:p w14:paraId="2B567CFD" w14:textId="77777777" w:rsidR="008708AF" w:rsidRPr="00BC358F" w:rsidRDefault="008708AF" w:rsidP="001263F3">
            <w:pPr>
              <w:pStyle w:val="ListParagraph"/>
              <w:ind w:left="0" w:right="5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62E39DB8" w14:textId="77777777" w:rsidR="0070116D" w:rsidRDefault="0070116D" w:rsidP="0070116D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51268A70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5A7C8C">
        <w:rPr>
          <w:rFonts w:ascii="Arial Nova Cond" w:hAnsi="Arial Nova Cond" w:cs="Times New Roman"/>
          <w:b/>
          <w:bCs/>
          <w:color w:val="000000" w:themeColor="text1"/>
        </w:rPr>
        <w:t xml:space="preserve">RECURSOS </w:t>
      </w:r>
      <w:r>
        <w:rPr>
          <w:rFonts w:ascii="Arial Nova Cond" w:hAnsi="Arial Nova Cond" w:cs="Times New Roman"/>
          <w:b/>
          <w:bCs/>
          <w:color w:val="000000" w:themeColor="text1"/>
        </w:rPr>
        <w:t xml:space="preserve">Y </w:t>
      </w:r>
      <w:r w:rsidRPr="005A7C8C">
        <w:rPr>
          <w:rFonts w:ascii="Arial Nova Cond" w:hAnsi="Arial Nova Cond" w:cs="Times New Roman"/>
          <w:b/>
          <w:bCs/>
          <w:color w:val="000000" w:themeColor="text1"/>
        </w:rPr>
        <w:t>MATERIALES EDUCATIVOS:</w:t>
      </w:r>
    </w:p>
    <w:p w14:paraId="4E99C86C" w14:textId="77777777" w:rsidR="0070116D" w:rsidRPr="005A7C8C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eGrid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7230"/>
        <w:gridCol w:w="7655"/>
      </w:tblGrid>
      <w:tr w:rsidR="0070116D" w:rsidRPr="005A7C8C" w14:paraId="7B7CD4DA" w14:textId="77777777" w:rsidTr="002669F9">
        <w:trPr>
          <w:trHeight w:val="353"/>
        </w:trPr>
        <w:tc>
          <w:tcPr>
            <w:tcW w:w="7230" w:type="dxa"/>
            <w:shd w:val="clear" w:color="auto" w:fill="C1F0C7" w:themeFill="accent3" w:themeFillTint="33"/>
            <w:vAlign w:val="center"/>
          </w:tcPr>
          <w:p w14:paraId="7CAAB9FD" w14:textId="77777777" w:rsidR="0070116D" w:rsidRPr="005A7C8C" w:rsidRDefault="0070116D" w:rsidP="002669F9">
            <w:pPr>
              <w:pStyle w:val="ListParagraph"/>
              <w:ind w:left="0" w:right="-455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5A7C8C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MATERIALES</w:t>
            </w:r>
          </w:p>
        </w:tc>
        <w:tc>
          <w:tcPr>
            <w:tcW w:w="7655" w:type="dxa"/>
            <w:shd w:val="clear" w:color="auto" w:fill="C1F0C7" w:themeFill="accent3" w:themeFillTint="33"/>
            <w:vAlign w:val="center"/>
          </w:tcPr>
          <w:p w14:paraId="3CAE082F" w14:textId="77777777" w:rsidR="0070116D" w:rsidRPr="005A7C8C" w:rsidRDefault="0070116D" w:rsidP="002669F9">
            <w:pPr>
              <w:pStyle w:val="ListParagraph"/>
              <w:ind w:left="0" w:right="-455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RECURSOS</w:t>
            </w:r>
          </w:p>
        </w:tc>
      </w:tr>
      <w:tr w:rsidR="0070116D" w:rsidRPr="005A7C8C" w14:paraId="513E5666" w14:textId="77777777" w:rsidTr="00782A49">
        <w:trPr>
          <w:trHeight w:val="2163"/>
        </w:trPr>
        <w:tc>
          <w:tcPr>
            <w:tcW w:w="7230" w:type="dxa"/>
          </w:tcPr>
          <w:p w14:paraId="543C7C33" w14:textId="77777777" w:rsidR="0070116D" w:rsidRDefault="0070116D" w:rsidP="002669F9">
            <w:pPr>
              <w:pStyle w:val="ListParagraph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4F4C3BA6" w14:textId="77777777" w:rsidR="00782A49" w:rsidRDefault="00782A49" w:rsidP="002669F9">
            <w:pPr>
              <w:pStyle w:val="ListParagraph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247837D3" w14:textId="77777777" w:rsidR="00782A49" w:rsidRDefault="00782A49" w:rsidP="002669F9">
            <w:pPr>
              <w:pStyle w:val="ListParagraph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7F4963A0" w14:textId="77777777" w:rsidR="00782A49" w:rsidRDefault="00782A49" w:rsidP="002669F9">
            <w:pPr>
              <w:pStyle w:val="ListParagraph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6E23AED0" w14:textId="77777777" w:rsidR="00782A49" w:rsidRDefault="00782A49" w:rsidP="002669F9">
            <w:pPr>
              <w:pStyle w:val="ListParagraph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2945AE3B" w14:textId="77777777" w:rsidR="00782A49" w:rsidRDefault="00782A49" w:rsidP="002669F9">
            <w:pPr>
              <w:pStyle w:val="ListParagraph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503D15B8" w14:textId="77777777" w:rsidR="00782A49" w:rsidRDefault="00782A49" w:rsidP="002669F9">
            <w:pPr>
              <w:pStyle w:val="ListParagraph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651477C0" w14:textId="77777777" w:rsidR="00782A49" w:rsidRPr="004B49F9" w:rsidRDefault="00782A49" w:rsidP="002669F9">
            <w:pPr>
              <w:pStyle w:val="ListParagraph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</w:tc>
        <w:tc>
          <w:tcPr>
            <w:tcW w:w="7655" w:type="dxa"/>
          </w:tcPr>
          <w:p w14:paraId="1C645C87" w14:textId="6AF26561" w:rsidR="0070116D" w:rsidRPr="004B49F9" w:rsidRDefault="0070116D" w:rsidP="002669F9">
            <w:pPr>
              <w:pStyle w:val="ListParagraph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</w:tc>
      </w:tr>
    </w:tbl>
    <w:p w14:paraId="5F855919" w14:textId="77777777" w:rsidR="0070116D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19B81051" w14:textId="3B8EA8E6" w:rsidR="0070116D" w:rsidRDefault="008708AF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  <w:r>
        <w:rPr>
          <w:rFonts w:ascii="Arial Nova Cond" w:hAnsi="Arial Nova Cond" w:cs="Times New Roman"/>
          <w:b/>
          <w:bCs/>
          <w:color w:val="000000" w:themeColor="text1"/>
        </w:rPr>
        <w:t xml:space="preserve"> </w:t>
      </w:r>
    </w:p>
    <w:p w14:paraId="3FA939D1" w14:textId="77777777" w:rsidR="00782A49" w:rsidRDefault="00782A49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7D2F02B" w14:textId="77777777" w:rsidR="00782A49" w:rsidRDefault="00782A49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33B9EE6F" w14:textId="77777777" w:rsidR="00782A49" w:rsidRDefault="00782A49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91104DC" w14:textId="77777777" w:rsidR="00782A49" w:rsidRPr="005A7C8C" w:rsidRDefault="00782A49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556AD0C" w14:textId="77777777" w:rsidR="0070116D" w:rsidRPr="005A7C8C" w:rsidRDefault="0070116D" w:rsidP="0070116D">
      <w:pPr>
        <w:pStyle w:val="ListParagraph"/>
        <w:numPr>
          <w:ilvl w:val="0"/>
          <w:numId w:val="1"/>
        </w:numPr>
        <w:shd w:val="clear" w:color="auto" w:fill="2EC44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5A7C8C">
        <w:rPr>
          <w:rFonts w:ascii="Arial Nova Cond" w:hAnsi="Arial Nova Cond" w:cs="Times New Roman"/>
          <w:b/>
          <w:bCs/>
          <w:color w:val="000000" w:themeColor="text1"/>
        </w:rPr>
        <w:t>REFERENCIAS BIBLIOGRÁFICAS</w:t>
      </w:r>
    </w:p>
    <w:p w14:paraId="293972FD" w14:textId="77777777" w:rsidR="0070116D" w:rsidRPr="005A7C8C" w:rsidRDefault="0070116D" w:rsidP="0070116D">
      <w:pPr>
        <w:pStyle w:val="ListParagraph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eGrid"/>
        <w:tblW w:w="1487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27"/>
        <w:gridCol w:w="12743"/>
      </w:tblGrid>
      <w:tr w:rsidR="00DB3ABE" w:rsidRPr="005A7C8C" w14:paraId="5981D75D" w14:textId="77777777" w:rsidTr="00DB3ABE">
        <w:trPr>
          <w:trHeight w:val="1078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1BFD0E48" w14:textId="77777777" w:rsidR="00DB3ABE" w:rsidRPr="005A7C8C" w:rsidRDefault="00DB3ABE" w:rsidP="00DB3ABE">
            <w:pPr>
              <w:pStyle w:val="ListParagraph"/>
              <w:ind w:left="0" w:right="3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5A7C8C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Para el docente</w:t>
            </w:r>
          </w:p>
        </w:tc>
        <w:tc>
          <w:tcPr>
            <w:tcW w:w="12743" w:type="dxa"/>
          </w:tcPr>
          <w:p w14:paraId="19642E0C" w14:textId="77777777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Minedu (2024). Orientaciones para el uso pedagógico de las Fichas de aprendizaje de Comunicación 1 Secundaria</w:t>
            </w:r>
          </w:p>
          <w:p w14:paraId="33473A08" w14:textId="77777777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Programa curricular de educación secundaria. Resolución Ministerial N.° 649-2016-Minedu. </w:t>
            </w:r>
          </w:p>
          <w:p w14:paraId="4E8A1D2C" w14:textId="77777777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Currículo Nacional de la educación básica. Resolución Ministerial N.° 281-2016-Minedu y su modificatoria. </w:t>
            </w:r>
          </w:p>
          <w:p w14:paraId="238DF9C7" w14:textId="77777777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(2019).  Planificación, mediación y evaluación de los aprendizajes en la Educación Secundaria. </w:t>
            </w:r>
          </w:p>
          <w:p w14:paraId="7BE9E0FE" w14:textId="18B40423" w:rsidR="00DB3ABE" w:rsidRPr="00BC358F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(2020). Resolución ministerial N° 094-2020-MINEDU   </w:t>
            </w:r>
          </w:p>
        </w:tc>
      </w:tr>
      <w:tr w:rsidR="00DB3ABE" w:rsidRPr="005A7C8C" w14:paraId="5B2DB7EF" w14:textId="77777777" w:rsidTr="00DB3ABE">
        <w:trPr>
          <w:trHeight w:val="1104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652FEAFE" w14:textId="77777777" w:rsidR="00DB3ABE" w:rsidRPr="005A7C8C" w:rsidRDefault="00DB3ABE" w:rsidP="00DB3ABE">
            <w:pPr>
              <w:pStyle w:val="ListParagraph"/>
              <w:ind w:left="0" w:right="3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5A7C8C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Para el estudiante</w:t>
            </w:r>
          </w:p>
        </w:tc>
        <w:tc>
          <w:tcPr>
            <w:tcW w:w="12743" w:type="dxa"/>
          </w:tcPr>
          <w:p w14:paraId="4D0F7912" w14:textId="77777777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Fichas de Aprendizaje de Comunicación, 1° Grado de educación secundaria.</w:t>
            </w:r>
          </w:p>
          <w:p w14:paraId="65A496E1" w14:textId="77777777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Cuaderno de trabajo de Comunicación 1° Grado de educación secundaria. Editorial Santillana, 2021.</w:t>
            </w:r>
          </w:p>
          <w:p w14:paraId="763D32CA" w14:textId="77777777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Fichas de lectura y separatas diseñadas para el estudiante de 1° Grado de educación secundaria.</w:t>
            </w:r>
          </w:p>
          <w:p w14:paraId="24D275A8" w14:textId="77777777" w:rsidR="00DB3ABE" w:rsidRPr="00C528A2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Comprensión lectora 1° secundaria: cuaderno de trabajo</w:t>
            </w:r>
          </w:p>
          <w:p w14:paraId="256051D4" w14:textId="38F874B0" w:rsidR="00DB3ABE" w:rsidRPr="00BC358F" w:rsidRDefault="00DB3ABE" w:rsidP="00DB3ABE">
            <w:pPr>
              <w:pStyle w:val="ListParagraph"/>
              <w:numPr>
                <w:ilvl w:val="0"/>
                <w:numId w:val="10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528A2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Antología literaria 1° secundaria. Minedu, 2021.</w:t>
            </w: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</w:t>
            </w:r>
          </w:p>
        </w:tc>
      </w:tr>
    </w:tbl>
    <w:p w14:paraId="046742CD" w14:textId="77777777" w:rsidR="00DB3ABE" w:rsidRPr="005A7C8C" w:rsidRDefault="00DB3ABE" w:rsidP="0070116D">
      <w:pPr>
        <w:rPr>
          <w:rFonts w:ascii="Arial Nova Cond" w:hAnsi="Arial Nova Cond"/>
          <w:b/>
          <w:bCs/>
        </w:rPr>
      </w:pPr>
    </w:p>
    <w:tbl>
      <w:tblPr>
        <w:tblStyle w:val="TableGrid"/>
        <w:tblpPr w:leftFromText="141" w:rightFromText="141" w:vertAnchor="text" w:horzAnchor="margin" w:tblpX="-441" w:tblpY="38"/>
        <w:tblW w:w="1488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885"/>
      </w:tblGrid>
      <w:tr w:rsidR="00A02041" w:rsidRPr="00BC358F" w14:paraId="0458C86D" w14:textId="77777777" w:rsidTr="001263F3">
        <w:trPr>
          <w:trHeight w:val="2092"/>
        </w:trPr>
        <w:tc>
          <w:tcPr>
            <w:tcW w:w="14885" w:type="dxa"/>
          </w:tcPr>
          <w:p w14:paraId="75FCEA44" w14:textId="77777777" w:rsidR="00A02041" w:rsidRPr="00BC358F" w:rsidRDefault="00A02041" w:rsidP="001263F3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02B41922" w14:textId="77777777" w:rsidR="00A02041" w:rsidRPr="00BC358F" w:rsidRDefault="00A02041" w:rsidP="001263F3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5234EC84" w14:textId="77777777" w:rsidR="00A02041" w:rsidRPr="00BC358F" w:rsidRDefault="00A02041" w:rsidP="001263F3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53626284" w14:textId="77777777" w:rsidR="00A02041" w:rsidRPr="00BC358F" w:rsidRDefault="00A02041" w:rsidP="001263F3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BC358F">
              <w:rPr>
                <w:rFonts w:ascii="Arial Nova Cond Light" w:hAnsi="Arial Nova Cond Light" w:cs="Calibri Light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5D0DA977" wp14:editId="702B34B3">
                      <wp:simplePos x="0" y="0"/>
                      <wp:positionH relativeFrom="margin">
                        <wp:posOffset>2002155</wp:posOffset>
                      </wp:positionH>
                      <wp:positionV relativeFrom="paragraph">
                        <wp:posOffset>20320</wp:posOffset>
                      </wp:positionV>
                      <wp:extent cx="5454650" cy="676275"/>
                      <wp:effectExtent l="0" t="0" r="0" b="9525"/>
                      <wp:wrapNone/>
                      <wp:docPr id="598493777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50" cy="676275"/>
                                <a:chOff x="0" y="0"/>
                                <a:chExt cx="5454650" cy="732790"/>
                              </a:xfrm>
                            </wpg:grpSpPr>
                            <wps:wsp>
                              <wps:cNvPr id="238256605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F1BB04" w14:textId="77777777" w:rsidR="00A02041" w:rsidRPr="0072650C" w:rsidRDefault="00A02041" w:rsidP="00A02041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32A08390" w14:textId="77777777" w:rsidR="00A02041" w:rsidRPr="0072650C" w:rsidRDefault="00A02041" w:rsidP="00A02041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52E3EF92" w14:textId="77777777" w:rsidR="00A02041" w:rsidRDefault="00A02041" w:rsidP="00A02041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72743" name="12 Cuadro de texto"/>
                              <wps:cNvSpPr txBox="1"/>
                              <wps:spPr>
                                <a:xfrm>
                                  <a:off x="2943225" y="3810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D6AA017" w14:textId="77777777" w:rsidR="00A02041" w:rsidRPr="0072650C" w:rsidRDefault="00A02041" w:rsidP="00A02041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4E8C42FC" w14:textId="77777777" w:rsidR="00A02041" w:rsidRPr="0072650C" w:rsidRDefault="00A02041" w:rsidP="00A02041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75F292F6" w14:textId="77777777" w:rsidR="00A02041" w:rsidRDefault="00A02041" w:rsidP="00A02041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0DA977" id="Grupo 7" o:spid="_x0000_s1032" style="position:absolute;left:0;text-align:left;margin-left:157.65pt;margin-top:1.6pt;width:429.5pt;height:53.25pt;z-index:251664384;mso-position-horizontal-relative:margin;mso-width-relative:margin;mso-height-relative:margin" coordsize="54546,7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33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76F1BB04" w14:textId="77777777" w:rsidR="00A02041" w:rsidRPr="0072650C" w:rsidRDefault="00A02041" w:rsidP="00A02041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32A08390" w14:textId="77777777" w:rsidR="00A02041" w:rsidRPr="0072650C" w:rsidRDefault="00A02041" w:rsidP="00A02041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52E3EF92" w14:textId="77777777" w:rsidR="00A02041" w:rsidRDefault="00A02041" w:rsidP="00A02041"/>
                          </w:txbxContent>
                        </v:textbox>
                      </v:shape>
                      <v:shape id="12 Cuadro de texto" o:spid="_x0000_s1034" type="#_x0000_t202" style="position:absolute;left:29432;top:381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" fillcolor="white [3201]" stroked="f" strokeweight=".5pt">
                        <v:textbox>
                          <w:txbxContent>
                            <w:p w14:paraId="0D6AA017" w14:textId="77777777" w:rsidR="00A02041" w:rsidRPr="0072650C" w:rsidRDefault="00A02041" w:rsidP="00A02041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4E8C42FC" w14:textId="77777777" w:rsidR="00A02041" w:rsidRPr="0072650C" w:rsidRDefault="00A02041" w:rsidP="00A02041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75F292F6" w14:textId="77777777" w:rsidR="00A02041" w:rsidRDefault="00A02041" w:rsidP="00A02041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  <w:p w14:paraId="006A3547" w14:textId="77777777" w:rsidR="00A02041" w:rsidRPr="00BC358F" w:rsidRDefault="00A02041" w:rsidP="001263F3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058A97AC" w14:textId="77777777" w:rsidR="00A02041" w:rsidRPr="00BC358F" w:rsidRDefault="00A02041" w:rsidP="001263F3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30E961C6" w14:textId="77777777" w:rsidR="00A02041" w:rsidRPr="00BC358F" w:rsidRDefault="00A02041" w:rsidP="001263F3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32758E54" w14:textId="6DA73E5F" w:rsidR="0070116D" w:rsidRPr="005A7C8C" w:rsidRDefault="0070116D" w:rsidP="007D2E9A">
      <w:pPr>
        <w:rPr>
          <w:rFonts w:ascii="Arial Nova Cond" w:hAnsi="Arial Nova Cond"/>
        </w:rPr>
      </w:pPr>
    </w:p>
    <w:sectPr w:rsidR="0070116D" w:rsidRPr="005A7C8C" w:rsidSect="0070116D">
      <w:headerReference w:type="default" r:id="rId9"/>
      <w:footerReference w:type="default" r:id="rId10"/>
      <w:pgSz w:w="16838" w:h="11906" w:orient="landscape"/>
      <w:pgMar w:top="1560" w:right="1417" w:bottom="993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4A14B" w14:textId="77777777" w:rsidR="00563A86" w:rsidRDefault="00563A86">
      <w:pPr>
        <w:spacing w:after="0" w:line="240" w:lineRule="auto"/>
      </w:pPr>
      <w:r>
        <w:separator/>
      </w:r>
    </w:p>
  </w:endnote>
  <w:endnote w:type="continuationSeparator" w:id="0">
    <w:p w14:paraId="5023EC02" w14:textId="77777777" w:rsidR="00563A86" w:rsidRDefault="00563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8D37" w14:textId="77777777" w:rsidR="0070116D" w:rsidRPr="00CE3A19" w:rsidRDefault="0070116D">
    <w:pPr>
      <w:pStyle w:val="Footer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21A7B0FC" wp14:editId="393D6B38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5BCFFD5" w14:textId="77777777" w:rsidR="0070116D" w:rsidRDefault="0070116D" w:rsidP="00CE3A19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A7B0FC" id="Rectángulo 45" o:spid="_x0000_s1035" style="position:absolute;margin-left:-28.5pt;margin-top:9.1pt;width:34.55pt;height:25.2pt;z-index:25165670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05BCFFD5" w14:textId="77777777" w:rsidR="0070116D" w:rsidRDefault="0070116D" w:rsidP="00CE3A19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752" behindDoc="0" locked="0" layoutInCell="1" allowOverlap="1" wp14:anchorId="04471B9D" wp14:editId="36FB0876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7055485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53ED790" w14:textId="77777777" w:rsidR="0070116D" w:rsidRPr="00166A55" w:rsidRDefault="0070116D" w:rsidP="00CE3A19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36E0A780" w14:textId="77777777" w:rsidR="0070116D" w:rsidRDefault="0070116D" w:rsidP="00CE3A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471B9D" id="Grupo 43" o:spid="_x0000_s1036" style="position:absolute;margin-left:416.8pt;margin-top:0;width:468pt;height:25.2pt;z-index:25165875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3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653ED790" w14:textId="77777777" w:rsidR="0070116D" w:rsidRPr="00166A55" w:rsidRDefault="0070116D" w:rsidP="00CE3A19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36E0A780" w14:textId="77777777" w:rsidR="0070116D" w:rsidRDefault="0070116D" w:rsidP="00CE3A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E11ED" w14:textId="77777777" w:rsidR="00563A86" w:rsidRDefault="00563A86">
      <w:pPr>
        <w:spacing w:after="0" w:line="240" w:lineRule="auto"/>
      </w:pPr>
      <w:r>
        <w:separator/>
      </w:r>
    </w:p>
  </w:footnote>
  <w:footnote w:type="continuationSeparator" w:id="0">
    <w:p w14:paraId="041DA14B" w14:textId="77777777" w:rsidR="00563A86" w:rsidRDefault="00563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861" w:type="dxa"/>
      <w:jc w:val="center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542"/>
      <w:gridCol w:w="2835"/>
      <w:gridCol w:w="1746"/>
      <w:gridCol w:w="5949"/>
      <w:gridCol w:w="1789"/>
    </w:tblGrid>
    <w:tr w:rsidR="0070116D" w14:paraId="438FFF76" w14:textId="77777777" w:rsidTr="009B5CF6">
      <w:trPr>
        <w:trHeight w:val="1005"/>
        <w:jc w:val="center"/>
      </w:trPr>
      <w:tc>
        <w:tcPr>
          <w:tcW w:w="2542" w:type="dxa"/>
          <w:vAlign w:val="center"/>
        </w:tcPr>
        <w:p w14:paraId="438DA256" w14:textId="77777777" w:rsidR="0070116D" w:rsidRPr="007351F0" w:rsidRDefault="0070116D" w:rsidP="007351F0">
          <w:pPr>
            <w:pStyle w:val="Header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0BF7FA48" wp14:editId="43494BF6">
                <wp:extent cx="752475" cy="665297"/>
                <wp:effectExtent l="0" t="0" r="0" b="1905"/>
                <wp:docPr id="2063491734" name="Imagen 8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491734" name="Imagen 8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2B9998BB" w14:textId="77777777" w:rsidR="0070116D" w:rsidRDefault="0070116D" w:rsidP="007351F0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6DF3F1DC" wp14:editId="4292686D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212135028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6" w:type="dxa"/>
          <w:vAlign w:val="center"/>
        </w:tcPr>
        <w:p w14:paraId="3E850F75" w14:textId="77777777" w:rsidR="0070116D" w:rsidRPr="00260940" w:rsidRDefault="0070116D" w:rsidP="007351F0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949" w:type="dxa"/>
          <w:vAlign w:val="center"/>
        </w:tcPr>
        <w:p w14:paraId="11AEC6F6" w14:textId="77777777" w:rsidR="0070116D" w:rsidRPr="00114BE9" w:rsidRDefault="0070116D" w:rsidP="007351F0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79137B78" w14:textId="77777777" w:rsidR="0070116D" w:rsidRPr="00114BE9" w:rsidRDefault="0070116D" w:rsidP="007351F0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789" w:type="dxa"/>
          <w:vAlign w:val="center"/>
        </w:tcPr>
        <w:p w14:paraId="7B749BF5" w14:textId="77777777" w:rsidR="0070116D" w:rsidRPr="00114BE9" w:rsidRDefault="0070116D" w:rsidP="007351F0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06483CA5" w14:textId="77777777" w:rsidR="0070116D" w:rsidRDefault="0070116D" w:rsidP="007351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E8B"/>
    <w:multiLevelType w:val="hybridMultilevel"/>
    <w:tmpl w:val="0352CFB8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" w15:restartNumberingAfterBreak="0">
    <w:nsid w:val="10665C58"/>
    <w:multiLevelType w:val="hybridMultilevel"/>
    <w:tmpl w:val="DA98B13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431F5"/>
    <w:multiLevelType w:val="hybridMultilevel"/>
    <w:tmpl w:val="7C1CD634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352A41AB"/>
    <w:multiLevelType w:val="hybridMultilevel"/>
    <w:tmpl w:val="E012AF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B08A4"/>
    <w:multiLevelType w:val="multilevel"/>
    <w:tmpl w:val="75E8E2FE"/>
    <w:lvl w:ilvl="0">
      <w:start w:val="5"/>
      <w:numFmt w:val="upperRoman"/>
      <w:lvlText w:val="%1."/>
      <w:lvlJc w:val="left"/>
      <w:pPr>
        <w:ind w:left="1080" w:hanging="72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4D0D3819"/>
    <w:multiLevelType w:val="hybridMultilevel"/>
    <w:tmpl w:val="4A9E1F7A"/>
    <w:lvl w:ilvl="0" w:tplc="280A000D">
      <w:start w:val="1"/>
      <w:numFmt w:val="bullet"/>
      <w:lvlText w:val=""/>
      <w:lvlJc w:val="left"/>
      <w:pPr>
        <w:ind w:left="52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67A73"/>
    <w:multiLevelType w:val="hybridMultilevel"/>
    <w:tmpl w:val="DF6E03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46500"/>
    <w:multiLevelType w:val="hybridMultilevel"/>
    <w:tmpl w:val="3036CE2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97150"/>
    <w:multiLevelType w:val="hybridMultilevel"/>
    <w:tmpl w:val="1A72FECA"/>
    <w:lvl w:ilvl="0" w:tplc="4F2EE9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40610"/>
    <w:multiLevelType w:val="hybridMultilevel"/>
    <w:tmpl w:val="6DBEB3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22563D"/>
    <w:multiLevelType w:val="hybridMultilevel"/>
    <w:tmpl w:val="4FDE586E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 w16cid:durableId="2134128527">
    <w:abstractNumId w:val="3"/>
  </w:num>
  <w:num w:numId="2" w16cid:durableId="2122216274">
    <w:abstractNumId w:val="9"/>
  </w:num>
  <w:num w:numId="3" w16cid:durableId="1085877969">
    <w:abstractNumId w:val="6"/>
  </w:num>
  <w:num w:numId="4" w16cid:durableId="1714496946">
    <w:abstractNumId w:val="8"/>
  </w:num>
  <w:num w:numId="5" w16cid:durableId="392700117">
    <w:abstractNumId w:val="7"/>
  </w:num>
  <w:num w:numId="6" w16cid:durableId="1465344987">
    <w:abstractNumId w:val="1"/>
  </w:num>
  <w:num w:numId="7" w16cid:durableId="1505559302">
    <w:abstractNumId w:val="2"/>
  </w:num>
  <w:num w:numId="8" w16cid:durableId="249656180">
    <w:abstractNumId w:val="10"/>
  </w:num>
  <w:num w:numId="9" w16cid:durableId="190343822">
    <w:abstractNumId w:val="0"/>
  </w:num>
  <w:num w:numId="10" w16cid:durableId="196895119">
    <w:abstractNumId w:val="5"/>
  </w:num>
  <w:num w:numId="11" w16cid:durableId="1983919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6D"/>
    <w:rsid w:val="00107027"/>
    <w:rsid w:val="0012413F"/>
    <w:rsid w:val="00142C63"/>
    <w:rsid w:val="00270C72"/>
    <w:rsid w:val="002A4FD9"/>
    <w:rsid w:val="00363110"/>
    <w:rsid w:val="003A18C4"/>
    <w:rsid w:val="003B3E3E"/>
    <w:rsid w:val="0049209A"/>
    <w:rsid w:val="00556263"/>
    <w:rsid w:val="00563A86"/>
    <w:rsid w:val="005837D9"/>
    <w:rsid w:val="005F6279"/>
    <w:rsid w:val="005F66BB"/>
    <w:rsid w:val="0062243F"/>
    <w:rsid w:val="00694488"/>
    <w:rsid w:val="006B7BA8"/>
    <w:rsid w:val="006C676B"/>
    <w:rsid w:val="0070116D"/>
    <w:rsid w:val="007252AB"/>
    <w:rsid w:val="00782A49"/>
    <w:rsid w:val="007B40B3"/>
    <w:rsid w:val="007D2E9A"/>
    <w:rsid w:val="008075C2"/>
    <w:rsid w:val="00820338"/>
    <w:rsid w:val="008708AF"/>
    <w:rsid w:val="00882268"/>
    <w:rsid w:val="0089748D"/>
    <w:rsid w:val="009314A4"/>
    <w:rsid w:val="009A5F6B"/>
    <w:rsid w:val="009D726A"/>
    <w:rsid w:val="00A02041"/>
    <w:rsid w:val="00A901C5"/>
    <w:rsid w:val="00B32F84"/>
    <w:rsid w:val="00B334BA"/>
    <w:rsid w:val="00B67742"/>
    <w:rsid w:val="00B97C26"/>
    <w:rsid w:val="00BA2DBB"/>
    <w:rsid w:val="00BA4D6A"/>
    <w:rsid w:val="00C14B96"/>
    <w:rsid w:val="00C728B9"/>
    <w:rsid w:val="00CD187C"/>
    <w:rsid w:val="00CF2668"/>
    <w:rsid w:val="00D20DC4"/>
    <w:rsid w:val="00D63F7A"/>
    <w:rsid w:val="00D80178"/>
    <w:rsid w:val="00DB3ABE"/>
    <w:rsid w:val="00E07226"/>
    <w:rsid w:val="00EE701D"/>
    <w:rsid w:val="00F102FF"/>
    <w:rsid w:val="00F7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8360"/>
  <w15:chartTrackingRefBased/>
  <w15:docId w15:val="{3E4F3B71-0BD3-4348-B6CF-B06F4E72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16D"/>
  </w:style>
  <w:style w:type="paragraph" w:styleId="Heading1">
    <w:name w:val="heading 1"/>
    <w:basedOn w:val="Normal"/>
    <w:next w:val="Normal"/>
    <w:link w:val="Heading1Char"/>
    <w:uiPriority w:val="9"/>
    <w:qFormat/>
    <w:rsid w:val="0070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6D"/>
    <w:rPr>
      <w:i/>
      <w:iCs/>
      <w:color w:val="404040" w:themeColor="text1" w:themeTint="BF"/>
    </w:rPr>
  </w:style>
  <w:style w:type="paragraph" w:styleId="ListParagraph">
    <w:name w:val="List Paragraph"/>
    <w:aliases w:val="Bulleted List,Fundamentacion,Lista vistosa - Énfasis 11,Párrafo de lista2,Párrafo de lista1,Lista media 2 - Énfasis 41,Formatoo,Tabla,Contenido,SubPárrafo de lista,Titulo de Fígura,TITULO A,Cita Pie de Página,titulo,N°"/>
    <w:basedOn w:val="Normal"/>
    <w:link w:val="ListParagraphChar"/>
    <w:uiPriority w:val="34"/>
    <w:qFormat/>
    <w:rsid w:val="00701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1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01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11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16D"/>
  </w:style>
  <w:style w:type="paragraph" w:styleId="Footer">
    <w:name w:val="footer"/>
    <w:basedOn w:val="Normal"/>
    <w:link w:val="FooterChar"/>
    <w:uiPriority w:val="99"/>
    <w:unhideWhenUsed/>
    <w:rsid w:val="007011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16D"/>
  </w:style>
  <w:style w:type="character" w:customStyle="1" w:styleId="ListParagraphChar">
    <w:name w:val="List Paragraph Char"/>
    <w:aliases w:val="Bulleted List Char,Fundamentacion Char,Lista vistosa - Énfasis 11 Char,Párrafo de lista2 Char,Párrafo de lista1 Char,Lista media 2 - Énfasis 41 Char,Formatoo Char,Tabla Char,Contenido Char,SubPárrafo de lista Char,TITULO A Char"/>
    <w:link w:val="ListParagraph"/>
    <w:uiPriority w:val="34"/>
    <w:qFormat/>
    <w:rsid w:val="0070116D"/>
  </w:style>
  <w:style w:type="table" w:customStyle="1" w:styleId="Tablaconcuadrcula6">
    <w:name w:val="Tabla con cuadrícula6"/>
    <w:basedOn w:val="TableNormal"/>
    <w:next w:val="TableGrid"/>
    <w:uiPriority w:val="59"/>
    <w:rsid w:val="0070116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rsid w:val="0070116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6</Pages>
  <Words>919</Words>
  <Characters>5056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victor arias</cp:lastModifiedBy>
  <cp:revision>57</cp:revision>
  <dcterms:created xsi:type="dcterms:W3CDTF">2025-12-13T04:41:00Z</dcterms:created>
  <dcterms:modified xsi:type="dcterms:W3CDTF">2025-12-23T15:46:00Z</dcterms:modified>
</cp:coreProperties>
</file>