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383582" w14:textId="77777777" w:rsidR="005505AC" w:rsidRDefault="005505AC">
      <w:pPr>
        <w:contextualSpacing w:val="0"/>
        <w:jc w:val="center"/>
        <w:rPr>
          <w:rFonts w:ascii="Times New Roman" w:eastAsia="Times New Roman" w:hAnsi="Times New Roman" w:cs="Times New Roman"/>
          <w:sz w:val="48"/>
          <w:szCs w:val="48"/>
        </w:rPr>
      </w:pPr>
    </w:p>
    <w:p w14:paraId="3769A2CE" w14:textId="77777777" w:rsidR="005505AC" w:rsidRDefault="005505AC">
      <w:pPr>
        <w:contextualSpacing w:val="0"/>
        <w:jc w:val="center"/>
        <w:rPr>
          <w:rFonts w:ascii="Times New Roman" w:eastAsia="Times New Roman" w:hAnsi="Times New Roman" w:cs="Times New Roman"/>
          <w:sz w:val="48"/>
          <w:szCs w:val="48"/>
        </w:rPr>
      </w:pPr>
    </w:p>
    <w:p w14:paraId="635FF4F9" w14:textId="77777777" w:rsidR="009B4630" w:rsidRDefault="009B4630">
      <w:pPr>
        <w:contextualSpacing w:val="0"/>
        <w:jc w:val="center"/>
        <w:rPr>
          <w:rFonts w:ascii="Times New Roman" w:eastAsia="Times New Roman" w:hAnsi="Times New Roman" w:cs="Times New Roman"/>
          <w:sz w:val="48"/>
          <w:szCs w:val="48"/>
        </w:rPr>
      </w:pPr>
    </w:p>
    <w:p w14:paraId="7345F1BC" w14:textId="77777777" w:rsidR="009B4630" w:rsidRDefault="009B4630">
      <w:pPr>
        <w:contextualSpacing w:val="0"/>
        <w:jc w:val="center"/>
        <w:rPr>
          <w:rFonts w:ascii="Times New Roman" w:eastAsia="Times New Roman" w:hAnsi="Times New Roman" w:cs="Times New Roman"/>
          <w:sz w:val="48"/>
          <w:szCs w:val="48"/>
        </w:rPr>
      </w:pPr>
    </w:p>
    <w:p w14:paraId="6A9785EF" w14:textId="77777777" w:rsidR="005505AC" w:rsidRDefault="00BB1AAC">
      <w:pPr>
        <w:contextualSpacing w:val="0"/>
        <w:jc w:val="center"/>
        <w:rPr>
          <w:rFonts w:ascii="Bree Serif" w:eastAsia="Bree Serif" w:hAnsi="Bree Serif" w:cs="Bree Serif"/>
          <w:sz w:val="48"/>
          <w:szCs w:val="48"/>
        </w:rPr>
      </w:pPr>
      <w:r>
        <w:rPr>
          <w:rFonts w:ascii="Bree Serif" w:eastAsia="Bree Serif" w:hAnsi="Bree Serif" w:cs="Bree Serif"/>
          <w:sz w:val="48"/>
          <w:szCs w:val="48"/>
        </w:rPr>
        <w:t>A</w:t>
      </w:r>
    </w:p>
    <w:p w14:paraId="51FA1E81" w14:textId="77777777" w:rsidR="005505AC" w:rsidRDefault="005505AC">
      <w:pPr>
        <w:contextualSpacing w:val="0"/>
        <w:jc w:val="center"/>
        <w:rPr>
          <w:rFonts w:ascii="Bree Serif" w:eastAsia="Bree Serif" w:hAnsi="Bree Serif" w:cs="Bree Serif"/>
          <w:sz w:val="48"/>
          <w:szCs w:val="48"/>
        </w:rPr>
      </w:pPr>
    </w:p>
    <w:p w14:paraId="03711E4C" w14:textId="77777777" w:rsidR="005505AC" w:rsidRDefault="00BB1AAC">
      <w:pPr>
        <w:contextualSpacing w:val="0"/>
        <w:jc w:val="center"/>
        <w:rPr>
          <w:rFonts w:ascii="Bree Serif" w:eastAsia="Bree Serif" w:hAnsi="Bree Serif" w:cs="Bree Serif"/>
          <w:sz w:val="48"/>
          <w:szCs w:val="48"/>
        </w:rPr>
      </w:pPr>
      <w:r>
        <w:rPr>
          <w:rFonts w:ascii="Bree Serif" w:eastAsia="Bree Serif" w:hAnsi="Bree Serif" w:cs="Bree Serif"/>
          <w:sz w:val="48"/>
          <w:szCs w:val="48"/>
        </w:rPr>
        <w:t>Project on</w:t>
      </w:r>
    </w:p>
    <w:p w14:paraId="25A3FE83" w14:textId="77777777" w:rsidR="005505AC" w:rsidRDefault="005505AC">
      <w:pPr>
        <w:contextualSpacing w:val="0"/>
        <w:jc w:val="center"/>
        <w:rPr>
          <w:rFonts w:ascii="Bree Serif" w:eastAsia="Bree Serif" w:hAnsi="Bree Serif" w:cs="Bree Serif"/>
          <w:sz w:val="48"/>
          <w:szCs w:val="48"/>
        </w:rPr>
      </w:pPr>
    </w:p>
    <w:p w14:paraId="1F67A436" w14:textId="77777777" w:rsidR="005505AC" w:rsidRDefault="00BB1AAC">
      <w:pPr>
        <w:contextualSpacing w:val="0"/>
        <w:jc w:val="center"/>
        <w:rPr>
          <w:rFonts w:ascii="Bree Serif" w:eastAsia="Bree Serif" w:hAnsi="Bree Serif" w:cs="Bree Serif"/>
          <w:sz w:val="48"/>
          <w:szCs w:val="48"/>
        </w:rPr>
      </w:pPr>
      <w:r>
        <w:rPr>
          <w:rFonts w:ascii="Bree Serif" w:eastAsia="Bree Serif" w:hAnsi="Bree Serif" w:cs="Bree Serif"/>
          <w:sz w:val="48"/>
          <w:szCs w:val="48"/>
        </w:rPr>
        <w:t>Bureau of Labor Statistics Data Federation</w:t>
      </w:r>
    </w:p>
    <w:p w14:paraId="66135D11" w14:textId="77777777" w:rsidR="005505AC" w:rsidRDefault="005505AC">
      <w:pPr>
        <w:contextualSpacing w:val="0"/>
        <w:jc w:val="center"/>
        <w:rPr>
          <w:rFonts w:ascii="Bree Serif" w:eastAsia="Bree Serif" w:hAnsi="Bree Serif" w:cs="Bree Serif"/>
          <w:sz w:val="48"/>
          <w:szCs w:val="48"/>
        </w:rPr>
      </w:pPr>
    </w:p>
    <w:p w14:paraId="0FE650E3" w14:textId="77777777" w:rsidR="005505AC" w:rsidRDefault="005505AC">
      <w:pPr>
        <w:contextualSpacing w:val="0"/>
        <w:jc w:val="center"/>
        <w:rPr>
          <w:rFonts w:ascii="Times New Roman" w:eastAsia="Times New Roman" w:hAnsi="Times New Roman" w:cs="Times New Roman"/>
          <w:sz w:val="48"/>
          <w:szCs w:val="48"/>
        </w:rPr>
      </w:pPr>
    </w:p>
    <w:p w14:paraId="11B9C3AC" w14:textId="77777777" w:rsidR="005505AC" w:rsidRDefault="005505AC">
      <w:pPr>
        <w:contextualSpacing w:val="0"/>
        <w:jc w:val="center"/>
        <w:rPr>
          <w:rFonts w:ascii="Times New Roman" w:eastAsia="Times New Roman" w:hAnsi="Times New Roman" w:cs="Times New Roman"/>
          <w:sz w:val="48"/>
          <w:szCs w:val="48"/>
        </w:rPr>
      </w:pPr>
    </w:p>
    <w:p w14:paraId="1E946199" w14:textId="77777777" w:rsidR="005505AC" w:rsidRDefault="005505AC">
      <w:pPr>
        <w:contextualSpacing w:val="0"/>
        <w:jc w:val="center"/>
        <w:rPr>
          <w:rFonts w:ascii="Times New Roman" w:eastAsia="Times New Roman" w:hAnsi="Times New Roman" w:cs="Times New Roman"/>
          <w:sz w:val="48"/>
          <w:szCs w:val="48"/>
        </w:rPr>
      </w:pPr>
    </w:p>
    <w:p w14:paraId="5018DB66" w14:textId="77777777" w:rsidR="00B946EA" w:rsidRDefault="00B946EA">
      <w:pPr>
        <w:contextualSpacing w:val="0"/>
        <w:jc w:val="center"/>
        <w:rPr>
          <w:rFonts w:ascii="Times New Roman" w:eastAsia="Times New Roman" w:hAnsi="Times New Roman" w:cs="Times New Roman"/>
          <w:sz w:val="48"/>
          <w:szCs w:val="48"/>
        </w:rPr>
      </w:pPr>
    </w:p>
    <w:p w14:paraId="39E10F32" w14:textId="77777777" w:rsidR="00B946EA" w:rsidRDefault="00B946EA" w:rsidP="009B4630">
      <w:pPr>
        <w:contextualSpacing w:val="0"/>
        <w:rPr>
          <w:rFonts w:ascii="Times New Roman" w:eastAsia="Times New Roman" w:hAnsi="Times New Roman" w:cs="Times New Roman"/>
          <w:sz w:val="48"/>
          <w:szCs w:val="48"/>
        </w:rPr>
      </w:pPr>
    </w:p>
    <w:p w14:paraId="0A10C649" w14:textId="77777777" w:rsidR="00B946EA" w:rsidRDefault="00B946EA">
      <w:pPr>
        <w:contextualSpacing w:val="0"/>
        <w:jc w:val="center"/>
        <w:rPr>
          <w:rFonts w:ascii="Times New Roman" w:eastAsia="Times New Roman" w:hAnsi="Times New Roman" w:cs="Times New Roman"/>
          <w:sz w:val="48"/>
          <w:szCs w:val="48"/>
        </w:rPr>
      </w:pPr>
    </w:p>
    <w:p w14:paraId="3D70E254" w14:textId="77777777" w:rsidR="005505AC" w:rsidRDefault="00BB1AAC">
      <w:pPr>
        <w:contextualSpacing w:val="0"/>
        <w:jc w:val="right"/>
      </w:pPr>
      <w:r>
        <w:t>By</w:t>
      </w:r>
    </w:p>
    <w:p w14:paraId="2EA78FC0" w14:textId="77777777" w:rsidR="005505AC" w:rsidRDefault="00BB1AAC">
      <w:pPr>
        <w:contextualSpacing w:val="0"/>
        <w:jc w:val="right"/>
      </w:pPr>
      <w:r>
        <w:t>Archana Jadala</w:t>
      </w:r>
    </w:p>
    <w:p w14:paraId="6D428D6B" w14:textId="77777777" w:rsidR="005505AC" w:rsidRDefault="00BB1AAC">
      <w:pPr>
        <w:contextualSpacing w:val="0"/>
        <w:jc w:val="right"/>
      </w:pPr>
      <w:r>
        <w:t>Vidhya Moorthy</w:t>
      </w:r>
    </w:p>
    <w:p w14:paraId="2D382574" w14:textId="77777777" w:rsidR="005505AC" w:rsidRDefault="00BB1AAC">
      <w:pPr>
        <w:contextualSpacing w:val="0"/>
        <w:jc w:val="right"/>
      </w:pPr>
      <w:r>
        <w:t>Vamshidhar Reddy vemula</w:t>
      </w:r>
    </w:p>
    <w:p w14:paraId="5E01960D" w14:textId="5DEB88D7" w:rsidR="005505AC" w:rsidRDefault="00BB1AAC">
      <w:pPr>
        <w:contextualSpacing w:val="0"/>
        <w:jc w:val="right"/>
      </w:pPr>
      <w:r>
        <w:t>Cyriacus</w:t>
      </w:r>
      <w:r w:rsidR="00724904">
        <w:t xml:space="preserve"> Onuigbo</w:t>
      </w:r>
      <w:bookmarkStart w:id="0" w:name="_GoBack"/>
      <w:bookmarkEnd w:id="0"/>
    </w:p>
    <w:p w14:paraId="7DE6526D" w14:textId="77777777" w:rsidR="005505AC" w:rsidRDefault="005505AC">
      <w:pPr>
        <w:contextualSpacing w:val="0"/>
        <w:jc w:val="right"/>
      </w:pPr>
    </w:p>
    <w:p w14:paraId="70C27157" w14:textId="77777777" w:rsidR="00B946EA" w:rsidRDefault="00B946EA">
      <w:pPr>
        <w:rPr>
          <w:rFonts w:ascii="Times New Roman" w:eastAsia="Times New Roman" w:hAnsi="Times New Roman" w:cs="Times New Roman"/>
        </w:rPr>
      </w:pPr>
      <w:r>
        <w:rPr>
          <w:rFonts w:ascii="Times New Roman" w:eastAsia="Times New Roman" w:hAnsi="Times New Roman" w:cs="Times New Roman"/>
        </w:rPr>
        <w:br w:type="page"/>
      </w:r>
    </w:p>
    <w:p w14:paraId="2BC1FD31" w14:textId="35253DD9" w:rsidR="005505AC" w:rsidRDefault="00BB1AAC" w:rsidP="00B946E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Project Specification</w:t>
      </w:r>
    </w:p>
    <w:p w14:paraId="4C1B1CD0" w14:textId="77777777" w:rsidR="005505AC" w:rsidRDefault="005505AC">
      <w:pPr>
        <w:contextualSpacing w:val="0"/>
        <w:jc w:val="center"/>
        <w:rPr>
          <w:rFonts w:ascii="Times New Roman" w:eastAsia="Times New Roman" w:hAnsi="Times New Roman" w:cs="Times New Roman"/>
          <w:b/>
          <w:sz w:val="28"/>
          <w:szCs w:val="28"/>
        </w:rPr>
      </w:pPr>
    </w:p>
    <w:p w14:paraId="472D3380" w14:textId="77777777" w:rsidR="005505AC" w:rsidRDefault="00BB1AAC">
      <w:pPr>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:To integrate current BLS data into the Systemic Reporting and Analytics Local server utilizing the BLS Application Programming Interface(API) version 2.0</w:t>
      </w:r>
    </w:p>
    <w:p w14:paraId="2C1D8A78" w14:textId="77777777" w:rsidR="005505AC" w:rsidRDefault="00BB1AAC">
      <w:pPr>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Preferred development language</w:t>
      </w:r>
      <w:r>
        <w:rPr>
          <w:rFonts w:ascii="Times New Roman" w:eastAsia="Times New Roman" w:hAnsi="Times New Roman" w:cs="Times New Roman"/>
          <w:sz w:val="24"/>
          <w:szCs w:val="24"/>
        </w:rPr>
        <w:t xml:space="preserve">: Any one of C++, Java, PHP. A final product must result in a compiled </w:t>
      </w:r>
      <w:r>
        <w:rPr>
          <w:rFonts w:ascii="Times New Roman" w:eastAsia="Times New Roman" w:hAnsi="Times New Roman" w:cs="Times New Roman"/>
          <w:sz w:val="24"/>
          <w:szCs w:val="24"/>
        </w:rPr>
        <w:t xml:space="preserve">executable file. </w:t>
      </w:r>
    </w:p>
    <w:p w14:paraId="0455F6B0" w14:textId="77777777" w:rsidR="005505AC" w:rsidRDefault="00BB1AAC">
      <w:pPr>
        <w:contextualSpacing w:val="0"/>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ODS Database authentication: </w:t>
      </w:r>
      <w:r>
        <w:rPr>
          <w:rFonts w:ascii="Times New Roman" w:eastAsia="Times New Roman" w:hAnsi="Times New Roman" w:cs="Times New Roman"/>
          <w:sz w:val="25"/>
          <w:szCs w:val="25"/>
        </w:rPr>
        <w:t>Users should authenticate via their Windows logon (DCCCD network login)</w:t>
      </w:r>
    </w:p>
    <w:p w14:paraId="70E57049" w14:textId="77777777" w:rsidR="005505AC" w:rsidRDefault="00BB1AAC">
      <w:pPr>
        <w:spacing w:before="260"/>
        <w:contextualSpacing w:val="0"/>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API Authentication: </w:t>
      </w:r>
      <w:r>
        <w:rPr>
          <w:rFonts w:ascii="Times New Roman" w:eastAsia="Times New Roman" w:hAnsi="Times New Roman" w:cs="Times New Roman"/>
          <w:sz w:val="25"/>
          <w:szCs w:val="25"/>
        </w:rPr>
        <w:t>The programmer will need to acquire an API authentication from the service.</w:t>
      </w:r>
    </w:p>
    <w:p w14:paraId="2D11A31F" w14:textId="77777777" w:rsidR="005505AC" w:rsidRDefault="00BB1AAC">
      <w:pPr>
        <w:contextualSpacing w:val="0"/>
        <w:rPr>
          <w:rFonts w:ascii="Times New Roman" w:eastAsia="Times New Roman" w:hAnsi="Times New Roman" w:cs="Times New Roman"/>
          <w:b/>
          <w:sz w:val="25"/>
          <w:szCs w:val="25"/>
        </w:rPr>
      </w:pPr>
      <w:r>
        <w:rPr>
          <w:rFonts w:ascii="Times New Roman" w:eastAsia="Times New Roman" w:hAnsi="Times New Roman" w:cs="Times New Roman"/>
          <w:b/>
          <w:sz w:val="25"/>
          <w:szCs w:val="25"/>
        </w:rPr>
        <w:t>Desired BLS Series ID's:</w:t>
      </w:r>
    </w:p>
    <w:p w14:paraId="18ABA6D1" w14:textId="77777777" w:rsidR="005505AC" w:rsidRDefault="00BB1AAC">
      <w:pPr>
        <w:contextualSpacing w:val="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Some of the data desired is still subject to discovery. Final information will be provided </w:t>
      </w:r>
      <w:r>
        <w:rPr>
          <w:rFonts w:ascii="Times New Roman" w:eastAsia="Times New Roman" w:hAnsi="Times New Roman" w:cs="Times New Roman"/>
          <w:sz w:val="27"/>
          <w:szCs w:val="27"/>
        </w:rPr>
        <w:t xml:space="preserve">by </w:t>
      </w:r>
      <w:r>
        <w:rPr>
          <w:rFonts w:ascii="Times New Roman" w:eastAsia="Times New Roman" w:hAnsi="Times New Roman" w:cs="Times New Roman"/>
          <w:sz w:val="25"/>
          <w:szCs w:val="25"/>
        </w:rPr>
        <w:t>5/20/2018 to include complete Series ID's.</w:t>
      </w:r>
    </w:p>
    <w:p w14:paraId="0C2B6F81" w14:textId="77777777" w:rsidR="005505AC" w:rsidRDefault="00BB1AAC">
      <w:pPr>
        <w:contextualSpacing w:val="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The first iteration of this project will address Local Area Unemployment Statistics in the Dallas-Fort Worth-Arlington </w:t>
      </w:r>
      <w:r>
        <w:rPr>
          <w:rFonts w:ascii="Times New Roman" w:eastAsia="Times New Roman" w:hAnsi="Times New Roman" w:cs="Times New Roman"/>
          <w:sz w:val="25"/>
          <w:szCs w:val="25"/>
        </w:rPr>
        <w:t>MSA.</w:t>
      </w:r>
    </w:p>
    <w:p w14:paraId="79615797" w14:textId="77777777" w:rsidR="005505AC" w:rsidRDefault="00BB1AAC">
      <w:pPr>
        <w:contextualSpacing w:val="0"/>
        <w:rPr>
          <w:rFonts w:ascii="Times New Roman" w:eastAsia="Times New Roman" w:hAnsi="Times New Roman" w:cs="Times New Roman"/>
          <w:sz w:val="25"/>
          <w:szCs w:val="25"/>
        </w:rPr>
      </w:pPr>
      <w:r>
        <w:rPr>
          <w:rFonts w:ascii="Times New Roman" w:eastAsia="Times New Roman" w:hAnsi="Times New Roman" w:cs="Times New Roman"/>
          <w:sz w:val="25"/>
          <w:szCs w:val="25"/>
        </w:rPr>
        <w:t>See</w:t>
      </w:r>
      <w:hyperlink r:id="rId7" w:anchor="LA">
        <w:r>
          <w:rPr>
            <w:rFonts w:ascii="Times New Roman" w:eastAsia="Times New Roman" w:hAnsi="Times New Roman" w:cs="Times New Roman"/>
            <w:sz w:val="25"/>
            <w:szCs w:val="25"/>
          </w:rPr>
          <w:t xml:space="preserve"> </w:t>
        </w:r>
      </w:hyperlink>
      <w:hyperlink r:id="rId8" w:anchor="LA">
        <w:r>
          <w:rPr>
            <w:rFonts w:ascii="Times New Roman" w:eastAsia="Times New Roman" w:hAnsi="Times New Roman" w:cs="Times New Roman"/>
            <w:color w:val="0000FF"/>
            <w:sz w:val="24"/>
            <w:szCs w:val="24"/>
            <w:u w:val="single"/>
          </w:rPr>
          <w:t>https://www.bls.govnielp/hIpfonna.htm#LA</w:t>
        </w:r>
      </w:hyperlink>
      <w:r>
        <w:rPr>
          <w:rFonts w:ascii="Times New Roman" w:eastAsia="Times New Roman" w:hAnsi="Times New Roman" w:cs="Times New Roman"/>
          <w:sz w:val="25"/>
          <w:szCs w:val="25"/>
        </w:rPr>
        <w:t xml:space="preserve"> to build Series ID's for this.</w:t>
      </w:r>
    </w:p>
    <w:p w14:paraId="266A30BF" w14:textId="77777777" w:rsidR="005505AC" w:rsidRDefault="00BB1AAC">
      <w:pPr>
        <w:spacing w:before="180"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5"/>
          <w:szCs w:val="25"/>
        </w:rPr>
        <w:t xml:space="preserve">Seasonally </w:t>
      </w:r>
      <w:r>
        <w:rPr>
          <w:rFonts w:ascii="Times New Roman" w:eastAsia="Times New Roman" w:hAnsi="Times New Roman" w:cs="Times New Roman"/>
          <w:sz w:val="24"/>
          <w:szCs w:val="24"/>
        </w:rPr>
        <w:t>Adjusted Data is desired. The foll</w:t>
      </w:r>
      <w:r>
        <w:rPr>
          <w:rFonts w:ascii="Times New Roman" w:eastAsia="Times New Roman" w:hAnsi="Times New Roman" w:cs="Times New Roman"/>
          <w:sz w:val="24"/>
          <w:szCs w:val="24"/>
        </w:rPr>
        <w:t>owing Measures are desired:</w:t>
      </w:r>
    </w:p>
    <w:p w14:paraId="52DCD0A6" w14:textId="77777777" w:rsidR="005505AC" w:rsidRDefault="00BB1AAC">
      <w:pPr>
        <w:spacing w:line="204"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Measure</w:t>
      </w:r>
    </w:p>
    <w:p w14:paraId="7C3D5228" w14:textId="77777777" w:rsidR="005505AC" w:rsidRDefault="00BB1AAC">
      <w:pPr>
        <w:spacing w:before="1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Indicates the unit of measurement:</w:t>
      </w:r>
    </w:p>
    <w:p w14:paraId="5785D146" w14:textId="77777777" w:rsidR="005505AC" w:rsidRDefault="00BB1AAC">
      <w:pPr>
        <w:spacing w:before="3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06 Labor force,</w:t>
      </w:r>
    </w:p>
    <w:p w14:paraId="43BA574D" w14:textId="77777777" w:rsidR="005505AC" w:rsidRDefault="00BB1AAC">
      <w:pPr>
        <w:spacing w:line="264"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05 Employment,</w:t>
      </w:r>
    </w:p>
    <w:p w14:paraId="5EB3FBE3" w14:textId="77777777" w:rsidR="005505AC" w:rsidRDefault="00BB1AAC">
      <w:pPr>
        <w:spacing w:before="40" w:line="271"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04 Unemployment, and</w:t>
      </w:r>
    </w:p>
    <w:p w14:paraId="39D32847" w14:textId="77777777" w:rsidR="005505AC" w:rsidRDefault="00BB1AAC">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03 Unemployment rate.</w:t>
      </w:r>
    </w:p>
    <w:p w14:paraId="74BD0C73" w14:textId="77777777" w:rsidR="005505AC" w:rsidRDefault="00BB1AAC">
      <w:pPr>
        <w:spacing w:before="460"/>
        <w:contextualSpacing w:val="0"/>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Deliverables: </w:t>
      </w:r>
      <w:r>
        <w:rPr>
          <w:rFonts w:ascii="Times New Roman" w:eastAsia="Times New Roman" w:hAnsi="Times New Roman" w:cs="Times New Roman"/>
          <w:sz w:val="25"/>
          <w:szCs w:val="25"/>
        </w:rPr>
        <w:t>A Windows application that allows any user (with appropriate database credentials) to select from amongst predetermined data sets (identified by a 'Series ID' and Year), receive a file from the API in JSON format and refresh tables within the Azure SQL ODS</w:t>
      </w:r>
      <w:r>
        <w:rPr>
          <w:rFonts w:ascii="Times New Roman" w:eastAsia="Times New Roman" w:hAnsi="Times New Roman" w:cs="Times New Roman"/>
          <w:sz w:val="25"/>
          <w:szCs w:val="25"/>
        </w:rPr>
        <w:t xml:space="preserve">. The application should authenticate to the BLS API, retrieve the data requested and place it in a table in the BSDW 2 database. Both Source Code, </w:t>
      </w:r>
      <w:r>
        <w:rPr>
          <w:rFonts w:ascii="Times New Roman" w:eastAsia="Times New Roman" w:hAnsi="Times New Roman" w:cs="Times New Roman"/>
          <w:sz w:val="26"/>
          <w:szCs w:val="26"/>
        </w:rPr>
        <w:t xml:space="preserve">and an executable file will be included. Code </w:t>
      </w:r>
      <w:r>
        <w:rPr>
          <w:rFonts w:ascii="Times New Roman" w:eastAsia="Times New Roman" w:hAnsi="Times New Roman" w:cs="Times New Roman"/>
          <w:sz w:val="25"/>
          <w:szCs w:val="25"/>
        </w:rPr>
        <w:t>should be commented for clarity. The API authentication inform</w:t>
      </w:r>
      <w:r>
        <w:rPr>
          <w:rFonts w:ascii="Times New Roman" w:eastAsia="Times New Roman" w:hAnsi="Times New Roman" w:cs="Times New Roman"/>
          <w:sz w:val="25"/>
          <w:szCs w:val="25"/>
        </w:rPr>
        <w:t>ation should also be submitted.</w:t>
      </w:r>
    </w:p>
    <w:p w14:paraId="13937DC2" w14:textId="77777777" w:rsidR="005505AC" w:rsidRDefault="00BB1AAC">
      <w:pPr>
        <w:spacing w:before="260" w:after="100"/>
        <w:contextualSpacing w:val="0"/>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Due Date: </w:t>
      </w:r>
      <w:r>
        <w:rPr>
          <w:rFonts w:ascii="Times New Roman" w:eastAsia="Times New Roman" w:hAnsi="Times New Roman" w:cs="Times New Roman"/>
          <w:sz w:val="25"/>
          <w:szCs w:val="25"/>
        </w:rPr>
        <w:t>Due date is subject to negotiation and agreement. It is acknowledged that commencement of work is contingent on some need to learn API/REST programming.</w:t>
      </w:r>
    </w:p>
    <w:p w14:paraId="1C4C3732" w14:textId="77777777" w:rsidR="005505AC" w:rsidRDefault="00BB1AAC">
      <w:pPr>
        <w:spacing w:before="260" w:after="100"/>
        <w:contextualSpacing w:val="0"/>
        <w:rPr>
          <w:rFonts w:ascii="Times New Roman" w:eastAsia="Times New Roman" w:hAnsi="Times New Roman" w:cs="Times New Roman"/>
          <w:sz w:val="25"/>
          <w:szCs w:val="25"/>
        </w:rPr>
      </w:pPr>
      <w:r>
        <w:br w:type="page"/>
      </w:r>
    </w:p>
    <w:p w14:paraId="32EE4A16" w14:textId="77777777" w:rsidR="005505AC" w:rsidRDefault="00BB1AAC">
      <w:pPr>
        <w:spacing w:before="260" w:after="10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5"/>
          <w:szCs w:val="25"/>
        </w:rPr>
        <w:lastRenderedPageBreak/>
        <w:t>The Project is all about occupation data from the Bureau of Labour Statistics or BLS. In this Project we’re going to deal specifically about occupation employment statistics. You can get to the BLS website a couple of different ways using Google. The first</w:t>
      </w:r>
      <w:r>
        <w:rPr>
          <w:rFonts w:ascii="Times New Roman" w:eastAsia="Times New Roman" w:hAnsi="Times New Roman" w:cs="Times New Roman"/>
          <w:sz w:val="25"/>
          <w:szCs w:val="25"/>
        </w:rPr>
        <w:t xml:space="preserve"> iteration of this project will address Local Area Unemployment Statistics in the Dallas-Fort Worth-Arlington MSA. This link(</w:t>
      </w:r>
      <w:hyperlink r:id="rId9" w:anchor="LA">
        <w:r>
          <w:rPr>
            <w:rFonts w:ascii="Times New Roman" w:eastAsia="Times New Roman" w:hAnsi="Times New Roman" w:cs="Times New Roman"/>
            <w:color w:val="0000FF"/>
            <w:sz w:val="24"/>
            <w:szCs w:val="24"/>
            <w:u w:val="single"/>
          </w:rPr>
          <w:t>https://www.bls.govnielp/hIpfonna.htm#LA</w:t>
        </w:r>
      </w:hyperlink>
      <w:r>
        <w:rPr>
          <w:rFonts w:ascii="Times New Roman" w:eastAsia="Times New Roman" w:hAnsi="Times New Roman" w:cs="Times New Roman"/>
          <w:sz w:val="25"/>
          <w:szCs w:val="25"/>
        </w:rPr>
        <w:t xml:space="preserve"> ) </w:t>
      </w:r>
      <w:r>
        <w:rPr>
          <w:rFonts w:ascii="Times New Roman" w:eastAsia="Times New Roman" w:hAnsi="Times New Roman" w:cs="Times New Roman"/>
          <w:sz w:val="24"/>
          <w:szCs w:val="24"/>
          <w:highlight w:val="white"/>
        </w:rPr>
        <w:t>is a sample format desc</w:t>
      </w:r>
      <w:r>
        <w:rPr>
          <w:rFonts w:ascii="Times New Roman" w:eastAsia="Times New Roman" w:hAnsi="Times New Roman" w:cs="Times New Roman"/>
          <w:sz w:val="24"/>
          <w:szCs w:val="24"/>
          <w:highlight w:val="white"/>
        </w:rPr>
        <w:t>ription of the Local Area Unemployment Statistics series. The following is the screenshot of the  link where there is the description of Series ID, list of codes and their corresponding titles.</w:t>
      </w:r>
    </w:p>
    <w:p w14:paraId="7A9D0E6C" w14:textId="77777777" w:rsidR="005505AC" w:rsidRDefault="00BB1AAC">
      <w:pPr>
        <w:spacing w:before="260" w:after="10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E1EF165" wp14:editId="241F656B">
            <wp:extent cx="5734050" cy="23495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2349500"/>
                    </a:xfrm>
                    <a:prstGeom prst="rect">
                      <a:avLst/>
                    </a:prstGeom>
                    <a:ln/>
                  </pic:spPr>
                </pic:pic>
              </a:graphicData>
            </a:graphic>
          </wp:inline>
        </w:drawing>
      </w:r>
    </w:p>
    <w:p w14:paraId="763F3CAB"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sz w:val="25"/>
          <w:szCs w:val="25"/>
        </w:rPr>
        <w:t xml:space="preserve"> The following measures are used in the project</w:t>
      </w:r>
      <w:r>
        <w:rPr>
          <w:rFonts w:ascii="Times New Roman" w:eastAsia="Times New Roman" w:hAnsi="Times New Roman" w:cs="Times New Roman"/>
          <w:sz w:val="24"/>
          <w:szCs w:val="24"/>
        </w:rPr>
        <w:t xml:space="preserve"> : 06 Labor f</w:t>
      </w:r>
      <w:r>
        <w:rPr>
          <w:rFonts w:ascii="Times New Roman" w:eastAsia="Times New Roman" w:hAnsi="Times New Roman" w:cs="Times New Roman"/>
          <w:sz w:val="24"/>
          <w:szCs w:val="24"/>
        </w:rPr>
        <w:t>orce, 05 Employment, 04 Unemployment, and 03 Unemployment rate.</w:t>
      </w:r>
    </w:p>
    <w:p w14:paraId="73075AA3" w14:textId="77777777" w:rsidR="005505AC" w:rsidRDefault="00BB1AAC">
      <w:pPr>
        <w:spacing w:before="260" w:after="1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Requirements: </w:t>
      </w:r>
    </w:p>
    <w:p w14:paraId="7C2D1C6B"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Programming Language</w:t>
      </w:r>
      <w:r>
        <w:rPr>
          <w:rFonts w:ascii="Times New Roman" w:eastAsia="Times New Roman" w:hAnsi="Times New Roman" w:cs="Times New Roman"/>
          <w:sz w:val="24"/>
          <w:szCs w:val="24"/>
        </w:rPr>
        <w:t>: Java, SQL</w:t>
      </w:r>
    </w:p>
    <w:p w14:paraId="69A822CA"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Tools</w:t>
      </w:r>
      <w:r>
        <w:rPr>
          <w:rFonts w:ascii="Times New Roman" w:eastAsia="Times New Roman" w:hAnsi="Times New Roman" w:cs="Times New Roman"/>
          <w:sz w:val="24"/>
          <w:szCs w:val="24"/>
        </w:rPr>
        <w:t>: NetBeans IDE 8.2, MySQL Workbench 8.0.11 (</w:t>
      </w:r>
      <w:hyperlink r:id="rId11">
        <w:r>
          <w:rPr>
            <w:rFonts w:ascii="Times New Roman" w:eastAsia="Times New Roman" w:hAnsi="Times New Roman" w:cs="Times New Roman"/>
            <w:color w:val="1155CC"/>
            <w:sz w:val="24"/>
            <w:szCs w:val="24"/>
            <w:u w:val="single"/>
          </w:rPr>
          <w:t>https://dev.mysql.com/downloads/mysql/</w:t>
        </w:r>
      </w:hyperlink>
      <w:r>
        <w:rPr>
          <w:rFonts w:ascii="Times New Roman" w:eastAsia="Times New Roman" w:hAnsi="Times New Roman" w:cs="Times New Roman"/>
          <w:sz w:val="24"/>
          <w:szCs w:val="24"/>
        </w:rPr>
        <w:t>)</w:t>
      </w:r>
    </w:p>
    <w:p w14:paraId="724B8B34" w14:textId="77777777" w:rsidR="005505AC" w:rsidRDefault="00BB1AAC">
      <w:pPr>
        <w:spacing w:before="260" w:after="1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Libraries used: </w:t>
      </w:r>
    </w:p>
    <w:p w14:paraId="57283257" w14:textId="77777777" w:rsidR="005505AC" w:rsidRDefault="00BB1AAC">
      <w:pPr>
        <w:numPr>
          <w:ilvl w:val="0"/>
          <w:numId w:val="1"/>
        </w:numPr>
        <w:spacing w:before="26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Commons-logging-1.2.jar (</w:t>
      </w:r>
      <w:hyperlink r:id="rId12">
        <w:r>
          <w:rPr>
            <w:rFonts w:ascii="Times New Roman" w:eastAsia="Times New Roman" w:hAnsi="Times New Roman" w:cs="Times New Roman"/>
            <w:color w:val="1155CC"/>
            <w:sz w:val="24"/>
            <w:szCs w:val="24"/>
            <w:u w:val="single"/>
          </w:rPr>
          <w:t>https://commons.apache.org/proper/commons-logging/download_logging.cgi</w:t>
        </w:r>
      </w:hyperlink>
      <w:r>
        <w:rPr>
          <w:rFonts w:ascii="Times New Roman" w:eastAsia="Times New Roman" w:hAnsi="Times New Roman" w:cs="Times New Roman"/>
          <w:sz w:val="24"/>
          <w:szCs w:val="24"/>
        </w:rPr>
        <w:t>)</w:t>
      </w:r>
    </w:p>
    <w:p w14:paraId="3C20158A" w14:textId="77777777" w:rsidR="005505AC" w:rsidRDefault="00BB1AAC">
      <w:pPr>
        <w:numPr>
          <w:ilvl w:val="0"/>
          <w:numId w:val="1"/>
        </w:numPr>
        <w:spacing w:before="26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Httpclient-4</w:t>
      </w:r>
      <w:r>
        <w:rPr>
          <w:rFonts w:ascii="Times New Roman" w:eastAsia="Times New Roman" w:hAnsi="Times New Roman" w:cs="Times New Roman"/>
          <w:sz w:val="24"/>
          <w:szCs w:val="24"/>
        </w:rPr>
        <w:t>.5.5.jar (</w:t>
      </w:r>
      <w:hyperlink r:id="rId13">
        <w:r>
          <w:rPr>
            <w:rFonts w:ascii="Times New Roman" w:eastAsia="Times New Roman" w:hAnsi="Times New Roman" w:cs="Times New Roman"/>
            <w:color w:val="1155CC"/>
            <w:sz w:val="24"/>
            <w:szCs w:val="24"/>
            <w:u w:val="single"/>
          </w:rPr>
          <w:t>https://mvnrepository.com/artifact/org.apache.httpcomponents/httpclient/4.5.5</w:t>
        </w:r>
      </w:hyperlink>
      <w:r>
        <w:rPr>
          <w:rFonts w:ascii="Times New Roman" w:eastAsia="Times New Roman" w:hAnsi="Times New Roman" w:cs="Times New Roman"/>
          <w:sz w:val="24"/>
          <w:szCs w:val="24"/>
        </w:rPr>
        <w:t>)</w:t>
      </w:r>
    </w:p>
    <w:p w14:paraId="35E7121F" w14:textId="77777777" w:rsidR="005505AC" w:rsidRDefault="00BB1AAC">
      <w:pPr>
        <w:numPr>
          <w:ilvl w:val="0"/>
          <w:numId w:val="1"/>
        </w:numPr>
        <w:spacing w:before="26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Httpcore-4.4.9.jar (</w:t>
      </w:r>
      <w:hyperlink r:id="rId14">
        <w:r>
          <w:rPr>
            <w:rFonts w:ascii="Times New Roman" w:eastAsia="Times New Roman" w:hAnsi="Times New Roman" w:cs="Times New Roman"/>
            <w:color w:val="1155CC"/>
            <w:sz w:val="24"/>
            <w:szCs w:val="24"/>
            <w:u w:val="single"/>
          </w:rPr>
          <w:t>https://mvnrepository.com/artifact/org.apache.httpcomponents/httpclient/4.5.5</w:t>
        </w:r>
      </w:hyperlink>
      <w:r>
        <w:rPr>
          <w:rFonts w:ascii="Times New Roman" w:eastAsia="Times New Roman" w:hAnsi="Times New Roman" w:cs="Times New Roman"/>
          <w:sz w:val="24"/>
          <w:szCs w:val="24"/>
        </w:rPr>
        <w:t>)</w:t>
      </w:r>
    </w:p>
    <w:p w14:paraId="7CAEF192" w14:textId="77777777" w:rsidR="005505AC" w:rsidRDefault="00BB1AAC">
      <w:pPr>
        <w:numPr>
          <w:ilvl w:val="0"/>
          <w:numId w:val="1"/>
        </w:numPr>
        <w:spacing w:before="26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Json-simple-1.1.jar ( </w:t>
      </w:r>
      <w:hyperlink r:id="rId15">
        <w:r>
          <w:rPr>
            <w:rFonts w:ascii="Times New Roman" w:eastAsia="Times New Roman" w:hAnsi="Times New Roman" w:cs="Times New Roman"/>
            <w:color w:val="1155CC"/>
            <w:sz w:val="24"/>
            <w:szCs w:val="24"/>
            <w:u w:val="single"/>
          </w:rPr>
          <w:t>https://m</w:t>
        </w:r>
        <w:r>
          <w:rPr>
            <w:rFonts w:ascii="Times New Roman" w:eastAsia="Times New Roman" w:hAnsi="Times New Roman" w:cs="Times New Roman"/>
            <w:color w:val="1155CC"/>
            <w:sz w:val="24"/>
            <w:szCs w:val="24"/>
            <w:u w:val="single"/>
          </w:rPr>
          <w:t>vnrepository.com/artifact/com.googlecode.json-simple/json-simple/1.1.1</w:t>
        </w:r>
      </w:hyperlink>
      <w:r>
        <w:rPr>
          <w:rFonts w:ascii="Times New Roman" w:eastAsia="Times New Roman" w:hAnsi="Times New Roman" w:cs="Times New Roman"/>
          <w:sz w:val="24"/>
          <w:szCs w:val="24"/>
        </w:rPr>
        <w:t>)</w:t>
      </w:r>
    </w:p>
    <w:p w14:paraId="5E7664B9" w14:textId="77777777" w:rsidR="005505AC" w:rsidRDefault="00BB1AAC">
      <w:pPr>
        <w:numPr>
          <w:ilvl w:val="0"/>
          <w:numId w:val="1"/>
        </w:numPr>
        <w:spacing w:before="26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Mysql-connector-java-8.0.12.jar (</w:t>
      </w:r>
      <w:hyperlink r:id="rId16">
        <w:r>
          <w:rPr>
            <w:rFonts w:ascii="Times New Roman" w:eastAsia="Times New Roman" w:hAnsi="Times New Roman" w:cs="Times New Roman"/>
            <w:color w:val="1155CC"/>
            <w:sz w:val="24"/>
            <w:szCs w:val="24"/>
            <w:u w:val="single"/>
          </w:rPr>
          <w:t>https://dev.mysql.com/downloads/connector/j/</w:t>
        </w:r>
      </w:hyperlink>
      <w:r>
        <w:rPr>
          <w:rFonts w:ascii="Times New Roman" w:eastAsia="Times New Roman" w:hAnsi="Times New Roman" w:cs="Times New Roman"/>
          <w:sz w:val="24"/>
          <w:szCs w:val="24"/>
        </w:rPr>
        <w:t>)</w:t>
      </w:r>
    </w:p>
    <w:p w14:paraId="7F03029E" w14:textId="77777777" w:rsidR="005505AC" w:rsidRDefault="00BB1AAC">
      <w:pPr>
        <w:spacing w:before="260" w:after="100"/>
        <w:contextualSpacing w:val="0"/>
        <w:rPr>
          <w:rFonts w:ascii="Times New Roman" w:eastAsia="Times New Roman" w:hAnsi="Times New Roman" w:cs="Times New Roman"/>
          <w:sz w:val="25"/>
          <w:szCs w:val="25"/>
        </w:rPr>
      </w:pPr>
      <w:r>
        <w:rPr>
          <w:rFonts w:ascii="Times New Roman" w:eastAsia="Times New Roman" w:hAnsi="Times New Roman" w:cs="Times New Roman"/>
          <w:sz w:val="24"/>
          <w:szCs w:val="24"/>
        </w:rPr>
        <w:t>Our Project is a</w:t>
      </w:r>
      <w:r>
        <w:rPr>
          <w:rFonts w:ascii="Times New Roman" w:eastAsia="Times New Roman" w:hAnsi="Times New Roman" w:cs="Times New Roman"/>
          <w:sz w:val="25"/>
          <w:szCs w:val="25"/>
        </w:rPr>
        <w:t xml:space="preserve"> Windows application that</w:t>
      </w:r>
      <w:r>
        <w:rPr>
          <w:rFonts w:ascii="Times New Roman" w:eastAsia="Times New Roman" w:hAnsi="Times New Roman" w:cs="Times New Roman"/>
          <w:sz w:val="25"/>
          <w:szCs w:val="25"/>
        </w:rPr>
        <w:t xml:space="preserve"> allows any user (with appropriate database credentials) to select from amongst predetermined data sets (identified by a 'Series ID' </w:t>
      </w:r>
      <w:r>
        <w:rPr>
          <w:rFonts w:ascii="Times New Roman" w:eastAsia="Times New Roman" w:hAnsi="Times New Roman" w:cs="Times New Roman"/>
          <w:sz w:val="25"/>
          <w:szCs w:val="25"/>
        </w:rPr>
        <w:lastRenderedPageBreak/>
        <w:t xml:space="preserve">and Year), receive a file from the API in JSON format and refresh tables within the </w:t>
      </w:r>
      <w:r>
        <w:rPr>
          <w:rFonts w:ascii="Times New Roman" w:eastAsia="Times New Roman" w:hAnsi="Times New Roman" w:cs="Times New Roman"/>
          <w:sz w:val="24"/>
          <w:szCs w:val="24"/>
        </w:rPr>
        <w:t>MySQL Workbench</w:t>
      </w:r>
      <w:r>
        <w:rPr>
          <w:rFonts w:ascii="Times New Roman" w:eastAsia="Times New Roman" w:hAnsi="Times New Roman" w:cs="Times New Roman"/>
          <w:sz w:val="25"/>
          <w:szCs w:val="25"/>
        </w:rPr>
        <w:t xml:space="preserve">. </w:t>
      </w:r>
    </w:p>
    <w:p w14:paraId="31885971" w14:textId="77777777" w:rsidR="005505AC" w:rsidRDefault="00BB1AAC">
      <w:pPr>
        <w:spacing w:before="260" w:after="100"/>
        <w:contextualSpacing w:val="0"/>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Programming: </w:t>
      </w:r>
      <w:r>
        <w:rPr>
          <w:rFonts w:ascii="Times New Roman" w:eastAsia="Times New Roman" w:hAnsi="Times New Roman" w:cs="Times New Roman"/>
          <w:sz w:val="25"/>
          <w:szCs w:val="25"/>
        </w:rPr>
        <w:t xml:space="preserve">The code is divided into three parts as follows </w:t>
      </w:r>
    </w:p>
    <w:p w14:paraId="56DC0935" w14:textId="77777777" w:rsidR="005505AC" w:rsidRDefault="00BB1AAC">
      <w:pPr>
        <w:numPr>
          <w:ilvl w:val="0"/>
          <w:numId w:val="2"/>
        </w:numPr>
        <w:spacing w:before="260" w:after="100"/>
        <w:rPr>
          <w:rFonts w:ascii="Times New Roman" w:eastAsia="Times New Roman" w:hAnsi="Times New Roman" w:cs="Times New Roman"/>
          <w:sz w:val="25"/>
          <w:szCs w:val="25"/>
        </w:rPr>
      </w:pPr>
      <w:r>
        <w:rPr>
          <w:rFonts w:ascii="Times New Roman" w:eastAsia="Times New Roman" w:hAnsi="Times New Roman" w:cs="Times New Roman"/>
          <w:sz w:val="25"/>
          <w:szCs w:val="25"/>
        </w:rPr>
        <w:t>BLS Data Extractor</w:t>
      </w:r>
    </w:p>
    <w:p w14:paraId="525A2931" w14:textId="77777777" w:rsidR="005505AC" w:rsidRDefault="00BB1AAC">
      <w:pPr>
        <w:numPr>
          <w:ilvl w:val="0"/>
          <w:numId w:val="2"/>
        </w:numPr>
        <w:spacing w:before="260" w:after="100"/>
        <w:rPr>
          <w:rFonts w:ascii="Times New Roman" w:eastAsia="Times New Roman" w:hAnsi="Times New Roman" w:cs="Times New Roman"/>
          <w:sz w:val="25"/>
          <w:szCs w:val="25"/>
        </w:rPr>
      </w:pPr>
      <w:r>
        <w:rPr>
          <w:rFonts w:ascii="Times New Roman" w:eastAsia="Times New Roman" w:hAnsi="Times New Roman" w:cs="Times New Roman"/>
          <w:sz w:val="25"/>
          <w:szCs w:val="25"/>
        </w:rPr>
        <w:t>BLS Data Parser</w:t>
      </w:r>
    </w:p>
    <w:p w14:paraId="67EB2F10" w14:textId="77777777" w:rsidR="005505AC" w:rsidRDefault="00BB1AAC">
      <w:pPr>
        <w:numPr>
          <w:ilvl w:val="0"/>
          <w:numId w:val="2"/>
        </w:numPr>
        <w:spacing w:before="260" w:after="100"/>
        <w:rPr>
          <w:rFonts w:ascii="Times New Roman" w:eastAsia="Times New Roman" w:hAnsi="Times New Roman" w:cs="Times New Roman"/>
          <w:sz w:val="25"/>
          <w:szCs w:val="25"/>
        </w:rPr>
      </w:pPr>
      <w:r>
        <w:rPr>
          <w:rFonts w:ascii="Times New Roman" w:eastAsia="Times New Roman" w:hAnsi="Times New Roman" w:cs="Times New Roman"/>
          <w:sz w:val="25"/>
          <w:szCs w:val="25"/>
        </w:rPr>
        <w:t>Establishing connection to MYSQL Workbench</w:t>
      </w:r>
    </w:p>
    <w:p w14:paraId="44797917" w14:textId="77777777" w:rsidR="005505AC" w:rsidRDefault="00BB1AAC">
      <w:pPr>
        <w:spacing w:before="260" w:after="100" w:line="240" w:lineRule="auto"/>
        <w:contextualSpacing w:val="0"/>
        <w:rPr>
          <w:rFonts w:ascii="Times New Roman" w:eastAsia="Times New Roman" w:hAnsi="Times New Roman" w:cs="Times New Roman"/>
          <w:sz w:val="25"/>
          <w:szCs w:val="25"/>
        </w:rPr>
      </w:pPr>
      <w:r>
        <w:rPr>
          <w:rFonts w:ascii="Times New Roman" w:eastAsia="Times New Roman" w:hAnsi="Times New Roman" w:cs="Times New Roman"/>
          <w:b/>
          <w:sz w:val="25"/>
          <w:szCs w:val="25"/>
        </w:rPr>
        <w:t>Part 1</w:t>
      </w:r>
      <w:r>
        <w:rPr>
          <w:rFonts w:ascii="Times New Roman" w:eastAsia="Times New Roman" w:hAnsi="Times New Roman" w:cs="Times New Roman"/>
          <w:sz w:val="25"/>
          <w:szCs w:val="25"/>
        </w:rPr>
        <w:t xml:space="preserve">: </w:t>
      </w:r>
      <w:r>
        <w:rPr>
          <w:rFonts w:ascii="Times New Roman" w:eastAsia="Times New Roman" w:hAnsi="Times New Roman" w:cs="Times New Roman"/>
          <w:b/>
          <w:sz w:val="25"/>
          <w:szCs w:val="25"/>
        </w:rPr>
        <w:t>BLS Data Extractor</w:t>
      </w:r>
      <w:r>
        <w:rPr>
          <w:rFonts w:ascii="Times New Roman" w:eastAsia="Times New Roman" w:hAnsi="Times New Roman" w:cs="Times New Roman"/>
          <w:sz w:val="25"/>
          <w:szCs w:val="25"/>
        </w:rPr>
        <w:t xml:space="preserve"> - Implemented using java where the data is extracted from the BLS content provider for predetermined S</w:t>
      </w:r>
      <w:r>
        <w:rPr>
          <w:rFonts w:ascii="Times New Roman" w:eastAsia="Times New Roman" w:hAnsi="Times New Roman" w:cs="Times New Roman"/>
          <w:sz w:val="25"/>
          <w:szCs w:val="25"/>
        </w:rPr>
        <w:t xml:space="preserve">eries ID’s using the following code and a file is created (BLSoutput.json) and the extracted data is stored in this JSON file. </w:t>
      </w:r>
    </w:p>
    <w:p w14:paraId="03274000" w14:textId="77777777" w:rsidR="005505AC" w:rsidRDefault="00BB1AAC">
      <w:pPr>
        <w:spacing w:before="260" w:after="1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Code:   </w:t>
      </w:r>
    </w:p>
    <w:p w14:paraId="13CEEEE8"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System.out.println("- Data Extraction Started from                https://api.bls.gov/publicAPI/v2/timeseries/data/ at </w:t>
      </w:r>
      <w:r>
        <w:rPr>
          <w:rFonts w:ascii="Roboto Mono" w:eastAsia="Roboto Mono" w:hAnsi="Roboto Mono" w:cs="Roboto Mono"/>
          <w:sz w:val="20"/>
          <w:szCs w:val="20"/>
        </w:rPr>
        <w:t>" +startCalendar.getTime() );</w:t>
      </w:r>
    </w:p>
    <w:p w14:paraId="04B008E3"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HttpClient httpClient = new DefaultHttpClient();</w:t>
      </w:r>
    </w:p>
    <w:p w14:paraId="7051A555"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HttpPost httpPost = new HttpPost("https://api.bls.gov/publicAPI/v2/timeseries/data/");</w:t>
      </w:r>
    </w:p>
    <w:p w14:paraId="0740A8E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SeriesID1 = "LAUMT481910000000006";</w:t>
      </w:r>
    </w:p>
    <w:p w14:paraId="569CD65F"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 xml:space="preserve"> String SeriesID2 = "LAUMT481910000000005";</w:t>
      </w:r>
    </w:p>
    <w:p w14:paraId="59D8F1A5"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SeriesID3 = "LAUMT481910000000004";</w:t>
      </w:r>
    </w:p>
    <w:p w14:paraId="72BB3FCC"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SeriesID4 = "LAUMT481910000000003";            </w:t>
      </w:r>
    </w:p>
    <w:p w14:paraId="148B74C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StringEntity input = new StringEntity</w:t>
      </w:r>
    </w:p>
    <w:p w14:paraId="450C30A4"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("{\"seriesid\":[\"LAUMT481910000000006\</w:t>
      </w:r>
      <w:r>
        <w:rPr>
          <w:rFonts w:ascii="Roboto Mono" w:eastAsia="Roboto Mono" w:hAnsi="Roboto Mono" w:cs="Roboto Mono"/>
          <w:sz w:val="20"/>
          <w:szCs w:val="20"/>
        </w:rPr>
        <w:t>",\"LAUMT481910000000005\",\"LAUMT481910000000004\",\"LAUMT481910000000003\"]}");</w:t>
      </w:r>
    </w:p>
    <w:p w14:paraId="7FB2D373"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input.setContentType("application/json");</w:t>
      </w:r>
    </w:p>
    <w:p w14:paraId="0A66D4BF"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httpPost.setEntity(input);</w:t>
      </w:r>
    </w:p>
    <w:p w14:paraId="25FC6181"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HttpResponse response = httpClient.execute(httpPost);</w:t>
      </w:r>
    </w:p>
    <w:p w14:paraId="5E355B97"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Htt</w:t>
      </w:r>
      <w:r>
        <w:rPr>
          <w:rFonts w:ascii="Roboto Mono" w:eastAsia="Roboto Mono" w:hAnsi="Roboto Mono" w:cs="Roboto Mono"/>
          <w:sz w:val="20"/>
          <w:szCs w:val="20"/>
        </w:rPr>
        <w:t>pEntity entity = response.getEntity();</w:t>
      </w:r>
    </w:p>
    <w:p w14:paraId="4007A5DE"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responseString = EntityUtils.toString(entity, "UTF-8");</w:t>
      </w:r>
    </w:p>
    <w:p w14:paraId="007312B7"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PrintWriter outputfile = new PrintWriter("BLSoutput.json");</w:t>
      </w:r>
    </w:p>
    <w:p w14:paraId="59A19A85"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outputfile.print(responseString);</w:t>
      </w:r>
    </w:p>
    <w:p w14:paraId="27B1C852"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outputfile.c</w:t>
      </w:r>
      <w:r>
        <w:rPr>
          <w:rFonts w:ascii="Roboto Mono" w:eastAsia="Roboto Mono" w:hAnsi="Roboto Mono" w:cs="Roboto Mono"/>
          <w:sz w:val="20"/>
          <w:szCs w:val="20"/>
        </w:rPr>
        <w:t xml:space="preserve">lose();   </w:t>
      </w:r>
    </w:p>
    <w:p w14:paraId="0591319A" w14:textId="77777777" w:rsidR="00A67CC0" w:rsidRDefault="00A67CC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A5EB539" w14:textId="14D9E0C9" w:rsidR="005505AC" w:rsidRDefault="00BB1AAC">
      <w:pPr>
        <w:spacing w:before="260" w:after="1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Extracted Data is in this format:</w:t>
      </w:r>
    </w:p>
    <w:p w14:paraId="4E5B37D4" w14:textId="77777777" w:rsidR="005505AC" w:rsidRDefault="00BB1AAC">
      <w:pPr>
        <w:spacing w:before="260" w:after="100"/>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827669" wp14:editId="1F05915C">
            <wp:extent cx="5734050" cy="1333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4050" cy="1333500"/>
                    </a:xfrm>
                    <a:prstGeom prst="rect">
                      <a:avLst/>
                    </a:prstGeom>
                    <a:ln/>
                  </pic:spPr>
                </pic:pic>
              </a:graphicData>
            </a:graphic>
          </wp:inline>
        </w:drawing>
      </w:r>
    </w:p>
    <w:p w14:paraId="1C799DFA"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Part 2: BLS Data Parser:</w:t>
      </w:r>
      <w:r>
        <w:rPr>
          <w:rFonts w:ascii="Times New Roman" w:eastAsia="Times New Roman" w:hAnsi="Times New Roman" w:cs="Times New Roman"/>
          <w:sz w:val="24"/>
          <w:szCs w:val="24"/>
        </w:rPr>
        <w:t xml:space="preserve"> The extracted data from the BLS content provider is stored in json file and this file is given as input to the BLS Data Parser where the extracted data is parsed according to the category. A file reader is used to read the input file and an object is crea</w:t>
      </w:r>
      <w:r>
        <w:rPr>
          <w:rFonts w:ascii="Times New Roman" w:eastAsia="Times New Roman" w:hAnsi="Times New Roman" w:cs="Times New Roman"/>
          <w:sz w:val="24"/>
          <w:szCs w:val="24"/>
        </w:rPr>
        <w:t xml:space="preserve">ted using a constructor (parse) of JSONParser class named obj.    </w:t>
      </w:r>
    </w:p>
    <w:p w14:paraId="00AE511F"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JSON</w:t>
      </w:r>
      <w:r>
        <w:rPr>
          <w:rFonts w:ascii="Times New Roman" w:eastAsia="Times New Roman" w:hAnsi="Times New Roman" w:cs="Times New Roman"/>
          <w:sz w:val="24"/>
          <w:szCs w:val="24"/>
        </w:rPr>
        <w:t xml:space="preserve"> (JavaScript Object Notation) is a lightweight, text-based, language-independent data exchange format that is easy for humans and machines to read and write. JSON can represent two stru</w:t>
      </w:r>
      <w:r>
        <w:rPr>
          <w:rFonts w:ascii="Times New Roman" w:eastAsia="Times New Roman" w:hAnsi="Times New Roman" w:cs="Times New Roman"/>
          <w:sz w:val="24"/>
          <w:szCs w:val="24"/>
        </w:rPr>
        <w:t xml:space="preserve">ctured types: </w:t>
      </w:r>
      <w:r>
        <w:rPr>
          <w:rFonts w:ascii="Times New Roman" w:eastAsia="Times New Roman" w:hAnsi="Times New Roman" w:cs="Times New Roman"/>
          <w:b/>
          <w:sz w:val="24"/>
          <w:szCs w:val="24"/>
        </w:rPr>
        <w:t>objects and arrays</w:t>
      </w:r>
      <w:r>
        <w:rPr>
          <w:rFonts w:ascii="Times New Roman" w:eastAsia="Times New Roman" w:hAnsi="Times New Roman" w:cs="Times New Roman"/>
          <w:sz w:val="24"/>
          <w:szCs w:val="24"/>
        </w:rPr>
        <w:t>. An object is an unordered collection of zero or more name/value pairs. An array is an ordered sequence of zero or more values. The values can be strings, numbers, booleans, null, and these two structured types.</w:t>
      </w:r>
    </w:p>
    <w:p w14:paraId="3A6AC8CF"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JSON Proces</w:t>
      </w:r>
      <w:r>
        <w:rPr>
          <w:rFonts w:ascii="Times New Roman" w:eastAsia="Times New Roman" w:hAnsi="Times New Roman" w:cs="Times New Roman"/>
          <w:b/>
          <w:sz w:val="24"/>
          <w:szCs w:val="24"/>
        </w:rPr>
        <w:t>sing in Java</w:t>
      </w:r>
      <w:r>
        <w:rPr>
          <w:rFonts w:ascii="Times New Roman" w:eastAsia="Times New Roman" w:hAnsi="Times New Roman" w:cs="Times New Roman"/>
          <w:sz w:val="24"/>
          <w:szCs w:val="24"/>
        </w:rPr>
        <w:t xml:space="preserve"> : The Java API for JSON Processing JSON.simple is a simple Java library that allow parse, generate, transform, and query JSON. You need to download the json-simple-1.1 jar and put it in your CLASSPATH before compiling and running the code.</w:t>
      </w:r>
    </w:p>
    <w:p w14:paraId="2DA69008"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JSO</w:t>
      </w:r>
      <w:r>
        <w:rPr>
          <w:rFonts w:ascii="Times New Roman" w:eastAsia="Times New Roman" w:hAnsi="Times New Roman" w:cs="Times New Roman"/>
          <w:b/>
          <w:sz w:val="24"/>
          <w:szCs w:val="24"/>
        </w:rPr>
        <w:t xml:space="preserve">N-Simple API </w:t>
      </w:r>
      <w:r>
        <w:rPr>
          <w:rFonts w:ascii="Times New Roman" w:eastAsia="Times New Roman" w:hAnsi="Times New Roman" w:cs="Times New Roman"/>
          <w:sz w:val="24"/>
          <w:szCs w:val="24"/>
        </w:rPr>
        <w:t>: It provides object models for JSON object and array structures. These JSON structures are represented as object models using types JSONObject and JSONArray. JSONObject provides a Map view to access the unordered collection of zero or more na</w:t>
      </w:r>
      <w:r>
        <w:rPr>
          <w:rFonts w:ascii="Times New Roman" w:eastAsia="Times New Roman" w:hAnsi="Times New Roman" w:cs="Times New Roman"/>
          <w:sz w:val="24"/>
          <w:szCs w:val="24"/>
        </w:rPr>
        <w:t>me/value pairs from the model. Similarly, JSONArray provides a List view to access the ordered sequence of zero or more values from the model.</w:t>
      </w:r>
    </w:p>
    <w:p w14:paraId="69F0583F"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JSON Array: [{"seriesID":"LAUMT481910000000006"}, {"year":"2018"}]</w:t>
      </w:r>
    </w:p>
    <w:p w14:paraId="447664D1"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JSON Object: {"status":"REQUEST_SUCCEEDED"}</w:t>
      </w:r>
    </w:p>
    <w:p w14:paraId="0D069067"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us we created two different JSON objects for parsing the data JSON Array and JSON Object.  The parsed data is stored in a text file named “BLSparser.txt”.</w:t>
      </w:r>
    </w:p>
    <w:p w14:paraId="4FDE772A" w14:textId="77777777" w:rsidR="005505AC" w:rsidRDefault="00BB1AAC">
      <w:pPr>
        <w:spacing w:before="260" w:after="1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248E657E"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Object obj = new JSONParser().parse(new FileReader("BLSoutput.json"));</w:t>
      </w:r>
    </w:p>
    <w:p w14:paraId="05D86772"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PrintWriter </w:t>
      </w:r>
      <w:r>
        <w:rPr>
          <w:rFonts w:ascii="Roboto Mono" w:eastAsia="Roboto Mono" w:hAnsi="Roboto Mono" w:cs="Roboto Mono"/>
          <w:sz w:val="20"/>
          <w:szCs w:val="20"/>
        </w:rPr>
        <w:t>outputfile = new PrintWriter("BLSparser.txt");</w:t>
      </w:r>
    </w:p>
    <w:p w14:paraId="5A053DA1"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 typecasting obj to JSONObject</w:t>
      </w:r>
    </w:p>
    <w:p w14:paraId="161A32B1"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JSONObject jo = (JSONObject) obj; </w:t>
      </w:r>
    </w:p>
    <w:p w14:paraId="061764AE" w14:textId="77777777" w:rsidR="005505AC" w:rsidRDefault="00BB1AAC">
      <w:pPr>
        <w:spacing w:before="260" w:after="100"/>
        <w:ind w:left="720" w:firstLine="720"/>
        <w:contextualSpacing w:val="0"/>
        <w:rPr>
          <w:rFonts w:ascii="Roboto Mono" w:eastAsia="Roboto Mono" w:hAnsi="Roboto Mono" w:cs="Roboto Mono"/>
          <w:sz w:val="20"/>
          <w:szCs w:val="20"/>
        </w:rPr>
      </w:pPr>
      <w:r>
        <w:rPr>
          <w:rFonts w:ascii="Roboto Mono" w:eastAsia="Roboto Mono" w:hAnsi="Roboto Mono" w:cs="Roboto Mono"/>
          <w:sz w:val="20"/>
          <w:szCs w:val="20"/>
        </w:rPr>
        <w:t>// getting status</w:t>
      </w:r>
    </w:p>
    <w:p w14:paraId="4A7E196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//System.out.println("BLS Data Parsed Output");</w:t>
      </w:r>
    </w:p>
    <w:p w14:paraId="62A1C5CE"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status = (String) jo.get("status");</w:t>
      </w:r>
    </w:p>
    <w:p w14:paraId="732E68EB"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 Request status:" + status);</w:t>
      </w:r>
    </w:p>
    <w:p w14:paraId="567BED97"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 getting responseTime</w:t>
      </w:r>
    </w:p>
    <w:p w14:paraId="6B569B2F"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long responseTime = (long) jo.get("responseTime");</w:t>
      </w:r>
    </w:p>
    <w:p w14:paraId="748C5867"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 Requ</w:t>
      </w:r>
      <w:r>
        <w:rPr>
          <w:rFonts w:ascii="Roboto Mono" w:eastAsia="Roboto Mono" w:hAnsi="Roboto Mono" w:cs="Roboto Mono"/>
          <w:sz w:val="20"/>
          <w:szCs w:val="20"/>
        </w:rPr>
        <w:t xml:space="preserve">est responseTime:"+ responseTime); </w:t>
      </w:r>
    </w:p>
    <w:p w14:paraId="47284AD9"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 getting message</w:t>
      </w:r>
    </w:p>
    <w:p w14:paraId="6FCC422B"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JSONArray message =  (JSONArray)jo.get("message");</w:t>
      </w:r>
    </w:p>
    <w:p w14:paraId="0A135593"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 Message:"+ message.get(0)); </w:t>
      </w:r>
    </w:p>
    <w:p w14:paraId="22C695E3"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 Creating JSON object for Results</w:t>
      </w:r>
    </w:p>
    <w:p w14:paraId="3770E2C2"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JSONObject Results =  (JSONObject)jo.get("Results");</w:t>
      </w:r>
    </w:p>
    <w:p w14:paraId="00B7F649"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 Creating JSON array object for Series</w:t>
      </w:r>
    </w:p>
    <w:p w14:paraId="2C6FFEC6"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JSONArray series = (JSONArray) Results.get("series");</w:t>
      </w:r>
    </w:p>
    <w:p w14:paraId="5F8DCADF" w14:textId="77777777" w:rsidR="005505AC" w:rsidRDefault="00BB1AAC">
      <w:pPr>
        <w:spacing w:before="260" w:after="100"/>
        <w:ind w:left="720" w:firstLine="72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Iterator itr = series.iterator();</w:t>
      </w:r>
    </w:p>
    <w:p w14:paraId="5DACA34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while (itr.hasNext()) </w:t>
      </w:r>
    </w:p>
    <w:p w14:paraId="430140F9"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t>
      </w:r>
    </w:p>
    <w:p w14:paraId="22266A4C"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Object ItrSeriesObject = itr.next();</w:t>
      </w:r>
    </w:p>
    <w:p w14:paraId="36C8B748"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JSONObject jsonObject2 = (JSONObject) ItrSeriesObject;</w:t>
      </w:r>
    </w:p>
    <w:p w14:paraId="4D2C1E8C"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seriesID = (String)jsonObject2.get("seriesID");</w:t>
      </w:r>
    </w:p>
    <w:p w14:paraId="309CAF16"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System.out.println("\t\tseriesID:" + seriesID</w:t>
      </w:r>
      <w:r>
        <w:rPr>
          <w:rFonts w:ascii="Roboto Mono" w:eastAsia="Roboto Mono" w:hAnsi="Roboto Mono" w:cs="Roboto Mono"/>
          <w:sz w:val="20"/>
          <w:szCs w:val="20"/>
        </w:rPr>
        <w:t>);</w:t>
      </w:r>
    </w:p>
    <w:p w14:paraId="05F5AAC0"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level0 = "'"+seriesID+"'";</w:t>
      </w:r>
    </w:p>
    <w:p w14:paraId="3CA42D5D"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JSONArray data = (JSONArray)jsonObject2.get("data");</w:t>
      </w:r>
    </w:p>
    <w:p w14:paraId="016D29AC"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Iterator itrData = data.iterator();</w:t>
      </w:r>
    </w:p>
    <w:p w14:paraId="53E459A4"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while (itrData.hasNext()) </w:t>
      </w:r>
    </w:p>
    <w:p w14:paraId="7A4FBE38"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t>
      </w:r>
    </w:p>
    <w:p w14:paraId="6041673F"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O</w:t>
      </w:r>
      <w:r>
        <w:rPr>
          <w:rFonts w:ascii="Roboto Mono" w:eastAsia="Roboto Mono" w:hAnsi="Roboto Mono" w:cs="Roboto Mono"/>
          <w:sz w:val="20"/>
          <w:szCs w:val="20"/>
        </w:rPr>
        <w:t>bject dataIterObject = itrData.next();</w:t>
      </w:r>
    </w:p>
    <w:p w14:paraId="4822D44C"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JSONObject jsonObject3 = (JSONObject) dataIterObject;</w:t>
      </w:r>
    </w:p>
    <w:p w14:paraId="7B373D79" w14:textId="77777777" w:rsidR="005505AC" w:rsidRDefault="005505AC">
      <w:pPr>
        <w:spacing w:before="260" w:after="100"/>
        <w:contextualSpacing w:val="0"/>
        <w:rPr>
          <w:rFonts w:ascii="Roboto Mono" w:eastAsia="Roboto Mono" w:hAnsi="Roboto Mono" w:cs="Roboto Mono"/>
          <w:sz w:val="20"/>
          <w:szCs w:val="20"/>
        </w:rPr>
      </w:pPr>
    </w:p>
    <w:p w14:paraId="113E514F"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period = (String)jsonObject3.get("period");</w:t>
      </w:r>
    </w:p>
    <w:p w14:paraId="1EC1EB0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//System.out.println("\t\tperiod:" + period);</w:t>
      </w:r>
    </w:p>
    <w:p w14:paraId="10629FF9" w14:textId="77777777" w:rsidR="005505AC" w:rsidRDefault="005505AC">
      <w:pPr>
        <w:spacing w:before="260" w:after="100"/>
        <w:contextualSpacing w:val="0"/>
        <w:rPr>
          <w:rFonts w:ascii="Roboto Mono" w:eastAsia="Roboto Mono" w:hAnsi="Roboto Mono" w:cs="Roboto Mono"/>
          <w:sz w:val="20"/>
          <w:szCs w:val="20"/>
        </w:rPr>
      </w:pPr>
    </w:p>
    <w:p w14:paraId="329FD5EB"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year = (String)jsonObject3.get("year");</w:t>
      </w:r>
    </w:p>
    <w:p w14:paraId="38DE76A2"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//System.out.println("\t\tyear:" + year);</w:t>
      </w:r>
    </w:p>
    <w:p w14:paraId="4979EBA9" w14:textId="77777777" w:rsidR="005505AC" w:rsidRDefault="005505AC">
      <w:pPr>
        <w:spacing w:before="260" w:after="100"/>
        <w:contextualSpacing w:val="0"/>
        <w:rPr>
          <w:rFonts w:ascii="Roboto Mono" w:eastAsia="Roboto Mono" w:hAnsi="Roboto Mono" w:cs="Roboto Mono"/>
          <w:sz w:val="20"/>
          <w:szCs w:val="20"/>
        </w:rPr>
      </w:pPr>
    </w:p>
    <w:p w14:paraId="65527ED2"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periodName = (String)jsonObject3.get("periodName");</w:t>
      </w:r>
    </w:p>
    <w:p w14:paraId="28D8229F"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//System.out.println("\t\tp</w:t>
      </w:r>
      <w:r>
        <w:rPr>
          <w:rFonts w:ascii="Roboto Mono" w:eastAsia="Roboto Mono" w:hAnsi="Roboto Mono" w:cs="Roboto Mono"/>
          <w:sz w:val="20"/>
          <w:szCs w:val="20"/>
        </w:rPr>
        <w:t>eriodName:" + periodName);</w:t>
      </w:r>
    </w:p>
    <w:p w14:paraId="06B4E98F" w14:textId="77777777" w:rsidR="005505AC" w:rsidRDefault="005505AC">
      <w:pPr>
        <w:spacing w:before="260" w:after="100"/>
        <w:contextualSpacing w:val="0"/>
        <w:rPr>
          <w:rFonts w:ascii="Roboto Mono" w:eastAsia="Roboto Mono" w:hAnsi="Roboto Mono" w:cs="Roboto Mono"/>
          <w:sz w:val="20"/>
          <w:szCs w:val="20"/>
        </w:rPr>
      </w:pPr>
    </w:p>
    <w:p w14:paraId="6570C47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value = (String)jsonObject3.get("value");</w:t>
      </w:r>
    </w:p>
    <w:p w14:paraId="322E58A2"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//System.out.println("\t\tvalue:" + value);</w:t>
      </w:r>
    </w:p>
    <w:p w14:paraId="370B104D" w14:textId="77777777" w:rsidR="005505AC" w:rsidRDefault="005505AC">
      <w:pPr>
        <w:spacing w:before="260" w:after="100"/>
        <w:contextualSpacing w:val="0"/>
        <w:rPr>
          <w:rFonts w:ascii="Roboto Mono" w:eastAsia="Roboto Mono" w:hAnsi="Roboto Mono" w:cs="Roboto Mono"/>
          <w:sz w:val="20"/>
          <w:szCs w:val="20"/>
        </w:rPr>
      </w:pPr>
    </w:p>
    <w:p w14:paraId="3E7D1E75"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JSONArray footnotes = (JSONArray)jsonObject3.get("footnotes");</w:t>
      </w:r>
    </w:p>
    <w:p w14:paraId="61064917"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t>
      </w:r>
      <w:r>
        <w:rPr>
          <w:rFonts w:ascii="Roboto Mono" w:eastAsia="Roboto Mono" w:hAnsi="Roboto Mono" w:cs="Roboto Mono"/>
          <w:sz w:val="20"/>
          <w:szCs w:val="20"/>
        </w:rPr>
        <w:t xml:space="preserve">         //System.out.println("data:" + footnotes);</w:t>
      </w:r>
    </w:p>
    <w:p w14:paraId="492EE859" w14:textId="77777777" w:rsidR="005505AC" w:rsidRDefault="005505AC">
      <w:pPr>
        <w:spacing w:before="260" w:after="100"/>
        <w:contextualSpacing w:val="0"/>
        <w:rPr>
          <w:rFonts w:ascii="Roboto Mono" w:eastAsia="Roboto Mono" w:hAnsi="Roboto Mono" w:cs="Roboto Mono"/>
          <w:sz w:val="20"/>
          <w:szCs w:val="20"/>
        </w:rPr>
      </w:pPr>
    </w:p>
    <w:p w14:paraId="279474E0"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latest = (String)jsonObject3.get("latest");</w:t>
      </w:r>
    </w:p>
    <w:p w14:paraId="0554875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//System.out.println("\t\tlatest:" + latest);</w:t>
      </w:r>
    </w:p>
    <w:p w14:paraId="16D9303C" w14:textId="77777777" w:rsidR="005505AC" w:rsidRDefault="005505AC">
      <w:pPr>
        <w:spacing w:before="260" w:after="100"/>
        <w:contextualSpacing w:val="0"/>
        <w:rPr>
          <w:rFonts w:ascii="Roboto Mono" w:eastAsia="Roboto Mono" w:hAnsi="Roboto Mono" w:cs="Roboto Mono"/>
          <w:sz w:val="20"/>
          <w:szCs w:val="20"/>
        </w:rPr>
      </w:pPr>
    </w:p>
    <w:p w14:paraId="251C2B8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level1 = "'"+period+"',"+year+",'"+per</w:t>
      </w:r>
      <w:r>
        <w:rPr>
          <w:rFonts w:ascii="Roboto Mono" w:eastAsia="Roboto Mono" w:hAnsi="Roboto Mono" w:cs="Roboto Mono"/>
          <w:sz w:val="20"/>
          <w:szCs w:val="20"/>
        </w:rPr>
        <w:t>iodName+"',"+value+","+latest;</w:t>
      </w:r>
    </w:p>
    <w:p w14:paraId="44BF1A62" w14:textId="77777777" w:rsidR="005505AC" w:rsidRDefault="005505AC">
      <w:pPr>
        <w:spacing w:before="260" w:after="100"/>
        <w:contextualSpacing w:val="0"/>
        <w:rPr>
          <w:rFonts w:ascii="Roboto Mono" w:eastAsia="Roboto Mono" w:hAnsi="Roboto Mono" w:cs="Roboto Mono"/>
          <w:sz w:val="20"/>
          <w:szCs w:val="20"/>
        </w:rPr>
      </w:pPr>
    </w:p>
    <w:p w14:paraId="726405D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Iterator itrFootNotes = footnotes.iterator();</w:t>
      </w:r>
    </w:p>
    <w:p w14:paraId="02417DC0"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t>
      </w:r>
    </w:p>
    <w:p w14:paraId="2581E47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while(itrFootNotes.hasNext())</w:t>
      </w:r>
    </w:p>
    <w:p w14:paraId="0326D8DE"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t>
      </w:r>
    </w:p>
    <w:p w14:paraId="045A7E24"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lastRenderedPageBreak/>
        <w:t xml:space="preserve">                        Object footNotesIterObject = itrFootNotes</w:t>
      </w:r>
      <w:r>
        <w:rPr>
          <w:rFonts w:ascii="Roboto Mono" w:eastAsia="Roboto Mono" w:hAnsi="Roboto Mono" w:cs="Roboto Mono"/>
          <w:sz w:val="20"/>
          <w:szCs w:val="20"/>
        </w:rPr>
        <w:t>.next();</w:t>
      </w:r>
    </w:p>
    <w:p w14:paraId="1EA5D51E"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JSONObject jsonObject4 = (JSONObject)footNotesIterObject;</w:t>
      </w:r>
    </w:p>
    <w:p w14:paraId="5AEDA68C" w14:textId="77777777" w:rsidR="005505AC" w:rsidRDefault="005505AC">
      <w:pPr>
        <w:spacing w:before="260" w:after="100"/>
        <w:contextualSpacing w:val="0"/>
        <w:rPr>
          <w:rFonts w:ascii="Roboto Mono" w:eastAsia="Roboto Mono" w:hAnsi="Roboto Mono" w:cs="Roboto Mono"/>
          <w:sz w:val="20"/>
          <w:szCs w:val="20"/>
        </w:rPr>
      </w:pPr>
    </w:p>
    <w:p w14:paraId="6A1B1E76"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code = (String)jsonObject4.get("code");</w:t>
      </w:r>
    </w:p>
    <w:p w14:paraId="2D6C960C"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//System.out.println("\t\t\tcode:" + code);</w:t>
      </w:r>
    </w:p>
    <w:p w14:paraId="39C50388" w14:textId="77777777" w:rsidR="005505AC" w:rsidRDefault="005505AC">
      <w:pPr>
        <w:spacing w:before="260" w:after="100"/>
        <w:contextualSpacing w:val="0"/>
        <w:rPr>
          <w:rFonts w:ascii="Roboto Mono" w:eastAsia="Roboto Mono" w:hAnsi="Roboto Mono" w:cs="Roboto Mono"/>
          <w:sz w:val="20"/>
          <w:szCs w:val="20"/>
        </w:rPr>
      </w:pPr>
    </w:p>
    <w:p w14:paraId="56254296"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text = (String)jsonObject4.get("text");</w:t>
      </w:r>
    </w:p>
    <w:p w14:paraId="6E784796"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//System.out.println("\t\t\ttext:" + text);</w:t>
      </w:r>
    </w:p>
    <w:p w14:paraId="175F3031" w14:textId="77777777" w:rsidR="005505AC" w:rsidRDefault="005505AC">
      <w:pPr>
        <w:spacing w:before="260" w:after="100"/>
        <w:contextualSpacing w:val="0"/>
        <w:rPr>
          <w:rFonts w:ascii="Roboto Mono" w:eastAsia="Roboto Mono" w:hAnsi="Roboto Mono" w:cs="Roboto Mono"/>
          <w:sz w:val="20"/>
          <w:szCs w:val="20"/>
        </w:rPr>
      </w:pPr>
    </w:p>
    <w:p w14:paraId="39C89474"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level2 = (level0+","+level1+",'"+code+"','"+text+"'");</w:t>
      </w:r>
    </w:p>
    <w:p w14:paraId="5EF3F902" w14:textId="77777777" w:rsidR="005505AC" w:rsidRDefault="005505AC">
      <w:pPr>
        <w:spacing w:before="260" w:after="100"/>
        <w:contextualSpacing w:val="0"/>
        <w:rPr>
          <w:rFonts w:ascii="Roboto Mono" w:eastAsia="Roboto Mono" w:hAnsi="Roboto Mono" w:cs="Roboto Mono"/>
          <w:sz w:val="20"/>
          <w:szCs w:val="20"/>
        </w:rPr>
      </w:pPr>
    </w:p>
    <w:p w14:paraId="50A4BDE2"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outpu</w:t>
      </w:r>
      <w:r>
        <w:rPr>
          <w:rFonts w:ascii="Roboto Mono" w:eastAsia="Roboto Mono" w:hAnsi="Roboto Mono" w:cs="Roboto Mono"/>
          <w:sz w:val="20"/>
          <w:szCs w:val="20"/>
        </w:rPr>
        <w:t xml:space="preserve">tfile.println(level2); </w:t>
      </w:r>
    </w:p>
    <w:p w14:paraId="5B15601D" w14:textId="77777777" w:rsidR="005505AC" w:rsidRDefault="005505AC">
      <w:pPr>
        <w:spacing w:before="260" w:after="100"/>
        <w:contextualSpacing w:val="0"/>
        <w:rPr>
          <w:rFonts w:ascii="Roboto Mono" w:eastAsia="Roboto Mono" w:hAnsi="Roboto Mono" w:cs="Roboto Mono"/>
          <w:sz w:val="20"/>
          <w:szCs w:val="20"/>
        </w:rPr>
      </w:pPr>
    </w:p>
    <w:p w14:paraId="5E1530A5"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String sql = "INSERT INTO seriesData VALUES " + "(" + level2 + ")";</w:t>
      </w:r>
    </w:p>
    <w:p w14:paraId="6DF80A4C"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stmt.executeUpdate(sql);</w:t>
      </w:r>
    </w:p>
    <w:p w14:paraId="5FAFF613"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t>
      </w:r>
    </w:p>
    <w:p w14:paraId="7C802977"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                }</w:t>
      </w:r>
    </w:p>
    <w:p w14:paraId="5BC3B004" w14:textId="77777777" w:rsidR="005505AC" w:rsidRDefault="00BB1AAC">
      <w:pPr>
        <w:spacing w:before="260" w:after="1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BLS Parsed Data:</w:t>
      </w:r>
    </w:p>
    <w:p w14:paraId="7D4477F8"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A62986" wp14:editId="0893CEE0">
            <wp:extent cx="5419725" cy="25050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r="9105"/>
                    <a:stretch>
                      <a:fillRect/>
                    </a:stretch>
                  </pic:blipFill>
                  <pic:spPr>
                    <a:xfrm>
                      <a:off x="0" y="0"/>
                      <a:ext cx="5419725" cy="2505075"/>
                    </a:xfrm>
                    <a:prstGeom prst="rect">
                      <a:avLst/>
                    </a:prstGeom>
                    <a:ln/>
                  </pic:spPr>
                </pic:pic>
              </a:graphicData>
            </a:graphic>
          </wp:inline>
        </w:drawing>
      </w:r>
    </w:p>
    <w:p w14:paraId="46BB6239" w14:textId="77777777" w:rsidR="005505AC" w:rsidRDefault="00BB1AAC">
      <w:pPr>
        <w:spacing w:before="260" w:after="1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Part 3: Establishing Connection to MYSQL Workbench:</w:t>
      </w:r>
    </w:p>
    <w:p w14:paraId="1DB40BBC"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w:t>
      </w:r>
      <w:hyperlink r:id="rId19">
        <w:r>
          <w:rPr>
            <w:rFonts w:ascii="Times New Roman" w:eastAsia="Times New Roman" w:hAnsi="Times New Roman" w:cs="Times New Roman"/>
            <w:color w:val="1155CC"/>
            <w:sz w:val="24"/>
            <w:szCs w:val="24"/>
            <w:u w:val="single"/>
          </w:rPr>
          <w:t>https://dev.mysql.com/downloads/windows/installer/8.0.html</w:t>
        </w:r>
      </w:hyperlink>
      <w:r>
        <w:rPr>
          <w:rFonts w:ascii="Times New Roman" w:eastAsia="Times New Roman" w:hAnsi="Times New Roman" w:cs="Times New Roman"/>
          <w:sz w:val="24"/>
          <w:szCs w:val="24"/>
        </w:rPr>
        <w:t xml:space="preserve"> and download mysql </w:t>
      </w:r>
      <w:r>
        <w:rPr>
          <w:color w:val="666666"/>
          <w:sz w:val="17"/>
          <w:szCs w:val="17"/>
          <w:shd w:val="clear" w:color="auto" w:fill="FCFDFD"/>
        </w:rPr>
        <w:t xml:space="preserve">(mysql-installer-community-8.0.11.0.msi) </w:t>
      </w:r>
      <w:r>
        <w:rPr>
          <w:rFonts w:ascii="Times New Roman" w:eastAsia="Times New Roman" w:hAnsi="Times New Roman" w:cs="Times New Roman"/>
          <w:sz w:val="24"/>
          <w:szCs w:val="24"/>
          <w:shd w:val="clear" w:color="auto" w:fill="FCFDFD"/>
        </w:rPr>
        <w:t>s</w:t>
      </w:r>
      <w:r>
        <w:rPr>
          <w:rFonts w:ascii="Times New Roman" w:eastAsia="Times New Roman" w:hAnsi="Times New Roman" w:cs="Times New Roman"/>
          <w:sz w:val="24"/>
          <w:szCs w:val="24"/>
          <w:shd w:val="clear" w:color="auto" w:fill="FCFDFD"/>
        </w:rPr>
        <w:t>kip the signup and just download and save file to desktop. Then double click the installer and install. Choose Custom setup type, in Select Product and features select MySQL Servers and for  further instructions follow this Youtube link and easy installati</w:t>
      </w:r>
      <w:r>
        <w:rPr>
          <w:rFonts w:ascii="Times New Roman" w:eastAsia="Times New Roman" w:hAnsi="Times New Roman" w:cs="Times New Roman"/>
          <w:sz w:val="24"/>
          <w:szCs w:val="24"/>
          <w:shd w:val="clear" w:color="auto" w:fill="FCFDFD"/>
        </w:rPr>
        <w:t xml:space="preserve">on </w:t>
      </w:r>
      <w:r>
        <w:rPr>
          <w:rFonts w:ascii="Times New Roman" w:eastAsia="Times New Roman" w:hAnsi="Times New Roman" w:cs="Times New Roman"/>
          <w:b/>
          <w:sz w:val="24"/>
          <w:szCs w:val="24"/>
        </w:rPr>
        <w:t>(</w:t>
      </w:r>
      <w:hyperlink r:id="rId20">
        <w:r>
          <w:rPr>
            <w:rFonts w:ascii="Times New Roman" w:eastAsia="Times New Roman" w:hAnsi="Times New Roman" w:cs="Times New Roman"/>
            <w:color w:val="1155CC"/>
            <w:sz w:val="24"/>
            <w:szCs w:val="24"/>
            <w:u w:val="single"/>
          </w:rPr>
          <w:t>https://youtu.be/Ddx13KlW8yQ?t=67</w:t>
        </w:r>
      </w:hyperlink>
      <w:r>
        <w:rPr>
          <w:rFonts w:ascii="Times New Roman" w:eastAsia="Times New Roman" w:hAnsi="Times New Roman" w:cs="Times New Roman"/>
          <w:sz w:val="24"/>
          <w:szCs w:val="24"/>
        </w:rPr>
        <w:t>) or (</w:t>
      </w:r>
      <w:hyperlink r:id="rId21">
        <w:r>
          <w:rPr>
            <w:rFonts w:ascii="Times New Roman" w:eastAsia="Times New Roman" w:hAnsi="Times New Roman" w:cs="Times New Roman"/>
            <w:color w:val="1155CC"/>
            <w:sz w:val="24"/>
            <w:szCs w:val="24"/>
            <w:u w:val="single"/>
          </w:rPr>
          <w:t>https://youtu.be/aY6LiTbfckA?t=119</w:t>
        </w:r>
      </w:hyperlink>
      <w:r>
        <w:rPr>
          <w:rFonts w:ascii="Times New Roman" w:eastAsia="Times New Roman" w:hAnsi="Times New Roman" w:cs="Times New Roman"/>
          <w:sz w:val="24"/>
          <w:szCs w:val="24"/>
        </w:rPr>
        <w:t>) Use the code below to create a user in your local database, then creat</w:t>
      </w:r>
      <w:r>
        <w:rPr>
          <w:rFonts w:ascii="Times New Roman" w:eastAsia="Times New Roman" w:hAnsi="Times New Roman" w:cs="Times New Roman"/>
          <w:sz w:val="24"/>
          <w:szCs w:val="24"/>
        </w:rPr>
        <w:t>e tables to store the data. Connect to the local database with with previously created Username and password in Java code. Below are the screenshot of code in database and in java.</w:t>
      </w:r>
    </w:p>
    <w:p w14:paraId="1F32FBC6"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742F02" wp14:editId="693C2C14">
            <wp:extent cx="5734050" cy="3263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4050" cy="3263900"/>
                    </a:xfrm>
                    <a:prstGeom prst="rect">
                      <a:avLst/>
                    </a:prstGeom>
                    <a:ln/>
                  </pic:spPr>
                </pic:pic>
              </a:graphicData>
            </a:graphic>
          </wp:inline>
        </w:drawing>
      </w:r>
    </w:p>
    <w:p w14:paraId="01F1918E"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73D8A0" wp14:editId="2B4A5867">
            <wp:extent cx="5734050" cy="3060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4050" cy="3060700"/>
                    </a:xfrm>
                    <a:prstGeom prst="rect">
                      <a:avLst/>
                    </a:prstGeom>
                    <a:ln/>
                  </pic:spPr>
                </pic:pic>
              </a:graphicData>
            </a:graphic>
          </wp:inline>
        </w:drawing>
      </w:r>
    </w:p>
    <w:p w14:paraId="11C583F2" w14:textId="2E28855D" w:rsidR="005505AC" w:rsidRPr="00A67CC0" w:rsidRDefault="00BB1AAC">
      <w:pPr>
        <w:spacing w:before="260" w:after="100"/>
        <w:contextualSpacing w:val="0"/>
        <w:rPr>
          <w:rFonts w:ascii="Times New Roman" w:eastAsia="Times New Roman" w:hAnsi="Times New Roman" w:cs="Times New Roman"/>
          <w:sz w:val="24"/>
          <w:szCs w:val="24"/>
        </w:rPr>
      </w:pPr>
      <w:r>
        <w:br w:type="page"/>
      </w:r>
      <w:r>
        <w:rPr>
          <w:rFonts w:ascii="Times New Roman" w:eastAsia="Times New Roman" w:hAnsi="Times New Roman" w:cs="Times New Roman"/>
          <w:b/>
          <w:sz w:val="24"/>
          <w:szCs w:val="24"/>
        </w:rPr>
        <w:lastRenderedPageBreak/>
        <w:t>Code:</w:t>
      </w:r>
    </w:p>
    <w:p w14:paraId="61638326" w14:textId="77777777" w:rsidR="005505AC" w:rsidRDefault="00BB1AAC">
      <w:pPr>
        <w:spacing w:before="260" w:after="100"/>
        <w:contextualSpacing w:val="0"/>
        <w:rPr>
          <w:rFonts w:ascii="Times New Roman" w:eastAsia="Times New Roman" w:hAnsi="Times New Roman" w:cs="Times New Roman"/>
          <w:sz w:val="24"/>
          <w:szCs w:val="24"/>
        </w:rPr>
      </w:pPr>
      <w:r>
        <w:rPr>
          <w:rFonts w:ascii="Roboto Mono" w:eastAsia="Roboto Mono" w:hAnsi="Roboto Mono" w:cs="Roboto Mono"/>
          <w:sz w:val="20"/>
          <w:szCs w:val="20"/>
        </w:rPr>
        <w:t>DROP DATABASE BLSData;</w:t>
      </w:r>
      <w:r>
        <w:rPr>
          <w:rFonts w:ascii="Times New Roman" w:eastAsia="Times New Roman" w:hAnsi="Times New Roman" w:cs="Times New Roman"/>
          <w:sz w:val="24"/>
          <w:szCs w:val="24"/>
        </w:rPr>
        <w:t>//Drops Previous Database</w:t>
      </w:r>
    </w:p>
    <w:p w14:paraId="41AB3766"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create database BLSData DEFAULT CHARACTER SET utf8 COLLATE utf8_unicode_ci;</w:t>
      </w:r>
    </w:p>
    <w:p w14:paraId="607921CA"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USE  BLSData;</w:t>
      </w:r>
    </w:p>
    <w:p w14:paraId="22122524"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create table seriesData (</w:t>
      </w:r>
    </w:p>
    <w:p w14:paraId="2D2798FE" w14:textId="77777777" w:rsidR="005505AC" w:rsidRDefault="00BB1AAC">
      <w:pPr>
        <w:spacing w:before="260" w:after="100"/>
        <w:ind w:left="720"/>
        <w:contextualSpacing w:val="0"/>
        <w:rPr>
          <w:rFonts w:ascii="Roboto Mono" w:eastAsia="Roboto Mono" w:hAnsi="Roboto Mono" w:cs="Roboto Mono"/>
          <w:sz w:val="20"/>
          <w:szCs w:val="20"/>
        </w:rPr>
      </w:pPr>
      <w:r>
        <w:rPr>
          <w:rFonts w:ascii="Roboto Mono" w:eastAsia="Roboto Mono" w:hAnsi="Roboto Mono" w:cs="Roboto Mono"/>
          <w:sz w:val="20"/>
          <w:szCs w:val="20"/>
        </w:rPr>
        <w:t>seriesID varchar(20),</w:t>
      </w:r>
    </w:p>
    <w:p w14:paraId="6325039D" w14:textId="77777777" w:rsidR="005505AC" w:rsidRDefault="00BB1AAC">
      <w:pPr>
        <w:spacing w:before="260" w:after="100"/>
        <w:ind w:left="720"/>
        <w:contextualSpacing w:val="0"/>
        <w:rPr>
          <w:rFonts w:ascii="Roboto Mono" w:eastAsia="Roboto Mono" w:hAnsi="Roboto Mono" w:cs="Roboto Mono"/>
          <w:sz w:val="20"/>
          <w:szCs w:val="20"/>
        </w:rPr>
      </w:pPr>
      <w:r>
        <w:rPr>
          <w:rFonts w:ascii="Roboto Mono" w:eastAsia="Roboto Mono" w:hAnsi="Roboto Mono" w:cs="Roboto Mono"/>
          <w:sz w:val="20"/>
          <w:szCs w:val="20"/>
        </w:rPr>
        <w:t>Period varchar(20),</w:t>
      </w:r>
    </w:p>
    <w:p w14:paraId="1E0898D8" w14:textId="77777777" w:rsidR="005505AC" w:rsidRDefault="00BB1AAC">
      <w:pPr>
        <w:spacing w:before="260" w:after="100"/>
        <w:ind w:left="720"/>
        <w:contextualSpacing w:val="0"/>
        <w:rPr>
          <w:rFonts w:ascii="Roboto Mono" w:eastAsia="Roboto Mono" w:hAnsi="Roboto Mono" w:cs="Roboto Mono"/>
          <w:sz w:val="20"/>
          <w:szCs w:val="20"/>
        </w:rPr>
      </w:pPr>
      <w:r>
        <w:rPr>
          <w:rFonts w:ascii="Roboto Mono" w:eastAsia="Roboto Mono" w:hAnsi="Roboto Mono" w:cs="Roboto Mono"/>
          <w:sz w:val="20"/>
          <w:szCs w:val="20"/>
        </w:rPr>
        <w:t>year int(10),</w:t>
      </w:r>
    </w:p>
    <w:p w14:paraId="4ADC6525" w14:textId="77777777" w:rsidR="005505AC" w:rsidRDefault="00BB1AAC">
      <w:pPr>
        <w:spacing w:before="260" w:after="100"/>
        <w:ind w:left="720"/>
        <w:contextualSpacing w:val="0"/>
        <w:rPr>
          <w:rFonts w:ascii="Roboto Mono" w:eastAsia="Roboto Mono" w:hAnsi="Roboto Mono" w:cs="Roboto Mono"/>
          <w:sz w:val="20"/>
          <w:szCs w:val="20"/>
        </w:rPr>
      </w:pPr>
      <w:r>
        <w:rPr>
          <w:rFonts w:ascii="Roboto Mono" w:eastAsia="Roboto Mono" w:hAnsi="Roboto Mono" w:cs="Roboto Mono"/>
          <w:sz w:val="20"/>
          <w:szCs w:val="20"/>
        </w:rPr>
        <w:t>PeriodName varchar(15),</w:t>
      </w:r>
    </w:p>
    <w:p w14:paraId="04210BA5" w14:textId="77777777" w:rsidR="005505AC" w:rsidRDefault="00BB1AAC">
      <w:pPr>
        <w:spacing w:before="260" w:after="100"/>
        <w:ind w:left="720"/>
        <w:contextualSpacing w:val="0"/>
        <w:rPr>
          <w:rFonts w:ascii="Roboto Mono" w:eastAsia="Roboto Mono" w:hAnsi="Roboto Mono" w:cs="Roboto Mono"/>
          <w:sz w:val="20"/>
          <w:szCs w:val="20"/>
        </w:rPr>
      </w:pPr>
      <w:r>
        <w:rPr>
          <w:rFonts w:ascii="Roboto Mono" w:eastAsia="Roboto Mono" w:hAnsi="Roboto Mono" w:cs="Roboto Mono"/>
          <w:sz w:val="20"/>
          <w:szCs w:val="20"/>
        </w:rPr>
        <w:t>Value int(11),</w:t>
      </w:r>
    </w:p>
    <w:p w14:paraId="02C86C32" w14:textId="77777777" w:rsidR="005505AC" w:rsidRDefault="00BB1AAC">
      <w:pPr>
        <w:spacing w:before="260" w:after="100"/>
        <w:ind w:left="720"/>
        <w:contextualSpacing w:val="0"/>
        <w:rPr>
          <w:rFonts w:ascii="Roboto Mono" w:eastAsia="Roboto Mono" w:hAnsi="Roboto Mono" w:cs="Roboto Mono"/>
          <w:sz w:val="20"/>
          <w:szCs w:val="20"/>
        </w:rPr>
      </w:pPr>
      <w:r>
        <w:rPr>
          <w:rFonts w:ascii="Roboto Mono" w:eastAsia="Roboto Mono" w:hAnsi="Roboto Mono" w:cs="Roboto Mono"/>
          <w:sz w:val="20"/>
          <w:szCs w:val="20"/>
        </w:rPr>
        <w:t>Latest boolean,</w:t>
      </w:r>
    </w:p>
    <w:p w14:paraId="5DEB76EE" w14:textId="77777777" w:rsidR="005505AC" w:rsidRDefault="00BB1AAC">
      <w:pPr>
        <w:spacing w:before="260" w:after="100"/>
        <w:ind w:left="720"/>
        <w:contextualSpacing w:val="0"/>
        <w:rPr>
          <w:rFonts w:ascii="Roboto Mono" w:eastAsia="Roboto Mono" w:hAnsi="Roboto Mono" w:cs="Roboto Mono"/>
          <w:sz w:val="20"/>
          <w:szCs w:val="20"/>
        </w:rPr>
      </w:pPr>
      <w:r>
        <w:rPr>
          <w:rFonts w:ascii="Roboto Mono" w:eastAsia="Roboto Mono" w:hAnsi="Roboto Mono" w:cs="Roboto Mono"/>
          <w:sz w:val="20"/>
          <w:szCs w:val="20"/>
        </w:rPr>
        <w:t>Code varchar(15),</w:t>
      </w:r>
    </w:p>
    <w:p w14:paraId="2D3E6E38" w14:textId="77777777" w:rsidR="005505AC" w:rsidRDefault="00BB1AAC">
      <w:pPr>
        <w:spacing w:before="260" w:after="100"/>
        <w:ind w:left="720"/>
        <w:contextualSpacing w:val="0"/>
        <w:rPr>
          <w:rFonts w:ascii="Roboto Mono" w:eastAsia="Roboto Mono" w:hAnsi="Roboto Mono" w:cs="Roboto Mono"/>
          <w:sz w:val="20"/>
          <w:szCs w:val="20"/>
        </w:rPr>
      </w:pPr>
      <w:r>
        <w:rPr>
          <w:rFonts w:ascii="Roboto Mono" w:eastAsia="Roboto Mono" w:hAnsi="Roboto Mono" w:cs="Roboto Mono"/>
          <w:sz w:val="20"/>
          <w:szCs w:val="20"/>
        </w:rPr>
        <w:t>Text varchar(200)</w:t>
      </w:r>
    </w:p>
    <w:p w14:paraId="4F171816"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w:t>
      </w:r>
    </w:p>
    <w:p w14:paraId="4403D13E" w14:textId="77777777" w:rsidR="005505AC" w:rsidRDefault="00BB1AAC">
      <w:pPr>
        <w:spacing w:before="260" w:after="100"/>
        <w:contextualSpacing w:val="0"/>
        <w:rPr>
          <w:rFonts w:ascii="Times New Roman" w:eastAsia="Times New Roman" w:hAnsi="Times New Roman" w:cs="Times New Roman"/>
          <w:sz w:val="24"/>
          <w:szCs w:val="24"/>
        </w:rPr>
      </w:pPr>
      <w:r>
        <w:rPr>
          <w:rFonts w:ascii="Roboto Mono" w:eastAsia="Roboto Mono" w:hAnsi="Roboto Mono" w:cs="Roboto Mono"/>
          <w:sz w:val="20"/>
          <w:szCs w:val="20"/>
        </w:rPr>
        <w:t>CREATE USER 'BLSuser'@'localhost' IDENTIFIED BY 'Password123';</w:t>
      </w:r>
      <w:r>
        <w:rPr>
          <w:rFonts w:ascii="Times New Roman" w:eastAsia="Times New Roman" w:hAnsi="Times New Roman" w:cs="Times New Roman"/>
          <w:sz w:val="24"/>
          <w:szCs w:val="24"/>
        </w:rPr>
        <w:t>//Creates BLSuser with password 'Password123'</w:t>
      </w:r>
    </w:p>
    <w:p w14:paraId="617F1BC7"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GRANT ALL PRIVILEGES ON javabase.* TO 'BLSuser'@'localhost' ;</w:t>
      </w:r>
    </w:p>
    <w:p w14:paraId="64597C7B"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FLUSH PRIVILEGES;</w:t>
      </w:r>
    </w:p>
    <w:p w14:paraId="580956B2"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select count(*) from seriesData;</w:t>
      </w:r>
    </w:p>
    <w:p w14:paraId="794FC699"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 xml:space="preserve">select * from </w:t>
      </w:r>
      <w:r>
        <w:rPr>
          <w:rFonts w:ascii="Roboto Mono" w:eastAsia="Roboto Mono" w:hAnsi="Roboto Mono" w:cs="Roboto Mono"/>
          <w:sz w:val="20"/>
          <w:szCs w:val="20"/>
        </w:rPr>
        <w:t>seriesData;</w:t>
      </w:r>
    </w:p>
    <w:p w14:paraId="0482D6EB"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select distinct * from seriesData;</w:t>
      </w:r>
    </w:p>
    <w:p w14:paraId="2A7BA840"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TRUNCATE  TABLE seriesData;</w:t>
      </w:r>
    </w:p>
    <w:p w14:paraId="64F25F89" w14:textId="77777777" w:rsidR="005505AC" w:rsidRDefault="00BB1AAC">
      <w:pPr>
        <w:spacing w:before="260" w:after="100"/>
        <w:contextualSpacing w:val="0"/>
        <w:rPr>
          <w:rFonts w:ascii="Roboto Mono" w:eastAsia="Roboto Mono" w:hAnsi="Roboto Mono" w:cs="Roboto Mono"/>
          <w:sz w:val="20"/>
          <w:szCs w:val="20"/>
        </w:rPr>
      </w:pPr>
      <w:r>
        <w:rPr>
          <w:rFonts w:ascii="Roboto Mono" w:eastAsia="Roboto Mono" w:hAnsi="Roboto Mono" w:cs="Roboto Mono"/>
          <w:sz w:val="20"/>
          <w:szCs w:val="20"/>
        </w:rPr>
        <w:t>DROP TABLE seriesData ;</w:t>
      </w:r>
    </w:p>
    <w:p w14:paraId="41480521" w14:textId="77777777" w:rsidR="005505AC" w:rsidRDefault="005505AC">
      <w:pPr>
        <w:spacing w:before="260" w:after="100"/>
        <w:contextualSpacing w:val="0"/>
        <w:rPr>
          <w:rFonts w:ascii="Roboto Mono" w:eastAsia="Roboto Mono" w:hAnsi="Roboto Mono" w:cs="Roboto Mono"/>
          <w:sz w:val="20"/>
          <w:szCs w:val="20"/>
        </w:rPr>
      </w:pPr>
    </w:p>
    <w:p w14:paraId="02F98E38" w14:textId="77777777" w:rsidR="005505AC" w:rsidRDefault="005505AC">
      <w:pPr>
        <w:spacing w:before="260" w:after="100"/>
        <w:contextualSpacing w:val="0"/>
        <w:rPr>
          <w:rFonts w:ascii="Roboto Mono" w:eastAsia="Roboto Mono" w:hAnsi="Roboto Mono" w:cs="Roboto Mono"/>
          <w:sz w:val="20"/>
          <w:szCs w:val="20"/>
        </w:rPr>
      </w:pPr>
    </w:p>
    <w:p w14:paraId="10546B0E" w14:textId="77777777" w:rsidR="00E9707C" w:rsidRDefault="00E970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AD1BBE8" w14:textId="12F9B2FE" w:rsidR="005505AC" w:rsidRDefault="00BB1AAC">
      <w:pPr>
        <w:spacing w:before="260" w:after="1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14:paraId="1B228AA7"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java code execution </w:t>
      </w:r>
    </w:p>
    <w:p w14:paraId="172DEB35"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2E3EEF" wp14:editId="2F3136A9">
            <wp:extent cx="5734050" cy="3251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4050" cy="3251200"/>
                    </a:xfrm>
                    <a:prstGeom prst="rect">
                      <a:avLst/>
                    </a:prstGeom>
                    <a:ln/>
                  </pic:spPr>
                </pic:pic>
              </a:graphicData>
            </a:graphic>
          </wp:inline>
        </w:drawing>
      </w:r>
    </w:p>
    <w:p w14:paraId="57A50F1E"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and two files will be created in project folder "BLSoutput.json", "BLSparser.txt"</w:t>
      </w:r>
      <w:r>
        <w:rPr>
          <w:rFonts w:ascii="Times New Roman" w:eastAsia="Times New Roman" w:hAnsi="Times New Roman" w:cs="Times New Roman"/>
          <w:sz w:val="24"/>
          <w:szCs w:val="24"/>
        </w:rPr>
        <w:t xml:space="preserve"> on the other side in Database the final records are shown as</w:t>
      </w:r>
    </w:p>
    <w:p w14:paraId="7241DAF2" w14:textId="77777777" w:rsidR="005505AC"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0AB116" wp14:editId="4B385B9A">
            <wp:extent cx="5734050" cy="4102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34050" cy="4102100"/>
                    </a:xfrm>
                    <a:prstGeom prst="rect">
                      <a:avLst/>
                    </a:prstGeom>
                    <a:ln/>
                  </pic:spPr>
                </pic:pic>
              </a:graphicData>
            </a:graphic>
          </wp:inline>
        </w:drawing>
      </w:r>
    </w:p>
    <w:p w14:paraId="63796914" w14:textId="77777777" w:rsidR="005505AC" w:rsidRDefault="005505AC">
      <w:pPr>
        <w:spacing w:before="260" w:after="100"/>
        <w:contextualSpacing w:val="0"/>
        <w:rPr>
          <w:rFonts w:ascii="Times New Roman" w:eastAsia="Times New Roman" w:hAnsi="Times New Roman" w:cs="Times New Roman"/>
          <w:sz w:val="24"/>
          <w:szCs w:val="24"/>
        </w:rPr>
      </w:pPr>
    </w:p>
    <w:p w14:paraId="5EEF5752" w14:textId="4C8FADA6" w:rsidR="005505AC" w:rsidRPr="00A67CC0" w:rsidRDefault="00BB1AAC">
      <w:pPr>
        <w:spacing w:before="260" w:after="10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1EF5E0CC" w14:textId="77777777" w:rsidR="005505AC" w:rsidRDefault="00BB1AAC">
      <w:pPr>
        <w:numPr>
          <w:ilvl w:val="0"/>
          <w:numId w:val="3"/>
        </w:numPr>
        <w:spacing w:before="260" w:after="100"/>
        <w:rPr>
          <w:rFonts w:ascii="Times New Roman" w:eastAsia="Times New Roman" w:hAnsi="Times New Roman" w:cs="Times New Roman"/>
          <w:sz w:val="24"/>
          <w:szCs w:val="24"/>
        </w:rPr>
      </w:pPr>
      <w:hyperlink r:id="rId26">
        <w:r>
          <w:rPr>
            <w:rFonts w:ascii="Times New Roman" w:eastAsia="Times New Roman" w:hAnsi="Times New Roman" w:cs="Times New Roman"/>
            <w:color w:val="1155CC"/>
            <w:sz w:val="24"/>
            <w:szCs w:val="24"/>
            <w:u w:val="single"/>
          </w:rPr>
          <w:t>https://dev.mysql.com/downloads/installer/</w:t>
        </w:r>
      </w:hyperlink>
    </w:p>
    <w:p w14:paraId="59BDBD30" w14:textId="77777777" w:rsidR="005505AC" w:rsidRDefault="00BB1AAC">
      <w:pPr>
        <w:numPr>
          <w:ilvl w:val="0"/>
          <w:numId w:val="3"/>
        </w:numPr>
        <w:spacing w:before="260" w:after="100"/>
        <w:rPr>
          <w:rFonts w:ascii="Times New Roman" w:eastAsia="Times New Roman" w:hAnsi="Times New Roman" w:cs="Times New Roman"/>
          <w:sz w:val="24"/>
          <w:szCs w:val="24"/>
        </w:rPr>
      </w:pPr>
      <w:hyperlink r:id="rId27">
        <w:r>
          <w:rPr>
            <w:rFonts w:ascii="Times New Roman" w:eastAsia="Times New Roman" w:hAnsi="Times New Roman" w:cs="Times New Roman"/>
            <w:color w:val="1155CC"/>
            <w:sz w:val="24"/>
            <w:szCs w:val="24"/>
            <w:u w:val="single"/>
          </w:rPr>
          <w:t>https://mvnrepository.com/artifact/org.apache.httpcomponents/httpclient/4.5.5</w:t>
        </w:r>
      </w:hyperlink>
    </w:p>
    <w:p w14:paraId="5F0FB46D" w14:textId="77777777" w:rsidR="005505AC" w:rsidRDefault="00BB1AAC">
      <w:pPr>
        <w:numPr>
          <w:ilvl w:val="0"/>
          <w:numId w:val="3"/>
        </w:numPr>
        <w:spacing w:before="260" w:after="100"/>
        <w:rPr>
          <w:rFonts w:ascii="Times New Roman" w:eastAsia="Times New Roman" w:hAnsi="Times New Roman" w:cs="Times New Roman"/>
          <w:sz w:val="24"/>
          <w:szCs w:val="24"/>
        </w:rPr>
      </w:pPr>
      <w:hyperlink r:id="rId28">
        <w:r>
          <w:rPr>
            <w:rFonts w:ascii="Times New Roman" w:eastAsia="Times New Roman" w:hAnsi="Times New Roman" w:cs="Times New Roman"/>
            <w:color w:val="1155CC"/>
            <w:sz w:val="24"/>
            <w:szCs w:val="24"/>
            <w:u w:val="single"/>
          </w:rPr>
          <w:t>https://www.youtube.</w:t>
        </w:r>
        <w:r>
          <w:rPr>
            <w:rFonts w:ascii="Times New Roman" w:eastAsia="Times New Roman" w:hAnsi="Times New Roman" w:cs="Times New Roman"/>
            <w:color w:val="1155CC"/>
            <w:sz w:val="24"/>
            <w:szCs w:val="24"/>
            <w:u w:val="single"/>
          </w:rPr>
          <w:t>com/watch?v=aY6LiTbfckA</w:t>
        </w:r>
      </w:hyperlink>
    </w:p>
    <w:p w14:paraId="78899934" w14:textId="77777777" w:rsidR="005505AC" w:rsidRDefault="00BB1AAC">
      <w:pPr>
        <w:numPr>
          <w:ilvl w:val="0"/>
          <w:numId w:val="3"/>
        </w:numPr>
        <w:spacing w:before="260" w:after="100"/>
        <w:rPr>
          <w:rFonts w:ascii="Times New Roman" w:eastAsia="Times New Roman" w:hAnsi="Times New Roman" w:cs="Times New Roman"/>
          <w:sz w:val="24"/>
          <w:szCs w:val="24"/>
        </w:rPr>
      </w:pPr>
      <w:hyperlink r:id="rId29">
        <w:r>
          <w:rPr>
            <w:rFonts w:ascii="Times New Roman" w:eastAsia="Times New Roman" w:hAnsi="Times New Roman" w:cs="Times New Roman"/>
            <w:color w:val="1155CC"/>
            <w:sz w:val="24"/>
            <w:szCs w:val="24"/>
            <w:u w:val="single"/>
          </w:rPr>
          <w:t>https://www.geeksforgeeks.org/parse-json-java/</w:t>
        </w:r>
      </w:hyperlink>
    </w:p>
    <w:p w14:paraId="51C75767" w14:textId="77777777" w:rsidR="005505AC" w:rsidRDefault="00BB1AAC">
      <w:pPr>
        <w:numPr>
          <w:ilvl w:val="0"/>
          <w:numId w:val="3"/>
        </w:numPr>
        <w:spacing w:before="260" w:after="100"/>
        <w:rPr>
          <w:rFonts w:ascii="Times New Roman" w:eastAsia="Times New Roman" w:hAnsi="Times New Roman" w:cs="Times New Roman"/>
          <w:sz w:val="24"/>
          <w:szCs w:val="24"/>
        </w:rPr>
      </w:pPr>
      <w:hyperlink r:id="rId30" w:anchor="LA">
        <w:r>
          <w:rPr>
            <w:rFonts w:ascii="Times New Roman" w:eastAsia="Times New Roman" w:hAnsi="Times New Roman" w:cs="Times New Roman"/>
            <w:color w:val="1155CC"/>
            <w:sz w:val="24"/>
            <w:szCs w:val="24"/>
            <w:u w:val="single"/>
          </w:rPr>
          <w:t>https://www.bls.gov/help/hlpforma.htm#LA</w:t>
        </w:r>
      </w:hyperlink>
    </w:p>
    <w:p w14:paraId="6770D977" w14:textId="77777777" w:rsidR="005505AC" w:rsidRDefault="00BB1AAC">
      <w:pPr>
        <w:numPr>
          <w:ilvl w:val="0"/>
          <w:numId w:val="3"/>
        </w:numPr>
        <w:spacing w:before="260" w:after="100"/>
        <w:rPr>
          <w:rFonts w:ascii="Times New Roman" w:eastAsia="Times New Roman" w:hAnsi="Times New Roman" w:cs="Times New Roman"/>
          <w:sz w:val="24"/>
          <w:szCs w:val="24"/>
        </w:rPr>
      </w:pPr>
      <w:hyperlink r:id="rId31" w:anchor="java2">
        <w:r>
          <w:rPr>
            <w:rFonts w:ascii="Times New Roman" w:eastAsia="Times New Roman" w:hAnsi="Times New Roman" w:cs="Times New Roman"/>
            <w:color w:val="1155CC"/>
            <w:sz w:val="24"/>
            <w:szCs w:val="24"/>
            <w:u w:val="single"/>
          </w:rPr>
          <w:t>https://www.bls.gov/developers/api_java.htm#java2</w:t>
        </w:r>
      </w:hyperlink>
    </w:p>
    <w:p w14:paraId="6F539C45" w14:textId="77777777" w:rsidR="005505AC" w:rsidRDefault="00BB1AAC">
      <w:pPr>
        <w:numPr>
          <w:ilvl w:val="0"/>
          <w:numId w:val="3"/>
        </w:numPr>
        <w:spacing w:before="260" w:after="100"/>
        <w:rPr>
          <w:rFonts w:ascii="Times New Roman" w:eastAsia="Times New Roman" w:hAnsi="Times New Roman" w:cs="Times New Roman"/>
          <w:sz w:val="24"/>
          <w:szCs w:val="24"/>
        </w:rPr>
      </w:pPr>
      <w:hyperlink r:id="rId32">
        <w:r>
          <w:rPr>
            <w:rFonts w:ascii="Times New Roman" w:eastAsia="Times New Roman" w:hAnsi="Times New Roman" w:cs="Times New Roman"/>
            <w:color w:val="1155CC"/>
            <w:sz w:val="24"/>
            <w:szCs w:val="24"/>
            <w:u w:val="single"/>
          </w:rPr>
          <w:t>https://stackoverflow.com</w:t>
        </w:r>
      </w:hyperlink>
    </w:p>
    <w:p w14:paraId="759EEE70" w14:textId="77777777" w:rsidR="005505AC" w:rsidRDefault="005505AC">
      <w:pPr>
        <w:spacing w:before="260" w:after="100"/>
        <w:ind w:left="720"/>
        <w:contextualSpacing w:val="0"/>
        <w:rPr>
          <w:rFonts w:ascii="Times New Roman" w:eastAsia="Times New Roman" w:hAnsi="Times New Roman" w:cs="Times New Roman"/>
          <w:sz w:val="24"/>
          <w:szCs w:val="24"/>
        </w:rPr>
      </w:pPr>
    </w:p>
    <w:p w14:paraId="6D2E23C3" w14:textId="77777777" w:rsidR="005505AC" w:rsidRDefault="005505AC">
      <w:pPr>
        <w:spacing w:before="260" w:after="100"/>
        <w:ind w:left="720"/>
        <w:contextualSpacing w:val="0"/>
        <w:rPr>
          <w:rFonts w:ascii="Times New Roman" w:eastAsia="Times New Roman" w:hAnsi="Times New Roman" w:cs="Times New Roman"/>
          <w:sz w:val="24"/>
          <w:szCs w:val="24"/>
        </w:rPr>
      </w:pPr>
    </w:p>
    <w:sectPr w:rsidR="005505AC">
      <w:footerReference w:type="default" r:id="rId3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4AB308" w14:textId="77777777" w:rsidR="00BB1AAC" w:rsidRDefault="00BB1AAC">
      <w:pPr>
        <w:spacing w:line="240" w:lineRule="auto"/>
      </w:pPr>
      <w:r>
        <w:separator/>
      </w:r>
    </w:p>
  </w:endnote>
  <w:endnote w:type="continuationSeparator" w:id="0">
    <w:p w14:paraId="68857947" w14:textId="77777777" w:rsidR="00BB1AAC" w:rsidRDefault="00BB1A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Bree Serif">
    <w:altName w:val="Times New Roman"/>
    <w:charset w:val="00"/>
    <w:family w:val="auto"/>
    <w:pitch w:val="default"/>
  </w:font>
  <w:font w:name="Roboto Mono">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11B80" w14:textId="77777777" w:rsidR="005505AC" w:rsidRDefault="005505AC">
    <w:pPr>
      <w:contextualSpacing w:v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9C962" w14:textId="77777777" w:rsidR="00BB1AAC" w:rsidRDefault="00BB1AAC">
      <w:pPr>
        <w:spacing w:line="240" w:lineRule="auto"/>
      </w:pPr>
      <w:r>
        <w:separator/>
      </w:r>
    </w:p>
  </w:footnote>
  <w:footnote w:type="continuationSeparator" w:id="0">
    <w:p w14:paraId="68E9136A" w14:textId="77777777" w:rsidR="00BB1AAC" w:rsidRDefault="00BB1AA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4FC6"/>
    <w:multiLevelType w:val="multilevel"/>
    <w:tmpl w:val="368E3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4A336D"/>
    <w:multiLevelType w:val="multilevel"/>
    <w:tmpl w:val="562A0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73F72808"/>
    <w:multiLevelType w:val="multilevel"/>
    <w:tmpl w:val="C8F02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505AC"/>
    <w:rsid w:val="005505AC"/>
    <w:rsid w:val="006545A1"/>
    <w:rsid w:val="00724904"/>
    <w:rsid w:val="009B4630"/>
    <w:rsid w:val="00A67CC0"/>
    <w:rsid w:val="00B946EA"/>
    <w:rsid w:val="00BB1AAC"/>
    <w:rsid w:val="00E97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B344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youtu.be/Ddx13KlW8yQ?t=67" TargetMode="External"/><Relationship Id="rId21" Type="http://schemas.openxmlformats.org/officeDocument/2006/relationships/hyperlink" Target="https://youtu.be/aY6LiTbfckA?t=119"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yperlink" Target="https://dev.mysql.com/downloads/installer/" TargetMode="External"/><Relationship Id="rId27" Type="http://schemas.openxmlformats.org/officeDocument/2006/relationships/hyperlink" Target="https://mvnrepository.com/artifact/org.apache.httpcomponents/httpclient/4.5.5" TargetMode="External"/><Relationship Id="rId28" Type="http://schemas.openxmlformats.org/officeDocument/2006/relationships/hyperlink" Target="https://www.youtube.com/watch?v=aY6LiTbfckA" TargetMode="External"/><Relationship Id="rId29" Type="http://schemas.openxmlformats.org/officeDocument/2006/relationships/hyperlink" Target="https://www.geeksforgeeks.org/parse-json-java/"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bls.gov/help/hlpforma.htm" TargetMode="External"/><Relationship Id="rId31" Type="http://schemas.openxmlformats.org/officeDocument/2006/relationships/hyperlink" Target="https://www.bls.gov/developers/api_java.htm" TargetMode="External"/><Relationship Id="rId32" Type="http://schemas.openxmlformats.org/officeDocument/2006/relationships/hyperlink" Target="https://stackoverflow.com" TargetMode="External"/><Relationship Id="rId9" Type="http://schemas.openxmlformats.org/officeDocument/2006/relationships/hyperlink" Target="https://www.b1s.govnielp/hIpfonna.htm" TargetMode="External"/><Relationship Id="rId6" Type="http://schemas.openxmlformats.org/officeDocument/2006/relationships/endnotes" Target="endnotes.xml"/><Relationship Id="rId7" Type="http://schemas.openxmlformats.org/officeDocument/2006/relationships/hyperlink" Target="https://www.b1s.govnielp/hIpfonna.htm" TargetMode="External"/><Relationship Id="rId8" Type="http://schemas.openxmlformats.org/officeDocument/2006/relationships/hyperlink" Target="https://www.b1s.govnielp/hIpfonna.htm" TargetMode="Externa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dev.mysql.com/downloads/mysql/" TargetMode="External"/><Relationship Id="rId12" Type="http://schemas.openxmlformats.org/officeDocument/2006/relationships/hyperlink" Target="https://commons.apache.org/proper/commons-logging/download_logging.cgi" TargetMode="External"/><Relationship Id="rId13" Type="http://schemas.openxmlformats.org/officeDocument/2006/relationships/hyperlink" Target="https://mvnrepository.com/artifact/org.apache.httpcomponents/httpclient/4.5.5" TargetMode="External"/><Relationship Id="rId14" Type="http://schemas.openxmlformats.org/officeDocument/2006/relationships/hyperlink" Target="https://mvnrepository.com/artifact/org.apache.httpcomponents/httpclient/4.5.5" TargetMode="External"/><Relationship Id="rId15" Type="http://schemas.openxmlformats.org/officeDocument/2006/relationships/hyperlink" Target="https://mvnrepository.com/artifact/com.googlecode.json-simple/json-simple/1.1.1" TargetMode="External"/><Relationship Id="rId16" Type="http://schemas.openxmlformats.org/officeDocument/2006/relationships/hyperlink" Target="https://dev.mysql.com/downloads/connector/j/"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dev.mysql.com/downloads/windows/installer/8.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2065</Words>
  <Characters>11775</Characters>
  <Application>Microsoft Macintosh Word</Application>
  <DocSecurity>0</DocSecurity>
  <Lines>98</Lines>
  <Paragraphs>27</Paragraphs>
  <ScaleCrop>false</ScaleCrop>
  <LinksUpToDate>false</LinksUpToDate>
  <CharactersWithSpaces>13813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12</cp:revision>
  <dcterms:created xsi:type="dcterms:W3CDTF">2018-08-07T03:34:00Z</dcterms:created>
  <dcterms:modified xsi:type="dcterms:W3CDTF">2018-08-07T03:37:00Z</dcterms:modified>
</cp:coreProperties>
</file>