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F4A72" w14:textId="77777777" w:rsidR="004C4431" w:rsidRPr="000C2714" w:rsidRDefault="004C4431" w:rsidP="000C27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271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36ABABC" wp14:editId="208A9B5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168525" cy="1238250"/>
            <wp:effectExtent l="0" t="0" r="3175" b="0"/>
            <wp:wrapTight wrapText="bothSides">
              <wp:wrapPolygon edited="0">
                <wp:start x="0" y="0"/>
                <wp:lineTo x="0" y="21268"/>
                <wp:lineTo x="21442" y="21268"/>
                <wp:lineTo x="21442" y="0"/>
                <wp:lineTo x="0" y="0"/>
              </wp:wrapPolygon>
            </wp:wrapTight>
            <wp:docPr id="1" name="Picture 1" descr="C:\Users\GLA\Desktop\gla logo A+ whats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LA\Desktop\gla logo A+ whatsap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7DD3D" w14:textId="77777777" w:rsidR="004C4431" w:rsidRPr="000C2714" w:rsidRDefault="004C4431" w:rsidP="000C27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4F6798" w14:textId="77777777" w:rsidR="004C4431" w:rsidRPr="000C2714" w:rsidRDefault="004C4431" w:rsidP="000C27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460490" w14:textId="77777777" w:rsidR="004C4431" w:rsidRPr="000C2714" w:rsidRDefault="004C4431" w:rsidP="000C27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9FA0E" w14:textId="77777777" w:rsidR="004C4431" w:rsidRPr="000C2714" w:rsidRDefault="004C4431" w:rsidP="000C2714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C2714">
        <w:rPr>
          <w:rFonts w:ascii="Times New Roman" w:hAnsi="Times New Roman" w:cs="Times New Roman"/>
          <w:b/>
          <w:sz w:val="32"/>
          <w:szCs w:val="32"/>
          <w:u w:val="single"/>
        </w:rPr>
        <w:t>Discrete Mathematics (BCSC 1010)</w:t>
      </w:r>
    </w:p>
    <w:p w14:paraId="332DA634" w14:textId="0CCFAD5B" w:rsidR="00882B3B" w:rsidRDefault="004C4431" w:rsidP="000C2714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C271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Practice </w:t>
      </w:r>
      <w:r w:rsidR="00882B3B" w:rsidRPr="000C2714"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Questions on Relation</w:t>
      </w:r>
    </w:p>
    <w:p w14:paraId="22DF0840" w14:textId="702AC20B" w:rsidR="00515A8C" w:rsidRPr="000C2714" w:rsidRDefault="00515A8C" w:rsidP="000C2714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6A451AA" w14:textId="4CBABE91" w:rsidR="00882B3B" w:rsidRPr="000C2714" w:rsidRDefault="00882B3B" w:rsidP="000C2714">
      <w:pPr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 xml:space="preserve">1. R be a relation on set of integers Z defined by R = {(x, y) | x-y is divisible by 3}. Show that R is an equivalence relation. </w:t>
      </w:r>
    </w:p>
    <w:p w14:paraId="68DDADA3" w14:textId="77777777" w:rsidR="00882B3B" w:rsidRPr="000C2714" w:rsidRDefault="00882B3B" w:rsidP="000C2714">
      <w:pPr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 xml:space="preserve">2. Show that the “divides” relation is the set of positive integers in not an equivalence relation. </w:t>
      </w:r>
    </w:p>
    <w:p w14:paraId="1B5B3FFA" w14:textId="77777777" w:rsidR="00882B3B" w:rsidRPr="000C2714" w:rsidRDefault="00882B3B" w:rsidP="000C2714">
      <w:pPr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>3. Let R be the relation on the set of real numbers such that xRy if and only if x and y are real numbers that differ by less than 1, that is|x − y| &lt; 1. Show that R is not an equivalence relation.</w:t>
      </w:r>
    </w:p>
    <w:p w14:paraId="16B213AB" w14:textId="44A68987" w:rsidR="00882B3B" w:rsidRPr="000C2714" w:rsidRDefault="00882B3B" w:rsidP="000C2714">
      <w:pPr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 xml:space="preserve">4. </w:t>
      </w:r>
      <w:r w:rsidR="00A236AA" w:rsidRPr="000C2714">
        <w:rPr>
          <w:rFonts w:ascii="Times New Roman" w:hAnsi="Times New Roman" w:cs="Times New Roman"/>
        </w:rPr>
        <w:t>(</w:t>
      </w:r>
      <w:r w:rsidRPr="000C2714">
        <w:rPr>
          <w:rFonts w:ascii="Times New Roman" w:hAnsi="Times New Roman" w:cs="Times New Roman"/>
        </w:rPr>
        <w:t>Congruence Modulo m</w:t>
      </w:r>
      <w:r w:rsidR="00A236AA" w:rsidRPr="000C2714">
        <w:rPr>
          <w:rFonts w:ascii="Times New Roman" w:hAnsi="Times New Roman" w:cs="Times New Roman"/>
        </w:rPr>
        <w:t>.)</w:t>
      </w:r>
      <w:r w:rsidRPr="000C2714">
        <w:rPr>
          <w:rFonts w:ascii="Times New Roman" w:hAnsi="Times New Roman" w:cs="Times New Roman"/>
        </w:rPr>
        <w:t xml:space="preserve"> Let m be an integer with m &gt; 1. Show that the relation R = {(a, b) | a ≡ b (mod m)} is an equivalence relation on the set of integers.</w:t>
      </w:r>
      <w:r w:rsidR="00A236AA" w:rsidRPr="000C2714">
        <w:rPr>
          <w:rFonts w:ascii="Times New Roman" w:hAnsi="Times New Roman" w:cs="Times New Roman"/>
        </w:rPr>
        <w:t xml:space="preserve"> (Hint: a ≡ b (mod m) means  a − b is divisible by m).</w:t>
      </w:r>
    </w:p>
    <w:p w14:paraId="48A9434A" w14:textId="77777777" w:rsidR="00882B3B" w:rsidRPr="000C2714" w:rsidRDefault="00882B3B" w:rsidP="000C2714">
      <w:pPr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>5.Let R be the relation on the set of integers such that aRb if and only if a = b or a = −b. Determine whether it is an equivalence relation?</w:t>
      </w:r>
    </w:p>
    <w:p w14:paraId="20874241" w14:textId="77777777" w:rsidR="00882B3B" w:rsidRPr="000C2714" w:rsidRDefault="00882B3B" w:rsidP="000C2714">
      <w:pPr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 xml:space="preserve">6.Let R be the relation on the set of real numbers such that aRb if and only if a − b is an integer. Is R an equivalence relation? </w:t>
      </w:r>
    </w:p>
    <w:p w14:paraId="00057F53" w14:textId="77777777" w:rsidR="00882B3B" w:rsidRPr="000C2714" w:rsidRDefault="00882B3B" w:rsidP="000C2714">
      <w:pPr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>7. Suppose that R is the relation on the set of strings of English letters such that aRb if and only if l(a) = l(b), where l(x) is the length of the string x. Is R an equivalence relation?</w:t>
      </w:r>
    </w:p>
    <w:p w14:paraId="6DF2401B" w14:textId="77777777" w:rsidR="00882B3B" w:rsidRPr="000C2714" w:rsidRDefault="00882B3B" w:rsidP="000C2714">
      <w:pPr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>8. Show that the “divides” relation is the set of positive integers in not an equivalence relation.</w:t>
      </w:r>
    </w:p>
    <w:p w14:paraId="01924B6B" w14:textId="77777777" w:rsidR="00882B3B" w:rsidRPr="000C2714" w:rsidRDefault="00882B3B" w:rsidP="000C2714">
      <w:pPr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>9. Let R be the relation on the set of real numbers such that xRy if and only if x and y are real numbers that differ by less than 1, that is|x − y| &lt; 1. Show that R is not an equivalence relation.</w:t>
      </w:r>
    </w:p>
    <w:p w14:paraId="6463EFA8" w14:textId="77777777" w:rsidR="00882B3B" w:rsidRPr="000C2714" w:rsidRDefault="00882B3B" w:rsidP="000C2714">
      <w:pPr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 xml:space="preserve">10. Let R be the relation on the set of ordered pairs of positive integers such that ((a, b), (c, d)) </w:t>
      </w:r>
      <w:r w:rsidRPr="000C2714">
        <w:rPr>
          <w:rFonts w:ascii="Cambria Math" w:hAnsi="Cambria Math" w:cs="Cambria Math"/>
        </w:rPr>
        <w:t>∈</w:t>
      </w:r>
      <w:r w:rsidRPr="000C2714">
        <w:rPr>
          <w:rFonts w:ascii="Times New Roman" w:hAnsi="Times New Roman" w:cs="Times New Roman"/>
        </w:rPr>
        <w:t xml:space="preserve"> R if and only if a + d = b + c. Show that R is an equivalence relation.</w:t>
      </w:r>
    </w:p>
    <w:p w14:paraId="68EDEB2D" w14:textId="77777777" w:rsidR="00882B3B" w:rsidRPr="000C2714" w:rsidRDefault="00882B3B" w:rsidP="000C2714">
      <w:pPr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 xml:space="preserve">11. Let R be the relation on the set of ordered pairs of positive integers such that ((a, b), (c, d)) </w:t>
      </w:r>
      <w:r w:rsidRPr="000C2714">
        <w:rPr>
          <w:rFonts w:ascii="Cambria Math" w:hAnsi="Cambria Math" w:cs="Cambria Math"/>
        </w:rPr>
        <w:t>∈</w:t>
      </w:r>
      <w:r w:rsidRPr="000C2714">
        <w:rPr>
          <w:rFonts w:ascii="Times New Roman" w:hAnsi="Times New Roman" w:cs="Times New Roman"/>
        </w:rPr>
        <w:t xml:space="preserve"> R if and only if ad = bc. Show that R is an equivalence relation.</w:t>
      </w:r>
    </w:p>
    <w:p w14:paraId="0A641F47" w14:textId="77777777" w:rsidR="00882B3B" w:rsidRPr="000C2714" w:rsidRDefault="00882B3B" w:rsidP="000C2714">
      <w:pPr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 xml:space="preserve">12. Which of these relations on {0, 1, 2, 3} are equivalence relations? Determine the properties of an equivalence relation that the others lack. </w:t>
      </w:r>
    </w:p>
    <w:p w14:paraId="3E1098EC" w14:textId="77777777" w:rsidR="00882B3B" w:rsidRPr="000C2714" w:rsidRDefault="00882B3B" w:rsidP="000C2714">
      <w:pPr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>a) {(0, 0), (1, 1), (2, 2), (3, 3)}</w:t>
      </w:r>
    </w:p>
    <w:p w14:paraId="1DC75D12" w14:textId="77777777" w:rsidR="00882B3B" w:rsidRPr="000C2714" w:rsidRDefault="00882B3B" w:rsidP="000C2714">
      <w:pPr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>b) {(0, 0), (0, 2), (2, 0), (2, 2), (2, 3), (3, 2), (3, 3)}</w:t>
      </w:r>
    </w:p>
    <w:p w14:paraId="044A2C06" w14:textId="77777777" w:rsidR="00882B3B" w:rsidRPr="000C2714" w:rsidRDefault="00882B3B" w:rsidP="000C2714">
      <w:pPr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>c) {(0, 0), (1, 1), (1, 2), (2, 1), (2, 2), (3, 3)}</w:t>
      </w:r>
    </w:p>
    <w:p w14:paraId="2C87834D" w14:textId="77777777" w:rsidR="00882B3B" w:rsidRPr="000C2714" w:rsidRDefault="00882B3B" w:rsidP="000C2714">
      <w:pPr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>d) {(0, 0), (1, 1), (1, 3), (2, 2), (2, 3), (3, 1), (3, 2),(3, 3)}</w:t>
      </w:r>
    </w:p>
    <w:p w14:paraId="24B79952" w14:textId="65C4DF63" w:rsidR="006C2F57" w:rsidRPr="000C2714" w:rsidRDefault="00882B3B" w:rsidP="000C2714">
      <w:pPr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lastRenderedPageBreak/>
        <w:t>e) {(0, 0), (0, 1), (0, 2), (1, 0), (1, 1), (1, 2), (2, 0),(2, 2), (3, 3)}</w:t>
      </w:r>
    </w:p>
    <w:p w14:paraId="030B8373" w14:textId="67512FBF" w:rsidR="003F21B8" w:rsidRPr="000C2714" w:rsidRDefault="003F21B8" w:rsidP="000C2714">
      <w:pPr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3DB3240" wp14:editId="3936A3B3">
            <wp:simplePos x="0" y="0"/>
            <wp:positionH relativeFrom="column">
              <wp:posOffset>342900</wp:posOffset>
            </wp:positionH>
            <wp:positionV relativeFrom="paragraph">
              <wp:posOffset>43815</wp:posOffset>
            </wp:positionV>
            <wp:extent cx="4907280" cy="1188720"/>
            <wp:effectExtent l="0" t="0" r="7620" b="0"/>
            <wp:wrapSquare wrapText="bothSides"/>
            <wp:docPr id="153259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90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2714">
        <w:rPr>
          <w:rFonts w:ascii="Times New Roman" w:hAnsi="Times New Roman" w:cs="Times New Roman"/>
        </w:rPr>
        <w:t xml:space="preserve">13. </w:t>
      </w:r>
    </w:p>
    <w:p w14:paraId="57D1D8FD" w14:textId="77777777" w:rsidR="001C41E2" w:rsidRPr="000C2714" w:rsidRDefault="001C41E2" w:rsidP="000C2714">
      <w:pPr>
        <w:rPr>
          <w:rFonts w:ascii="Times New Roman" w:hAnsi="Times New Roman" w:cs="Times New Roman"/>
        </w:rPr>
      </w:pPr>
    </w:p>
    <w:p w14:paraId="1039AA3B" w14:textId="77777777" w:rsidR="001C41E2" w:rsidRPr="000C2714" w:rsidRDefault="001C41E2" w:rsidP="000C2714">
      <w:pPr>
        <w:rPr>
          <w:rFonts w:ascii="Times New Roman" w:hAnsi="Times New Roman" w:cs="Times New Roman"/>
        </w:rPr>
      </w:pPr>
    </w:p>
    <w:p w14:paraId="4D8EB28D" w14:textId="77777777" w:rsidR="001C41E2" w:rsidRPr="000C2714" w:rsidRDefault="001C41E2" w:rsidP="000C2714">
      <w:pPr>
        <w:rPr>
          <w:rFonts w:ascii="Times New Roman" w:hAnsi="Times New Roman" w:cs="Times New Roman"/>
        </w:rPr>
      </w:pPr>
    </w:p>
    <w:p w14:paraId="11AF3F5D" w14:textId="77777777" w:rsidR="001C41E2" w:rsidRPr="000C2714" w:rsidRDefault="001C41E2" w:rsidP="000C2714">
      <w:pPr>
        <w:rPr>
          <w:rFonts w:ascii="Times New Roman" w:hAnsi="Times New Roman" w:cs="Times New Roman"/>
        </w:rPr>
      </w:pPr>
    </w:p>
    <w:p w14:paraId="2C149565" w14:textId="77777777" w:rsidR="001C41E2" w:rsidRPr="000C2714" w:rsidRDefault="001C41E2" w:rsidP="000C2714">
      <w:pPr>
        <w:rPr>
          <w:rFonts w:ascii="Times New Roman" w:hAnsi="Times New Roman" w:cs="Times New Roman"/>
        </w:rPr>
      </w:pPr>
    </w:p>
    <w:p w14:paraId="46D391C5" w14:textId="0716ACC8" w:rsidR="001C41E2" w:rsidRPr="000C2714" w:rsidRDefault="001C41E2" w:rsidP="000C2714">
      <w:pPr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>14. Represent each of these relations on {1, 2, 3}</w:t>
      </w:r>
      <w:r w:rsidR="006B3BBD" w:rsidRPr="000C2714">
        <w:rPr>
          <w:rFonts w:ascii="Times New Roman" w:hAnsi="Times New Roman" w:cs="Times New Roman"/>
        </w:rPr>
        <w:t xml:space="preserve"> </w:t>
      </w:r>
      <w:r w:rsidRPr="000C2714">
        <w:rPr>
          <w:rFonts w:ascii="Times New Roman" w:hAnsi="Times New Roman" w:cs="Times New Roman"/>
        </w:rPr>
        <w:t>with a matrix</w:t>
      </w:r>
      <w:r w:rsidR="00C30BAA" w:rsidRPr="000C2714">
        <w:rPr>
          <w:rFonts w:ascii="Times New Roman" w:hAnsi="Times New Roman" w:cs="Times New Roman"/>
        </w:rPr>
        <w:t>.</w:t>
      </w:r>
    </w:p>
    <w:p w14:paraId="42CD0C0C" w14:textId="77777777" w:rsidR="001C41E2" w:rsidRPr="000C2714" w:rsidRDefault="001C41E2" w:rsidP="000C2714">
      <w:pPr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 xml:space="preserve"> a) {(1, 1), (1, 2), (1, 3)}</w:t>
      </w:r>
    </w:p>
    <w:p w14:paraId="62476E55" w14:textId="77777777" w:rsidR="001C41E2" w:rsidRPr="000C2714" w:rsidRDefault="001C41E2" w:rsidP="000C2714">
      <w:pPr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 xml:space="preserve"> b) {(1, 2), (2, 1), (2, 2), (3, 3)}</w:t>
      </w:r>
    </w:p>
    <w:p w14:paraId="381D1F5A" w14:textId="77777777" w:rsidR="001C41E2" w:rsidRPr="000C2714" w:rsidRDefault="001C41E2" w:rsidP="000C2714">
      <w:pPr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 xml:space="preserve"> c) {(1, 1), (1, 2), (1, 3), (2, 2), (2, 3), (3, 3)} </w:t>
      </w:r>
    </w:p>
    <w:p w14:paraId="11A7A112" w14:textId="69608D64" w:rsidR="001C41E2" w:rsidRPr="000C2714" w:rsidRDefault="001C41E2" w:rsidP="000C2714">
      <w:pPr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>d) {(1, 3), (3, 1)}</w:t>
      </w:r>
    </w:p>
    <w:p w14:paraId="2801025E" w14:textId="3A3C2F0C" w:rsidR="006B3BBD" w:rsidRPr="000C2714" w:rsidRDefault="006B3BBD" w:rsidP="000C2714">
      <w:pPr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>15. Draw the directed graph that represents the relation {(a, a), (a, b), (b, c), (c, b), (c, d), (d, a), (d, b)}.</w:t>
      </w:r>
    </w:p>
    <w:p w14:paraId="19868783" w14:textId="290E7808" w:rsidR="006B3BBD" w:rsidRPr="000C2714" w:rsidRDefault="006B3BBD" w:rsidP="000C2714">
      <w:pPr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>16. List the ordered pairs in the relations represented by the following directed graphs:</w:t>
      </w:r>
    </w:p>
    <w:p w14:paraId="76AFB430" w14:textId="01859710" w:rsidR="006B3BBD" w:rsidRPr="000C2714" w:rsidRDefault="006B3BBD" w:rsidP="000C2714">
      <w:pPr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5EF7C76" wp14:editId="28638FA9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1021168" cy="823031"/>
            <wp:effectExtent l="0" t="0" r="7620" b="0"/>
            <wp:wrapSquare wrapText="bothSides"/>
            <wp:docPr id="37314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46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18509" w14:textId="50648237" w:rsidR="006B3BBD" w:rsidRPr="000C2714" w:rsidRDefault="006B3BBD" w:rsidP="000C2714">
      <w:pPr>
        <w:tabs>
          <w:tab w:val="left" w:pos="2028"/>
        </w:tabs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A52EFC9" wp14:editId="39107B5C">
            <wp:simplePos x="0" y="0"/>
            <wp:positionH relativeFrom="column">
              <wp:posOffset>1531620</wp:posOffset>
            </wp:positionH>
            <wp:positionV relativeFrom="paragraph">
              <wp:posOffset>7620</wp:posOffset>
            </wp:positionV>
            <wp:extent cx="967824" cy="891617"/>
            <wp:effectExtent l="0" t="0" r="3810" b="3810"/>
            <wp:wrapSquare wrapText="bothSides"/>
            <wp:docPr id="189306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64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271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257D3DC7" wp14:editId="09B44D5B">
            <wp:simplePos x="0" y="0"/>
            <wp:positionH relativeFrom="column">
              <wp:posOffset>3009900</wp:posOffset>
            </wp:positionH>
            <wp:positionV relativeFrom="paragraph">
              <wp:posOffset>7620</wp:posOffset>
            </wp:positionV>
            <wp:extent cx="1196444" cy="1036410"/>
            <wp:effectExtent l="0" t="0" r="3810" b="0"/>
            <wp:wrapSquare wrapText="bothSides"/>
            <wp:docPr id="68312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25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2714">
        <w:rPr>
          <w:rFonts w:ascii="Times New Roman" w:hAnsi="Times New Roman" w:cs="Times New Roman"/>
        </w:rPr>
        <w:tab/>
      </w:r>
    </w:p>
    <w:p w14:paraId="62914911" w14:textId="77777777" w:rsidR="006B3BBD" w:rsidRPr="000C2714" w:rsidRDefault="006B3BBD" w:rsidP="000C2714">
      <w:pPr>
        <w:tabs>
          <w:tab w:val="left" w:pos="2028"/>
        </w:tabs>
        <w:rPr>
          <w:rFonts w:ascii="Times New Roman" w:hAnsi="Times New Roman" w:cs="Times New Roman"/>
        </w:rPr>
      </w:pPr>
    </w:p>
    <w:p w14:paraId="795A9020" w14:textId="77777777" w:rsidR="006B3BBD" w:rsidRPr="000C2714" w:rsidRDefault="006B3BBD" w:rsidP="000C2714">
      <w:pPr>
        <w:tabs>
          <w:tab w:val="left" w:pos="2028"/>
        </w:tabs>
        <w:rPr>
          <w:rFonts w:ascii="Times New Roman" w:hAnsi="Times New Roman" w:cs="Times New Roman"/>
        </w:rPr>
      </w:pPr>
    </w:p>
    <w:p w14:paraId="29DFBDCD" w14:textId="77777777" w:rsidR="006B3BBD" w:rsidRPr="000C2714" w:rsidRDefault="006B3BBD" w:rsidP="000C2714">
      <w:pPr>
        <w:tabs>
          <w:tab w:val="left" w:pos="2028"/>
        </w:tabs>
        <w:rPr>
          <w:rFonts w:ascii="Times New Roman" w:hAnsi="Times New Roman" w:cs="Times New Roman"/>
        </w:rPr>
      </w:pPr>
    </w:p>
    <w:p w14:paraId="34903D96" w14:textId="6BDB7EEF" w:rsidR="00EC4301" w:rsidRPr="000C2714" w:rsidRDefault="00EC4301" w:rsidP="000C2714">
      <w:pPr>
        <w:tabs>
          <w:tab w:val="left" w:pos="2028"/>
        </w:tabs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 xml:space="preserve">17. For each of these relations on the set {1, 2, 3, 4}, decide whether it is reflexive, whether it is symmetric, whether it is antisymmetric, and whether it is transitive. </w:t>
      </w:r>
    </w:p>
    <w:p w14:paraId="1C97843A" w14:textId="77777777" w:rsidR="00EC4301" w:rsidRPr="000C2714" w:rsidRDefault="00EC4301" w:rsidP="000C2714">
      <w:pPr>
        <w:tabs>
          <w:tab w:val="left" w:pos="2028"/>
        </w:tabs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>a) {(2, 2), (2, 3), (2, 4), (3, 2), (3, 3), (3, 4)}</w:t>
      </w:r>
    </w:p>
    <w:p w14:paraId="7BB86BA6" w14:textId="77777777" w:rsidR="00EC4301" w:rsidRPr="000C2714" w:rsidRDefault="00EC4301" w:rsidP="000C2714">
      <w:pPr>
        <w:tabs>
          <w:tab w:val="left" w:pos="2028"/>
        </w:tabs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>b) {(1, 1), (1, 2), (2, 1), (2, 2), (3, 3), (4, 4)}</w:t>
      </w:r>
    </w:p>
    <w:p w14:paraId="6D06C38D" w14:textId="77777777" w:rsidR="00EC4301" w:rsidRPr="000C2714" w:rsidRDefault="00EC4301" w:rsidP="000C2714">
      <w:pPr>
        <w:tabs>
          <w:tab w:val="left" w:pos="2028"/>
        </w:tabs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>c) {(2, 4), (4, 2)}</w:t>
      </w:r>
    </w:p>
    <w:p w14:paraId="3788E8FE" w14:textId="77777777" w:rsidR="00EC4301" w:rsidRPr="000C2714" w:rsidRDefault="00EC4301" w:rsidP="000C2714">
      <w:pPr>
        <w:tabs>
          <w:tab w:val="left" w:pos="2028"/>
        </w:tabs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>d) {(1, 2), (2, 3), (3, 4)}</w:t>
      </w:r>
    </w:p>
    <w:p w14:paraId="1A5F19FD" w14:textId="77777777" w:rsidR="00EC4301" w:rsidRPr="000C2714" w:rsidRDefault="00EC4301" w:rsidP="000C2714">
      <w:pPr>
        <w:tabs>
          <w:tab w:val="left" w:pos="2028"/>
        </w:tabs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>e) {(1, 1), (2, 2), (3, 3), (4, 4)}</w:t>
      </w:r>
    </w:p>
    <w:p w14:paraId="4D74BDD9" w14:textId="77777777" w:rsidR="00EC4301" w:rsidRPr="000C2714" w:rsidRDefault="00EC4301" w:rsidP="000C2714">
      <w:pPr>
        <w:tabs>
          <w:tab w:val="left" w:pos="2028"/>
        </w:tabs>
        <w:rPr>
          <w:rFonts w:ascii="Times New Roman" w:hAnsi="Times New Roman" w:cs="Times New Roman"/>
        </w:rPr>
      </w:pPr>
      <w:r w:rsidRPr="000C2714">
        <w:rPr>
          <w:rFonts w:ascii="Times New Roman" w:hAnsi="Times New Roman" w:cs="Times New Roman"/>
        </w:rPr>
        <w:t>f ) {(1, 3), (1, 4), (2, 3), (2, 4), (3, 1), (3, 4)}</w:t>
      </w:r>
    </w:p>
    <w:p w14:paraId="008E831D" w14:textId="77777777" w:rsidR="006B3BBD" w:rsidRPr="000C2714" w:rsidRDefault="006B3BBD" w:rsidP="000C2714">
      <w:pPr>
        <w:tabs>
          <w:tab w:val="left" w:pos="2028"/>
        </w:tabs>
        <w:rPr>
          <w:rFonts w:ascii="Times New Roman" w:hAnsi="Times New Roman" w:cs="Times New Roman"/>
        </w:rPr>
      </w:pPr>
    </w:p>
    <w:sectPr w:rsidR="006B3BBD" w:rsidRPr="000C2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3B"/>
    <w:rsid w:val="000C2714"/>
    <w:rsid w:val="001C41E2"/>
    <w:rsid w:val="0023767C"/>
    <w:rsid w:val="003F21B8"/>
    <w:rsid w:val="004B5AAC"/>
    <w:rsid w:val="004C4431"/>
    <w:rsid w:val="00515A8C"/>
    <w:rsid w:val="006B3BBD"/>
    <w:rsid w:val="006C2F57"/>
    <w:rsid w:val="0074614F"/>
    <w:rsid w:val="00882B3B"/>
    <w:rsid w:val="00A236AA"/>
    <w:rsid w:val="00A438BB"/>
    <w:rsid w:val="00C30BAA"/>
    <w:rsid w:val="00C7510C"/>
    <w:rsid w:val="00D44567"/>
    <w:rsid w:val="00E464E0"/>
    <w:rsid w:val="00EC4301"/>
    <w:rsid w:val="00F4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32C5"/>
  <w15:chartTrackingRefBased/>
  <w15:docId w15:val="{5B7683B7-4DED-4406-9A21-F3A0B9A1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saxena</dc:creator>
  <cp:keywords/>
  <dc:description/>
  <cp:lastModifiedBy>swati saxena</cp:lastModifiedBy>
  <cp:revision>19</cp:revision>
  <dcterms:created xsi:type="dcterms:W3CDTF">2023-09-12T07:03:00Z</dcterms:created>
  <dcterms:modified xsi:type="dcterms:W3CDTF">2023-09-17T05:53:00Z</dcterms:modified>
</cp:coreProperties>
</file>