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764C1" w14:textId="6B2CEFE4" w:rsidR="00093038" w:rsidRDefault="00093038" w:rsidP="000930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</w:pPr>
      <w:r w:rsidRPr="00093038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DAISY CHAINS</w:t>
      </w:r>
    </w:p>
    <w:p w14:paraId="35FBEEE5" w14:textId="77777777" w:rsidR="00093038" w:rsidRPr="00093038" w:rsidRDefault="00093038" w:rsidP="000930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</w:pPr>
    </w:p>
    <w:p w14:paraId="4B7ABDFA" w14:textId="2FDBC0C1" w:rsidR="00093038" w:rsidRPr="00093038" w:rsidRDefault="00093038" w:rsidP="00093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038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Mỗi ngày, khi đi dạo quanh trang trại, cô bò Bessie đến thăm đồng cỏ yêu thích của mình, nơi có </w:t>
      </w:r>
      <w:r w:rsidRPr="00093038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n</w:t>
      </w:r>
      <w:r w:rsidRPr="00093038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 dán nhãn hoa (tất cả các loại cúc nhiều màu sắc) </w:t>
      </w:r>
      <w:r w:rsidRPr="00093038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shd w:val="clear" w:color="auto" w:fill="FFFFFF"/>
        </w:rPr>
        <w:t>1…n</w:t>
      </w:r>
      <w:r w:rsidRPr="00093038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 xếp thành một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r w:rsidRPr="00093038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hàng </w:t>
      </w:r>
      <w:r w:rsidRPr="00093038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shd w:val="clear" w:color="auto" w:fill="FFFFFF"/>
        </w:rPr>
        <w:t>(1≤n≤100)</w:t>
      </w:r>
      <w:r w:rsidRPr="00093038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. 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Hoa thứ  i có P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vertAlign w:val="subscript"/>
        </w:rPr>
        <w:t>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cánh</w:t>
      </w:r>
      <w:r w:rsidRPr="00093038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 </w:t>
      </w:r>
      <w:r w:rsidRPr="00093038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shd w:val="clear" w:color="auto" w:fill="FFFFFF"/>
        </w:rPr>
        <w:t>( 1 ≤P</w:t>
      </w:r>
      <w:r>
        <w:rPr>
          <w:rFonts w:ascii="Times New Roman" w:eastAsia="Times New Roman" w:hAnsi="Times New Roman" w:cs="Times New Roman"/>
          <w:color w:val="000000"/>
          <w:sz w:val="15"/>
          <w:szCs w:val="15"/>
          <w:bdr w:val="none" w:sz="0" w:space="0" w:color="auto" w:frame="1"/>
          <w:shd w:val="clear" w:color="auto" w:fill="FFFFFF"/>
        </w:rPr>
        <w:t>i</w:t>
      </w:r>
      <w:r w:rsidRPr="00093038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shd w:val="clear" w:color="auto" w:fill="FFFFFF"/>
        </w:rPr>
        <w:t>≤ 1000 )</w:t>
      </w:r>
      <w:r w:rsidRPr="00093038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.</w:t>
      </w:r>
    </w:p>
    <w:p w14:paraId="3ED6EA4D" w14:textId="1E104DE5" w:rsidR="00093038" w:rsidRPr="00093038" w:rsidRDefault="00093038" w:rsidP="00093038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93038">
        <w:rPr>
          <w:rFonts w:ascii="Times New Roman" w:eastAsia="Times New Roman" w:hAnsi="Times New Roman" w:cs="Times New Roman"/>
          <w:color w:val="000000"/>
          <w:sz w:val="21"/>
          <w:szCs w:val="21"/>
        </w:rPr>
        <w:t>Là một nhiếp ảnh gia vừa chớm nở, Bessie quyết định chụp một vài bức ảnh về những bông hoa này. Đặc biệt, đối với mỗi cặp hoa</w:t>
      </w:r>
      <w:r w:rsidRPr="00093038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( i , j )</w:t>
      </w:r>
      <w:r w:rsidRPr="00093038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  <w:r w:rsidR="00C22932">
        <w:rPr>
          <w:rFonts w:ascii="Times New Roman" w:eastAsia="Times New Roman" w:hAnsi="Times New Roman" w:cs="Times New Roman"/>
          <w:color w:val="000000"/>
          <w:sz w:val="21"/>
          <w:szCs w:val="21"/>
        </w:rPr>
        <w:t>thõa 1</w:t>
      </w:r>
      <w:r w:rsidRPr="00093038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≤ i ≤ j ≤ N</w:t>
      </w:r>
      <w:r w:rsidRPr="00093038">
        <w:rPr>
          <w:rFonts w:ascii="Times New Roman" w:eastAsia="Times New Roman" w:hAnsi="Times New Roman" w:cs="Times New Roman"/>
          <w:color w:val="000000"/>
          <w:sz w:val="21"/>
          <w:szCs w:val="21"/>
        </w:rPr>
        <w:t>, Bessie chụp ảnh tất cả các loài hoa từ hoa </w:t>
      </w:r>
      <w:r w:rsidR="00C22932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thứ i đến hoa thứ j (bao gồm cả hoa thứ i và j).</w:t>
      </w:r>
    </w:p>
    <w:p w14:paraId="55E75494" w14:textId="6DD75F35" w:rsidR="00093038" w:rsidRPr="00093038" w:rsidRDefault="00093038" w:rsidP="00093038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93038">
        <w:rPr>
          <w:rFonts w:ascii="Times New Roman" w:eastAsia="Times New Roman" w:hAnsi="Times New Roman" w:cs="Times New Roman"/>
          <w:color w:val="000000"/>
          <w:sz w:val="21"/>
          <w:szCs w:val="21"/>
        </w:rPr>
        <w:t>Sau đó, Bessie xem những bức ảnh này và nhận thấy rằng một số bức ảnh này có "hoa trung bình"</w:t>
      </w:r>
      <w:r w:rsidR="00786BB8">
        <w:rPr>
          <w:rFonts w:ascii="Times New Roman" w:eastAsia="Times New Roman" w:hAnsi="Times New Roman" w:cs="Times New Roman"/>
          <w:color w:val="000000"/>
          <w:sz w:val="21"/>
          <w:szCs w:val="21"/>
        </w:rPr>
        <w:t>, “hoa trung bình” là</w:t>
      </w:r>
      <w:r w:rsidR="008A6B5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093038">
        <w:rPr>
          <w:rFonts w:ascii="Times New Roman" w:eastAsia="Times New Roman" w:hAnsi="Times New Roman" w:cs="Times New Roman"/>
          <w:color w:val="000000"/>
          <w:sz w:val="21"/>
          <w:szCs w:val="21"/>
        </w:rPr>
        <w:t>một loài hoa có </w:t>
      </w:r>
      <w:r w:rsidRPr="00093038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P</w:t>
      </w:r>
      <w:r w:rsidRPr="0009303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cánh hoa, </w:t>
      </w:r>
      <w:r w:rsidR="008A6B51">
        <w:rPr>
          <w:rFonts w:ascii="Times New Roman" w:eastAsia="Times New Roman" w:hAnsi="Times New Roman" w:cs="Times New Roman"/>
          <w:color w:val="000000"/>
          <w:sz w:val="21"/>
          <w:szCs w:val="21"/>
        </w:rPr>
        <w:t>với P</w:t>
      </w:r>
      <w:r w:rsidRPr="00093038">
        <w:rPr>
          <w:rFonts w:ascii="Times New Roman" w:eastAsia="Times New Roman" w:hAnsi="Times New Roman" w:cs="Times New Roman"/>
          <w:color w:val="000000"/>
          <w:sz w:val="21"/>
          <w:szCs w:val="21"/>
        </w:rPr>
        <w:t> là số lượng cánh hoa trung bình chính xác trong số tất cả các bông hoa trong ảnh.</w:t>
      </w:r>
    </w:p>
    <w:p w14:paraId="26A48BFB" w14:textId="216C21E0" w:rsidR="00093038" w:rsidRPr="00093038" w:rsidRDefault="00093038" w:rsidP="0009303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9303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Có bao nhiêu bức ảnh của Bessie có một bông </w:t>
      </w:r>
      <w:r w:rsidR="008A6B51">
        <w:rPr>
          <w:rFonts w:ascii="Times New Roman" w:eastAsia="Times New Roman" w:hAnsi="Times New Roman" w:cs="Times New Roman"/>
          <w:color w:val="000000"/>
          <w:sz w:val="21"/>
          <w:szCs w:val="21"/>
        </w:rPr>
        <w:t>“</w:t>
      </w:r>
      <w:r w:rsidRPr="00093038">
        <w:rPr>
          <w:rFonts w:ascii="Times New Roman" w:eastAsia="Times New Roman" w:hAnsi="Times New Roman" w:cs="Times New Roman"/>
          <w:color w:val="000000"/>
          <w:sz w:val="21"/>
          <w:szCs w:val="21"/>
        </w:rPr>
        <w:t>hoa trung bình</w:t>
      </w:r>
      <w:r w:rsidR="008A6B51">
        <w:rPr>
          <w:rFonts w:ascii="Times New Roman" w:eastAsia="Times New Roman" w:hAnsi="Times New Roman" w:cs="Times New Roman"/>
          <w:color w:val="000000"/>
          <w:sz w:val="21"/>
          <w:szCs w:val="21"/>
        </w:rPr>
        <w:t>”</w:t>
      </w:r>
      <w:r w:rsidRPr="00093038">
        <w:rPr>
          <w:rFonts w:ascii="Times New Roman" w:eastAsia="Times New Roman" w:hAnsi="Times New Roman" w:cs="Times New Roman"/>
          <w:color w:val="000000"/>
          <w:sz w:val="21"/>
          <w:szCs w:val="21"/>
        </w:rPr>
        <w:t>?</w:t>
      </w:r>
    </w:p>
    <w:p w14:paraId="119AEA56" w14:textId="2E318643" w:rsidR="00093038" w:rsidRDefault="00093038" w:rsidP="008A6B5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</w:pPr>
      <w:r w:rsidRPr="000930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INPUT ĐỊNH DẠNG :</w:t>
      </w:r>
      <w:r w:rsidR="008A6B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8A6B51" w:rsidRPr="008A6B51">
        <w:rPr>
          <w:rFonts w:ascii="Times New Roman" w:eastAsia="Times New Roman" w:hAnsi="Times New Roman" w:cs="Times New Roman"/>
          <w:color w:val="000000"/>
          <w:sz w:val="24"/>
          <w:szCs w:val="24"/>
        </w:rPr>
        <w:t>dữ liệu vào từ file</w:t>
      </w:r>
      <w:r w:rsidR="008A6B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8A6B51" w:rsidRPr="00093038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DAISYCHAINS</w:t>
      </w:r>
      <w:r w:rsidR="008A6B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.INP</w:t>
      </w:r>
    </w:p>
    <w:p w14:paraId="3CF88CC9" w14:textId="77777777" w:rsidR="008A6B51" w:rsidRPr="00093038" w:rsidRDefault="008A6B51" w:rsidP="008A6B5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</w:pPr>
    </w:p>
    <w:p w14:paraId="7F1CAA06" w14:textId="564E249B" w:rsidR="00093038" w:rsidRPr="00093038" w:rsidRDefault="00093038" w:rsidP="000930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93038">
        <w:rPr>
          <w:rFonts w:ascii="Times New Roman" w:eastAsia="Times New Roman" w:hAnsi="Times New Roman" w:cs="Times New Roman"/>
          <w:color w:val="000000"/>
          <w:sz w:val="21"/>
          <w:szCs w:val="21"/>
        </w:rPr>
        <w:t>Dòng đầu tiên của đầu vào chứa </w:t>
      </w:r>
      <w:r w:rsidRPr="00093038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n</w:t>
      </w:r>
      <w:r w:rsidRPr="00093038">
        <w:rPr>
          <w:rFonts w:ascii="Times New Roman" w:eastAsia="Times New Roman" w:hAnsi="Times New Roman" w:cs="Times New Roman"/>
          <w:color w:val="000000"/>
          <w:sz w:val="21"/>
          <w:szCs w:val="21"/>
        </w:rPr>
        <w:t>. Dòng thứ hai chứa </w:t>
      </w:r>
      <w:r w:rsidRPr="00093038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n</w:t>
      </w:r>
      <w:r w:rsidRPr="00093038">
        <w:rPr>
          <w:rFonts w:ascii="Times New Roman" w:eastAsia="Times New Roman" w:hAnsi="Times New Roman" w:cs="Times New Roman"/>
          <w:color w:val="000000"/>
          <w:sz w:val="21"/>
          <w:szCs w:val="21"/>
        </w:rPr>
        <w:t> số nguyên được phân tách bằng dấu cách </w:t>
      </w:r>
      <w:r w:rsidRPr="00093038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P</w:t>
      </w:r>
      <w:r w:rsidRPr="00093038">
        <w:rPr>
          <w:rFonts w:ascii="Times New Roman" w:eastAsia="Times New Roman" w:hAnsi="Times New Roman" w:cs="Times New Roman"/>
          <w:color w:val="000000"/>
          <w:sz w:val="15"/>
          <w:szCs w:val="15"/>
          <w:bdr w:val="none" w:sz="0" w:space="0" w:color="auto" w:frame="1"/>
        </w:rPr>
        <w:t>1</w:t>
      </w:r>
      <w:r w:rsidRPr="00093038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…P</w:t>
      </w:r>
      <w:r w:rsidRPr="00093038">
        <w:rPr>
          <w:rFonts w:ascii="Times New Roman" w:eastAsia="Times New Roman" w:hAnsi="Times New Roman" w:cs="Times New Roman"/>
          <w:color w:val="000000"/>
          <w:sz w:val="15"/>
          <w:szCs w:val="15"/>
          <w:bdr w:val="none" w:sz="0" w:space="0" w:color="auto" w:frame="1"/>
        </w:rPr>
        <w:t>n</w:t>
      </w:r>
      <w:r w:rsidRPr="00093038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</w:p>
    <w:p w14:paraId="09B39EA5" w14:textId="1A1F89E9" w:rsidR="00093038" w:rsidRPr="00093038" w:rsidRDefault="00093038" w:rsidP="0009303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930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ĐỊNH DẠNG ĐẦU RA:</w:t>
      </w:r>
      <w:r w:rsidR="008A6B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ghi ra file </w:t>
      </w:r>
      <w:r w:rsidR="008A6B51" w:rsidRPr="00093038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DAISYCHAINS</w:t>
      </w:r>
      <w:r w:rsidR="008A6B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.</w:t>
      </w:r>
      <w:r w:rsidR="008A6B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OUT</w:t>
      </w:r>
    </w:p>
    <w:p w14:paraId="4AD9DA29" w14:textId="1B39AC75" w:rsidR="00093038" w:rsidRPr="00093038" w:rsidRDefault="008A6B51" w:rsidP="000930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r w:rsidR="00093038" w:rsidRPr="00093038">
        <w:rPr>
          <w:rFonts w:ascii="Times New Roman" w:eastAsia="Times New Roman" w:hAnsi="Times New Roman" w:cs="Times New Roman"/>
          <w:color w:val="000000"/>
          <w:sz w:val="21"/>
          <w:szCs w:val="21"/>
        </w:rPr>
        <w:t>n ra số lượng ảnh có một bông hoa trung bình.</w:t>
      </w:r>
    </w:p>
    <w:p w14:paraId="229335E8" w14:textId="2673D0C8" w:rsidR="00093038" w:rsidRDefault="001D5FC9" w:rsidP="0009303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Ví dụ</w:t>
      </w:r>
      <w:r w:rsidR="00093038" w:rsidRPr="00093038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4677"/>
      </w:tblGrid>
      <w:tr w:rsidR="001D5FC9" w14:paraId="7E0FB9DD" w14:textId="572D0259" w:rsidTr="001D5FC9">
        <w:tc>
          <w:tcPr>
            <w:tcW w:w="2405" w:type="dxa"/>
          </w:tcPr>
          <w:p w14:paraId="3C3D8362" w14:textId="2C61051F" w:rsidR="001D5FC9" w:rsidRDefault="001D5FC9" w:rsidP="001D5FC9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093038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shd w:val="clear" w:color="auto" w:fill="FFFFFF"/>
              </w:rPr>
              <w:t>DAISYCHAINS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shd w:val="clear" w:color="auto" w:fill="FFFFFF"/>
              </w:rPr>
              <w:t>.INP</w:t>
            </w:r>
          </w:p>
        </w:tc>
        <w:tc>
          <w:tcPr>
            <w:tcW w:w="2268" w:type="dxa"/>
          </w:tcPr>
          <w:p w14:paraId="1EE6246A" w14:textId="697C621C" w:rsidR="001D5FC9" w:rsidRDefault="001D5FC9" w:rsidP="001D5FC9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093038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shd w:val="clear" w:color="auto" w:fill="FFFFFF"/>
              </w:rPr>
              <w:t>DAISYCHAINS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shd w:val="clear" w:color="auto" w:fill="FFFFFF"/>
              </w:rPr>
              <w:t>OUT</w:t>
            </w:r>
          </w:p>
        </w:tc>
        <w:tc>
          <w:tcPr>
            <w:tcW w:w="4677" w:type="dxa"/>
          </w:tcPr>
          <w:p w14:paraId="74BFF003" w14:textId="132E4372" w:rsidR="001D5FC9" w:rsidRPr="00093038" w:rsidRDefault="001D5FC9" w:rsidP="001D5FC9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shd w:val="clear" w:color="auto" w:fill="FFFFFF"/>
              </w:rPr>
              <w:t>Giải thích</w:t>
            </w:r>
          </w:p>
        </w:tc>
      </w:tr>
      <w:tr w:rsidR="001D5FC9" w14:paraId="2F349840" w14:textId="0267A193" w:rsidTr="001D5FC9">
        <w:tc>
          <w:tcPr>
            <w:tcW w:w="2405" w:type="dxa"/>
          </w:tcPr>
          <w:p w14:paraId="71B3E5F4" w14:textId="77777777" w:rsidR="001D5FC9" w:rsidRPr="00093038" w:rsidRDefault="001D5FC9" w:rsidP="001D5F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9303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4 </w:t>
            </w:r>
          </w:p>
          <w:p w14:paraId="3C5A5ECD" w14:textId="4446A22F" w:rsidR="001D5FC9" w:rsidRPr="001D5FC9" w:rsidRDefault="001D5FC9" w:rsidP="001D5F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9303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1 1 2 3</w:t>
            </w:r>
          </w:p>
        </w:tc>
        <w:tc>
          <w:tcPr>
            <w:tcW w:w="2268" w:type="dxa"/>
          </w:tcPr>
          <w:p w14:paraId="71F3C0B3" w14:textId="64C8C9ED" w:rsidR="001D5FC9" w:rsidRDefault="001D5FC9" w:rsidP="00093038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6</w:t>
            </w:r>
          </w:p>
        </w:tc>
        <w:tc>
          <w:tcPr>
            <w:tcW w:w="4677" w:type="dxa"/>
          </w:tcPr>
          <w:p w14:paraId="5CAE28E4" w14:textId="0D60EFDF" w:rsidR="001D5FC9" w:rsidRPr="001D5FC9" w:rsidRDefault="001D5FC9" w:rsidP="00093038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D5FC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Có 4 bức tranh riêng biệt chỉ chứa 1 bông hoa thõa mãn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. </w:t>
            </w:r>
            <w:r w:rsidRPr="001D5FC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Ngoài ra có thêm 2 dãy thõa mãn là (1,2) và (2,4)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n</w:t>
            </w:r>
            <w:r w:rsidRPr="001D5FC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ên tổng cộng có 6 bức ảnh thõa mãn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</w:t>
            </w:r>
          </w:p>
        </w:tc>
      </w:tr>
    </w:tbl>
    <w:p w14:paraId="01A5AD7F" w14:textId="77777777" w:rsidR="00C9540B" w:rsidRPr="00093038" w:rsidRDefault="00C9540B">
      <w:pPr>
        <w:rPr>
          <w:rFonts w:ascii="Times New Roman" w:hAnsi="Times New Roman" w:cs="Times New Roman"/>
        </w:rPr>
      </w:pPr>
    </w:p>
    <w:sectPr w:rsidR="00C9540B" w:rsidRPr="00093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03"/>
    <w:rsid w:val="00093038"/>
    <w:rsid w:val="001D5FC9"/>
    <w:rsid w:val="00786BB8"/>
    <w:rsid w:val="008A6B51"/>
    <w:rsid w:val="00C22932"/>
    <w:rsid w:val="00C9540B"/>
    <w:rsid w:val="00FD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F5556"/>
  <w15:chartTrackingRefBased/>
  <w15:docId w15:val="{C4484D44-BADC-4388-9EF3-1C65FB455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930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9303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i">
    <w:name w:val="mi"/>
    <w:basedOn w:val="DefaultParagraphFont"/>
    <w:rsid w:val="00093038"/>
  </w:style>
  <w:style w:type="character" w:customStyle="1" w:styleId="mjxassistivemathml">
    <w:name w:val="mjx_assistive_mathml"/>
    <w:basedOn w:val="DefaultParagraphFont"/>
    <w:rsid w:val="00093038"/>
  </w:style>
  <w:style w:type="character" w:customStyle="1" w:styleId="mn">
    <w:name w:val="mn"/>
    <w:basedOn w:val="DefaultParagraphFont"/>
    <w:rsid w:val="00093038"/>
  </w:style>
  <w:style w:type="character" w:customStyle="1" w:styleId="mo">
    <w:name w:val="mo"/>
    <w:basedOn w:val="DefaultParagraphFont"/>
    <w:rsid w:val="00093038"/>
  </w:style>
  <w:style w:type="paragraph" w:styleId="NormalWeb">
    <w:name w:val="Normal (Web)"/>
    <w:basedOn w:val="Normal"/>
    <w:uiPriority w:val="99"/>
    <w:semiHidden/>
    <w:unhideWhenUsed/>
    <w:rsid w:val="00093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3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303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D5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7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Nguyễn Quang Thuận</dc:creator>
  <cp:keywords/>
  <dc:description/>
  <cp:lastModifiedBy>Nguyễn Quang Thuận</cp:lastModifiedBy>
  <cp:revision>6</cp:revision>
  <dcterms:created xsi:type="dcterms:W3CDTF">2021-12-14T04:30:00Z</dcterms:created>
  <dcterms:modified xsi:type="dcterms:W3CDTF">2021-12-14T04:39:00Z</dcterms:modified>
</cp:coreProperties>
</file>