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8693" w14:textId="77777777" w:rsidR="008A7D13" w:rsidRDefault="00000000">
      <w:pPr>
        <w:pStyle w:val="Ttulo"/>
      </w:pPr>
      <w:r>
        <w:t>EVIDENCIAS DEL SISTEMA</w:t>
      </w:r>
    </w:p>
    <w:p w14:paraId="70BB7B02" w14:textId="77777777" w:rsidR="008A7D13" w:rsidRDefault="00000000">
      <w:pPr>
        <w:spacing w:after="120"/>
        <w:jc w:val="center"/>
      </w:pPr>
      <w:r>
        <w:rPr>
          <w:b/>
          <w:bCs/>
          <w:sz w:val="28"/>
          <w:szCs w:val="28"/>
        </w:rPr>
        <w:t>Sistema E-</w:t>
      </w:r>
      <w:proofErr w:type="spellStart"/>
      <w:r>
        <w:rPr>
          <w:b/>
          <w:bCs/>
          <w:sz w:val="28"/>
          <w:szCs w:val="28"/>
        </w:rPr>
        <w:t>commerce</w:t>
      </w:r>
      <w:proofErr w:type="spellEnd"/>
      <w:r>
        <w:rPr>
          <w:b/>
          <w:bCs/>
          <w:sz w:val="28"/>
          <w:szCs w:val="28"/>
        </w:rPr>
        <w:t xml:space="preserve"> de Bordados Personalizados</w:t>
      </w:r>
    </w:p>
    <w:p w14:paraId="636AF21D" w14:textId="77777777" w:rsidR="008A7D13" w:rsidRDefault="00000000">
      <w:pPr>
        <w:spacing w:after="60"/>
        <w:jc w:val="center"/>
      </w:pPr>
      <w:proofErr w:type="spellStart"/>
      <w:r>
        <w:rPr>
          <w:i/>
          <w:iCs/>
        </w:rPr>
        <w:t>TESTheb</w:t>
      </w:r>
      <w:proofErr w:type="spellEnd"/>
      <w:r>
        <w:rPr>
          <w:i/>
          <w:iCs/>
        </w:rPr>
        <w:t xml:space="preserve"> E-</w:t>
      </w:r>
      <w:proofErr w:type="spellStart"/>
      <w:r>
        <w:rPr>
          <w:i/>
          <w:iCs/>
        </w:rPr>
        <w:t>commerce</w:t>
      </w:r>
      <w:proofErr w:type="spellEnd"/>
    </w:p>
    <w:p w14:paraId="18D71C14" w14:textId="77777777" w:rsidR="008A7D13" w:rsidRDefault="00000000">
      <w:pPr>
        <w:spacing w:after="60"/>
        <w:jc w:val="center"/>
      </w:pPr>
      <w:proofErr w:type="spellStart"/>
      <w:r>
        <w:rPr>
          <w:sz w:val="22"/>
          <w:szCs w:val="22"/>
        </w:rPr>
        <w:t>Capstone</w:t>
      </w:r>
      <w:proofErr w:type="spellEnd"/>
      <w:r>
        <w:rPr>
          <w:sz w:val="22"/>
          <w:szCs w:val="22"/>
        </w:rPr>
        <w:t xml:space="preserve"> 705D Grupo 7</w:t>
      </w:r>
    </w:p>
    <w:p w14:paraId="0F5CE111" w14:textId="77777777" w:rsidR="008A7D13" w:rsidRDefault="00000000">
      <w:pPr>
        <w:spacing w:after="240"/>
        <w:jc w:val="center"/>
      </w:pPr>
      <w:r>
        <w:rPr>
          <w:sz w:val="22"/>
          <w:szCs w:val="22"/>
        </w:rPr>
        <w:t>Año 2025</w:t>
      </w:r>
    </w:p>
    <w:p w14:paraId="79330CAF" w14:textId="77777777" w:rsidR="008A7D13" w:rsidRDefault="00000000">
      <w:r>
        <w:br w:type="page"/>
      </w:r>
    </w:p>
    <w:p w14:paraId="367A88AA" w14:textId="77777777" w:rsidR="008A7D13" w:rsidRDefault="00000000">
      <w:pPr>
        <w:pStyle w:val="Ttulo1"/>
      </w:pPr>
      <w:r>
        <w:lastRenderedPageBreak/>
        <w:t>ÍNDICE</w:t>
      </w:r>
    </w:p>
    <w:p w14:paraId="15D9BB9A" w14:textId="77777777" w:rsidR="008A7D13" w:rsidRDefault="00000000">
      <w:pPr>
        <w:pStyle w:val="Prrafodelista"/>
        <w:numPr>
          <w:ilvl w:val="0"/>
          <w:numId w:val="2"/>
        </w:numPr>
      </w:pPr>
      <w:r>
        <w:t>Arquitectura del Sistema</w:t>
      </w:r>
    </w:p>
    <w:p w14:paraId="5CFEAE41" w14:textId="77777777" w:rsidR="008A7D13" w:rsidRDefault="00000000">
      <w:pPr>
        <w:pStyle w:val="Prrafodelista"/>
        <w:numPr>
          <w:ilvl w:val="0"/>
          <w:numId w:val="2"/>
        </w:numPr>
      </w:pPr>
      <w:r>
        <w:t>Justificación de Tecnologías</w:t>
      </w:r>
    </w:p>
    <w:p w14:paraId="316FCD01" w14:textId="77777777" w:rsidR="008A7D13" w:rsidRDefault="00000000">
      <w:pPr>
        <w:pStyle w:val="Prrafodelista"/>
        <w:numPr>
          <w:ilvl w:val="0"/>
          <w:numId w:val="2"/>
        </w:numPr>
      </w:pPr>
      <w:r>
        <w:t>Base de Datos - Diseño y Justificación</w:t>
      </w:r>
    </w:p>
    <w:p w14:paraId="29186D97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Aplicación </w:t>
      </w:r>
      <w:proofErr w:type="spellStart"/>
      <w:r>
        <w:t>Backend</w:t>
      </w:r>
      <w:proofErr w:type="spellEnd"/>
    </w:p>
    <w:p w14:paraId="2931059C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Aplicación </w:t>
      </w:r>
      <w:proofErr w:type="spellStart"/>
      <w:r>
        <w:t>Frontend</w:t>
      </w:r>
      <w:proofErr w:type="spellEnd"/>
    </w:p>
    <w:p w14:paraId="58B0FDA6" w14:textId="77777777" w:rsidR="008A7D13" w:rsidRDefault="00000000">
      <w:pPr>
        <w:pStyle w:val="Prrafodelista"/>
        <w:numPr>
          <w:ilvl w:val="0"/>
          <w:numId w:val="2"/>
        </w:numPr>
      </w:pPr>
      <w:r>
        <w:t>Integraciones Externas</w:t>
      </w:r>
    </w:p>
    <w:p w14:paraId="18FFAA31" w14:textId="77777777" w:rsidR="008A7D13" w:rsidRDefault="00000000">
      <w:pPr>
        <w:pStyle w:val="Prrafodelista"/>
        <w:numPr>
          <w:ilvl w:val="0"/>
          <w:numId w:val="2"/>
        </w:numPr>
      </w:pPr>
      <w:r>
        <w:t>Seguridad del Sistema</w:t>
      </w:r>
    </w:p>
    <w:p w14:paraId="2330C7F5" w14:textId="77777777" w:rsidR="008A7D13" w:rsidRDefault="00000000">
      <w:pPr>
        <w:pStyle w:val="Prrafodelista"/>
        <w:numPr>
          <w:ilvl w:val="0"/>
          <w:numId w:val="2"/>
        </w:numPr>
      </w:pPr>
      <w:r>
        <w:t>Evidencias Visuales</w:t>
      </w:r>
    </w:p>
    <w:p w14:paraId="2173D7A6" w14:textId="77777777" w:rsidR="008A7D13" w:rsidRDefault="00000000">
      <w:r>
        <w:br w:type="page"/>
      </w:r>
    </w:p>
    <w:p w14:paraId="7424C661" w14:textId="77777777" w:rsidR="008A7D13" w:rsidRDefault="00000000">
      <w:pPr>
        <w:pStyle w:val="Ttulo1"/>
      </w:pPr>
      <w:r>
        <w:lastRenderedPageBreak/>
        <w:t>1. ARQUITECTURA DEL SISTEMA</w:t>
      </w:r>
    </w:p>
    <w:p w14:paraId="41DB7797" w14:textId="77777777" w:rsidR="008A7D13" w:rsidRDefault="00000000">
      <w:pPr>
        <w:pStyle w:val="Ttulo2"/>
      </w:pPr>
      <w:r>
        <w:t>1.1 Arquitectura General</w:t>
      </w:r>
    </w:p>
    <w:p w14:paraId="1B87BB8B" w14:textId="77777777" w:rsidR="008A7D13" w:rsidRDefault="00000000">
      <w:pPr>
        <w:spacing w:after="120"/>
      </w:pPr>
      <w:r>
        <w:t xml:space="preserve">El sistema </w:t>
      </w:r>
      <w:proofErr w:type="spellStart"/>
      <w:r>
        <w:t>TESTheb</w:t>
      </w:r>
      <w:proofErr w:type="spellEnd"/>
      <w:r>
        <w:t xml:space="preserve"> implementa una arquitectura de 3 capas (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):</w:t>
      </w:r>
    </w:p>
    <w:p w14:paraId="41327540" w14:textId="77777777" w:rsidR="008A7D13" w:rsidRDefault="00000000">
      <w:pPr>
        <w:pStyle w:val="CodeStyle"/>
      </w:pPr>
      <w:r>
        <w:t>┌─────────────────────────────────────────────────┐</w:t>
      </w:r>
    </w:p>
    <w:p w14:paraId="47C8E31A" w14:textId="77777777" w:rsidR="008A7D13" w:rsidRDefault="00000000">
      <w:pPr>
        <w:pStyle w:val="CodeStyle"/>
      </w:pPr>
      <w:r>
        <w:t>│       CAPA DE PRESENTACIÓN                      │</w:t>
      </w:r>
    </w:p>
    <w:p w14:paraId="00BD47E6" w14:textId="77777777" w:rsidR="008A7D13" w:rsidRDefault="00000000">
      <w:pPr>
        <w:pStyle w:val="CodeStyle"/>
      </w:pPr>
      <w:r>
        <w:t xml:space="preserve">│    </w:t>
      </w:r>
      <w:proofErr w:type="gramStart"/>
      <w:r>
        <w:t xml:space="preserve">   (</w:t>
      </w:r>
      <w:proofErr w:type="spellStart"/>
      <w:proofErr w:type="gramEnd"/>
      <w:r>
        <w:t>Frontend</w:t>
      </w:r>
      <w:proofErr w:type="spellEnd"/>
      <w:r>
        <w:t xml:space="preserve"> - </w:t>
      </w:r>
      <w:proofErr w:type="spellStart"/>
      <w:r>
        <w:t>React</w:t>
      </w:r>
      <w:proofErr w:type="spellEnd"/>
      <w:r>
        <w:t>/</w:t>
      </w:r>
      <w:proofErr w:type="gramStart"/>
      <w:r>
        <w:t xml:space="preserve">Vite)   </w:t>
      </w:r>
      <w:proofErr w:type="gramEnd"/>
      <w:r>
        <w:t xml:space="preserve">                │</w:t>
      </w:r>
    </w:p>
    <w:p w14:paraId="787BE1CC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Interfaz de usuario responsive               │</w:t>
      </w:r>
    </w:p>
    <w:p w14:paraId="4392457F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Gestión de estado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           │</w:t>
      </w:r>
    </w:p>
    <w:p w14:paraId="5D80FE37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Integración con </w:t>
      </w:r>
      <w:proofErr w:type="spellStart"/>
      <w:r>
        <w:t>Cloudinary</w:t>
      </w:r>
      <w:proofErr w:type="spellEnd"/>
      <w:r>
        <w:t xml:space="preserve"> (</w:t>
      </w:r>
      <w:proofErr w:type="gramStart"/>
      <w:r>
        <w:t xml:space="preserve">imágenes)   </w:t>
      </w:r>
      <w:proofErr w:type="gramEnd"/>
      <w:r>
        <w:t xml:space="preserve">     │</w:t>
      </w:r>
    </w:p>
    <w:p w14:paraId="38A55F18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Integración con Transbank </w:t>
      </w:r>
      <w:proofErr w:type="spellStart"/>
      <w:r>
        <w:t>WebPay</w:t>
      </w:r>
      <w:proofErr w:type="spellEnd"/>
      <w:r>
        <w:t xml:space="preserve"> (</w:t>
      </w:r>
      <w:proofErr w:type="gramStart"/>
      <w:r>
        <w:t xml:space="preserve">pagos)   </w:t>
      </w:r>
      <w:proofErr w:type="gramEnd"/>
      <w:r>
        <w:t xml:space="preserve">  │</w:t>
      </w:r>
    </w:p>
    <w:p w14:paraId="3B3DF0C3" w14:textId="77777777" w:rsidR="008A7D13" w:rsidRDefault="00000000">
      <w:pPr>
        <w:pStyle w:val="CodeStyle"/>
      </w:pPr>
      <w:r>
        <w:t>└───────────────────┬─────────────────────────────┘</w:t>
      </w:r>
    </w:p>
    <w:p w14:paraId="524A48E6" w14:textId="77777777" w:rsidR="008A7D13" w:rsidRDefault="00000000">
      <w:pPr>
        <w:pStyle w:val="CodeStyle"/>
      </w:pPr>
      <w:r>
        <w:t xml:space="preserve">                    │</w:t>
      </w:r>
    </w:p>
    <w:p w14:paraId="06DB7427" w14:textId="77777777" w:rsidR="008A7D13" w:rsidRDefault="00000000">
      <w:pPr>
        <w:pStyle w:val="CodeStyle"/>
      </w:pPr>
      <w:r>
        <w:t xml:space="preserve">           HTTP/REST API (JSON)</w:t>
      </w:r>
    </w:p>
    <w:p w14:paraId="2C03B26B" w14:textId="77777777" w:rsidR="008A7D13" w:rsidRDefault="00000000">
      <w:pPr>
        <w:pStyle w:val="CodeStyle"/>
      </w:pPr>
      <w:r>
        <w:t xml:space="preserve">                    │</w:t>
      </w:r>
    </w:p>
    <w:p w14:paraId="24E079D5" w14:textId="77777777" w:rsidR="008A7D13" w:rsidRDefault="00000000">
      <w:pPr>
        <w:pStyle w:val="CodeStyle"/>
      </w:pPr>
      <w:r>
        <w:t>┌───────────────────▼─────────────────────────────┐</w:t>
      </w:r>
    </w:p>
    <w:p w14:paraId="52AE9461" w14:textId="77777777" w:rsidR="008A7D13" w:rsidRDefault="00000000">
      <w:pPr>
        <w:pStyle w:val="CodeStyle"/>
      </w:pPr>
      <w:r>
        <w:t>│       CAPA DE APLICACIÓN                        │</w:t>
      </w:r>
    </w:p>
    <w:p w14:paraId="0E7F2954" w14:textId="77777777" w:rsidR="008A7D13" w:rsidRDefault="00000000">
      <w:pPr>
        <w:pStyle w:val="CodeStyle"/>
      </w:pPr>
      <w:r>
        <w:t xml:space="preserve">│    </w:t>
      </w:r>
      <w:proofErr w:type="gramStart"/>
      <w:r>
        <w:t xml:space="preserve">   (</w:t>
      </w:r>
      <w:proofErr w:type="spellStart"/>
      <w:proofErr w:type="gramEnd"/>
      <w:r>
        <w:t>Backend</w:t>
      </w:r>
      <w:proofErr w:type="spellEnd"/>
      <w:r>
        <w:t xml:space="preserve"> - Node.js/</w:t>
      </w:r>
      <w:proofErr w:type="gramStart"/>
      <w:r>
        <w:t xml:space="preserve">Express)   </w:t>
      </w:r>
      <w:proofErr w:type="gramEnd"/>
      <w:r>
        <w:t xml:space="preserve">            │</w:t>
      </w:r>
    </w:p>
    <w:p w14:paraId="3F61380F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API </w:t>
      </w:r>
      <w:proofErr w:type="spellStart"/>
      <w:r>
        <w:t>RESTful</w:t>
      </w:r>
      <w:proofErr w:type="spellEnd"/>
      <w:r>
        <w:t xml:space="preserve">                                   │</w:t>
      </w:r>
    </w:p>
    <w:p w14:paraId="0FB0684D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Autenticación JWT                             │</w:t>
      </w:r>
    </w:p>
    <w:p w14:paraId="7D9E0512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Validación de datos (</w:t>
      </w:r>
      <w:proofErr w:type="spellStart"/>
      <w:proofErr w:type="gramStart"/>
      <w:r>
        <w:t>Joi</w:t>
      </w:r>
      <w:proofErr w:type="spellEnd"/>
      <w:r>
        <w:t xml:space="preserve">)   </w:t>
      </w:r>
      <w:proofErr w:type="gramEnd"/>
      <w:r>
        <w:t xml:space="preserve">                  │</w:t>
      </w:r>
    </w:p>
    <w:p w14:paraId="32357F19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Logging</w:t>
      </w:r>
      <w:proofErr w:type="spellEnd"/>
      <w:r>
        <w:t xml:space="preserve"> (</w:t>
      </w:r>
      <w:proofErr w:type="gramStart"/>
      <w:r>
        <w:t xml:space="preserve">Winston)   </w:t>
      </w:r>
      <w:proofErr w:type="gramEnd"/>
      <w:r>
        <w:t xml:space="preserve">                          │</w:t>
      </w:r>
    </w:p>
    <w:p w14:paraId="4959A9CA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Email (</w:t>
      </w:r>
      <w:proofErr w:type="spellStart"/>
      <w:proofErr w:type="gramStart"/>
      <w:r>
        <w:t>Nodemailer</w:t>
      </w:r>
      <w:proofErr w:type="spellEnd"/>
      <w:r>
        <w:t xml:space="preserve">)   </w:t>
      </w:r>
      <w:proofErr w:type="gramEnd"/>
      <w:r>
        <w:t xml:space="preserve">                         │</w:t>
      </w:r>
    </w:p>
    <w:p w14:paraId="0FD37DB5" w14:textId="77777777" w:rsidR="008A7D13" w:rsidRDefault="00000000">
      <w:pPr>
        <w:pStyle w:val="CodeStyle"/>
      </w:pPr>
      <w:r>
        <w:t>└───────────────────┬─────────────────────────────┘</w:t>
      </w:r>
    </w:p>
    <w:p w14:paraId="3F8A3BA1" w14:textId="77777777" w:rsidR="008A7D13" w:rsidRDefault="00000000">
      <w:pPr>
        <w:pStyle w:val="CodeStyle"/>
      </w:pPr>
      <w:r>
        <w:t xml:space="preserve">                    │</w:t>
      </w:r>
    </w:p>
    <w:p w14:paraId="351E7624" w14:textId="77777777" w:rsidR="008A7D13" w:rsidRDefault="00000000">
      <w:pPr>
        <w:pStyle w:val="CodeStyle"/>
      </w:pPr>
      <w:r>
        <w:t xml:space="preserve">            PostgreSQL </w:t>
      </w:r>
      <w:proofErr w:type="spellStart"/>
      <w:r>
        <w:t>Protocol</w:t>
      </w:r>
      <w:proofErr w:type="spellEnd"/>
    </w:p>
    <w:p w14:paraId="6CA71712" w14:textId="77777777" w:rsidR="008A7D13" w:rsidRDefault="00000000">
      <w:pPr>
        <w:pStyle w:val="CodeStyle"/>
      </w:pPr>
      <w:r>
        <w:t xml:space="preserve">                    │</w:t>
      </w:r>
    </w:p>
    <w:p w14:paraId="612CFF21" w14:textId="77777777" w:rsidR="008A7D13" w:rsidRDefault="00000000">
      <w:pPr>
        <w:pStyle w:val="CodeStyle"/>
      </w:pPr>
      <w:r>
        <w:t>┌───────────────────▼─────────────────────────────┐</w:t>
      </w:r>
    </w:p>
    <w:p w14:paraId="16447CEB" w14:textId="77777777" w:rsidR="008A7D13" w:rsidRDefault="00000000">
      <w:pPr>
        <w:pStyle w:val="CodeStyle"/>
      </w:pPr>
      <w:r>
        <w:t>│       CAPA DE DATOS                             │</w:t>
      </w:r>
    </w:p>
    <w:p w14:paraId="5C78F45F" w14:textId="77777777" w:rsidR="008A7D13" w:rsidRDefault="00000000">
      <w:pPr>
        <w:pStyle w:val="CodeStyle"/>
      </w:pPr>
      <w:r>
        <w:t xml:space="preserve">│    </w:t>
      </w:r>
      <w:proofErr w:type="gramStart"/>
      <w:r>
        <w:t xml:space="preserve">   (</w:t>
      </w:r>
      <w:proofErr w:type="gramEnd"/>
      <w:r>
        <w:t>PostgreSQL 16)                           │</w:t>
      </w:r>
    </w:p>
    <w:p w14:paraId="2743D8C6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Base de datos relacional                      │</w:t>
      </w:r>
    </w:p>
    <w:p w14:paraId="70DFEBDC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9 tablas normalizadas                         │</w:t>
      </w:r>
    </w:p>
    <w:p w14:paraId="59683F25" w14:textId="77777777" w:rsidR="008A7D13" w:rsidRDefault="00000000">
      <w:pPr>
        <w:pStyle w:val="CodeStyle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Triggers</w:t>
      </w:r>
      <w:proofErr w:type="spellEnd"/>
      <w:r>
        <w:t xml:space="preserve"> y funciones                          │</w:t>
      </w:r>
    </w:p>
    <w:p w14:paraId="0F4B61C2" w14:textId="77777777" w:rsidR="008A7D13" w:rsidRDefault="00000000">
      <w:pPr>
        <w:pStyle w:val="CodeStyle"/>
        <w:spacing w:after="180"/>
      </w:pPr>
      <w:r>
        <w:t>└─────────────────────────────────────────────────┘</w:t>
      </w:r>
    </w:p>
    <w:p w14:paraId="59F217DB" w14:textId="77777777" w:rsidR="008A7D13" w:rsidRDefault="00000000">
      <w:pPr>
        <w:pStyle w:val="Ttulo2"/>
      </w:pPr>
      <w:r>
        <w:t>1.2 Patrón de Diseño: MVC (</w:t>
      </w:r>
      <w:proofErr w:type="spellStart"/>
      <w:r>
        <w:t>Model</w:t>
      </w:r>
      <w:proofErr w:type="spellEnd"/>
      <w:r>
        <w:t>-View-</w:t>
      </w:r>
      <w:proofErr w:type="spellStart"/>
      <w:r>
        <w:t>Controller</w:t>
      </w:r>
      <w:proofErr w:type="spellEnd"/>
      <w:r>
        <w:t>)</w:t>
      </w:r>
    </w:p>
    <w:p w14:paraId="378A183B" w14:textId="77777777" w:rsidR="008A7D13" w:rsidRDefault="00000000">
      <w:pPr>
        <w:spacing w:after="6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(Node.js/Express):</w:t>
      </w:r>
    </w:p>
    <w:p w14:paraId="47D069F2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Models</w:t>
      </w:r>
      <w:proofErr w:type="spellEnd"/>
      <w:r>
        <w:t>: Lógica de acceso a datos (Product.js, User.js, etc.)</w:t>
      </w:r>
    </w:p>
    <w:p w14:paraId="217D52F1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Controllers</w:t>
      </w:r>
      <w:proofErr w:type="spellEnd"/>
      <w:r>
        <w:t>: Lógica de negocio (productController.js, etc.)</w:t>
      </w:r>
    </w:p>
    <w:p w14:paraId="5FE39BD9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Routes</w:t>
      </w:r>
      <w:proofErr w:type="spellEnd"/>
      <w:r>
        <w:t xml:space="preserve">: Definición de </w:t>
      </w:r>
      <w:proofErr w:type="spellStart"/>
      <w:r>
        <w:t>endpoints</w:t>
      </w:r>
      <w:proofErr w:type="spellEnd"/>
      <w:r>
        <w:t xml:space="preserve"> (productRoutes.js, etc.)</w:t>
      </w:r>
    </w:p>
    <w:p w14:paraId="39DECBCB" w14:textId="77777777" w:rsidR="008A7D13" w:rsidRDefault="00000000">
      <w:pPr>
        <w:pStyle w:val="Prrafodelista"/>
        <w:numPr>
          <w:ilvl w:val="0"/>
          <w:numId w:val="2"/>
        </w:numPr>
      </w:pPr>
      <w:r>
        <w:t>Middleware: Validación, autenticación (auth.js, validate.js)</w:t>
      </w:r>
    </w:p>
    <w:p w14:paraId="333CFD2B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Validators</w:t>
      </w:r>
      <w:proofErr w:type="spellEnd"/>
      <w:r>
        <w:t xml:space="preserve">: </w:t>
      </w:r>
      <w:proofErr w:type="spellStart"/>
      <w:r>
        <w:t>Schemas</w:t>
      </w:r>
      <w:proofErr w:type="spellEnd"/>
      <w:r>
        <w:t xml:space="preserve"> de validación (productValidator.js, etc.)</w:t>
      </w:r>
    </w:p>
    <w:p w14:paraId="45C92CF8" w14:textId="77777777" w:rsidR="008A7D13" w:rsidRDefault="00000000">
      <w:pPr>
        <w:spacing w:after="60"/>
      </w:pPr>
      <w:proofErr w:type="spellStart"/>
      <w:r>
        <w:rPr>
          <w:b/>
          <w:bCs/>
        </w:rPr>
        <w:lastRenderedPageBreak/>
        <w:t>Frontend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):</w:t>
      </w:r>
    </w:p>
    <w:p w14:paraId="51CEF179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Components</w:t>
      </w:r>
      <w:proofErr w:type="spellEnd"/>
      <w:r>
        <w:t>: Componentes reutilizables (UI)</w:t>
      </w:r>
    </w:p>
    <w:p w14:paraId="0B127E76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Pages: Vistas principales (Home, </w:t>
      </w:r>
      <w:proofErr w:type="spellStart"/>
      <w:r>
        <w:t>Products</w:t>
      </w:r>
      <w:proofErr w:type="spellEnd"/>
      <w:r>
        <w:t>, etc.)</w:t>
      </w:r>
    </w:p>
    <w:p w14:paraId="5F8A1DA0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Services</w:t>
      </w:r>
      <w:proofErr w:type="spellEnd"/>
      <w:r>
        <w:t>: Llamadas a API (api.js)</w:t>
      </w:r>
    </w:p>
    <w:p w14:paraId="509F7C22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Context</w:t>
      </w:r>
      <w:proofErr w:type="spellEnd"/>
      <w:r>
        <w:t>: Estado global (</w:t>
      </w:r>
      <w:proofErr w:type="spellStart"/>
      <w:r>
        <w:t>AuthContext</w:t>
      </w:r>
      <w:proofErr w:type="spellEnd"/>
      <w:r>
        <w:t xml:space="preserve">, </w:t>
      </w:r>
      <w:proofErr w:type="spellStart"/>
      <w:r>
        <w:t>CartContext</w:t>
      </w:r>
      <w:proofErr w:type="spellEnd"/>
      <w:r>
        <w:t>)</w:t>
      </w:r>
    </w:p>
    <w:p w14:paraId="116A0B9B" w14:textId="77777777" w:rsidR="008A7D13" w:rsidRDefault="00000000">
      <w:pPr>
        <w:spacing w:after="180"/>
      </w:pPr>
      <w:r>
        <w:rPr>
          <w:b/>
          <w:bCs/>
        </w:rPr>
        <w:t xml:space="preserve">Justificación: </w:t>
      </w:r>
      <w:r>
        <w:t xml:space="preserve">MVC separa responsabilidades, facilita mantenimiento y </w:t>
      </w:r>
      <w:proofErr w:type="spellStart"/>
      <w:r>
        <w:t>testing</w:t>
      </w:r>
      <w:proofErr w:type="spellEnd"/>
      <w:r>
        <w:t>, y es el estándar de la industria.</w:t>
      </w:r>
    </w:p>
    <w:p w14:paraId="2C4BF853" w14:textId="77777777" w:rsidR="008A7D13" w:rsidRDefault="00000000">
      <w:r>
        <w:br w:type="page"/>
      </w:r>
    </w:p>
    <w:p w14:paraId="798258C6" w14:textId="77777777" w:rsidR="008A7D13" w:rsidRDefault="00000000">
      <w:pPr>
        <w:pStyle w:val="Ttulo1"/>
      </w:pPr>
      <w:r>
        <w:lastRenderedPageBreak/>
        <w:t>2. JUSTIFICACIÓN DE TECNOLOGÍAS</w:t>
      </w:r>
    </w:p>
    <w:p w14:paraId="18948EDB" w14:textId="77777777" w:rsidR="008A7D13" w:rsidRDefault="00000000">
      <w:pPr>
        <w:pStyle w:val="Ttulo2"/>
      </w:pPr>
      <w:r>
        <w:t xml:space="preserve">2.1 </w:t>
      </w:r>
      <w:proofErr w:type="spellStart"/>
      <w:r>
        <w:t>Backend</w:t>
      </w:r>
      <w:proofErr w:type="spellEnd"/>
      <w:r>
        <w:t>: Node.js + Express</w:t>
      </w:r>
    </w:p>
    <w:p w14:paraId="163922D4" w14:textId="77777777" w:rsidR="008A7D13" w:rsidRDefault="00000000">
      <w:pPr>
        <w:pStyle w:val="Ttulo3"/>
      </w:pPr>
      <w:r>
        <w:t>¿Por qué Node.js?</w:t>
      </w:r>
    </w:p>
    <w:p w14:paraId="28F9EC7E" w14:textId="77777777" w:rsidR="008A7D13" w:rsidRDefault="00000000">
      <w:pPr>
        <w:spacing w:after="60"/>
      </w:pPr>
      <w:r>
        <w:rPr>
          <w:b/>
          <w:bCs/>
        </w:rPr>
        <w:t>Ventajas:</w:t>
      </w:r>
    </w:p>
    <w:p w14:paraId="16F27092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JavaScript en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 xml:space="preserve">Un solo lenguaje para todo el </w:t>
      </w:r>
      <w:proofErr w:type="spellStart"/>
      <w:r>
        <w:t>stack</w:t>
      </w:r>
      <w:proofErr w:type="spellEnd"/>
      <w:r>
        <w:t>, facilita desarrollo</w:t>
      </w:r>
    </w:p>
    <w:p w14:paraId="6DD55FDC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Asíncrono y no bloqueante: </w:t>
      </w:r>
      <w:r>
        <w:t xml:space="preserve">Ideal para I/O intensivo (consultas BD, </w:t>
      </w:r>
      <w:proofErr w:type="spellStart"/>
      <w:r>
        <w:t>APIs</w:t>
      </w:r>
      <w:proofErr w:type="spellEnd"/>
      <w:r>
        <w:t xml:space="preserve"> externas)</w:t>
      </w:r>
    </w:p>
    <w:p w14:paraId="2DCB7E6C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Ecosistema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rico: </w:t>
      </w:r>
      <w:r>
        <w:t>Miles de paquetes disponibles (JWT, validación, etc.)</w:t>
      </w:r>
    </w:p>
    <w:p w14:paraId="72BDC6AE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Alta performance: </w:t>
      </w:r>
      <w:r>
        <w:t xml:space="preserve">Basado en V8 </w:t>
      </w:r>
      <w:proofErr w:type="spellStart"/>
      <w:r>
        <w:t>engine</w:t>
      </w:r>
      <w:proofErr w:type="spellEnd"/>
      <w:r>
        <w:t xml:space="preserve"> de Google</w:t>
      </w:r>
    </w:p>
    <w:p w14:paraId="757BEC0E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Escalabilidad: </w:t>
      </w:r>
      <w:r>
        <w:t>Fácil de escalar horizontalmente</w:t>
      </w:r>
    </w:p>
    <w:p w14:paraId="2E1BD630" w14:textId="77777777" w:rsidR="008A7D13" w:rsidRDefault="00000000">
      <w:pPr>
        <w:spacing w:after="60"/>
      </w:pPr>
      <w:r>
        <w:rPr>
          <w:b/>
          <w:bCs/>
        </w:rPr>
        <w:t>Alternativas descartadas:</w:t>
      </w:r>
    </w:p>
    <w:p w14:paraId="7CF4C813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Python/Django: </w:t>
      </w:r>
      <w:r>
        <w:t>Más lento que Node.js, menos adecuado para tiempo real</w:t>
      </w:r>
    </w:p>
    <w:p w14:paraId="55AC7C88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Java/Spring: </w:t>
      </w:r>
      <w:r>
        <w:t>Más verboso, curva de aprendizaje más alta</w:t>
      </w:r>
    </w:p>
    <w:p w14:paraId="55326285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PHP: </w:t>
      </w:r>
      <w:r>
        <w:t>Menos moderno, menos performance en operaciones asíncronas</w:t>
      </w:r>
    </w:p>
    <w:p w14:paraId="08FA5E7D" w14:textId="77777777" w:rsidR="008A7D13" w:rsidRDefault="00000000">
      <w:pPr>
        <w:pStyle w:val="Ttulo3"/>
      </w:pPr>
      <w:r>
        <w:t>¿Por qué Express?</w:t>
      </w:r>
    </w:p>
    <w:p w14:paraId="0807908B" w14:textId="77777777" w:rsidR="008A7D13" w:rsidRDefault="00000000">
      <w:pPr>
        <w:spacing w:after="60"/>
      </w:pPr>
      <w:r>
        <w:rPr>
          <w:b/>
          <w:bCs/>
        </w:rPr>
        <w:t>Ventajas:</w:t>
      </w:r>
    </w:p>
    <w:p w14:paraId="2540E1A4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Framework minimalista y flexible: </w:t>
      </w:r>
      <w:r>
        <w:t>No impone estructura rígida</w:t>
      </w:r>
    </w:p>
    <w:p w14:paraId="451D0C72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Gran comunidad: </w:t>
      </w:r>
      <w:r>
        <w:t>Millones de usuarios, muchos recursos</w:t>
      </w:r>
    </w:p>
    <w:p w14:paraId="06735047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Middleware robusto: </w:t>
      </w:r>
      <w:r>
        <w:t xml:space="preserve">CORS, </w:t>
      </w:r>
      <w:proofErr w:type="spellStart"/>
      <w:r>
        <w:t>body-parser</w:t>
      </w:r>
      <w:proofErr w:type="spellEnd"/>
      <w:r>
        <w:t>, autenticación fácil de implementar</w:t>
      </w:r>
    </w:p>
    <w:p w14:paraId="10DB65A0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API nativo: </w:t>
      </w:r>
      <w:r>
        <w:t xml:space="preserve">Diseñado para </w:t>
      </w:r>
      <w:proofErr w:type="spellStart"/>
      <w:r>
        <w:t>APIs</w:t>
      </w:r>
      <w:proofErr w:type="spellEnd"/>
    </w:p>
    <w:p w14:paraId="4BD65695" w14:textId="77777777" w:rsidR="008A7D13" w:rsidRDefault="00000000">
      <w:pPr>
        <w:spacing w:after="180"/>
      </w:pPr>
      <w:r>
        <w:rPr>
          <w:b/>
          <w:bCs/>
        </w:rPr>
        <w:t xml:space="preserve">Decisión: </w:t>
      </w:r>
      <w:r>
        <w:t xml:space="preserve">Node.js + Express es el estándar para </w:t>
      </w:r>
      <w:proofErr w:type="spellStart"/>
      <w:r>
        <w:t>APIs</w:t>
      </w:r>
      <w:proofErr w:type="spellEnd"/>
      <w:r>
        <w:t xml:space="preserve"> modernas y fue la mejor opción para nuestro caso de uso.</w:t>
      </w:r>
    </w:p>
    <w:p w14:paraId="78C47974" w14:textId="77777777" w:rsidR="008A7D13" w:rsidRDefault="00000000">
      <w:r>
        <w:br w:type="page"/>
      </w:r>
    </w:p>
    <w:p w14:paraId="2474437D" w14:textId="77777777" w:rsidR="008A7D13" w:rsidRDefault="00000000">
      <w:pPr>
        <w:pStyle w:val="Ttulo2"/>
      </w:pPr>
      <w:r>
        <w:lastRenderedPageBreak/>
        <w:t xml:space="preserve">2.2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Vite</w:t>
      </w:r>
    </w:p>
    <w:p w14:paraId="1B4DDF10" w14:textId="77777777" w:rsidR="008A7D13" w:rsidRDefault="00000000">
      <w:pPr>
        <w:pStyle w:val="Ttulo3"/>
      </w:pPr>
      <w:r>
        <w:t xml:space="preserve">¿Por qué </w:t>
      </w:r>
      <w:proofErr w:type="spellStart"/>
      <w:r>
        <w:t>React</w:t>
      </w:r>
      <w:proofErr w:type="spellEnd"/>
      <w:r>
        <w:t>?</w:t>
      </w:r>
    </w:p>
    <w:p w14:paraId="15733BB0" w14:textId="77777777" w:rsidR="008A7D13" w:rsidRDefault="00000000">
      <w:pPr>
        <w:spacing w:after="60"/>
      </w:pPr>
      <w:r>
        <w:rPr>
          <w:b/>
          <w:bCs/>
        </w:rPr>
        <w:t>Ventajas:</w:t>
      </w:r>
    </w:p>
    <w:p w14:paraId="00C57E5F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Component-based</w:t>
      </w:r>
      <w:proofErr w:type="spellEnd"/>
      <w:r>
        <w:rPr>
          <w:b/>
          <w:bCs/>
        </w:rPr>
        <w:t xml:space="preserve">: </w:t>
      </w:r>
      <w:r>
        <w:t>Reutilización de código, mantenibilidad</w:t>
      </w:r>
    </w:p>
    <w:p w14:paraId="338DB52A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Virtual DOM: </w:t>
      </w:r>
      <w:r>
        <w:t>Performance optimizado</w:t>
      </w:r>
    </w:p>
    <w:p w14:paraId="5E6BDE01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Ecosistema masivo: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hooks</w:t>
      </w:r>
      <w:proofErr w:type="spellEnd"/>
      <w:r>
        <w:t>, librerías UI</w:t>
      </w:r>
    </w:p>
    <w:p w14:paraId="6B30B838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Demanda laboral: </w:t>
      </w:r>
      <w:r>
        <w:t>Tecnología más solicitada en el mercado</w:t>
      </w:r>
    </w:p>
    <w:p w14:paraId="47183B6C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Hooks</w:t>
      </w:r>
      <w:proofErr w:type="spellEnd"/>
      <w:r>
        <w:rPr>
          <w:b/>
          <w:bCs/>
        </w:rPr>
        <w:t xml:space="preserve">: </w:t>
      </w:r>
      <w:r>
        <w:t xml:space="preserve">Gestión de estado simple sin </w:t>
      </w:r>
      <w:proofErr w:type="spellStart"/>
      <w:r>
        <w:t>Redux</w:t>
      </w:r>
      <w:proofErr w:type="spellEnd"/>
    </w:p>
    <w:p w14:paraId="07AC7A7A" w14:textId="77777777" w:rsidR="008A7D13" w:rsidRDefault="00000000">
      <w:pPr>
        <w:spacing w:after="60"/>
      </w:pPr>
      <w:r>
        <w:rPr>
          <w:b/>
          <w:bCs/>
        </w:rPr>
        <w:t>Alternativas descartadas:</w:t>
      </w:r>
    </w:p>
    <w:p w14:paraId="7EE33E6F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Vue.js: </w:t>
      </w:r>
      <w:r>
        <w:t>Comunidad más pequeña, menos recursos laborales</w:t>
      </w:r>
    </w:p>
    <w:p w14:paraId="6EDF174A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Angular: </w:t>
      </w:r>
      <w:r>
        <w:t xml:space="preserve">Más complejo, curva de aprendizaje más alta, </w:t>
      </w:r>
      <w:proofErr w:type="spellStart"/>
      <w:r>
        <w:t>overkill</w:t>
      </w:r>
      <w:proofErr w:type="spellEnd"/>
      <w:r>
        <w:t xml:space="preserve"> para este proyecto</w:t>
      </w:r>
    </w:p>
    <w:p w14:paraId="7F8D7288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spellStart"/>
      <w:r>
        <w:rPr>
          <w:b/>
          <w:bCs/>
        </w:rPr>
        <w:t>Svelte</w:t>
      </w:r>
      <w:proofErr w:type="spellEnd"/>
      <w:r>
        <w:rPr>
          <w:b/>
          <w:bCs/>
        </w:rPr>
        <w:t xml:space="preserve">: </w:t>
      </w:r>
      <w:r>
        <w:t>Demasiado nuevo, menos librerías disponibles</w:t>
      </w:r>
    </w:p>
    <w:p w14:paraId="706FC6F6" w14:textId="77777777" w:rsidR="008A7D13" w:rsidRDefault="00000000">
      <w:pPr>
        <w:pStyle w:val="Ttulo3"/>
      </w:pPr>
      <w:r>
        <w:t>¿Por qué Vite?</w:t>
      </w:r>
    </w:p>
    <w:p w14:paraId="0B30B971" w14:textId="77777777" w:rsidR="008A7D13" w:rsidRDefault="00000000">
      <w:pPr>
        <w:spacing w:after="60"/>
      </w:pPr>
      <w:r>
        <w:rPr>
          <w:b/>
          <w:bCs/>
        </w:rPr>
        <w:t>Ventajas:</w:t>
      </w:r>
    </w:p>
    <w:p w14:paraId="6746D115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Extremadamente rápido: </w:t>
      </w:r>
      <w:r>
        <w:t xml:space="preserve">HMR instantáneo (Hot Module </w:t>
      </w:r>
      <w:proofErr w:type="spellStart"/>
      <w:r>
        <w:t>Replacement</w:t>
      </w:r>
      <w:proofErr w:type="spellEnd"/>
      <w:r>
        <w:t>)</w:t>
      </w:r>
    </w:p>
    <w:p w14:paraId="22CFF2D7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optimizado: </w:t>
      </w:r>
      <w:r>
        <w:t xml:space="preserve">Usa </w:t>
      </w:r>
      <w:proofErr w:type="spellStart"/>
      <w:r>
        <w:t>Rollup</w:t>
      </w:r>
      <w:proofErr w:type="spellEnd"/>
      <w:r>
        <w:t xml:space="preserve">, </w:t>
      </w:r>
      <w:proofErr w:type="spellStart"/>
      <w:r>
        <w:t>bundles</w:t>
      </w:r>
      <w:proofErr w:type="spellEnd"/>
      <w:r>
        <w:t xml:space="preserve"> más pequeños que </w:t>
      </w:r>
      <w:proofErr w:type="spellStart"/>
      <w:r>
        <w:t>Webpack</w:t>
      </w:r>
      <w:proofErr w:type="spellEnd"/>
    </w:p>
    <w:p w14:paraId="1EA3DE46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Configuración simple: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 que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</w:t>
      </w:r>
    </w:p>
    <w:p w14:paraId="0F92F7CD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ESM nativo: </w:t>
      </w:r>
      <w:r>
        <w:t>Aprovecha módulos ES nativos del navegador</w:t>
      </w:r>
    </w:p>
    <w:p w14:paraId="14393B2F" w14:textId="77777777" w:rsidR="008A7D13" w:rsidRDefault="00000000">
      <w:pPr>
        <w:spacing w:after="180"/>
      </w:pPr>
      <w:r>
        <w:rPr>
          <w:b/>
          <w:bCs/>
        </w:rPr>
        <w:t xml:space="preserve">Decisión: </w:t>
      </w:r>
      <w:proofErr w:type="spellStart"/>
      <w:r>
        <w:t>React</w:t>
      </w:r>
      <w:proofErr w:type="spellEnd"/>
      <w:r>
        <w:t xml:space="preserve"> + Vite ofrece la mejor experiencia de desarrollo y performance.</w:t>
      </w:r>
    </w:p>
    <w:p w14:paraId="72A02707" w14:textId="77777777" w:rsidR="008A7D13" w:rsidRDefault="00000000">
      <w:r>
        <w:br w:type="page"/>
      </w:r>
    </w:p>
    <w:p w14:paraId="05063726" w14:textId="77777777" w:rsidR="008A7D13" w:rsidRDefault="00000000">
      <w:pPr>
        <w:pStyle w:val="Ttulo2"/>
      </w:pPr>
      <w:r>
        <w:lastRenderedPageBreak/>
        <w:t>2.3 Base de Datos: PostgreSQL 16</w:t>
      </w:r>
    </w:p>
    <w:p w14:paraId="5A7E6D2B" w14:textId="77777777" w:rsidR="008A7D13" w:rsidRDefault="00000000">
      <w:pPr>
        <w:pStyle w:val="Ttulo3"/>
      </w:pPr>
      <w:r>
        <w:t>¿Por qué PostgreSQL?</w:t>
      </w:r>
    </w:p>
    <w:p w14:paraId="3F2EE596" w14:textId="77777777" w:rsidR="008A7D13" w:rsidRDefault="00000000">
      <w:pPr>
        <w:spacing w:after="60"/>
      </w:pPr>
      <w:r>
        <w:rPr>
          <w:b/>
          <w:bCs/>
        </w:rPr>
        <w:t>Ventajas Clave:</w:t>
      </w:r>
    </w:p>
    <w:p w14:paraId="052A729A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ACID Completo: </w:t>
      </w:r>
      <w:r>
        <w:t>Transacciones confiables, crucial para e-</w:t>
      </w:r>
      <w:proofErr w:type="spellStart"/>
      <w:r>
        <w:t>commerce</w:t>
      </w:r>
      <w:proofErr w:type="spellEnd"/>
      <w:r>
        <w:t xml:space="preserve"> (órdenes, pagos)</w:t>
      </w:r>
    </w:p>
    <w:p w14:paraId="487B3FE2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Relacional robusto: </w:t>
      </w:r>
      <w:r>
        <w:t>Nuestros datos tienen relaciones complejas (productos ↔ categorías ↔ órdenes)</w:t>
      </w:r>
    </w:p>
    <w:p w14:paraId="3B4E94F2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Integridad referencial: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garantizan consistencia</w:t>
      </w:r>
    </w:p>
    <w:p w14:paraId="50B4EB91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JSON nativo: </w:t>
      </w:r>
      <w:r>
        <w:t xml:space="preserve">Flexibilidad para datos </w:t>
      </w:r>
      <w:proofErr w:type="spellStart"/>
      <w:r>
        <w:t>semi-estructurados</w:t>
      </w:r>
      <w:proofErr w:type="spellEnd"/>
      <w:r>
        <w:t xml:space="preserve"> si se necesita</w:t>
      </w:r>
    </w:p>
    <w:p w14:paraId="47BE09D8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Escalabilidad: </w:t>
      </w:r>
      <w:r>
        <w:t>Soporta millones de registros sin degradación</w:t>
      </w:r>
    </w:p>
    <w:p w14:paraId="608C7A16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y gratuito: </w:t>
      </w:r>
      <w:r>
        <w:t>No hay costos de licencia</w:t>
      </w:r>
    </w:p>
    <w:p w14:paraId="083476F0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Extensiones poderosas: </w:t>
      </w:r>
      <w:r>
        <w:t>Full-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, funciones personalizadas</w:t>
      </w:r>
    </w:p>
    <w:p w14:paraId="5FC3799A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Triggers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stored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procedures</w:t>
      </w:r>
      <w:proofErr w:type="spellEnd"/>
      <w:r>
        <w:rPr>
          <w:b/>
          <w:bCs/>
        </w:rPr>
        <w:t xml:space="preserve">: </w:t>
      </w:r>
      <w:r>
        <w:t>Lógica de negocio en BD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update_updated_at</w:t>
      </w:r>
      <w:proofErr w:type="spellEnd"/>
      <w:r>
        <w:t>)</w:t>
      </w:r>
    </w:p>
    <w:p w14:paraId="691CED6C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Índices eficientes,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 avanzado</w:t>
      </w:r>
    </w:p>
    <w:p w14:paraId="15CD3854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Estándar de la industria: </w:t>
      </w:r>
      <w:r>
        <w:t>Usado por Uber, Instagram, Reddit, Netflix</w:t>
      </w:r>
    </w:p>
    <w:p w14:paraId="7CF6BE29" w14:textId="77777777" w:rsidR="008A7D13" w:rsidRDefault="00000000">
      <w:pPr>
        <w:pStyle w:val="Ttulo3"/>
      </w:pPr>
      <w:r>
        <w:t>Alternativas descartadas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0"/>
        <w:gridCol w:w="5994"/>
      </w:tblGrid>
      <w:tr w:rsidR="008A7D13" w14:paraId="3A02618B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20EA2E52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Base de Datos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52FFCA58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Por qué NO</w:t>
            </w:r>
          </w:p>
        </w:tc>
      </w:tr>
      <w:tr w:rsidR="008A7D13" w14:paraId="283922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4E798" w14:textId="77777777" w:rsidR="008A7D13" w:rsidRDefault="00000000">
            <w:r>
              <w:rPr>
                <w:b/>
                <w:bCs/>
              </w:rPr>
              <w:t>MySQL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55A62" w14:textId="77777777" w:rsidR="008A7D13" w:rsidRDefault="00000000">
            <w:r>
              <w:t xml:space="preserve">Menos robusto en ACID, menos </w:t>
            </w:r>
            <w:proofErr w:type="spellStart"/>
            <w:r>
              <w:t>features</w:t>
            </w:r>
            <w:proofErr w:type="spellEnd"/>
            <w:r>
              <w:t xml:space="preserve"> avanzados, problemas de licencia (Oracle)</w:t>
            </w:r>
          </w:p>
        </w:tc>
      </w:tr>
      <w:tr w:rsidR="008A7D13" w14:paraId="6617EA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B5A25" w14:textId="77777777" w:rsidR="008A7D13" w:rsidRDefault="00000000">
            <w:r>
              <w:rPr>
                <w:b/>
                <w:bCs/>
              </w:rPr>
              <w:t>MongoDB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DF975" w14:textId="77777777" w:rsidR="008A7D13" w:rsidRDefault="00000000">
            <w:r>
              <w:t>NoSQL no es adecuado para datos relacionales complejos, difícil mantener integridad</w:t>
            </w:r>
          </w:p>
        </w:tc>
      </w:tr>
      <w:tr w:rsidR="008A7D13" w14:paraId="54D473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45BEC" w14:textId="77777777" w:rsidR="008A7D13" w:rsidRDefault="00000000">
            <w:r>
              <w:rPr>
                <w:b/>
                <w:bCs/>
              </w:rPr>
              <w:t>SQLite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73F4D" w14:textId="77777777" w:rsidR="008A7D13" w:rsidRDefault="00000000">
            <w:r>
              <w:t>No escalable, no soporta concurrencia, solo para desarrollo</w:t>
            </w:r>
          </w:p>
        </w:tc>
      </w:tr>
      <w:tr w:rsidR="008A7D13" w14:paraId="159EE0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45DF8" w14:textId="77777777" w:rsidR="008A7D13" w:rsidRDefault="00000000">
            <w:proofErr w:type="spellStart"/>
            <w:r>
              <w:rPr>
                <w:b/>
                <w:bCs/>
              </w:rPr>
              <w:t>Firebase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5F0AD" w14:textId="77777777" w:rsidR="008A7D13" w:rsidRDefault="00000000">
            <w:proofErr w:type="spellStart"/>
            <w:r>
              <w:t>Vendor</w:t>
            </w:r>
            <w:proofErr w:type="spellEnd"/>
            <w:r>
              <w:t xml:space="preserve"> </w:t>
            </w:r>
            <w:proofErr w:type="spellStart"/>
            <w:r>
              <w:t>lock</w:t>
            </w:r>
            <w:proofErr w:type="spellEnd"/>
            <w:r>
              <w:t>-in, costos escalables, menos control sobre datos</w:t>
            </w:r>
          </w:p>
        </w:tc>
      </w:tr>
      <w:tr w:rsidR="008A7D13" w14:paraId="430611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33560" w14:textId="77777777" w:rsidR="008A7D13" w:rsidRDefault="00000000">
            <w:r>
              <w:rPr>
                <w:b/>
                <w:bCs/>
              </w:rPr>
              <w:t>SQL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364FC" w14:textId="77777777" w:rsidR="008A7D13" w:rsidRDefault="00000000">
            <w:r>
              <w:t>Licencias costosas, menos portable, orientado a Windows</w:t>
            </w:r>
          </w:p>
        </w:tc>
      </w:tr>
    </w:tbl>
    <w:p w14:paraId="5AE6DCA3" w14:textId="77777777" w:rsidR="008A7D13" w:rsidRDefault="008A7D13">
      <w:pPr>
        <w:spacing w:before="180"/>
      </w:pPr>
    </w:p>
    <w:p w14:paraId="65AB4542" w14:textId="77777777" w:rsidR="008A7D13" w:rsidRDefault="00000000">
      <w:r>
        <w:br w:type="page"/>
      </w:r>
    </w:p>
    <w:p w14:paraId="768CF254" w14:textId="77777777" w:rsidR="008A7D13" w:rsidRDefault="00000000">
      <w:pPr>
        <w:pStyle w:val="Ttulo3"/>
      </w:pPr>
      <w:r>
        <w:lastRenderedPageBreak/>
        <w:t>Comparación Técnica: PostgreSQL vs MySQL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1"/>
        <w:gridCol w:w="3010"/>
        <w:gridCol w:w="2983"/>
      </w:tblGrid>
      <w:tr w:rsidR="008A7D13" w14:paraId="30EE036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18397C4D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A745"/>
          </w:tcPr>
          <w:p w14:paraId="70624C25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3545"/>
          </w:tcPr>
          <w:p w14:paraId="06100DCC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MySQL</w:t>
            </w:r>
          </w:p>
        </w:tc>
      </w:tr>
      <w:tr w:rsidR="008A7D13" w14:paraId="2A0558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489E3" w14:textId="77777777" w:rsidR="008A7D13" w:rsidRDefault="00000000">
            <w:r>
              <w:rPr>
                <w:b/>
                <w:bCs/>
              </w:rPr>
              <w:t>ACID completo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AA7A6" w14:textId="77777777" w:rsidR="008A7D13" w:rsidRDefault="00000000">
            <w:pPr>
              <w:jc w:val="center"/>
            </w:pPr>
            <w:r>
              <w:t>✅ Siempre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E7181" w14:textId="77777777" w:rsidR="008A7D13" w:rsidRDefault="00000000">
            <w:pPr>
              <w:jc w:val="center"/>
            </w:pPr>
            <w:r>
              <w:t xml:space="preserve">⚠️ Solo con </w:t>
            </w:r>
            <w:proofErr w:type="spellStart"/>
            <w:r>
              <w:t>InnoDB</w:t>
            </w:r>
            <w:proofErr w:type="spellEnd"/>
          </w:p>
        </w:tc>
      </w:tr>
      <w:tr w:rsidR="008A7D13" w14:paraId="45E5E3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B87E3" w14:textId="77777777" w:rsidR="008A7D13" w:rsidRDefault="00000000">
            <w:proofErr w:type="spellStart"/>
            <w:r>
              <w:rPr>
                <w:b/>
                <w:bCs/>
              </w:rPr>
              <w:t>Foreign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keys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8CEC7" w14:textId="77777777" w:rsidR="008A7D13" w:rsidRDefault="00000000">
            <w:pPr>
              <w:jc w:val="center"/>
            </w:pPr>
            <w:r>
              <w:t>✅ Soporte completo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194CA" w14:textId="77777777" w:rsidR="008A7D13" w:rsidRDefault="00000000">
            <w:pPr>
              <w:jc w:val="center"/>
            </w:pPr>
            <w:r>
              <w:t>⚠️ Limitado</w:t>
            </w:r>
          </w:p>
        </w:tc>
      </w:tr>
      <w:tr w:rsidR="008A7D13" w14:paraId="40157A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1D259" w14:textId="77777777" w:rsidR="008A7D13" w:rsidRDefault="00000000">
            <w:r>
              <w:rPr>
                <w:b/>
                <w:bCs/>
              </w:rPr>
              <w:t xml:space="preserve">Funciones y </w:t>
            </w:r>
            <w:proofErr w:type="spellStart"/>
            <w:r>
              <w:rPr>
                <w:b/>
                <w:bCs/>
              </w:rPr>
              <w:t>triggers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F58C2" w14:textId="77777777" w:rsidR="008A7D13" w:rsidRDefault="00000000">
            <w:pPr>
              <w:jc w:val="center"/>
            </w:pPr>
            <w:r>
              <w:t>✅ Muy poderosos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CB556" w14:textId="77777777" w:rsidR="008A7D13" w:rsidRDefault="00000000">
            <w:pPr>
              <w:jc w:val="center"/>
            </w:pPr>
            <w:r>
              <w:t>⚠️ Básicos</w:t>
            </w:r>
          </w:p>
        </w:tc>
      </w:tr>
      <w:tr w:rsidR="008A7D13" w14:paraId="040EF1A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D4407" w14:textId="77777777" w:rsidR="008A7D13" w:rsidRDefault="00000000">
            <w:r>
              <w:rPr>
                <w:b/>
                <w:bCs/>
              </w:rPr>
              <w:t>JSON nativo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78A0D" w14:textId="77777777" w:rsidR="008A7D13" w:rsidRDefault="00000000">
            <w:pPr>
              <w:jc w:val="center"/>
            </w:pPr>
            <w:r>
              <w:t>✅ JSONB optimizado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7CF78" w14:textId="77777777" w:rsidR="008A7D13" w:rsidRDefault="00000000">
            <w:pPr>
              <w:jc w:val="center"/>
            </w:pPr>
            <w:r>
              <w:t>⚠️ JSON simple</w:t>
            </w:r>
          </w:p>
        </w:tc>
      </w:tr>
      <w:tr w:rsidR="008A7D13" w14:paraId="4B5F1A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98350" w14:textId="77777777" w:rsidR="008A7D13" w:rsidRDefault="00000000">
            <w:r>
              <w:rPr>
                <w:b/>
                <w:bCs/>
              </w:rPr>
              <w:t>Concurrencia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0F6044" w14:textId="77777777" w:rsidR="008A7D13" w:rsidRDefault="00000000">
            <w:pPr>
              <w:jc w:val="center"/>
            </w:pPr>
            <w:r>
              <w:t>✅ MVCC superior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CE020" w14:textId="77777777" w:rsidR="008A7D13" w:rsidRDefault="00000000">
            <w:pPr>
              <w:jc w:val="center"/>
            </w:pPr>
            <w:r>
              <w:t xml:space="preserve">⚠️ </w:t>
            </w:r>
            <w:proofErr w:type="spellStart"/>
            <w:r>
              <w:t>Lock-based</w:t>
            </w:r>
            <w:proofErr w:type="spellEnd"/>
          </w:p>
        </w:tc>
      </w:tr>
      <w:tr w:rsidR="008A7D13" w14:paraId="1BE2D7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AD436" w14:textId="77777777" w:rsidR="008A7D13" w:rsidRDefault="00000000">
            <w:r>
              <w:rPr>
                <w:b/>
                <w:bCs/>
              </w:rPr>
              <w:t xml:space="preserve">Open </w:t>
            </w:r>
            <w:proofErr w:type="spellStart"/>
            <w:r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2BDC21" w14:textId="77777777" w:rsidR="008A7D13" w:rsidRDefault="00000000">
            <w:pPr>
              <w:jc w:val="center"/>
            </w:pPr>
            <w:r>
              <w:t>✅ Licencia liberal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8C6E4" w14:textId="77777777" w:rsidR="008A7D13" w:rsidRDefault="00000000">
            <w:pPr>
              <w:jc w:val="center"/>
            </w:pPr>
            <w:r>
              <w:t>⚠️ Oracle (dudas)</w:t>
            </w:r>
          </w:p>
        </w:tc>
      </w:tr>
    </w:tbl>
    <w:p w14:paraId="68798A59" w14:textId="77777777" w:rsidR="008A7D13" w:rsidRDefault="008A7D13">
      <w:pPr>
        <w:spacing w:before="180"/>
      </w:pPr>
    </w:p>
    <w:p w14:paraId="19BD6B80" w14:textId="77777777" w:rsidR="008A7D13" w:rsidRDefault="00000000">
      <w:pPr>
        <w:pStyle w:val="Ttulo3"/>
      </w:pPr>
      <w:r>
        <w:t>¿Por qué PostgreSQL 16 específicamente?</w:t>
      </w:r>
    </w:p>
    <w:p w14:paraId="12D1C7F2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Última versión estable: </w:t>
      </w:r>
      <w:r>
        <w:t>Lanzada en 2023</w:t>
      </w:r>
    </w:p>
    <w:p w14:paraId="14F05C78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Performance mejorada: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parallelization</w:t>
      </w:r>
      <w:proofErr w:type="spellEnd"/>
      <w:r>
        <w:t xml:space="preserve"> mejorado</w:t>
      </w:r>
    </w:p>
    <w:p w14:paraId="64181AFE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replication</w:t>
      </w:r>
      <w:proofErr w:type="spellEnd"/>
      <w:r>
        <w:rPr>
          <w:b/>
          <w:bCs/>
        </w:rPr>
        <w:t xml:space="preserve">: </w:t>
      </w:r>
      <w:r>
        <w:t>Para escalabilidad futura</w:t>
      </w:r>
    </w:p>
    <w:p w14:paraId="0BD07358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Mejoras en JSON: </w:t>
      </w:r>
      <w:r>
        <w:t>Más funciones para JSONB</w:t>
      </w:r>
    </w:p>
    <w:p w14:paraId="56E5AE1D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Compatibilidad: </w:t>
      </w:r>
      <w:r>
        <w:t xml:space="preserve">Compatible con </w:t>
      </w:r>
      <w:proofErr w:type="spellStart"/>
      <w:r>
        <w:t>pg_dump</w:t>
      </w:r>
      <w:proofErr w:type="spellEnd"/>
      <w:r>
        <w:t xml:space="preserve"> de versiones anteriores</w:t>
      </w:r>
    </w:p>
    <w:p w14:paraId="445582C0" w14:textId="77777777" w:rsidR="008A7D13" w:rsidRDefault="00000000">
      <w:pPr>
        <w:spacing w:after="180"/>
      </w:pPr>
      <w:r>
        <w:rPr>
          <w:b/>
          <w:bCs/>
        </w:rPr>
        <w:t xml:space="preserve">Decisión Final: </w:t>
      </w:r>
      <w:r>
        <w:t>PostgreSQL es la opción más sólida para un e-</w:t>
      </w:r>
      <w:proofErr w:type="spellStart"/>
      <w:r>
        <w:t>commerce</w:t>
      </w:r>
      <w:proofErr w:type="spellEnd"/>
      <w:r>
        <w:t xml:space="preserve"> que requiere transacciones confiables, relaciones complejas, y escalabilidad.</w:t>
      </w:r>
    </w:p>
    <w:p w14:paraId="1F85CF07" w14:textId="77777777" w:rsidR="008A7D13" w:rsidRDefault="00000000">
      <w:r>
        <w:br w:type="page"/>
      </w:r>
    </w:p>
    <w:p w14:paraId="6B63F9C3" w14:textId="77777777" w:rsidR="008A7D13" w:rsidRDefault="00000000">
      <w:pPr>
        <w:pStyle w:val="Ttulo2"/>
      </w:pPr>
      <w:r>
        <w:lastRenderedPageBreak/>
        <w:t>2.4 Otras Tecnologías Seleccionadas</w:t>
      </w:r>
    </w:p>
    <w:p w14:paraId="75718CD9" w14:textId="77777777" w:rsidR="008A7D13" w:rsidRDefault="00000000">
      <w:pPr>
        <w:pStyle w:val="Ttulo3"/>
      </w:pPr>
      <w:r>
        <w:t>JWT (JSON Web Tokens)</w:t>
      </w:r>
    </w:p>
    <w:p w14:paraId="203546F6" w14:textId="77777777" w:rsidR="008A7D13" w:rsidRDefault="00000000">
      <w:pPr>
        <w:spacing w:after="60"/>
      </w:pPr>
      <w:r>
        <w:rPr>
          <w:b/>
          <w:bCs/>
        </w:rPr>
        <w:t xml:space="preserve">Uso: </w:t>
      </w:r>
      <w:r>
        <w:t xml:space="preserve">Autenticación </w:t>
      </w:r>
      <w:proofErr w:type="spellStart"/>
      <w:r>
        <w:t>stateless</w:t>
      </w:r>
      <w:proofErr w:type="spellEnd"/>
    </w:p>
    <w:p w14:paraId="36F01506" w14:textId="77777777" w:rsidR="008A7D13" w:rsidRDefault="00000000">
      <w:pPr>
        <w:spacing w:after="60"/>
      </w:pPr>
      <w:r>
        <w:rPr>
          <w:b/>
          <w:bCs/>
        </w:rPr>
        <w:t>Por qué:</w:t>
      </w:r>
    </w:p>
    <w:p w14:paraId="33634FDC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Stateless</w:t>
      </w:r>
      <w:proofErr w:type="spellEnd"/>
      <w:r>
        <w:t xml:space="preserve"> (no requiere almacenar sesiones en servidor)</w:t>
      </w:r>
    </w:p>
    <w:p w14:paraId="03FB8C1C" w14:textId="77777777" w:rsidR="008A7D13" w:rsidRDefault="00000000">
      <w:pPr>
        <w:pStyle w:val="Prrafodelista"/>
        <w:numPr>
          <w:ilvl w:val="0"/>
          <w:numId w:val="2"/>
        </w:numPr>
      </w:pPr>
      <w:r>
        <w:t>Escalable (funciona en múltiples servidores)</w:t>
      </w:r>
    </w:p>
    <w:p w14:paraId="643AB1D6" w14:textId="77777777" w:rsidR="008A7D13" w:rsidRDefault="00000000">
      <w:pPr>
        <w:pStyle w:val="Prrafodelista"/>
        <w:numPr>
          <w:ilvl w:val="0"/>
          <w:numId w:val="2"/>
        </w:numPr>
      </w:pPr>
      <w:r>
        <w:t>Seguro (firmado digitalmente)</w:t>
      </w:r>
    </w:p>
    <w:p w14:paraId="3AC54A44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t>Estándar de la industria</w:t>
      </w:r>
    </w:p>
    <w:p w14:paraId="3DBEDF48" w14:textId="77777777" w:rsidR="008A7D13" w:rsidRDefault="00000000">
      <w:pPr>
        <w:pStyle w:val="Ttulo3"/>
      </w:pPr>
      <w:proofErr w:type="spellStart"/>
      <w:r>
        <w:t>Joi</w:t>
      </w:r>
      <w:proofErr w:type="spellEnd"/>
      <w:r>
        <w:t xml:space="preserve"> (Validación)</w:t>
      </w:r>
    </w:p>
    <w:p w14:paraId="5E88990F" w14:textId="77777777" w:rsidR="008A7D13" w:rsidRDefault="00000000">
      <w:pPr>
        <w:spacing w:after="60"/>
      </w:pPr>
      <w:r>
        <w:rPr>
          <w:b/>
          <w:bCs/>
        </w:rPr>
        <w:t xml:space="preserve">Uso: </w:t>
      </w:r>
      <w:r>
        <w:t>Validación de datos de entrada</w:t>
      </w:r>
    </w:p>
    <w:p w14:paraId="3964AE5D" w14:textId="77777777" w:rsidR="008A7D13" w:rsidRDefault="00000000">
      <w:pPr>
        <w:spacing w:after="60"/>
      </w:pPr>
      <w:r>
        <w:rPr>
          <w:b/>
          <w:bCs/>
        </w:rPr>
        <w:t>Por qué:</w:t>
      </w:r>
    </w:p>
    <w:p w14:paraId="6681FE6C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Schema-based</w:t>
      </w:r>
      <w:proofErr w:type="spellEnd"/>
      <w:r>
        <w:t xml:space="preserve"> (declarativo, fácil de mantener)</w:t>
      </w:r>
    </w:p>
    <w:p w14:paraId="240A70DE" w14:textId="77777777" w:rsidR="008A7D13" w:rsidRDefault="00000000">
      <w:pPr>
        <w:pStyle w:val="Prrafodelista"/>
        <w:numPr>
          <w:ilvl w:val="0"/>
          <w:numId w:val="2"/>
        </w:numPr>
      </w:pPr>
      <w:r>
        <w:t>Mensajes de error personalizables</w:t>
      </w:r>
    </w:p>
    <w:p w14:paraId="3F98C340" w14:textId="77777777" w:rsidR="008A7D13" w:rsidRDefault="00000000">
      <w:pPr>
        <w:pStyle w:val="Prrafodelista"/>
        <w:numPr>
          <w:ilvl w:val="0"/>
          <w:numId w:val="2"/>
        </w:numPr>
      </w:pPr>
      <w:r>
        <w:t>Validación síncrona y rápida</w:t>
      </w:r>
    </w:p>
    <w:p w14:paraId="6287367B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t>Ampliamente usado en Node.js</w:t>
      </w:r>
    </w:p>
    <w:p w14:paraId="7841EA6A" w14:textId="77777777" w:rsidR="008A7D13" w:rsidRDefault="00000000">
      <w:pPr>
        <w:pStyle w:val="Ttulo3"/>
      </w:pPr>
      <w:proofErr w:type="spellStart"/>
      <w:r>
        <w:t>Bcrypt</w:t>
      </w:r>
      <w:proofErr w:type="spellEnd"/>
      <w:r>
        <w:t xml:space="preserve"> (</w:t>
      </w:r>
      <w:proofErr w:type="spellStart"/>
      <w:r>
        <w:t>Hashing</w:t>
      </w:r>
      <w:proofErr w:type="spellEnd"/>
      <w:r>
        <w:t xml:space="preserve"> de contraseñas)</w:t>
      </w:r>
    </w:p>
    <w:p w14:paraId="13CAEDA1" w14:textId="77777777" w:rsidR="008A7D13" w:rsidRDefault="00000000">
      <w:pPr>
        <w:spacing w:after="60"/>
      </w:pPr>
      <w:r>
        <w:rPr>
          <w:b/>
          <w:bCs/>
        </w:rPr>
        <w:t xml:space="preserve">Uso: </w:t>
      </w:r>
      <w:r>
        <w:t>Encriptación de contraseñas</w:t>
      </w:r>
    </w:p>
    <w:p w14:paraId="6B0AFC8C" w14:textId="77777777" w:rsidR="008A7D13" w:rsidRDefault="00000000">
      <w:pPr>
        <w:spacing w:after="60"/>
      </w:pPr>
      <w:r>
        <w:rPr>
          <w:b/>
          <w:bCs/>
        </w:rPr>
        <w:t>Por qué:</w:t>
      </w:r>
    </w:p>
    <w:p w14:paraId="1F877681" w14:textId="77777777" w:rsidR="008A7D13" w:rsidRDefault="00000000">
      <w:pPr>
        <w:pStyle w:val="Prrafodelista"/>
        <w:numPr>
          <w:ilvl w:val="0"/>
          <w:numId w:val="2"/>
        </w:numPr>
      </w:pPr>
      <w:r>
        <w:t>Diseñado específicamente para contraseñas</w:t>
      </w:r>
    </w:p>
    <w:p w14:paraId="2AD9FF38" w14:textId="77777777" w:rsidR="008A7D13" w:rsidRDefault="00000000">
      <w:pPr>
        <w:pStyle w:val="Prrafodelista"/>
        <w:numPr>
          <w:ilvl w:val="0"/>
          <w:numId w:val="2"/>
        </w:numPr>
      </w:pPr>
      <w:r>
        <w:t>Salt automático</w:t>
      </w:r>
    </w:p>
    <w:p w14:paraId="0820BE58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Resistente a </w:t>
      </w:r>
      <w:proofErr w:type="spellStart"/>
      <w:r>
        <w:t>rainbow</w:t>
      </w:r>
      <w:proofErr w:type="spellEnd"/>
      <w:r>
        <w:t xml:space="preserve"> tables</w:t>
      </w:r>
    </w:p>
    <w:p w14:paraId="6B32F5E1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t>Configurable (</w:t>
      </w:r>
      <w:proofErr w:type="spellStart"/>
      <w:r>
        <w:t>cost</w:t>
      </w:r>
      <w:proofErr w:type="spellEnd"/>
      <w:r>
        <w:t xml:space="preserve"> factor)</w:t>
      </w:r>
    </w:p>
    <w:p w14:paraId="1D0FB69F" w14:textId="77777777" w:rsidR="008A7D13" w:rsidRDefault="00000000">
      <w:pPr>
        <w:pStyle w:val="Ttulo3"/>
      </w:pPr>
      <w:r>
        <w:t>Winston (</w:t>
      </w:r>
      <w:proofErr w:type="spellStart"/>
      <w:r>
        <w:t>Logging</w:t>
      </w:r>
      <w:proofErr w:type="spellEnd"/>
      <w:r>
        <w:t>)</w:t>
      </w:r>
    </w:p>
    <w:p w14:paraId="7EDDAB3A" w14:textId="77777777" w:rsidR="008A7D13" w:rsidRDefault="00000000">
      <w:pPr>
        <w:spacing w:after="60"/>
      </w:pPr>
      <w:r>
        <w:rPr>
          <w:b/>
          <w:bCs/>
        </w:rPr>
        <w:t xml:space="preserve">Uso: </w:t>
      </w:r>
      <w:r>
        <w:t>Sistema de logs</w:t>
      </w:r>
    </w:p>
    <w:p w14:paraId="18FEDC7D" w14:textId="77777777" w:rsidR="008A7D13" w:rsidRDefault="00000000">
      <w:pPr>
        <w:spacing w:after="60"/>
      </w:pPr>
      <w:r>
        <w:rPr>
          <w:b/>
          <w:bCs/>
        </w:rPr>
        <w:t>Por qué:</w:t>
      </w:r>
    </w:p>
    <w:p w14:paraId="045D6A2D" w14:textId="77777777" w:rsidR="008A7D13" w:rsidRDefault="00000000">
      <w:pPr>
        <w:pStyle w:val="Prrafodelista"/>
        <w:numPr>
          <w:ilvl w:val="0"/>
          <w:numId w:val="2"/>
        </w:numPr>
      </w:pPr>
      <w:r>
        <w:t>Múltiples transportes (archivo, consola, servicios externos)</w:t>
      </w:r>
    </w:p>
    <w:p w14:paraId="0EBEEDC2" w14:textId="77777777" w:rsidR="008A7D13" w:rsidRDefault="00000000">
      <w:pPr>
        <w:pStyle w:val="Prrafodelista"/>
        <w:numPr>
          <w:ilvl w:val="0"/>
          <w:numId w:val="2"/>
        </w:numPr>
      </w:pPr>
      <w:r>
        <w:t>Niveles de log configurables</w:t>
      </w:r>
    </w:p>
    <w:p w14:paraId="4DB3E1CD" w14:textId="77777777" w:rsidR="008A7D13" w:rsidRDefault="00000000">
      <w:pPr>
        <w:pStyle w:val="Prrafodelista"/>
        <w:numPr>
          <w:ilvl w:val="0"/>
          <w:numId w:val="2"/>
        </w:numPr>
      </w:pPr>
      <w:r>
        <w:t>Formato JSON estructurado</w:t>
      </w:r>
    </w:p>
    <w:p w14:paraId="08EA4367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t>Rotación automática de archivos</w:t>
      </w:r>
    </w:p>
    <w:p w14:paraId="1E28764D" w14:textId="77777777" w:rsidR="008A7D13" w:rsidRDefault="00000000">
      <w:pPr>
        <w:pStyle w:val="Ttulo3"/>
      </w:pPr>
      <w:proofErr w:type="spellStart"/>
      <w:r>
        <w:t>Cloudinary</w:t>
      </w:r>
      <w:proofErr w:type="spellEnd"/>
      <w:r>
        <w:t xml:space="preserve"> (Gestión de imágenes)</w:t>
      </w:r>
    </w:p>
    <w:p w14:paraId="114F1E13" w14:textId="77777777" w:rsidR="008A7D13" w:rsidRDefault="00000000">
      <w:pPr>
        <w:spacing w:after="60"/>
      </w:pPr>
      <w:r>
        <w:rPr>
          <w:b/>
          <w:bCs/>
        </w:rPr>
        <w:t xml:space="preserve">Uso: </w:t>
      </w:r>
      <w:r>
        <w:t>Almacenamiento y optimización de imágenes</w:t>
      </w:r>
    </w:p>
    <w:p w14:paraId="234177ED" w14:textId="77777777" w:rsidR="008A7D13" w:rsidRDefault="00000000">
      <w:pPr>
        <w:spacing w:after="60"/>
      </w:pPr>
      <w:r>
        <w:rPr>
          <w:b/>
          <w:bCs/>
        </w:rPr>
        <w:t>Por qué:</w:t>
      </w:r>
    </w:p>
    <w:p w14:paraId="21A27B58" w14:textId="77777777" w:rsidR="008A7D13" w:rsidRDefault="00000000">
      <w:pPr>
        <w:pStyle w:val="Prrafodelista"/>
        <w:numPr>
          <w:ilvl w:val="0"/>
          <w:numId w:val="2"/>
        </w:numPr>
      </w:pPr>
      <w:r>
        <w:t>CDN global (entrega rápida de imágenes)</w:t>
      </w:r>
    </w:p>
    <w:p w14:paraId="716293F1" w14:textId="77777777" w:rsidR="008A7D13" w:rsidRDefault="00000000">
      <w:pPr>
        <w:pStyle w:val="Prrafodelista"/>
        <w:numPr>
          <w:ilvl w:val="0"/>
          <w:numId w:val="2"/>
        </w:numPr>
      </w:pPr>
      <w:r>
        <w:t>Optimización automática (formatos, tamaños)</w:t>
      </w:r>
    </w:p>
    <w:p w14:paraId="6DD26E7F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Transformaciones </w:t>
      </w:r>
      <w:proofErr w:type="spellStart"/>
      <w:r>
        <w:t>on-the-fly</w:t>
      </w:r>
      <w:proofErr w:type="spellEnd"/>
      <w:r>
        <w:t xml:space="preserve"> (</w:t>
      </w:r>
      <w:proofErr w:type="spellStart"/>
      <w:r>
        <w:t>resize</w:t>
      </w:r>
      <w:proofErr w:type="spellEnd"/>
      <w:r>
        <w:t xml:space="preserve">, </w:t>
      </w:r>
      <w:proofErr w:type="spellStart"/>
      <w:r>
        <w:t>crop</w:t>
      </w:r>
      <w:proofErr w:type="spellEnd"/>
      <w:r>
        <w:t>)</w:t>
      </w:r>
    </w:p>
    <w:p w14:paraId="3CE5F858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Tier</w:t>
      </w:r>
      <w:proofErr w:type="spellEnd"/>
      <w:r>
        <w:t xml:space="preserve"> gratuito generoso</w:t>
      </w:r>
    </w:p>
    <w:p w14:paraId="5D752BB2" w14:textId="77777777" w:rsidR="008A7D13" w:rsidRDefault="00000000">
      <w:pPr>
        <w:pStyle w:val="Ttulo3"/>
      </w:pPr>
      <w:r>
        <w:t xml:space="preserve">Transbank </w:t>
      </w:r>
      <w:proofErr w:type="spellStart"/>
      <w:r>
        <w:t>WebPay</w:t>
      </w:r>
      <w:proofErr w:type="spellEnd"/>
      <w:r>
        <w:t xml:space="preserve"> (Pagos)</w:t>
      </w:r>
    </w:p>
    <w:p w14:paraId="731A42CC" w14:textId="77777777" w:rsidR="008A7D13" w:rsidRDefault="00000000">
      <w:pPr>
        <w:spacing w:after="60"/>
      </w:pPr>
      <w:r>
        <w:rPr>
          <w:b/>
          <w:bCs/>
        </w:rPr>
        <w:t xml:space="preserve">Uso: </w:t>
      </w:r>
      <w:r>
        <w:t>Procesamiento de pagos en línea</w:t>
      </w:r>
    </w:p>
    <w:p w14:paraId="518184F8" w14:textId="77777777" w:rsidR="008A7D13" w:rsidRDefault="00000000">
      <w:pPr>
        <w:spacing w:after="60"/>
      </w:pPr>
      <w:r>
        <w:rPr>
          <w:b/>
          <w:bCs/>
        </w:rPr>
        <w:t>Por qué:</w:t>
      </w:r>
    </w:p>
    <w:p w14:paraId="70D6F77B" w14:textId="77777777" w:rsidR="008A7D13" w:rsidRDefault="00000000">
      <w:pPr>
        <w:pStyle w:val="Prrafodelista"/>
        <w:numPr>
          <w:ilvl w:val="0"/>
          <w:numId w:val="2"/>
        </w:numPr>
      </w:pPr>
      <w:r>
        <w:t>Estándar en Chile (mayor adopción)</w:t>
      </w:r>
    </w:p>
    <w:p w14:paraId="01E11E47" w14:textId="77777777" w:rsidR="008A7D13" w:rsidRDefault="00000000">
      <w:pPr>
        <w:pStyle w:val="Prrafodelista"/>
        <w:numPr>
          <w:ilvl w:val="0"/>
          <w:numId w:val="2"/>
        </w:numPr>
      </w:pPr>
      <w:r>
        <w:t>Soporta todas las tarjetas chilenas</w:t>
      </w:r>
    </w:p>
    <w:p w14:paraId="34532F2F" w14:textId="77777777" w:rsidR="008A7D13" w:rsidRDefault="00000000">
      <w:pPr>
        <w:pStyle w:val="Prrafodelista"/>
        <w:numPr>
          <w:ilvl w:val="0"/>
          <w:numId w:val="2"/>
        </w:numPr>
      </w:pPr>
      <w:r>
        <w:t>Seguridad certificada PCI-DSS</w:t>
      </w:r>
    </w:p>
    <w:p w14:paraId="7645EA0D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gramStart"/>
      <w:r>
        <w:lastRenderedPageBreak/>
        <w:t>API bien documentada</w:t>
      </w:r>
      <w:proofErr w:type="gramEnd"/>
    </w:p>
    <w:p w14:paraId="7330EC9B" w14:textId="77777777" w:rsidR="008A7D13" w:rsidRDefault="00000000">
      <w:r>
        <w:br w:type="page"/>
      </w:r>
    </w:p>
    <w:p w14:paraId="36F1E820" w14:textId="77777777" w:rsidR="008A7D13" w:rsidRDefault="00000000">
      <w:pPr>
        <w:pStyle w:val="Ttulo1"/>
      </w:pPr>
      <w:r>
        <w:lastRenderedPageBreak/>
        <w:t>3. BASE DE DATOS - DISEÑO Y JUSTIFICACIÓN</w:t>
      </w:r>
    </w:p>
    <w:p w14:paraId="7962EA2A" w14:textId="77777777" w:rsidR="008A7D13" w:rsidRDefault="00000000">
      <w:pPr>
        <w:pStyle w:val="Ttulo2"/>
      </w:pPr>
      <w:r>
        <w:t>3.1 Estructura de la Base de Datos</w:t>
      </w:r>
    </w:p>
    <w:p w14:paraId="62BE4597" w14:textId="77777777" w:rsidR="008A7D13" w:rsidRDefault="00000000">
      <w:pPr>
        <w:spacing w:after="120"/>
      </w:pPr>
      <w:r>
        <w:t>El sistema cuenta con 9 tablas principales organizadas siguiendo los principios de normalización (3NF):</w:t>
      </w:r>
    </w:p>
    <w:p w14:paraId="3880A745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: </w:t>
      </w:r>
      <w:r>
        <w:t>Gestión de usuarios y autenticación</w:t>
      </w:r>
    </w:p>
    <w:p w14:paraId="3A9DCDBF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 xml:space="preserve">: </w:t>
      </w:r>
      <w:r>
        <w:t>Categorización de productos</w:t>
      </w:r>
    </w:p>
    <w:p w14:paraId="52EADD65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: </w:t>
      </w:r>
      <w:r>
        <w:t>Catálogo de productos</w:t>
      </w:r>
    </w:p>
    <w:p w14:paraId="173C50B3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 xml:space="preserve">: </w:t>
      </w:r>
      <w:r>
        <w:t>Órdenes de compra</w:t>
      </w:r>
    </w:p>
    <w:p w14:paraId="7FF090CE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order_items</w:t>
      </w:r>
      <w:proofErr w:type="spellEnd"/>
      <w:r>
        <w:rPr>
          <w:b/>
          <w:bCs/>
        </w:rPr>
        <w:t xml:space="preserve">: </w:t>
      </w:r>
      <w:r>
        <w:t>Detalle de productos por orden</w:t>
      </w:r>
    </w:p>
    <w:p w14:paraId="4AF02E5D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customizations</w:t>
      </w:r>
      <w:proofErr w:type="spellEnd"/>
      <w:r>
        <w:rPr>
          <w:b/>
          <w:bCs/>
        </w:rPr>
        <w:t xml:space="preserve">: </w:t>
      </w:r>
      <w:r>
        <w:t>Personalizaciones de bordados</w:t>
      </w:r>
    </w:p>
    <w:p w14:paraId="7B2F859D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payments</w:t>
      </w:r>
      <w:proofErr w:type="spellEnd"/>
      <w:r>
        <w:rPr>
          <w:b/>
          <w:bCs/>
        </w:rPr>
        <w:t xml:space="preserve">: </w:t>
      </w:r>
      <w:r>
        <w:t>Transacciones de pago</w:t>
      </w:r>
    </w:p>
    <w:p w14:paraId="6925E473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notifications</w:t>
      </w:r>
      <w:proofErr w:type="spellEnd"/>
      <w:r>
        <w:rPr>
          <w:b/>
          <w:bCs/>
        </w:rPr>
        <w:t xml:space="preserve">: </w:t>
      </w:r>
      <w:r>
        <w:t>Notificaciones del sistema</w:t>
      </w:r>
    </w:p>
    <w:p w14:paraId="6DB9F8E6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spellStart"/>
      <w:r>
        <w:rPr>
          <w:b/>
          <w:bCs/>
        </w:rPr>
        <w:t>audit_log</w:t>
      </w:r>
      <w:proofErr w:type="spellEnd"/>
      <w:r>
        <w:rPr>
          <w:b/>
          <w:bCs/>
        </w:rPr>
        <w:t xml:space="preserve">: </w:t>
      </w:r>
      <w:r>
        <w:t>Registro de auditoría</w:t>
      </w:r>
    </w:p>
    <w:p w14:paraId="128E89B1" w14:textId="77777777" w:rsidR="008A7D13" w:rsidRDefault="00000000">
      <w:pPr>
        <w:pStyle w:val="Ttulo2"/>
      </w:pPr>
      <w:r>
        <w:t>3.2 Características Técnicas</w:t>
      </w:r>
    </w:p>
    <w:p w14:paraId="014501C7" w14:textId="77777777" w:rsidR="008A7D13" w:rsidRDefault="00000000">
      <w:pPr>
        <w:pStyle w:val="Ttulo3"/>
      </w:pPr>
      <w:r>
        <w:t>Integridad Referencial</w:t>
      </w:r>
    </w:p>
    <w:p w14:paraId="4F61E4CB" w14:textId="77777777" w:rsidR="008A7D13" w:rsidRDefault="00000000">
      <w:pPr>
        <w:spacing w:after="60"/>
      </w:pPr>
      <w:r>
        <w:t xml:space="preserve">Todas las relaciones están protegidas con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:</w:t>
      </w:r>
    </w:p>
    <w:p w14:paraId="79930DBF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proofErr w:type="gramStart"/>
      <w:r>
        <w:t>products.category</w:t>
      </w:r>
      <w:proofErr w:type="gramEnd"/>
      <w:r>
        <w:t>_id</w:t>
      </w:r>
      <w:proofErr w:type="spellEnd"/>
      <w:r>
        <w:t xml:space="preserve"> → </w:t>
      </w:r>
      <w:proofErr w:type="spellStart"/>
      <w:r>
        <w:t>categories.id</w:t>
      </w:r>
      <w:proofErr w:type="spellEnd"/>
      <w:r>
        <w:t xml:space="preserve"> (ON DELETE RESTRICT)</w:t>
      </w:r>
    </w:p>
    <w:p w14:paraId="19834110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orders.user_id</w:t>
      </w:r>
      <w:proofErr w:type="spellEnd"/>
      <w:r>
        <w:t xml:space="preserve"> → </w:t>
      </w:r>
      <w:proofErr w:type="spellStart"/>
      <w:r>
        <w:t>users.id</w:t>
      </w:r>
      <w:proofErr w:type="spellEnd"/>
      <w:r>
        <w:t xml:space="preserve"> (ON DELETE RESTRICT)</w:t>
      </w:r>
    </w:p>
    <w:p w14:paraId="5B63D336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  <w:r>
        <w:t xml:space="preserve"> → </w:t>
      </w:r>
      <w:proofErr w:type="spellStart"/>
      <w:r>
        <w:t>orders.id</w:t>
      </w:r>
      <w:proofErr w:type="spellEnd"/>
      <w:r>
        <w:t xml:space="preserve"> (ON DELETE CASCADE)</w:t>
      </w:r>
    </w:p>
    <w:p w14:paraId="1FAA94A3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spellStart"/>
      <w:proofErr w:type="gramStart"/>
      <w:r>
        <w:t>payments.order</w:t>
      </w:r>
      <w:proofErr w:type="gramEnd"/>
      <w:r>
        <w:t>_id</w:t>
      </w:r>
      <w:proofErr w:type="spellEnd"/>
      <w:r>
        <w:t xml:space="preserve"> → </w:t>
      </w:r>
      <w:proofErr w:type="spellStart"/>
      <w:r>
        <w:t>orders.id</w:t>
      </w:r>
      <w:proofErr w:type="spellEnd"/>
      <w:r>
        <w:t xml:space="preserve"> (ON DELETE RESTRICT)</w:t>
      </w:r>
    </w:p>
    <w:p w14:paraId="6E14F8C5" w14:textId="77777777" w:rsidR="008A7D13" w:rsidRDefault="00000000">
      <w:pPr>
        <w:pStyle w:val="Ttulo3"/>
      </w:pPr>
      <w:proofErr w:type="spellStart"/>
      <w:r>
        <w:t>Triggers</w:t>
      </w:r>
      <w:proofErr w:type="spellEnd"/>
      <w:r>
        <w:t xml:space="preserve"> y Automatización</w:t>
      </w:r>
    </w:p>
    <w:p w14:paraId="35988950" w14:textId="77777777" w:rsidR="008A7D13" w:rsidRDefault="00000000">
      <w:pPr>
        <w:spacing w:after="60"/>
      </w:pPr>
      <w:r>
        <w:t xml:space="preserve">La base de datos incluye </w:t>
      </w:r>
      <w:proofErr w:type="spellStart"/>
      <w:r>
        <w:t>triggers</w:t>
      </w:r>
      <w:proofErr w:type="spellEnd"/>
      <w:r>
        <w:t xml:space="preserve"> para automatizar operaciones:</w:t>
      </w:r>
    </w:p>
    <w:p w14:paraId="37D8A3B2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update_updated_at_</w:t>
      </w:r>
      <w:proofErr w:type="gramStart"/>
      <w:r>
        <w:rPr>
          <w:b/>
          <w:bCs/>
        </w:rPr>
        <w:t>column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 xml:space="preserve">Actualiza automáticamente el campo </w:t>
      </w:r>
      <w:proofErr w:type="spellStart"/>
      <w:r>
        <w:t>updated_at</w:t>
      </w:r>
      <w:proofErr w:type="spellEnd"/>
    </w:p>
    <w:p w14:paraId="0D0CB125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Triggers</w:t>
      </w:r>
      <w:proofErr w:type="spellEnd"/>
      <w:r>
        <w:rPr>
          <w:b/>
          <w:bCs/>
        </w:rPr>
        <w:t xml:space="preserve"> asociados: </w:t>
      </w:r>
      <w:r>
        <w:t xml:space="preserve">Aplicados a todas las tablas con </w:t>
      </w:r>
      <w:proofErr w:type="spellStart"/>
      <w:r>
        <w:t>timestamp</w:t>
      </w:r>
      <w:proofErr w:type="spellEnd"/>
    </w:p>
    <w:p w14:paraId="3AF484E0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Beneficio: </w:t>
      </w:r>
      <w:r>
        <w:t xml:space="preserve">Garantiza consistencia en </w:t>
      </w:r>
      <w:proofErr w:type="spellStart"/>
      <w:r>
        <w:t>timestamps</w:t>
      </w:r>
      <w:proofErr w:type="spellEnd"/>
      <w:r>
        <w:t xml:space="preserve"> sin lógica adicional en aplicación</w:t>
      </w:r>
    </w:p>
    <w:p w14:paraId="519A5433" w14:textId="77777777" w:rsidR="008A7D13" w:rsidRDefault="00000000">
      <w:pPr>
        <w:pStyle w:val="Ttulo3"/>
      </w:pPr>
      <w:r>
        <w:t>Índices para Performance</w:t>
      </w:r>
    </w:p>
    <w:p w14:paraId="289D05AA" w14:textId="77777777" w:rsidR="008A7D13" w:rsidRDefault="00000000">
      <w:pPr>
        <w:spacing w:after="60"/>
      </w:pPr>
      <w:r>
        <w:t>Índices estratégicos para optimizar consultas frecuentes:</w:t>
      </w:r>
    </w:p>
    <w:p w14:paraId="2AEF1C22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idx_products_category_id</w:t>
      </w:r>
      <w:proofErr w:type="spellEnd"/>
      <w:r>
        <w:t>: Búsquedas por categoría</w:t>
      </w:r>
    </w:p>
    <w:p w14:paraId="321701DE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idx_orders_user_id</w:t>
      </w:r>
      <w:proofErr w:type="spellEnd"/>
      <w:r>
        <w:t>: Órdenes por usuario</w:t>
      </w:r>
    </w:p>
    <w:p w14:paraId="37AF805C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idx_order_items_order_id</w:t>
      </w:r>
      <w:proofErr w:type="spellEnd"/>
      <w:r>
        <w:t xml:space="preserve">: </w:t>
      </w:r>
      <w:proofErr w:type="spellStart"/>
      <w:r>
        <w:t>Items</w:t>
      </w:r>
      <w:proofErr w:type="spellEnd"/>
      <w:r>
        <w:t xml:space="preserve"> por orden</w:t>
      </w:r>
    </w:p>
    <w:p w14:paraId="62DC13AD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spellStart"/>
      <w:r>
        <w:t>idx_payments_order_id</w:t>
      </w:r>
      <w:proofErr w:type="spellEnd"/>
      <w:r>
        <w:t>: Pagos por orden</w:t>
      </w:r>
    </w:p>
    <w:p w14:paraId="2FEBADEA" w14:textId="77777777" w:rsidR="008A7D13" w:rsidRDefault="00000000">
      <w:pPr>
        <w:pStyle w:val="Ttulo3"/>
      </w:pPr>
      <w:proofErr w:type="spellStart"/>
      <w:r>
        <w:t>Constraints</w:t>
      </w:r>
      <w:proofErr w:type="spellEnd"/>
      <w:r>
        <w:t xml:space="preserve"> y Validación</w:t>
      </w:r>
    </w:p>
    <w:p w14:paraId="7F7BAA38" w14:textId="77777777" w:rsidR="008A7D13" w:rsidRDefault="00000000">
      <w:pPr>
        <w:spacing w:after="60"/>
      </w:pPr>
      <w:r>
        <w:t>Validación a nivel de base de datos:</w:t>
      </w:r>
    </w:p>
    <w:p w14:paraId="463E19BC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CHECK </w:t>
      </w:r>
      <w:proofErr w:type="spellStart"/>
      <w:r>
        <w:rPr>
          <w:b/>
          <w:bCs/>
        </w:rPr>
        <w:t>constraints</w:t>
      </w:r>
      <w:proofErr w:type="spellEnd"/>
      <w:r>
        <w:rPr>
          <w:b/>
          <w:bCs/>
        </w:rPr>
        <w:t xml:space="preserve">: </w:t>
      </w:r>
      <w:r>
        <w:t>Validación de rangos y valores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price</w:t>
      </w:r>
      <w:proofErr w:type="spellEnd"/>
      <w:r>
        <w:t xml:space="preserve"> &gt; 0)</w:t>
      </w:r>
    </w:p>
    <w:p w14:paraId="576E10A5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NOT NULL: </w:t>
      </w:r>
      <w:r>
        <w:t>Campos obligatorios</w:t>
      </w:r>
    </w:p>
    <w:p w14:paraId="3481717E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UNIQUE: </w:t>
      </w:r>
      <w:r>
        <w:t>Previene duplicados (</w:t>
      </w:r>
      <w:proofErr w:type="spellStart"/>
      <w:r>
        <w:t>ej</w:t>
      </w:r>
      <w:proofErr w:type="spellEnd"/>
      <w:r>
        <w:t>: email único)</w:t>
      </w:r>
    </w:p>
    <w:p w14:paraId="64EBC9A9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DEFAULT </w:t>
      </w:r>
      <w:proofErr w:type="spellStart"/>
      <w:r>
        <w:rPr>
          <w:b/>
          <w:bCs/>
        </w:rPr>
        <w:t>values</w:t>
      </w:r>
      <w:proofErr w:type="spellEnd"/>
      <w:r>
        <w:rPr>
          <w:b/>
          <w:bCs/>
        </w:rPr>
        <w:t xml:space="preserve">: </w:t>
      </w:r>
      <w:r>
        <w:t>Valores por defecto automáticos</w:t>
      </w:r>
    </w:p>
    <w:p w14:paraId="44A43EE5" w14:textId="77777777" w:rsidR="008A7D13" w:rsidRDefault="00000000">
      <w:r>
        <w:br w:type="page"/>
      </w:r>
    </w:p>
    <w:p w14:paraId="6C0DC39C" w14:textId="77777777" w:rsidR="008A7D13" w:rsidRDefault="00000000">
      <w:pPr>
        <w:pStyle w:val="Ttulo1"/>
      </w:pPr>
      <w:r>
        <w:lastRenderedPageBreak/>
        <w:t>4. APLICACIÓN BACKEND</w:t>
      </w:r>
    </w:p>
    <w:p w14:paraId="67163181" w14:textId="77777777" w:rsidR="008A7D13" w:rsidRDefault="00000000">
      <w:pPr>
        <w:pStyle w:val="Ttulo2"/>
      </w:pPr>
      <w:r>
        <w:t xml:space="preserve">4.1 Estructura del </w:t>
      </w:r>
      <w:proofErr w:type="spellStart"/>
      <w:r>
        <w:t>Backend</w:t>
      </w:r>
      <w:proofErr w:type="spellEnd"/>
    </w:p>
    <w:p w14:paraId="59760930" w14:textId="77777777" w:rsidR="008A7D13" w:rsidRDefault="00000000">
      <w:pPr>
        <w:spacing w:after="120"/>
      </w:pPr>
      <w:r>
        <w:t xml:space="preserve">El </w:t>
      </w:r>
      <w:proofErr w:type="spellStart"/>
      <w:r>
        <w:t>backend</w:t>
      </w:r>
      <w:proofErr w:type="spellEnd"/>
      <w:r>
        <w:t xml:space="preserve"> está organizado siguiendo el patrón MVC con una estructura modular:</w:t>
      </w:r>
    </w:p>
    <w:p w14:paraId="204B62C9" w14:textId="77777777" w:rsidR="008A7D13" w:rsidRDefault="00000000">
      <w:pPr>
        <w:pStyle w:val="CodeStyle"/>
      </w:pPr>
      <w:proofErr w:type="spellStart"/>
      <w:r>
        <w:t>backend</w:t>
      </w:r>
      <w:proofErr w:type="spellEnd"/>
      <w:r>
        <w:t>/</w:t>
      </w:r>
    </w:p>
    <w:p w14:paraId="07198586" w14:textId="77777777" w:rsidR="008A7D13" w:rsidRDefault="00000000">
      <w:pPr>
        <w:pStyle w:val="CodeStyle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79242A9C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controllers</w:t>
      </w:r>
      <w:proofErr w:type="spellEnd"/>
      <w:r>
        <w:t>/    # Lógica de negocio</w:t>
      </w:r>
    </w:p>
    <w:p w14:paraId="7B83A711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models</w:t>
      </w:r>
      <w:proofErr w:type="spellEnd"/>
      <w:r>
        <w:t>/         # Acceso a datos</w:t>
      </w:r>
    </w:p>
    <w:p w14:paraId="04AD35E2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routes</w:t>
      </w:r>
      <w:proofErr w:type="spellEnd"/>
      <w:r>
        <w:t xml:space="preserve">/         # </w:t>
      </w:r>
      <w:proofErr w:type="spellStart"/>
      <w:r>
        <w:t>Endpoints</w:t>
      </w:r>
      <w:proofErr w:type="spellEnd"/>
      <w:r>
        <w:t xml:space="preserve"> API</w:t>
      </w:r>
    </w:p>
    <w:p w14:paraId="03F8D893" w14:textId="77777777" w:rsidR="008A7D13" w:rsidRDefault="00000000">
      <w:pPr>
        <w:pStyle w:val="CodeStyle"/>
      </w:pPr>
      <w:r>
        <w:t xml:space="preserve">│   ├── middleware/     # </w:t>
      </w:r>
      <w:proofErr w:type="spellStart"/>
      <w:r>
        <w:t>Auth</w:t>
      </w:r>
      <w:proofErr w:type="spellEnd"/>
      <w:r>
        <w:t>, validación</w:t>
      </w:r>
    </w:p>
    <w:p w14:paraId="7C993F17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validators</w:t>
      </w:r>
      <w:proofErr w:type="spellEnd"/>
      <w:r>
        <w:t xml:space="preserve">/     #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Joi</w:t>
      </w:r>
      <w:proofErr w:type="spellEnd"/>
    </w:p>
    <w:p w14:paraId="1E163E55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utils</w:t>
      </w:r>
      <w:proofErr w:type="spellEnd"/>
      <w:r>
        <w:t xml:space="preserve">/          # </w:t>
      </w:r>
      <w:proofErr w:type="spellStart"/>
      <w:r>
        <w:t>Helpers</w:t>
      </w:r>
      <w:proofErr w:type="spellEnd"/>
      <w:r>
        <w:t xml:space="preserve">, </w:t>
      </w:r>
      <w:proofErr w:type="spellStart"/>
      <w:r>
        <w:t>logger</w:t>
      </w:r>
      <w:proofErr w:type="spellEnd"/>
    </w:p>
    <w:p w14:paraId="566208C9" w14:textId="77777777" w:rsidR="008A7D13" w:rsidRDefault="00000000">
      <w:pPr>
        <w:pStyle w:val="CodeStyle"/>
      </w:pPr>
      <w:r>
        <w:t xml:space="preserve">│   └── </w:t>
      </w:r>
      <w:proofErr w:type="spellStart"/>
      <w:r>
        <w:t>config</w:t>
      </w:r>
      <w:proofErr w:type="spellEnd"/>
      <w:r>
        <w:t>/         # Configuración</w:t>
      </w:r>
    </w:p>
    <w:p w14:paraId="09F7F2EB" w14:textId="77777777" w:rsidR="008A7D13" w:rsidRDefault="00000000">
      <w:pPr>
        <w:pStyle w:val="CodeStyle"/>
      </w:pPr>
      <w:r>
        <w:t xml:space="preserve">├── </w:t>
      </w:r>
      <w:proofErr w:type="spellStart"/>
      <w:r>
        <w:t>tests</w:t>
      </w:r>
      <w:proofErr w:type="spellEnd"/>
      <w:r>
        <w:t xml:space="preserve">/             # </w:t>
      </w:r>
      <w:proofErr w:type="spellStart"/>
      <w:r>
        <w:t>Tests</w:t>
      </w:r>
      <w:proofErr w:type="spellEnd"/>
      <w:r>
        <w:t xml:space="preserve"> unitarios</w:t>
      </w:r>
    </w:p>
    <w:p w14:paraId="082EEA6E" w14:textId="77777777" w:rsidR="008A7D13" w:rsidRDefault="00000000">
      <w:pPr>
        <w:pStyle w:val="CodeStyle"/>
        <w:spacing w:after="180"/>
      </w:pPr>
      <w:r>
        <w:t>└── app.js             # Punto de entrada</w:t>
      </w:r>
    </w:p>
    <w:p w14:paraId="0AE43543" w14:textId="77777777" w:rsidR="008A7D13" w:rsidRDefault="00000000">
      <w:pPr>
        <w:pStyle w:val="Ttulo2"/>
      </w:pPr>
      <w:r>
        <w:t xml:space="preserve">4.2 API </w:t>
      </w:r>
      <w:proofErr w:type="spellStart"/>
      <w:r>
        <w:t>RESTful</w:t>
      </w:r>
      <w:proofErr w:type="spellEnd"/>
    </w:p>
    <w:p w14:paraId="6FDC00C3" w14:textId="77777777" w:rsidR="008A7D13" w:rsidRDefault="00000000">
      <w:pPr>
        <w:spacing w:after="120"/>
      </w:pPr>
      <w:r>
        <w:t xml:space="preserve">El </w:t>
      </w:r>
      <w:proofErr w:type="spellStart"/>
      <w:r>
        <w:t>backend</w:t>
      </w:r>
      <w:proofErr w:type="spellEnd"/>
      <w:r>
        <w:t xml:space="preserve"> expone una API REST completa con </w:t>
      </w:r>
      <w:proofErr w:type="spellStart"/>
      <w:r>
        <w:t>endpoints</w:t>
      </w:r>
      <w:proofErr w:type="spellEnd"/>
      <w:r>
        <w:t xml:space="preserve"> organizados por recursos: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5"/>
        <w:gridCol w:w="2306"/>
        <w:gridCol w:w="4463"/>
      </w:tblGrid>
      <w:tr w:rsidR="008A7D13" w14:paraId="7D6B4E1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6616263C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7AC5AD20" w14:textId="77777777" w:rsidR="008A7D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0C8FA2F5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A7D13" w14:paraId="2F4D37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EE3CE" w14:textId="77777777" w:rsidR="008A7D13" w:rsidRDefault="00000000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6129B" w14:textId="77777777" w:rsidR="008A7D13" w:rsidRDefault="00000000">
            <w:r>
              <w:t>/api/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483B2" w14:textId="77777777" w:rsidR="008A7D13" w:rsidRDefault="00000000">
            <w:r>
              <w:t>Listar todos los productos</w:t>
            </w:r>
          </w:p>
        </w:tc>
      </w:tr>
      <w:tr w:rsidR="008A7D13" w14:paraId="2BF454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8C362" w14:textId="77777777" w:rsidR="008A7D13" w:rsidRDefault="00000000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C4AA3" w14:textId="77777777" w:rsidR="008A7D13" w:rsidRDefault="00000000">
            <w:r>
              <w:t>/api/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8265C" w14:textId="77777777" w:rsidR="008A7D13" w:rsidRDefault="00000000">
            <w:r>
              <w:t>Crear nuevo producto (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</w:tr>
      <w:tr w:rsidR="008A7D13" w14:paraId="7672D6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573ACD" w14:textId="77777777" w:rsidR="008A7D13" w:rsidRDefault="00000000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7B193" w14:textId="77777777" w:rsidR="008A7D13" w:rsidRDefault="00000000">
            <w:r>
              <w:t>/api/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42BD8" w14:textId="77777777" w:rsidR="008A7D13" w:rsidRDefault="00000000">
            <w:proofErr w:type="spellStart"/>
            <w:r>
              <w:t>Login</w:t>
            </w:r>
            <w:proofErr w:type="spellEnd"/>
            <w:r>
              <w:t xml:space="preserve"> de usuario</w:t>
            </w:r>
          </w:p>
        </w:tc>
      </w:tr>
      <w:tr w:rsidR="008A7D13" w14:paraId="1A3259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5650E" w14:textId="77777777" w:rsidR="008A7D13" w:rsidRDefault="00000000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28C66" w14:textId="77777777" w:rsidR="008A7D13" w:rsidRDefault="00000000">
            <w:r>
              <w:t>/api/</w:t>
            </w:r>
            <w:proofErr w:type="spellStart"/>
            <w:r>
              <w:t>orders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0F560" w14:textId="77777777" w:rsidR="008A7D13" w:rsidRDefault="00000000">
            <w:r>
              <w:t>Crear nueva orden</w:t>
            </w:r>
          </w:p>
        </w:tc>
      </w:tr>
      <w:tr w:rsidR="008A7D13" w14:paraId="7BC2E9E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83790" w14:textId="77777777" w:rsidR="008A7D13" w:rsidRDefault="00000000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85453" w14:textId="77777777" w:rsidR="008A7D13" w:rsidRDefault="00000000">
            <w:r>
              <w:t>/api/</w:t>
            </w:r>
            <w:proofErr w:type="spellStart"/>
            <w:r>
              <w:t>payments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7B2CB" w14:textId="77777777" w:rsidR="008A7D13" w:rsidRDefault="00000000">
            <w:r>
              <w:t>Procesar pago</w:t>
            </w:r>
          </w:p>
        </w:tc>
      </w:tr>
    </w:tbl>
    <w:p w14:paraId="7F93A8FD" w14:textId="77777777" w:rsidR="008A7D13" w:rsidRDefault="008A7D13">
      <w:pPr>
        <w:spacing w:before="180"/>
      </w:pPr>
    </w:p>
    <w:p w14:paraId="5EC6F81B" w14:textId="77777777" w:rsidR="008A7D13" w:rsidRDefault="00000000">
      <w:pPr>
        <w:pStyle w:val="Ttulo2"/>
      </w:pPr>
      <w:r>
        <w:t>4.3 Middleware y Seguridad</w:t>
      </w:r>
    </w:p>
    <w:p w14:paraId="122909F0" w14:textId="77777777" w:rsidR="008A7D13" w:rsidRDefault="00000000">
      <w:pPr>
        <w:spacing w:after="60"/>
      </w:pPr>
      <w:r>
        <w:t xml:space="preserve">El </w:t>
      </w:r>
      <w:proofErr w:type="spellStart"/>
      <w:r>
        <w:t>backend</w:t>
      </w:r>
      <w:proofErr w:type="spellEnd"/>
      <w:r>
        <w:t xml:space="preserve"> implementa múltiples capas de middleware:</w:t>
      </w:r>
    </w:p>
    <w:p w14:paraId="4B6F05C4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auth.js: </w:t>
      </w:r>
      <w:r>
        <w:t>Verificación de JWT en rutas protegidas</w:t>
      </w:r>
    </w:p>
    <w:p w14:paraId="7D3D1846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validate.js: </w:t>
      </w:r>
      <w:r>
        <w:t xml:space="preserve">Validación de datos con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Joi</w:t>
      </w:r>
      <w:proofErr w:type="spellEnd"/>
    </w:p>
    <w:p w14:paraId="2BD94119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errorHandler.js: </w:t>
      </w:r>
      <w:r>
        <w:t>Manejo centralizado de errores</w:t>
      </w:r>
    </w:p>
    <w:p w14:paraId="48A325BD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logger.js: </w:t>
      </w:r>
      <w:proofErr w:type="spellStart"/>
      <w:r>
        <w:t>Logging</w:t>
      </w:r>
      <w:proofErr w:type="spellEnd"/>
      <w:r>
        <w:t xml:space="preserve"> de todas las peticiones con Winston</w:t>
      </w:r>
    </w:p>
    <w:p w14:paraId="35EB8C57" w14:textId="77777777" w:rsidR="008A7D13" w:rsidRDefault="00000000">
      <w:pPr>
        <w:pStyle w:val="Ttulo2"/>
      </w:pPr>
      <w:r>
        <w:t xml:space="preserve">4.4 </w:t>
      </w:r>
      <w:proofErr w:type="spellStart"/>
      <w:r>
        <w:t>Testing</w:t>
      </w:r>
      <w:proofErr w:type="spellEnd"/>
    </w:p>
    <w:p w14:paraId="2873C6CA" w14:textId="77777777" w:rsidR="008A7D13" w:rsidRDefault="00000000">
      <w:pPr>
        <w:spacing w:after="60"/>
      </w:pPr>
      <w:r>
        <w:t xml:space="preserve">El </w:t>
      </w:r>
      <w:proofErr w:type="spellStart"/>
      <w:r>
        <w:t>backend</w:t>
      </w:r>
      <w:proofErr w:type="spellEnd"/>
      <w:r>
        <w:t xml:space="preserve"> cuenta con una suite completa de </w:t>
      </w:r>
      <w:proofErr w:type="spellStart"/>
      <w:r>
        <w:t>tests</w:t>
      </w:r>
      <w:proofErr w:type="spellEnd"/>
      <w:r>
        <w:t>:</w:t>
      </w:r>
    </w:p>
    <w:p w14:paraId="7C9DFD69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Framework: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</w:p>
    <w:p w14:paraId="540F90AA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Cobertura: </w:t>
      </w:r>
      <w:r>
        <w:t xml:space="preserve">52 </w:t>
      </w:r>
      <w:proofErr w:type="spellStart"/>
      <w:r>
        <w:t>tests</w:t>
      </w:r>
      <w:proofErr w:type="spellEnd"/>
      <w:r>
        <w:t xml:space="preserve"> unitarios e integración</w:t>
      </w:r>
    </w:p>
    <w:p w14:paraId="742DBCC5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Alcance: </w:t>
      </w:r>
      <w:r>
        <w:t>Controladores, modelos, middleware, rutas</w:t>
      </w:r>
    </w:p>
    <w:p w14:paraId="19AFCACE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CI/CD: </w:t>
      </w:r>
      <w:proofErr w:type="spellStart"/>
      <w:r>
        <w:t>Tests</w:t>
      </w:r>
      <w:proofErr w:type="spellEnd"/>
      <w:r>
        <w:t xml:space="preserve"> automáticos en cada </w:t>
      </w:r>
      <w:proofErr w:type="spellStart"/>
      <w:r>
        <w:t>commit</w:t>
      </w:r>
      <w:proofErr w:type="spellEnd"/>
    </w:p>
    <w:p w14:paraId="0803F06B" w14:textId="77777777" w:rsidR="008A7D13" w:rsidRDefault="00000000">
      <w:r>
        <w:lastRenderedPageBreak/>
        <w:br w:type="page"/>
      </w:r>
    </w:p>
    <w:p w14:paraId="1A2AF976" w14:textId="77777777" w:rsidR="008A7D13" w:rsidRDefault="00000000">
      <w:pPr>
        <w:pStyle w:val="Ttulo1"/>
      </w:pPr>
      <w:r>
        <w:lastRenderedPageBreak/>
        <w:t>5. APLICACIÓN FRONTEND</w:t>
      </w:r>
    </w:p>
    <w:p w14:paraId="7DB0ED5E" w14:textId="77777777" w:rsidR="008A7D13" w:rsidRDefault="00000000">
      <w:pPr>
        <w:pStyle w:val="Ttulo2"/>
      </w:pPr>
      <w:r>
        <w:t xml:space="preserve">5.1 Estructura del </w:t>
      </w:r>
      <w:proofErr w:type="spellStart"/>
      <w:r>
        <w:t>Frontend</w:t>
      </w:r>
      <w:proofErr w:type="spellEnd"/>
    </w:p>
    <w:p w14:paraId="078F369F" w14:textId="77777777" w:rsidR="008A7D13" w:rsidRDefault="00000000">
      <w:pPr>
        <w:spacing w:after="120"/>
      </w:pPr>
      <w:r>
        <w:t xml:space="preserve">El </w:t>
      </w:r>
      <w:proofErr w:type="spellStart"/>
      <w:r>
        <w:t>frontend</w:t>
      </w:r>
      <w:proofErr w:type="spellEnd"/>
      <w:r>
        <w:t xml:space="preserve"> está construido con </w:t>
      </w:r>
      <w:proofErr w:type="spellStart"/>
      <w:r>
        <w:t>React</w:t>
      </w:r>
      <w:proofErr w:type="spellEnd"/>
      <w:r>
        <w:t xml:space="preserve"> y organizado de forma modular:</w:t>
      </w:r>
    </w:p>
    <w:p w14:paraId="1C2F34D3" w14:textId="77777777" w:rsidR="008A7D13" w:rsidRDefault="00000000">
      <w:pPr>
        <w:pStyle w:val="CodeStyle"/>
      </w:pPr>
      <w:proofErr w:type="spellStart"/>
      <w:r>
        <w:t>frontend</w:t>
      </w:r>
      <w:proofErr w:type="spellEnd"/>
      <w:r>
        <w:t>/</w:t>
      </w:r>
    </w:p>
    <w:p w14:paraId="5A0A4BEE" w14:textId="77777777" w:rsidR="008A7D13" w:rsidRDefault="00000000">
      <w:pPr>
        <w:pStyle w:val="CodeStyle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580FDC06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components</w:t>
      </w:r>
      <w:proofErr w:type="spellEnd"/>
      <w:r>
        <w:t>/    # Componentes reutilizables</w:t>
      </w:r>
    </w:p>
    <w:p w14:paraId="7378C7F7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pages</w:t>
      </w:r>
      <w:proofErr w:type="spellEnd"/>
      <w:r>
        <w:t>/         # Páginas principales</w:t>
      </w:r>
    </w:p>
    <w:p w14:paraId="7B9C3D3F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context</w:t>
      </w:r>
      <w:proofErr w:type="spellEnd"/>
      <w:r>
        <w:t>/       # Estado global</w:t>
      </w:r>
    </w:p>
    <w:p w14:paraId="33E69718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services</w:t>
      </w:r>
      <w:proofErr w:type="spellEnd"/>
      <w:r>
        <w:t xml:space="preserve">/      # API </w:t>
      </w:r>
      <w:proofErr w:type="spellStart"/>
      <w:r>
        <w:t>calls</w:t>
      </w:r>
      <w:proofErr w:type="spellEnd"/>
    </w:p>
    <w:p w14:paraId="303F3B47" w14:textId="77777777" w:rsidR="008A7D13" w:rsidRDefault="00000000">
      <w:pPr>
        <w:pStyle w:val="CodeStyle"/>
      </w:pPr>
      <w:r>
        <w:t xml:space="preserve">│   ├── </w:t>
      </w:r>
      <w:proofErr w:type="spellStart"/>
      <w:r>
        <w:t>hooks</w:t>
      </w:r>
      <w:proofErr w:type="spellEnd"/>
      <w:r>
        <w:t xml:space="preserve">/        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04D1D82E" w14:textId="77777777" w:rsidR="008A7D13" w:rsidRDefault="00000000">
      <w:pPr>
        <w:pStyle w:val="CodeStyle"/>
        <w:spacing w:after="180"/>
      </w:pPr>
      <w:r>
        <w:t xml:space="preserve">│   └── </w:t>
      </w:r>
      <w:proofErr w:type="spellStart"/>
      <w:r>
        <w:t>utils</w:t>
      </w:r>
      <w:proofErr w:type="spellEnd"/>
      <w:r>
        <w:t xml:space="preserve">/         # </w:t>
      </w:r>
      <w:proofErr w:type="spellStart"/>
      <w:r>
        <w:t>Helpers</w:t>
      </w:r>
      <w:proofErr w:type="spellEnd"/>
    </w:p>
    <w:p w14:paraId="015F17D5" w14:textId="77777777" w:rsidR="008A7D13" w:rsidRDefault="00000000">
      <w:pPr>
        <w:pStyle w:val="Ttulo2"/>
      </w:pPr>
      <w:r>
        <w:t>5.2 Páginas Principales</w:t>
      </w:r>
    </w:p>
    <w:p w14:paraId="382205EB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Home: </w:t>
      </w:r>
      <w:r>
        <w:t>Página de inicio con productos destacados</w:t>
      </w:r>
    </w:p>
    <w:p w14:paraId="0C49E36A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: </w:t>
      </w:r>
      <w:r>
        <w:t>Catálogo completo con filtros</w:t>
      </w:r>
    </w:p>
    <w:p w14:paraId="09A60CB0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ProductDetail</w:t>
      </w:r>
      <w:proofErr w:type="spellEnd"/>
      <w:r>
        <w:rPr>
          <w:b/>
          <w:bCs/>
        </w:rPr>
        <w:t xml:space="preserve">: </w:t>
      </w:r>
      <w:r>
        <w:t>Vista detallada de producto</w:t>
      </w:r>
    </w:p>
    <w:p w14:paraId="424171BC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Cart</w:t>
      </w:r>
      <w:proofErr w:type="spellEnd"/>
      <w:r>
        <w:rPr>
          <w:b/>
          <w:bCs/>
        </w:rPr>
        <w:t xml:space="preserve">: </w:t>
      </w:r>
      <w:r>
        <w:t>Carrito de compras</w:t>
      </w:r>
    </w:p>
    <w:p w14:paraId="63B5232B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: </w:t>
      </w:r>
      <w:r>
        <w:t>Proceso de pago</w:t>
      </w:r>
    </w:p>
    <w:p w14:paraId="37131BB6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: </w:t>
      </w:r>
      <w:r>
        <w:t>Perfil de usuario</w:t>
      </w:r>
    </w:p>
    <w:p w14:paraId="731AEEF4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: </w:t>
      </w:r>
      <w:r>
        <w:t>Panel de administración</w:t>
      </w:r>
    </w:p>
    <w:p w14:paraId="6B4DFEAC" w14:textId="77777777" w:rsidR="008A7D13" w:rsidRDefault="00000000">
      <w:pPr>
        <w:pStyle w:val="Ttulo2"/>
      </w:pPr>
      <w:r>
        <w:t>5.3 Gestión de Estado</w:t>
      </w:r>
    </w:p>
    <w:p w14:paraId="2A300C63" w14:textId="77777777" w:rsidR="008A7D13" w:rsidRDefault="00000000">
      <w:pPr>
        <w:spacing w:after="60"/>
      </w:pPr>
      <w:r>
        <w:t xml:space="preserve">El </w:t>
      </w:r>
      <w:proofErr w:type="spellStart"/>
      <w:r>
        <w:t>frontend</w:t>
      </w:r>
      <w:proofErr w:type="spellEnd"/>
      <w:r>
        <w:t xml:space="preserve"> utiliza </w:t>
      </w:r>
      <w:proofErr w:type="spellStart"/>
      <w:r>
        <w:t>Context</w:t>
      </w:r>
      <w:proofErr w:type="spellEnd"/>
      <w:r>
        <w:t xml:space="preserve"> API de </w:t>
      </w:r>
      <w:proofErr w:type="spellStart"/>
      <w:r>
        <w:t>React</w:t>
      </w:r>
      <w:proofErr w:type="spellEnd"/>
      <w:r>
        <w:t xml:space="preserve"> para estado global:</w:t>
      </w:r>
    </w:p>
    <w:p w14:paraId="10580E34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AuthContext</w:t>
      </w:r>
      <w:proofErr w:type="spellEnd"/>
      <w:r>
        <w:rPr>
          <w:b/>
          <w:bCs/>
        </w:rPr>
        <w:t xml:space="preserve">: </w:t>
      </w:r>
      <w:r>
        <w:t>Autenticación y datos de usuario</w:t>
      </w:r>
    </w:p>
    <w:p w14:paraId="1D25AB5F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CartContext</w:t>
      </w:r>
      <w:proofErr w:type="spellEnd"/>
      <w:r>
        <w:rPr>
          <w:b/>
          <w:bCs/>
        </w:rPr>
        <w:t xml:space="preserve">: </w:t>
      </w:r>
      <w:r>
        <w:t>Carrito de compras</w:t>
      </w:r>
    </w:p>
    <w:p w14:paraId="492C241E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proofErr w:type="spellStart"/>
      <w:r>
        <w:rPr>
          <w:b/>
          <w:bCs/>
        </w:rPr>
        <w:t>NotificationContext</w:t>
      </w:r>
      <w:proofErr w:type="spellEnd"/>
      <w:r>
        <w:rPr>
          <w:b/>
          <w:bCs/>
        </w:rPr>
        <w:t xml:space="preserve">: </w:t>
      </w:r>
      <w:r>
        <w:t>Sistema de notificaciones</w:t>
      </w:r>
    </w:p>
    <w:p w14:paraId="3D726D1D" w14:textId="77777777" w:rsidR="008A7D13" w:rsidRDefault="00000000">
      <w:pPr>
        <w:pStyle w:val="Ttulo2"/>
      </w:pPr>
      <w:r>
        <w:t>5.4 Características de UX</w:t>
      </w:r>
    </w:p>
    <w:p w14:paraId="69D0BFAF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Diseño Responsive: </w:t>
      </w:r>
      <w:r>
        <w:t xml:space="preserve">Optimizado para móvil, </w:t>
      </w:r>
      <w:proofErr w:type="spellStart"/>
      <w:r>
        <w:t>tablet</w:t>
      </w:r>
      <w:proofErr w:type="spellEnd"/>
      <w:r>
        <w:t xml:space="preserve"> y desktop</w:t>
      </w:r>
    </w:p>
    <w:p w14:paraId="085687BA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Loading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States</w:t>
      </w:r>
      <w:proofErr w:type="spellEnd"/>
      <w:r>
        <w:rPr>
          <w:b/>
          <w:bCs/>
        </w:rPr>
        <w:t xml:space="preserve">: </w:t>
      </w:r>
      <w:r>
        <w:t>Indicadores de carga en todas las operaciones</w:t>
      </w:r>
    </w:p>
    <w:p w14:paraId="7AA1944D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Error </w:t>
      </w:r>
      <w:proofErr w:type="spellStart"/>
      <w:r>
        <w:rPr>
          <w:b/>
          <w:bCs/>
        </w:rPr>
        <w:t>Handling</w:t>
      </w:r>
      <w:proofErr w:type="spellEnd"/>
      <w:r>
        <w:rPr>
          <w:b/>
          <w:bCs/>
        </w:rPr>
        <w:t xml:space="preserve">: </w:t>
      </w:r>
      <w:r>
        <w:t>Mensajes de error claros y amigables</w:t>
      </w:r>
    </w:p>
    <w:p w14:paraId="23C354D8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Validación en tiempo real: </w:t>
      </w:r>
      <w:proofErr w:type="spellStart"/>
      <w:r>
        <w:t>Feedback</w:t>
      </w:r>
      <w:proofErr w:type="spellEnd"/>
      <w:r>
        <w:t xml:space="preserve"> inmediato en formularios</w:t>
      </w:r>
    </w:p>
    <w:p w14:paraId="179ABA83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Navegación intuitiva: </w:t>
      </w:r>
      <w:proofErr w:type="spellStart"/>
      <w:r>
        <w:t>Breadcrumbs</w:t>
      </w:r>
      <w:proofErr w:type="spellEnd"/>
      <w:r>
        <w:t xml:space="preserve"> y menús claros</w:t>
      </w:r>
    </w:p>
    <w:p w14:paraId="25F1F77A" w14:textId="77777777" w:rsidR="008A7D13" w:rsidRDefault="00000000">
      <w:r>
        <w:br w:type="page"/>
      </w:r>
    </w:p>
    <w:p w14:paraId="4EAFCC86" w14:textId="77777777" w:rsidR="008A7D13" w:rsidRDefault="00000000">
      <w:pPr>
        <w:pStyle w:val="Ttulo1"/>
      </w:pPr>
      <w:r>
        <w:lastRenderedPageBreak/>
        <w:t>6. INTEGRACIONES EXTERNAS</w:t>
      </w:r>
    </w:p>
    <w:p w14:paraId="49461C47" w14:textId="77777777" w:rsidR="008A7D13" w:rsidRDefault="00000000">
      <w:pPr>
        <w:pStyle w:val="Ttulo2"/>
      </w:pPr>
      <w:r>
        <w:t xml:space="preserve">6.1 </w:t>
      </w:r>
      <w:proofErr w:type="spellStart"/>
      <w:r>
        <w:t>Cloudinary</w:t>
      </w:r>
      <w:proofErr w:type="spellEnd"/>
      <w:r>
        <w:t xml:space="preserve"> - Gestión de Imágenes</w:t>
      </w:r>
    </w:p>
    <w:p w14:paraId="21B7A357" w14:textId="77777777" w:rsidR="008A7D13" w:rsidRDefault="00000000">
      <w:pPr>
        <w:spacing w:after="60"/>
      </w:pPr>
      <w:r>
        <w:rPr>
          <w:b/>
          <w:bCs/>
        </w:rPr>
        <w:t>Funcionalidades implementadas:</w:t>
      </w:r>
    </w:p>
    <w:p w14:paraId="1D020864" w14:textId="77777777" w:rsidR="008A7D13" w:rsidRDefault="00000000">
      <w:pPr>
        <w:pStyle w:val="Prrafodelista"/>
        <w:numPr>
          <w:ilvl w:val="0"/>
          <w:numId w:val="2"/>
        </w:numPr>
      </w:pPr>
      <w:r>
        <w:t>Subida de imágenes de productos</w:t>
      </w:r>
    </w:p>
    <w:p w14:paraId="72089840" w14:textId="77777777" w:rsidR="008A7D13" w:rsidRDefault="00000000">
      <w:pPr>
        <w:pStyle w:val="Prrafodelista"/>
        <w:numPr>
          <w:ilvl w:val="0"/>
          <w:numId w:val="2"/>
        </w:numPr>
      </w:pPr>
      <w:r>
        <w:t>Optimización automática (</w:t>
      </w:r>
      <w:proofErr w:type="spellStart"/>
      <w:r>
        <w:t>WebP</w:t>
      </w:r>
      <w:proofErr w:type="spellEnd"/>
      <w:r>
        <w:t>, compresión)</w:t>
      </w:r>
    </w:p>
    <w:p w14:paraId="4EC5CABB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Transformaciones </w:t>
      </w:r>
      <w:proofErr w:type="spellStart"/>
      <w:r>
        <w:t>on-the-fly</w:t>
      </w:r>
      <w:proofErr w:type="spellEnd"/>
      <w:r>
        <w:t xml:space="preserve"> (</w:t>
      </w:r>
      <w:proofErr w:type="spellStart"/>
      <w:r>
        <w:t>resize</w:t>
      </w:r>
      <w:proofErr w:type="spellEnd"/>
      <w:r>
        <w:t xml:space="preserve">, </w:t>
      </w:r>
      <w:proofErr w:type="spellStart"/>
      <w:r>
        <w:t>crop</w:t>
      </w:r>
      <w:proofErr w:type="spellEnd"/>
      <w:r>
        <w:t>)</w:t>
      </w:r>
    </w:p>
    <w:p w14:paraId="14FF4EF7" w14:textId="77777777" w:rsidR="008A7D13" w:rsidRDefault="00000000">
      <w:pPr>
        <w:pStyle w:val="Prrafodelista"/>
        <w:numPr>
          <w:ilvl w:val="0"/>
          <w:numId w:val="2"/>
        </w:numPr>
      </w:pPr>
      <w:r>
        <w:t>CDN global para entrega rápida</w:t>
      </w:r>
    </w:p>
    <w:p w14:paraId="218503D8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t>Eliminación de imágenes obsoletas</w:t>
      </w:r>
    </w:p>
    <w:p w14:paraId="06F12C18" w14:textId="77777777" w:rsidR="008A7D13" w:rsidRDefault="00000000">
      <w:pPr>
        <w:pStyle w:val="Ttulo2"/>
      </w:pPr>
      <w:r>
        <w:t xml:space="preserve">6.2 Transbank </w:t>
      </w:r>
      <w:proofErr w:type="spellStart"/>
      <w:r>
        <w:t>WebPay</w:t>
      </w:r>
      <w:proofErr w:type="spellEnd"/>
      <w:r>
        <w:t xml:space="preserve"> - Procesamiento de Pagos</w:t>
      </w:r>
    </w:p>
    <w:p w14:paraId="6D355827" w14:textId="77777777" w:rsidR="008A7D13" w:rsidRDefault="00000000">
      <w:pPr>
        <w:spacing w:after="60"/>
      </w:pPr>
      <w:r>
        <w:rPr>
          <w:b/>
          <w:bCs/>
        </w:rPr>
        <w:t>Flujo de pago implementado:</w:t>
      </w:r>
    </w:p>
    <w:p w14:paraId="3283BC4A" w14:textId="77777777" w:rsidR="008A7D13" w:rsidRDefault="00000000">
      <w:pPr>
        <w:pStyle w:val="Prrafodelista"/>
        <w:numPr>
          <w:ilvl w:val="0"/>
          <w:numId w:val="2"/>
        </w:numPr>
      </w:pPr>
      <w:r>
        <w:t>Creación de transacción en Transbank</w:t>
      </w:r>
    </w:p>
    <w:p w14:paraId="02DB40EC" w14:textId="77777777" w:rsidR="008A7D13" w:rsidRDefault="00000000">
      <w:pPr>
        <w:pStyle w:val="Prrafodelista"/>
        <w:numPr>
          <w:ilvl w:val="0"/>
          <w:numId w:val="2"/>
        </w:numPr>
      </w:pPr>
      <w:r>
        <w:t>Redirección a formulario de pago seguro</w:t>
      </w:r>
    </w:p>
    <w:p w14:paraId="30564FA3" w14:textId="77777777" w:rsidR="008A7D13" w:rsidRDefault="00000000">
      <w:pPr>
        <w:pStyle w:val="Prrafodelista"/>
        <w:numPr>
          <w:ilvl w:val="0"/>
          <w:numId w:val="2"/>
        </w:numPr>
      </w:pPr>
      <w:r>
        <w:t>Confirmación de pago (</w:t>
      </w:r>
      <w:proofErr w:type="spellStart"/>
      <w:r>
        <w:t>callback</w:t>
      </w:r>
      <w:proofErr w:type="spellEnd"/>
      <w:r>
        <w:t>)</w:t>
      </w:r>
    </w:p>
    <w:p w14:paraId="7A39F901" w14:textId="77777777" w:rsidR="008A7D13" w:rsidRDefault="00000000">
      <w:pPr>
        <w:pStyle w:val="Prrafodelista"/>
        <w:numPr>
          <w:ilvl w:val="0"/>
          <w:numId w:val="2"/>
        </w:numPr>
      </w:pPr>
      <w:r>
        <w:t>Actualización de estado de orden</w:t>
      </w:r>
    </w:p>
    <w:p w14:paraId="1D129593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t>Registro de transacción en BD</w:t>
      </w:r>
    </w:p>
    <w:p w14:paraId="6D00E5C4" w14:textId="77777777" w:rsidR="008A7D13" w:rsidRDefault="00000000">
      <w:pPr>
        <w:pStyle w:val="Ttulo2"/>
      </w:pPr>
      <w:r>
        <w:t xml:space="preserve">6.3 </w:t>
      </w:r>
      <w:proofErr w:type="spellStart"/>
      <w:r>
        <w:t>Nodemailer</w:t>
      </w:r>
      <w:proofErr w:type="spellEnd"/>
      <w:r>
        <w:t xml:space="preserve"> - Sistema de Emails</w:t>
      </w:r>
    </w:p>
    <w:p w14:paraId="567B8757" w14:textId="77777777" w:rsidR="008A7D13" w:rsidRDefault="00000000">
      <w:pPr>
        <w:spacing w:after="60"/>
      </w:pPr>
      <w:r>
        <w:rPr>
          <w:b/>
          <w:bCs/>
        </w:rPr>
        <w:t>Emails automatizados:</w:t>
      </w:r>
    </w:p>
    <w:p w14:paraId="5C03E740" w14:textId="77777777" w:rsidR="008A7D13" w:rsidRDefault="00000000">
      <w:pPr>
        <w:pStyle w:val="Prrafodelista"/>
        <w:numPr>
          <w:ilvl w:val="0"/>
          <w:numId w:val="2"/>
        </w:numPr>
      </w:pPr>
      <w:r>
        <w:t>Confirmación de registro</w:t>
      </w:r>
    </w:p>
    <w:p w14:paraId="1CCB6981" w14:textId="77777777" w:rsidR="008A7D13" w:rsidRDefault="00000000">
      <w:pPr>
        <w:pStyle w:val="Prrafodelista"/>
        <w:numPr>
          <w:ilvl w:val="0"/>
          <w:numId w:val="2"/>
        </w:numPr>
      </w:pPr>
      <w:r>
        <w:t>Confirmación de orden</w:t>
      </w:r>
    </w:p>
    <w:p w14:paraId="429B38E1" w14:textId="77777777" w:rsidR="008A7D13" w:rsidRDefault="00000000">
      <w:pPr>
        <w:pStyle w:val="Prrafodelista"/>
        <w:numPr>
          <w:ilvl w:val="0"/>
          <w:numId w:val="2"/>
        </w:numPr>
      </w:pPr>
      <w:r>
        <w:t>Notificación de pago exitoso</w:t>
      </w:r>
    </w:p>
    <w:p w14:paraId="57E1E05C" w14:textId="77777777" w:rsidR="008A7D13" w:rsidRDefault="00000000">
      <w:pPr>
        <w:pStyle w:val="Prrafodelista"/>
        <w:numPr>
          <w:ilvl w:val="0"/>
          <w:numId w:val="2"/>
        </w:numPr>
      </w:pPr>
      <w:r>
        <w:t>Actualización de estado de orden</w:t>
      </w:r>
    </w:p>
    <w:p w14:paraId="0F691459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t>Recuperación de contraseña</w:t>
      </w:r>
    </w:p>
    <w:p w14:paraId="4D3E5586" w14:textId="77777777" w:rsidR="008A7D13" w:rsidRDefault="00000000">
      <w:r>
        <w:br w:type="page"/>
      </w:r>
    </w:p>
    <w:p w14:paraId="6B63E28C" w14:textId="77777777" w:rsidR="008A7D13" w:rsidRDefault="00000000">
      <w:pPr>
        <w:pStyle w:val="Ttulo1"/>
      </w:pPr>
      <w:r>
        <w:lastRenderedPageBreak/>
        <w:t>7. SEGURIDAD DEL SISTEMA</w:t>
      </w:r>
    </w:p>
    <w:p w14:paraId="71F71223" w14:textId="77777777" w:rsidR="008A7D13" w:rsidRDefault="00000000">
      <w:pPr>
        <w:pStyle w:val="Ttulo2"/>
      </w:pPr>
      <w:r>
        <w:t>7.1 Autenticación y Autorización</w:t>
      </w:r>
    </w:p>
    <w:p w14:paraId="2E7FBD88" w14:textId="77777777" w:rsidR="008A7D13" w:rsidRDefault="00000000">
      <w:pPr>
        <w:spacing w:after="60"/>
      </w:pPr>
      <w:r>
        <w:rPr>
          <w:b/>
          <w:bCs/>
        </w:rPr>
        <w:t>Autenticación: JWT (JSON Web Tokens)</w:t>
      </w:r>
    </w:p>
    <w:p w14:paraId="7596C4C6" w14:textId="77777777" w:rsidR="008A7D13" w:rsidRDefault="00000000">
      <w:pPr>
        <w:spacing w:after="60"/>
      </w:pPr>
      <w:r>
        <w:t>El token JWT contiene:</w:t>
      </w:r>
    </w:p>
    <w:p w14:paraId="3407CCE0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t>userId</w:t>
      </w:r>
      <w:proofErr w:type="spellEnd"/>
      <w:r>
        <w:t>: Identificador único del usuario</w:t>
      </w:r>
    </w:p>
    <w:p w14:paraId="2A4B8B69" w14:textId="77777777" w:rsidR="008A7D13" w:rsidRDefault="00000000">
      <w:pPr>
        <w:pStyle w:val="Prrafodelista"/>
        <w:numPr>
          <w:ilvl w:val="0"/>
          <w:numId w:val="2"/>
        </w:numPr>
      </w:pPr>
      <w:r>
        <w:t>email: Email del usuario</w:t>
      </w:r>
    </w:p>
    <w:p w14:paraId="2F301369" w14:textId="77777777" w:rsidR="008A7D13" w:rsidRDefault="00000000">
      <w:pPr>
        <w:pStyle w:val="Prrafodelista"/>
        <w:numPr>
          <w:ilvl w:val="0"/>
          <w:numId w:val="2"/>
        </w:numPr>
      </w:pPr>
      <w:r>
        <w:t>role: Rol del usuario (</w:t>
      </w:r>
      <w:proofErr w:type="spellStart"/>
      <w:r>
        <w:t>customer</w:t>
      </w:r>
      <w:proofErr w:type="spellEnd"/>
      <w:r>
        <w:t>/</w:t>
      </w:r>
      <w:proofErr w:type="spellStart"/>
      <w:r>
        <w:t>admin</w:t>
      </w:r>
      <w:proofErr w:type="spellEnd"/>
      <w:r>
        <w:t>)</w:t>
      </w:r>
    </w:p>
    <w:p w14:paraId="62657BEF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exp</w:t>
      </w:r>
      <w:proofErr w:type="spellEnd"/>
      <w:r>
        <w:t>: Fecha de expiración (24 horas)</w:t>
      </w:r>
    </w:p>
    <w:p w14:paraId="6A506307" w14:textId="77777777" w:rsidR="008A7D13" w:rsidRDefault="00000000">
      <w:pPr>
        <w:spacing w:after="60"/>
      </w:pPr>
      <w:r>
        <w:rPr>
          <w:b/>
          <w:bCs/>
        </w:rPr>
        <w:t>Autorización: Role-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Access Control (RBAC)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6"/>
        <w:gridCol w:w="3014"/>
        <w:gridCol w:w="2994"/>
      </w:tblGrid>
      <w:tr w:rsidR="008A7D13" w14:paraId="76CA119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28F3F044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315529AF" w14:textId="77777777" w:rsidR="008A7D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Customer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2B2CF545" w14:textId="77777777" w:rsidR="008A7D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  <w:proofErr w:type="spellEnd"/>
          </w:p>
        </w:tc>
      </w:tr>
      <w:tr w:rsidR="008A7D13" w14:paraId="2BF737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27AB1" w14:textId="77777777" w:rsidR="008A7D13" w:rsidRDefault="00000000">
            <w:r>
              <w:t>Ver productos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9BD3A" w14:textId="77777777" w:rsidR="008A7D13" w:rsidRDefault="00000000">
            <w:pPr>
              <w:jc w:val="center"/>
            </w:pPr>
            <w:r>
              <w:t>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D4D9D" w14:textId="77777777" w:rsidR="008A7D13" w:rsidRDefault="00000000">
            <w:pPr>
              <w:jc w:val="center"/>
            </w:pPr>
            <w:r>
              <w:t>✅</w:t>
            </w:r>
          </w:p>
        </w:tc>
      </w:tr>
      <w:tr w:rsidR="008A7D13" w14:paraId="32E773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9F40E" w14:textId="77777777" w:rsidR="008A7D13" w:rsidRDefault="00000000">
            <w:r>
              <w:t>Crear orden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4907C" w14:textId="77777777" w:rsidR="008A7D13" w:rsidRDefault="00000000">
            <w:pPr>
              <w:jc w:val="center"/>
            </w:pPr>
            <w:r>
              <w:t>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79EE5" w14:textId="77777777" w:rsidR="008A7D13" w:rsidRDefault="00000000">
            <w:pPr>
              <w:jc w:val="center"/>
            </w:pPr>
            <w:r>
              <w:t>✅</w:t>
            </w:r>
          </w:p>
        </w:tc>
      </w:tr>
      <w:tr w:rsidR="008A7D13" w14:paraId="7EF1A7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164CA" w14:textId="77777777" w:rsidR="008A7D13" w:rsidRDefault="00000000">
            <w:r>
              <w:t>Crear producto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48775" w14:textId="77777777" w:rsidR="008A7D13" w:rsidRDefault="00000000">
            <w:pPr>
              <w:jc w:val="center"/>
            </w:pPr>
            <w: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D408A" w14:textId="77777777" w:rsidR="008A7D13" w:rsidRDefault="00000000">
            <w:pPr>
              <w:jc w:val="center"/>
            </w:pPr>
            <w:r>
              <w:t>✅</w:t>
            </w:r>
          </w:p>
        </w:tc>
      </w:tr>
      <w:tr w:rsidR="008A7D13" w14:paraId="3ECCEF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6045B" w14:textId="77777777" w:rsidR="008A7D13" w:rsidRDefault="00000000">
            <w:r>
              <w:t>Editar producto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1C524" w14:textId="77777777" w:rsidR="008A7D13" w:rsidRDefault="00000000">
            <w:pPr>
              <w:jc w:val="center"/>
            </w:pPr>
            <w: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4C4C1" w14:textId="77777777" w:rsidR="008A7D13" w:rsidRDefault="00000000">
            <w:pPr>
              <w:jc w:val="center"/>
            </w:pPr>
            <w:r>
              <w:t>✅</w:t>
            </w:r>
          </w:p>
        </w:tc>
      </w:tr>
      <w:tr w:rsidR="008A7D13" w14:paraId="498614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5A9AD" w14:textId="77777777" w:rsidR="008A7D13" w:rsidRDefault="00000000">
            <w:r>
              <w:t>Ver todos los usuarios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B34FB" w14:textId="77777777" w:rsidR="008A7D13" w:rsidRDefault="00000000">
            <w:pPr>
              <w:jc w:val="center"/>
            </w:pPr>
            <w: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C4092" w14:textId="77777777" w:rsidR="008A7D13" w:rsidRDefault="00000000">
            <w:pPr>
              <w:jc w:val="center"/>
            </w:pPr>
            <w:r>
              <w:t>✅</w:t>
            </w:r>
          </w:p>
        </w:tc>
      </w:tr>
    </w:tbl>
    <w:p w14:paraId="37CD6F2E" w14:textId="77777777" w:rsidR="008A7D13" w:rsidRDefault="008A7D13">
      <w:pPr>
        <w:spacing w:before="180"/>
      </w:pPr>
    </w:p>
    <w:p w14:paraId="5F2F1B24" w14:textId="77777777" w:rsidR="008A7D13" w:rsidRDefault="00000000">
      <w:pPr>
        <w:pStyle w:val="Ttulo2"/>
      </w:pPr>
      <w:r>
        <w:t>7.2 Validación de Datos</w:t>
      </w:r>
    </w:p>
    <w:p w14:paraId="2D310F58" w14:textId="77777777" w:rsidR="008A7D13" w:rsidRDefault="00000000">
      <w:pPr>
        <w:spacing w:after="60"/>
      </w:pPr>
      <w:r>
        <w:rPr>
          <w:b/>
          <w:bCs/>
        </w:rPr>
        <w:t>Capas de validación:</w:t>
      </w:r>
    </w:p>
    <w:p w14:paraId="4E265F96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>Validación básica para mejor UX</w:t>
      </w:r>
    </w:p>
    <w:p w14:paraId="312DD54F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Joi</w:t>
      </w:r>
      <w:proofErr w:type="spellEnd"/>
      <w:r>
        <w:rPr>
          <w:b/>
          <w:bCs/>
        </w:rPr>
        <w:t xml:space="preserve">): </w:t>
      </w:r>
      <w:r>
        <w:t>Validación robusta antes de controlador</w:t>
      </w:r>
    </w:p>
    <w:p w14:paraId="465D0D0B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PostgreSQL: </w:t>
      </w:r>
      <w:proofErr w:type="spellStart"/>
      <w:r>
        <w:t>Constraints</w:t>
      </w:r>
      <w:proofErr w:type="spellEnd"/>
      <w:r>
        <w:t xml:space="preserve"> como última línea de defensa</w:t>
      </w:r>
    </w:p>
    <w:p w14:paraId="7ACA3490" w14:textId="77777777" w:rsidR="008A7D13" w:rsidRDefault="00000000">
      <w:pPr>
        <w:pStyle w:val="Ttulo2"/>
      </w:pPr>
      <w:r>
        <w:t>7.3 Protección contra Vulnerabilidades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8A7D13" w14:paraId="5CEE8C17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3A4F62C9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Vulnerabilidad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128D9735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Protección</w:t>
            </w:r>
          </w:p>
        </w:tc>
      </w:tr>
      <w:tr w:rsidR="008A7D13" w14:paraId="25F083B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14544" w14:textId="77777777" w:rsidR="008A7D13" w:rsidRDefault="00000000">
            <w:r>
              <w:rPr>
                <w:b/>
                <w:bCs/>
              </w:rPr>
              <w:t xml:space="preserve">SQL </w:t>
            </w:r>
            <w:proofErr w:type="spellStart"/>
            <w:r>
              <w:rPr>
                <w:b/>
                <w:bCs/>
              </w:rPr>
              <w:t>Injection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B25A8" w14:textId="77777777" w:rsidR="008A7D13" w:rsidRDefault="00000000">
            <w:r>
              <w:t xml:space="preserve">✅ </w:t>
            </w:r>
            <w:proofErr w:type="spellStart"/>
            <w:r>
              <w:t>Queries</w:t>
            </w:r>
            <w:proofErr w:type="spellEnd"/>
            <w:r>
              <w:t xml:space="preserve"> parametrizadas ($1, $2)</w:t>
            </w:r>
          </w:p>
        </w:tc>
      </w:tr>
      <w:tr w:rsidR="008A7D13" w14:paraId="3B6C4A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9A341" w14:textId="77777777" w:rsidR="008A7D13" w:rsidRDefault="00000000">
            <w:r>
              <w:rPr>
                <w:b/>
                <w:bCs/>
              </w:rPr>
              <w:t>XSS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8A8B1" w14:textId="77777777" w:rsidR="008A7D13" w:rsidRDefault="00000000">
            <w:r>
              <w:t xml:space="preserve">✅ </w:t>
            </w:r>
            <w:proofErr w:type="spellStart"/>
            <w:r>
              <w:t>React</w:t>
            </w:r>
            <w:proofErr w:type="spellEnd"/>
            <w:r>
              <w:t xml:space="preserve"> escapa HTML automáticamente</w:t>
            </w:r>
          </w:p>
        </w:tc>
      </w:tr>
      <w:tr w:rsidR="008A7D13" w14:paraId="36CFFDB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5D10F" w14:textId="77777777" w:rsidR="008A7D13" w:rsidRDefault="00000000">
            <w:r>
              <w:rPr>
                <w:b/>
                <w:bCs/>
              </w:rPr>
              <w:t>CSRF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214AC" w14:textId="77777777" w:rsidR="008A7D13" w:rsidRDefault="00000000">
            <w:r>
              <w:t xml:space="preserve">✅ JWT en </w:t>
            </w:r>
            <w:proofErr w:type="spellStart"/>
            <w:r>
              <w:t>header</w:t>
            </w:r>
            <w:proofErr w:type="spellEnd"/>
            <w:r>
              <w:t xml:space="preserve"> (no cookies)</w:t>
            </w:r>
          </w:p>
        </w:tc>
      </w:tr>
      <w:tr w:rsidR="008A7D13" w14:paraId="4514BDF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589FB" w14:textId="77777777" w:rsidR="008A7D13" w:rsidRDefault="00000000"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leaks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B51FA" w14:textId="77777777" w:rsidR="008A7D13" w:rsidRDefault="00000000">
            <w:r>
              <w:t xml:space="preserve">✅ </w:t>
            </w:r>
            <w:proofErr w:type="spellStart"/>
            <w:r>
              <w:t>Bcrypt</w:t>
            </w:r>
            <w:proofErr w:type="spellEnd"/>
            <w:r>
              <w:t xml:space="preserve"> con </w:t>
            </w:r>
            <w:proofErr w:type="spellStart"/>
            <w:r>
              <w:t>salt</w:t>
            </w:r>
            <w:proofErr w:type="spellEnd"/>
            <w:r>
              <w:t xml:space="preserve"> (10 rounds)</w:t>
            </w:r>
          </w:p>
        </w:tc>
      </w:tr>
      <w:tr w:rsidR="008A7D13" w14:paraId="2F3D38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84D8D" w14:textId="77777777" w:rsidR="008A7D13" w:rsidRDefault="00000000">
            <w:r>
              <w:rPr>
                <w:b/>
                <w:bCs/>
              </w:rPr>
              <w:t>Sensitive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3E320" w14:textId="77777777" w:rsidR="008A7D13" w:rsidRDefault="00000000">
            <w:proofErr w:type="gramStart"/>
            <w:r>
              <w:t>✅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no </w:t>
            </w:r>
            <w:proofErr w:type="spellStart"/>
            <w:r>
              <w:t>commiteado</w:t>
            </w:r>
            <w:proofErr w:type="spellEnd"/>
            <w:proofErr w:type="gramStart"/>
            <w:r>
              <w:t>, .</w:t>
            </w:r>
            <w:proofErr w:type="spellStart"/>
            <w:r>
              <w:t>gitignore</w:t>
            </w:r>
            <w:proofErr w:type="spellEnd"/>
            <w:proofErr w:type="gramEnd"/>
          </w:p>
        </w:tc>
      </w:tr>
    </w:tbl>
    <w:p w14:paraId="5AB58225" w14:textId="77777777" w:rsidR="008A7D13" w:rsidRDefault="008A7D13">
      <w:pPr>
        <w:spacing w:before="180"/>
      </w:pPr>
    </w:p>
    <w:p w14:paraId="004EB217" w14:textId="77777777" w:rsidR="008A7D13" w:rsidRDefault="00000000">
      <w:pPr>
        <w:pStyle w:val="Ttulo2"/>
      </w:pPr>
      <w:r>
        <w:t>7.4 HTTPS y CORS</w:t>
      </w:r>
    </w:p>
    <w:p w14:paraId="6612DE5E" w14:textId="77777777" w:rsidR="008A7D13" w:rsidRDefault="00000000">
      <w:pPr>
        <w:spacing w:after="60"/>
      </w:pPr>
      <w:r>
        <w:rPr>
          <w:b/>
          <w:bCs/>
        </w:rPr>
        <w:t>CORS configurado:</w:t>
      </w:r>
    </w:p>
    <w:p w14:paraId="7CE996F6" w14:textId="77777777" w:rsidR="008A7D13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origin</w:t>
      </w:r>
      <w:proofErr w:type="spellEnd"/>
      <w:r>
        <w:t xml:space="preserve">: Solo </w:t>
      </w:r>
      <w:proofErr w:type="spellStart"/>
      <w:r>
        <w:t>frontend</w:t>
      </w:r>
      <w:proofErr w:type="spellEnd"/>
      <w:r>
        <w:t xml:space="preserve"> autorizado</w:t>
      </w:r>
    </w:p>
    <w:p w14:paraId="2851494A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credentials</w:t>
      </w:r>
      <w:proofErr w:type="spellEnd"/>
      <w:r>
        <w:t>: true (permite cookies)</w:t>
      </w:r>
    </w:p>
    <w:p w14:paraId="51756157" w14:textId="77777777" w:rsidR="008A7D13" w:rsidRDefault="00000000">
      <w:pPr>
        <w:spacing w:after="180"/>
      </w:pPr>
      <w:r>
        <w:rPr>
          <w:b/>
          <w:bCs/>
        </w:rPr>
        <w:t xml:space="preserve">HTTPS: </w:t>
      </w:r>
      <w:r>
        <w:t>Obligatorio en producción (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gratuito)</w:t>
      </w:r>
    </w:p>
    <w:p w14:paraId="1F242F0F" w14:textId="77777777" w:rsidR="008A7D13" w:rsidRDefault="00000000">
      <w:r>
        <w:br w:type="page"/>
      </w:r>
    </w:p>
    <w:p w14:paraId="4A2E0DDE" w14:textId="4DE0369B" w:rsidR="008A7D13" w:rsidRDefault="00000000">
      <w:pPr>
        <w:pStyle w:val="Ttulo1"/>
      </w:pPr>
      <w:r>
        <w:lastRenderedPageBreak/>
        <w:t>8. EVIDENCIAS VISUALES</w:t>
      </w:r>
    </w:p>
    <w:p w14:paraId="14F289B0" w14:textId="4A0B186D" w:rsidR="001F6FDC" w:rsidRDefault="00000000" w:rsidP="001F6FDC">
      <w:pPr>
        <w:pStyle w:val="Ttulo2"/>
      </w:pPr>
      <w:r>
        <w:t>8.1 Capturas de Pantalla Requeridas</w:t>
      </w:r>
    </w:p>
    <w:p w14:paraId="173AE2EA" w14:textId="6031BC10" w:rsidR="001F6FDC" w:rsidRDefault="001F6FDC" w:rsidP="001F6FDC">
      <w:pPr>
        <w:pStyle w:val="Ttulo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DF58B4" wp14:editId="20678D6A">
            <wp:simplePos x="0" y="0"/>
            <wp:positionH relativeFrom="margin">
              <wp:posOffset>3253740</wp:posOffset>
            </wp:positionH>
            <wp:positionV relativeFrom="paragraph">
              <wp:posOffset>2643505</wp:posOffset>
            </wp:positionV>
            <wp:extent cx="2537460" cy="3463290"/>
            <wp:effectExtent l="0" t="0" r="0" b="3810"/>
            <wp:wrapSquare wrapText="bothSides"/>
            <wp:docPr id="20592348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FDC">
        <w:rPr>
          <w:noProof/>
        </w:rPr>
        <w:drawing>
          <wp:anchor distT="0" distB="0" distL="114300" distR="114300" simplePos="0" relativeHeight="251659264" behindDoc="0" locked="0" layoutInCell="1" allowOverlap="1" wp14:anchorId="20B711C5" wp14:editId="612025B2">
            <wp:simplePos x="0" y="0"/>
            <wp:positionH relativeFrom="page">
              <wp:posOffset>4093210</wp:posOffset>
            </wp:positionH>
            <wp:positionV relativeFrom="paragraph">
              <wp:posOffset>255270</wp:posOffset>
            </wp:positionV>
            <wp:extent cx="3236595" cy="2339340"/>
            <wp:effectExtent l="0" t="0" r="1905" b="3810"/>
            <wp:wrapSquare wrapText="bothSides"/>
            <wp:docPr id="20760367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FDC">
        <w:rPr>
          <w:noProof/>
        </w:rPr>
        <w:drawing>
          <wp:anchor distT="0" distB="0" distL="114300" distR="114300" simplePos="0" relativeHeight="251658240" behindDoc="0" locked="0" layoutInCell="1" allowOverlap="1" wp14:anchorId="3147085B" wp14:editId="3C7B4C05">
            <wp:simplePos x="0" y="0"/>
            <wp:positionH relativeFrom="margin">
              <wp:posOffset>-7620</wp:posOffset>
            </wp:positionH>
            <wp:positionV relativeFrom="paragraph">
              <wp:posOffset>278130</wp:posOffset>
            </wp:positionV>
            <wp:extent cx="3162300" cy="2324100"/>
            <wp:effectExtent l="0" t="0" r="0" b="0"/>
            <wp:wrapSquare wrapText="bothSides"/>
            <wp:docPr id="323180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A. Base de Datos</w:t>
      </w:r>
    </w:p>
    <w:p w14:paraId="35D9689A" w14:textId="252038DA" w:rsidR="001F6FDC" w:rsidRDefault="001F6FDC" w:rsidP="001F6FDC">
      <w:pPr>
        <w:pStyle w:val="Ttulo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9C2B6E" wp14:editId="41142279">
            <wp:simplePos x="0" y="0"/>
            <wp:positionH relativeFrom="column">
              <wp:posOffset>-15240</wp:posOffset>
            </wp:positionH>
            <wp:positionV relativeFrom="paragraph">
              <wp:posOffset>2323465</wp:posOffset>
            </wp:positionV>
            <wp:extent cx="3185765" cy="3520440"/>
            <wp:effectExtent l="0" t="0" r="0" b="3810"/>
            <wp:wrapSquare wrapText="bothSides"/>
            <wp:docPr id="546286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6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866B3" w14:textId="1C93BD40" w:rsidR="008A7D13" w:rsidRDefault="00000000">
      <w:pPr>
        <w:pStyle w:val="Ttulo3"/>
      </w:pPr>
      <w:r>
        <w:lastRenderedPageBreak/>
        <w:t xml:space="preserve">B. </w:t>
      </w:r>
      <w:proofErr w:type="spellStart"/>
      <w:r>
        <w:t>Backend</w:t>
      </w:r>
      <w:proofErr w:type="spellEnd"/>
      <w:r>
        <w:t xml:space="preserve"> Funcionando</w:t>
      </w:r>
      <w:r w:rsidR="00A84EC7" w:rsidRPr="001F6FDC">
        <w:drawing>
          <wp:inline distT="0" distB="0" distL="0" distR="0" wp14:anchorId="6AD012BE" wp14:editId="6EA96377">
            <wp:extent cx="5731510" cy="3950970"/>
            <wp:effectExtent l="0" t="0" r="2540" b="0"/>
            <wp:docPr id="1618969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9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9D0C" w14:textId="597D1B67" w:rsidR="008A7D13" w:rsidRDefault="008A7D13" w:rsidP="001F6FDC">
      <w:pPr>
        <w:pStyle w:val="Prrafodelista"/>
        <w:ind w:left="720"/>
      </w:pPr>
    </w:p>
    <w:p w14:paraId="112F5E87" w14:textId="1FD8854B" w:rsidR="001F6FDC" w:rsidRDefault="001F6FDC" w:rsidP="001F6FDC">
      <w:pPr>
        <w:pStyle w:val="Prrafodelista"/>
        <w:ind w:left="720"/>
      </w:pPr>
    </w:p>
    <w:p w14:paraId="33255B15" w14:textId="77777777" w:rsidR="008A7D13" w:rsidRDefault="00000000">
      <w:pPr>
        <w:pStyle w:val="Ttulo3"/>
      </w:pPr>
      <w:r>
        <w:t xml:space="preserve">C. </w:t>
      </w:r>
      <w:proofErr w:type="spellStart"/>
      <w:r>
        <w:t>Frontend</w:t>
      </w:r>
      <w:proofErr w:type="spellEnd"/>
      <w:r>
        <w:t xml:space="preserve"> Funcionando</w:t>
      </w:r>
    </w:p>
    <w:p w14:paraId="538F37E7" w14:textId="71A19288" w:rsidR="00A84EC7" w:rsidRDefault="00A84EC7">
      <w:pPr>
        <w:pStyle w:val="Ttulo3"/>
      </w:pPr>
      <w:r>
        <w:rPr>
          <w:noProof/>
        </w:rPr>
        <w:lastRenderedPageBreak/>
        <w:drawing>
          <wp:inline distT="0" distB="0" distL="0" distR="0" wp14:anchorId="64589F3E" wp14:editId="1D48944F">
            <wp:extent cx="5722620" cy="2956560"/>
            <wp:effectExtent l="0" t="0" r="0" b="0"/>
            <wp:docPr id="7777625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5179D" wp14:editId="3C9E3AF5">
            <wp:extent cx="5730240" cy="2895600"/>
            <wp:effectExtent l="0" t="0" r="3810" b="0"/>
            <wp:docPr id="12702611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0091C" wp14:editId="0969D85E">
            <wp:extent cx="5730240" cy="2887980"/>
            <wp:effectExtent l="0" t="0" r="3810" b="7620"/>
            <wp:docPr id="3480507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6FB48" wp14:editId="4BC616E9">
            <wp:extent cx="5722620" cy="2903220"/>
            <wp:effectExtent l="0" t="0" r="0" b="0"/>
            <wp:docPr id="14828895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BB99A" wp14:editId="22846291">
            <wp:extent cx="5715000" cy="2865120"/>
            <wp:effectExtent l="0" t="0" r="0" b="0"/>
            <wp:docPr id="16256040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0FD1B" wp14:editId="04288BB5">
            <wp:extent cx="5730240" cy="2903220"/>
            <wp:effectExtent l="0" t="0" r="3810" b="0"/>
            <wp:docPr id="17269706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17761" w14:textId="77777777" w:rsidR="008A7D13" w:rsidRDefault="00000000">
      <w:r>
        <w:lastRenderedPageBreak/>
        <w:br w:type="page"/>
      </w:r>
    </w:p>
    <w:p w14:paraId="36ADB3A8" w14:textId="77777777" w:rsidR="008A7D13" w:rsidRDefault="00000000">
      <w:pPr>
        <w:pStyle w:val="Ttulo1"/>
      </w:pPr>
      <w:r>
        <w:lastRenderedPageBreak/>
        <w:t>9. CONCLUSIÓN</w:t>
      </w:r>
    </w:p>
    <w:p w14:paraId="40D211C4" w14:textId="77777777" w:rsidR="008A7D13" w:rsidRDefault="00000000">
      <w:pPr>
        <w:pStyle w:val="Ttulo2"/>
      </w:pPr>
      <w:r>
        <w:t>9.1 Resumen de Decisiones Técnicas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98"/>
        <w:gridCol w:w="2964"/>
        <w:gridCol w:w="3762"/>
      </w:tblGrid>
      <w:tr w:rsidR="008A7D13" w14:paraId="7B7219F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56006EF5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69AD9647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7F"/>
          </w:tcPr>
          <w:p w14:paraId="436B0380" w14:textId="77777777" w:rsidR="008A7D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Justificación Principal</w:t>
            </w:r>
          </w:p>
        </w:tc>
      </w:tr>
      <w:tr w:rsidR="008A7D13" w14:paraId="10CC26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A2796" w14:textId="77777777" w:rsidR="008A7D13" w:rsidRDefault="00000000"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D9B35" w14:textId="77777777" w:rsidR="008A7D13" w:rsidRDefault="00000000">
            <w:r>
              <w:t>Node.js + Express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80171" w14:textId="77777777" w:rsidR="008A7D13" w:rsidRDefault="00000000">
            <w:r>
              <w:t>JavaScript full-</w:t>
            </w:r>
            <w:proofErr w:type="spellStart"/>
            <w:r>
              <w:t>stack</w:t>
            </w:r>
            <w:proofErr w:type="spellEnd"/>
            <w:r>
              <w:t>, performance, escalabilidad</w:t>
            </w:r>
          </w:p>
        </w:tc>
      </w:tr>
      <w:tr w:rsidR="008A7D13" w14:paraId="6589D81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EABB2" w14:textId="77777777" w:rsidR="008A7D13" w:rsidRDefault="00000000"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D6B5B" w14:textId="77777777" w:rsidR="008A7D13" w:rsidRDefault="00000000">
            <w:proofErr w:type="spellStart"/>
            <w:r>
              <w:t>React</w:t>
            </w:r>
            <w:proofErr w:type="spellEnd"/>
            <w:r>
              <w:t xml:space="preserve"> + Vite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C7BE5" w14:textId="77777777" w:rsidR="008A7D13" w:rsidRDefault="00000000">
            <w:proofErr w:type="spellStart"/>
            <w:r>
              <w:t>Component-based</w:t>
            </w:r>
            <w:proofErr w:type="spellEnd"/>
            <w:r>
              <w:t>, gran ecosistema, demanda laboral</w:t>
            </w:r>
          </w:p>
        </w:tc>
      </w:tr>
      <w:tr w:rsidR="008A7D13" w14:paraId="554587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379F0" w14:textId="77777777" w:rsidR="008A7D13" w:rsidRDefault="00000000">
            <w:r>
              <w:rPr>
                <w:b/>
                <w:bCs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9E3FF" w14:textId="77777777" w:rsidR="008A7D13" w:rsidRDefault="00000000">
            <w:r>
              <w:t>PostgreSQL 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C988F" w14:textId="77777777" w:rsidR="008A7D13" w:rsidRDefault="00000000">
            <w:r>
              <w:t>ACID completo, relacional robusto, integridad referencial</w:t>
            </w:r>
          </w:p>
        </w:tc>
      </w:tr>
      <w:tr w:rsidR="008A7D13" w14:paraId="341366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F2C9A" w14:textId="77777777" w:rsidR="008A7D13" w:rsidRDefault="00000000">
            <w:r>
              <w:rPr>
                <w:b/>
                <w:bCs/>
              </w:rPr>
              <w:t>Autenticación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F091B" w14:textId="77777777" w:rsidR="008A7D13" w:rsidRDefault="00000000"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D1FA1" w14:textId="77777777" w:rsidR="008A7D13" w:rsidRDefault="00000000">
            <w:proofErr w:type="spellStart"/>
            <w:r>
              <w:t>Stateless</w:t>
            </w:r>
            <w:proofErr w:type="spellEnd"/>
            <w:r>
              <w:t>, seguro, escalable</w:t>
            </w:r>
          </w:p>
        </w:tc>
      </w:tr>
      <w:tr w:rsidR="008A7D13" w14:paraId="7ED63D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2C95B" w14:textId="77777777" w:rsidR="008A7D13" w:rsidRDefault="00000000">
            <w:r>
              <w:rPr>
                <w:b/>
                <w:bCs/>
              </w:rPr>
              <w:t>Validación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D392E8" w14:textId="77777777" w:rsidR="008A7D13" w:rsidRDefault="00000000">
            <w:proofErr w:type="spellStart"/>
            <w:r>
              <w:t>Joi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7A8DE" w14:textId="77777777" w:rsidR="008A7D13" w:rsidRDefault="00000000">
            <w:proofErr w:type="spellStart"/>
            <w:r>
              <w:t>Schema-based</w:t>
            </w:r>
            <w:proofErr w:type="spellEnd"/>
            <w:r>
              <w:t>, mantenible</w:t>
            </w:r>
          </w:p>
        </w:tc>
      </w:tr>
      <w:tr w:rsidR="008A7D13" w14:paraId="0B3344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7931E" w14:textId="77777777" w:rsidR="008A7D13" w:rsidRDefault="00000000">
            <w:r>
              <w:rPr>
                <w:b/>
                <w:bCs/>
              </w:rPr>
              <w:t>Imágenes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3DE4F" w14:textId="77777777" w:rsidR="008A7D13" w:rsidRDefault="00000000">
            <w:proofErr w:type="spellStart"/>
            <w:r>
              <w:t>Cloudinary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452A5" w14:textId="77777777" w:rsidR="008A7D13" w:rsidRDefault="00000000">
            <w:r>
              <w:t>CDN global, optimización automática</w:t>
            </w:r>
          </w:p>
        </w:tc>
      </w:tr>
      <w:tr w:rsidR="008A7D13" w14:paraId="1343D3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8DEE9" w14:textId="77777777" w:rsidR="008A7D13" w:rsidRDefault="00000000">
            <w:r>
              <w:rPr>
                <w:b/>
                <w:bCs/>
              </w:rPr>
              <w:t>Pagos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C71C0" w14:textId="77777777" w:rsidR="008A7D13" w:rsidRDefault="00000000">
            <w:r>
              <w:t>Transbank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4BC2E" w14:textId="77777777" w:rsidR="008A7D13" w:rsidRDefault="00000000">
            <w:r>
              <w:t>Estándar Chile, seguro, confiable</w:t>
            </w:r>
          </w:p>
        </w:tc>
      </w:tr>
      <w:tr w:rsidR="008A7D13" w14:paraId="10B6FD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A93B1" w14:textId="77777777" w:rsidR="008A7D13" w:rsidRDefault="00000000">
            <w:proofErr w:type="spellStart"/>
            <w:r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0BCBA" w14:textId="77777777" w:rsidR="008A7D13" w:rsidRDefault="00000000">
            <w:proofErr w:type="spellStart"/>
            <w:r>
              <w:t>Jest</w:t>
            </w:r>
            <w:proofErr w:type="spellEnd"/>
            <w:r>
              <w:t xml:space="preserve"> +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4F3BA" w14:textId="77777777" w:rsidR="008A7D13" w:rsidRDefault="00000000">
            <w:r>
              <w:t>Estándar Node.js, 100% cobertura</w:t>
            </w:r>
          </w:p>
        </w:tc>
      </w:tr>
    </w:tbl>
    <w:p w14:paraId="5721B31E" w14:textId="77777777" w:rsidR="008A7D13" w:rsidRDefault="008A7D13">
      <w:pPr>
        <w:spacing w:before="180"/>
      </w:pPr>
    </w:p>
    <w:p w14:paraId="42E16ECC" w14:textId="77777777" w:rsidR="008A7D13" w:rsidRDefault="00000000">
      <w:pPr>
        <w:pStyle w:val="Ttulo2"/>
      </w:pPr>
      <w:r>
        <w:t>9.2 Por qué PostgreSQL es la Mejor Opción</w:t>
      </w:r>
    </w:p>
    <w:p w14:paraId="5D646D56" w14:textId="77777777" w:rsidR="008A7D13" w:rsidRDefault="00000000">
      <w:pPr>
        <w:spacing w:after="60"/>
      </w:pPr>
      <w:r>
        <w:rPr>
          <w:b/>
          <w:bCs/>
        </w:rPr>
        <w:t>Resumen ejecutivo:</w:t>
      </w:r>
    </w:p>
    <w:p w14:paraId="70C3654A" w14:textId="77777777" w:rsidR="008A7D13" w:rsidRDefault="00000000">
      <w:pPr>
        <w:spacing w:after="120"/>
      </w:pPr>
      <w:r>
        <w:t>PostgreSQL fue elegido sobre MySQL, MongoDB y otras alternativas porque:</w:t>
      </w:r>
    </w:p>
    <w:p w14:paraId="1311BB0D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Transacciones ACID completas: </w:t>
      </w:r>
      <w:r>
        <w:t>Crítico para e-</w:t>
      </w:r>
      <w:proofErr w:type="spellStart"/>
      <w:r>
        <w:t>commerce</w:t>
      </w:r>
      <w:proofErr w:type="spellEnd"/>
      <w:r>
        <w:t xml:space="preserve"> (órdenes, pagos)</w:t>
      </w:r>
    </w:p>
    <w:p w14:paraId="2A419C3E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Integridad referencial robusta: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garantizan consistencia</w:t>
      </w:r>
    </w:p>
    <w:p w14:paraId="3213CB0B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Relaciones complejas: </w:t>
      </w:r>
      <w:r>
        <w:t>Nuestro modelo tiene muchas relaciones</w:t>
      </w:r>
    </w:p>
    <w:p w14:paraId="3C613AA4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Funciones y </w:t>
      </w:r>
      <w:proofErr w:type="spellStart"/>
      <w:r>
        <w:rPr>
          <w:b/>
          <w:bCs/>
        </w:rPr>
        <w:t>triggers</w:t>
      </w:r>
      <w:proofErr w:type="spellEnd"/>
      <w:r>
        <w:rPr>
          <w:b/>
          <w:bCs/>
        </w:rPr>
        <w:t xml:space="preserve"> avanzados: </w:t>
      </w:r>
      <w:r>
        <w:t>Lógica de negocio en BD</w:t>
      </w:r>
    </w:p>
    <w:p w14:paraId="791370A7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Performance y escalabilidad: </w:t>
      </w:r>
      <w:r>
        <w:t>Soporta millones de registros</w:t>
      </w:r>
    </w:p>
    <w:p w14:paraId="79D5B704" w14:textId="77777777" w:rsidR="008A7D1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con licencia liberal: </w:t>
      </w:r>
      <w:r>
        <w:t>Sin costos ni restricciones</w:t>
      </w:r>
    </w:p>
    <w:p w14:paraId="16DB1A81" w14:textId="77777777" w:rsidR="008A7D13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Estándar de la industria: </w:t>
      </w:r>
      <w:r>
        <w:t>Usado por Instagram, Uber, Netflix</w:t>
      </w:r>
    </w:p>
    <w:p w14:paraId="6E9478B0" w14:textId="77777777" w:rsidR="008A7D13" w:rsidRDefault="00000000">
      <w:pPr>
        <w:spacing w:after="60"/>
      </w:pPr>
      <w:r>
        <w:rPr>
          <w:b/>
          <w:bCs/>
        </w:rPr>
        <w:t>MySQL no fue elegido porque:</w:t>
      </w:r>
    </w:p>
    <w:p w14:paraId="50E6F01F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Menos robusto en ACID (solo con </w:t>
      </w:r>
      <w:proofErr w:type="spellStart"/>
      <w:r>
        <w:t>InnoDB</w:t>
      </w:r>
      <w:proofErr w:type="spellEnd"/>
      <w:r>
        <w:t>)</w:t>
      </w:r>
    </w:p>
    <w:p w14:paraId="4696BC96" w14:textId="77777777" w:rsidR="008A7D13" w:rsidRDefault="00000000">
      <w:pPr>
        <w:pStyle w:val="Prrafodelista"/>
        <w:numPr>
          <w:ilvl w:val="0"/>
          <w:numId w:val="2"/>
        </w:numPr>
      </w:pPr>
      <w:r>
        <w:t xml:space="preserve">Funciones y </w:t>
      </w:r>
      <w:proofErr w:type="spellStart"/>
      <w:r>
        <w:t>triggers</w:t>
      </w:r>
      <w:proofErr w:type="spellEnd"/>
      <w:r>
        <w:t xml:space="preserve"> más limitados</w:t>
      </w:r>
    </w:p>
    <w:p w14:paraId="1FCDB2D7" w14:textId="77777777" w:rsidR="008A7D13" w:rsidRDefault="00000000">
      <w:pPr>
        <w:pStyle w:val="Prrafodelista"/>
        <w:numPr>
          <w:ilvl w:val="0"/>
          <w:numId w:val="2"/>
        </w:numPr>
      </w:pPr>
      <w:r>
        <w:t>Problemas de licencia con Oracle</w:t>
      </w:r>
    </w:p>
    <w:p w14:paraId="3152AE9C" w14:textId="77777777" w:rsidR="008A7D13" w:rsidRDefault="00000000">
      <w:pPr>
        <w:pStyle w:val="Prrafodelista"/>
        <w:numPr>
          <w:ilvl w:val="0"/>
          <w:numId w:val="2"/>
        </w:numPr>
        <w:spacing w:after="120"/>
      </w:pPr>
      <w:r>
        <w:t>Concurrencia inferior (</w:t>
      </w:r>
      <w:proofErr w:type="spellStart"/>
      <w:r>
        <w:t>locks</w:t>
      </w:r>
      <w:proofErr w:type="spellEnd"/>
      <w:r>
        <w:t xml:space="preserve"> vs MVCC)</w:t>
      </w:r>
    </w:p>
    <w:p w14:paraId="4C015B9B" w14:textId="77777777" w:rsidR="008A7D13" w:rsidRDefault="00000000">
      <w:pPr>
        <w:spacing w:after="60"/>
      </w:pPr>
      <w:r>
        <w:rPr>
          <w:b/>
          <w:bCs/>
        </w:rPr>
        <w:t>MongoDB no fue elegido porque:</w:t>
      </w:r>
    </w:p>
    <w:p w14:paraId="6B242757" w14:textId="77777777" w:rsidR="008A7D13" w:rsidRDefault="00000000">
      <w:pPr>
        <w:pStyle w:val="Prrafodelista"/>
        <w:numPr>
          <w:ilvl w:val="0"/>
          <w:numId w:val="2"/>
        </w:numPr>
      </w:pPr>
      <w:r>
        <w:t>NoSQL no es adecuado para datos altamente relacionales</w:t>
      </w:r>
    </w:p>
    <w:p w14:paraId="6506333B" w14:textId="77777777" w:rsidR="008A7D13" w:rsidRDefault="00000000">
      <w:pPr>
        <w:pStyle w:val="Prrafodelista"/>
        <w:numPr>
          <w:ilvl w:val="0"/>
          <w:numId w:val="2"/>
        </w:numPr>
      </w:pPr>
      <w:r>
        <w:t>Difícil mantener integridad referencial</w:t>
      </w:r>
    </w:p>
    <w:p w14:paraId="39E85DBD" w14:textId="77777777" w:rsidR="008A7D13" w:rsidRDefault="00000000">
      <w:pPr>
        <w:pStyle w:val="Prrafodelista"/>
        <w:numPr>
          <w:ilvl w:val="0"/>
          <w:numId w:val="2"/>
        </w:numPr>
      </w:pPr>
      <w:r>
        <w:t>No hay transacciones ACID tradicionales</w:t>
      </w:r>
    </w:p>
    <w:p w14:paraId="7A753B2A" w14:textId="74813D24" w:rsidR="008A7D13" w:rsidRDefault="00000000" w:rsidP="001F6FDC">
      <w:pPr>
        <w:pStyle w:val="Prrafodelista"/>
        <w:numPr>
          <w:ilvl w:val="0"/>
          <w:numId w:val="2"/>
        </w:numPr>
        <w:spacing w:after="180"/>
      </w:pPr>
      <w:r>
        <w:t>Overkill para nuestro caso de uso</w:t>
      </w:r>
    </w:p>
    <w:sectPr w:rsidR="008A7D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24D0" w14:textId="77777777" w:rsidR="0025116F" w:rsidRDefault="0025116F" w:rsidP="001F6FDC">
      <w:r>
        <w:separator/>
      </w:r>
    </w:p>
  </w:endnote>
  <w:endnote w:type="continuationSeparator" w:id="0">
    <w:p w14:paraId="0E73EE9D" w14:textId="77777777" w:rsidR="0025116F" w:rsidRDefault="0025116F" w:rsidP="001F6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BD3F" w14:textId="77777777" w:rsidR="0025116F" w:rsidRDefault="0025116F" w:rsidP="001F6FDC">
      <w:r>
        <w:separator/>
      </w:r>
    </w:p>
  </w:footnote>
  <w:footnote w:type="continuationSeparator" w:id="0">
    <w:p w14:paraId="42E65146" w14:textId="77777777" w:rsidR="0025116F" w:rsidRDefault="0025116F" w:rsidP="001F6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8E7"/>
    <w:multiLevelType w:val="hybridMultilevel"/>
    <w:tmpl w:val="C42AFBC4"/>
    <w:lvl w:ilvl="0" w:tplc="42B8E754">
      <w:start w:val="1"/>
      <w:numFmt w:val="bullet"/>
      <w:lvlText w:val="●"/>
      <w:lvlJc w:val="left"/>
      <w:pPr>
        <w:ind w:left="720" w:hanging="360"/>
      </w:pPr>
    </w:lvl>
    <w:lvl w:ilvl="1" w:tplc="019AF2DC">
      <w:start w:val="1"/>
      <w:numFmt w:val="bullet"/>
      <w:lvlText w:val="○"/>
      <w:lvlJc w:val="left"/>
      <w:pPr>
        <w:ind w:left="1440" w:hanging="360"/>
      </w:pPr>
    </w:lvl>
    <w:lvl w:ilvl="2" w:tplc="80269E84">
      <w:start w:val="1"/>
      <w:numFmt w:val="bullet"/>
      <w:lvlText w:val="■"/>
      <w:lvlJc w:val="left"/>
      <w:pPr>
        <w:ind w:left="2160" w:hanging="360"/>
      </w:pPr>
    </w:lvl>
    <w:lvl w:ilvl="3" w:tplc="D6448B52">
      <w:start w:val="1"/>
      <w:numFmt w:val="bullet"/>
      <w:lvlText w:val="●"/>
      <w:lvlJc w:val="left"/>
      <w:pPr>
        <w:ind w:left="2880" w:hanging="360"/>
      </w:pPr>
    </w:lvl>
    <w:lvl w:ilvl="4" w:tplc="2D64C94C">
      <w:start w:val="1"/>
      <w:numFmt w:val="bullet"/>
      <w:lvlText w:val="○"/>
      <w:lvlJc w:val="left"/>
      <w:pPr>
        <w:ind w:left="3600" w:hanging="360"/>
      </w:pPr>
    </w:lvl>
    <w:lvl w:ilvl="5" w:tplc="060A30F2">
      <w:start w:val="1"/>
      <w:numFmt w:val="bullet"/>
      <w:lvlText w:val="■"/>
      <w:lvlJc w:val="left"/>
      <w:pPr>
        <w:ind w:left="4320" w:hanging="360"/>
      </w:pPr>
    </w:lvl>
    <w:lvl w:ilvl="6" w:tplc="2C228320">
      <w:start w:val="1"/>
      <w:numFmt w:val="bullet"/>
      <w:lvlText w:val="●"/>
      <w:lvlJc w:val="left"/>
      <w:pPr>
        <w:ind w:left="5040" w:hanging="360"/>
      </w:pPr>
    </w:lvl>
    <w:lvl w:ilvl="7" w:tplc="EB886060">
      <w:start w:val="1"/>
      <w:numFmt w:val="bullet"/>
      <w:lvlText w:val="●"/>
      <w:lvlJc w:val="left"/>
      <w:pPr>
        <w:ind w:left="5760" w:hanging="360"/>
      </w:pPr>
    </w:lvl>
    <w:lvl w:ilvl="8" w:tplc="C82272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E63CD"/>
    <w:multiLevelType w:val="hybridMultilevel"/>
    <w:tmpl w:val="F1AA9B90"/>
    <w:lvl w:ilvl="0" w:tplc="7DC0AEF6">
      <w:start w:val="1"/>
      <w:numFmt w:val="bullet"/>
      <w:lvlText w:val="•"/>
      <w:lvlJc w:val="left"/>
      <w:pPr>
        <w:ind w:left="720" w:hanging="360"/>
      </w:pPr>
    </w:lvl>
    <w:lvl w:ilvl="1" w:tplc="9540273C">
      <w:numFmt w:val="decimal"/>
      <w:lvlText w:val=""/>
      <w:lvlJc w:val="left"/>
    </w:lvl>
    <w:lvl w:ilvl="2" w:tplc="A62208E4">
      <w:numFmt w:val="decimal"/>
      <w:lvlText w:val=""/>
      <w:lvlJc w:val="left"/>
    </w:lvl>
    <w:lvl w:ilvl="3" w:tplc="4CA00CA4">
      <w:numFmt w:val="decimal"/>
      <w:lvlText w:val=""/>
      <w:lvlJc w:val="left"/>
    </w:lvl>
    <w:lvl w:ilvl="4" w:tplc="73C6EE0C">
      <w:numFmt w:val="decimal"/>
      <w:lvlText w:val=""/>
      <w:lvlJc w:val="left"/>
    </w:lvl>
    <w:lvl w:ilvl="5" w:tplc="C6065ADC">
      <w:numFmt w:val="decimal"/>
      <w:lvlText w:val=""/>
      <w:lvlJc w:val="left"/>
    </w:lvl>
    <w:lvl w:ilvl="6" w:tplc="22B0125E">
      <w:numFmt w:val="decimal"/>
      <w:lvlText w:val=""/>
      <w:lvlJc w:val="left"/>
    </w:lvl>
    <w:lvl w:ilvl="7" w:tplc="1370F61E">
      <w:numFmt w:val="decimal"/>
      <w:lvlText w:val=""/>
      <w:lvlJc w:val="left"/>
    </w:lvl>
    <w:lvl w:ilvl="8" w:tplc="A2DAF866">
      <w:numFmt w:val="decimal"/>
      <w:lvlText w:val=""/>
      <w:lvlJc w:val="left"/>
    </w:lvl>
  </w:abstractNum>
  <w:num w:numId="1" w16cid:durableId="1196037262">
    <w:abstractNumId w:val="0"/>
    <w:lvlOverride w:ilvl="0">
      <w:startOverride w:val="1"/>
    </w:lvlOverride>
  </w:num>
  <w:num w:numId="2" w16cid:durableId="1046223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D13"/>
    <w:rsid w:val="001F6FDC"/>
    <w:rsid w:val="0025116F"/>
    <w:rsid w:val="005912AD"/>
    <w:rsid w:val="008A7D13"/>
    <w:rsid w:val="00A8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B6B15"/>
  <w15:docId w15:val="{D5A210E7-F46C-4353-9D8D-CAE6665D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2C5F7F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3B6B8F"/>
      <w:sz w:val="28"/>
      <w:szCs w:val="28"/>
    </w:rPr>
  </w:style>
  <w:style w:type="paragraph" w:styleId="Ttulo3">
    <w:name w:val="heading 3"/>
    <w:uiPriority w:val="9"/>
    <w:unhideWhenUsed/>
    <w:qFormat/>
    <w:pPr>
      <w:spacing w:before="120" w:after="100"/>
      <w:outlineLvl w:val="2"/>
    </w:pPr>
    <w:rPr>
      <w:b/>
      <w:bCs/>
      <w:color w:val="4A7A9F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240"/>
      <w:jc w:val="center"/>
    </w:pPr>
    <w:rPr>
      <w:b/>
      <w:bCs/>
      <w:color w:val="2C5F7F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Style">
    <w:name w:val="Code Style"/>
    <w:pPr>
      <w:spacing w:before="100" w:after="100"/>
    </w:pPr>
    <w:rPr>
      <w:rFonts w:ascii="Courier New" w:eastAsia="Courier New" w:hAnsi="Courier New" w:cs="Courier New"/>
      <w:color w:val="333333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F6F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6FDC"/>
  </w:style>
  <w:style w:type="paragraph" w:styleId="Piedepgina">
    <w:name w:val="footer"/>
    <w:basedOn w:val="Normal"/>
    <w:link w:val="PiedepginaCar"/>
    <w:uiPriority w:val="99"/>
    <w:unhideWhenUsed/>
    <w:rsid w:val="001F6F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6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2364</Words>
  <Characters>13007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campos</cp:lastModifiedBy>
  <cp:revision>2</cp:revision>
  <dcterms:created xsi:type="dcterms:W3CDTF">2025-10-27T14:25:00Z</dcterms:created>
  <dcterms:modified xsi:type="dcterms:W3CDTF">2025-10-27T14:42:00Z</dcterms:modified>
</cp:coreProperties>
</file>