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AE" w:rsidRDefault="00206E81">
      <w:r>
        <w:t>ABC DEGJkfdfdsaljfjdsa;</w:t>
      </w:r>
    </w:p>
    <w:p w:rsidR="003E30EC" w:rsidRDefault="003E30EC">
      <w:r>
        <w:t>Thiet da test…viet :V</w:t>
      </w:r>
      <w:bookmarkStart w:id="0" w:name="_GoBack"/>
      <w:bookmarkEnd w:id="0"/>
    </w:p>
    <w:sectPr w:rsidR="003E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16"/>
    <w:rsid w:val="00206E81"/>
    <w:rsid w:val="003D5D94"/>
    <w:rsid w:val="003E30EC"/>
    <w:rsid w:val="005B3449"/>
    <w:rsid w:val="00D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 Thiet</cp:lastModifiedBy>
  <cp:revision>3</cp:revision>
  <dcterms:created xsi:type="dcterms:W3CDTF">2015-12-21T09:13:00Z</dcterms:created>
  <dcterms:modified xsi:type="dcterms:W3CDTF">2015-12-21T09:17:00Z</dcterms:modified>
</cp:coreProperties>
</file>