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A" w:rsidRDefault="00655F99" w:rsidP="00655F99">
      <w:pPr>
        <w:pStyle w:val="Title"/>
      </w:pPr>
      <w:r>
        <w:t>BÁO CÁO CÔNG VIỆC HÀNG TUẦN</w:t>
      </w:r>
    </w:p>
    <w:p w:rsidR="00D6327E" w:rsidRDefault="00D6327E" w:rsidP="00D6327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D6327E" w:rsidRDefault="007F7D8A" w:rsidP="00D6327E">
            <w:r>
              <w:t>Đỗ Quốc Việt</w:t>
            </w:r>
          </w:p>
        </w:tc>
      </w:tr>
      <w:tr w:rsidR="00752C37" w:rsidTr="00D6327E">
        <w:tc>
          <w:tcPr>
            <w:tcW w:w="1885" w:type="dxa"/>
          </w:tcPr>
          <w:p w:rsidR="00752C37" w:rsidRPr="005D0CD3" w:rsidRDefault="00752C37" w:rsidP="00D6327E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060" w:type="dxa"/>
          </w:tcPr>
          <w:p w:rsidR="00752C37" w:rsidRDefault="007F7D8A" w:rsidP="00D6327E">
            <w:r>
              <w:t>C0720I2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D6327E" w:rsidRDefault="00CC26FA" w:rsidP="00D6327E">
            <w:r>
              <w:t>06/09</w:t>
            </w:r>
            <w:r w:rsidR="007F7D8A">
              <w:t>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D6327E" w:rsidRDefault="00CC26FA" w:rsidP="00D6327E">
            <w:r>
              <w:t>31/08/2020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D6327E" w:rsidRDefault="00CC26FA" w:rsidP="00D6327E">
            <w:r>
              <w:t>04/09/2020</w:t>
            </w:r>
          </w:p>
        </w:tc>
      </w:tr>
    </w:tbl>
    <w:p w:rsidR="00D6327E" w:rsidRDefault="00D6327E" w:rsidP="00D6327E"/>
    <w:p w:rsidR="00113F7B" w:rsidRDefault="00113F7B" w:rsidP="00113F7B">
      <w:pPr>
        <w:pStyle w:val="Heading2"/>
      </w:pPr>
      <w:r>
        <w:t>Tự kiểm tra</w:t>
      </w:r>
    </w:p>
    <w:p w:rsidR="00113F7B" w:rsidRPr="00C15608" w:rsidRDefault="00113F7B" w:rsidP="00113F7B">
      <w:pPr>
        <w:rPr>
          <w:rFonts w:ascii="Segoe UI Symbol" w:eastAsia="Segoe UI Symbol" w:hAnsi="Segoe UI Symbol" w:cs="Times New Roman"/>
          <w:lang w:eastAsia="ja-JP"/>
        </w:rPr>
      </w:pPr>
      <w:r>
        <w:t>Đặt ký tự</w:t>
      </w:r>
      <w:r w:rsidR="00DE3B60">
        <w:t xml:space="preserve">       </w:t>
      </w:r>
      <w:r>
        <w:t xml:space="preserve"> </w:t>
      </w:r>
      <w:r w:rsidRPr="00DE3B60">
        <w:rPr>
          <w:b/>
        </w:rPr>
        <w:t>○</w:t>
      </w:r>
      <w:r w:rsidR="00C15608">
        <w:t xml:space="preserve"> </w:t>
      </w:r>
      <w:r w:rsidR="00DE3B60">
        <w:t xml:space="preserve">      </w:t>
      </w:r>
      <w:r w:rsidR="00C15608">
        <w:t xml:space="preserve">để trả lời "có" và ký tự </w:t>
      </w:r>
      <w:r w:rsidR="00DE3B60">
        <w:t xml:space="preserve">       </w:t>
      </w:r>
      <w:r w:rsidR="00C15608">
        <w:rPr>
          <w:rFonts w:ascii="Segoe UI Symbol" w:eastAsia="Segoe UI Symbol" w:hAnsi="Segoe UI Symbol" w:hint="eastAsia"/>
        </w:rPr>
        <w:t xml:space="preserve">✕ </w:t>
      </w:r>
      <w:r w:rsidR="00DE3B60">
        <w:rPr>
          <w:rFonts w:ascii="Segoe UI Symbol" w:eastAsia="Segoe UI Symbol" w:hAnsi="Segoe UI Symbol"/>
        </w:rPr>
        <w:t xml:space="preserve">      </w:t>
      </w:r>
      <w:r w:rsidR="00C15608">
        <w:rPr>
          <w:rFonts w:ascii="Segoe UI Symbol" w:eastAsia="Segoe UI Symbol" w:hAnsi="Segoe UI Symbol" w:hint="eastAsia"/>
        </w:rPr>
        <w:t>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113F7B" w:rsidTr="00113F7B">
        <w:tc>
          <w:tcPr>
            <w:tcW w:w="4045" w:type="dxa"/>
          </w:tcPr>
          <w:p w:rsidR="00113F7B" w:rsidRDefault="00113F7B" w:rsidP="00D4258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hiểu giải pháp để giải quyết các bài tập tr</w:t>
            </w:r>
            <w:r>
              <w:rPr>
                <w:rFonts w:hint="cs"/>
              </w:rPr>
              <w:t>ư</w:t>
            </w:r>
            <w:r>
              <w:t>ớc khi bài tập đ</w:t>
            </w:r>
            <w:r>
              <w:rPr>
                <w:rFonts w:hint="cs"/>
              </w:rPr>
              <w:t>ư</w:t>
            </w:r>
            <w:r>
              <w:t>ợc giao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yêu cầu giải thích các điểm cản trở bạn giải quyết các bài tập trong giờ học có h</w:t>
            </w:r>
            <w:r>
              <w:rPr>
                <w:rFonts w:hint="cs"/>
              </w:rPr>
              <w:t>ư</w:t>
            </w:r>
            <w:r>
              <w:t>ớng dẫn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thử tóm tắt lại bài tập tr</w:t>
            </w:r>
            <w:r>
              <w:rPr>
                <w:rFonts w:hint="cs"/>
              </w:rPr>
              <w:t>ư</w:t>
            </w:r>
            <w:r>
              <w:t>ớc khi trao đổi cùng bạn học?</w:t>
            </w:r>
          </w:p>
        </w:tc>
        <w:tc>
          <w:tcPr>
            <w:tcW w:w="459" w:type="dxa"/>
          </w:tcPr>
          <w:p w:rsidR="00113F7B" w:rsidRDefault="00CC26F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rPr>
                <w:rFonts w:hint="eastAsia"/>
              </w:rPr>
              <w:t>Đã</w:t>
            </w:r>
            <w:r>
              <w:t xml:space="preserve"> tham gia tích cực vào các buổi trao đổi về bài tập?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ngủ đủ tr</w:t>
            </w:r>
            <w:r>
              <w:rPr>
                <w:rFonts w:hint="cs"/>
              </w:rPr>
              <w:t>ư</w:t>
            </w:r>
            <w:r>
              <w:t>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  <w:r>
              <w:t xml:space="preserve"> 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C15608" w:rsidP="00D4258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</w:tbl>
    <w:p w:rsidR="00113F7B" w:rsidRDefault="00113F7B" w:rsidP="00D6327E"/>
    <w:p w:rsidR="00815AB8" w:rsidRDefault="00815AB8" w:rsidP="00815AB8">
      <w:pPr>
        <w:pStyle w:val="Heading2"/>
      </w:pPr>
      <w:r>
        <w:t>Tự học</w:t>
      </w:r>
    </w:p>
    <w:p w:rsidR="00815AB8" w:rsidRDefault="00815AB8" w:rsidP="00815AB8">
      <w:r>
        <w:t>Bạn đã dành bao nhiêu thời gian cho việc hoàn thành các nhiệm vụ học tập (được giao và tự giao việc)</w:t>
      </w:r>
      <w:r w:rsidR="00B77477">
        <w:t>?</w:t>
      </w:r>
    </w:p>
    <w:p w:rsidR="00B77477" w:rsidRDefault="00B77477" w:rsidP="00815AB8">
      <w:r>
        <w:t xml:space="preserve">Di chuyển ký tự </w:t>
      </w:r>
      <w:r w:rsidRPr="00C15608">
        <w:t>○</w:t>
      </w:r>
      <w: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&lt; 1</w:t>
            </w:r>
            <w:r w:rsidR="00E831D4">
              <w:t>h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1~2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3~4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4~6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6~8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10~15</w:t>
            </w:r>
            <w:r w:rsidR="00E831D4">
              <w:t>hs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  <w:r>
              <w:t>&gt; 15</w:t>
            </w:r>
            <w:r w:rsidR="00E831D4">
              <w:t>hs</w:t>
            </w:r>
          </w:p>
        </w:tc>
      </w:tr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7F7D8A" w:rsidP="00B77477">
            <w:pPr>
              <w:jc w:val="center"/>
            </w:pPr>
            <w:r w:rsidRPr="00C15608">
              <w:t>○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</w:p>
        </w:tc>
      </w:tr>
    </w:tbl>
    <w:p w:rsidR="00815AB8" w:rsidRPr="00815AB8" w:rsidRDefault="00815AB8" w:rsidP="00815AB8"/>
    <w:p w:rsidR="00D6327E" w:rsidRDefault="00D6327E" w:rsidP="00D6327E">
      <w:pPr>
        <w:pStyle w:val="Heading2"/>
      </w:pPr>
      <w:r>
        <w:t xml:space="preserve">Những </w:t>
      </w:r>
      <w:r w:rsidR="005D0CD3">
        <w:t>bài học</w:t>
      </w:r>
      <w:r>
        <w:t xml:space="preserve"> đã xong hoàn toàn</w:t>
      </w:r>
    </w:p>
    <w:p w:rsidR="00DD6765" w:rsidRPr="00DD6765" w:rsidRDefault="00DD6765" w:rsidP="00DD6765">
      <w: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D0CD3" w:rsidTr="005D0CD3">
        <w:tc>
          <w:tcPr>
            <w:tcW w:w="377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523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Các công việc đã làm</w:t>
            </w:r>
          </w:p>
        </w:tc>
      </w:tr>
      <w:tr w:rsidR="005D0CD3" w:rsidTr="005D0CD3">
        <w:tc>
          <w:tcPr>
            <w:tcW w:w="3775" w:type="dxa"/>
          </w:tcPr>
          <w:p w:rsidR="005D0CD3" w:rsidRDefault="00CD273D" w:rsidP="005D0CD3">
            <w:r>
              <w:t>Boucing ball</w:t>
            </w:r>
          </w:p>
        </w:tc>
        <w:tc>
          <w:tcPr>
            <w:tcW w:w="5235" w:type="dxa"/>
          </w:tcPr>
          <w:p w:rsidR="00F626B6" w:rsidRDefault="00CD273D" w:rsidP="00F626B6">
            <w:pPr>
              <w:pStyle w:val="ListParagraph"/>
              <w:numPr>
                <w:ilvl w:val="0"/>
                <w:numId w:val="3"/>
              </w:numPr>
            </w:pPr>
            <w:r>
              <w:t>Tạo class GameBoard</w:t>
            </w:r>
          </w:p>
          <w:p w:rsidR="00CD273D" w:rsidRDefault="00CD273D" w:rsidP="00F626B6">
            <w:pPr>
              <w:pStyle w:val="ListParagraph"/>
              <w:numPr>
                <w:ilvl w:val="0"/>
                <w:numId w:val="3"/>
              </w:numPr>
            </w:pPr>
            <w:r>
              <w:t>Tạo class Ball</w:t>
            </w:r>
          </w:p>
          <w:p w:rsidR="00CD273D" w:rsidRDefault="00CD273D" w:rsidP="00F626B6">
            <w:pPr>
              <w:pStyle w:val="ListParagraph"/>
              <w:numPr>
                <w:ilvl w:val="0"/>
                <w:numId w:val="3"/>
              </w:numPr>
            </w:pPr>
            <w:r>
              <w:t>Tạo class Bar</w:t>
            </w:r>
          </w:p>
          <w:p w:rsidR="00CD273D" w:rsidRDefault="00CD273D" w:rsidP="00F626B6">
            <w:pPr>
              <w:pStyle w:val="ListParagraph"/>
              <w:numPr>
                <w:ilvl w:val="0"/>
                <w:numId w:val="3"/>
              </w:numPr>
            </w:pPr>
            <w:r>
              <w:t>Tạo function chạy game</w:t>
            </w: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545"/>
      </w:tblGrid>
      <w:tr w:rsidR="0038223E" w:rsidTr="0038223E">
        <w:tc>
          <w:tcPr>
            <w:tcW w:w="4135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3330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Những nội dung chưa hoàn thành</w:t>
            </w:r>
          </w:p>
        </w:tc>
        <w:tc>
          <w:tcPr>
            <w:tcW w:w="1545" w:type="dxa"/>
          </w:tcPr>
          <w:p w:rsidR="0038223E" w:rsidRPr="00655F99" w:rsidRDefault="0038223E" w:rsidP="00D6327E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8223E" w:rsidTr="0038223E">
        <w:tc>
          <w:tcPr>
            <w:tcW w:w="4135" w:type="dxa"/>
          </w:tcPr>
          <w:p w:rsidR="0038223E" w:rsidRDefault="0038223E" w:rsidP="00D6327E"/>
        </w:tc>
        <w:tc>
          <w:tcPr>
            <w:tcW w:w="3330" w:type="dxa"/>
          </w:tcPr>
          <w:p w:rsidR="0038223E" w:rsidRDefault="0038223E" w:rsidP="00D6327E"/>
        </w:tc>
        <w:tc>
          <w:tcPr>
            <w:tcW w:w="1545" w:type="dxa"/>
          </w:tcPr>
          <w:p w:rsidR="0038223E" w:rsidRDefault="0038223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6327E" w:rsidTr="005D0CD3">
        <w:tc>
          <w:tcPr>
            <w:tcW w:w="539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</w:t>
            </w:r>
          </w:p>
        </w:tc>
      </w:tr>
      <w:tr w:rsidR="00D6327E" w:rsidTr="005D0CD3">
        <w:tc>
          <w:tcPr>
            <w:tcW w:w="5395" w:type="dxa"/>
          </w:tcPr>
          <w:p w:rsidR="00D6327E" w:rsidRDefault="00CD273D" w:rsidP="00D6327E">
            <w:r>
              <w:t>Tạo thêm 1 thanh chắn bên phải</w:t>
            </w:r>
          </w:p>
        </w:tc>
        <w:tc>
          <w:tcPr>
            <w:tcW w:w="3615" w:type="dxa"/>
          </w:tcPr>
          <w:p w:rsidR="00D6327E" w:rsidRDefault="00CD273D" w:rsidP="00CD273D">
            <w:pPr>
              <w:pStyle w:val="ListParagraph"/>
              <w:numPr>
                <w:ilvl w:val="0"/>
                <w:numId w:val="3"/>
              </w:numPr>
            </w:pPr>
            <w:r>
              <w:t>Done</w:t>
            </w:r>
          </w:p>
        </w:tc>
      </w:tr>
      <w:tr w:rsidR="00CD273D" w:rsidTr="005D0CD3">
        <w:tc>
          <w:tcPr>
            <w:tcW w:w="5395" w:type="dxa"/>
          </w:tcPr>
          <w:p w:rsidR="00CD273D" w:rsidRDefault="00CD273D" w:rsidP="00D6327E">
            <w:r>
              <w:t>Tạo điều kiện làm game hấp dẫn hơn</w:t>
            </w:r>
          </w:p>
        </w:tc>
        <w:tc>
          <w:tcPr>
            <w:tcW w:w="3615" w:type="dxa"/>
          </w:tcPr>
          <w:p w:rsidR="00CD273D" w:rsidRDefault="00CD273D" w:rsidP="00CD273D">
            <w:pPr>
              <w:pStyle w:val="ListParagraph"/>
              <w:numPr>
                <w:ilvl w:val="0"/>
                <w:numId w:val="3"/>
              </w:numPr>
            </w:pPr>
            <w:r>
              <w:t>Done</w:t>
            </w:r>
          </w:p>
        </w:tc>
      </w:tr>
    </w:tbl>
    <w:p w:rsidR="00DC3A41" w:rsidRDefault="00DC3A41" w:rsidP="00847116">
      <w:pPr>
        <w:pStyle w:val="Heading2"/>
      </w:pPr>
    </w:p>
    <w:p w:rsidR="00847116" w:rsidRDefault="00847116" w:rsidP="00847116">
      <w:pPr>
        <w:pStyle w:val="Heading2"/>
      </w:pPr>
      <w: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947054" w:rsidTr="00947054">
        <w:tc>
          <w:tcPr>
            <w:tcW w:w="3235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 xml:space="preserve">Những </w:t>
            </w:r>
            <w:r>
              <w:rPr>
                <w:b/>
              </w:rPr>
              <w:t>hành động tháo gỡ đã thực hiện</w:t>
            </w:r>
          </w:p>
        </w:tc>
        <w:tc>
          <w:tcPr>
            <w:tcW w:w="1399" w:type="dxa"/>
          </w:tcPr>
          <w:p w:rsidR="00947054" w:rsidRDefault="00947054" w:rsidP="00DE3B60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DE3B60" w:rsidRPr="00947054" w:rsidRDefault="00DE3B60" w:rsidP="00DE3B6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3B60">
              <w:rPr>
                <w:b/>
              </w:rPr>
              <w:t>○</w:t>
            </w:r>
            <w:r>
              <w:rPr>
                <w:b/>
              </w:rPr>
              <w:t>/</w:t>
            </w:r>
            <w:r>
              <w:rPr>
                <w:rFonts w:ascii="Segoe UI Symbol" w:eastAsia="Segoe UI Symbol" w:hAnsi="Segoe UI Symbol" w:hint="eastAsia"/>
              </w:rPr>
              <w:t>✕)</w:t>
            </w:r>
          </w:p>
        </w:tc>
        <w:tc>
          <w:tcPr>
            <w:tcW w:w="2126" w:type="dxa"/>
          </w:tcPr>
          <w:p w:rsidR="00947054" w:rsidRPr="00947054" w:rsidRDefault="00947054" w:rsidP="00847116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947054" w:rsidTr="00947054">
        <w:tc>
          <w:tcPr>
            <w:tcW w:w="3235" w:type="dxa"/>
          </w:tcPr>
          <w:p w:rsidR="00947054" w:rsidRDefault="00CD273D" w:rsidP="008A6B3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Không đủ thời gian để phát triển thêm tính năng của game</w:t>
            </w:r>
          </w:p>
        </w:tc>
        <w:tc>
          <w:tcPr>
            <w:tcW w:w="2250" w:type="dxa"/>
          </w:tcPr>
          <w:p w:rsidR="00947054" w:rsidRDefault="00CD273D" w:rsidP="00CD273D">
            <w:pPr>
              <w:pStyle w:val="ListParagraph"/>
              <w:numPr>
                <w:ilvl w:val="0"/>
                <w:numId w:val="3"/>
              </w:numPr>
            </w:pPr>
            <w:r>
              <w:t>Chưa</w:t>
            </w:r>
          </w:p>
        </w:tc>
        <w:tc>
          <w:tcPr>
            <w:tcW w:w="1399" w:type="dxa"/>
          </w:tcPr>
          <w:p w:rsidR="00947054" w:rsidRDefault="00CD273D" w:rsidP="00CD273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Chưa</w:t>
            </w:r>
          </w:p>
        </w:tc>
        <w:tc>
          <w:tcPr>
            <w:tcW w:w="2126" w:type="dxa"/>
          </w:tcPr>
          <w:p w:rsidR="00947054" w:rsidRDefault="00CD273D" w:rsidP="00CD273D">
            <w:pPr>
              <w:pStyle w:val="ListParagraph"/>
              <w:numPr>
                <w:ilvl w:val="0"/>
                <w:numId w:val="3"/>
              </w:numPr>
            </w:pPr>
            <w:r>
              <w:t>Tăng kỹ năng code bằng cách luyện tập</w:t>
            </w:r>
          </w:p>
        </w:tc>
      </w:tr>
    </w:tbl>
    <w:p w:rsidR="00847116" w:rsidRPr="00847116" w:rsidRDefault="00847116" w:rsidP="00847116"/>
    <w:p w:rsidR="00D6327E" w:rsidRDefault="00D6327E" w:rsidP="00D6327E">
      <w:pPr>
        <w:pStyle w:val="Heading2"/>
      </w:pPr>
      <w: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327E" w:rsidTr="00D6327E"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 nhận được/tìm được/rút ra được</w:t>
            </w:r>
          </w:p>
        </w:tc>
      </w:tr>
      <w:tr w:rsidR="00D6327E" w:rsidTr="00D6327E">
        <w:tc>
          <w:tcPr>
            <w:tcW w:w="450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5" w:type="dxa"/>
          </w:tcPr>
          <w:p w:rsidR="00D6327E" w:rsidRDefault="00D6327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6327E" w:rsidTr="00D6327E">
        <w:tc>
          <w:tcPr>
            <w:tcW w:w="57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Nguyên nhân nhận được</w:t>
            </w:r>
          </w:p>
        </w:tc>
      </w:tr>
      <w:tr w:rsidR="00D6327E" w:rsidTr="00CD273D">
        <w:trPr>
          <w:trHeight w:val="297"/>
        </w:trPr>
        <w:tc>
          <w:tcPr>
            <w:tcW w:w="5755" w:type="dxa"/>
          </w:tcPr>
          <w:p w:rsidR="00D6327E" w:rsidRDefault="00CD273D" w:rsidP="00AC5AD2">
            <w:pPr>
              <w:pStyle w:val="ListParagraph"/>
              <w:numPr>
                <w:ilvl w:val="0"/>
                <w:numId w:val="1"/>
              </w:numPr>
            </w:pPr>
            <w:r>
              <w:t>Thao tác với canvas</w:t>
            </w:r>
          </w:p>
          <w:p w:rsidR="00CD273D" w:rsidRDefault="00CD273D" w:rsidP="00AC5AD2">
            <w:pPr>
              <w:pStyle w:val="ListParagraph"/>
              <w:numPr>
                <w:ilvl w:val="0"/>
                <w:numId w:val="1"/>
              </w:numPr>
            </w:pPr>
            <w:r>
              <w:t>Tổ chức lưu trữ dữ liệu</w:t>
            </w:r>
          </w:p>
          <w:p w:rsidR="00CD273D" w:rsidRDefault="00CD273D" w:rsidP="00AC5AD2">
            <w:pPr>
              <w:pStyle w:val="ListParagraph"/>
              <w:numPr>
                <w:ilvl w:val="0"/>
                <w:numId w:val="1"/>
              </w:numPr>
            </w:pPr>
            <w:r>
              <w:t>Clean coding</w:t>
            </w:r>
          </w:p>
        </w:tc>
        <w:tc>
          <w:tcPr>
            <w:tcW w:w="3255" w:type="dxa"/>
          </w:tcPr>
          <w:p w:rsidR="00D6327E" w:rsidRDefault="00CD273D" w:rsidP="00AC5AD2">
            <w:pPr>
              <w:pStyle w:val="ListParagraph"/>
              <w:numPr>
                <w:ilvl w:val="0"/>
                <w:numId w:val="1"/>
              </w:numPr>
            </w:pPr>
            <w:r>
              <w:t>Phát triển game bouncing ball trong case study</w:t>
            </w:r>
          </w:p>
        </w:tc>
      </w:tr>
    </w:tbl>
    <w:p w:rsidR="00D6327E" w:rsidRDefault="00D6327E" w:rsidP="00D6327E"/>
    <w:p w:rsidR="00D6327E" w:rsidRDefault="00D6327E" w:rsidP="005D0CD3">
      <w:pPr>
        <w:pStyle w:val="Heading2"/>
      </w:pPr>
      <w:r>
        <w:t>Những hành động cải tiến tuần tới</w:t>
      </w:r>
    </w:p>
    <w:p w:rsidR="005D0CD3" w:rsidRPr="005D0CD3" w:rsidRDefault="005D0CD3" w:rsidP="005D0CD3">
      <w: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55F99" w:rsidTr="005D0CD3">
        <w:tc>
          <w:tcPr>
            <w:tcW w:w="611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S</w:t>
            </w:r>
          </w:p>
        </w:tc>
        <w:tc>
          <w:tcPr>
            <w:tcW w:w="432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M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A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R</w:t>
            </w:r>
          </w:p>
        </w:tc>
        <w:tc>
          <w:tcPr>
            <w:tcW w:w="451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</w:t>
            </w:r>
          </w:p>
        </w:tc>
        <w:tc>
          <w:tcPr>
            <w:tcW w:w="69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Tổng</w:t>
            </w:r>
          </w:p>
        </w:tc>
      </w:tr>
      <w:tr w:rsidR="00655F99" w:rsidTr="005D0CD3">
        <w:tc>
          <w:tcPr>
            <w:tcW w:w="6115" w:type="dxa"/>
          </w:tcPr>
          <w:p w:rsidR="00D6327E" w:rsidRDefault="008C1DC0" w:rsidP="008C1DC0">
            <w:pPr>
              <w:pStyle w:val="ListParagraph"/>
              <w:numPr>
                <w:ilvl w:val="0"/>
                <w:numId w:val="1"/>
              </w:numPr>
            </w:pPr>
            <w:r>
              <w:t>Tư học ở nhà sau khi về (từ 20h-23h)</w:t>
            </w:r>
          </w:p>
        </w:tc>
        <w:tc>
          <w:tcPr>
            <w:tcW w:w="435" w:type="dxa"/>
          </w:tcPr>
          <w:p w:rsidR="00D6327E" w:rsidRDefault="008C1DC0" w:rsidP="00DE3B60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:rsidR="00D6327E" w:rsidRDefault="008C1DC0" w:rsidP="00DE3B60">
            <w:pPr>
              <w:jc w:val="center"/>
            </w:pPr>
            <w:r>
              <w:t>4</w:t>
            </w:r>
          </w:p>
        </w:tc>
        <w:tc>
          <w:tcPr>
            <w:tcW w:w="439" w:type="dxa"/>
          </w:tcPr>
          <w:p w:rsidR="00D6327E" w:rsidRDefault="008C1DC0" w:rsidP="00DE3B60">
            <w:pPr>
              <w:jc w:val="center"/>
            </w:pPr>
            <w:r>
              <w:t>4</w:t>
            </w:r>
          </w:p>
        </w:tc>
        <w:tc>
          <w:tcPr>
            <w:tcW w:w="439" w:type="dxa"/>
          </w:tcPr>
          <w:p w:rsidR="00D6327E" w:rsidRDefault="008C1DC0" w:rsidP="00DE3B60">
            <w:pPr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D6327E" w:rsidRDefault="008C1DC0" w:rsidP="00DE3B60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:rsidR="00D6327E" w:rsidRDefault="008C1DC0" w:rsidP="00DE3B60">
            <w:pPr>
              <w:jc w:val="center"/>
            </w:pPr>
            <w:r>
              <w:t>20</w:t>
            </w:r>
            <w:bookmarkStart w:id="0" w:name="_GoBack"/>
            <w:bookmarkEnd w:id="0"/>
          </w:p>
        </w:tc>
      </w:tr>
    </w:tbl>
    <w:p w:rsidR="005D0CD3" w:rsidRDefault="005D0CD3" w:rsidP="00D6327E">
      <w:r>
        <w:t xml:space="preserve"> </w:t>
      </w:r>
    </w:p>
    <w:p w:rsidR="005D0CD3" w:rsidRDefault="005D0CD3" w:rsidP="005D0CD3">
      <w:pPr>
        <w:pStyle w:val="Heading2"/>
      </w:pPr>
      <w: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5D0CD3" w:rsidTr="005D0CD3">
        <w:tc>
          <w:tcPr>
            <w:tcW w:w="683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Thời gian ước tính</w:t>
            </w:r>
          </w:p>
        </w:tc>
      </w:tr>
      <w:tr w:rsidR="005D0CD3" w:rsidTr="005D0CD3">
        <w:tc>
          <w:tcPr>
            <w:tcW w:w="6835" w:type="dxa"/>
          </w:tcPr>
          <w:p w:rsidR="005D0CD3" w:rsidRDefault="00DB678E" w:rsidP="00DB678E">
            <w:pPr>
              <w:pStyle w:val="ListParagraph"/>
            </w:pPr>
            <w:r>
              <w:t>Hoàn thành tốt ký thi và phỏng vấn cuối module</w:t>
            </w:r>
          </w:p>
        </w:tc>
        <w:tc>
          <w:tcPr>
            <w:tcW w:w="2175" w:type="dxa"/>
          </w:tcPr>
          <w:p w:rsidR="005D0CD3" w:rsidRDefault="005D0CD3" w:rsidP="00DB678E">
            <w:pPr>
              <w:pStyle w:val="ListParagraph"/>
            </w:pPr>
          </w:p>
        </w:tc>
      </w:tr>
    </w:tbl>
    <w:p w:rsidR="00113F7B" w:rsidRPr="005D0CD3" w:rsidRDefault="00113F7B" w:rsidP="005D0CD3"/>
    <w:sectPr w:rsidR="00113F7B" w:rsidRPr="005D0CD3" w:rsidSect="00337F6A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0E7" w:rsidRDefault="004F60E7" w:rsidP="005C31E9">
      <w:r>
        <w:separator/>
      </w:r>
    </w:p>
  </w:endnote>
  <w:endnote w:type="continuationSeparator" w:id="0">
    <w:p w:rsidR="004F60E7" w:rsidRDefault="004F60E7" w:rsidP="005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0E7" w:rsidRDefault="004F60E7" w:rsidP="005C31E9">
      <w:r>
        <w:separator/>
      </w:r>
    </w:p>
  </w:footnote>
  <w:footnote w:type="continuationSeparator" w:id="0">
    <w:p w:rsidR="004F60E7" w:rsidRDefault="004F60E7" w:rsidP="005C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E9" w:rsidRDefault="005C31E9" w:rsidP="005C31E9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3B8841" wp14:editId="64E72C1C">
          <wp:simplePos x="0" y="0"/>
          <wp:positionH relativeFrom="margi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 rotWithShape="1">
                  <a:blip r:embed="rId1"/>
                  <a:srcRect t="1" b="23405"/>
                  <a:stretch/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9409D0" wp14:editId="314929A9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39409D0" id="Rectangle 8" o:spid="_x0000_s1026" style="position:absolute;left:0;text-align:left;margin-left:-1in;margin-top:-36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CFFB9B" wp14:editId="6BF44086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ECFFB9B" id="Rectangle 5" o:spid="_x0000_s1027" style="position:absolute;left:0;text-align:left;margin-left:-57pt;margin-top:-43pt;width:615pt;height: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5C31E9" w:rsidRDefault="005C3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91F"/>
    <w:multiLevelType w:val="hybridMultilevel"/>
    <w:tmpl w:val="23E2EEEA"/>
    <w:lvl w:ilvl="0" w:tplc="B01C9CE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7A1"/>
    <w:multiLevelType w:val="hybridMultilevel"/>
    <w:tmpl w:val="FD822336"/>
    <w:lvl w:ilvl="0" w:tplc="692E659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2ED9"/>
    <w:multiLevelType w:val="hybridMultilevel"/>
    <w:tmpl w:val="4A808AF0"/>
    <w:lvl w:ilvl="0" w:tplc="E13E850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9"/>
    <w:rsid w:val="00113F7B"/>
    <w:rsid w:val="002C2C04"/>
    <w:rsid w:val="00337F6A"/>
    <w:rsid w:val="0038223E"/>
    <w:rsid w:val="00414014"/>
    <w:rsid w:val="004F60E7"/>
    <w:rsid w:val="005435E4"/>
    <w:rsid w:val="005B09EA"/>
    <w:rsid w:val="005C31E9"/>
    <w:rsid w:val="005D0CD3"/>
    <w:rsid w:val="00655F99"/>
    <w:rsid w:val="00752C37"/>
    <w:rsid w:val="00780E82"/>
    <w:rsid w:val="007F7D8A"/>
    <w:rsid w:val="008129DD"/>
    <w:rsid w:val="00815AB8"/>
    <w:rsid w:val="00847116"/>
    <w:rsid w:val="008A6B33"/>
    <w:rsid w:val="008C1DC0"/>
    <w:rsid w:val="00947054"/>
    <w:rsid w:val="00A403E8"/>
    <w:rsid w:val="00A609C5"/>
    <w:rsid w:val="00A85520"/>
    <w:rsid w:val="00AB3D62"/>
    <w:rsid w:val="00AC5AD2"/>
    <w:rsid w:val="00AD7DA5"/>
    <w:rsid w:val="00B77477"/>
    <w:rsid w:val="00C15608"/>
    <w:rsid w:val="00C2079B"/>
    <w:rsid w:val="00C432C5"/>
    <w:rsid w:val="00CC26FA"/>
    <w:rsid w:val="00CC4AD1"/>
    <w:rsid w:val="00CD273D"/>
    <w:rsid w:val="00D165D6"/>
    <w:rsid w:val="00D4258F"/>
    <w:rsid w:val="00D6327E"/>
    <w:rsid w:val="00DB14BD"/>
    <w:rsid w:val="00DB678E"/>
    <w:rsid w:val="00DC3A41"/>
    <w:rsid w:val="00DD6765"/>
    <w:rsid w:val="00DE3B60"/>
    <w:rsid w:val="00E618C7"/>
    <w:rsid w:val="00E73C51"/>
    <w:rsid w:val="00E831D4"/>
    <w:rsid w:val="00EB2C6F"/>
    <w:rsid w:val="00F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7E91"/>
  <w15:chartTrackingRefBased/>
  <w15:docId w15:val="{75DBB9AF-17B9-FD4F-9A65-E5C3A6B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E9"/>
  </w:style>
  <w:style w:type="paragraph" w:styleId="Footer">
    <w:name w:val="footer"/>
    <w:basedOn w:val="Normal"/>
    <w:link w:val="Foot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E9"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F99"/>
    <w:rPr>
      <w:rFonts w:asciiTheme="majorHAnsi" w:eastAsiaTheme="majorEastAsia" w:hAnsiTheme="majorHAnsi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6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AC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Son</dc:creator>
  <cp:keywords/>
  <dc:description/>
  <cp:lastModifiedBy>Admin</cp:lastModifiedBy>
  <cp:revision>28</cp:revision>
  <dcterms:created xsi:type="dcterms:W3CDTF">2018-10-09T04:58:00Z</dcterms:created>
  <dcterms:modified xsi:type="dcterms:W3CDTF">2020-09-06T15:28:00Z</dcterms:modified>
</cp:coreProperties>
</file>