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B91A34E" w:rsidP="09519F3C" w:rsidRDefault="3B91A34E" w14:paraId="53A5BFE5" w14:textId="58E93277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Mục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tiêu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cá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nhân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khi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học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môn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này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là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gì</w:t>
      </w:r>
      <w:r w:rsidRPr="09519F3C" w:rsidR="3B91A34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?</w:t>
      </w:r>
    </w:p>
    <w:p w:rsidR="33B71DF4" w:rsidP="09519F3C" w:rsidRDefault="33B71DF4" w14:paraId="68FA58DA" w14:textId="3F318E41">
      <w:pPr>
        <w:pStyle w:val="ListParagraph"/>
        <w:numPr>
          <w:ilvl w:val="0"/>
          <w:numId w:val="8"/>
        </w:numPr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Môn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học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này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hướng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tới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việc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giúp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sinh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viên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nắm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vững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các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ứng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dụng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cơ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bản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của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trong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học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tập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và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phát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triển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phần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mềm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Sinh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viên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sẽ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học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cách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sử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dụng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AI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để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hỗ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trợ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việc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học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và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cải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thiện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quy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trình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phát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triển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phần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mềm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Điều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này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có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nghĩa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là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bạn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sẽ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được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trang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bị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các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công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cụ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kỹ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thuật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và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tư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duy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để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ứng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dụng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AI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vào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các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vấn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đề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thực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tế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trong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công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việc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và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học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tập</w:t>
      </w:r>
      <w:r w:rsidRPr="09519F3C" w:rsidR="33B71DF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99AFBC4" w:rsidP="09519F3C" w:rsidRDefault="599AFBC4" w14:paraId="168E6CA8" w14:textId="75897332">
      <w:pPr>
        <w:pStyle w:val="ListParagraph"/>
        <w:numPr>
          <w:ilvl w:val="0"/>
          <w:numId w:val="3"/>
        </w:numPr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9519F3C" w:rsidR="599AFB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Bạn </w:t>
      </w:r>
      <w:r w:rsidRPr="09519F3C" w:rsidR="599AFB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kỳ</w:t>
      </w:r>
      <w:r w:rsidRPr="09519F3C" w:rsidR="599AFB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599AFB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vọng</w:t>
      </w:r>
      <w:r w:rsidRPr="09519F3C" w:rsidR="599AFB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AI </w:t>
      </w:r>
      <w:r w:rsidRPr="09519F3C" w:rsidR="599AFB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sẽ</w:t>
      </w:r>
      <w:r w:rsidRPr="09519F3C" w:rsidR="599AFB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599AFB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hỗ</w:t>
      </w:r>
      <w:r w:rsidRPr="09519F3C" w:rsidR="599AFB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599AFB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trợ</w:t>
      </w:r>
      <w:r w:rsidRPr="09519F3C" w:rsidR="599AFB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599AFB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mình</w:t>
      </w:r>
      <w:r w:rsidRPr="09519F3C" w:rsidR="599AFB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599AFB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ra</w:t>
      </w:r>
      <w:r w:rsidRPr="09519F3C" w:rsidR="599AFB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599AFB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sao</w:t>
      </w:r>
      <w:r w:rsidRPr="09519F3C" w:rsidR="599AFB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?</w:t>
      </w:r>
    </w:p>
    <w:p w:rsidR="4174DF07" w:rsidP="09519F3C" w:rsidRDefault="4174DF07" w14:paraId="55B2C53A" w14:textId="2BCCCFA0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Tăng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cường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năng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suất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và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hiệu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quả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: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Tự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động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hóa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các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tác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vụ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lặp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đi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lặp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lại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,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xử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lý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dữ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liệu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lớn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nhanh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chóng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và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chính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xác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,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cho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phép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tôi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tập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trung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vào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những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công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việc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đòi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hỏi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sự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sáng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tạo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và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tư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duy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chiến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lược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.</w:t>
      </w:r>
    </w:p>
    <w:p w:rsidR="4174DF07" w:rsidP="09519F3C" w:rsidRDefault="4174DF07" w14:paraId="23C8883F" w14:textId="1A9F39EE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Cải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thiện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việc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ra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quyết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định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: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Cung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cấp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các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phân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tích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sâu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sắc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,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dự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đoán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xu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hướng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và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đưa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ra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các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đề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xuất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dựa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trên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dữ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liệu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,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giúp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tôi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đưa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ra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những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quyết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định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sáng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suốt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hơn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.</w:t>
      </w:r>
    </w:p>
    <w:p w:rsidR="4174DF07" w:rsidP="09519F3C" w:rsidRDefault="4174DF07" w14:paraId="30076E19" w14:textId="3DE6735E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Hỗ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trợ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học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tập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và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phát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triển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cá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nhân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: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Cung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cấp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quyền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truy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cập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vào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lượng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kiến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thức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khổng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lồ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,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cá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nhân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hóa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lộ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trình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học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tập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và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tạo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ra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các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trải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nghiệm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giáo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dục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tương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tác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.</w:t>
      </w:r>
    </w:p>
    <w:p w:rsidR="4174DF07" w:rsidP="09519F3C" w:rsidRDefault="4174DF07" w14:paraId="5A9D9D92" w14:textId="4783E77F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Tăng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cường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khả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năng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tiếp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cận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: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Phá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bỏ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rào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cản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ngôn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ngữ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thông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qua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dịch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thuật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theo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thời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gian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thực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và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hỗ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trợ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những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người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khuyết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tật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bằng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các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công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nghệ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thích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ứng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.</w:t>
      </w:r>
    </w:p>
    <w:p w:rsidR="4174DF07" w:rsidP="09519F3C" w:rsidRDefault="4174DF07" w14:paraId="16F4E7E4" w14:textId="0B0C1109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Cải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thiện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chất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lượng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cuộc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sống</w:t>
      </w:r>
      <w:r w:rsidRPr="09519F3C" w:rsidR="4174DF0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: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Giúp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tôi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quản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lý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lịch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trình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,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chăm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sóc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sức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khỏe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thông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qua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các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công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cụ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theo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dõi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và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tư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vấn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sức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khỏe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,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và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hỗ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trợ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các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công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việc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gia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đình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hàng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ngày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.</w:t>
      </w:r>
    </w:p>
    <w:p w:rsidR="4FCF5079" w:rsidP="09519F3C" w:rsidRDefault="4FCF5079" w14:paraId="56E9AA26" w14:textId="1601D1D7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09519F3C" w:rsidR="4FCF507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=</w:t>
      </w:r>
      <w:r w:rsidRPr="09519F3C" w:rsidR="7FCFF2C2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&gt;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Tóm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lại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,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tôi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kỳ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vọng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AI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sẽ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đóng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vai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trò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như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một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cộng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sự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thông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minh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,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giúp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tôi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đạt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được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nhiều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thành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tựu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hơn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,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giải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quyết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các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vấn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đề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phức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tạp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và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có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thêm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thời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gian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cho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những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điều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quan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trọng</w:t>
      </w:r>
      <w:r w:rsidRPr="09519F3C" w:rsidR="4174DF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.</w:t>
      </w:r>
    </w:p>
    <w:p w:rsidR="5656FD4C" w:rsidP="09519F3C" w:rsidRDefault="5656FD4C" w14:paraId="0C49F114" w14:textId="2C5F84D1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Bạn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đã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từng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sử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dụng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AI 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chưa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? 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Nếu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có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trải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nghiệm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ra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sao</w:t>
      </w:r>
      <w:r w:rsidRPr="09519F3C" w:rsidR="5656FD4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?</w:t>
      </w:r>
    </w:p>
    <w:p w:rsidR="2DC1DBC4" w:rsidP="09519F3C" w:rsidRDefault="2DC1DBC4" w14:paraId="076337A8" w14:textId="22A24D22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Chắc</w:t>
      </w: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chắn</w:t>
      </w: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rồi</w:t>
      </w: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, </w:t>
      </w: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tôi</w:t>
      </w: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thường</w:t>
      </w: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dùng</w:t>
      </w: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AI </w:t>
      </w: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thông</w:t>
      </w: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qua google.</w:t>
      </w:r>
    </w:p>
    <w:p w:rsidR="2DC1DBC4" w:rsidP="09519F3C" w:rsidRDefault="2DC1DBC4" w14:paraId="72BBC89D" w14:textId="393BC6A7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Trải</w:t>
      </w: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nghiệm</w:t>
      </w:r>
      <w:r w:rsidRPr="09519F3C" w:rsidR="2DC1DBC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khá tốt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1c5IqB3xihiDgm" int2:id="4nS8x89C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315b6b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b98a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6ad43d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7">
    <w:nsid w:val="4bd0ea4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6">
    <w:nsid w:val="2543cf8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c8be83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">
    <w:nsid w:val="4ed66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9a4d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0501f5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c0b5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80DD4"/>
    <w:rsid w:val="09080DD4"/>
    <w:rsid w:val="09519F3C"/>
    <w:rsid w:val="118E8828"/>
    <w:rsid w:val="17CEB634"/>
    <w:rsid w:val="2BC03A34"/>
    <w:rsid w:val="2DC1DBC4"/>
    <w:rsid w:val="33B71DF4"/>
    <w:rsid w:val="39144DC7"/>
    <w:rsid w:val="39B64050"/>
    <w:rsid w:val="3B91A34E"/>
    <w:rsid w:val="4174DF07"/>
    <w:rsid w:val="4FCF5079"/>
    <w:rsid w:val="5656FD4C"/>
    <w:rsid w:val="5880B715"/>
    <w:rsid w:val="599AFBC4"/>
    <w:rsid w:val="5CD9DD3E"/>
    <w:rsid w:val="5CF4B989"/>
    <w:rsid w:val="6695E162"/>
    <w:rsid w:val="6F2A5D9D"/>
    <w:rsid w:val="763C3279"/>
    <w:rsid w:val="798E52FF"/>
    <w:rsid w:val="7FCFF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80DD4"/>
  <w15:chartTrackingRefBased/>
  <w15:docId w15:val="{C89F4E6C-6A6D-4072-B3CC-1DE0D4B4A2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9519F3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966a61c89b34d4c" /><Relationship Type="http://schemas.openxmlformats.org/officeDocument/2006/relationships/numbering" Target="numbering.xml" Id="R53805ebd774c4e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2025-12-08T00:43:06.9304802Z</dcterms:created>
  <dcterms:modified xsi:type="dcterms:W3CDTF">2025-12-08T01:03:11.9627184Z</dcterms:modified>
  <dc:creator>Nguyen Thi Khanh Huyen D25CN09</dc:creator>
  <lastModifiedBy>Nguyen Thi Khanh Huyen D25CN09</lastModifiedBy>
</coreProperties>
</file>