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8506"/>
      </w:tblGrid>
      <w:tr w:rsidR="00C110D6" w14:paraId="2B3484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D2FD9D" w14:textId="77777777" w:rsidR="00C110D6" w:rsidRDefault="00000000">
            <w:pPr>
              <w:spacing w:before="28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32"/>
                <w:szCs w:val="32"/>
              </w:rPr>
              <w:t>VIGNESHWARAN M</w:t>
            </w:r>
          </w:p>
          <w:p w14:paraId="2E586A3F" w14:textId="77777777" w:rsidR="00C110D6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4151"/>
                <w:sz w:val="22"/>
                <w:szCs w:val="22"/>
              </w:rPr>
              <w:t>React.js Developer</w:t>
            </w:r>
          </w:p>
          <w:p w14:paraId="10F0B042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CONTACT</w:t>
            </w:r>
          </w:p>
          <w:p w14:paraId="7CA67E62" w14:textId="77777777" w:rsidR="00C110D6" w:rsidRDefault="00000000">
            <w:pPr>
              <w:spacing w:before="80"/>
            </w:pPr>
            <w:proofErr w:type="gramStart"/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✉  </w:t>
            </w:r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vigneshwaran00munv@gmail.com</w:t>
            </w:r>
            <w:proofErr w:type="gramEnd"/>
          </w:p>
          <w:p w14:paraId="1A4B6E77" w14:textId="77777777" w:rsidR="00C110D6" w:rsidRDefault="00000000">
            <w:pPr>
              <w:spacing w:before="80"/>
            </w:pPr>
            <w:proofErr w:type="gramStart"/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☎  </w:t>
            </w:r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+</w:t>
            </w:r>
            <w:proofErr w:type="gramEnd"/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91 9095559417</w:t>
            </w:r>
          </w:p>
          <w:p w14:paraId="5AD97E41" w14:textId="77777777" w:rsidR="00C110D6" w:rsidRDefault="00000000">
            <w:pPr>
              <w:spacing w:before="8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🔗  </w:t>
            </w:r>
            <w:hyperlink r:id="rId5" w:history="1">
              <w:r>
                <w:rPr>
                  <w:rFonts w:ascii="Calibri" w:eastAsia="Calibri" w:hAnsi="Calibri" w:cs="Calibri"/>
                  <w:color w:val="2563EB"/>
                  <w:u w:val="single" w:color="2563EB"/>
                </w:rPr>
                <w:t>LinkedIn Profile</w:t>
              </w:r>
            </w:hyperlink>
          </w:p>
          <w:p w14:paraId="64CD7833" w14:textId="77777777" w:rsidR="00C110D6" w:rsidRDefault="00000000">
            <w:pPr>
              <w:spacing w:before="80"/>
            </w:pPr>
            <w:proofErr w:type="gramStart"/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📍  </w:t>
            </w:r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Erode</w:t>
            </w:r>
            <w:proofErr w:type="gramEnd"/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, Tamil Nadu</w:t>
            </w:r>
          </w:p>
          <w:p w14:paraId="39892EA5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EDUCATION</w:t>
            </w:r>
          </w:p>
          <w:p w14:paraId="5ECF3BEB" w14:textId="77777777" w:rsidR="00C110D6" w:rsidRDefault="00000000">
            <w:pPr>
              <w:spacing w:before="8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11827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11827"/>
                <w:sz w:val="19"/>
                <w:szCs w:val="19"/>
              </w:rPr>
              <w:t xml:space="preserve"> — Information Technology</w:t>
            </w:r>
          </w:p>
          <w:p w14:paraId="4F3A8741" w14:textId="77777777" w:rsidR="00C110D6" w:rsidRDefault="00000000">
            <w:pPr>
              <w:spacing w:before="3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Nandha Engineering College, Erode</w:t>
            </w:r>
          </w:p>
          <w:p w14:paraId="13639D23" w14:textId="77777777" w:rsidR="00C110D6" w:rsidRDefault="00000000">
            <w:pPr>
              <w:spacing w:before="20"/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Sep 2023 – Present</w:t>
            </w:r>
          </w:p>
          <w:p w14:paraId="6F8FF6FE" w14:textId="77777777" w:rsidR="00C110D6" w:rsidRDefault="00000000">
            <w:pPr>
              <w:spacing w:before="3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CGPA: </w:t>
            </w: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7.0 / 10.0</w:t>
            </w:r>
          </w:p>
          <w:p w14:paraId="01035FB8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TECH SKILLS</w:t>
            </w:r>
          </w:p>
          <w:p w14:paraId="797BC99E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Frontend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React.js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HTML5 · CSS3 · JS ES6+</w:t>
            </w:r>
          </w:p>
          <w:p w14:paraId="1CF29FF2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Backend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Node.js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Express.js · REST APIs</w:t>
            </w:r>
          </w:p>
          <w:p w14:paraId="22EEDB5C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Database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MongoDB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MySQL · Firebase</w:t>
            </w:r>
          </w:p>
          <w:p w14:paraId="40622719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Languages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Python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Java (OOP) · JavaScript</w:t>
            </w:r>
          </w:p>
          <w:p w14:paraId="1082B949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Tools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Git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GitHub · VS Code · Netlify</w:t>
            </w:r>
          </w:p>
          <w:p w14:paraId="020AD8C6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 xml:space="preserve">Realtime 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Socket.IO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· Firebase RT DB</w:t>
            </w:r>
          </w:p>
          <w:p w14:paraId="752AE0B2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CERTIFICATIONS</w:t>
            </w:r>
          </w:p>
          <w:p w14:paraId="08FAF26C" w14:textId="77777777" w:rsidR="00C110D6" w:rsidRDefault="00000000">
            <w:pPr>
              <w:spacing w:before="10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19"/>
                <w:szCs w:val="19"/>
              </w:rPr>
              <w:t>React.js Development</w:t>
            </w:r>
          </w:p>
          <w:p w14:paraId="1E32D70D" w14:textId="77777777" w:rsidR="00C110D6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Nurture Infotech · Jan 2023</w:t>
            </w:r>
          </w:p>
          <w:p w14:paraId="1F70E1F2" w14:textId="77777777" w:rsidR="00C110D6" w:rsidRDefault="00000000">
            <w:pPr>
              <w:spacing w:before="10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19"/>
                <w:szCs w:val="19"/>
              </w:rPr>
              <w:t>Web Design</w:t>
            </w:r>
          </w:p>
          <w:p w14:paraId="4898BAAF" w14:textId="77777777" w:rsidR="00C110D6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Nurture Infotech · Nov 2022</w:t>
            </w:r>
          </w:p>
          <w:p w14:paraId="263EA723" w14:textId="77777777" w:rsidR="00C110D6" w:rsidRDefault="00000000">
            <w:pPr>
              <w:spacing w:before="10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19"/>
                <w:szCs w:val="19"/>
              </w:rPr>
              <w:t>Python Programming</w:t>
            </w:r>
          </w:p>
          <w:p w14:paraId="4C9EC234" w14:textId="77777777" w:rsidR="00C110D6" w:rsidRDefault="00000000">
            <w:pPr>
              <w:spacing w:before="20"/>
            </w:pP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Nurture Infotech · Sep 2022</w:t>
            </w:r>
          </w:p>
          <w:p w14:paraId="018D3297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LANGUAGES</w:t>
            </w:r>
          </w:p>
          <w:p w14:paraId="20DA7B56" w14:textId="77777777" w:rsidR="00C110D6" w:rsidRDefault="00000000">
            <w:pPr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18"/>
                <w:szCs w:val="18"/>
              </w:rPr>
              <w:t>Tamil</w:t>
            </w: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 xml:space="preserve"> — Native</w:t>
            </w:r>
          </w:p>
          <w:p w14:paraId="78BA59B9" w14:textId="77777777" w:rsidR="00C110D6" w:rsidRDefault="00000000">
            <w:pPr>
              <w:spacing w:before="6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18"/>
                <w:szCs w:val="18"/>
              </w:rPr>
              <w:t>English</w:t>
            </w:r>
            <w:r>
              <w:rPr>
                <w:rFonts w:ascii="Calibri" w:eastAsia="Calibri" w:hAnsi="Calibri" w:cs="Calibri"/>
                <w:color w:val="6B7280"/>
                <w:sz w:val="18"/>
                <w:szCs w:val="18"/>
              </w:rPr>
              <w:t xml:space="preserve"> — Professional</w:t>
            </w:r>
          </w:p>
          <w:p w14:paraId="2010FE7D" w14:textId="77777777" w:rsidR="00C110D6" w:rsidRDefault="00000000">
            <w:pPr>
              <w:pBdr>
                <w:bottom w:val="single" w:sz="6" w:space="2" w:color="2563EB"/>
              </w:pBdr>
              <w:spacing w:before="180" w:after="6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AVAILABILITY</w:t>
            </w:r>
          </w:p>
          <w:p w14:paraId="46FFCF69" w14:textId="77777777" w:rsidR="00C110D6" w:rsidRDefault="00000000">
            <w:pPr>
              <w:spacing w:before="80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Immediate  ·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 Open to Internship</w:t>
            </w:r>
          </w:p>
          <w:p w14:paraId="5EC4CC5B" w14:textId="77777777" w:rsidR="00C110D6" w:rsidRDefault="00000000">
            <w:pPr>
              <w:spacing w:before="4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Full-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time  ·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 xml:space="preserve">  Remote / Hybrid</w:t>
            </w:r>
          </w:p>
        </w:tc>
        <w:tc>
          <w:tcPr>
            <w:tcW w:w="8506" w:type="dxa"/>
            <w:tcBorders>
              <w:top w:val="none" w:sz="0" w:space="0" w:color="FFFFFF"/>
              <w:left w:val="single" w:sz="8" w:space="0" w:color="2563EB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80" w:type="dxa"/>
              <w:left w:w="280" w:type="dxa"/>
              <w:bottom w:w="180" w:type="dxa"/>
              <w:right w:w="180" w:type="dxa"/>
            </w:tcMar>
          </w:tcPr>
          <w:p w14:paraId="3EE09766" w14:textId="77777777" w:rsidR="00C110D6" w:rsidRDefault="00000000">
            <w:pPr>
              <w:pBdr>
                <w:bottom w:val="single" w:sz="12" w:space="3" w:color="2563EB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>PROFESSIONAL SUMMARY</w:t>
            </w:r>
          </w:p>
          <w:p w14:paraId="491D03D0" w14:textId="4752F6F0" w:rsidR="00C110D6" w:rsidRDefault="00000000">
            <w:pPr>
              <w:spacing w:before="60" w:line="280" w:lineRule="auto"/>
            </w:pPr>
            <w:r>
              <w:rPr>
                <w:rFonts w:ascii="Calibri" w:eastAsia="Calibri" w:hAnsi="Calibri" w:cs="Calibri"/>
                <w:color w:val="374151"/>
              </w:rPr>
              <w:t xml:space="preserve">Motivated </w:t>
            </w:r>
            <w:r>
              <w:rPr>
                <w:rFonts w:ascii="Calibri" w:eastAsia="Calibri" w:hAnsi="Calibri" w:cs="Calibri"/>
                <w:b/>
                <w:bCs/>
                <w:color w:val="2563EB"/>
              </w:rPr>
              <w:t>React.js Developer</w:t>
            </w:r>
            <w:r>
              <w:rPr>
                <w:rFonts w:ascii="Calibri" w:eastAsia="Calibri" w:hAnsi="Calibri" w:cs="Calibri"/>
                <w:color w:val="374151"/>
              </w:rPr>
              <w:t xml:space="preserve">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74151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374151"/>
              </w:rPr>
              <w:t xml:space="preserve"> IT, 202</w:t>
            </w:r>
            <w:r w:rsidR="00310CFD">
              <w:rPr>
                <w:rFonts w:ascii="Calibri" w:eastAsia="Calibri" w:hAnsi="Calibri" w:cs="Calibri"/>
                <w:color w:val="374151"/>
              </w:rPr>
              <w:t>6</w:t>
            </w:r>
            <w:r>
              <w:rPr>
                <w:rFonts w:ascii="Calibri" w:eastAsia="Calibri" w:hAnsi="Calibri" w:cs="Calibri"/>
                <w:color w:val="374151"/>
              </w:rPr>
              <w:t xml:space="preserve">) with hands-on internship experience building real-time web applications using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React.js, Node.js, MongoDB, and Firebase</w:t>
            </w:r>
            <w:r>
              <w:rPr>
                <w:rFonts w:ascii="Calibri" w:eastAsia="Calibri" w:hAnsi="Calibri" w:cs="Calibri"/>
                <w:color w:val="374151"/>
              </w:rPr>
              <w:t>. Delivered production-grade projects with measurable impact — handling 100+ concurrent users, &lt;2s load times, and 99% uptime. Seeking roles to contribute and grow as a front-end focused full-stack developer.</w:t>
            </w:r>
          </w:p>
          <w:p w14:paraId="792821A5" w14:textId="77777777" w:rsidR="00C110D6" w:rsidRDefault="00000000">
            <w:pPr>
              <w:pBdr>
                <w:bottom w:val="single" w:sz="12" w:space="3" w:color="2563EB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>INTERNSHIP &amp; EXPERIENCE</w:t>
            </w:r>
          </w:p>
          <w:p w14:paraId="139FA40A" w14:textId="77777777" w:rsidR="00C110D6" w:rsidRDefault="00000000">
            <w:pPr>
              <w:tabs>
                <w:tab w:val="right" w:pos="8146"/>
              </w:tabs>
              <w:spacing w:before="8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 xml:space="preserve">Full-Stack Developer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Intern  ·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 xml:space="preserve">  Service Booking Platform</w:t>
            </w:r>
            <w:r>
              <w:rPr>
                <w:rFonts w:ascii="Calibri" w:eastAsia="Calibri" w:hAnsi="Calibri" w:cs="Calibri"/>
                <w:color w:val="111827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9"/>
                <w:szCs w:val="19"/>
              </w:rPr>
              <w:t>Jun – Sep 2025</w:t>
            </w:r>
          </w:p>
          <w:p w14:paraId="6E64D917" w14:textId="77777777" w:rsidR="00C110D6" w:rsidRDefault="00000000">
            <w:pPr>
              <w:spacing w:before="4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React.js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Firebase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Firebase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Auth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Agile</w:t>
            </w:r>
          </w:p>
          <w:p w14:paraId="2DE92FCF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6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 xml:space="preserve">Built real-time Service Booking App; handled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100+ concurrent users</w:t>
            </w:r>
            <w:r>
              <w:rPr>
                <w:rFonts w:ascii="Calibri" w:eastAsia="Calibri" w:hAnsi="Calibri" w:cs="Calibri"/>
                <w:color w:val="111827"/>
              </w:rPr>
              <w:t xml:space="preserve"> with live status tracking and sub-second sync via </w:t>
            </w:r>
            <w:proofErr w:type="spellStart"/>
            <w:r>
              <w:rPr>
                <w:rFonts w:ascii="Calibri" w:eastAsia="Calibri" w:hAnsi="Calibri" w:cs="Calibri"/>
                <w:color w:val="111827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111827"/>
              </w:rPr>
              <w:t>.</w:t>
            </w:r>
          </w:p>
          <w:p w14:paraId="65DBD3C4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5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 xml:space="preserve">Implemented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Firebase Auth with multi-role access</w:t>
            </w:r>
            <w:r>
              <w:rPr>
                <w:rFonts w:ascii="Calibri" w:eastAsia="Calibri" w:hAnsi="Calibri" w:cs="Calibri"/>
                <w:color w:val="111827"/>
              </w:rPr>
              <w:t xml:space="preserve"> (Admin / Provider / Customer); mobile-first responsive UI achieving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&lt;2s load time</w:t>
            </w:r>
            <w:r>
              <w:rPr>
                <w:rFonts w:ascii="Calibri" w:eastAsia="Calibri" w:hAnsi="Calibri" w:cs="Calibri"/>
                <w:color w:val="111827"/>
              </w:rPr>
              <w:t>.</w:t>
            </w:r>
          </w:p>
          <w:p w14:paraId="3D57EF8E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5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>Delivered features in agile sprints with Git version control and peer code reviews.</w:t>
            </w:r>
          </w:p>
          <w:p w14:paraId="718DDCE5" w14:textId="77777777" w:rsidR="00C110D6" w:rsidRDefault="00000000">
            <w:pPr>
              <w:pBdr>
                <w:bottom w:val="single" w:sz="12" w:space="3" w:color="2563EB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>PROJECTS</w:t>
            </w:r>
          </w:p>
          <w:p w14:paraId="6A6033E0" w14:textId="64D14C5B" w:rsidR="00C110D6" w:rsidRPr="00310CFD" w:rsidRDefault="00000000">
            <w:pPr>
              <w:tabs>
                <w:tab w:val="right" w:pos="8146"/>
              </w:tabs>
              <w:spacing w:before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CodeBloc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 xml:space="preserve"> — Real-Time Collaboration Platform</w:t>
            </w:r>
            <w:r>
              <w:rPr>
                <w:rFonts w:ascii="Calibri" w:eastAsia="Calibri" w:hAnsi="Calibri" w:cs="Calibri"/>
                <w:color w:val="111827"/>
              </w:rPr>
              <w:tab/>
            </w:r>
            <w:hyperlink r:id="rId6" w:history="1">
              <w:r w:rsidR="00310CFD">
                <w:rPr>
                  <w:rStyle w:val="Hyperlink"/>
                  <w:rFonts w:ascii="Calibri" w:eastAsia="Calibri" w:hAnsi="Calibri" w:cs="Calibri"/>
                </w:rPr>
                <w:t>Live Demo ↗</w:t>
              </w:r>
            </w:hyperlink>
          </w:p>
          <w:p w14:paraId="07B30DCB" w14:textId="77777777" w:rsidR="00C110D6" w:rsidRDefault="00000000">
            <w:pPr>
              <w:spacing w:before="4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React.js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Node.js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Socket.IO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MongoDB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Redis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Monaco Editor</w:t>
            </w:r>
          </w:p>
          <w:p w14:paraId="7B24CA0F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6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 xml:space="preserve">Real-time multi-user code editor with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live cursor tracking, WebSocket chat</w:t>
            </w:r>
            <w:r>
              <w:rPr>
                <w:rFonts w:ascii="Calibri" w:eastAsia="Calibri" w:hAnsi="Calibri" w:cs="Calibri"/>
                <w:color w:val="111827"/>
              </w:rPr>
              <w:t>, and version control (commit / diff / revert) with SHA-1 hashes.</w:t>
            </w:r>
          </w:p>
          <w:p w14:paraId="4D688CD2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5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>Integrated Monaco Editor, PR review system, Kanban board, code execution sandbox (JS / Python / Bash), and analytics dashboard with commit heatmaps.</w:t>
            </w:r>
          </w:p>
          <w:p w14:paraId="3EEF395E" w14:textId="77777777" w:rsidR="00C110D6" w:rsidRDefault="00C110D6">
            <w:pPr>
              <w:spacing w:before="100"/>
            </w:pPr>
          </w:p>
          <w:p w14:paraId="7A78A642" w14:textId="77777777" w:rsidR="00C110D6" w:rsidRDefault="00000000">
            <w:pPr>
              <w:tabs>
                <w:tab w:val="right" w:pos="8146"/>
              </w:tabs>
              <w:spacing w:before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VegFoods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 xml:space="preserve"> Management Platform</w:t>
            </w:r>
            <w:r>
              <w:rPr>
                <w:rFonts w:ascii="Calibri" w:eastAsia="Calibri" w:hAnsi="Calibri" w:cs="Calibri"/>
                <w:color w:val="111827"/>
              </w:rPr>
              <w:tab/>
            </w:r>
            <w:hyperlink r:id="rId7" w:history="1">
              <w:r>
                <w:rPr>
                  <w:rFonts w:ascii="Calibri" w:eastAsia="Calibri" w:hAnsi="Calibri" w:cs="Calibri"/>
                  <w:color w:val="2563EB"/>
                  <w:u w:val="single" w:color="2563EB"/>
                </w:rPr>
                <w:t>Live Demo ↗</w:t>
              </w:r>
            </w:hyperlink>
          </w:p>
          <w:p w14:paraId="018F2D63" w14:textId="77777777" w:rsidR="00C110D6" w:rsidRDefault="00000000">
            <w:pPr>
              <w:spacing w:before="40"/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HTML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5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CSS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3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JavaScript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Netlify CI/CD</w:t>
            </w:r>
          </w:p>
          <w:p w14:paraId="6CCCE8BB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6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 xml:space="preserve">Full platform for product listings, customer orders, delivery tracking &amp; vendor dashboards; RBAC auth, deployed on Netlify —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99% uptime, &lt;2s load time</w:t>
            </w:r>
            <w:r>
              <w:rPr>
                <w:rFonts w:ascii="Calibri" w:eastAsia="Calibri" w:hAnsi="Calibri" w:cs="Calibri"/>
                <w:color w:val="111827"/>
              </w:rPr>
              <w:t>.</w:t>
            </w:r>
          </w:p>
          <w:p w14:paraId="0C094FDD" w14:textId="77777777" w:rsidR="00C110D6" w:rsidRDefault="00C110D6">
            <w:pPr>
              <w:spacing w:before="100"/>
            </w:pPr>
          </w:p>
          <w:p w14:paraId="5C498EF3" w14:textId="77777777" w:rsidR="00C110D6" w:rsidRDefault="00000000">
            <w:pPr>
              <w:tabs>
                <w:tab w:val="right" w:pos="8146"/>
              </w:tabs>
              <w:spacing w:before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>Thirukkural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11827"/>
                <w:sz w:val="22"/>
                <w:szCs w:val="22"/>
              </w:rPr>
              <w:t xml:space="preserve"> Explorer</w:t>
            </w:r>
            <w:r>
              <w:rPr>
                <w:rFonts w:ascii="Calibri" w:eastAsia="Calibri" w:hAnsi="Calibri" w:cs="Calibri"/>
                <w:color w:val="111827"/>
              </w:rPr>
              <w:tab/>
            </w:r>
            <w:hyperlink r:id="rId8" w:history="1">
              <w:r>
                <w:rPr>
                  <w:rFonts w:ascii="Calibri" w:eastAsia="Calibri" w:hAnsi="Calibri" w:cs="Calibri"/>
                  <w:color w:val="2563EB"/>
                  <w:u w:val="single" w:color="2563EB"/>
                </w:rPr>
                <w:t>Live Demo ↗</w:t>
              </w:r>
            </w:hyperlink>
          </w:p>
          <w:p w14:paraId="0CFDECED" w14:textId="77777777" w:rsidR="00C110D6" w:rsidRDefault="00000000">
            <w:pPr>
              <w:spacing w:before="4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React.js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JSON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Custom Hooks</w:t>
            </w:r>
          </w:p>
          <w:p w14:paraId="0477021D" w14:textId="77777777" w:rsidR="00C110D6" w:rsidRDefault="00000000">
            <w:pPr>
              <w:pStyle w:val="ListParagraph"/>
              <w:numPr>
                <w:ilvl w:val="0"/>
                <w:numId w:val="2"/>
              </w:numPr>
              <w:spacing w:before="60" w:line="252" w:lineRule="auto"/>
            </w:pPr>
            <w:r>
              <w:rPr>
                <w:rFonts w:ascii="Calibri" w:eastAsia="Calibri" w:hAnsi="Calibri" w:cs="Calibri"/>
                <w:color w:val="111827"/>
              </w:rPr>
              <w:t xml:space="preserve">Bilingual SPA (Tamil &amp; English) for all 1330 </w:t>
            </w:r>
            <w:proofErr w:type="spellStart"/>
            <w:r>
              <w:rPr>
                <w:rFonts w:ascii="Calibri" w:eastAsia="Calibri" w:hAnsi="Calibri" w:cs="Calibri"/>
                <w:color w:val="111827"/>
              </w:rPr>
              <w:t>Thirukkural</w:t>
            </w:r>
            <w:proofErr w:type="spellEnd"/>
            <w:r>
              <w:rPr>
                <w:rFonts w:ascii="Calibri" w:eastAsia="Calibri" w:hAnsi="Calibri" w:cs="Calibri"/>
                <w:color w:val="111827"/>
              </w:rPr>
              <w:t xml:space="preserve"> verses; instant chapter/category filtering with custom React hooks — </w:t>
            </w:r>
            <w:r>
              <w:rPr>
                <w:rFonts w:ascii="Calibri" w:eastAsia="Calibri" w:hAnsi="Calibri" w:cs="Calibri"/>
                <w:b/>
                <w:bCs/>
                <w:color w:val="111827"/>
              </w:rPr>
              <w:t>&lt;0.5s search response</w:t>
            </w:r>
            <w:r>
              <w:rPr>
                <w:rFonts w:ascii="Calibri" w:eastAsia="Calibri" w:hAnsi="Calibri" w:cs="Calibri"/>
                <w:color w:val="111827"/>
              </w:rPr>
              <w:t>.</w:t>
            </w:r>
          </w:p>
          <w:p w14:paraId="6498C6FC" w14:textId="77777777" w:rsidR="00C110D6" w:rsidRDefault="00000000">
            <w:pPr>
              <w:pBdr>
                <w:bottom w:val="single" w:sz="12" w:space="3" w:color="2563EB"/>
              </w:pBdr>
              <w:spacing w:before="200" w:after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24"/>
                <w:szCs w:val="24"/>
              </w:rPr>
              <w:t>KEY STRENGTHS</w:t>
            </w:r>
          </w:p>
          <w:p w14:paraId="54169114" w14:textId="77777777" w:rsidR="00C110D6" w:rsidRDefault="00000000">
            <w:pPr>
              <w:spacing w:before="60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✔  Real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-time app architecture     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✔  REST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API &amp; WebSocket design     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✔  Agile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/ sprint-based delivery</w:t>
            </w:r>
          </w:p>
          <w:p w14:paraId="00C89CD0" w14:textId="77777777" w:rsidR="00C110D6" w:rsidRDefault="00000000">
            <w:pPr>
              <w:spacing w:before="50"/>
            </w:pP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✔  Multi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-role auth (JWT / 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Firebase)  ✔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 CI/CD deployment (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Netlify)   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✔  Clean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code &amp; Git workflow</w:t>
            </w:r>
          </w:p>
        </w:tc>
      </w:tr>
    </w:tbl>
    <w:p w14:paraId="18C41BF3" w14:textId="77777777" w:rsidR="002209FD" w:rsidRDefault="002209FD"/>
    <w:sectPr w:rsidR="002209FD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6EE4"/>
    <w:multiLevelType w:val="hybridMultilevel"/>
    <w:tmpl w:val="1A3CB26E"/>
    <w:lvl w:ilvl="0" w:tplc="9886D98E">
      <w:start w:val="1"/>
      <w:numFmt w:val="bullet"/>
      <w:lvlText w:val="●"/>
      <w:lvlJc w:val="left"/>
      <w:pPr>
        <w:ind w:left="720" w:hanging="360"/>
      </w:pPr>
    </w:lvl>
    <w:lvl w:ilvl="1" w:tplc="D3CCCB88">
      <w:start w:val="1"/>
      <w:numFmt w:val="bullet"/>
      <w:lvlText w:val="○"/>
      <w:lvlJc w:val="left"/>
      <w:pPr>
        <w:ind w:left="1440" w:hanging="360"/>
      </w:pPr>
    </w:lvl>
    <w:lvl w:ilvl="2" w:tplc="A246061C">
      <w:start w:val="1"/>
      <w:numFmt w:val="bullet"/>
      <w:lvlText w:val="■"/>
      <w:lvlJc w:val="left"/>
      <w:pPr>
        <w:ind w:left="2160" w:hanging="360"/>
      </w:pPr>
    </w:lvl>
    <w:lvl w:ilvl="3" w:tplc="C2361D14">
      <w:start w:val="1"/>
      <w:numFmt w:val="bullet"/>
      <w:lvlText w:val="●"/>
      <w:lvlJc w:val="left"/>
      <w:pPr>
        <w:ind w:left="2880" w:hanging="360"/>
      </w:pPr>
    </w:lvl>
    <w:lvl w:ilvl="4" w:tplc="FD44B486">
      <w:start w:val="1"/>
      <w:numFmt w:val="bullet"/>
      <w:lvlText w:val="○"/>
      <w:lvlJc w:val="left"/>
      <w:pPr>
        <w:ind w:left="3600" w:hanging="360"/>
      </w:pPr>
    </w:lvl>
    <w:lvl w:ilvl="5" w:tplc="F0A81774">
      <w:start w:val="1"/>
      <w:numFmt w:val="bullet"/>
      <w:lvlText w:val="■"/>
      <w:lvlJc w:val="left"/>
      <w:pPr>
        <w:ind w:left="4320" w:hanging="360"/>
      </w:pPr>
    </w:lvl>
    <w:lvl w:ilvl="6" w:tplc="434E9DB0">
      <w:start w:val="1"/>
      <w:numFmt w:val="bullet"/>
      <w:lvlText w:val="●"/>
      <w:lvlJc w:val="left"/>
      <w:pPr>
        <w:ind w:left="5040" w:hanging="360"/>
      </w:pPr>
    </w:lvl>
    <w:lvl w:ilvl="7" w:tplc="E7BA8DDA">
      <w:start w:val="1"/>
      <w:numFmt w:val="bullet"/>
      <w:lvlText w:val="●"/>
      <w:lvlJc w:val="left"/>
      <w:pPr>
        <w:ind w:left="5760" w:hanging="360"/>
      </w:pPr>
    </w:lvl>
    <w:lvl w:ilvl="8" w:tplc="690A3B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A7C9A"/>
    <w:multiLevelType w:val="hybridMultilevel"/>
    <w:tmpl w:val="F90E48D8"/>
    <w:lvl w:ilvl="0" w:tplc="D6004B9A">
      <w:start w:val="1"/>
      <w:numFmt w:val="bullet"/>
      <w:lvlText w:val="•"/>
      <w:lvlJc w:val="left"/>
      <w:pPr>
        <w:ind w:left="360" w:hanging="180"/>
      </w:pPr>
      <w:rPr>
        <w:rFonts w:ascii="Calibri" w:eastAsia="Calibri" w:hAnsi="Calibri" w:cs="Calibri"/>
        <w:color w:val="374151"/>
        <w:sz w:val="20"/>
        <w:szCs w:val="20"/>
      </w:rPr>
    </w:lvl>
    <w:lvl w:ilvl="1" w:tplc="B1AEF096">
      <w:numFmt w:val="decimal"/>
      <w:lvlText w:val=""/>
      <w:lvlJc w:val="left"/>
    </w:lvl>
    <w:lvl w:ilvl="2" w:tplc="3B26962E">
      <w:numFmt w:val="decimal"/>
      <w:lvlText w:val=""/>
      <w:lvlJc w:val="left"/>
    </w:lvl>
    <w:lvl w:ilvl="3" w:tplc="065E7F06">
      <w:numFmt w:val="decimal"/>
      <w:lvlText w:val=""/>
      <w:lvlJc w:val="left"/>
    </w:lvl>
    <w:lvl w:ilvl="4" w:tplc="9F0648D6">
      <w:numFmt w:val="decimal"/>
      <w:lvlText w:val=""/>
      <w:lvlJc w:val="left"/>
    </w:lvl>
    <w:lvl w:ilvl="5" w:tplc="8D0A346A">
      <w:numFmt w:val="decimal"/>
      <w:lvlText w:val=""/>
      <w:lvlJc w:val="left"/>
    </w:lvl>
    <w:lvl w:ilvl="6" w:tplc="4964D2EA">
      <w:numFmt w:val="decimal"/>
      <w:lvlText w:val=""/>
      <w:lvlJc w:val="left"/>
    </w:lvl>
    <w:lvl w:ilvl="7" w:tplc="10A83848">
      <w:numFmt w:val="decimal"/>
      <w:lvlText w:val=""/>
      <w:lvlJc w:val="left"/>
    </w:lvl>
    <w:lvl w:ilvl="8" w:tplc="76C0097E">
      <w:numFmt w:val="decimal"/>
      <w:lvlText w:val=""/>
      <w:lvlJc w:val="left"/>
    </w:lvl>
  </w:abstractNum>
  <w:num w:numId="1" w16cid:durableId="1978728492">
    <w:abstractNumId w:val="0"/>
    <w:lvlOverride w:ilvl="0">
      <w:startOverride w:val="1"/>
    </w:lvlOverride>
  </w:num>
  <w:num w:numId="2" w16cid:durableId="1655597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D6"/>
    <w:rsid w:val="002209FD"/>
    <w:rsid w:val="00310CFD"/>
    <w:rsid w:val="00BC0877"/>
    <w:rsid w:val="00C1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26DF"/>
  <w15:docId w15:val="{14756AE7-AC01-4319-9CF2-08D70E50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C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C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-thirukkural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strous-tiramisu-f16c92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-collab-m15u.onrender.com/" TargetMode="External"/><Relationship Id="rId5" Type="http://schemas.openxmlformats.org/officeDocument/2006/relationships/hyperlink" Target="https://www.linkedin.com/in/vigneshwaran-m-2a99a42a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VIGNESHWARAN M</cp:lastModifiedBy>
  <cp:revision>2</cp:revision>
  <dcterms:created xsi:type="dcterms:W3CDTF">2026-05-01T12:05:00Z</dcterms:created>
  <dcterms:modified xsi:type="dcterms:W3CDTF">2026-05-01T12:20:00Z</dcterms:modified>
</cp:coreProperties>
</file>