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0A780CB4" w:rsidR="00B367D6" w:rsidRDefault="00B367D6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7777777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55AA7D18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088DE9F3">
            <wp:simplePos x="0" y="0"/>
            <wp:positionH relativeFrom="margin">
              <wp:align>right</wp:align>
            </wp:positionH>
            <wp:positionV relativeFrom="paragraph">
              <wp:posOffset>461010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7313B242" w:rsidR="00886FC7" w:rsidRPr="00886FC7" w:rsidRDefault="00886FC7" w:rsidP="00886FC7">
      <w:pPr>
        <w:rPr>
          <w:rFonts w:ascii="Times New Roman" w:hAnsi="Times New Roman" w:cs="Times New Roman"/>
          <w:b/>
          <w:bCs/>
        </w:rPr>
      </w:pP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32809CC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714C6EF1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3637D68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AEA826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2EF75FB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75E48D7F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respond to user requests within fast.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78D83484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78301C45" w:rsidR="00BE3FB4" w:rsidRDefault="00F13588" w:rsidP="00BE3F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379DE6B7" wp14:editId="120B1D79">
            <wp:simplePos x="0" y="0"/>
            <wp:positionH relativeFrom="column">
              <wp:posOffset>434340</wp:posOffset>
            </wp:positionH>
            <wp:positionV relativeFrom="paragraph">
              <wp:posOffset>-7621</wp:posOffset>
            </wp:positionV>
            <wp:extent cx="5334000" cy="5177497"/>
            <wp:effectExtent l="0" t="0" r="0" b="4445"/>
            <wp:wrapTight wrapText="bothSides">
              <wp:wrapPolygon edited="0">
                <wp:start x="0" y="0"/>
                <wp:lineTo x="0" y="21539"/>
                <wp:lineTo x="21523" y="21539"/>
                <wp:lineTo x="21523" y="0"/>
                <wp:lineTo x="0" y="0"/>
              </wp:wrapPolygon>
            </wp:wrapTight>
            <wp:docPr id="2125222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683" name="Picture 2125222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7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663A950F" wp14:editId="490660B5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997F0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47EFA338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859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755F15"/>
    <w:rsid w:val="007B3E08"/>
    <w:rsid w:val="0080530F"/>
    <w:rsid w:val="008257FB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D061D"/>
    <w:rsid w:val="00DD4330"/>
    <w:rsid w:val="00DE0146"/>
    <w:rsid w:val="00F13588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12</Pages>
  <Words>1086</Words>
  <Characters>6195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8</cp:revision>
  <dcterms:created xsi:type="dcterms:W3CDTF">2026-04-23T17:50:00Z</dcterms:created>
  <dcterms:modified xsi:type="dcterms:W3CDTF">2026-04-24T05:16:00Z</dcterms:modified>
</cp:coreProperties>
</file>