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3812C0" w:rsidRPr="00AA6478" w:rsidTr="003B714F">
        <w:trPr>
          <w:tblCellSpacing w:w="0" w:type="dxa"/>
        </w:trPr>
        <w:tc>
          <w:tcPr>
            <w:tcW w:w="0" w:type="auto"/>
            <w:vAlign w:val="center"/>
          </w:tcPr>
          <w:p w:rsidR="00551B43" w:rsidRPr="00524BDE" w:rsidRDefault="00551B43" w:rsidP="00551B43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3812C0" w:rsidRPr="00AA647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3812C0" w:rsidRPr="001F1A83" w:rsidRDefault="003812C0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1F1A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Debit card authorization problem</w:t>
                  </w:r>
                </w:p>
              </w:tc>
              <w:tc>
                <w:tcPr>
                  <w:tcW w:w="330" w:type="dxa"/>
                  <w:vAlign w:val="center"/>
                </w:tcPr>
                <w:p w:rsidR="003812C0" w:rsidRPr="00AA6478" w:rsidRDefault="003812C0"/>
              </w:tc>
            </w:tr>
            <w:tr w:rsidR="003812C0" w:rsidRPr="00AA6478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3B714F">
        <w:trPr>
          <w:tblCellSpacing w:w="0" w:type="dxa"/>
        </w:trPr>
        <w:tc>
          <w:tcPr>
            <w:tcW w:w="0" w:type="auto"/>
            <w:vAlign w:val="center"/>
          </w:tcPr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3812C0" w:rsidRPr="00AA6478" w:rsidTr="00583688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7B2646" w:rsidRDefault="005F6C66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3812C0" w:rsidRPr="007B264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812C0" w:rsidRPr="007B2646" w:rsidRDefault="003812C0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After several unsuccessful attempts to pre-authorize your debit card,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could not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process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your loan.  You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will not be charged.  </w:t>
                  </w:r>
                </w:p>
                <w:p w:rsidR="003812C0" w:rsidRPr="007B2646" w:rsidRDefault="003812C0" w:rsidP="00E654AC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In case you think that you may have entered an incorrect card number please click </w:t>
                  </w:r>
                  <w:fldSimple w:instr=" MERGEFIELD  &lt;&lt;DashboardPage&gt;&gt;  \* MERGEFORMAT ">
                    <w:r w:rsidR="005F6C66" w:rsidRPr="00C0238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«&lt;&lt;DashboardPage&gt;&gt;»</w:t>
                    </w:r>
                  </w:fldSimple>
                  <w:r w:rsidR="005F6C66"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5F6C66"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5F6C66">
                    <w:rPr>
                      <w:rFonts w:ascii="Tahoma" w:hAnsi="Tahoma" w:cs="Tahoma"/>
                      <w:sz w:val="20"/>
                      <w:szCs w:val="20"/>
                    </w:rPr>
                    <w:t>GET CASH</w:t>
                  </w:r>
                  <w:r w:rsidR="005F6C66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and follow instructions to re-enter the correct card number. If this is the second email you have received from us, we advise you to contact your bank to resolve the matter or simply</w:t>
                  </w:r>
                  <w:bookmarkStart w:id="0" w:name="_GoBack"/>
                  <w:bookmarkEnd w:id="0"/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enter a new debit card altogether.</w:t>
                  </w:r>
                </w:p>
                <w:p w:rsidR="003812C0" w:rsidRDefault="003812C0" w:rsidP="0066734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require our assistance please contact us at </w:t>
                  </w:r>
                  <w:hyperlink r:id="rId5" w:history="1">
                    <w:r w:rsidRPr="00E06F90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or use our </w:t>
                  </w:r>
                  <w:fldSimple w:instr=" MERGEFIELD  &lt;&lt;LiveChat&gt;&gt;  \* MERGEFORMAT ">
                    <w:r w:rsidRPr="007B264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«&lt;&lt;LiveChat&gt;&gt;»</w:t>
                    </w:r>
                  </w:fldSimple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option.</w:t>
                  </w:r>
                  <w:proofErr w:type="gramEnd"/>
                </w:p>
                <w:p w:rsidR="003812C0" w:rsidRDefault="003812C0" w:rsidP="004D37A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3812C0" w:rsidRPr="007B2646" w:rsidRDefault="003812C0" w:rsidP="004D37A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812C0" w:rsidRPr="00AA6478" w:rsidRDefault="003812C0" w:rsidP="004D37A6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The EZBOB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5836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3812C0" w:rsidRPr="00C5084F" w:rsidRDefault="003812C0" w:rsidP="00C5084F">
                  <w:pPr>
                    <w:shd w:val="clear" w:color="auto" w:fill="808080"/>
                    <w:spacing w:after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Registered address: 145 – 157 John Street  London EC1V 4PW</w:t>
                  </w:r>
                </w:p>
                <w:p w:rsidR="003812C0" w:rsidRPr="00C5084F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3812C0" w:rsidRPr="00AA6478" w:rsidRDefault="003812C0" w:rsidP="00FB4662">
                  <w:pPr>
                    <w:spacing w:line="276" w:lineRule="auto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  <w:p w:rsidR="003812C0" w:rsidRPr="00AA6478" w:rsidRDefault="003812C0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</w:tbl>
    <w:p w:rsidR="003812C0" w:rsidRDefault="003812C0" w:rsidP="003B714F"/>
    <w:sectPr w:rsidR="003812C0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E455B"/>
    <w:rsid w:val="00112EE9"/>
    <w:rsid w:val="00191F73"/>
    <w:rsid w:val="001C0395"/>
    <w:rsid w:val="001C1BA6"/>
    <w:rsid w:val="001C54B3"/>
    <w:rsid w:val="001F1A83"/>
    <w:rsid w:val="001F7DF6"/>
    <w:rsid w:val="0020498A"/>
    <w:rsid w:val="0021266E"/>
    <w:rsid w:val="00255476"/>
    <w:rsid w:val="002C5B62"/>
    <w:rsid w:val="003812C0"/>
    <w:rsid w:val="003A00AB"/>
    <w:rsid w:val="003B714F"/>
    <w:rsid w:val="003F7E75"/>
    <w:rsid w:val="0045607C"/>
    <w:rsid w:val="00462124"/>
    <w:rsid w:val="004D37A6"/>
    <w:rsid w:val="004E6B10"/>
    <w:rsid w:val="004F7C9B"/>
    <w:rsid w:val="00534285"/>
    <w:rsid w:val="005458F3"/>
    <w:rsid w:val="00551B43"/>
    <w:rsid w:val="00583688"/>
    <w:rsid w:val="005A05B1"/>
    <w:rsid w:val="005F6C66"/>
    <w:rsid w:val="006610BD"/>
    <w:rsid w:val="00667344"/>
    <w:rsid w:val="006C1AE1"/>
    <w:rsid w:val="006F15CE"/>
    <w:rsid w:val="00723AA6"/>
    <w:rsid w:val="0076404A"/>
    <w:rsid w:val="007B2646"/>
    <w:rsid w:val="008B7546"/>
    <w:rsid w:val="008D4E7E"/>
    <w:rsid w:val="008E1E75"/>
    <w:rsid w:val="008F69C2"/>
    <w:rsid w:val="00946C2C"/>
    <w:rsid w:val="00986860"/>
    <w:rsid w:val="00A263D9"/>
    <w:rsid w:val="00AA6478"/>
    <w:rsid w:val="00AF3482"/>
    <w:rsid w:val="00B0764D"/>
    <w:rsid w:val="00BA27A5"/>
    <w:rsid w:val="00BD54DE"/>
    <w:rsid w:val="00BD7710"/>
    <w:rsid w:val="00BF555D"/>
    <w:rsid w:val="00BF655D"/>
    <w:rsid w:val="00C03FD8"/>
    <w:rsid w:val="00C5084F"/>
    <w:rsid w:val="00C96B42"/>
    <w:rsid w:val="00CC0F6F"/>
    <w:rsid w:val="00CF79AF"/>
    <w:rsid w:val="00D97497"/>
    <w:rsid w:val="00DF09C2"/>
    <w:rsid w:val="00E06F90"/>
    <w:rsid w:val="00E654AC"/>
    <w:rsid w:val="00E65C3F"/>
    <w:rsid w:val="00EC2B33"/>
    <w:rsid w:val="00F4414D"/>
    <w:rsid w:val="00F50121"/>
    <w:rsid w:val="00F60A62"/>
    <w:rsid w:val="00FB4662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>SCORTO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EZBOB</dc:creator>
  <cp:keywords/>
  <dc:description/>
  <cp:lastModifiedBy>Arnautov Vitaliy</cp:lastModifiedBy>
  <cp:revision>11</cp:revision>
  <dcterms:created xsi:type="dcterms:W3CDTF">2012-08-23T09:39:00Z</dcterms:created>
  <dcterms:modified xsi:type="dcterms:W3CDTF">2012-08-24T10:18:00Z</dcterms:modified>
</cp:coreProperties>
</file>