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62BE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AI-Powered Dynamic Pricing &amp; Revenue Optimization Platform</w:t>
      </w:r>
    </w:p>
    <w:p w14:paraId="39C6066A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(Enterprise Revenue Intelligence System)</w:t>
      </w:r>
    </w:p>
    <w:p w14:paraId="7CF0DFDA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ECAE77">
          <v:rect id="_x0000_i1277" style="width:0;height:1.5pt" o:hralign="center" o:hrstd="t" o:hr="t" fillcolor="#a0a0a0" stroked="f"/>
        </w:pict>
      </w:r>
    </w:p>
    <w:p w14:paraId="3FC8BC1C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This Is NOT</w:t>
      </w:r>
    </w:p>
    <w:p w14:paraId="12E55936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 = Demand × Formula</w:t>
      </w:r>
    </w:p>
    <w:p w14:paraId="039C3AB2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is a college project.</w:t>
      </w:r>
    </w:p>
    <w:p w14:paraId="1B847C7C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EDE764">
          <v:rect id="_x0000_i1278" style="width:0;height:1.5pt" o:hralign="center" o:hrstd="t" o:hr="t" fillcolor="#a0a0a0" stroked="f"/>
        </w:pict>
      </w:r>
    </w:p>
    <w:p w14:paraId="44A84EE7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This IS</w:t>
      </w:r>
    </w:p>
    <w:p w14:paraId="07E7D40E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enterprise pricing engine.</w:t>
      </w:r>
    </w:p>
    <w:p w14:paraId="63BED248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by:</w:t>
      </w:r>
    </w:p>
    <w:p w14:paraId="2A961303" w14:textId="77777777" w:rsidR="00103071" w:rsidRPr="00103071" w:rsidRDefault="00103071" w:rsidP="001030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</w:t>
      </w:r>
    </w:p>
    <w:p w14:paraId="5A64216C" w14:textId="77777777" w:rsidR="00103071" w:rsidRPr="00103071" w:rsidRDefault="00103071" w:rsidP="001030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Uber </w:t>
      </w:r>
    </w:p>
    <w:p w14:paraId="4E630313" w14:textId="77777777" w:rsidR="00103071" w:rsidRPr="00103071" w:rsidRDefault="00103071" w:rsidP="001030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Airlines </w:t>
      </w:r>
    </w:p>
    <w:p w14:paraId="4779DDBF" w14:textId="77777777" w:rsidR="00103071" w:rsidRPr="00103071" w:rsidRDefault="00103071" w:rsidP="0010307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Hotels </w:t>
      </w:r>
    </w:p>
    <w:p w14:paraId="293CCD2B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D2D135">
          <v:rect id="_x0000_i1279" style="width:0;height:1.5pt" o:hralign="center" o:hrstd="t" o:hr="t" fillcolor="#a0a0a0" stroked="f"/>
        </w:pict>
      </w:r>
    </w:p>
    <w:p w14:paraId="1C97A9DD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</w:t>
      </w:r>
    </w:p>
    <w:p w14:paraId="015C4274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Companies lose revenue because pricing is wrong.</w:t>
      </w:r>
    </w:p>
    <w:p w14:paraId="4B6E1456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 expensive:</w:t>
      </w:r>
    </w:p>
    <w:p w14:paraId="590F09EC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Sales drop.</w:t>
      </w:r>
    </w:p>
    <w:p w14:paraId="30FC9081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 cheap:</w:t>
      </w:r>
    </w:p>
    <w:p w14:paraId="644082AC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Profit drops.</w:t>
      </w:r>
    </w:p>
    <w:p w14:paraId="19E1EA36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B084B1">
          <v:rect id="_x0000_i1280" style="width:0;height:1.5pt" o:hralign="center" o:hrstd="t" o:hr="t" fillcolor="#a0a0a0" stroked="f"/>
        </w:pict>
      </w:r>
    </w:p>
    <w:p w14:paraId="0AE2D869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Build</w:t>
      </w:r>
    </w:p>
    <w:p w14:paraId="3B94EFDD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autonomous pricing intelligence system.</w:t>
      </w:r>
    </w:p>
    <w:p w14:paraId="5BC2C235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7DF5B1C">
          <v:rect id="_x0000_i1281" style="width:0;height:1.5pt" o:hralign="center" o:hrstd="t" o:hr="t" fillcolor="#a0a0a0" stroked="f"/>
        </w:pict>
      </w:r>
    </w:p>
    <w:p w14:paraId="59A14BAF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</w:t>
      </w:r>
    </w:p>
    <w:p w14:paraId="1BE17003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Demand Forecasting</w:t>
      </w:r>
    </w:p>
    <w:p w14:paraId="3292EB19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Predict:</w:t>
      </w:r>
    </w:p>
    <w:p w14:paraId="4951E6E9" w14:textId="77777777" w:rsidR="00103071" w:rsidRPr="00103071" w:rsidRDefault="00103071" w:rsidP="0010307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Daily demand </w:t>
      </w:r>
    </w:p>
    <w:p w14:paraId="661467C3" w14:textId="77777777" w:rsidR="00103071" w:rsidRPr="00103071" w:rsidRDefault="00103071" w:rsidP="0010307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Weekly demand </w:t>
      </w:r>
    </w:p>
    <w:p w14:paraId="37DD8BFE" w14:textId="77777777" w:rsidR="00103071" w:rsidRPr="00103071" w:rsidRDefault="00103071" w:rsidP="0010307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Seasonal demand </w:t>
      </w:r>
    </w:p>
    <w:p w14:paraId="4950552E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B70EBA">
          <v:rect id="_x0000_i1282" style="width:0;height:1.5pt" o:hralign="center" o:hrstd="t" o:hr="t" fillcolor="#a0a0a0" stroked="f"/>
        </w:pict>
      </w:r>
    </w:p>
    <w:p w14:paraId="29E0B19C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2</w:t>
      </w:r>
    </w:p>
    <w:p w14:paraId="2C0A76BA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 Elasticity Engine</w:t>
      </w:r>
    </w:p>
    <w:p w14:paraId="28799B3C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Predict:</w:t>
      </w:r>
    </w:p>
    <w:p w14:paraId="5C450238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demand changes with price.</w:t>
      </w:r>
    </w:p>
    <w:p w14:paraId="5E730BBD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what separates professionals from students.</w:t>
      </w:r>
    </w:p>
    <w:p w14:paraId="7E9632FD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BCA8F9">
          <v:rect id="_x0000_i1283" style="width:0;height:1.5pt" o:hralign="center" o:hrstd="t" o:hr="t" fillcolor="#a0a0a0" stroked="f"/>
        </w:pict>
      </w:r>
    </w:p>
    <w:p w14:paraId="632F123D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3</w:t>
      </w:r>
    </w:p>
    <w:p w14:paraId="1FDB9198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Competitor Intelligence</w:t>
      </w:r>
    </w:p>
    <w:p w14:paraId="456D291E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 competitor prices.</w:t>
      </w:r>
    </w:p>
    <w:p w14:paraId="07CF46E2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changes.</w:t>
      </w:r>
    </w:p>
    <w:p w14:paraId="35DEFD8E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AB232A">
          <v:rect id="_x0000_i1284" style="width:0;height:1.5pt" o:hralign="center" o:hrstd="t" o:hr="t" fillcolor="#a0a0a0" stroked="f"/>
        </w:pict>
      </w:r>
    </w:p>
    <w:p w14:paraId="46B205EE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4</w:t>
      </w:r>
    </w:p>
    <w:p w14:paraId="369A5108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 Optimization</w:t>
      </w:r>
    </w:p>
    <w:p w14:paraId="59236404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Find:</w:t>
      </w:r>
    </w:p>
    <w:p w14:paraId="3DC0CB90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Optimal price.</w:t>
      </w:r>
    </w:p>
    <w:p w14:paraId="284E328C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maximum sales.</w:t>
      </w:r>
    </w:p>
    <w:p w14:paraId="5AF5F987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Maximum profit.</w:t>
      </w:r>
    </w:p>
    <w:p w14:paraId="297293A0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770B967">
          <v:rect id="_x0000_i1285" style="width:0;height:1.5pt" o:hralign="center" o:hrstd="t" o:hr="t" fillcolor="#a0a0a0" stroked="f"/>
        </w:pict>
      </w:r>
    </w:p>
    <w:p w14:paraId="2B9623F6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5</w:t>
      </w:r>
    </w:p>
    <w:p w14:paraId="39EE6F1B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Scenario Simulator</w:t>
      </w:r>
    </w:p>
    <w:p w14:paraId="0B293761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"What if"</w:t>
      </w:r>
    </w:p>
    <w:p w14:paraId="473E2C2D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 +5%</w:t>
      </w:r>
    </w:p>
    <w:p w14:paraId="37318D12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 -10%</w:t>
      </w:r>
    </w:p>
    <w:p w14:paraId="02FDB366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Festival discount</w:t>
      </w:r>
    </w:p>
    <w:p w14:paraId="59D80AF2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offer</w:t>
      </w:r>
    </w:p>
    <w:p w14:paraId="5028DD47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Simulate outcomes.</w:t>
      </w:r>
    </w:p>
    <w:p w14:paraId="4ABDC4D5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8598A2">
          <v:rect id="_x0000_i1286" style="width:0;height:1.5pt" o:hralign="center" o:hrstd="t" o:hr="t" fillcolor="#a0a0a0" stroked="f"/>
        </w:pict>
      </w:r>
    </w:p>
    <w:p w14:paraId="6D3509A0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6</w:t>
      </w:r>
    </w:p>
    <w:p w14:paraId="26BF2EB2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Aware Pricing</w:t>
      </w:r>
    </w:p>
    <w:p w14:paraId="0F6F27FA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low?</w:t>
      </w:r>
    </w:p>
    <w:p w14:paraId="365D55F9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 price.</w:t>
      </w:r>
    </w:p>
    <w:p w14:paraId="35B7F51E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high?</w:t>
      </w:r>
    </w:p>
    <w:p w14:paraId="6D435A8F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Discount.</w:t>
      </w:r>
    </w:p>
    <w:p w14:paraId="4BF617E9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3D4E34">
          <v:rect id="_x0000_i1287" style="width:0;height:1.5pt" o:hralign="center" o:hrstd="t" o:hr="t" fillcolor="#a0a0a0" stroked="f"/>
        </w:pict>
      </w:r>
    </w:p>
    <w:p w14:paraId="3B001824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7</w:t>
      </w:r>
    </w:p>
    <w:p w14:paraId="0DAAF665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Recommendation Engine</w:t>
      </w:r>
    </w:p>
    <w:p w14:paraId="72BB47F2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Suggest:</w:t>
      </w:r>
    </w:p>
    <w:p w14:paraId="15C40527" w14:textId="77777777" w:rsidR="00103071" w:rsidRPr="00103071" w:rsidRDefault="00103071" w:rsidP="0010307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Price </w:t>
      </w:r>
    </w:p>
    <w:p w14:paraId="1C0674EC" w14:textId="77777777" w:rsidR="00103071" w:rsidRPr="00103071" w:rsidRDefault="00103071" w:rsidP="0010307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Discount </w:t>
      </w:r>
    </w:p>
    <w:p w14:paraId="3EC04DB6" w14:textId="77777777" w:rsidR="00103071" w:rsidRPr="00103071" w:rsidRDefault="00103071" w:rsidP="0010307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Promotion </w:t>
      </w:r>
    </w:p>
    <w:p w14:paraId="72721FFF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Automatically.</w:t>
      </w:r>
    </w:p>
    <w:p w14:paraId="1F427485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EDE213">
          <v:rect id="_x0000_i1288" style="width:0;height:1.5pt" o:hralign="center" o:hrstd="t" o:hr="t" fillcolor="#a0a0a0" stroked="f"/>
        </w:pict>
      </w:r>
    </w:p>
    <w:p w14:paraId="537CE7F5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Module 8</w:t>
      </w:r>
    </w:p>
    <w:p w14:paraId="79DB9371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Revenue Consultant</w:t>
      </w:r>
    </w:p>
    <w:p w14:paraId="77B45666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Ask:</w:t>
      </w:r>
    </w:p>
    <w:p w14:paraId="5C638D1A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should I increase price?</w:t>
      </w:r>
    </w:p>
    <w:p w14:paraId="7228F6A2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explains.</w:t>
      </w:r>
    </w:p>
    <w:p w14:paraId="288A9D0A" w14:textId="77777777" w:rsidR="00103071" w:rsidRPr="00103071" w:rsidRDefault="00103071" w:rsidP="00103071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06F427">
          <v:rect id="_x0000_i1289" style="width:0;height:1.5pt" o:hralign="center" o:hrstd="t" o:hr="t" fillcolor="#a0a0a0" stroked="f"/>
        </w:pict>
      </w:r>
    </w:p>
    <w:p w14:paraId="68B74998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 Stack</w:t>
      </w:r>
    </w:p>
    <w:p w14:paraId="5A8F3890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379DF2D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</w:t>
      </w:r>
    </w:p>
    <w:p w14:paraId="3573ACA5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Prophet</w:t>
      </w:r>
    </w:p>
    <w:p w14:paraId="31B313FA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ARIMA</w:t>
      </w:r>
    </w:p>
    <w:p w14:paraId="3E123616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XGBoost</w:t>
      </w:r>
      <w:proofErr w:type="spellEnd"/>
    </w:p>
    <w:p w14:paraId="5BB1C2C8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Optimization Algorithms</w:t>
      </w:r>
    </w:p>
    <w:p w14:paraId="4D8A55DC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BI</w:t>
      </w:r>
    </w:p>
    <w:p w14:paraId="4F0CC5A4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</w:p>
    <w:p w14:paraId="380713EC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LLM Integration</w:t>
      </w:r>
    </w:p>
    <w:p w14:paraId="02941B6E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</w:t>
      </w:r>
    </w:p>
    <w:p w14:paraId="06ED0482" w14:textId="77777777" w:rsidR="00103071" w:rsidRPr="00103071" w:rsidRDefault="00103071" w:rsidP="001030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3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Deployment</w:t>
      </w:r>
    </w:p>
    <w:p w14:paraId="1023C507" w14:textId="77777777" w:rsidR="009D6346" w:rsidRDefault="009D6346"/>
    <w:sectPr w:rsidR="009D6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0E13"/>
    <w:multiLevelType w:val="multilevel"/>
    <w:tmpl w:val="46B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86248"/>
    <w:multiLevelType w:val="multilevel"/>
    <w:tmpl w:val="39FC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B4DC6"/>
    <w:multiLevelType w:val="multilevel"/>
    <w:tmpl w:val="F6D8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95B30"/>
    <w:multiLevelType w:val="multilevel"/>
    <w:tmpl w:val="374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852E2"/>
    <w:multiLevelType w:val="multilevel"/>
    <w:tmpl w:val="F8D0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13E0F"/>
    <w:multiLevelType w:val="multilevel"/>
    <w:tmpl w:val="04C6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741B6"/>
    <w:multiLevelType w:val="multilevel"/>
    <w:tmpl w:val="346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6355B"/>
    <w:multiLevelType w:val="multilevel"/>
    <w:tmpl w:val="63BA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C10DC"/>
    <w:multiLevelType w:val="multilevel"/>
    <w:tmpl w:val="DD1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569759">
    <w:abstractNumId w:val="8"/>
  </w:num>
  <w:num w:numId="2" w16cid:durableId="867834345">
    <w:abstractNumId w:val="1"/>
  </w:num>
  <w:num w:numId="3" w16cid:durableId="1816750326">
    <w:abstractNumId w:val="0"/>
  </w:num>
  <w:num w:numId="4" w16cid:durableId="783118271">
    <w:abstractNumId w:val="6"/>
  </w:num>
  <w:num w:numId="5" w16cid:durableId="1613197521">
    <w:abstractNumId w:val="2"/>
  </w:num>
  <w:num w:numId="6" w16cid:durableId="788936369">
    <w:abstractNumId w:val="4"/>
  </w:num>
  <w:num w:numId="7" w16cid:durableId="122506981">
    <w:abstractNumId w:val="3"/>
  </w:num>
  <w:num w:numId="8" w16cid:durableId="1927155521">
    <w:abstractNumId w:val="7"/>
  </w:num>
  <w:num w:numId="9" w16cid:durableId="145027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06"/>
    <w:rsid w:val="00054930"/>
    <w:rsid w:val="00103071"/>
    <w:rsid w:val="00490C06"/>
    <w:rsid w:val="00794211"/>
    <w:rsid w:val="009D6346"/>
    <w:rsid w:val="00A3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22181-4021-4A6F-8E62-9D3FC05F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49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C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C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vijayendra varma</dc:creator>
  <cp:keywords/>
  <dc:description/>
  <cp:lastModifiedBy>vijayendra varma</cp:lastModifiedBy>
  <cp:revision>2</cp:revision>
  <dcterms:created xsi:type="dcterms:W3CDTF">2026-06-05T13:47:00Z</dcterms:created>
  <dcterms:modified xsi:type="dcterms:W3CDTF">2026-06-05T13:47:00Z</dcterms:modified>
</cp:coreProperties>
</file>