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10- Creating and Managing a ReplicaSet in Kubernetes</w:t>
      </w:r>
    </w:p>
    <w:p>
      <w:pPr>
        <w:pStyle w:val="Body"/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Objective</w:t>
      </w: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 ReplicaSet in Kubernetes ensures a specified number of Pod replicas are running at any given time. This exercise will guide you through creating a ReplicaSet to maintain the desired state of your application.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Understand the syntax and structure of a Kubernetes ReplicaSet definition file (YAML).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Learn how to create and manage a ReplicaSet to ensure application availability.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Understand how a ReplicaSet helps in scaling applications and maintaining desired states.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Prerequisites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Kubernetes Cluster: Have a running Kubernetes cluster (locally using Minikube or kind, or a cloud-based service).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kubectl: Install and configure kubectl to interact with your Kubernetes cluster.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Basic Knowledge of YAML: Familiarity with YAML format will be helpful for understanding Kubernetes resource definitions.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Step-by-Step Guide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Understanding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 ReplicaSet ensures a specified number of Pod replicas are running at any given time. If a Pod crashes or is deleted, the ReplicaSet creates a new one to meet the defined number of replicas. This helps maintain application availability and ensures that your application can handle increased load by distributing traffic among multiple Pods.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Create a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We'll define a ReplicaSet to maintain three replicas of a simple Nginx web server Pod.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YAML file named nginx-replicaset.yaml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apiVersion: apps/v1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kind: ReplicaSet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name: nginx-replicaset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replicas: 3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selector: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matchLabels: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</w:t>
      </w:r>
      <w:r>
        <w:rPr>
          <w:rFonts w:ascii="Georgia" w:hAnsi="Georgia"/>
          <w:sz w:val="24"/>
          <w:szCs w:val="24"/>
          <w:rtl w:val="0"/>
          <w:lang w:val="en-US"/>
        </w:rPr>
        <w:t>app: my-app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template:  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labels: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</w:t>
      </w:r>
      <w:r>
        <w:rPr>
          <w:rFonts w:ascii="Georgia" w:hAnsi="Georgia"/>
          <w:sz w:val="24"/>
          <w:szCs w:val="24"/>
          <w:rtl w:val="0"/>
          <w:lang w:val="en-US"/>
        </w:rPr>
        <w:t>app: my-app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- name: nginx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image: nginx:latest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  - containerPort: 80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Explanation: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apiVersion: Defines the API version (apps/v1) used for the ReplicaSet resource.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Specifies that this resource is a ReplicaSet.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metadata: Contains metadata about the ReplicaSet, including name.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name: The unique name for the ReplicaSet.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spec: Provides the specification for the ReplicaSet.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replicas: Defines the desired number of Pod replicas.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selector: Criteria for selecting Pods managed by this ReplicaSet.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matchLabels: Labels that Pods must have to be managed by this ReplicaSet.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template: Defines the Pod template used for creating new Pods.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metadata: Contains metadata for the Pods, including labels.</w:t>
      </w:r>
    </w:p>
    <w:p>
      <w:pPr>
        <w:pStyle w:val="List Paragraph"/>
        <w:numPr>
          <w:ilvl w:val="3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labels: Labels applied to Pods created by this ReplicaSet.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spec: Specification for the Pods.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containers: Lists the containers that will run in the Pod.</w:t>
      </w:r>
    </w:p>
    <w:p>
      <w:pPr>
        <w:pStyle w:val="List Paragraph"/>
        <w:numPr>
          <w:ilvl w:val="3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name: The unique name of the container within the Pod.</w:t>
      </w:r>
    </w:p>
    <w:p>
      <w:pPr>
        <w:pStyle w:val="List Paragraph"/>
        <w:numPr>
          <w:ilvl w:val="3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image: The Docker image used for the container.</w:t>
      </w:r>
    </w:p>
    <w:p>
      <w:pPr>
        <w:pStyle w:val="List Paragraph"/>
        <w:numPr>
          <w:ilvl w:val="3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ports: Ports exposed by the container.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-245110</wp:posOffset>
            </wp:positionH>
            <wp:positionV relativeFrom="line">
              <wp:posOffset>253456</wp:posOffset>
            </wp:positionV>
            <wp:extent cx="6016625" cy="296606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25" name="officeArt object" descr="Screenshot 2026-02-23 at 1.33.1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3 at 1.33.19 PM.png" descr="Screenshot 2026-02-23 at 1.33.19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66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Apply the YAML to Create the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Use the kubectl apply command to create the ReplicaSet based on the YAML file.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nginx-replicaset.yaml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216436</wp:posOffset>
            </wp:positionV>
            <wp:extent cx="6016625" cy="55987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62"/>
                <wp:lineTo x="0" y="21762"/>
                <wp:lineTo x="0" y="0"/>
              </wp:wrapPolygon>
            </wp:wrapThrough>
            <wp:docPr id="1073741826" name="officeArt object" descr="Screenshot 2026-02-23 at 1.35.3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3 at 1.35.31 PM.png" descr="Screenshot 2026-02-23 at 1.35.31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98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Verify the ReplicaSet is running and maintaining the desired number of replicas: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lists all ReplicaSets in the current namespace.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016625" cy="5510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48"/>
                <wp:lineTo x="0" y="21648"/>
                <wp:lineTo x="0" y="0"/>
              </wp:wrapPolygon>
            </wp:wrapThrough>
            <wp:docPr id="1073741827" name="officeArt object" descr="Screenshot 2026-02-23 at 1.39.5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3 at 1.39.53 PM.png" descr="Screenshot 2026-02-23 at 1.39.53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10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To check the Pods created by the ReplicaSet: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lists all Pods with the label app=nginx.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Managing the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1. Scaling the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can scale the number of replicas managed by the ReplicaSet using the kubectl scale command.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scale --replicas=5 replicaset/nginx-replicaset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scales the ReplicaSet to maintain 5 replicas. Verify the scaling operation: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181354</wp:posOffset>
            </wp:positionV>
            <wp:extent cx="6016625" cy="35896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920"/>
                <wp:lineTo x="0" y="21920"/>
                <wp:lineTo x="0" y="0"/>
              </wp:wrapPolygon>
            </wp:wrapThrough>
            <wp:docPr id="1073741828" name="officeArt object" descr="Screenshot 2026-02-23 at 1.43.1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23 at 1.43.13 PM.png" descr="Screenshot 2026-02-23 at 1.43.13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9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that the number of Pods has increased to 5.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2. Updating the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If you need to update the Pod template (e.g., to use a different Docker image version), modify the YAML file and apply it again. For instance, change the image to a specific version of Nginx: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template: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  image: nginx:1.19.3  # Change to a specific version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Apply the changes: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nginx-replicaset.yaml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194866</wp:posOffset>
            </wp:positionV>
            <wp:extent cx="6016625" cy="23320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69"/>
                <wp:lineTo x="0" y="21769"/>
                <wp:lineTo x="0" y="0"/>
              </wp:wrapPolygon>
            </wp:wrapThrough>
            <wp:docPr id="1073741829" name="officeArt object" descr="Screenshot 2026-02-23 at 1.31.5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3 at 1.31.56 PM.png" descr="Screenshot 2026-02-23 at 1.31.56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332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Check the status to ensure the Pods are updated: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246666</wp:posOffset>
            </wp:positionV>
            <wp:extent cx="6016625" cy="80008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32"/>
                <wp:lineTo x="0" y="21732"/>
                <wp:lineTo x="0" y="0"/>
              </wp:wrapPolygon>
            </wp:wrapThrough>
            <wp:docPr id="1073741830" name="officeArt object" descr="Screenshot 2026-02-23 at 1.30.1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23 at 1.30.18 PM.png" descr="Screenshot 2026-02-23 at 1.30.18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000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Note: Updating a ReplicaSet doesn't automatically replace existing Pods with new ones. In practice, you often create a new ReplicaSet or Deployment for updates.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11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3. Deleting the ReplicaSet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To clean up the ReplicaSet and its Pods, use the kubectl delete command: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it-IT"/>
        </w:rPr>
        <w:t>kubectl delete -f nginx-replicaset.yaml</w:t>
      </w:r>
    </w:p>
    <w:p>
      <w:pPr>
        <w:pStyle w:val="Body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This command deletes the ReplicaSet and all the Pods managed by it.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229304</wp:posOffset>
            </wp:positionV>
            <wp:extent cx="6016625" cy="34736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922"/>
                <wp:lineTo x="0" y="21922"/>
                <wp:lineTo x="0" y="0"/>
              </wp:wrapPolygon>
            </wp:wrapThrough>
            <wp:docPr id="1073741831" name="officeArt object" descr="Screenshot 2026-02-23 at 11.23.4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23 at 11.23.46 AM.png" descr="Screenshot 2026-02-23 at 11.23.46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73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</w:r>
    </w:p>
    <w:sectPr>
      <w:headerReference w:type="default" r:id="rId11"/>
      <w:footerReference w:type="default" r:id="rId12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