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342B0" w14:textId="65C4EE2B" w:rsidR="00087325" w:rsidRPr="00087325" w:rsidRDefault="00087325" w:rsidP="000873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7325">
        <w:rPr>
          <w:rFonts w:ascii="Times New Roman" w:hAnsi="Times New Roman" w:cs="Times New Roman"/>
          <w:b/>
          <w:bCs/>
          <w:sz w:val="32"/>
          <w:szCs w:val="32"/>
        </w:rPr>
        <w:t>DISPLAY THE FIBONACCI NUMBERS UP TO N TH TERM</w:t>
      </w:r>
    </w:p>
    <w:p w14:paraId="6C42259D" w14:textId="77777777" w:rsidR="00087325" w:rsidRPr="00087325" w:rsidRDefault="00087325" w:rsidP="00087325">
      <w:pPr>
        <w:rPr>
          <w:sz w:val="24"/>
          <w:szCs w:val="24"/>
        </w:rPr>
      </w:pPr>
    </w:p>
    <w:p w14:paraId="3D9C6009" w14:textId="7DE0EDB7" w:rsidR="00087325" w:rsidRPr="00013461" w:rsidRDefault="00087325" w:rsidP="000873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3461">
        <w:rPr>
          <w:rFonts w:ascii="Times New Roman" w:hAnsi="Times New Roman" w:cs="Times New Roman"/>
          <w:sz w:val="28"/>
          <w:szCs w:val="28"/>
        </w:rPr>
        <w:t>nterms</w:t>
      </w:r>
      <w:proofErr w:type="spellEnd"/>
      <w:r w:rsidRPr="0001346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3461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13461">
        <w:rPr>
          <w:rFonts w:ascii="Times New Roman" w:hAnsi="Times New Roman" w:cs="Times New Roman"/>
          <w:sz w:val="28"/>
          <w:szCs w:val="28"/>
        </w:rPr>
        <w:t>input("How many terms? "))</w:t>
      </w:r>
    </w:p>
    <w:p w14:paraId="331D0E50" w14:textId="77777777" w:rsidR="00087325" w:rsidRPr="00013461" w:rsidRDefault="00087325" w:rsidP="00087325">
      <w:pPr>
        <w:rPr>
          <w:rFonts w:ascii="Times New Roman" w:hAnsi="Times New Roman" w:cs="Times New Roman"/>
          <w:sz w:val="28"/>
          <w:szCs w:val="28"/>
        </w:rPr>
      </w:pPr>
      <w:r w:rsidRPr="00013461">
        <w:rPr>
          <w:rFonts w:ascii="Times New Roman" w:hAnsi="Times New Roman" w:cs="Times New Roman"/>
          <w:sz w:val="28"/>
          <w:szCs w:val="28"/>
        </w:rPr>
        <w:t>n1, n2 = 0, 1</w:t>
      </w:r>
    </w:p>
    <w:p w14:paraId="49AC6E3F" w14:textId="1826EFE1" w:rsidR="00087325" w:rsidRPr="00013461" w:rsidRDefault="00087325" w:rsidP="00087325">
      <w:pPr>
        <w:rPr>
          <w:rFonts w:ascii="Times New Roman" w:hAnsi="Times New Roman" w:cs="Times New Roman"/>
          <w:sz w:val="28"/>
          <w:szCs w:val="28"/>
        </w:rPr>
      </w:pPr>
      <w:r w:rsidRPr="00013461">
        <w:rPr>
          <w:rFonts w:ascii="Times New Roman" w:hAnsi="Times New Roman" w:cs="Times New Roman"/>
          <w:sz w:val="28"/>
          <w:szCs w:val="28"/>
        </w:rPr>
        <w:t>count = 0</w:t>
      </w:r>
    </w:p>
    <w:p w14:paraId="770E34CF" w14:textId="77777777" w:rsidR="00087325" w:rsidRPr="00013461" w:rsidRDefault="00087325" w:rsidP="00087325">
      <w:pPr>
        <w:rPr>
          <w:rFonts w:ascii="Times New Roman" w:hAnsi="Times New Roman" w:cs="Times New Roman"/>
          <w:sz w:val="28"/>
          <w:szCs w:val="28"/>
        </w:rPr>
      </w:pPr>
      <w:r w:rsidRPr="00013461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013461">
        <w:rPr>
          <w:rFonts w:ascii="Times New Roman" w:hAnsi="Times New Roman" w:cs="Times New Roman"/>
          <w:sz w:val="28"/>
          <w:szCs w:val="28"/>
        </w:rPr>
        <w:t>nterms</w:t>
      </w:r>
      <w:proofErr w:type="spellEnd"/>
      <w:r w:rsidRPr="00013461">
        <w:rPr>
          <w:rFonts w:ascii="Times New Roman" w:hAnsi="Times New Roman" w:cs="Times New Roman"/>
          <w:sz w:val="28"/>
          <w:szCs w:val="28"/>
        </w:rPr>
        <w:t xml:space="preserve"> &lt;= 0:</w:t>
      </w:r>
    </w:p>
    <w:p w14:paraId="44D8EC5F" w14:textId="1D376C6C" w:rsidR="00087325" w:rsidRPr="00013461" w:rsidRDefault="00087325" w:rsidP="00087325">
      <w:pPr>
        <w:rPr>
          <w:rFonts w:ascii="Times New Roman" w:hAnsi="Times New Roman" w:cs="Times New Roman"/>
          <w:sz w:val="28"/>
          <w:szCs w:val="28"/>
        </w:rPr>
      </w:pPr>
      <w:r w:rsidRPr="0001346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1346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3461">
        <w:rPr>
          <w:rFonts w:ascii="Times New Roman" w:hAnsi="Times New Roman" w:cs="Times New Roman"/>
          <w:sz w:val="28"/>
          <w:szCs w:val="28"/>
        </w:rPr>
        <w:t>"Please enter a positive integer")</w:t>
      </w:r>
    </w:p>
    <w:p w14:paraId="50F0DEF0" w14:textId="77777777" w:rsidR="00087325" w:rsidRPr="00013461" w:rsidRDefault="00087325" w:rsidP="000873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346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013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461">
        <w:rPr>
          <w:rFonts w:ascii="Times New Roman" w:hAnsi="Times New Roman" w:cs="Times New Roman"/>
          <w:sz w:val="28"/>
          <w:szCs w:val="28"/>
        </w:rPr>
        <w:t>nterms</w:t>
      </w:r>
      <w:proofErr w:type="spellEnd"/>
      <w:r w:rsidRPr="00013461">
        <w:rPr>
          <w:rFonts w:ascii="Times New Roman" w:hAnsi="Times New Roman" w:cs="Times New Roman"/>
          <w:sz w:val="28"/>
          <w:szCs w:val="28"/>
        </w:rPr>
        <w:t xml:space="preserve"> == 1:</w:t>
      </w:r>
    </w:p>
    <w:p w14:paraId="43A582A4" w14:textId="77777777" w:rsidR="00087325" w:rsidRPr="00013461" w:rsidRDefault="00087325" w:rsidP="00087325">
      <w:pPr>
        <w:rPr>
          <w:rFonts w:ascii="Times New Roman" w:hAnsi="Times New Roman" w:cs="Times New Roman"/>
          <w:sz w:val="28"/>
          <w:szCs w:val="28"/>
        </w:rPr>
      </w:pPr>
      <w:r w:rsidRPr="0001346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1346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3461">
        <w:rPr>
          <w:rFonts w:ascii="Times New Roman" w:hAnsi="Times New Roman" w:cs="Times New Roman"/>
          <w:sz w:val="28"/>
          <w:szCs w:val="28"/>
        </w:rPr>
        <w:t xml:space="preserve">"Fibonacci sequence </w:t>
      </w:r>
      <w:proofErr w:type="spellStart"/>
      <w:r w:rsidRPr="00013461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013461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013461">
        <w:rPr>
          <w:rFonts w:ascii="Times New Roman" w:hAnsi="Times New Roman" w:cs="Times New Roman"/>
          <w:sz w:val="28"/>
          <w:szCs w:val="28"/>
        </w:rPr>
        <w:t>nterms</w:t>
      </w:r>
      <w:proofErr w:type="spellEnd"/>
      <w:r w:rsidRPr="00013461">
        <w:rPr>
          <w:rFonts w:ascii="Times New Roman" w:hAnsi="Times New Roman" w:cs="Times New Roman"/>
          <w:sz w:val="28"/>
          <w:szCs w:val="28"/>
        </w:rPr>
        <w:t>,":")</w:t>
      </w:r>
    </w:p>
    <w:p w14:paraId="517A496C" w14:textId="48BC54A0" w:rsidR="00087325" w:rsidRPr="00013461" w:rsidRDefault="00087325" w:rsidP="00087325">
      <w:pPr>
        <w:rPr>
          <w:rFonts w:ascii="Times New Roman" w:hAnsi="Times New Roman" w:cs="Times New Roman"/>
          <w:sz w:val="28"/>
          <w:szCs w:val="28"/>
        </w:rPr>
      </w:pPr>
      <w:r w:rsidRPr="00013461">
        <w:rPr>
          <w:rFonts w:ascii="Times New Roman" w:hAnsi="Times New Roman" w:cs="Times New Roman"/>
          <w:sz w:val="28"/>
          <w:szCs w:val="28"/>
        </w:rPr>
        <w:t xml:space="preserve">   print(n1)</w:t>
      </w:r>
    </w:p>
    <w:p w14:paraId="5B5F962A" w14:textId="77777777" w:rsidR="00087325" w:rsidRPr="00013461" w:rsidRDefault="00087325" w:rsidP="00087325">
      <w:pPr>
        <w:rPr>
          <w:rFonts w:ascii="Times New Roman" w:hAnsi="Times New Roman" w:cs="Times New Roman"/>
          <w:sz w:val="28"/>
          <w:szCs w:val="28"/>
        </w:rPr>
      </w:pPr>
      <w:r w:rsidRPr="00013461">
        <w:rPr>
          <w:rFonts w:ascii="Times New Roman" w:hAnsi="Times New Roman" w:cs="Times New Roman"/>
          <w:sz w:val="28"/>
          <w:szCs w:val="28"/>
        </w:rPr>
        <w:t>else:</w:t>
      </w:r>
    </w:p>
    <w:p w14:paraId="7D10B29B" w14:textId="77777777" w:rsidR="00087325" w:rsidRPr="00013461" w:rsidRDefault="00087325" w:rsidP="00087325">
      <w:pPr>
        <w:rPr>
          <w:rFonts w:ascii="Times New Roman" w:hAnsi="Times New Roman" w:cs="Times New Roman"/>
          <w:sz w:val="28"/>
          <w:szCs w:val="28"/>
        </w:rPr>
      </w:pPr>
      <w:r w:rsidRPr="0001346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1346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13461">
        <w:rPr>
          <w:rFonts w:ascii="Times New Roman" w:hAnsi="Times New Roman" w:cs="Times New Roman"/>
          <w:sz w:val="28"/>
          <w:szCs w:val="28"/>
        </w:rPr>
        <w:t>"Fibonacci sequence:")</w:t>
      </w:r>
    </w:p>
    <w:p w14:paraId="04A0CCFD" w14:textId="77777777" w:rsidR="00087325" w:rsidRPr="00013461" w:rsidRDefault="00087325" w:rsidP="00087325">
      <w:pPr>
        <w:rPr>
          <w:rFonts w:ascii="Times New Roman" w:hAnsi="Times New Roman" w:cs="Times New Roman"/>
          <w:sz w:val="28"/>
          <w:szCs w:val="28"/>
        </w:rPr>
      </w:pPr>
      <w:r w:rsidRPr="00013461">
        <w:rPr>
          <w:rFonts w:ascii="Times New Roman" w:hAnsi="Times New Roman" w:cs="Times New Roman"/>
          <w:sz w:val="28"/>
          <w:szCs w:val="28"/>
        </w:rPr>
        <w:t xml:space="preserve">   while count &lt; </w:t>
      </w:r>
      <w:proofErr w:type="spellStart"/>
      <w:r w:rsidRPr="00013461">
        <w:rPr>
          <w:rFonts w:ascii="Times New Roman" w:hAnsi="Times New Roman" w:cs="Times New Roman"/>
          <w:sz w:val="28"/>
          <w:szCs w:val="28"/>
        </w:rPr>
        <w:t>nterms</w:t>
      </w:r>
      <w:proofErr w:type="spellEnd"/>
      <w:r w:rsidRPr="00013461">
        <w:rPr>
          <w:rFonts w:ascii="Times New Roman" w:hAnsi="Times New Roman" w:cs="Times New Roman"/>
          <w:sz w:val="28"/>
          <w:szCs w:val="28"/>
        </w:rPr>
        <w:t>:</w:t>
      </w:r>
    </w:p>
    <w:p w14:paraId="27E4AFF2" w14:textId="77777777" w:rsidR="00087325" w:rsidRPr="00013461" w:rsidRDefault="00087325" w:rsidP="00087325">
      <w:pPr>
        <w:rPr>
          <w:rFonts w:ascii="Times New Roman" w:hAnsi="Times New Roman" w:cs="Times New Roman"/>
          <w:sz w:val="28"/>
          <w:szCs w:val="28"/>
        </w:rPr>
      </w:pPr>
      <w:r w:rsidRPr="00013461">
        <w:rPr>
          <w:rFonts w:ascii="Times New Roman" w:hAnsi="Times New Roman" w:cs="Times New Roman"/>
          <w:sz w:val="28"/>
          <w:szCs w:val="28"/>
        </w:rPr>
        <w:t xml:space="preserve">       print(n1)</w:t>
      </w:r>
    </w:p>
    <w:p w14:paraId="7E7D1461" w14:textId="2A4C183E" w:rsidR="00087325" w:rsidRPr="00013461" w:rsidRDefault="00087325" w:rsidP="00087325">
      <w:pPr>
        <w:rPr>
          <w:rFonts w:ascii="Times New Roman" w:hAnsi="Times New Roman" w:cs="Times New Roman"/>
          <w:sz w:val="28"/>
          <w:szCs w:val="28"/>
        </w:rPr>
      </w:pPr>
      <w:r w:rsidRPr="00013461">
        <w:rPr>
          <w:rFonts w:ascii="Times New Roman" w:hAnsi="Times New Roman" w:cs="Times New Roman"/>
          <w:sz w:val="28"/>
          <w:szCs w:val="28"/>
        </w:rPr>
        <w:t xml:space="preserve">       nth = n1 + n2</w:t>
      </w:r>
    </w:p>
    <w:p w14:paraId="1F83B8FD" w14:textId="77777777" w:rsidR="00087325" w:rsidRPr="00013461" w:rsidRDefault="00087325" w:rsidP="00087325">
      <w:pPr>
        <w:rPr>
          <w:rFonts w:ascii="Times New Roman" w:hAnsi="Times New Roman" w:cs="Times New Roman"/>
          <w:sz w:val="28"/>
          <w:szCs w:val="28"/>
        </w:rPr>
      </w:pPr>
      <w:r w:rsidRPr="00013461">
        <w:rPr>
          <w:rFonts w:ascii="Times New Roman" w:hAnsi="Times New Roman" w:cs="Times New Roman"/>
          <w:sz w:val="28"/>
          <w:szCs w:val="28"/>
        </w:rPr>
        <w:t xml:space="preserve">       n1 = n2</w:t>
      </w:r>
    </w:p>
    <w:p w14:paraId="1B5C7D2E" w14:textId="77777777" w:rsidR="00087325" w:rsidRPr="00013461" w:rsidRDefault="00087325" w:rsidP="00087325">
      <w:pPr>
        <w:rPr>
          <w:rFonts w:ascii="Times New Roman" w:hAnsi="Times New Roman" w:cs="Times New Roman"/>
          <w:sz w:val="28"/>
          <w:szCs w:val="28"/>
        </w:rPr>
      </w:pPr>
      <w:r w:rsidRPr="00013461">
        <w:rPr>
          <w:rFonts w:ascii="Times New Roman" w:hAnsi="Times New Roman" w:cs="Times New Roman"/>
          <w:sz w:val="28"/>
          <w:szCs w:val="28"/>
        </w:rPr>
        <w:t xml:space="preserve">       n2 = nth</w:t>
      </w:r>
    </w:p>
    <w:p w14:paraId="198CF391" w14:textId="463B1B30" w:rsidR="00105067" w:rsidRPr="00013461" w:rsidRDefault="00087325" w:rsidP="00087325">
      <w:pPr>
        <w:rPr>
          <w:rFonts w:ascii="Times New Roman" w:hAnsi="Times New Roman" w:cs="Times New Roman"/>
          <w:sz w:val="28"/>
          <w:szCs w:val="28"/>
        </w:rPr>
      </w:pPr>
      <w:r w:rsidRPr="00013461">
        <w:rPr>
          <w:rFonts w:ascii="Times New Roman" w:hAnsi="Times New Roman" w:cs="Times New Roman"/>
          <w:sz w:val="28"/>
          <w:szCs w:val="28"/>
        </w:rPr>
        <w:t xml:space="preserve">       count += 1</w:t>
      </w:r>
    </w:p>
    <w:p w14:paraId="2D769914" w14:textId="77777777" w:rsidR="00512EA6" w:rsidRDefault="00512EA6" w:rsidP="00087325"/>
    <w:p w14:paraId="2E3C2019" w14:textId="77777777" w:rsidR="00512EA6" w:rsidRDefault="00512EA6" w:rsidP="00087325"/>
    <w:p w14:paraId="77E4642C" w14:textId="77777777" w:rsidR="00512EA6" w:rsidRDefault="00512EA6" w:rsidP="00087325"/>
    <w:p w14:paraId="31E68D6E" w14:textId="77777777" w:rsidR="00512EA6" w:rsidRDefault="00512EA6" w:rsidP="00087325"/>
    <w:p w14:paraId="64D753EE" w14:textId="77777777" w:rsidR="00512EA6" w:rsidRDefault="00512EA6" w:rsidP="00087325"/>
    <w:p w14:paraId="441A1E74" w14:textId="77777777" w:rsidR="00512EA6" w:rsidRDefault="00512EA6" w:rsidP="00087325"/>
    <w:p w14:paraId="121F084F" w14:textId="77777777" w:rsidR="00512EA6" w:rsidRDefault="00512EA6" w:rsidP="00087325"/>
    <w:p w14:paraId="365110E5" w14:textId="77777777" w:rsidR="00512EA6" w:rsidRDefault="00512EA6" w:rsidP="00087325"/>
    <w:p w14:paraId="690B3EF5" w14:textId="77777777" w:rsidR="00512EA6" w:rsidRDefault="00512EA6" w:rsidP="00087325"/>
    <w:p w14:paraId="62B1D0E9" w14:textId="77777777" w:rsidR="00512EA6" w:rsidRDefault="00512EA6" w:rsidP="00087325"/>
    <w:p w14:paraId="0AD43BA6" w14:textId="77777777" w:rsidR="00512EA6" w:rsidRDefault="00512EA6" w:rsidP="00087325"/>
    <w:p w14:paraId="5E308A26" w14:textId="21BF9FC7" w:rsidR="00512EA6" w:rsidRDefault="00512EA6" w:rsidP="000873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2EA6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 CHART:</w:t>
      </w:r>
    </w:p>
    <w:p w14:paraId="65A9A70F" w14:textId="2F2928E3" w:rsidR="00013461" w:rsidRDefault="004B5647" w:rsidP="0008732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D5844">
        <w:rPr>
          <w:noProof/>
        </w:rPr>
        <w:drawing>
          <wp:inline distT="0" distB="0" distL="0" distR="0" wp14:anchorId="788DC4DD" wp14:editId="2EC74EDC">
            <wp:extent cx="3827780" cy="5370195"/>
            <wp:effectExtent l="0" t="0" r="1270" b="1905"/>
            <wp:docPr id="82823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53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5C51B" w14:textId="77777777" w:rsidR="003079AB" w:rsidRDefault="003079AB" w:rsidP="000873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DFA583" w14:textId="77777777" w:rsidR="00512EA6" w:rsidRDefault="00512EA6" w:rsidP="000873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2BB0F4" w14:textId="77777777" w:rsidR="00512EA6" w:rsidRPr="00512EA6" w:rsidRDefault="00512EA6" w:rsidP="00793DC0"/>
    <w:sectPr w:rsidR="00512EA6" w:rsidRPr="00512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25"/>
    <w:rsid w:val="00013461"/>
    <w:rsid w:val="00087325"/>
    <w:rsid w:val="00105067"/>
    <w:rsid w:val="003079AB"/>
    <w:rsid w:val="004B5647"/>
    <w:rsid w:val="00506757"/>
    <w:rsid w:val="00512EA6"/>
    <w:rsid w:val="00793DC0"/>
    <w:rsid w:val="00A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E959"/>
  <w15:chartTrackingRefBased/>
  <w15:docId w15:val="{053E707E-1763-4C70-88EF-5C94C26C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senthil</dc:creator>
  <cp:keywords/>
  <dc:description/>
  <cp:lastModifiedBy>Dharshini senthil</cp:lastModifiedBy>
  <cp:revision>3</cp:revision>
  <dcterms:created xsi:type="dcterms:W3CDTF">2023-09-14T15:07:00Z</dcterms:created>
  <dcterms:modified xsi:type="dcterms:W3CDTF">2023-09-14T15:07:00Z</dcterms:modified>
</cp:coreProperties>
</file>