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52C" w:rsidRDefault="00CF5640"/>
    <w:p w:rsidR="00D1253E" w:rsidRDefault="00D1253E"/>
    <w:p w:rsidR="00027193" w:rsidRDefault="00027193">
      <w:pPr>
        <w:pBdr>
          <w:bottom w:val="double" w:sz="6" w:space="1" w:color="auto"/>
        </w:pBdr>
      </w:pPr>
      <w:r>
        <w:t xml:space="preserve">Intermediate </w:t>
      </w:r>
      <w:proofErr w:type="spellStart"/>
      <w:r>
        <w:t>Opearations</w:t>
      </w:r>
      <w:proofErr w:type="spellEnd"/>
    </w:p>
    <w:p w:rsidR="00027193" w:rsidRDefault="00027193"/>
    <w:p w:rsidR="00D1253E" w:rsidRDefault="00D1253E">
      <w:r>
        <w:t>Filter(</w:t>
      </w:r>
      <w:r w:rsidR="0090107A">
        <w:t>Predicate P</w:t>
      </w:r>
      <w:r>
        <w:t>)</w:t>
      </w:r>
    </w:p>
    <w:p w:rsidR="0090107A" w:rsidRDefault="0090107A">
      <w:r>
        <w:t>Distinct()</w:t>
      </w:r>
    </w:p>
    <w:p w:rsidR="00A46834" w:rsidRDefault="00A46834" w:rsidP="00A46834">
      <w:r>
        <w:t>Limit(n)</w:t>
      </w:r>
    </w:p>
    <w:p w:rsidR="00A46834" w:rsidRDefault="00A46834" w:rsidP="00A46834">
      <w:r>
        <w:t>Skip(n)</w:t>
      </w:r>
    </w:p>
    <w:p w:rsidR="00D1253E" w:rsidRDefault="00D1253E">
      <w:r>
        <w:t>Map(</w:t>
      </w:r>
      <w:r w:rsidR="00DF5B6C">
        <w:t>Function F</w:t>
      </w:r>
      <w:r>
        <w:t>)</w:t>
      </w:r>
    </w:p>
    <w:p w:rsidR="00A46834" w:rsidRDefault="00A46834">
      <w:proofErr w:type="spellStart"/>
      <w:r>
        <w:t>flatMap</w:t>
      </w:r>
      <w:proofErr w:type="spellEnd"/>
      <w:r>
        <w:t>(Stream s)</w:t>
      </w:r>
    </w:p>
    <w:p w:rsidR="00CF5640" w:rsidRDefault="00CF5640" w:rsidP="00CF5640">
      <w:r>
        <w:t>Peek(Consumer)</w:t>
      </w:r>
    </w:p>
    <w:p w:rsidR="00CF5640" w:rsidRDefault="00CF5640">
      <w:bookmarkStart w:id="0" w:name="_GoBack"/>
      <w:bookmarkEnd w:id="0"/>
    </w:p>
    <w:p w:rsidR="00D1253E" w:rsidRDefault="00D1253E">
      <w:r>
        <w:t>Sort()</w:t>
      </w:r>
    </w:p>
    <w:p w:rsidR="00D1253E" w:rsidRDefault="00D1253E">
      <w:r>
        <w:t>Sort(Comparator c )</w:t>
      </w:r>
    </w:p>
    <w:p w:rsidR="00D1253E" w:rsidRDefault="00D1253E">
      <w:r>
        <w:t>Min(Comparator c)</w:t>
      </w:r>
    </w:p>
    <w:p w:rsidR="00D1253E" w:rsidRDefault="00D1253E">
      <w:r>
        <w:t>Max(Comparator c)</w:t>
      </w:r>
    </w:p>
    <w:p w:rsidR="0090107A" w:rsidRDefault="0090107A"/>
    <w:p w:rsidR="00D1253E" w:rsidRDefault="00D1253E"/>
    <w:p w:rsidR="00D1253E" w:rsidRDefault="00D1253E"/>
    <w:p w:rsidR="00322BE3" w:rsidRDefault="00322BE3"/>
    <w:p w:rsidR="00322BE3" w:rsidRDefault="00322BE3">
      <w:pPr>
        <w:pBdr>
          <w:bottom w:val="double" w:sz="6" w:space="1" w:color="auto"/>
        </w:pBdr>
      </w:pPr>
      <w:r>
        <w:t>Terminal Operations</w:t>
      </w:r>
    </w:p>
    <w:p w:rsidR="00322BE3" w:rsidRDefault="00322BE3" w:rsidP="00322BE3">
      <w:r>
        <w:t>Collect(</w:t>
      </w:r>
      <w:proofErr w:type="spellStart"/>
      <w:r>
        <w:t>Collectors.toList</w:t>
      </w:r>
      <w:proofErr w:type="spellEnd"/>
      <w:r>
        <w:t>())</w:t>
      </w:r>
    </w:p>
    <w:p w:rsidR="00322BE3" w:rsidRDefault="00322BE3" w:rsidP="00322BE3">
      <w:r>
        <w:t>Collect(</w:t>
      </w:r>
      <w:proofErr w:type="spellStart"/>
      <w:r>
        <w:t>Collectors.toSet</w:t>
      </w:r>
      <w:proofErr w:type="spellEnd"/>
      <w:r>
        <w:t>())</w:t>
      </w:r>
    </w:p>
    <w:p w:rsidR="00A026CE" w:rsidRDefault="00A026CE" w:rsidP="00A026CE">
      <w:proofErr w:type="spellStart"/>
      <w:r>
        <w:t>forEach</w:t>
      </w:r>
      <w:proofErr w:type="spellEnd"/>
      <w:r>
        <w:t>(</w:t>
      </w:r>
      <w:proofErr w:type="spellStart"/>
      <w:r>
        <w:t>lamda</w:t>
      </w:r>
      <w:proofErr w:type="spellEnd"/>
      <w:r>
        <w:t xml:space="preserve"> expression)</w:t>
      </w:r>
    </w:p>
    <w:p w:rsidR="00322BE3" w:rsidRDefault="00322BE3" w:rsidP="00322BE3"/>
    <w:p w:rsidR="00241FDB" w:rsidRDefault="00241FDB" w:rsidP="00241FDB">
      <w:r>
        <w:t>Count()</w:t>
      </w:r>
    </w:p>
    <w:p w:rsidR="00322BE3" w:rsidRDefault="004825AD" w:rsidP="00322BE3">
      <w:proofErr w:type="spellStart"/>
      <w:r>
        <w:t>b</w:t>
      </w:r>
      <w:r w:rsidR="00663238">
        <w:t>oolean</w:t>
      </w:r>
      <w:proofErr w:type="spellEnd"/>
      <w:r w:rsidR="00663238">
        <w:t xml:space="preserve"> </w:t>
      </w:r>
      <w:proofErr w:type="spellStart"/>
      <w:r w:rsidR="00322BE3">
        <w:t>allMatch</w:t>
      </w:r>
      <w:proofErr w:type="spellEnd"/>
      <w:r w:rsidR="00322BE3">
        <w:t>()</w:t>
      </w:r>
    </w:p>
    <w:p w:rsidR="00322BE3" w:rsidRDefault="004825AD" w:rsidP="00322BE3">
      <w:proofErr w:type="spellStart"/>
      <w:r>
        <w:t>boolean</w:t>
      </w:r>
      <w:proofErr w:type="spellEnd"/>
      <w:r>
        <w:t xml:space="preserve"> </w:t>
      </w:r>
      <w:proofErr w:type="spellStart"/>
      <w:r w:rsidR="00322BE3">
        <w:t>anyMatch</w:t>
      </w:r>
      <w:proofErr w:type="spellEnd"/>
      <w:r w:rsidR="00322BE3">
        <w:t>()</w:t>
      </w:r>
    </w:p>
    <w:p w:rsidR="00322BE3" w:rsidRDefault="004825AD" w:rsidP="00322BE3">
      <w:r>
        <w:t xml:space="preserve">Boolean </w:t>
      </w:r>
      <w:r w:rsidR="00322BE3">
        <w:t>noneMatch()</w:t>
      </w:r>
    </w:p>
    <w:p w:rsidR="00322BE3" w:rsidRDefault="00322BE3"/>
    <w:p w:rsidR="00B32BEB" w:rsidRDefault="00B32BEB">
      <w:r>
        <w:t xml:space="preserve">Optional&lt;T&gt; </w:t>
      </w:r>
      <w:proofErr w:type="spellStart"/>
      <w:r>
        <w:t>findAny</w:t>
      </w:r>
      <w:proofErr w:type="spellEnd"/>
      <w:r>
        <w:t>()</w:t>
      </w:r>
    </w:p>
    <w:p w:rsidR="00B32BEB" w:rsidRDefault="00B32BEB">
      <w:r>
        <w:t xml:space="preserve">Optional&lt;T&gt; </w:t>
      </w:r>
      <w:proofErr w:type="spellStart"/>
      <w:r>
        <w:t>findFirst</w:t>
      </w:r>
      <w:proofErr w:type="spellEnd"/>
      <w:r>
        <w:t>()</w:t>
      </w:r>
    </w:p>
    <w:p w:rsidR="0001349C" w:rsidRDefault="0001349C">
      <w:proofErr w:type="spellStart"/>
      <w:r>
        <w:t>forEach</w:t>
      </w:r>
      <w:proofErr w:type="spellEnd"/>
      <w:r>
        <w:t xml:space="preserve">(consumer ) </w:t>
      </w:r>
    </w:p>
    <w:p w:rsidR="0001349C" w:rsidRDefault="003C6463">
      <w:r>
        <w:t>reduce(binary operator)</w:t>
      </w:r>
    </w:p>
    <w:p w:rsidR="003C6463" w:rsidRDefault="003C6463"/>
    <w:sectPr w:rsidR="003C6463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1C"/>
    <w:rsid w:val="0001349C"/>
    <w:rsid w:val="00027193"/>
    <w:rsid w:val="00241FDB"/>
    <w:rsid w:val="0029269B"/>
    <w:rsid w:val="002F285B"/>
    <w:rsid w:val="00322BE3"/>
    <w:rsid w:val="003C6463"/>
    <w:rsid w:val="004825AD"/>
    <w:rsid w:val="00591BE0"/>
    <w:rsid w:val="00663238"/>
    <w:rsid w:val="008D7467"/>
    <w:rsid w:val="0090107A"/>
    <w:rsid w:val="009F21E9"/>
    <w:rsid w:val="00A026CE"/>
    <w:rsid w:val="00A46834"/>
    <w:rsid w:val="00B32BEB"/>
    <w:rsid w:val="00C56443"/>
    <w:rsid w:val="00CC371C"/>
    <w:rsid w:val="00CF5640"/>
    <w:rsid w:val="00D1253E"/>
    <w:rsid w:val="00DF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27C09"/>
  <w15:chartTrackingRefBased/>
  <w15:docId w15:val="{55DED446-09AD-BF48-BB74-7465E9C1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19</cp:revision>
  <dcterms:created xsi:type="dcterms:W3CDTF">2018-12-24T13:43:00Z</dcterms:created>
  <dcterms:modified xsi:type="dcterms:W3CDTF">2019-06-21T18:13:00Z</dcterms:modified>
</cp:coreProperties>
</file>