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D6800" w14:textId="09B23882" w:rsidR="00340113" w:rsidRPr="00CF02A4" w:rsidRDefault="00CF02A4" w:rsidP="00340113">
      <w:pPr>
        <w:rPr>
          <w:b/>
          <w:bCs/>
        </w:rPr>
      </w:pPr>
      <w:r w:rsidRPr="00CF02A4">
        <w:rPr>
          <w:b/>
          <w:bCs/>
        </w:rPr>
        <w:t>Aim:</w:t>
      </w:r>
    </w:p>
    <w:p w14:paraId="1D9BC55C" w14:textId="77777777" w:rsidR="00340113" w:rsidRDefault="00340113" w:rsidP="00340113">
      <w:r>
        <w:t>To write a Java program to demonstrate the different access modifiers: public, protected, default, and private.</w:t>
      </w:r>
    </w:p>
    <w:p w14:paraId="22ACEDC3" w14:textId="76F64B61" w:rsidR="00CF02A4" w:rsidRPr="00CF02A4" w:rsidRDefault="00CF02A4" w:rsidP="00340113">
      <w:pPr>
        <w:rPr>
          <w:b/>
          <w:bCs/>
        </w:rPr>
      </w:pPr>
      <w:r w:rsidRPr="00CF02A4">
        <w:rPr>
          <w:b/>
          <w:bCs/>
        </w:rPr>
        <w:t>Algorithm:</w:t>
      </w:r>
    </w:p>
    <w:p w14:paraId="1C4E49BB" w14:textId="77777777" w:rsidR="00340113" w:rsidRDefault="00340113" w:rsidP="00340113">
      <w:r>
        <w:t>Start the program.</w:t>
      </w:r>
    </w:p>
    <w:p w14:paraId="026F46CE" w14:textId="77777777" w:rsidR="00340113" w:rsidRDefault="00340113" w:rsidP="00340113">
      <w:r>
        <w:t xml:space="preserve">Create a class named </w:t>
      </w:r>
      <w:proofErr w:type="spellStart"/>
      <w:r>
        <w:t>AccessExample</w:t>
      </w:r>
      <w:proofErr w:type="spellEnd"/>
      <w:r>
        <w:t>.</w:t>
      </w:r>
    </w:p>
    <w:p w14:paraId="01FC0556" w14:textId="77777777" w:rsidR="00340113" w:rsidRDefault="00340113" w:rsidP="00340113">
      <w:r>
        <w:t>Declare a public variable.</w:t>
      </w:r>
    </w:p>
    <w:p w14:paraId="3C656613" w14:textId="77777777" w:rsidR="00340113" w:rsidRDefault="00340113" w:rsidP="00340113">
      <w:r>
        <w:t>Declare a protected variable.</w:t>
      </w:r>
    </w:p>
    <w:p w14:paraId="1909A95D" w14:textId="77777777" w:rsidR="00340113" w:rsidRDefault="00340113" w:rsidP="00340113">
      <w:r>
        <w:t>Declare a default variable.</w:t>
      </w:r>
    </w:p>
    <w:p w14:paraId="22B3050B" w14:textId="77777777" w:rsidR="00340113" w:rsidRDefault="00340113" w:rsidP="00340113">
      <w:r>
        <w:t>Declare a private variable.</w:t>
      </w:r>
    </w:p>
    <w:p w14:paraId="48D52993" w14:textId="77777777" w:rsidR="00340113" w:rsidRDefault="00340113" w:rsidP="00340113">
      <w:r>
        <w:t>Create a method to access the private variable.</w:t>
      </w:r>
    </w:p>
    <w:p w14:paraId="34A8B72F" w14:textId="77777777" w:rsidR="00340113" w:rsidRDefault="00340113" w:rsidP="00340113">
      <w:r>
        <w:t xml:space="preserve">Create an object of the </w:t>
      </w:r>
      <w:proofErr w:type="spellStart"/>
      <w:r>
        <w:t>AccessExample</w:t>
      </w:r>
      <w:proofErr w:type="spellEnd"/>
      <w:r>
        <w:t xml:space="preserve"> class.</w:t>
      </w:r>
    </w:p>
    <w:p w14:paraId="47884431" w14:textId="77777777" w:rsidR="00340113" w:rsidRDefault="00340113" w:rsidP="00340113">
      <w:r>
        <w:t>Access the public, protected, and default variables directly.</w:t>
      </w:r>
    </w:p>
    <w:p w14:paraId="51ACD588" w14:textId="77777777" w:rsidR="00340113" w:rsidRDefault="00340113" w:rsidP="00340113">
      <w:r>
        <w:t>Access the private variable through a method.</w:t>
      </w:r>
    </w:p>
    <w:p w14:paraId="6E88920D" w14:textId="77777777" w:rsidR="00340113" w:rsidRDefault="00340113" w:rsidP="00340113">
      <w:r>
        <w:t>Display all the values.</w:t>
      </w:r>
    </w:p>
    <w:p w14:paraId="73CE110B" w14:textId="08580027" w:rsidR="00BF244A" w:rsidRDefault="00340113" w:rsidP="00340113">
      <w:r>
        <w:t>Stop the program.</w:t>
      </w:r>
    </w:p>
    <w:p w14:paraId="5A8AF5BA" w14:textId="75D3B825" w:rsidR="00340113" w:rsidRPr="00CF02A4" w:rsidRDefault="00340113" w:rsidP="00340113">
      <w:pPr>
        <w:rPr>
          <w:b/>
          <w:bCs/>
        </w:rPr>
      </w:pPr>
      <w:r w:rsidRPr="00CF02A4">
        <w:rPr>
          <w:b/>
          <w:bCs/>
        </w:rPr>
        <w:t>C</w:t>
      </w:r>
      <w:r w:rsidR="00CF02A4" w:rsidRPr="00CF02A4">
        <w:rPr>
          <w:b/>
          <w:bCs/>
        </w:rPr>
        <w:t>ode:</w:t>
      </w:r>
    </w:p>
    <w:p w14:paraId="2001D636" w14:textId="77777777" w:rsidR="00340113" w:rsidRDefault="00340113" w:rsidP="00340113">
      <w:r>
        <w:t xml:space="preserve">class </w:t>
      </w:r>
      <w:proofErr w:type="spellStart"/>
      <w:r>
        <w:t>AccessExample</w:t>
      </w:r>
      <w:proofErr w:type="spellEnd"/>
    </w:p>
    <w:p w14:paraId="01838FD7" w14:textId="77777777" w:rsidR="00340113" w:rsidRDefault="00340113" w:rsidP="00340113">
      <w:r>
        <w:t>{</w:t>
      </w:r>
    </w:p>
    <w:p w14:paraId="2F31E3C1" w14:textId="77777777" w:rsidR="00340113" w:rsidRDefault="00340113" w:rsidP="00340113">
      <w:r>
        <w:t xml:space="preserve">    // Public variable</w:t>
      </w:r>
    </w:p>
    <w:p w14:paraId="27FB22E1" w14:textId="77777777" w:rsidR="00340113" w:rsidRDefault="00340113" w:rsidP="00340113">
      <w:r>
        <w:t xml:space="preserve">    public int </w:t>
      </w:r>
      <w:proofErr w:type="spellStart"/>
      <w:r>
        <w:t>publicVar</w:t>
      </w:r>
      <w:proofErr w:type="spellEnd"/>
      <w:r>
        <w:t xml:space="preserve"> = 10;</w:t>
      </w:r>
    </w:p>
    <w:p w14:paraId="6875E6D1" w14:textId="77777777" w:rsidR="00340113" w:rsidRDefault="00340113" w:rsidP="00340113"/>
    <w:p w14:paraId="0E24D6A7" w14:textId="77777777" w:rsidR="00340113" w:rsidRDefault="00340113" w:rsidP="00340113">
      <w:r>
        <w:t xml:space="preserve">    // Protected variable</w:t>
      </w:r>
    </w:p>
    <w:p w14:paraId="364B840F" w14:textId="77777777" w:rsidR="00340113" w:rsidRDefault="00340113" w:rsidP="00340113">
      <w:r>
        <w:t xml:space="preserve">    protected int </w:t>
      </w:r>
      <w:proofErr w:type="spellStart"/>
      <w:r>
        <w:t>protectedVar</w:t>
      </w:r>
      <w:proofErr w:type="spellEnd"/>
      <w:r>
        <w:t xml:space="preserve"> = 20;</w:t>
      </w:r>
    </w:p>
    <w:p w14:paraId="0A16008E" w14:textId="77777777" w:rsidR="00340113" w:rsidRDefault="00340113" w:rsidP="00340113"/>
    <w:p w14:paraId="091FF78B" w14:textId="77777777" w:rsidR="00340113" w:rsidRDefault="00340113" w:rsidP="00340113">
      <w:r>
        <w:t xml:space="preserve">    // Default variable</w:t>
      </w:r>
    </w:p>
    <w:p w14:paraId="2A684C90" w14:textId="77777777" w:rsidR="00340113" w:rsidRDefault="00340113" w:rsidP="00340113">
      <w:r>
        <w:t xml:space="preserve">    int </w:t>
      </w:r>
      <w:proofErr w:type="spellStart"/>
      <w:r>
        <w:t>defaultVar</w:t>
      </w:r>
      <w:proofErr w:type="spellEnd"/>
      <w:r>
        <w:t xml:space="preserve"> = 30;</w:t>
      </w:r>
    </w:p>
    <w:p w14:paraId="7E4E0B92" w14:textId="77777777" w:rsidR="00340113" w:rsidRDefault="00340113" w:rsidP="00340113"/>
    <w:p w14:paraId="131EE963" w14:textId="77777777" w:rsidR="00340113" w:rsidRDefault="00340113" w:rsidP="00340113">
      <w:r>
        <w:lastRenderedPageBreak/>
        <w:t xml:space="preserve">    // Private variable</w:t>
      </w:r>
    </w:p>
    <w:p w14:paraId="23EC2C7F" w14:textId="77777777" w:rsidR="00340113" w:rsidRDefault="00340113" w:rsidP="00340113">
      <w:r>
        <w:t xml:space="preserve">    private int </w:t>
      </w:r>
      <w:proofErr w:type="spellStart"/>
      <w:r>
        <w:t>privateVar</w:t>
      </w:r>
      <w:proofErr w:type="spellEnd"/>
      <w:r>
        <w:t xml:space="preserve"> = 40;</w:t>
      </w:r>
    </w:p>
    <w:p w14:paraId="3673BA16" w14:textId="77777777" w:rsidR="00340113" w:rsidRDefault="00340113" w:rsidP="00340113"/>
    <w:p w14:paraId="10B6AF71" w14:textId="77777777" w:rsidR="00340113" w:rsidRDefault="00340113" w:rsidP="00340113">
      <w:r>
        <w:t xml:space="preserve">    // Method to access private variable</w:t>
      </w:r>
    </w:p>
    <w:p w14:paraId="4B754689" w14:textId="77777777" w:rsidR="00340113" w:rsidRDefault="00340113" w:rsidP="00340113">
      <w:r>
        <w:t xml:space="preserve">    void </w:t>
      </w:r>
      <w:proofErr w:type="spellStart"/>
      <w:proofErr w:type="gramStart"/>
      <w:r>
        <w:t>displayPrivate</w:t>
      </w:r>
      <w:proofErr w:type="spellEnd"/>
      <w:r>
        <w:t>(</w:t>
      </w:r>
      <w:proofErr w:type="gramEnd"/>
      <w:r>
        <w:t>)</w:t>
      </w:r>
    </w:p>
    <w:p w14:paraId="6D1FD05B" w14:textId="77777777" w:rsidR="00340113" w:rsidRDefault="00340113" w:rsidP="00340113">
      <w:r>
        <w:t xml:space="preserve">    {</w:t>
      </w:r>
    </w:p>
    <w:p w14:paraId="7889240C" w14:textId="77777777" w:rsidR="00340113" w:rsidRDefault="00340113" w:rsidP="00340113">
      <w:r>
        <w:t xml:space="preserve">        </w:t>
      </w:r>
      <w:proofErr w:type="spellStart"/>
      <w:r>
        <w:t>System.out.println</w:t>
      </w:r>
      <w:proofErr w:type="spellEnd"/>
      <w:r>
        <w:t xml:space="preserve">("Private variable: " + </w:t>
      </w:r>
      <w:proofErr w:type="spellStart"/>
      <w:r>
        <w:t>privateVar</w:t>
      </w:r>
      <w:proofErr w:type="spellEnd"/>
      <w:r>
        <w:t>);</w:t>
      </w:r>
    </w:p>
    <w:p w14:paraId="4038DD44" w14:textId="77777777" w:rsidR="00340113" w:rsidRDefault="00340113" w:rsidP="00340113">
      <w:r>
        <w:t xml:space="preserve">    }</w:t>
      </w:r>
    </w:p>
    <w:p w14:paraId="608D4BBF" w14:textId="77777777" w:rsidR="00340113" w:rsidRDefault="00340113" w:rsidP="00340113">
      <w:r>
        <w:t>}</w:t>
      </w:r>
    </w:p>
    <w:p w14:paraId="279FDA9F" w14:textId="77777777" w:rsidR="00340113" w:rsidRDefault="00340113" w:rsidP="00340113"/>
    <w:p w14:paraId="3A92BF62" w14:textId="77777777" w:rsidR="00340113" w:rsidRDefault="00340113" w:rsidP="00340113">
      <w:r>
        <w:t xml:space="preserve">public class </w:t>
      </w:r>
      <w:proofErr w:type="spellStart"/>
      <w:r>
        <w:t>AccessModifiersDemo</w:t>
      </w:r>
      <w:proofErr w:type="spellEnd"/>
    </w:p>
    <w:p w14:paraId="2AC4E03B" w14:textId="77777777" w:rsidR="00340113" w:rsidRDefault="00340113" w:rsidP="00340113">
      <w:r>
        <w:t>{</w:t>
      </w:r>
    </w:p>
    <w:p w14:paraId="5DDAF1CD" w14:textId="77777777" w:rsidR="00340113" w:rsidRDefault="00340113" w:rsidP="00340113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337B326B" w14:textId="77777777" w:rsidR="00340113" w:rsidRDefault="00340113" w:rsidP="00340113">
      <w:r>
        <w:t xml:space="preserve">    {</w:t>
      </w:r>
    </w:p>
    <w:p w14:paraId="184A10C2" w14:textId="77777777" w:rsidR="00340113" w:rsidRDefault="00340113" w:rsidP="00340113">
      <w:r>
        <w:t xml:space="preserve">        </w:t>
      </w:r>
      <w:proofErr w:type="spellStart"/>
      <w:r>
        <w:t>AccessExample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AccessExample</w:t>
      </w:r>
      <w:proofErr w:type="spellEnd"/>
      <w:r>
        <w:t>(</w:t>
      </w:r>
      <w:proofErr w:type="gramEnd"/>
      <w:r>
        <w:t>);</w:t>
      </w:r>
    </w:p>
    <w:p w14:paraId="6C71ACCE" w14:textId="77777777" w:rsidR="00340113" w:rsidRDefault="00340113" w:rsidP="00340113"/>
    <w:p w14:paraId="5FFF3BDE" w14:textId="77777777" w:rsidR="00340113" w:rsidRDefault="00340113" w:rsidP="00340113">
      <w:r>
        <w:t xml:space="preserve">        // Accessing public variable</w:t>
      </w:r>
    </w:p>
    <w:p w14:paraId="5DA8962D" w14:textId="77777777" w:rsidR="00340113" w:rsidRDefault="00340113" w:rsidP="00340113">
      <w:r>
        <w:t xml:space="preserve">        </w:t>
      </w:r>
      <w:proofErr w:type="spellStart"/>
      <w:r>
        <w:t>System.out.println</w:t>
      </w:r>
      <w:proofErr w:type="spellEnd"/>
      <w:r>
        <w:t xml:space="preserve">("Public variable: " + </w:t>
      </w:r>
      <w:proofErr w:type="spellStart"/>
      <w:proofErr w:type="gramStart"/>
      <w:r>
        <w:t>obj.publicVar</w:t>
      </w:r>
      <w:proofErr w:type="spellEnd"/>
      <w:proofErr w:type="gramEnd"/>
      <w:r>
        <w:t>);</w:t>
      </w:r>
    </w:p>
    <w:p w14:paraId="27963715" w14:textId="77777777" w:rsidR="00340113" w:rsidRDefault="00340113" w:rsidP="00340113"/>
    <w:p w14:paraId="48CBE856" w14:textId="77777777" w:rsidR="00340113" w:rsidRDefault="00340113" w:rsidP="00340113">
      <w:r>
        <w:t xml:space="preserve">        // Accessing protected variable</w:t>
      </w:r>
    </w:p>
    <w:p w14:paraId="519CFE90" w14:textId="77777777" w:rsidR="00340113" w:rsidRDefault="00340113" w:rsidP="00340113">
      <w:r>
        <w:t xml:space="preserve">        </w:t>
      </w:r>
      <w:proofErr w:type="spellStart"/>
      <w:r>
        <w:t>System.out.println</w:t>
      </w:r>
      <w:proofErr w:type="spellEnd"/>
      <w:r>
        <w:t xml:space="preserve">("Protected variable: " + </w:t>
      </w:r>
      <w:proofErr w:type="spellStart"/>
      <w:proofErr w:type="gramStart"/>
      <w:r>
        <w:t>obj.protectedVar</w:t>
      </w:r>
      <w:proofErr w:type="spellEnd"/>
      <w:proofErr w:type="gramEnd"/>
      <w:r>
        <w:t>);</w:t>
      </w:r>
    </w:p>
    <w:p w14:paraId="0EDEB38E" w14:textId="77777777" w:rsidR="00340113" w:rsidRDefault="00340113" w:rsidP="00340113"/>
    <w:p w14:paraId="109B0EE1" w14:textId="77777777" w:rsidR="00340113" w:rsidRDefault="00340113" w:rsidP="00340113">
      <w:r>
        <w:t xml:space="preserve">        // Accessing default variable</w:t>
      </w:r>
    </w:p>
    <w:p w14:paraId="27967B5F" w14:textId="77777777" w:rsidR="00340113" w:rsidRDefault="00340113" w:rsidP="00340113">
      <w:r>
        <w:t xml:space="preserve">        </w:t>
      </w:r>
      <w:proofErr w:type="spellStart"/>
      <w:r>
        <w:t>System.out.println</w:t>
      </w:r>
      <w:proofErr w:type="spellEnd"/>
      <w:r>
        <w:t xml:space="preserve">("Default variable: " + </w:t>
      </w:r>
      <w:proofErr w:type="spellStart"/>
      <w:proofErr w:type="gramStart"/>
      <w:r>
        <w:t>obj.defaultVar</w:t>
      </w:r>
      <w:proofErr w:type="spellEnd"/>
      <w:proofErr w:type="gramEnd"/>
      <w:r>
        <w:t>);</w:t>
      </w:r>
    </w:p>
    <w:p w14:paraId="5307B6BD" w14:textId="77777777" w:rsidR="00340113" w:rsidRDefault="00340113" w:rsidP="00340113"/>
    <w:p w14:paraId="69FA5895" w14:textId="77777777" w:rsidR="00340113" w:rsidRDefault="00340113" w:rsidP="00340113">
      <w:r>
        <w:t xml:space="preserve">        // Accessing private variable through method</w:t>
      </w:r>
    </w:p>
    <w:p w14:paraId="442549DC" w14:textId="77777777" w:rsidR="00340113" w:rsidRDefault="00340113" w:rsidP="00340113">
      <w:r>
        <w:t xml:space="preserve">        </w:t>
      </w:r>
      <w:proofErr w:type="spellStart"/>
      <w:proofErr w:type="gramStart"/>
      <w:r>
        <w:t>obj.displayPrivate</w:t>
      </w:r>
      <w:proofErr w:type="spellEnd"/>
      <w:proofErr w:type="gramEnd"/>
      <w:r>
        <w:t>();</w:t>
      </w:r>
    </w:p>
    <w:p w14:paraId="658F4ED1" w14:textId="77777777" w:rsidR="00340113" w:rsidRDefault="00340113" w:rsidP="00340113"/>
    <w:p w14:paraId="45CF9638" w14:textId="77777777" w:rsidR="00340113" w:rsidRDefault="00340113" w:rsidP="00340113">
      <w:r>
        <w:lastRenderedPageBreak/>
        <w:t xml:space="preserve">        // Direct access to private variable is not allowed</w:t>
      </w:r>
    </w:p>
    <w:p w14:paraId="47C2CA92" w14:textId="77777777" w:rsidR="00340113" w:rsidRDefault="00340113" w:rsidP="00340113">
      <w:r>
        <w:t xml:space="preserve">        //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obj.privateVar</w:t>
      </w:r>
      <w:proofErr w:type="spellEnd"/>
      <w:proofErr w:type="gramEnd"/>
      <w:r>
        <w:t>);</w:t>
      </w:r>
    </w:p>
    <w:p w14:paraId="16E20FEB" w14:textId="77777777" w:rsidR="00340113" w:rsidRDefault="00340113" w:rsidP="00340113">
      <w:r>
        <w:t xml:space="preserve">    }</w:t>
      </w:r>
    </w:p>
    <w:p w14:paraId="79896BC8" w14:textId="77777777" w:rsidR="00340113" w:rsidRDefault="00340113" w:rsidP="00340113">
      <w:r>
        <w:t>}</w:t>
      </w:r>
    </w:p>
    <w:p w14:paraId="27F8C773" w14:textId="7527F792" w:rsidR="00340113" w:rsidRPr="00CF02A4" w:rsidRDefault="00340113" w:rsidP="00340113">
      <w:pPr>
        <w:rPr>
          <w:b/>
          <w:bCs/>
        </w:rPr>
      </w:pPr>
      <w:r w:rsidRPr="00CF02A4">
        <w:rPr>
          <w:b/>
          <w:bCs/>
        </w:rPr>
        <w:t>O</w:t>
      </w:r>
      <w:r w:rsidR="00CF02A4" w:rsidRPr="00CF02A4">
        <w:rPr>
          <w:b/>
          <w:bCs/>
        </w:rPr>
        <w:t>utput:</w:t>
      </w:r>
    </w:p>
    <w:p w14:paraId="0E0860EB" w14:textId="77777777" w:rsidR="00340113" w:rsidRDefault="00340113" w:rsidP="00340113">
      <w:r>
        <w:t>Public variable: 10</w:t>
      </w:r>
    </w:p>
    <w:p w14:paraId="727ADE8D" w14:textId="77777777" w:rsidR="00340113" w:rsidRDefault="00340113" w:rsidP="00340113">
      <w:r>
        <w:t>Protected variable: 20</w:t>
      </w:r>
    </w:p>
    <w:p w14:paraId="6EB8B67D" w14:textId="77777777" w:rsidR="00340113" w:rsidRDefault="00340113" w:rsidP="00340113">
      <w:r>
        <w:t>Default variable: 30</w:t>
      </w:r>
    </w:p>
    <w:p w14:paraId="3451A4FF" w14:textId="3F3DCF93" w:rsidR="00340113" w:rsidRDefault="00340113" w:rsidP="00340113">
      <w:r>
        <w:t>Private variable: 40</w:t>
      </w:r>
    </w:p>
    <w:p w14:paraId="5B57C4AA" w14:textId="0F793833" w:rsidR="00340113" w:rsidRDefault="00340113" w:rsidP="00340113">
      <w:proofErr w:type="spellStart"/>
      <w:r>
        <w:t>Differnce</w:t>
      </w:r>
      <w:proofErr w:type="spellEnd"/>
      <w:r>
        <w:t xml:space="preserve"> between Access Modifiers:</w:t>
      </w:r>
    </w:p>
    <w:p w14:paraId="458472B1" w14:textId="77777777" w:rsidR="00340113" w:rsidRDefault="00340113" w:rsidP="00340113">
      <w:r>
        <w:t>1. Private</w:t>
      </w:r>
    </w:p>
    <w:p w14:paraId="0530C127" w14:textId="77777777" w:rsidR="00340113" w:rsidRDefault="00340113" w:rsidP="00340113">
      <w:r>
        <w:t>Accessible only within the same class.</w:t>
      </w:r>
    </w:p>
    <w:p w14:paraId="3A6EA845" w14:textId="77777777" w:rsidR="00340113" w:rsidRDefault="00340113" w:rsidP="00340113">
      <w:r>
        <w:t>Cannot be directly accessed outside the class.</w:t>
      </w:r>
    </w:p>
    <w:p w14:paraId="423A3443" w14:textId="77777777" w:rsidR="00340113" w:rsidRDefault="00340113" w:rsidP="00340113">
      <w:r>
        <w:t>Most restrictive access modifier.</w:t>
      </w:r>
    </w:p>
    <w:p w14:paraId="4DF3B5F9" w14:textId="77777777" w:rsidR="00340113" w:rsidRDefault="00340113" w:rsidP="00340113">
      <w:r>
        <w:t>2. Default</w:t>
      </w:r>
    </w:p>
    <w:p w14:paraId="1998DDD0" w14:textId="77777777" w:rsidR="00340113" w:rsidRDefault="00340113" w:rsidP="00340113">
      <w:r>
        <w:t>No keyword is written.</w:t>
      </w:r>
    </w:p>
    <w:p w14:paraId="18822B90" w14:textId="77777777" w:rsidR="00340113" w:rsidRDefault="00340113" w:rsidP="00340113">
      <w:r>
        <w:t>Accessible within the same package.</w:t>
      </w:r>
    </w:p>
    <w:p w14:paraId="54CDF33A" w14:textId="77777777" w:rsidR="00340113" w:rsidRDefault="00340113" w:rsidP="00340113">
      <w:r>
        <w:t>Not directly accessible from another package.</w:t>
      </w:r>
    </w:p>
    <w:p w14:paraId="7BF8CF95" w14:textId="77777777" w:rsidR="00340113" w:rsidRDefault="00340113" w:rsidP="00340113">
      <w:r>
        <w:t>3. Protected</w:t>
      </w:r>
    </w:p>
    <w:p w14:paraId="13408D54" w14:textId="77777777" w:rsidR="00340113" w:rsidRDefault="00340113" w:rsidP="00340113">
      <w:r>
        <w:t>Accessible within the same package.</w:t>
      </w:r>
    </w:p>
    <w:p w14:paraId="2E7A8F48" w14:textId="77777777" w:rsidR="00340113" w:rsidRDefault="00340113" w:rsidP="00340113">
      <w:r>
        <w:t>Also accessible in subclasses from another package through inheritance.</w:t>
      </w:r>
    </w:p>
    <w:p w14:paraId="2ED786BD" w14:textId="77777777" w:rsidR="00340113" w:rsidRDefault="00340113" w:rsidP="00340113">
      <w:r>
        <w:t>4. Public</w:t>
      </w:r>
    </w:p>
    <w:p w14:paraId="1D58C260" w14:textId="77777777" w:rsidR="00340113" w:rsidRDefault="00340113" w:rsidP="00340113">
      <w:r>
        <w:t>Accessible from anywhere.</w:t>
      </w:r>
    </w:p>
    <w:p w14:paraId="62848DDA" w14:textId="71259BD0" w:rsidR="00340113" w:rsidRDefault="00340113" w:rsidP="00340113">
      <w:r>
        <w:t>Least restrictive access modifier.</w:t>
      </w:r>
    </w:p>
    <w:p w14:paraId="116D8A33" w14:textId="5B194A18" w:rsidR="00340113" w:rsidRDefault="00340113" w:rsidP="00340113">
      <w:r>
        <w:rPr>
          <w:noProof/>
        </w:rPr>
        <w:lastRenderedPageBreak/>
        <w:drawing>
          <wp:inline distT="0" distB="0" distL="0" distR="0" wp14:anchorId="4D04345A" wp14:editId="3D4D6111">
            <wp:extent cx="2940050" cy="1276350"/>
            <wp:effectExtent l="0" t="0" r="0" b="0"/>
            <wp:docPr id="157666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0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13"/>
    <w:rsid w:val="00340113"/>
    <w:rsid w:val="00BF244A"/>
    <w:rsid w:val="00C31A03"/>
    <w:rsid w:val="00CD1D38"/>
    <w:rsid w:val="00CF02A4"/>
    <w:rsid w:val="00C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952F"/>
  <w15:chartTrackingRefBased/>
  <w15:docId w15:val="{9896D5B8-2A03-4A7A-A395-168681CC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2</cp:revision>
  <dcterms:created xsi:type="dcterms:W3CDTF">2026-09-12T07:52:00Z</dcterms:created>
  <dcterms:modified xsi:type="dcterms:W3CDTF">2026-09-25T13:32:00Z</dcterms:modified>
</cp:coreProperties>
</file>