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A69A2" w14:textId="215FF9E7" w:rsidR="00145831" w:rsidRDefault="00145831">
      <w:pPr>
        <w:rPr>
          <w:noProof/>
        </w:rPr>
      </w:pPr>
      <w:r>
        <w:rPr>
          <w:noProof/>
        </w:rPr>
        <w:t>Collection  Interface:</w:t>
      </w:r>
    </w:p>
    <w:p w14:paraId="59538D69" w14:textId="77777777" w:rsidR="00145831" w:rsidRDefault="00145831">
      <w:pPr>
        <w:rPr>
          <w:noProof/>
        </w:rPr>
      </w:pPr>
    </w:p>
    <w:p w14:paraId="6821D4C4" w14:textId="7564E576" w:rsidR="00573BDF" w:rsidRDefault="00145831">
      <w:pPr>
        <w:rPr>
          <w:noProof/>
        </w:rPr>
      </w:pPr>
      <w:r>
        <w:rPr>
          <w:noProof/>
        </w:rPr>
        <w:t xml:space="preserve"> </w:t>
      </w:r>
      <w:r w:rsidR="00573BDF">
        <w:rPr>
          <w:noProof/>
        </w:rPr>
        <w:drawing>
          <wp:inline distT="0" distB="0" distL="0" distR="0" wp14:anchorId="5857480B" wp14:editId="214328CE">
            <wp:extent cx="4591050" cy="3340100"/>
            <wp:effectExtent l="0" t="0" r="0" b="0"/>
            <wp:docPr id="25551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33416" w14:textId="1931F333" w:rsidR="00145831" w:rsidRDefault="00145831">
      <w:pPr>
        <w:rPr>
          <w:noProof/>
        </w:rPr>
      </w:pPr>
      <w:r>
        <w:rPr>
          <w:noProof/>
        </w:rPr>
        <w:t>Deque Interface:</w:t>
      </w:r>
    </w:p>
    <w:p w14:paraId="472B1F77" w14:textId="764093C9" w:rsidR="00145831" w:rsidRDefault="00145831">
      <w:r>
        <w:rPr>
          <w:noProof/>
        </w:rPr>
        <w:drawing>
          <wp:inline distT="0" distB="0" distL="0" distR="0" wp14:anchorId="0DFA69A0" wp14:editId="7D4C6160">
            <wp:extent cx="4254500" cy="3435350"/>
            <wp:effectExtent l="0" t="0" r="0" b="0"/>
            <wp:docPr id="424750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343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83FB0" w14:textId="7CE23363" w:rsidR="00145831" w:rsidRDefault="00145831">
      <w:r>
        <w:t>Iterator Interface:</w:t>
      </w:r>
    </w:p>
    <w:p w14:paraId="2DE4E703" w14:textId="07303DA0" w:rsidR="00145831" w:rsidRDefault="00145831">
      <w:r>
        <w:rPr>
          <w:noProof/>
        </w:rPr>
        <w:lastRenderedPageBreak/>
        <w:drawing>
          <wp:inline distT="0" distB="0" distL="0" distR="0" wp14:anchorId="2280CA75" wp14:editId="0798ACF7">
            <wp:extent cx="4730750" cy="3143250"/>
            <wp:effectExtent l="0" t="0" r="0" b="0"/>
            <wp:docPr id="4208622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7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1614A" w14:textId="7974FE6A" w:rsidR="00145831" w:rsidRDefault="00145831">
      <w:r>
        <w:t>List Interface:</w:t>
      </w:r>
    </w:p>
    <w:p w14:paraId="7A1B3C50" w14:textId="7B12A7A1" w:rsidR="00145831" w:rsidRDefault="00145831">
      <w:r>
        <w:rPr>
          <w:noProof/>
        </w:rPr>
        <w:drawing>
          <wp:inline distT="0" distB="0" distL="0" distR="0" wp14:anchorId="0764903D" wp14:editId="64611294">
            <wp:extent cx="4673600" cy="3028950"/>
            <wp:effectExtent l="0" t="0" r="0" b="0"/>
            <wp:docPr id="7679164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AEA6D" w14:textId="3F37A736" w:rsidR="00145831" w:rsidRDefault="00145831">
      <w:r>
        <w:t>ListIteratorInterface:</w:t>
      </w:r>
    </w:p>
    <w:p w14:paraId="5C862851" w14:textId="424FBAD5" w:rsidR="00145831" w:rsidRDefault="00145831">
      <w:r>
        <w:rPr>
          <w:noProof/>
        </w:rPr>
        <w:lastRenderedPageBreak/>
        <w:drawing>
          <wp:inline distT="0" distB="0" distL="0" distR="0" wp14:anchorId="2141BA06" wp14:editId="774110F6">
            <wp:extent cx="3835400" cy="3835400"/>
            <wp:effectExtent l="0" t="0" r="0" b="0"/>
            <wp:docPr id="18139740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4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62B57" w14:textId="1C76F4E5" w:rsidR="00145831" w:rsidRDefault="00145831">
      <w:r>
        <w:t>MapInterface:</w:t>
      </w:r>
    </w:p>
    <w:p w14:paraId="27381104" w14:textId="77777777" w:rsidR="00145831" w:rsidRDefault="00145831">
      <w:pPr>
        <w:rPr>
          <w:noProof/>
        </w:rPr>
      </w:pPr>
    </w:p>
    <w:p w14:paraId="309B346B" w14:textId="2CF17E80" w:rsidR="00145831" w:rsidRDefault="00145831">
      <w:pPr>
        <w:rPr>
          <w:noProof/>
        </w:rPr>
      </w:pP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13DA3747" wp14:editId="1958454B">
            <wp:extent cx="5473700" cy="4121150"/>
            <wp:effectExtent l="0" t="0" r="0" b="0"/>
            <wp:docPr id="3740356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00" cy="412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3A12" w14:textId="410C2F4E" w:rsidR="00145831" w:rsidRDefault="00145831">
      <w:pPr>
        <w:rPr>
          <w:noProof/>
        </w:rPr>
      </w:pPr>
      <w:r>
        <w:rPr>
          <w:noProof/>
        </w:rPr>
        <w:lastRenderedPageBreak/>
        <w:t>NavigableMapInterface:</w:t>
      </w:r>
    </w:p>
    <w:p w14:paraId="753B53FC" w14:textId="4505F795" w:rsidR="006C4912" w:rsidRDefault="006C4912">
      <w:r>
        <w:rPr>
          <w:noProof/>
        </w:rPr>
        <w:drawing>
          <wp:inline distT="0" distB="0" distL="0" distR="0" wp14:anchorId="797D8C26" wp14:editId="5499CB8D">
            <wp:extent cx="5683250" cy="3331560"/>
            <wp:effectExtent l="0" t="0" r="0" b="2540"/>
            <wp:docPr id="7466376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976" cy="333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93B7E" w14:textId="5B65EC85" w:rsidR="006C4912" w:rsidRDefault="006C4912">
      <w:r>
        <w:t>QueueInterface:</w:t>
      </w:r>
    </w:p>
    <w:p w14:paraId="6E998E67" w14:textId="6B83542A" w:rsidR="006C4912" w:rsidRDefault="006C4912">
      <w:r>
        <w:rPr>
          <w:noProof/>
        </w:rPr>
        <w:drawing>
          <wp:inline distT="0" distB="0" distL="0" distR="0" wp14:anchorId="34A2716A" wp14:editId="3777018D">
            <wp:extent cx="4610100" cy="2844800"/>
            <wp:effectExtent l="0" t="0" r="0" b="0"/>
            <wp:docPr id="13312857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FF45" w14:textId="5F8B1421" w:rsidR="006C4912" w:rsidRDefault="006C4912">
      <w:r>
        <w:t>SetInterface:</w:t>
      </w:r>
    </w:p>
    <w:p w14:paraId="35E3C559" w14:textId="7426D4ED" w:rsidR="006C4912" w:rsidRDefault="006C4912">
      <w:r>
        <w:rPr>
          <w:noProof/>
        </w:rPr>
        <w:lastRenderedPageBreak/>
        <w:drawing>
          <wp:inline distT="0" distB="0" distL="0" distR="0" wp14:anchorId="1103CCED" wp14:editId="49622B70">
            <wp:extent cx="2825750" cy="2520950"/>
            <wp:effectExtent l="0" t="0" r="0" b="0"/>
            <wp:docPr id="18026873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575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7E3C5" w14:textId="2988F761" w:rsidR="006C4912" w:rsidRDefault="006C4912">
      <w:r>
        <w:t>SortedMapInterface:</w:t>
      </w:r>
    </w:p>
    <w:p w14:paraId="044CC879" w14:textId="322DE7CC" w:rsidR="006C4912" w:rsidRDefault="006C4912">
      <w:r>
        <w:rPr>
          <w:noProof/>
        </w:rPr>
        <w:drawing>
          <wp:inline distT="0" distB="0" distL="0" distR="0" wp14:anchorId="5723645A" wp14:editId="432D0BE3">
            <wp:extent cx="5029200" cy="3505200"/>
            <wp:effectExtent l="0" t="0" r="0" b="0"/>
            <wp:docPr id="5549640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DCDD0" w14:textId="300BF0C8" w:rsidR="006C4912" w:rsidRDefault="006C4912">
      <w:r>
        <w:t>SortedSetInterface:</w:t>
      </w:r>
    </w:p>
    <w:p w14:paraId="6E21B70A" w14:textId="7BC9E805" w:rsidR="006C4912" w:rsidRDefault="006C4912">
      <w:r>
        <w:rPr>
          <w:noProof/>
        </w:rPr>
        <w:lastRenderedPageBreak/>
        <w:drawing>
          <wp:inline distT="0" distB="0" distL="0" distR="0" wp14:anchorId="4A160011" wp14:editId="6129E5AF">
            <wp:extent cx="3702050" cy="2457450"/>
            <wp:effectExtent l="0" t="0" r="0" b="0"/>
            <wp:docPr id="137217882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C49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BDF"/>
    <w:rsid w:val="00145831"/>
    <w:rsid w:val="00175A79"/>
    <w:rsid w:val="00573BDF"/>
    <w:rsid w:val="006C4912"/>
    <w:rsid w:val="00BF244A"/>
    <w:rsid w:val="00C31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A5156"/>
  <w15:chartTrackingRefBased/>
  <w15:docId w15:val="{346D1F72-1F45-49E0-91F6-DBB52C2AC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B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B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B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B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B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B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B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B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B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B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B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B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2026-09-24T12:48:00Z</dcterms:created>
  <dcterms:modified xsi:type="dcterms:W3CDTF">2026-09-24T13:12:00Z</dcterms:modified>
</cp:coreProperties>
</file>