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64B5" w14:textId="77777777" w:rsidR="00C27F86" w:rsidRDefault="00C27F86" w:rsidP="00C27F86">
      <w:r>
        <w:t>Program 6: Longest Substring Without Repeating Characters</w:t>
      </w:r>
    </w:p>
    <w:p w14:paraId="47164307" w14:textId="77777777" w:rsidR="00C27F86" w:rsidRDefault="00C27F86" w:rsidP="00C27F86">
      <w:r>
        <w:t>Aim</w:t>
      </w:r>
    </w:p>
    <w:p w14:paraId="3C164420" w14:textId="77777777" w:rsidR="00C27F86" w:rsidRDefault="00C27F86" w:rsidP="00C27F86">
      <w:r>
        <w:t>To write a Java program to find the longest substring without repeating characters.</w:t>
      </w:r>
    </w:p>
    <w:p w14:paraId="3D405EA2" w14:textId="77777777" w:rsidR="00C27F86" w:rsidRDefault="00C27F86" w:rsidP="00C27F86">
      <w:r>
        <w:t>Steps</w:t>
      </w:r>
    </w:p>
    <w:p w14:paraId="697B52FA" w14:textId="77777777" w:rsidR="00C27F86" w:rsidRDefault="00C27F86" w:rsidP="00C27F86">
      <w:r>
        <w:t>Read a string.</w:t>
      </w:r>
    </w:p>
    <w:p w14:paraId="3B2B30C4" w14:textId="77777777" w:rsidR="00C27F86" w:rsidRDefault="00C27F86" w:rsidP="00C27F86">
      <w:r>
        <w:t>Start from each character.</w:t>
      </w:r>
    </w:p>
    <w:p w14:paraId="02FA90EB" w14:textId="77777777" w:rsidR="00C27F86" w:rsidRDefault="00C27F86" w:rsidP="00C27F86">
      <w:r>
        <w:t>Create a temporary substring.</w:t>
      </w:r>
    </w:p>
    <w:p w14:paraId="6196464F" w14:textId="77777777" w:rsidR="00C27F86" w:rsidRDefault="00C27F86" w:rsidP="00C27F86">
      <w:r>
        <w:t>Check whether a character is already present.</w:t>
      </w:r>
    </w:p>
    <w:p w14:paraId="5D1434B8" w14:textId="77777777" w:rsidR="00C27F86" w:rsidRDefault="00C27F86" w:rsidP="00C27F86">
      <w:r>
        <w:t>If repeated, stop that substring.</w:t>
      </w:r>
    </w:p>
    <w:p w14:paraId="6B375686" w14:textId="77777777" w:rsidR="00C27F86" w:rsidRDefault="00C27F86" w:rsidP="00C27F86">
      <w:r>
        <w:t>Compare its length with the longest substring.</w:t>
      </w:r>
    </w:p>
    <w:p w14:paraId="44FF5129" w14:textId="77777777" w:rsidR="00C27F86" w:rsidRDefault="00C27F86" w:rsidP="00C27F86">
      <w:r>
        <w:t>Store the longest substring.</w:t>
      </w:r>
    </w:p>
    <w:p w14:paraId="11D95CC0" w14:textId="77777777" w:rsidR="00C27F86" w:rsidRDefault="00C27F86" w:rsidP="00C27F86">
      <w:r>
        <w:t>Display the result.</w:t>
      </w:r>
    </w:p>
    <w:p w14:paraId="5AC7F6D5" w14:textId="77777777" w:rsidR="00C27F86" w:rsidRDefault="00C27F86" w:rsidP="00C27F86">
      <w:r>
        <w:t>Algorithm</w:t>
      </w:r>
    </w:p>
    <w:p w14:paraId="4455355A" w14:textId="77777777" w:rsidR="00C27F86" w:rsidRDefault="00C27F86" w:rsidP="00C27F86">
      <w:r>
        <w:t>Start.</w:t>
      </w:r>
    </w:p>
    <w:p w14:paraId="13EC8DB9" w14:textId="77777777" w:rsidR="00C27F86" w:rsidRDefault="00C27F86" w:rsidP="00C27F86">
      <w:r>
        <w:t>Read the string.</w:t>
      </w:r>
    </w:p>
    <w:p w14:paraId="7505A561" w14:textId="77777777" w:rsidR="00C27F86" w:rsidRDefault="00C27F86" w:rsidP="00C27F86">
      <w:r>
        <w:t>Set longest as an empty string.</w:t>
      </w:r>
    </w:p>
    <w:p w14:paraId="74A67CC3" w14:textId="77777777" w:rsidR="00C27F86" w:rsidRDefault="00C27F86" w:rsidP="00C27F86">
      <w:r>
        <w:t>Check every possible substring.</w:t>
      </w:r>
    </w:p>
    <w:p w14:paraId="320D2EDD" w14:textId="77777777" w:rsidR="00C27F86" w:rsidRDefault="00C27F86" w:rsidP="00C27F86">
      <w:r>
        <w:t>If a character repeats, stop the current substring.</w:t>
      </w:r>
    </w:p>
    <w:p w14:paraId="3ECBAF06" w14:textId="77777777" w:rsidR="00C27F86" w:rsidRDefault="00C27F86" w:rsidP="00C27F86">
      <w:r>
        <w:t>If the current substring is longer, update longest.</w:t>
      </w:r>
    </w:p>
    <w:p w14:paraId="270651BF" w14:textId="77777777" w:rsidR="00C27F86" w:rsidRDefault="00C27F86" w:rsidP="00C27F86">
      <w:r>
        <w:t>Display the longest substring and its length.</w:t>
      </w:r>
    </w:p>
    <w:p w14:paraId="116008FA" w14:textId="387ADAB0" w:rsidR="00BF244A" w:rsidRDefault="00C27F86" w:rsidP="00C27F86">
      <w:r>
        <w:t>Stop.</w:t>
      </w:r>
    </w:p>
    <w:p w14:paraId="7B366F3F" w14:textId="6BB678D0" w:rsidR="00C27F86" w:rsidRDefault="00C27F86" w:rsidP="00C27F86">
      <w:r>
        <w:t>UML DIAGRAM:</w:t>
      </w:r>
    </w:p>
    <w:p w14:paraId="7B7B3530" w14:textId="77777777" w:rsidR="00C27F86" w:rsidRDefault="00C27F86" w:rsidP="00C27F86">
      <w:r>
        <w:t>┌────────────────────────────────┐</w:t>
      </w:r>
    </w:p>
    <w:p w14:paraId="40B4721E" w14:textId="77777777" w:rsidR="00C27F86" w:rsidRDefault="00C27F86" w:rsidP="00C27F86">
      <w:r>
        <w:t>│       LongestSubstring          │</w:t>
      </w:r>
    </w:p>
    <w:p w14:paraId="658AB027" w14:textId="77777777" w:rsidR="00C27F86" w:rsidRDefault="00C27F86" w:rsidP="00C27F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94BE68" w14:textId="77777777" w:rsidR="00C27F86" w:rsidRDefault="00C27F86" w:rsidP="00C27F86">
      <w:r>
        <w:t>│                                │</w:t>
      </w:r>
    </w:p>
    <w:p w14:paraId="29596763" w14:textId="77777777" w:rsidR="00C27F86" w:rsidRDefault="00C27F86" w:rsidP="00C27F8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DFFF01" w14:textId="77777777" w:rsidR="00C27F86" w:rsidRDefault="00C27F86" w:rsidP="00C27F86">
      <w:r>
        <w:t>│ + main(args : String[]) : void │</w:t>
      </w:r>
    </w:p>
    <w:p w14:paraId="56F8C49B" w14:textId="5D46B27C" w:rsidR="00C27F86" w:rsidRDefault="00C27F86" w:rsidP="00C27F86">
      <w:r>
        <w:lastRenderedPageBreak/>
        <w:t>└────────────────────────────────┘</w:t>
      </w:r>
    </w:p>
    <w:p w14:paraId="60B07665" w14:textId="6FAA31FE" w:rsidR="00C27F86" w:rsidRDefault="00C27F86" w:rsidP="00C27F86">
      <w:r>
        <w:t>OUTPUT:</w:t>
      </w:r>
    </w:p>
    <w:p w14:paraId="6F21EDCC" w14:textId="1D285927" w:rsidR="00C27F86" w:rsidRDefault="00C27F86" w:rsidP="00C27F86">
      <w:r>
        <w:rPr>
          <w:noProof/>
        </w:rPr>
        <w:drawing>
          <wp:inline distT="0" distB="0" distL="0" distR="0" wp14:anchorId="3270CF03" wp14:editId="08CC3560">
            <wp:extent cx="3835400" cy="2216150"/>
            <wp:effectExtent l="0" t="0" r="0" b="0"/>
            <wp:docPr id="54958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7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86"/>
    <w:rsid w:val="008019C1"/>
    <w:rsid w:val="00BF244A"/>
    <w:rsid w:val="00C27F86"/>
    <w:rsid w:val="00C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DF95"/>
  <w15:chartTrackingRefBased/>
  <w15:docId w15:val="{B2DF162B-E457-42A8-91FF-535FC069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7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2026-09-10T14:56:00Z</dcterms:created>
  <dcterms:modified xsi:type="dcterms:W3CDTF">2026-09-10T15:03:00Z</dcterms:modified>
</cp:coreProperties>
</file>