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EAD" w:rsidRPr="00290458" w:rsidRDefault="00CB3EAD" w:rsidP="002904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90458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290458">
        <w:rPr>
          <w:rFonts w:ascii="Times New Roman" w:hAnsi="Times New Roman" w:cs="Times New Roman"/>
          <w:b/>
          <w:bCs/>
          <w:sz w:val="28"/>
          <w:szCs w:val="28"/>
        </w:rPr>
        <w:t xml:space="preserve"> Vika </w:t>
      </w:r>
      <w:proofErr w:type="spellStart"/>
      <w:r w:rsidRPr="00290458">
        <w:rPr>
          <w:rFonts w:ascii="Times New Roman" w:hAnsi="Times New Roman" w:cs="Times New Roman"/>
          <w:b/>
          <w:bCs/>
          <w:sz w:val="28"/>
          <w:szCs w:val="28"/>
        </w:rPr>
        <w:t>Alpiana</w:t>
      </w:r>
      <w:proofErr w:type="spellEnd"/>
    </w:p>
    <w:p w:rsidR="00CB3EAD" w:rsidRPr="00290458" w:rsidRDefault="00CB3EAD" w:rsidP="002904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90458"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  <w:r w:rsidRPr="00290458">
        <w:rPr>
          <w:rFonts w:ascii="Times New Roman" w:hAnsi="Times New Roman" w:cs="Times New Roman"/>
          <w:b/>
          <w:bCs/>
          <w:sz w:val="28"/>
          <w:szCs w:val="28"/>
        </w:rPr>
        <w:t xml:space="preserve"> React and React Native for Frontend Developer</w:t>
      </w:r>
    </w:p>
    <w:p w:rsidR="00CB3EAD" w:rsidRPr="00290458" w:rsidRDefault="00CB3EAD" w:rsidP="002904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0458"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spellStart"/>
      <w:proofErr w:type="gramStart"/>
      <w:r w:rsidRPr="00290458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Pr="00290458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290458">
        <w:rPr>
          <w:rFonts w:ascii="Times New Roman" w:hAnsi="Times New Roman" w:cs="Times New Roman"/>
          <w:b/>
          <w:bCs/>
          <w:sz w:val="28"/>
          <w:szCs w:val="28"/>
        </w:rPr>
        <w:t xml:space="preserve"> RCTN-KS05-005</w:t>
      </w:r>
    </w:p>
    <w:p w:rsidR="00290458" w:rsidRDefault="00290458" w:rsidP="002904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90458" w:rsidRPr="00290458" w:rsidRDefault="00290458" w:rsidP="002904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15CA5" w:rsidRPr="00290458" w:rsidRDefault="00415CA5" w:rsidP="002904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415CA5" w:rsidRPr="00290458" w:rsidRDefault="00415CA5" w:rsidP="0029045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3EAD" w:rsidRPr="00290458" w:rsidRDefault="00CB3EAD" w:rsidP="0029045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Lifecycl</w:t>
      </w:r>
      <w:proofErr w:type="spellEnd"/>
    </w:p>
    <w:p w:rsidR="00CB3EAD" w:rsidRPr="00290458" w:rsidRDefault="00CB3EAD" w:rsidP="002904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Lifecycle </w:t>
      </w:r>
      <w:proofErr w:type="gram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siklus</w:t>
      </w:r>
      <w:proofErr w:type="spellEnd"/>
      <w:proofErr w:type="gram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)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urutan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kejadian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keadaan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default dan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teratur</w:t>
      </w:r>
      <w:proofErr w:type="spellEnd"/>
    </w:p>
    <w:p w:rsidR="00415CA5" w:rsidRPr="00290458" w:rsidRDefault="00CB3EAD" w:rsidP="002904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Lifecycle pada React,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berarti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urutan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kejadian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keadaan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meng-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implementasikan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</w:t>
      </w:r>
    </w:p>
    <w:p w:rsidR="00415CA5" w:rsidRPr="00290458" w:rsidRDefault="00415CA5" w:rsidP="0029045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15CA5" w:rsidRPr="00290458" w:rsidRDefault="00415CA5" w:rsidP="002904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b/>
          <w:bCs/>
          <w:sz w:val="24"/>
          <w:szCs w:val="24"/>
        </w:rPr>
        <w:t>Class Component</w:t>
      </w:r>
    </w:p>
    <w:p w:rsidR="00C317D1" w:rsidRPr="00290458" w:rsidRDefault="00C317D1" w:rsidP="0029045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17D1" w:rsidRPr="00290458" w:rsidRDefault="00415CA5" w:rsidP="002904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b/>
          <w:bCs/>
          <w:sz w:val="24"/>
          <w:szCs w:val="24"/>
        </w:rPr>
        <w:t>Mounting</w:t>
      </w:r>
    </w:p>
    <w:p w:rsidR="00415CA5" w:rsidRPr="00290458" w:rsidRDefault="00415CA5" w:rsidP="002904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90458">
        <w:rPr>
          <w:rFonts w:ascii="Times New Roman" w:hAnsi="Times New Roman" w:cs="Times New Roman"/>
          <w:b/>
          <w:bCs/>
          <w:sz w:val="24"/>
          <w:szCs w:val="24"/>
        </w:rPr>
        <w:t>Constructor(</w:t>
      </w:r>
      <w:proofErr w:type="gramEnd"/>
      <w:r w:rsidRPr="0029045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15CA5" w:rsidRPr="00290458" w:rsidRDefault="00415CA5" w:rsidP="0029045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constructor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dipanggil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inisialisasi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instance.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mendefinisikan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deklarasi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variable dan binding class method</w:t>
      </w:r>
    </w:p>
    <w:p w:rsidR="00E825AE" w:rsidRPr="00290458" w:rsidRDefault="00E825AE" w:rsidP="0029045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15CA5" w:rsidRPr="00290458" w:rsidRDefault="00E825AE" w:rsidP="002904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90458">
        <w:rPr>
          <w:rFonts w:ascii="Times New Roman" w:hAnsi="Times New Roman" w:cs="Times New Roman"/>
          <w:b/>
          <w:bCs/>
          <w:sz w:val="24"/>
          <w:szCs w:val="24"/>
        </w:rPr>
        <w:t>Render(</w:t>
      </w:r>
      <w:proofErr w:type="gramEnd"/>
      <w:r w:rsidRPr="0029045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825AE" w:rsidRPr="00290458" w:rsidRDefault="00E825AE" w:rsidP="0029045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Class method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pure function dan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jangan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disini</w:t>
      </w:r>
      <w:proofErr w:type="spellEnd"/>
    </w:p>
    <w:p w:rsidR="00E825AE" w:rsidRPr="00290458" w:rsidRDefault="00E825AE" w:rsidP="0029045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25AE" w:rsidRPr="00290458" w:rsidRDefault="00E825AE" w:rsidP="002904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</w:t>
      </w:r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omponentDidMount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proofErr w:type="gram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:rsidR="00DC534F" w:rsidRPr="00290458" w:rsidRDefault="00DC534F" w:rsidP="00290458">
      <w:pPr>
        <w:pStyle w:val="ListParagraph"/>
        <w:shd w:val="clear" w:color="auto" w:fill="FFFFFF"/>
        <w:spacing w:before="15"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Akan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diletakkan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DOM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browser. Method yang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async request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API. Hasil data yang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didapat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kedalam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internal state dan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men-trigger </w:t>
      </w:r>
      <w:proofErr w:type="gram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render(</w:t>
      </w:r>
      <w:proofErr w:type="gram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)Component Lifecycle - </w:t>
      </w:r>
      <w:proofErr w:type="spellStart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>Sesi</w:t>
      </w:r>
      <w:proofErr w:type="spellEnd"/>
      <w:r w:rsidRPr="002904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7Class Component</w:t>
      </w:r>
    </w:p>
    <w:p w:rsidR="00DC534F" w:rsidRPr="00290458" w:rsidRDefault="00DC534F" w:rsidP="00290458">
      <w:pPr>
        <w:shd w:val="clear" w:color="auto" w:fill="FFFFFF"/>
        <w:spacing w:before="1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DC534F" w:rsidRPr="00290458" w:rsidRDefault="00DC534F" w:rsidP="00290458">
      <w:pPr>
        <w:pStyle w:val="ListParagraph"/>
        <w:numPr>
          <w:ilvl w:val="0"/>
          <w:numId w:val="5"/>
        </w:numPr>
        <w:shd w:val="clear" w:color="auto" w:fill="FFFFFF"/>
        <w:spacing w:before="15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9045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Updating</w:t>
      </w:r>
    </w:p>
    <w:p w:rsidR="00E825AE" w:rsidRPr="00290458" w:rsidRDefault="00C317D1" w:rsidP="002904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shouldComponentUpdate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nextProps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nextState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:rsidR="00415CA5" w:rsidRPr="00290458" w:rsidRDefault="00CB2DD8" w:rsidP="0029045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default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behavior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dari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React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adalah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selalu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re-render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setiap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perubahan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state / props</w:t>
      </w:r>
    </w:p>
    <w:p w:rsidR="00CB2DD8" w:rsidRPr="00290458" w:rsidRDefault="00CB2DD8" w:rsidP="0029045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function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ini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bisa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membatasi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keadaan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/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kejadian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apa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saja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yang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bisa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men-trigger re render</w:t>
      </w:r>
    </w:p>
    <w:p w:rsidR="00CB2DD8" w:rsidRPr="00290458" w:rsidRDefault="00CB2DD8" w:rsidP="0029045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default return value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dari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function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ini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adalah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true</w:t>
      </w:r>
    </w:p>
    <w:p w:rsidR="00CB2DD8" w:rsidRPr="00290458" w:rsidRDefault="00CB2DD8" w:rsidP="00290458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2DD8" w:rsidRPr="00290458" w:rsidRDefault="00CB2DD8" w:rsidP="002904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componentDidUpdate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prevProps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prevState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:rsidR="00CB2DD8" w:rsidRPr="00290458" w:rsidRDefault="00CB2DD8" w:rsidP="0029045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dipanggil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tepat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setelah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render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dipanggil</w:t>
      </w:r>
      <w:proofErr w:type="spellEnd"/>
    </w:p>
    <w:p w:rsidR="00CB2DD8" w:rsidRPr="00290458" w:rsidRDefault="00CB2DD8" w:rsidP="0029045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bisa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digunakan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untuk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operaso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DOM / request async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untuk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data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berikutnya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disini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misal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:</w:t>
      </w:r>
      <w:proofErr w:type="gram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prefetch)</w:t>
      </w:r>
    </w:p>
    <w:p w:rsidR="00CB2DD8" w:rsidRPr="00290458" w:rsidRDefault="00CB2DD8" w:rsidP="00290458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2DD8" w:rsidRPr="00290458" w:rsidRDefault="00CB2DD8" w:rsidP="00290458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2DD8" w:rsidRPr="00290458" w:rsidRDefault="00CB2DD8" w:rsidP="002904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componentWillUnmount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()</w:t>
      </w:r>
    </w:p>
    <w:p w:rsidR="00CB2DD8" w:rsidRPr="00290458" w:rsidRDefault="00CB2DD8" w:rsidP="0029045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dipanggil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sebelum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menghapus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komponen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dari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DOM.</w:t>
      </w:r>
    </w:p>
    <w:p w:rsidR="00CB2DD8" w:rsidRPr="00290458" w:rsidRDefault="00CB2DD8" w:rsidP="0029045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bisa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bersih-bersih</w:t>
      </w:r>
      <w:proofErr w:type="spellEnd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di class method </w:t>
      </w:r>
      <w:proofErr w:type="spellStart"/>
      <w:r w:rsidRPr="0029045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ini</w:t>
      </w:r>
      <w:proofErr w:type="spellEnd"/>
    </w:p>
    <w:p w:rsidR="00E86100" w:rsidRPr="00290458" w:rsidRDefault="00E86100" w:rsidP="00290458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86100" w:rsidRPr="00290458" w:rsidRDefault="00E86100" w:rsidP="002904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componentDidCatch</w:t>
      </w:r>
      <w:proofErr w:type="spellEnd"/>
      <w:r w:rsidRPr="0029045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()</w:t>
      </w:r>
    </w:p>
    <w:p w:rsidR="00415CA5" w:rsidRPr="00290458" w:rsidRDefault="00E86100" w:rsidP="0029045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45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90458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gramStart"/>
      <w:r w:rsidRPr="00290458">
        <w:rPr>
          <w:rFonts w:ascii="Times New Roman" w:hAnsi="Times New Roman" w:cs="Times New Roman"/>
          <w:sz w:val="24"/>
          <w:szCs w:val="24"/>
        </w:rPr>
        <w:t xml:space="preserve">16 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bisa</w:t>
      </w:r>
      <w:proofErr w:type="spellEnd"/>
      <w:proofErr w:type="gramEnd"/>
      <w:r w:rsidRPr="00290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0458">
        <w:rPr>
          <w:rFonts w:ascii="Times New Roman" w:hAnsi="Times New Roman" w:cs="Times New Roman"/>
          <w:sz w:val="24"/>
          <w:szCs w:val="24"/>
        </w:rPr>
        <w:t xml:space="preserve"> class method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0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0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90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90458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0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C12341" w:rsidRPr="00290458" w:rsidRDefault="00C12341" w:rsidP="00290458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4219" w:rsidRPr="00290458" w:rsidRDefault="00C12341" w:rsidP="002904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458">
        <w:rPr>
          <w:rFonts w:ascii="Times New Roman" w:hAnsi="Times New Roman" w:cs="Times New Roman"/>
          <w:b/>
          <w:bCs/>
          <w:sz w:val="24"/>
          <w:szCs w:val="24"/>
        </w:rPr>
        <w:t>Function Component</w:t>
      </w:r>
    </w:p>
    <w:p w:rsidR="00C12341" w:rsidRPr="00290458" w:rsidRDefault="00C12341" w:rsidP="00290458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Effect Hook,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useEffect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menambahkan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efek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samping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component. Hook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componentDidMount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componentDidUpdate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componentWillUnmount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kelas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React,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disatukan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90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API</w:t>
      </w:r>
    </w:p>
    <w:p w:rsidR="00C12341" w:rsidRPr="00290458" w:rsidRDefault="00C12341" w:rsidP="00290458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12341" w:rsidRPr="00290458" w:rsidRDefault="00C12341" w:rsidP="0029045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2341" w:rsidRPr="00290458" w:rsidRDefault="00C12341" w:rsidP="0029045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C12341" w:rsidRPr="0029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69C"/>
    <w:multiLevelType w:val="hybridMultilevel"/>
    <w:tmpl w:val="F21CDED4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272E0C"/>
    <w:multiLevelType w:val="hybridMultilevel"/>
    <w:tmpl w:val="8DE88E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111EA"/>
    <w:multiLevelType w:val="hybridMultilevel"/>
    <w:tmpl w:val="B2F4CF70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AF34CD"/>
    <w:multiLevelType w:val="hybridMultilevel"/>
    <w:tmpl w:val="C44E92EA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CC4D34"/>
    <w:multiLevelType w:val="hybridMultilevel"/>
    <w:tmpl w:val="622EDFF6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570DD2"/>
    <w:multiLevelType w:val="hybridMultilevel"/>
    <w:tmpl w:val="6EC03C4E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9A33A0"/>
    <w:multiLevelType w:val="hybridMultilevel"/>
    <w:tmpl w:val="5BAE8C34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860BED"/>
    <w:multiLevelType w:val="hybridMultilevel"/>
    <w:tmpl w:val="92C2C35E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8F1B95"/>
    <w:multiLevelType w:val="hybridMultilevel"/>
    <w:tmpl w:val="C0FC279E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C0154A"/>
    <w:multiLevelType w:val="hybridMultilevel"/>
    <w:tmpl w:val="A6EC41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574457">
    <w:abstractNumId w:val="5"/>
  </w:num>
  <w:num w:numId="2" w16cid:durableId="1682194421">
    <w:abstractNumId w:val="7"/>
  </w:num>
  <w:num w:numId="3" w16cid:durableId="1804037310">
    <w:abstractNumId w:val="4"/>
  </w:num>
  <w:num w:numId="4" w16cid:durableId="1427192388">
    <w:abstractNumId w:val="9"/>
  </w:num>
  <w:num w:numId="5" w16cid:durableId="572543217">
    <w:abstractNumId w:val="1"/>
  </w:num>
  <w:num w:numId="6" w16cid:durableId="1384210067">
    <w:abstractNumId w:val="2"/>
  </w:num>
  <w:num w:numId="7" w16cid:durableId="1881896157">
    <w:abstractNumId w:val="0"/>
  </w:num>
  <w:num w:numId="8" w16cid:durableId="251860144">
    <w:abstractNumId w:val="8"/>
  </w:num>
  <w:num w:numId="9" w16cid:durableId="1865903268">
    <w:abstractNumId w:val="6"/>
  </w:num>
  <w:num w:numId="10" w16cid:durableId="352732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AD"/>
    <w:rsid w:val="00290458"/>
    <w:rsid w:val="00415CA5"/>
    <w:rsid w:val="00C12341"/>
    <w:rsid w:val="00C317D1"/>
    <w:rsid w:val="00CB2DD8"/>
    <w:rsid w:val="00CB3EAD"/>
    <w:rsid w:val="00DB4219"/>
    <w:rsid w:val="00DC534F"/>
    <w:rsid w:val="00E825AE"/>
    <w:rsid w:val="00E8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4F64"/>
  <w15:chartTrackingRefBased/>
  <w15:docId w15:val="{30BB8A2A-D949-47BF-923D-37B9B357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-K3500PC</dc:creator>
  <cp:keywords/>
  <dc:description/>
  <cp:lastModifiedBy>ASUS Vivobook -K3500PC</cp:lastModifiedBy>
  <cp:revision>1</cp:revision>
  <dcterms:created xsi:type="dcterms:W3CDTF">2022-09-14T13:53:00Z</dcterms:created>
  <dcterms:modified xsi:type="dcterms:W3CDTF">2022-09-14T14:58:00Z</dcterms:modified>
</cp:coreProperties>
</file>