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B2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F91D1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DCEF6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FD89D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1E3C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0297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8241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5265A1D" w14:textId="36EAB36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BDCBC3E" w14:textId="77777777" w:rsidR="003543E7" w:rsidRDefault="003543E7" w:rsidP="003543E7">
      <w:pPr>
        <w:spacing w:after="120"/>
        <w:contextualSpacing/>
        <w:rPr>
          <w:szCs w:val="21"/>
        </w:rPr>
      </w:pPr>
    </w:p>
    <w:p w14:paraId="1CEFE12F" w14:textId="666085E3" w:rsidR="003543E7" w:rsidRPr="00EE10F3" w:rsidRDefault="003543E7" w:rsidP="003543E7">
      <w:pPr>
        <w:spacing w:after="120"/>
        <w:contextualSpacing/>
        <w:rPr>
          <w:szCs w:val="21"/>
        </w:rPr>
      </w:pPr>
      <w:r>
        <w:rPr>
          <w:szCs w:val="21"/>
        </w:rPr>
        <w:t>Ans:  B) 0.2676</w:t>
      </w:r>
    </w:p>
    <w:p w14:paraId="4B5BCA4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6CB58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7DCA4D" w14:textId="4ED69D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0F352BD" w14:textId="77777777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311BC0DD" w14:textId="2D779DF4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Mean = 38</w:t>
      </w:r>
    </w:p>
    <w:p w14:paraId="10C2AEE9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SD = 6</w:t>
      </w:r>
    </w:p>
    <w:p w14:paraId="17BCE535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Z score = (Value - Mean)/SD</w:t>
      </w:r>
    </w:p>
    <w:p w14:paraId="44B1DD73" w14:textId="71B9F6DF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Z score for 44 = (44 - 38)/6 = 1 =&gt; 84.13 %</w:t>
      </w:r>
    </w:p>
    <w:p w14:paraId="0640BD87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76894B48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=&gt; People above 44 age = 100 - 84.13 = 15.87% ≈ 63    out of 400</w:t>
      </w:r>
    </w:p>
    <w:p w14:paraId="0C1A0671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Z score for 38 = (38 - 38)/6 = 0 =&gt; 50%</w:t>
      </w:r>
    </w:p>
    <w:p w14:paraId="13637CFD" w14:textId="77777777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5D75C523" w14:textId="7CB3A8E6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Hence People between 38 &amp; 44 age = 84.13 - 50 = 34.13 % ≈ 137 out of 400</w:t>
      </w:r>
    </w:p>
    <w:p w14:paraId="0A18B060" w14:textId="356C087A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Hence More employees at the processing center are older than 44 than between 38 and 44</w:t>
      </w:r>
      <w:r>
        <w:rPr>
          <w:bCs/>
          <w:szCs w:val="21"/>
        </w:rPr>
        <w:t xml:space="preserve"> </w:t>
      </w:r>
      <w:r w:rsidRPr="001720AC">
        <w:rPr>
          <w:bCs/>
          <w:szCs w:val="21"/>
        </w:rPr>
        <w:t>is FALSE</w:t>
      </w:r>
    </w:p>
    <w:p w14:paraId="1A7379C3" w14:textId="7033127D" w:rsidR="001720AC" w:rsidRPr="00EE10F3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C6AAE9" w14:textId="055836E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43E2683" w14:textId="77777777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723045" w14:textId="2744615F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>
        <w:rPr>
          <w:szCs w:val="21"/>
        </w:rPr>
        <w:t xml:space="preserve">Ans:  </w:t>
      </w:r>
      <w:proofErr w:type="gramStart"/>
      <w:r>
        <w:rPr>
          <w:szCs w:val="21"/>
        </w:rPr>
        <w:t>True :</w:t>
      </w:r>
      <w:proofErr w:type="gramEnd"/>
      <w:r>
        <w:rPr>
          <w:szCs w:val="21"/>
        </w:rPr>
        <w:t xml:space="preserve"> </w:t>
      </w:r>
      <w:r w:rsidRPr="001720AC">
        <w:rPr>
          <w:bCs/>
          <w:szCs w:val="21"/>
        </w:rPr>
        <w:t>Z score for 30 = (30 - 38)/6 = -1.33 = 9.15 %   ≈ 36 out of 400</w:t>
      </w:r>
    </w:p>
    <w:p w14:paraId="70B2718C" w14:textId="737BA13E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Hence A training program for employees under the age of 30 at the center would be expected to attract about 36 employees</w:t>
      </w:r>
      <w:r>
        <w:rPr>
          <w:bCs/>
          <w:szCs w:val="21"/>
        </w:rPr>
        <w:t>.</w:t>
      </w:r>
    </w:p>
    <w:p w14:paraId="7AA041A9" w14:textId="7F584215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B7E6F4" w14:textId="77777777" w:rsidR="001720AC" w:rsidRPr="00EE10F3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979CA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0D7A48" w14:textId="1AF43EDF" w:rsidR="004E522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271CB593" w14:textId="77777777" w:rsidR="004E5228" w:rsidRDefault="004E5228" w:rsidP="004E52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B4F163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  <w:lang w:val="en-IN"/>
        </w:rPr>
      </w:pPr>
      <w:r>
        <w:rPr>
          <w:szCs w:val="21"/>
        </w:rPr>
        <w:t xml:space="preserve">Ans: </w:t>
      </w:r>
      <w:r w:rsidRPr="004E5228">
        <w:rPr>
          <w:bCs/>
          <w:szCs w:val="21"/>
        </w:rPr>
        <w:t xml:space="preserve">As we know that if X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</w:t>
      </w:r>
      <w:proofErr w:type="gramStart"/>
      <w:r w:rsidRPr="004E5228">
        <w:rPr>
          <w:bCs/>
          <w:szCs w:val="21"/>
        </w:rPr>
        <w:t>N(</w:t>
      </w:r>
      <w:proofErr w:type="gramEnd"/>
      <w:r w:rsidRPr="004E5228">
        <w:rPr>
          <w:bCs/>
          <w:szCs w:val="21"/>
        </w:rPr>
        <w:t xml:space="preserve">µ1, σ1^2 ), and Y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N(µ2, σ2^2 ) are two independent random variables</w:t>
      </w:r>
    </w:p>
    <w:p w14:paraId="2B9D140B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 xml:space="preserve">then X + Y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 (µ1 + µ2, σ1^2 + σ2^2), and X − Y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 (µ1 − µ2, σ1^2 +σ2^2). Similarly, if Z = </w:t>
      </w:r>
      <w:proofErr w:type="spellStart"/>
      <w:r w:rsidRPr="004E5228">
        <w:rPr>
          <w:bCs/>
          <w:szCs w:val="21"/>
        </w:rPr>
        <w:t>aX</w:t>
      </w:r>
      <w:proofErr w:type="spellEnd"/>
      <w:r w:rsidRPr="004E5228">
        <w:rPr>
          <w:bCs/>
          <w:szCs w:val="21"/>
        </w:rPr>
        <w:t xml:space="preserve"> + </w:t>
      </w:r>
      <w:proofErr w:type="spellStart"/>
      <w:r w:rsidRPr="004E5228">
        <w:rPr>
          <w:bCs/>
          <w:szCs w:val="21"/>
        </w:rPr>
        <w:t>bY</w:t>
      </w:r>
      <w:proofErr w:type="spellEnd"/>
      <w:r w:rsidRPr="004E5228">
        <w:rPr>
          <w:bCs/>
          <w:szCs w:val="21"/>
        </w:rPr>
        <w:t xml:space="preserve">, where X and Y are as defined above, </w:t>
      </w:r>
      <w:proofErr w:type="spellStart"/>
      <w:r w:rsidRPr="004E5228">
        <w:rPr>
          <w:bCs/>
          <w:szCs w:val="21"/>
        </w:rPr>
        <w:t>i.e</w:t>
      </w:r>
      <w:proofErr w:type="spellEnd"/>
      <w:r w:rsidRPr="004E5228">
        <w:rPr>
          <w:bCs/>
          <w:szCs w:val="21"/>
        </w:rPr>
        <w:t xml:space="preserve"> Z is linear combination of X and Y, then Z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 (aµ1 + bµ2, a^2σ1^2 + b^2σ2^2).</w:t>
      </w:r>
    </w:p>
    <w:p w14:paraId="4416C2DC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Therefore, in the question</w:t>
      </w:r>
    </w:p>
    <w:p w14:paraId="383E5C19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2X1~ N (2 u,4 σ^2) and</w:t>
      </w:r>
    </w:p>
    <w:p w14:paraId="4B5FED51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X1+X2 ~ N (µ + µ, σ^2 + σ^2) ~ N (2 u, 2σ^2)</w:t>
      </w:r>
    </w:p>
    <w:p w14:paraId="3A202C25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2X1-(X1+X2) = N (4µ,6 σ^2)</w:t>
      </w:r>
    </w:p>
    <w:p w14:paraId="4B61EE70" w14:textId="7F4A5A9C" w:rsidR="00155575" w:rsidRPr="00EE10F3" w:rsidRDefault="004E5228" w:rsidP="004E522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 </w:t>
      </w:r>
    </w:p>
    <w:p w14:paraId="07051FE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AA4780A" w14:textId="18C0E933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4E5228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9E032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EBE2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E4E181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4FE6A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F54AC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E6D0BF2" w14:textId="136E8399" w:rsidR="00155575" w:rsidRPr="004E52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BB4B18" w14:textId="593C8845" w:rsidR="004E5228" w:rsidRDefault="004E5228" w:rsidP="004E5228">
      <w:pPr>
        <w:spacing w:after="120"/>
        <w:contextualSpacing/>
        <w:rPr>
          <w:color w:val="000000"/>
          <w:szCs w:val="21"/>
        </w:rPr>
      </w:pPr>
    </w:p>
    <w:p w14:paraId="0244B3E2" w14:textId="533A83B7" w:rsidR="004E5228" w:rsidRPr="00EE10F3" w:rsidRDefault="004E5228" w:rsidP="004E5228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Ans: D) 48.5, 151.523</w:t>
      </w:r>
    </w:p>
    <w:p w14:paraId="587011A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E627C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35F6598" w14:textId="3E3068A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22BCABF" w14:textId="7DC693AC" w:rsidR="004E5228" w:rsidRDefault="004E5228" w:rsidP="004E52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Ans: </w:t>
      </w:r>
      <w:r w:rsidRPr="004E5228">
        <w:rPr>
          <w:szCs w:val="21"/>
          <w:lang w:val="en-IN"/>
        </w:rPr>
        <w:t>Range is Rs (99.00810347848784, 980.9918965215122) in Millions </w:t>
      </w:r>
    </w:p>
    <w:p w14:paraId="461C2059" w14:textId="77777777" w:rsidR="004E5228" w:rsidRPr="00EE10F3" w:rsidRDefault="004E5228" w:rsidP="004E5228">
      <w:pPr>
        <w:spacing w:after="120"/>
        <w:contextualSpacing/>
        <w:rPr>
          <w:szCs w:val="21"/>
        </w:rPr>
      </w:pPr>
    </w:p>
    <w:p w14:paraId="7DC9355B" w14:textId="58F7E50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BAA6D4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Ans: </w:t>
      </w:r>
      <w:r w:rsidRPr="004E5228">
        <w:rPr>
          <w:szCs w:val="21"/>
          <w:lang w:val="en-IN"/>
        </w:rPr>
        <w:t xml:space="preserve">To compute 5th percentile, we use the formula X = μ + </w:t>
      </w:r>
      <w:proofErr w:type="spellStart"/>
      <w:r w:rsidRPr="004E5228">
        <w:rPr>
          <w:szCs w:val="21"/>
          <w:lang w:val="en-IN"/>
        </w:rPr>
        <w:t>Zσ</w:t>
      </w:r>
      <w:proofErr w:type="spellEnd"/>
      <w:r w:rsidRPr="004E5228">
        <w:rPr>
          <w:szCs w:val="21"/>
          <w:lang w:val="en-IN"/>
        </w:rPr>
        <w:t>; wherein</w:t>
      </w:r>
    </w:p>
    <w:p w14:paraId="729F0607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from z table, 5th percentile = -1.645 X= 540+(-1.645) * (225)</w:t>
      </w:r>
    </w:p>
    <w:p w14:paraId="59B733DA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Therefore, 5th percentile of profit (in Million) is 202.05 million</w:t>
      </w:r>
    </w:p>
    <w:p w14:paraId="3919DCCA" w14:textId="644D0F08" w:rsidR="004E5228" w:rsidRPr="00EE10F3" w:rsidRDefault="004E5228" w:rsidP="004E5228">
      <w:pPr>
        <w:spacing w:after="120"/>
        <w:contextualSpacing/>
        <w:rPr>
          <w:szCs w:val="21"/>
        </w:rPr>
      </w:pPr>
    </w:p>
    <w:p w14:paraId="2B10ECA8" w14:textId="110A569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6E6956F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Ans: </w:t>
      </w:r>
    </w:p>
    <w:p w14:paraId="06FFB273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Probability of Division 1 making a loss P(X&lt;0)</w:t>
      </w:r>
    </w:p>
    <w:p w14:paraId="1A6D9835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0.047</w:t>
      </w:r>
    </w:p>
    <w:p w14:paraId="7974E618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Probability of Division 2 making a loss P(X&lt;0)</w:t>
      </w:r>
    </w:p>
    <w:p w14:paraId="219C05F7" w14:textId="1A90F911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0.040</w:t>
      </w:r>
    </w:p>
    <w:sectPr w:rsidR="004E5228" w:rsidRPr="004E5228" w:rsidSect="003543E7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9107913">
    <w:abstractNumId w:val="0"/>
  </w:num>
  <w:num w:numId="2" w16cid:durableId="2058430228">
    <w:abstractNumId w:val="3"/>
  </w:num>
  <w:num w:numId="3" w16cid:durableId="481505628">
    <w:abstractNumId w:val="4"/>
  </w:num>
  <w:num w:numId="4" w16cid:durableId="784273518">
    <w:abstractNumId w:val="2"/>
  </w:num>
  <w:num w:numId="5" w16cid:durableId="151803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20AC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43E7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522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9C0"/>
    <w:rsid w:val="007A1ED7"/>
    <w:rsid w:val="007A3AEA"/>
    <w:rsid w:val="007C07F5"/>
    <w:rsid w:val="007D0A8B"/>
    <w:rsid w:val="007D2BFE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701A"/>
  <w15:docId w15:val="{ECBFCF22-1095-4146-B5DB-09CD9BF8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Vikal Dhawane</cp:lastModifiedBy>
  <cp:revision>2</cp:revision>
  <dcterms:created xsi:type="dcterms:W3CDTF">2023-02-27T03:33:00Z</dcterms:created>
  <dcterms:modified xsi:type="dcterms:W3CDTF">2023-02-27T03:33:00Z</dcterms:modified>
</cp:coreProperties>
</file>